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94D3C4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毕业设计答辩成绩无评语过程表</w:t>
      </w:r>
    </w:p>
    <w:p w14:paraId="2CBAFFE6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学生姓名：{{NAME}}</w:t>
      </w:r>
    </w:p>
    <w:p w14:paraId="52E89072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学号：{{STUDENT_NO}}</w:t>
      </w:r>
    </w:p>
    <w:p w14:paraId="2B3FE606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日期：{{YEAR}}年{{MONTH}}月{{DAY}}日</w:t>
      </w:r>
    </w:p>
    <w:p w14:paraId="768E93C9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题目：{{TITLE}}</w:t>
      </w:r>
      <w:bookmarkStart w:id="0" w:name="_GoBack"/>
      <w:bookmarkEnd w:id="0"/>
    </w:p>
    <w:p w14:paraId="79B94D75">
      <w:pPr>
        <w:rPr>
          <w:rFonts w:hint="eastAsia"/>
          <w:sz w:val="32"/>
          <w:szCs w:val="32"/>
        </w:rPr>
      </w:pPr>
    </w:p>
    <w:p w14:paraId="5620E668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设计质量分项1成绩：{{ITEM1}}</w:t>
      </w:r>
    </w:p>
    <w:p w14:paraId="66281B36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设计质量分项2成绩：{{ITEM2}}</w:t>
      </w:r>
    </w:p>
    <w:p w14:paraId="5736574E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设计质量分项3成绩：{{ITEM3}}</w:t>
      </w:r>
    </w:p>
    <w:p w14:paraId="4E41C28D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答辩的自述报告成绩：{{ITEM4}}</w:t>
      </w:r>
    </w:p>
    <w:p w14:paraId="6F48F134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回答问题情况分项1成绩：{{ITEM5}}</w:t>
      </w:r>
    </w:p>
    <w:p w14:paraId="3177D010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回答问题情况分项2成绩：{{ITEM6}}</w:t>
      </w:r>
    </w:p>
    <w:p w14:paraId="6AED9C02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合计成绩：{{TOTAL}}</w:t>
      </w:r>
    </w:p>
    <w:p w14:paraId="114735D3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评委签名（图片）：{{SIGN_LEADER}}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67D46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2025-12-22T08:50:40Z</dcterms:created>
  <dc:creator>庆三</dc:creator>
  <cp:lastModifiedBy>怜惜</cp:lastModifiedBy>
  <dcterms:modified xsi:type="dcterms:W3CDTF">2025-12-22T08:50:51Z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eyJoZGlkIjoiZTNjOWJlZmMzMGZkMWQ3ZGEzM2ZlMjQ2MjMyMzBmOGUiLCJ1c2VySWQiOiIxMTU2ODM3ODI1In0=</vt:lpwstr>
  </property>
  <property fmtid="{D5CDD505-2E9C-101B-9397-08002B2CF9AE}" pid="4" name="ICV">
    <vt:lpwstr>4B82DAAC24D64CFD8934372B8DCECFA4_12</vt:lpwstr>
  </property>
</Properties>
</file>