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638C8137" w:rsidR="00B749EE" w:rsidRDefault="00B77E34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FB3075" wp14:editId="0B2A19C6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3D8A" w14:textId="77777777" w:rsidR="00B77E34" w:rsidRPr="00CE6AE9" w:rsidRDefault="00B77E3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>Riyas Rawther</w:t>
                            </w:r>
                            <w:r w:rsidR="002C0A14"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08AF59" w14:textId="76865B4B" w:rsidR="002C0A14" w:rsidRPr="00CE6AE9" w:rsidRDefault="002C0A1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30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8pt;margin-top:9.5pt;width:259.75pt;height:4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" fillcolor="white [3201]" stroked="f" strokeweight=".5pt">
                <v:textbox>
                  <w:txbxContent>
                    <w:p w14:paraId="1B693D8A" w14:textId="77777777" w:rsidR="00B77E34" w:rsidRPr="00CE6AE9" w:rsidRDefault="00B77E3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>Riyas Rawther</w:t>
                      </w:r>
                      <w:r w:rsidR="002C0A14"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808AF59" w14:textId="76865B4B" w:rsidR="002C0A14" w:rsidRPr="00CE6AE9" w:rsidRDefault="002C0A1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D84CC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5FF98" wp14:editId="692B7B99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FF98" id="Text Box 37" o:spid="_x0000_s1027" type="#_x0000_t202" style="position:absolute;margin-left:462.3pt;margin-top:27.5pt;width:54pt;height:4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7E474B65" wp14:editId="44317F0A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EF700" wp14:editId="39E37009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Pr="00CE6AE9" w:rsidRDefault="0067696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Load Testing NodeJS, .Net MVC web, PHP applications with Locust, JMeter and RedLine13. Optimized .Net MVC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web-based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 on AWS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Autoscaling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quicker deployments using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Warm Pool, </w:t>
                            </w:r>
                            <w:proofErr w:type="spellStart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SysPrep</w:t>
                            </w:r>
                            <w:proofErr w:type="spellEnd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Pr="00CE6AE9" w:rsidRDefault="0067696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Load Testing NodeJS, .Net MVC web, PHP applications with Locust, JMeter and RedLine13. Optimized .Net MVC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web-based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 on AWS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Autoscaling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quicker deployments using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Warm Pool, </w:t>
                      </w:r>
                      <w:proofErr w:type="spellStart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SysPrep</w:t>
                      </w:r>
                      <w:proofErr w:type="spellEnd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C88BA" wp14:editId="654DD518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CE6AE9" w:rsidRDefault="00676967" w:rsidP="00676967">
                            <w:pPr>
                              <w:spacing w:after="0"/>
                              <w:rPr>
                                <w:rFonts w:ascii="Lato" w:hAnsi="Lato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CE6AE9" w:rsidRDefault="00676967" w:rsidP="00676967">
                      <w:pPr>
                        <w:spacing w:after="0"/>
                        <w:rPr>
                          <w:rFonts w:ascii="Lato" w:hAnsi="Lato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noProof/>
                          <w:sz w:val="24"/>
                          <w:szCs w:val="24"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136BB" wp14:editId="75F4F306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1" type="#_x0000_t202" style="position:absolute;margin-left:369.3pt;margin-top:398pt;width:168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T8Q4w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C2ED0" wp14:editId="511C304E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Pr="00CE6AE9" w:rsidRDefault="0077118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Dockerization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of Yii2, Laravel,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2" type="#_x0000_t202" style="position:absolute;margin-left:380.3pt;margin-top:364pt;width:171pt;height:3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eShRbk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Pr="00CE6AE9" w:rsidRDefault="0077118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Dockerization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of Yii2, Laravel,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2F0F2FD" wp14:editId="4175F561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3" type="#_x0000_t202" style="position:absolute;margin-left:369.3pt;margin-top:338pt;width:147pt;height:54pt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v3vNk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379D6B29" wp14:editId="65536A4B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Pr="00CE6AE9" w:rsidRDefault="00637E2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Self-Managed GitLab installation, deployments of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Laravel, YII2 </w:t>
                            </w:r>
                            <w:r w:rsidR="0087104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using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4" type="#_x0000_t202" style="position:absolute;margin-left:380.3pt;margin-top:290pt;width:171pt;height:49.5pt;z-index:2516510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BiylLz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Pr="00CE6AE9" w:rsidRDefault="00637E2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Self-Managed GitLab installation, deployments of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Laravel, YII2 </w:t>
                      </w:r>
                      <w:r w:rsidR="00871047" w:rsidRPr="00CE6AE9">
                        <w:rPr>
                          <w:rFonts w:ascii="Lato" w:hAnsi="Lato"/>
                          <w:sz w:val="20"/>
                          <w:szCs w:val="20"/>
                        </w:rPr>
                        <w:t>using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0F88FBE1" wp14:editId="4C21BA34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5" type="#_x0000_t202" style="position:absolute;margin-left:360.8pt;margin-top:257.5pt;width:132pt;height:34.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B/RQIAAII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7472FDCA" wp14:editId="44F13981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Pr="00CE6AE9" w:rsidRDefault="00304BE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CloudEndure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Disaster Recovery, 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IAM, EC2, RDS, S3, CloudFront, Load Balancer</w:t>
                            </w:r>
                            <w:r w:rsidR="005D62DA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with end-to-end SSL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Target Groups, Auto Scaling,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Amazon Polly, Lambda and API Gateway,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BeanStalk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6" type="#_x0000_t202" style="position:absolute;margin-left:376.3pt;margin-top:160pt;width:171pt;height:106.5pt;z-index:251653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y/7OOk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Pr="00CE6AE9" w:rsidRDefault="00304BE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CloudEndure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Disaster Recovery, 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>IAM, EC2, RDS, S3, CloudFront, Load Balancer</w:t>
                      </w:r>
                      <w:r w:rsidR="005D62DA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with end-to-end SSL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Target Groups, Auto Scaling,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Amazon Polly, Lambda and API Gateway,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BeanStalk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B28E9" wp14:editId="7537D0D1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7" type="#_x0000_t202" style="position:absolute;margin-left:368.3pt;margin-top:131pt;width:73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DgfYBk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1F7B" wp14:editId="7952E2A6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B23FA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403BF" wp14:editId="7BCDFCE7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CE6AE9" w:rsidRDefault="00A05D47">
                            <w:pPr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8" type="#_x0000_t202" style="position:absolute;margin-left:359.8pt;margin-top:95pt;width:72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VagdN0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CE6AE9" w:rsidRDefault="00A05D47">
                      <w:pPr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C26B9" wp14:editId="286C1AD6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1616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0B54C" wp14:editId="564E5364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Pr="00CE6AE9" w:rsidRDefault="00D568AF" w:rsidP="005B64E0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Cochin, India</w:t>
                            </w:r>
                            <w:r w:rsidR="005B64E0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683561</w:t>
                            </w:r>
                          </w:p>
                          <w:p w14:paraId="42ECFE48" w14:textId="54D7C0E4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+91-62381-22062</w:t>
                            </w:r>
                          </w:p>
                          <w:p w14:paraId="27FAECA3" w14:textId="56131F90" w:rsidR="005B64E0" w:rsidRPr="00CE6AE9" w:rsidRDefault="00A10DBD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5B64E0" w:rsidRPr="00CE6AE9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sz w:val="20"/>
                                  <w:szCs w:val="20"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39" type="#_x0000_t202" style="position:absolute;margin-left:359.8pt;margin-top:18pt;width:117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" fillcolor="white [3201]" stroked="f" strokeweight=".5pt">
                <v:textbox>
                  <w:txbxContent>
                    <w:p w14:paraId="67B7CC45" w14:textId="3F949A37" w:rsidR="00D568AF" w:rsidRPr="00CE6AE9" w:rsidRDefault="00D568AF" w:rsidP="005B64E0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Cochin, India</w:t>
                      </w:r>
                      <w:r w:rsidR="005B64E0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683561</w:t>
                      </w:r>
                    </w:p>
                    <w:p w14:paraId="42ECFE48" w14:textId="54D7C0E4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+91-62381-22062</w:t>
                      </w:r>
                    </w:p>
                    <w:p w14:paraId="27FAECA3" w14:textId="56131F90" w:rsidR="005B64E0" w:rsidRPr="00CE6AE9" w:rsidRDefault="00A10DBD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hyperlink r:id="rId15" w:history="1">
                        <w:r w:rsidR="005B64E0" w:rsidRPr="00CE6AE9">
                          <w:rPr>
                            <w:rStyle w:val="Hyperlink"/>
                            <w:rFonts w:ascii="Lato" w:hAnsi="Lato"/>
                            <w:b/>
                            <w:bCs/>
                            <w:sz w:val="20"/>
                            <w:szCs w:val="20"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01B599" wp14:editId="15E20064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0" type="#_x0000_t202" style="position:absolute;margin-left:.3pt;margin-top:9.5pt;width:90pt;height:98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FSW3GB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848EDE6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12121352" wp14:editId="1A35C6BC">
                <wp:simplePos x="0" y="0"/>
                <wp:positionH relativeFrom="column">
                  <wp:posOffset>1146810</wp:posOffset>
                </wp:positionH>
                <wp:positionV relativeFrom="paragraph">
                  <wp:posOffset>240030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1" type="#_x0000_t202" style="position:absolute;margin-left:90.3pt;margin-top:18.9pt;width:227.5pt;height:22pt;z-index:251650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gPRAIAAIM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</w:p>
    <w:p w14:paraId="3DC737AE" w14:textId="65396BA3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B904D" wp14:editId="1C15DBF0">
                <wp:simplePos x="0" y="0"/>
                <wp:positionH relativeFrom="margin">
                  <wp:posOffset>1108710</wp:posOffset>
                </wp:positionH>
                <wp:positionV relativeFrom="paragraph">
                  <wp:posOffset>234950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CE6AE9" w:rsidRDefault="00DC5C68">
                            <w:pPr>
                              <w:rPr>
                                <w:rFonts w:ascii="Lato" w:hAnsi="Lato"/>
                                <w:i/>
                                <w:iCs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 xml:space="preserve">Skilled DevOps Engineer with 13+ </w:t>
                            </w:r>
                            <w:r w:rsidR="002158BA"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2" type="#_x0000_t202" style="position:absolute;margin-left:87.3pt;margin-top:18.5pt;width:279pt;height:81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fRQIAAII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CE6AE9" w:rsidRDefault="00DC5C68">
                      <w:pPr>
                        <w:rPr>
                          <w:rFonts w:ascii="Lato" w:hAnsi="Lato"/>
                          <w:i/>
                          <w:iCs/>
                        </w:rPr>
                      </w:pPr>
                      <w:r w:rsidRPr="00CE6AE9">
                        <w:rPr>
                          <w:rFonts w:ascii="Lato" w:hAnsi="Lato"/>
                          <w:i/>
                          <w:iCs/>
                        </w:rPr>
                        <w:t xml:space="preserve">Skilled DevOps Engineer with 13+ </w:t>
                      </w:r>
                      <w:r w:rsidR="002158BA" w:rsidRPr="00CE6AE9">
                        <w:rPr>
                          <w:rFonts w:ascii="Lato" w:hAnsi="Lato"/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3CA02" w14:textId="1C75909C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3BA89797" w:rsidR="006A50BA" w:rsidRPr="00012DED" w:rsidRDefault="00012DED" w:rsidP="00E27154">
      <w:pPr>
        <w:ind w:firstLine="540"/>
        <w:rPr>
          <w:rFonts w:ascii="Merriweather" w:hAnsi="Merriweather" w:cs="HelveticaNowDisplay Black"/>
          <w:b/>
          <w:bCs/>
          <w:color w:val="4287F5"/>
        </w:rPr>
      </w:pPr>
      <w:r w:rsidRPr="00012DED">
        <w:rPr>
          <w:rFonts w:ascii="Merriweather" w:hAnsi="Merriweather" w:cs="HelveticaNowDisplay Black"/>
          <w:b/>
          <w:bCs/>
          <w:color w:val="4287F5"/>
        </w:rPr>
        <w:t>Work Experience</w:t>
      </w:r>
    </w:p>
    <w:p w14:paraId="42D1D84C" w14:textId="131DE7AA" w:rsidR="00260447" w:rsidRPr="009F6CF8" w:rsidRDefault="00260447" w:rsidP="009F6CF8">
      <w:pPr>
        <w:spacing w:after="0"/>
        <w:ind w:firstLine="540"/>
        <w:rPr>
          <w:rFonts w:ascii="Merriweather" w:hAnsi="Merriweather" w:cs="HelveticaNowText Regular"/>
          <w:b/>
          <w:bCs/>
        </w:rPr>
      </w:pPr>
      <w:proofErr w:type="spellStart"/>
      <w:r w:rsidRPr="009F6CF8">
        <w:rPr>
          <w:rFonts w:ascii="Merriweather" w:hAnsi="Merriweather" w:cs="HelveticaNowText Regular"/>
          <w:b/>
          <w:bCs/>
        </w:rPr>
        <w:t>AlignMinds</w:t>
      </w:r>
      <w:proofErr w:type="spellEnd"/>
      <w:r w:rsidRPr="009F6CF8">
        <w:rPr>
          <w:rFonts w:ascii="Merriweather" w:hAnsi="Merriweather" w:cs="HelveticaNowText Regular"/>
          <w:b/>
          <w:bCs/>
        </w:rPr>
        <w:t xml:space="preserve"> Technologies </w:t>
      </w:r>
      <w:r w:rsidR="009F6CF8" w:rsidRPr="009F6CF8">
        <w:rPr>
          <w:rFonts w:ascii="Merriweather" w:hAnsi="Merriweather" w:cs="HelveticaNowText Regular"/>
          <w:b/>
          <w:bCs/>
        </w:rPr>
        <w:t>P</w:t>
      </w:r>
      <w:r w:rsidRPr="009F6CF8">
        <w:rPr>
          <w:rFonts w:ascii="Merriweather" w:hAnsi="Merriweather" w:cs="HelveticaNowText Regular"/>
          <w:b/>
          <w:bCs/>
        </w:rPr>
        <w:t xml:space="preserve">rivate </w:t>
      </w:r>
      <w:r w:rsidR="009F6CF8" w:rsidRPr="009F6CF8">
        <w:rPr>
          <w:rFonts w:ascii="Merriweather" w:hAnsi="Merriweather" w:cs="HelveticaNowText Regular"/>
          <w:b/>
          <w:bCs/>
        </w:rPr>
        <w:t>L</w:t>
      </w:r>
      <w:r w:rsidRPr="009F6CF8">
        <w:rPr>
          <w:rFonts w:ascii="Merriweather" w:hAnsi="Merriweather" w:cs="HelveticaNowText Regular"/>
          <w:b/>
          <w:bCs/>
        </w:rPr>
        <w:t>imited</w:t>
      </w:r>
      <w:r w:rsidR="00125E3A">
        <w:rPr>
          <w:rFonts w:ascii="Merriweather" w:hAnsi="Merriweather" w:cs="HelveticaNowText Regular"/>
          <w:b/>
          <w:bCs/>
        </w:rPr>
        <w:t xml:space="preserve"> &amp; </w:t>
      </w:r>
      <w:proofErr w:type="spellStart"/>
      <w:r w:rsidR="00125E3A">
        <w:rPr>
          <w:rFonts w:ascii="Merriweather" w:hAnsi="Merriweather" w:cs="HelveticaNowText Regular"/>
          <w:b/>
          <w:bCs/>
        </w:rPr>
        <w:t>PegasusOne</w:t>
      </w:r>
      <w:proofErr w:type="spellEnd"/>
    </w:p>
    <w:p w14:paraId="3768678E" w14:textId="20AA6CBE" w:rsidR="00260447" w:rsidRPr="00101E36" w:rsidRDefault="00260447" w:rsidP="00101E36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October 2020 – Present, Cochin, India</w:t>
      </w:r>
      <w:r w:rsidR="00101E36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47B3DB48" w14:textId="19B4CBB7" w:rsidR="00125E3A" w:rsidRDefault="00CE6AE9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E3FE1" wp14:editId="0DA33E2A">
                <wp:simplePos x="0" y="0"/>
                <wp:positionH relativeFrom="column">
                  <wp:posOffset>4893310</wp:posOffset>
                </wp:positionH>
                <wp:positionV relativeFrom="paragraph">
                  <wp:posOffset>6086475</wp:posOffset>
                </wp:positionV>
                <wp:extent cx="2171700" cy="1289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Pr="00CE6AE9" w:rsidRDefault="00B07FA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Monitoring 100s of Linux and Windows servers using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e.t.c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E5CB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43" type="#_x0000_t202" style="position:absolute;left:0;text-align:left;margin-left:385.3pt;margin-top:479.25pt;width:171pt;height:10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" fillcolor="white [3201]" stroked="f" strokeweight=".5pt">
                <v:textbox>
                  <w:txbxContent>
                    <w:p w14:paraId="49E7D0D9" w14:textId="267A6A1F" w:rsidR="000C208F" w:rsidRPr="00CE6AE9" w:rsidRDefault="00B07FA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Monitoring 100s of Linux and Windows servers using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e.t.c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="001E5CB7" w:rsidRPr="00CE6AE9">
                        <w:rPr>
                          <w:rFonts w:ascii="Lato" w:hAnsi="Lato"/>
                          <w:sz w:val="20"/>
                          <w:szCs w:val="20"/>
                        </w:rPr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D3EA1" wp14:editId="4A9478AB">
                <wp:simplePos x="0" y="0"/>
                <wp:positionH relativeFrom="column">
                  <wp:posOffset>4829810</wp:posOffset>
                </wp:positionH>
                <wp:positionV relativeFrom="paragraph">
                  <wp:posOffset>2555875</wp:posOffset>
                </wp:positionV>
                <wp:extent cx="2171700" cy="1257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Pr="00CE6AE9" w:rsidRDefault="00114D0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="003D4C05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Configure email compliance and implement measures to protect organization from spam, spoofing, phishing, and malware attacks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SPF, DKIM, DMAR</w:t>
                            </w:r>
                            <w:r w:rsidR="001336F4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MX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managing 900+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44" type="#_x0000_t202" style="position:absolute;left:0;text-align:left;margin-left:380.3pt;margin-top:201.25pt;width:171pt;height:9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" fillcolor="white [3201]" stroked="f" strokeweight=".5pt">
                <v:textbox>
                  <w:txbxContent>
                    <w:p w14:paraId="7C535DAF" w14:textId="682E9508" w:rsidR="003D4C05" w:rsidRPr="00CE6AE9" w:rsidRDefault="00114D0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="003D4C05" w:rsidRPr="00CE6AE9">
                        <w:rPr>
                          <w:rFonts w:ascii="Lato" w:hAnsi="Lato"/>
                          <w:sz w:val="20"/>
                          <w:szCs w:val="20"/>
                        </w:rPr>
                        <w:t>Configure email compliance and implement measures to protect organization from spam, spoofing, phishing, and malware attacks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SPF, DKIM, DMAR</w:t>
                      </w:r>
                      <w:r w:rsidR="001336F4" w:rsidRPr="00CE6AE9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MX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Experience on managing 900+ users.</w:t>
                      </w:r>
                    </w:p>
                  </w:txbxContent>
                </v:textbox>
              </v:shape>
            </w:pict>
          </mc:Fallback>
        </mc:AlternateContent>
      </w:r>
      <w:r w:rsidR="00260447" w:rsidRPr="00CE6AE9">
        <w:rPr>
          <w:rFonts w:ascii="Merriweather" w:hAnsi="Merriweather" w:cs="HelveticaNowDisplay Black"/>
          <w:b/>
          <w:bCs/>
          <w:spacing w:val="20"/>
          <w:sz w:val="20"/>
          <w:szCs w:val="20"/>
        </w:rPr>
        <w:t>Senior Technology Manager</w:t>
      </w:r>
    </w:p>
    <w:p w14:paraId="1988CA6E" w14:textId="47F7E2DA" w:rsidR="00125E3A" w:rsidRDefault="00C00C7D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 w:rsidRPr="00CE6AE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4D58EA" wp14:editId="3CE626CA">
                <wp:simplePos x="0" y="0"/>
                <wp:positionH relativeFrom="column">
                  <wp:posOffset>6091</wp:posOffset>
                </wp:positionH>
                <wp:positionV relativeFrom="paragraph">
                  <wp:posOffset>67279</wp:posOffset>
                </wp:positionV>
                <wp:extent cx="4703445" cy="7253056"/>
                <wp:effectExtent l="0" t="0" r="190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7253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B1CC7" w14:textId="09D273A1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Built, maintained, and scaled infrastructure for production, QA, and dev environments for a web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mobile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that grew to 1.5 million monthly users</w:t>
                            </w:r>
                            <w:r w:rsidR="009C4B4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DE891" w14:textId="1760DE7F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deploying NodeJS, Angular, PHP based (Moodle, Yii2, Laravel) applications using GitLab DevOps tools.</w:t>
                            </w:r>
                          </w:p>
                          <w:p w14:paraId="07BBDE5B" w14:textId="68A9D2C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Owned production alerts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and acted as the point of contact for all infrastructure incidents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4DF74A" w14:textId="50F4A3FF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and maintained Continuous Integration/Continuous Delivery systems leading to an improvement in the time to ship new feature releases by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60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%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4AE7F" w14:textId="5444502B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and supports automated builds, deployments, validations, and configurations in our public AWS environment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770519" w14:textId="7777777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 automation processes to enable teams to deploy, manage, configure, </w:t>
                            </w:r>
                            <w:proofErr w:type="gram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monitor their applications through the use of tooling or scripting reducing the time to get features in production by 36%</w:t>
                            </w:r>
                          </w:p>
                          <w:p w14:paraId="36379B56" w14:textId="1623B8FC" w:rsid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Fostered a culture of robust documentation as it pertained to release processes and CI/CD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7C4880" w14:textId="4316A1A4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Educated project managers, developers on various </w:t>
                            </w:r>
                            <w:r w:rsid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technology platform to optimize, secure, and releasing apps. </w:t>
                            </w:r>
                          </w:p>
                          <w:p w14:paraId="5643E792" w14:textId="1A8D63C3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Investigate and resolve technical issues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38F227" w14:textId="38EA5C80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Improved the SEO of the official website to 40% by adopting and implementing SEO best practices.</w:t>
                            </w:r>
                          </w:p>
                          <w:p w14:paraId="11EB6941" w14:textId="74F5C7A3" w:rsidR="008418A8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ed</w:t>
                            </w: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alongside project management teams to successfully monitor progress and implementation of initiatives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BAF584" w14:textId="2528252E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Mentor and train other engineers throughout the company and seek to continually improve processes companywide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270FDC" w14:textId="79E8F496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Managed 100s of Windows and Linux systems.</w:t>
                            </w:r>
                          </w:p>
                          <w:p w14:paraId="78FC2416" w14:textId="7FCA51CB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Integrated Slack to provide notification on various stages of git operations to the developers and project managers.</w:t>
                            </w:r>
                          </w:p>
                          <w:p w14:paraId="782009D9" w14:textId="3FDD6A24" w:rsidR="001A2892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complex email migration from Exchange to Google Workspace containing 800+ users and terabytes of data for a company across Africa, Europe, and United States.</w:t>
                            </w:r>
                          </w:p>
                          <w:p w14:paraId="51C6B8E3" w14:textId="383FBB86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migration of Moodle, WordPress sites to cloud with LEMP stack.</w:t>
                            </w:r>
                          </w:p>
                          <w:p w14:paraId="0009C9D1" w14:textId="05FCD91B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complex and </w:t>
                            </w:r>
                            <w:r w:rsidR="003304E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outdated project stacks to work on latest operating system and help the developers to work on multiple projects at same time.</w:t>
                            </w:r>
                          </w:p>
                          <w:p w14:paraId="502198EE" w14:textId="612FD1CE" w:rsidR="003304EE" w:rsidRDefault="00FB10B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security measures on office networks, enabled 2FA on GitLab users, emails,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Bastillion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servers.</w:t>
                            </w:r>
                          </w:p>
                          <w:p w14:paraId="0290C466" w14:textId="613540EE" w:rsidR="00FB10B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Introduced and guided developers to use serverless platform on NodeJS using serverless.com to avoid setting up servers for production,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dev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staging environments and to save costs.</w:t>
                            </w:r>
                          </w:p>
                          <w:p w14:paraId="5308DA8E" w14:textId="0BC6A7F4" w:rsidR="003E23F4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Providing DevOps support for Windows, Linux and Serverless based projects</w:t>
                            </w:r>
                            <w:r w:rsidR="004F0DDD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25FE8D" w14:textId="0C4ED0B1" w:rsidR="00C00C7D" w:rsidRPr="00CE6AE9" w:rsidRDefault="00C00C7D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Asset management using GLPI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8EA" id="Text Box 1" o:spid="_x0000_s1045" type="#_x0000_t202" style="position:absolute;margin-left:.5pt;margin-top:5.3pt;width:370.35pt;height:57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" fillcolor="white [3201]" stroked="f" strokeweight=".5pt">
                <v:textbox>
                  <w:txbxContent>
                    <w:p w14:paraId="65EB1CC7" w14:textId="09D273A1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Built, maintained, and scaled infrastructure for production, QA, and dev environments for a web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mobile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that grew to 1.5 million monthly users</w:t>
                      </w:r>
                      <w:r w:rsidR="009C4B47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0EDE891" w14:textId="1760DE7F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Experience on deploying NodeJS, Angular, PHP based (Moodle, Yii2, Laravel) applications using GitLab DevOps tools.</w:t>
                      </w:r>
                    </w:p>
                    <w:p w14:paraId="07BBDE5B" w14:textId="68A9D2C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Owned production alerts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and acted as the point of contact for all infrastructure incidents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D4DF74A" w14:textId="50F4A3FF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and maintained Continuous Integration/Continuous Delivery systems leading to an improvement in the time to ship new feature releases by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60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%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314AE7F" w14:textId="5444502B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Worked on and supports automated builds, deployments, validations, and configurations in our public AWS environment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0B770519" w14:textId="7777777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Develop automation processes to enable teams to deploy, manage, configure, </w:t>
                      </w:r>
                      <w:proofErr w:type="gram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scale</w:t>
                      </w:r>
                      <w:proofErr w:type="gram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monitor their applications through the use of tooling or scripting reducing the time to get features in production by 36%</w:t>
                      </w:r>
                    </w:p>
                    <w:p w14:paraId="36379B56" w14:textId="1623B8FC" w:rsid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Fostered a culture of robust documentation as it pertained to release processes and CI/CD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737C4880" w14:textId="4316A1A4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Educated project managers, developers on various </w:t>
                      </w:r>
                      <w:r w:rsidR="008418A8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technology platform to optimize, secure, and releasing apps. </w:t>
                      </w:r>
                    </w:p>
                    <w:p w14:paraId="5643E792" w14:textId="1A8D63C3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418A8">
                        <w:rPr>
                          <w:rFonts w:ascii="Lato" w:hAnsi="Lato"/>
                          <w:sz w:val="20"/>
                          <w:szCs w:val="20"/>
                        </w:rPr>
                        <w:t>Investigate and resolve technical issues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D38F227" w14:textId="38EA5C80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Improved the SEO of the official website to 40% by adopting and implementing SEO best practices.</w:t>
                      </w:r>
                    </w:p>
                    <w:p w14:paraId="11EB6941" w14:textId="74F5C7A3" w:rsidR="008418A8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ed</w:t>
                      </w: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alongside project management teams to successfully monitor progress and implementation of initiatives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9BAF584" w14:textId="2528252E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Mentor and train other engineers throughout the company and seek to continually improve processes companywide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10270FDC" w14:textId="79E8F496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Managed 100s of Windows and Linux systems.</w:t>
                      </w:r>
                    </w:p>
                    <w:p w14:paraId="78FC2416" w14:textId="7FCA51CB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Integrated Slack to provide notification on various stages of git operations to the developers and project managers.</w:t>
                      </w:r>
                    </w:p>
                    <w:p w14:paraId="782009D9" w14:textId="3FDD6A24" w:rsidR="001A2892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complex email migration from Exchange to Google Workspace containing 800+ users and terabytes of data for a company across Africa, Europe, and United States.</w:t>
                      </w:r>
                    </w:p>
                    <w:p w14:paraId="51C6B8E3" w14:textId="383FBB86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migration of Moodle, WordPress sites to cloud with LEMP stack.</w:t>
                      </w:r>
                    </w:p>
                    <w:p w14:paraId="0009C9D1" w14:textId="05FCD91B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complex and </w:t>
                      </w:r>
                      <w:r w:rsidR="003304EE">
                        <w:rPr>
                          <w:rFonts w:ascii="Lato" w:hAnsi="Lato"/>
                          <w:sz w:val="20"/>
                          <w:szCs w:val="20"/>
                        </w:rPr>
                        <w:t>outdated project stacks to work on latest operating system and help the developers to work on multiple projects at same time.</w:t>
                      </w:r>
                    </w:p>
                    <w:p w14:paraId="502198EE" w14:textId="612FD1CE" w:rsidR="003304EE" w:rsidRDefault="00FB10B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security measures on office networks, enabled 2FA on GitLab users, emails, </w:t>
                      </w: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Bastillion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servers.</w:t>
                      </w:r>
                    </w:p>
                    <w:p w14:paraId="0290C466" w14:textId="613540EE" w:rsidR="00FB10B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Introduced and guided developers to use serverless platform on NodeJS using serverless.com to avoid setting up servers for production, </w:t>
                      </w:r>
                      <w:proofErr w:type="gram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dev</w:t>
                      </w:r>
                      <w:proofErr w:type="gram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staging environments and to save costs.</w:t>
                      </w:r>
                    </w:p>
                    <w:p w14:paraId="5308DA8E" w14:textId="0BC6A7F4" w:rsidR="003E23F4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Providing DevOps support for Windows, Linux and Serverless based projects</w:t>
                      </w:r>
                      <w:r w:rsidR="004F0DDD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F25FE8D" w14:textId="0C4ED0B1" w:rsidR="00C00C7D" w:rsidRPr="00CE6AE9" w:rsidRDefault="00C00C7D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Asset management using GLPI application.</w:t>
                      </w:r>
                    </w:p>
                  </w:txbxContent>
                </v:textbox>
              </v:shape>
            </w:pict>
          </mc:Fallback>
        </mc:AlternateContent>
      </w:r>
      <w:r w:rsidR="00125E3A">
        <w:rPr>
          <w:rFonts w:ascii="Merriweather" w:hAnsi="Merriweather" w:cs="HelveticaNowDisplay Black"/>
          <w:b/>
          <w:bCs/>
          <w:spacing w:val="20"/>
          <w:sz w:val="20"/>
          <w:szCs w:val="20"/>
        </w:rPr>
        <w:br w:type="page"/>
      </w:r>
    </w:p>
    <w:p w14:paraId="4323E856" w14:textId="78A59D99" w:rsidR="00260447" w:rsidRDefault="00260447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049BDC57" w14:textId="77777777" w:rsidR="00CF67E4" w:rsidRDefault="00CF67E4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0A3A1BDA" w14:textId="07FF49F0" w:rsidR="00125E3A" w:rsidRDefault="00125E3A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t>Projects</w:t>
      </w:r>
    </w:p>
    <w:p w14:paraId="67C426D2" w14:textId="22B1A33B" w:rsidR="00125E3A" w:rsidRDefault="00B64AA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FCBE1" wp14:editId="646AF816">
                <wp:simplePos x="0" y="0"/>
                <wp:positionH relativeFrom="column">
                  <wp:posOffset>369357</wp:posOffset>
                </wp:positionH>
                <wp:positionV relativeFrom="paragraph">
                  <wp:posOffset>36562</wp:posOffset>
                </wp:positionV>
                <wp:extent cx="6051943" cy="459843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43" cy="45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AB81E" w14:textId="40DB4DB1" w:rsidR="00B64AA1" w:rsidRPr="00557BCB" w:rsidRDefault="00B64AA1" w:rsidP="00B64AA1">
                            <w:pPr>
                              <w:jc w:val="both"/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AlignMinds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is partnered with </w:t>
                            </w: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PegasusOne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, a software development company located at Fullerton, CA.</w:t>
                            </w:r>
                            <w:r w:rsidR="00557BCB"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 have been working as a DevOps engineer and responsible for all cloud infrastructure.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CBE1" id="Text Box 9" o:spid="_x0000_s1046" type="#_x0000_t202" style="position:absolute;left:0;text-align:left;margin-left:29.1pt;margin-top:2.9pt;width:476.55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" fillcolor="white [3201]" stroked="f" strokeweight=".5pt">
                <v:textbox>
                  <w:txbxContent>
                    <w:p w14:paraId="7E6AB81E" w14:textId="40DB4DB1" w:rsidR="00B64AA1" w:rsidRPr="00557BCB" w:rsidRDefault="00B64AA1" w:rsidP="00B64AA1">
                      <w:pPr>
                        <w:jc w:val="both"/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AlignMinds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is partnered with </w:t>
                      </w: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PegasusOne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, a software development company located at Fullerton, CA.</w:t>
                      </w:r>
                      <w:r w:rsidR="00557BCB"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 have been working as a DevOps engineer and responsible for all cloud infrastructure.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29D775D" w14:textId="706652AF" w:rsidR="00101E36" w:rsidRPr="00101E36" w:rsidRDefault="00101E36" w:rsidP="009F6CF8">
      <w:pPr>
        <w:spacing w:after="0"/>
        <w:ind w:firstLine="540"/>
        <w:rPr>
          <w:rFonts w:ascii="Lato" w:hAnsi="Lato"/>
          <w:sz w:val="20"/>
          <w:szCs w:val="20"/>
        </w:rPr>
      </w:pPr>
    </w:p>
    <w:p w14:paraId="336FAC41" w14:textId="78945C0E" w:rsidR="00125E3A" w:rsidRDefault="00CF67E4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E9C7DF1" wp14:editId="6C8D2A6A">
                <wp:simplePos x="0" y="0"/>
                <wp:positionH relativeFrom="column">
                  <wp:posOffset>2540</wp:posOffset>
                </wp:positionH>
                <wp:positionV relativeFrom="paragraph">
                  <wp:posOffset>157822</wp:posOffset>
                </wp:positionV>
                <wp:extent cx="6963508" cy="8989255"/>
                <wp:effectExtent l="0" t="0" r="8890" b="254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508" cy="8989255"/>
                          <a:chOff x="0" y="0"/>
                          <a:chExt cx="6963508" cy="8989255"/>
                        </a:xfrm>
                      </wpg:grpSpPr>
                      <wpg:grpSp>
                        <wpg:cNvPr id="187" name="Group 187"/>
                        <wpg:cNvGrpSpPr/>
                        <wpg:grpSpPr>
                          <a:xfrm>
                            <a:off x="0" y="0"/>
                            <a:ext cx="6844665" cy="8989255"/>
                            <a:chOff x="0" y="0"/>
                            <a:chExt cx="6844665" cy="8989255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6844665" cy="8989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1AD80A" w14:textId="4FFB3178" w:rsidR="0058293D" w:rsidRPr="00CE4F5A" w:rsidRDefault="0058293D" w:rsidP="0058293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  <w:rPr>
                                    <w:rFonts w:ascii="Lato" w:hAnsi="Lato"/>
                                  </w:rPr>
                                </w:pPr>
                                <w:proofErr w:type="spellStart"/>
                                <w:r w:rsidRPr="00CE4F5A">
                                  <w:rPr>
                                    <w:rFonts w:ascii="Lato" w:hAnsi="Lato"/>
                                  </w:rPr>
                                  <w:t>Educadium</w:t>
                                </w:r>
                                <w:proofErr w:type="spellEnd"/>
                              </w:p>
                              <w:p w14:paraId="6ADCD7C2" w14:textId="77777777" w:rsidR="00077434" w:rsidRDefault="00077434" w:rsidP="00077434"/>
                              <w:p w14:paraId="47CC4153" w14:textId="510E1E5C" w:rsidR="0058293D" w:rsidRDefault="0058293D" w:rsidP="00077434">
                                <w:p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75974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Educadium</w:t>
                                </w:r>
                                <w:proofErr w:type="spellEnd"/>
                                <w:r w:rsidRPr="00A75974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is a learning and digital media company that developed </w:t>
                                </w:r>
                                <w:proofErr w:type="spellStart"/>
                                <w:r w:rsidRPr="00A75974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EasyCampus</w:t>
                                </w:r>
                                <w:proofErr w:type="spellEnd"/>
                                <w:r w:rsidRPr="00A75974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, the popular cloud-hosted learning management platform used by thousands of </w:t>
                                </w:r>
                                <w:r w:rsidR="00A75974" w:rsidRPr="00A75974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non-profits</w:t>
                                </w:r>
                                <w:r w:rsidRPr="00A75974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, trade associations, and corporate trainers around the world</w:t>
                                </w:r>
                                <w:r w:rsidR="0059493F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25AF928E" w14:textId="62C4A4C9" w:rsidR="0059493F" w:rsidRDefault="00A33E4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Migration of on premises Moodle LMS to AWS for scalability and performance. </w:t>
                                </w:r>
                              </w:p>
                              <w:p w14:paraId="2CF29E8B" w14:textId="64356E00" w:rsidR="00A33E48" w:rsidRDefault="00A33E4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Advice developers to optimize the website to increase performance and implement caching mechanism. </w:t>
                                </w:r>
                              </w:p>
                              <w:p w14:paraId="70C9DB4D" w14:textId="11E970D7" w:rsidR="00A33E48" w:rsidRDefault="00A33E4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Optimize the LEMP stack for optimum performance and availability.</w:t>
                                </w:r>
                              </w:p>
                              <w:p w14:paraId="439AA03A" w14:textId="47A7E10A" w:rsidR="00A33E48" w:rsidRDefault="00A33E4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Configure automatic backups </w:t>
                                </w:r>
                                <w:r w:rsidR="00C86FCD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of Databases 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using </w:t>
                                </w:r>
                                <w:r w:rsidR="00C86FCD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bash scripts and </w:t>
                                </w:r>
                                <w:r w:rsidR="00C86FCD" w:rsidRPr="00C86FCD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Amazon Data Lifecycle Manager</w:t>
                                </w:r>
                                <w:r w:rsidR="00C86FCD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0E710CCF" w14:textId="17560EC7" w:rsidR="002F43AB" w:rsidRDefault="002F43AB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Cost optimization using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AWS Cost Explorer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rightsizing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by identifying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EC2 instances with low-utilization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Identi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fying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Amazon EBS volumes with low-utilization and reduce cost by snapshotting then deleting them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="00375EB6"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Analys</w:t>
                                </w:r>
                                <w:r w:rsidR="00375EB6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ing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Amazon S3 usage and reduce cost by leveraging lower cost storage tiers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Identif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ying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Amazon RDS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instances with low utilization and reduce cost by stopping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F43A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RDS</w:t>
                                </w:r>
                                <w:r w:rsidR="00904633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="00375EB6" w:rsidRPr="00904633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reviewing</w:t>
                                </w:r>
                                <w:r w:rsidR="00904633" w:rsidRPr="00904633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networking and reduce costs by deleting idle load balancers</w:t>
                                </w:r>
                                <w:r w:rsidR="00904633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, budget alerts </w:t>
                                </w:r>
                                <w:r w:rsid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etc.</w:t>
                                </w:r>
                              </w:p>
                              <w:p w14:paraId="45694E9D" w14:textId="3DD6A52A" w:rsidR="002F43AB" w:rsidRDefault="008F597B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8F597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Built S3 buckets and managed policies for S3 buckets and used S3 bucket and Glacier for storage and backup </w:t>
                                </w:r>
                                <w:r w:rsidRPr="008F597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on </w:t>
                                </w:r>
                                <w:r w:rsidR="009B6CB8" w:rsidRPr="008F597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AWS.</w:t>
                                </w:r>
                              </w:p>
                              <w:p w14:paraId="45B099BB" w14:textId="5B819819" w:rsidR="008F597B" w:rsidRDefault="008F597B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8F597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mazon IAM service enabled to grant permissions and resources to users. Managed roles and permissions of users with the help of AWS </w:t>
                                </w:r>
                                <w:r w:rsidRPr="008F597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IAM.</w:t>
                                </w:r>
                              </w:p>
                              <w:p w14:paraId="15B4CC94" w14:textId="4498BA09" w:rsidR="009B6CB8" w:rsidRDefault="009B6CB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Initiating alarms 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by replacing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CloudWatch 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with </w:t>
                                </w:r>
                                <w:proofErr w:type="spellStart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Sensu</w:t>
                                </w:r>
                                <w:proofErr w:type="spellEnd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and PagerDuty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service for monitoring the server's performance, CPU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Utilization,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disk usage etc. to take recommended actions for better performance.</w:t>
                                </w:r>
                              </w:p>
                              <w:p w14:paraId="3225BA8B" w14:textId="25F9045F" w:rsidR="009B6CB8" w:rsidRDefault="009B6CB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Configured AWS Multi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Factor Authentication in IAM to implement 2 step authentication of user's access using Google Authenticator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and AWS Virtual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MFA.</w:t>
                                </w:r>
                              </w:p>
                              <w:p w14:paraId="45E92059" w14:textId="4AA1B094" w:rsidR="009B6CB8" w:rsidRDefault="009B6CB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Included security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groups,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network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ACLs,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Internet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Gateways,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and Elastic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IPs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to ensure a safe area for organization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in AWS public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cloud.</w:t>
                                </w:r>
                              </w:p>
                              <w:p w14:paraId="37FFE792" w14:textId="23FA2BEF" w:rsidR="009B6CB8" w:rsidRDefault="009B6CB8" w:rsidP="0059493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Coordinate/assist developers with establishing and applying appropriate branching, 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labelling</w:t>
                                </w:r>
                                <w:r w:rsidRPr="009B6CB8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/naming conventions using GIT source control.</w:t>
                                </w:r>
                              </w:p>
                              <w:p w14:paraId="4F744265" w14:textId="77777777" w:rsidR="00964EC5" w:rsidRPr="00964EC5" w:rsidRDefault="00964EC5" w:rsidP="00964EC5">
                                <w:p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FA604D6" w14:textId="387642D6" w:rsidR="00077434" w:rsidRPr="00CE4F5A" w:rsidRDefault="00313719" w:rsidP="0031371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="Lato" w:hAnsi="Lato"/>
                                  </w:rPr>
                                </w:pPr>
                                <w:r w:rsidRPr="00CE4F5A">
                                  <w:rPr>
                                    <w:rFonts w:ascii="Lato" w:hAnsi="Lato"/>
                                  </w:rPr>
                                  <w:t>PrimaHealth Credit</w:t>
                                </w:r>
                              </w:p>
                              <w:p w14:paraId="2BEEE92E" w14:textId="0E39D54D" w:rsidR="004C0CAE" w:rsidRDefault="004C0CAE" w:rsidP="004C0CAE"/>
                              <w:p w14:paraId="5BB8A724" w14:textId="55F0E472" w:rsidR="004C0CAE" w:rsidRDefault="004C0CAE" w:rsidP="004C0CAE"/>
                              <w:p w14:paraId="1578D77D" w14:textId="519E1366" w:rsidR="004C0CAE" w:rsidRDefault="004C0CAE" w:rsidP="004C0CAE">
                                <w:p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4C0CAE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          </w:r>
                              </w:p>
                              <w:p w14:paraId="2A8A1FF5" w14:textId="6D89154F" w:rsidR="00DF0876" w:rsidRDefault="00DF0876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Configure Windows servers for hosting </w:t>
                                </w:r>
                                <w:r w:rsidRPr="00DF0876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ASP.NET MVC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A1CB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webservers, SQL, VPN, </w:t>
                                </w:r>
                                <w:proofErr w:type="spellStart"/>
                                <w:r w:rsidR="00AA1CB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JumpBox</w:t>
                                </w:r>
                                <w:proofErr w:type="spellEnd"/>
                                <w:r w:rsidR="00AA1CBB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servers.</w:t>
                                </w:r>
                              </w:p>
                              <w:p w14:paraId="3F03761B" w14:textId="24D1A64B" w:rsidR="00AA1CBB" w:rsidRDefault="00AA1CBB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Configure IAM permissions for developers and for other services.</w:t>
                                </w:r>
                              </w:p>
                              <w:p w14:paraId="19E54000" w14:textId="1D4F379A" w:rsidR="00AA1CBB" w:rsidRDefault="00D72A75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Building and testing AWS EC2 autoscaling with </w:t>
                                </w:r>
                                <w:proofErr w:type="spellStart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WarmPool</w:t>
                                </w:r>
                                <w:proofErr w:type="spellEnd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for quicker deployments and for scalability. </w:t>
                                </w:r>
                              </w:p>
                              <w:p w14:paraId="1139F0EB" w14:textId="10338A84" w:rsidR="00D72A75" w:rsidRDefault="00D72A75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Provide load testing environment to test the staging and production environments using millions of fake users. </w:t>
                                </w:r>
                              </w:p>
                              <w:p w14:paraId="2455A107" w14:textId="406E9950" w:rsidR="00D72A75" w:rsidRDefault="00D72A75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Test server creation using RedLine13, JMeter and Locust.</w:t>
                                </w:r>
                              </w:p>
                              <w:p w14:paraId="6DFC5BB7" w14:textId="00AF4415" w:rsidR="00D72A75" w:rsidRDefault="00D82491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D82491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Coordinate/assist developers with establishing and applying appropriate branching, </w:t>
                                </w:r>
                                <w:r w:rsidRPr="00D82491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labelling</w:t>
                                </w:r>
                                <w:r w:rsidRPr="00D82491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/naming conventions using Git.</w:t>
                                </w:r>
                              </w:p>
                              <w:p w14:paraId="1FE1AD67" w14:textId="77777777" w:rsidR="00D82491" w:rsidRPr="00D82491" w:rsidRDefault="00D82491" w:rsidP="00D82491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D82491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Initiating alarms by replacing CloudWatch with </w:t>
                                </w:r>
                                <w:proofErr w:type="spellStart"/>
                                <w:r w:rsidRPr="00D82491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Sensu</w:t>
                                </w:r>
                                <w:proofErr w:type="spellEnd"/>
                                <w:r w:rsidRPr="00D82491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and PagerDuty service for monitoring the server's performance, CPU Utilization, disk usage etc. to take recommended actions for better performance.</w:t>
                                </w:r>
                              </w:p>
                              <w:p w14:paraId="5ED38AC8" w14:textId="30288474" w:rsidR="00D82491" w:rsidRDefault="00D82491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Optimizing EBS volume by up</w:t>
                                </w:r>
                                <w:r w:rsidR="00764900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dating IOPS and throughput.</w:t>
                                </w:r>
                              </w:p>
                              <w:p w14:paraId="1D6E23FE" w14:textId="49E0B9A5" w:rsidR="00764900" w:rsidRDefault="000B2127" w:rsidP="00DF087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Building and optimizing SQL server for HA based on best practices.</w:t>
                                </w:r>
                              </w:p>
                              <w:p w14:paraId="19E6E1F8" w14:textId="1B085CA8" w:rsidR="000B2127" w:rsidRDefault="000B2127" w:rsidP="000B2127">
                                <w:pPr>
                                  <w:pStyle w:val="ListParagraph"/>
                                  <w:numPr>
                                    <w:ilvl w:val="1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Provision of adequate disk spac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e.</w:t>
                                </w:r>
                              </w:p>
                              <w:p w14:paraId="2AD74FE1" w14:textId="10588E4B" w:rsidR="000B2127" w:rsidRDefault="000B2127" w:rsidP="000B2127">
                                <w:pPr>
                                  <w:pStyle w:val="ListParagraph"/>
                                  <w:numPr>
                                    <w:ilvl w:val="1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Proper allocation unit size for drive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30577EDB" w14:textId="5C7A101C" w:rsidR="000B2127" w:rsidRDefault="000B2127" w:rsidP="000B2127">
                                <w:pPr>
                                  <w:pStyle w:val="ListParagraph"/>
                                  <w:numPr>
                                    <w:ilvl w:val="1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Benchmark drives with </w:t>
                                </w:r>
                                <w:proofErr w:type="spellStart"/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diskspd</w:t>
                                </w:r>
                                <w:proofErr w:type="spellEnd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1C8ECB8" w14:textId="3221E74F" w:rsidR="000B2127" w:rsidRDefault="000B2127" w:rsidP="000B2127">
                                <w:pPr>
                                  <w:pStyle w:val="ListParagraph"/>
                                  <w:numPr>
                                    <w:ilvl w:val="1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eparate physical disk pools for database data and log files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9B39DDC" w14:textId="410E5AA9" w:rsidR="000B2127" w:rsidRDefault="000B2127" w:rsidP="000B2127">
                                <w:pPr>
                                  <w:pStyle w:val="ListParagraph"/>
                                  <w:numPr>
                                    <w:ilvl w:val="1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eparate physical disk pools for </w:t>
                                </w:r>
                                <w:proofErr w:type="spellStart"/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tempdb</w:t>
                                </w:r>
                                <w:proofErr w:type="spellEnd"/>
                                <w:r w:rsidRPr="000B212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data and log files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EB8E035" w14:textId="2488416D" w:rsidR="00C63C33" w:rsidRDefault="00C63C33" w:rsidP="000B2127">
                                <w:pPr>
                                  <w:pStyle w:val="ListParagraph"/>
                                  <w:numPr>
                                    <w:ilvl w:val="1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Configure backups to local, s3 and glacier.</w:t>
                                </w:r>
                              </w:p>
                              <w:p w14:paraId="642A2F21" w14:textId="2C295F66" w:rsidR="000B2127" w:rsidRDefault="00D81F29" w:rsidP="000B212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Resolve any infrastructure related issues or new requirements for the developers.</w:t>
                                </w:r>
                              </w:p>
                              <w:p w14:paraId="4A3D927D" w14:textId="55A5B780" w:rsidR="00D81F29" w:rsidRDefault="00D81F29" w:rsidP="000B212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Create VPN configuration for the users to access the servers through </w:t>
                                </w:r>
                                <w:proofErr w:type="spellStart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Jumpbox</w:t>
                                </w:r>
                                <w:proofErr w:type="spellEnd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17D93AC" w14:textId="32EE7AF9" w:rsidR="00116F97" w:rsidRDefault="00116F97" w:rsidP="000B212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Configuring NAT t</w:t>
                                </w:r>
                                <w:r w:rsidRPr="00116F97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o give internet access to an Amazon VPC-connected Lambda function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s.</w:t>
                                </w:r>
                              </w:p>
                              <w:p w14:paraId="01F066A5" w14:textId="1A3391EB" w:rsidR="00116F97" w:rsidRDefault="00195D6E" w:rsidP="000B212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IIS Configuration, SSL installation for staging servers, removing deprecated TLS </w:t>
                                </w:r>
                                <w:proofErr w:type="spellStart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e.t.c</w:t>
                                </w:r>
                                <w:proofErr w:type="spellEnd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4771B020" w14:textId="61F9CA15" w:rsidR="00195D6E" w:rsidRDefault="00195D6E" w:rsidP="000B212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Configuring endpoint security using </w:t>
                                </w:r>
                                <w:r w:rsidRPr="00195D6E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F-Secure Elements Endpoint Protection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46CA6A76" w14:textId="248CF88A" w:rsidR="00195D6E" w:rsidRDefault="00195D6E" w:rsidP="000B212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Discovering vulnerabilities using </w:t>
                                </w:r>
                                <w:r w:rsidRPr="00195D6E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F-Secure Elements Vulnerability Management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4F279ED9" w14:textId="7A0D1C0B" w:rsidR="00195D6E" w:rsidRDefault="0094079F" w:rsidP="000B212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Integrating Retrace with </w:t>
                                </w:r>
                                <w:proofErr w:type="spellStart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DotNet</w:t>
                                </w:r>
                                <w:proofErr w:type="spellEnd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MVC application to view the error logs, </w:t>
                                </w:r>
                                <w:r w:rsidRPr="0094079F"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SQL Query Performance</w:t>
                                </w:r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  <w:t>e.t.c</w:t>
                                </w:r>
                                <w:proofErr w:type="spellEnd"/>
                              </w:p>
                              <w:p w14:paraId="76B319E8" w14:textId="77777777" w:rsidR="00D81F29" w:rsidRPr="00D81F29" w:rsidRDefault="00D81F29" w:rsidP="00D81F29">
                                <w:pPr>
                                  <w:rPr>
                                    <w:rFonts w:ascii="Lato" w:hAnsi="Lato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11015" y="211015"/>
                              <a:ext cx="4229100" cy="3699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B34E9F" w14:textId="3EF094D0" w:rsidR="00077434" w:rsidRDefault="0007743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A9595E" wp14:editId="22C9092C">
                                      <wp:extent cx="333285" cy="199776"/>
                                      <wp:effectExtent l="0" t="0" r="0" b="0"/>
                                      <wp:docPr id="20" name="Picture 20" descr="A picture containing text, tableware, dishware, clipar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" name="Picture 20" descr="A picture containing text, tableware, dishware, clipar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8528" cy="2089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6079A8" wp14:editId="3DA7D2E4">
                                      <wp:extent cx="686435" cy="245110"/>
                                      <wp:effectExtent l="0" t="0" r="0" b="2540"/>
                                      <wp:docPr id="22" name="Picture 22" descr="A picture containing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Picture 22" descr="A picture containing 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92336" cy="2472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5BDEB9C" wp14:editId="40133B9A">
                                      <wp:extent cx="376555" cy="245110"/>
                                      <wp:effectExtent l="0" t="0" r="4445" b="2540"/>
                                      <wp:docPr id="24" name="Picture 24" descr="Logo, company name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Picture 24" descr="Logo, company name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0761" cy="2478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0094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54DBE3" wp14:editId="1DEBB169">
                                      <wp:extent cx="935680" cy="245110"/>
                                      <wp:effectExtent l="0" t="0" r="0" b="2540"/>
                                      <wp:docPr id="29" name="Picture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9" name="Picture 29"/>
                                              <pic:cNvPicPr/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35680" cy="245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0094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261468" wp14:editId="1D70033D">
                                      <wp:extent cx="367665" cy="245110"/>
                                      <wp:effectExtent l="0" t="0" r="0" b="2540"/>
                                      <wp:docPr id="30" name="Picture 30" descr="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0" name="Picture 30" descr="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2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7665" cy="245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0094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E89D6E4" wp14:editId="064626BE">
                                      <wp:extent cx="958215" cy="245110"/>
                                      <wp:effectExtent l="0" t="0" r="0" b="2540"/>
                                      <wp:docPr id="31" name="Picture 31" descr="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1" name="Picture 31" descr="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2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8215" cy="245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196948" y="4389120"/>
                            <a:ext cx="6766560" cy="421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ECF793" w14:textId="6A524D17" w:rsidR="00313719" w:rsidRPr="004C0CAE" w:rsidRDefault="0031371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B90662" wp14:editId="61B9D73A">
                                    <wp:extent cx="318362" cy="190831"/>
                                    <wp:effectExtent l="0" t="0" r="5715" b="0"/>
                                    <wp:docPr id="33" name="Picture 33" descr="A picture containing text, tableware, dishware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 descr="A picture containing text, tableware, dishware, clipar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3058" cy="199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A9FCB18" wp14:editId="2B5D619B">
                                    <wp:extent cx="427567" cy="278315"/>
                                    <wp:effectExtent l="0" t="0" r="0" b="7620"/>
                                    <wp:docPr id="35" name="Picture 35" descr="Logo, company nam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4" descr="Logo, company name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36350" cy="2840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99956A" wp14:editId="0005E897">
                                    <wp:extent cx="935680" cy="245110"/>
                                    <wp:effectExtent l="0" t="0" r="0" b="2540"/>
                                    <wp:docPr id="39" name="Pictur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Picture 29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35680" cy="245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41BF00" wp14:editId="355E19FF">
                                    <wp:extent cx="610235" cy="245110"/>
                                    <wp:effectExtent l="0" t="0" r="0" b="2540"/>
                                    <wp:docPr id="42" name="Picture 42" descr="Logo, company nam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" name="Picture 42" descr="Logo, company name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10235" cy="245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F1D153" wp14:editId="51338ED4">
                                    <wp:extent cx="742950" cy="245110"/>
                                    <wp:effectExtent l="0" t="0" r="0" b="2540"/>
                                    <wp:docPr id="43" name="Picture 43" descr="A picture containing tex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" name="Picture 43" descr="A picture containing tex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245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D0DBC">
                                <w:rPr>
                                  <w:noProof/>
                                </w:rPr>
                                <w:drawing>
                                  <wp:inline distT="0" distB="0" distL="0" distR="0" wp14:anchorId="10D440AE" wp14:editId="3F5F4B1A">
                                    <wp:extent cx="1523457" cy="239533"/>
                                    <wp:effectExtent l="0" t="0" r="635" b="8255"/>
                                    <wp:docPr id="44" name="Picture 44" descr="A picture containing 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" name="Picture 44" descr="A picture containing 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94375" cy="2506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C0CAE">
                                <w:rPr>
                                  <w:noProof/>
                                </w:rPr>
                                <w:t xml:space="preserve"> </w:t>
                              </w:r>
                              <w:r w:rsidR="004C0CAE">
                                <w:rPr>
                                  <w:noProof/>
                                </w:rPr>
                                <w:drawing>
                                  <wp:inline distT="0" distB="0" distL="0" distR="0" wp14:anchorId="5A1F3D8D" wp14:editId="7B89209D">
                                    <wp:extent cx="1128986" cy="202881"/>
                                    <wp:effectExtent l="0" t="0" r="0" b="6985"/>
                                    <wp:docPr id="45" name="Picture 45" descr="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" name="Picture 45" descr="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77453" cy="2115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C7DF1" id="Group 188" o:spid="_x0000_s1047" style="position:absolute;left:0;text-align:left;margin-left:.2pt;margin-top:12.45pt;width:548.3pt;height:707.8pt;z-index:251692032;mso-height-relative:margin" coordsize="69635,89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">
                <v:group id="Group 187" o:spid="_x0000_s1048" style="position:absolute;width:68446;height:89892" coordsize="68446,89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Text Box 13" o:spid="_x0000_s1049" type="#_x0000_t202" style="position:absolute;width:68446;height:89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14:paraId="3A1AD80A" w14:textId="4FFB3178" w:rsidR="0058293D" w:rsidRPr="00CE4F5A" w:rsidRDefault="0058293D" w:rsidP="0058293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  <w:rPr>
                              <w:rFonts w:ascii="Lato" w:hAnsi="Lato"/>
                            </w:rPr>
                          </w:pPr>
                          <w:proofErr w:type="spellStart"/>
                          <w:r w:rsidRPr="00CE4F5A">
                            <w:rPr>
                              <w:rFonts w:ascii="Lato" w:hAnsi="Lato"/>
                            </w:rPr>
                            <w:t>Educadium</w:t>
                          </w:r>
                          <w:proofErr w:type="spellEnd"/>
                        </w:p>
                        <w:p w14:paraId="6ADCD7C2" w14:textId="77777777" w:rsidR="00077434" w:rsidRDefault="00077434" w:rsidP="00077434"/>
                        <w:p w14:paraId="47CC4153" w14:textId="510E1E5C" w:rsidR="0058293D" w:rsidRDefault="0058293D" w:rsidP="00077434">
                          <w:p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75974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Educadium</w:t>
                          </w:r>
                          <w:proofErr w:type="spellEnd"/>
                          <w:r w:rsidRPr="00A75974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is a learning and digital media company that developed </w:t>
                          </w:r>
                          <w:proofErr w:type="spellStart"/>
                          <w:r w:rsidRPr="00A75974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EasyCampus</w:t>
                          </w:r>
                          <w:proofErr w:type="spellEnd"/>
                          <w:r w:rsidRPr="00A75974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, the popular cloud-hosted learning management platform used by thousands of </w:t>
                          </w:r>
                          <w:r w:rsidR="00A75974" w:rsidRPr="00A75974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non-profits</w:t>
                          </w:r>
                          <w:r w:rsidRPr="00A75974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, trade associations, and corporate trainers around the world</w:t>
                          </w:r>
                          <w:r w:rsidR="0059493F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25AF928E" w14:textId="62C4A4C9" w:rsidR="0059493F" w:rsidRDefault="00A33E4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Migration of on premises Moodle LMS to AWS for scalability and performance. </w:t>
                          </w:r>
                        </w:p>
                        <w:p w14:paraId="2CF29E8B" w14:textId="64356E00" w:rsidR="00A33E48" w:rsidRDefault="00A33E4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Advice developers to optimize the website to increase performance and implement caching mechanism. </w:t>
                          </w:r>
                        </w:p>
                        <w:p w14:paraId="70C9DB4D" w14:textId="11E970D7" w:rsidR="00A33E48" w:rsidRDefault="00A33E4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Optimize the LEMP stack for optimum performance and availability.</w:t>
                          </w:r>
                        </w:p>
                        <w:p w14:paraId="439AA03A" w14:textId="47A7E10A" w:rsidR="00A33E48" w:rsidRDefault="00A33E4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Configure automatic backups </w:t>
                          </w:r>
                          <w:r w:rsidR="00C86FCD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of Databases 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using </w:t>
                          </w:r>
                          <w:r w:rsidR="00C86FCD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bash scripts and </w:t>
                          </w:r>
                          <w:r w:rsidR="00C86FCD" w:rsidRPr="00C86FCD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Amazon Data Lifecycle Manager</w:t>
                          </w:r>
                          <w:r w:rsidR="00C86FCD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0E710CCF" w14:textId="17560EC7" w:rsidR="002F43AB" w:rsidRDefault="002F43AB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Cost optimization using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AWS Cost Explorer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rightsizing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by identifying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EC2 instances with low-utilization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Identi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fying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Amazon EBS volumes with low-utilization and reduce cost by snapshotting then deleting them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, </w:t>
                          </w:r>
                          <w:r w:rsidR="00375EB6"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Analys</w:t>
                          </w:r>
                          <w:r w:rsidR="00375EB6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ing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Amazon S3 usage and reduce cost by leveraging lower cost storage tiers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Identif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ying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Amazon RDS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instances with low utilization and reduce cost by stopping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F43A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RDS</w:t>
                          </w:r>
                          <w:r w:rsidR="00904633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, </w:t>
                          </w:r>
                          <w:r w:rsidR="00375EB6" w:rsidRPr="00904633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reviewing</w:t>
                          </w:r>
                          <w:r w:rsidR="00904633" w:rsidRPr="00904633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networking and reduce costs by deleting idle load balancers</w:t>
                          </w:r>
                          <w:r w:rsidR="00904633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, budget alerts </w:t>
                          </w:r>
                          <w:r w:rsid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etc.</w:t>
                          </w:r>
                        </w:p>
                        <w:p w14:paraId="45694E9D" w14:textId="3DD6A52A" w:rsidR="002F43AB" w:rsidRDefault="008F597B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8F597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Built S3 buckets and managed policies for S3 buckets and used S3 bucket and Glacier for storage and backup </w:t>
                          </w:r>
                          <w:r w:rsidRPr="008F597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on </w:t>
                          </w:r>
                          <w:r w:rsidR="009B6CB8" w:rsidRPr="008F597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AWS.</w:t>
                          </w:r>
                        </w:p>
                        <w:p w14:paraId="45B099BB" w14:textId="5B819819" w:rsidR="008F597B" w:rsidRDefault="008F597B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</w:t>
                          </w:r>
                          <w:r w:rsidRPr="008F597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mazon IAM service enabled to grant permissions and resources to users. Managed roles and permissions of users with the help of AWS </w:t>
                          </w:r>
                          <w:r w:rsidRPr="008F597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IAM.</w:t>
                          </w:r>
                        </w:p>
                        <w:p w14:paraId="15B4CC94" w14:textId="4498BA09" w:rsidR="009B6CB8" w:rsidRDefault="009B6CB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Initiating alarms 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by replacing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CloudWatch 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with </w:t>
                          </w:r>
                          <w:proofErr w:type="spellStart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Sensu</w:t>
                          </w:r>
                          <w:proofErr w:type="spellEnd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and PagerDuty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service for monitoring the server's performance, CPU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Utilization,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disk usage etc. to take recommended actions for better performance.</w:t>
                          </w:r>
                        </w:p>
                        <w:p w14:paraId="3225BA8B" w14:textId="25F9045F" w:rsidR="009B6CB8" w:rsidRDefault="009B6CB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Configured AWS Multi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Factor Authentication in IAM to implement 2 step authentication of user's access using Google Authenticator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and AWS Virtual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MFA.</w:t>
                          </w:r>
                        </w:p>
                        <w:p w14:paraId="45E92059" w14:textId="4AA1B094" w:rsidR="009B6CB8" w:rsidRDefault="009B6CB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Included security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groups,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network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ACLs,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Internet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Gateways,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and Elastic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IPs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to ensure a safe area for organization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in AWS public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cloud.</w:t>
                          </w:r>
                        </w:p>
                        <w:p w14:paraId="37FFE792" w14:textId="23FA2BEF" w:rsidR="009B6CB8" w:rsidRDefault="009B6CB8" w:rsidP="0059493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Coordinate/assist developers with establishing and applying appropriate branching, 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labelling</w:t>
                          </w:r>
                          <w:r w:rsidRPr="009B6CB8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/naming conventions using GIT source control.</w:t>
                          </w:r>
                        </w:p>
                        <w:p w14:paraId="4F744265" w14:textId="77777777" w:rsidR="00964EC5" w:rsidRPr="00964EC5" w:rsidRDefault="00964EC5" w:rsidP="00964EC5">
                          <w:p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</w:p>
                        <w:p w14:paraId="3FA604D6" w14:textId="387642D6" w:rsidR="00077434" w:rsidRPr="00CE4F5A" w:rsidRDefault="00313719" w:rsidP="0031371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="Lato" w:hAnsi="Lato"/>
                            </w:rPr>
                          </w:pPr>
                          <w:r w:rsidRPr="00CE4F5A">
                            <w:rPr>
                              <w:rFonts w:ascii="Lato" w:hAnsi="Lato"/>
                            </w:rPr>
                            <w:t>PrimaHealth Credit</w:t>
                          </w:r>
                        </w:p>
                        <w:p w14:paraId="2BEEE92E" w14:textId="0E39D54D" w:rsidR="004C0CAE" w:rsidRDefault="004C0CAE" w:rsidP="004C0CAE"/>
                        <w:p w14:paraId="5BB8A724" w14:textId="55F0E472" w:rsidR="004C0CAE" w:rsidRDefault="004C0CAE" w:rsidP="004C0CAE"/>
                        <w:p w14:paraId="1578D77D" w14:textId="519E1366" w:rsidR="004C0CAE" w:rsidRDefault="004C0CAE" w:rsidP="004C0CAE">
                          <w:p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4C0CAE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    </w:r>
                        </w:p>
                        <w:p w14:paraId="2A8A1FF5" w14:textId="6D89154F" w:rsidR="00DF0876" w:rsidRDefault="00DF0876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Configure Windows servers for hosting </w:t>
                          </w:r>
                          <w:r w:rsidRPr="00DF0876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ASP.NET MVC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</w:t>
                          </w:r>
                          <w:r w:rsidR="00AA1CB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webservers, SQL, VPN, </w:t>
                          </w:r>
                          <w:proofErr w:type="spellStart"/>
                          <w:r w:rsidR="00AA1CB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JumpBox</w:t>
                          </w:r>
                          <w:proofErr w:type="spellEnd"/>
                          <w:r w:rsidR="00AA1CBB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servers.</w:t>
                          </w:r>
                        </w:p>
                        <w:p w14:paraId="3F03761B" w14:textId="24D1A64B" w:rsidR="00AA1CBB" w:rsidRDefault="00AA1CBB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Configure IAM permissions for developers and for other services.</w:t>
                          </w:r>
                        </w:p>
                        <w:p w14:paraId="19E54000" w14:textId="1D4F379A" w:rsidR="00AA1CBB" w:rsidRDefault="00D72A75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Building and testing AWS EC2 autoscaling with </w:t>
                          </w:r>
                          <w:proofErr w:type="spellStart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WarmPool</w:t>
                          </w:r>
                          <w:proofErr w:type="spellEnd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for quicker deployments and for scalability. </w:t>
                          </w:r>
                        </w:p>
                        <w:p w14:paraId="1139F0EB" w14:textId="10338A84" w:rsidR="00D72A75" w:rsidRDefault="00D72A75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Provide load testing environment to test the staging and production environments using millions of fake users. </w:t>
                          </w:r>
                        </w:p>
                        <w:p w14:paraId="2455A107" w14:textId="406E9950" w:rsidR="00D72A75" w:rsidRDefault="00D72A75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Test server creation using RedLine13, JMeter and Locust.</w:t>
                          </w:r>
                        </w:p>
                        <w:p w14:paraId="6DFC5BB7" w14:textId="00AF4415" w:rsidR="00D72A75" w:rsidRDefault="00D82491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D82491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Coordinate/assist developers with establishing and applying appropriate branching, </w:t>
                          </w:r>
                          <w:r w:rsidRPr="00D82491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labelling</w:t>
                          </w:r>
                          <w:r w:rsidRPr="00D82491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/naming conventions using Git.</w:t>
                          </w:r>
                        </w:p>
                        <w:p w14:paraId="1FE1AD67" w14:textId="77777777" w:rsidR="00D82491" w:rsidRPr="00D82491" w:rsidRDefault="00D82491" w:rsidP="00D82491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D82491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Initiating alarms by replacing CloudWatch with </w:t>
                          </w:r>
                          <w:proofErr w:type="spellStart"/>
                          <w:r w:rsidRPr="00D82491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Sensu</w:t>
                          </w:r>
                          <w:proofErr w:type="spellEnd"/>
                          <w:r w:rsidRPr="00D82491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and PagerDuty service for monitoring the server's performance, CPU Utilization, disk usage etc. to take recommended actions for better performance.</w:t>
                          </w:r>
                        </w:p>
                        <w:p w14:paraId="5ED38AC8" w14:textId="30288474" w:rsidR="00D82491" w:rsidRDefault="00D82491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Optimizing EBS volume by up</w:t>
                          </w:r>
                          <w:r w:rsidR="00764900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dating IOPS and throughput.</w:t>
                          </w:r>
                        </w:p>
                        <w:p w14:paraId="1D6E23FE" w14:textId="49E0B9A5" w:rsidR="00764900" w:rsidRDefault="000B2127" w:rsidP="00DF087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Building and optimizing SQL server for HA based on best practices.</w:t>
                          </w:r>
                        </w:p>
                        <w:p w14:paraId="19E6E1F8" w14:textId="1B085CA8" w:rsidR="000B2127" w:rsidRDefault="000B2127" w:rsidP="000B2127">
                          <w:pPr>
                            <w:pStyle w:val="ListParagraph"/>
                            <w:numPr>
                              <w:ilvl w:val="1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Provision of adequate disk spac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e.</w:t>
                          </w:r>
                        </w:p>
                        <w:p w14:paraId="2AD74FE1" w14:textId="10588E4B" w:rsidR="000B2127" w:rsidRDefault="000B2127" w:rsidP="000B2127">
                          <w:pPr>
                            <w:pStyle w:val="ListParagraph"/>
                            <w:numPr>
                              <w:ilvl w:val="1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Proper allocation unit size for drive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30577EDB" w14:textId="5C7A101C" w:rsidR="000B2127" w:rsidRDefault="000B2127" w:rsidP="000B2127">
                          <w:pPr>
                            <w:pStyle w:val="ListParagraph"/>
                            <w:numPr>
                              <w:ilvl w:val="1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Benchmark drives with </w:t>
                          </w:r>
                          <w:proofErr w:type="spellStart"/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diskspd</w:t>
                          </w:r>
                          <w:proofErr w:type="spellEnd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1C8ECB8" w14:textId="3221E74F" w:rsidR="000B2127" w:rsidRDefault="000B2127" w:rsidP="000B2127">
                          <w:pPr>
                            <w:pStyle w:val="ListParagraph"/>
                            <w:numPr>
                              <w:ilvl w:val="1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S</w:t>
                          </w:r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eparate physical disk pools for database data and log files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9B39DDC" w14:textId="410E5AA9" w:rsidR="000B2127" w:rsidRDefault="000B2127" w:rsidP="000B2127">
                          <w:pPr>
                            <w:pStyle w:val="ListParagraph"/>
                            <w:numPr>
                              <w:ilvl w:val="1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S</w:t>
                          </w:r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eparate physical disk pools for </w:t>
                          </w:r>
                          <w:proofErr w:type="spellStart"/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tempdb</w:t>
                          </w:r>
                          <w:proofErr w:type="spellEnd"/>
                          <w:r w:rsidRPr="000B212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data and log files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EB8E035" w14:textId="2488416D" w:rsidR="00C63C33" w:rsidRDefault="00C63C33" w:rsidP="000B2127">
                          <w:pPr>
                            <w:pStyle w:val="ListParagraph"/>
                            <w:numPr>
                              <w:ilvl w:val="1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Configure backups to local, s3 and glacier.</w:t>
                          </w:r>
                        </w:p>
                        <w:p w14:paraId="642A2F21" w14:textId="2C295F66" w:rsidR="000B2127" w:rsidRDefault="00D81F29" w:rsidP="000B212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Resolve any infrastructure related issues or new requirements for the developers.</w:t>
                          </w:r>
                        </w:p>
                        <w:p w14:paraId="4A3D927D" w14:textId="55A5B780" w:rsidR="00D81F29" w:rsidRDefault="00D81F29" w:rsidP="000B212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Create VPN configuration for the users to access the servers through </w:t>
                          </w:r>
                          <w:proofErr w:type="spellStart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Jumpbox</w:t>
                          </w:r>
                          <w:proofErr w:type="spellEnd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17D93AC" w14:textId="32EE7AF9" w:rsidR="00116F97" w:rsidRDefault="00116F97" w:rsidP="000B212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Configuring NAT t</w:t>
                          </w:r>
                          <w:r w:rsidRPr="00116F97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o give internet access to an Amazon VPC-connected Lambda function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s.</w:t>
                          </w:r>
                        </w:p>
                        <w:p w14:paraId="01F066A5" w14:textId="1A3391EB" w:rsidR="00116F97" w:rsidRDefault="00195D6E" w:rsidP="000B212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IIS Configuration, SSL installation for staging servers, removing deprecated TLS </w:t>
                          </w:r>
                          <w:proofErr w:type="spellStart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e.t.c</w:t>
                          </w:r>
                          <w:proofErr w:type="spellEnd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4771B020" w14:textId="61F9CA15" w:rsidR="00195D6E" w:rsidRDefault="00195D6E" w:rsidP="000B212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Configuring endpoint security using </w:t>
                          </w:r>
                          <w:r w:rsidRPr="00195D6E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F-Secure Elements Endpoint Protection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46CA6A76" w14:textId="248CF88A" w:rsidR="00195D6E" w:rsidRDefault="00195D6E" w:rsidP="000B212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Discovering vulnerabilities using </w:t>
                          </w:r>
                          <w:r w:rsidRPr="00195D6E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F-Secure Elements Vulnerability Management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4F279ED9" w14:textId="7A0D1C0B" w:rsidR="00195D6E" w:rsidRDefault="0094079F" w:rsidP="000B212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Integrating Retrace with </w:t>
                          </w:r>
                          <w:proofErr w:type="spellStart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DotNet</w:t>
                          </w:r>
                          <w:proofErr w:type="spellEnd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MVC application to view the error logs, </w:t>
                          </w:r>
                          <w:r w:rsidRPr="0094079F"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SQL Query Performance</w:t>
                          </w:r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ato" w:hAnsi="Lato"/>
                              <w:sz w:val="18"/>
                              <w:szCs w:val="18"/>
                            </w:rPr>
                            <w:t>e.t.c</w:t>
                          </w:r>
                          <w:proofErr w:type="spellEnd"/>
                        </w:p>
                        <w:p w14:paraId="76B319E8" w14:textId="77777777" w:rsidR="00D81F29" w:rsidRPr="00D81F29" w:rsidRDefault="00D81F29" w:rsidP="00D81F29">
                          <w:pPr>
                            <w:rPr>
                              <w:rFonts w:ascii="Lato" w:hAnsi="Lato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9" o:spid="_x0000_s1050" type="#_x0000_t202" style="position:absolute;left:2110;top:2110;width:42291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14:paraId="5AB34E9F" w14:textId="3EF094D0" w:rsidR="00077434" w:rsidRDefault="0007743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A9595E" wp14:editId="22C9092C">
                                <wp:extent cx="333285" cy="199776"/>
                                <wp:effectExtent l="0" t="0" r="0" b="0"/>
                                <wp:docPr id="20" name="Picture 20" descr="A picture containing text, tableware, dishware, clipar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descr="A picture containing text, tableware, dishware, clipart&#10;&#10;Description automatically generated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8528" cy="2089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6079A8" wp14:editId="3DA7D2E4">
                                <wp:extent cx="686435" cy="245110"/>
                                <wp:effectExtent l="0" t="0" r="0" b="2540"/>
                                <wp:docPr id="22" name="Picture 22" descr="A picture containing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descr="A picture containing text&#10;&#10;Description automatically generated"/>
                                        <pic:cNvPicPr/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2336" cy="24721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BDEB9C" wp14:editId="40133B9A">
                                <wp:extent cx="376555" cy="245110"/>
                                <wp:effectExtent l="0" t="0" r="4445" b="2540"/>
                                <wp:docPr id="24" name="Picture 24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descr="Logo, company name&#10;&#10;Description automatically generated"/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80761" cy="24784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00940">
                            <w:rPr>
                              <w:noProof/>
                            </w:rPr>
                            <w:drawing>
                              <wp:inline distT="0" distB="0" distL="0" distR="0" wp14:anchorId="1A54DBE3" wp14:editId="1DEBB169">
                                <wp:extent cx="935680" cy="245110"/>
                                <wp:effectExtent l="0" t="0" r="0" b="2540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/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35680" cy="2451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00940">
                            <w:rPr>
                              <w:noProof/>
                            </w:rPr>
                            <w:drawing>
                              <wp:inline distT="0" distB="0" distL="0" distR="0" wp14:anchorId="5F261468" wp14:editId="1D70033D">
                                <wp:extent cx="367665" cy="245110"/>
                                <wp:effectExtent l="0" t="0" r="0" b="2540"/>
                                <wp:docPr id="30" name="Picture 30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descr="Logo&#10;&#10;Description automatically generated"/>
                                        <pic:cNvPicPr/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7665" cy="2451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00940">
                            <w:rPr>
                              <w:noProof/>
                            </w:rPr>
                            <w:drawing>
                              <wp:inline distT="0" distB="0" distL="0" distR="0" wp14:anchorId="2E89D6E4" wp14:editId="064626BE">
                                <wp:extent cx="958215" cy="245110"/>
                                <wp:effectExtent l="0" t="0" r="0" b="2540"/>
                                <wp:docPr id="31" name="Picture 31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descr="Logo&#10;&#10;Description automatically generated"/>
                                        <pic:cNvPicPr/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8215" cy="2451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32" o:spid="_x0000_s1051" type="#_x0000_t202" style="position:absolute;left:1969;top:43891;width:67666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32ECF793" w14:textId="6A524D17" w:rsidR="00313719" w:rsidRPr="004C0CAE" w:rsidRDefault="00313719">
                        <w:r>
                          <w:rPr>
                            <w:noProof/>
                          </w:rPr>
                          <w:drawing>
                            <wp:inline distT="0" distB="0" distL="0" distR="0" wp14:anchorId="5BB90662" wp14:editId="61B9D73A">
                              <wp:extent cx="318362" cy="190831"/>
                              <wp:effectExtent l="0" t="0" r="5715" b="0"/>
                              <wp:docPr id="33" name="Picture 33" descr="A picture containing text, tableware, dishware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 descr="A picture containing text, tableware, dishware, clipart&#10;&#10;Description automatically generated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058" cy="199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A9FCB18" wp14:editId="2B5D619B">
                              <wp:extent cx="427567" cy="278315"/>
                              <wp:effectExtent l="0" t="0" r="0" b="7620"/>
                              <wp:docPr id="35" name="Picture 35" descr="Logo, company name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4" descr="Logo, company name&#10;&#10;Description automatically generated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6350" cy="284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599956A" wp14:editId="0005E897">
                              <wp:extent cx="935680" cy="245110"/>
                              <wp:effectExtent l="0" t="0" r="0" b="2540"/>
                              <wp:docPr id="39" name="Pictur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5680" cy="245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E41BF00" wp14:editId="355E19FF">
                              <wp:extent cx="610235" cy="245110"/>
                              <wp:effectExtent l="0" t="0" r="0" b="2540"/>
                              <wp:docPr id="42" name="Picture 42" descr="Logo, company name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" name="Picture 42" descr="Logo, company name&#10;&#10;Description automatically generated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0235" cy="245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5F1D153" wp14:editId="51338ED4">
                              <wp:extent cx="742950" cy="245110"/>
                              <wp:effectExtent l="0" t="0" r="0" b="2540"/>
                              <wp:docPr id="43" name="Picture 43" descr="A picture containing tex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" name="Picture 43" descr="A picture containing text&#10;&#10;Description automatically generated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245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D0DBC">
                          <w:rPr>
                            <w:noProof/>
                          </w:rPr>
                          <w:drawing>
                            <wp:inline distT="0" distB="0" distL="0" distR="0" wp14:anchorId="10D440AE" wp14:editId="3F5F4B1A">
                              <wp:extent cx="1523457" cy="239533"/>
                              <wp:effectExtent l="0" t="0" r="635" b="8255"/>
                              <wp:docPr id="44" name="Picture 44" descr="A picture containing 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Picture 44" descr="A picture containing logo&#10;&#10;Description automatically generated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94375" cy="2506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C0CAE">
                          <w:rPr>
                            <w:noProof/>
                          </w:rPr>
                          <w:t xml:space="preserve"> </w:t>
                        </w:r>
                        <w:r w:rsidR="004C0CAE">
                          <w:rPr>
                            <w:noProof/>
                          </w:rPr>
                          <w:drawing>
                            <wp:inline distT="0" distB="0" distL="0" distR="0" wp14:anchorId="5A1F3D8D" wp14:editId="7B89209D">
                              <wp:extent cx="1128986" cy="202881"/>
                              <wp:effectExtent l="0" t="0" r="0" b="6985"/>
                              <wp:docPr id="45" name="Picture 45" descr="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" name="Picture 45" descr="Logo&#10;&#10;Description automatically generated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7453" cy="2115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FA7C63" w14:textId="5EF3223A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5BFD550" w14:textId="2B67051A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A3B8246" w14:textId="48018A6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E2661A2" w14:textId="217C7F1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4025275E" w14:textId="6C6424F3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8EA7C61" w14:textId="36B28A0D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A66F560" w14:textId="5AE0703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F3DD00F" w14:textId="3163C6B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BCBFABA" w14:textId="3B5EA902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398679BC" w14:textId="76F8EA2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463ABCBE" w14:textId="5667AD3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26E3D20" w14:textId="3A2BDC6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3FB324D9" w14:textId="569972F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7DC81A3" w14:textId="4166397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9B819C6" w14:textId="76C17E9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82279DD" w14:textId="5DA9FBC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D2E1D06" w14:textId="66734AA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1D3AEDB" w14:textId="4AB025E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1E7C0CAA" w14:textId="3C87A7F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1C22A61E" w14:textId="5148E406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3E79048" w14:textId="0FBD0611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7EAF409" w14:textId="6853BC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7433DFF" w14:textId="6D2CCDFA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A2AE2A7" w14:textId="2A45E049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5BA0C29" w14:textId="1F408F9D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411092B" w14:textId="583C4B4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EA8DE1A" w14:textId="29083A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D8D6CFB" w14:textId="63AD0D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F9B47C2" w14:textId="331CC002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0FEE12B" w14:textId="7D1123A8" w:rsidR="00170D42" w:rsidRDefault="00170D42" w:rsidP="00170D42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1591D9BF" w14:textId="181A503A" w:rsidR="00170D42" w:rsidRDefault="00170D42" w:rsidP="00170D42">
      <w:pPr>
        <w:tabs>
          <w:tab w:val="left" w:pos="6734"/>
        </w:tabs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sz w:val="20"/>
          <w:szCs w:val="20"/>
        </w:rPr>
        <w:tab/>
      </w:r>
    </w:p>
    <w:p w14:paraId="44849105" w14:textId="7EA12515" w:rsidR="00170D42" w:rsidRDefault="00170D42">
      <w:pPr>
        <w:rPr>
          <w:rFonts w:ascii="Merriweather" w:hAnsi="Merriweather" w:cs="HelveticaNowDisplay Black"/>
          <w:sz w:val="20"/>
          <w:szCs w:val="20"/>
        </w:rPr>
      </w:pPr>
    </w:p>
    <w:p w14:paraId="4A541E46" w14:textId="5515BD23" w:rsidR="00170D42" w:rsidRDefault="00CF67E4" w:rsidP="00170D42">
      <w:pPr>
        <w:tabs>
          <w:tab w:val="left" w:pos="6734"/>
        </w:tabs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E05BFE8" wp14:editId="379C0CD8">
                <wp:simplePos x="0" y="0"/>
                <wp:positionH relativeFrom="column">
                  <wp:posOffset>2540</wp:posOffset>
                </wp:positionH>
                <wp:positionV relativeFrom="paragraph">
                  <wp:posOffset>2149</wp:posOffset>
                </wp:positionV>
                <wp:extent cx="6963508" cy="7357403"/>
                <wp:effectExtent l="0" t="0" r="8890" b="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508" cy="7357403"/>
                          <a:chOff x="0" y="0"/>
                          <a:chExt cx="6963508" cy="7357403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6844665" cy="73574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DAC7EF" w14:textId="6D57725A" w:rsidR="00A3121E" w:rsidRPr="00CE4F5A" w:rsidRDefault="00A3121E" w:rsidP="00A3121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60"/>
                                <w:rPr>
                                  <w:rFonts w:ascii="Lato" w:hAnsi="Lato"/>
                                </w:rPr>
                              </w:pPr>
                              <w:proofErr w:type="spellStart"/>
                              <w:r w:rsidRPr="00CE4F5A">
                                <w:rPr>
                                  <w:rFonts w:ascii="Lato" w:hAnsi="Lato"/>
                                </w:rPr>
                                <w:t>Swun</w:t>
                              </w:r>
                              <w:proofErr w:type="spellEnd"/>
                              <w:r w:rsidR="00CE4F5A" w:rsidRPr="00CE4F5A">
                                <w:rPr>
                                  <w:rFonts w:ascii="Lato" w:hAnsi="Lato"/>
                                </w:rPr>
                                <w:t xml:space="preserve"> M</w:t>
                              </w:r>
                              <w:r w:rsidRPr="00CE4F5A">
                                <w:rPr>
                                  <w:rFonts w:ascii="Lato" w:hAnsi="Lato"/>
                                </w:rPr>
                                <w:t>ath</w:t>
                              </w:r>
                              <w:r w:rsidR="00CE4F5A" w:rsidRPr="00CE4F5A">
                                <w:rPr>
                                  <w:rFonts w:ascii="Lato" w:hAnsi="Lato"/>
                                </w:rPr>
                                <w:t xml:space="preserve">, LLC </w:t>
                              </w:r>
                              <w:r w:rsidR="00CE4F5A" w:rsidRPr="00CE4F5A">
                                <w:rPr>
                                  <w:rFonts w:ascii="Lato" w:hAnsi="Lato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Cypress, CA 90630, United States</w:t>
                              </w:r>
                            </w:p>
                            <w:p w14:paraId="3334D765" w14:textId="5BBE5A46" w:rsidR="00A3121E" w:rsidRDefault="00A3121E" w:rsidP="00A3121E"/>
                            <w:p w14:paraId="5C78BC43" w14:textId="77777777" w:rsidR="007002AD" w:rsidRDefault="007002AD" w:rsidP="00A3121E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0D3800AE" w14:textId="3F348255" w:rsidR="00A3121E" w:rsidRDefault="001340C4" w:rsidP="00A3121E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Swun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 Math is building a custom LMS using ASP </w:t>
                              </w:r>
                              <w:r w:rsidR="008F1E70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.NET MVC. I am responsible for the Cloud Infrastructure, migrating apps to cloud, optimize and secure the environment. </w:t>
                              </w:r>
                            </w:p>
                            <w:p w14:paraId="428427B3" w14:textId="17225261" w:rsidR="008F1E70" w:rsidRDefault="008F1E70" w:rsidP="008F1E7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Work closely with developers to build webservers on AWS using Auto Scaling, custom AMI, end to end SSL termination.</w:t>
                              </w:r>
                            </w:p>
                            <w:p w14:paraId="1ABF21B1" w14:textId="3AEF072E" w:rsidR="008F1E70" w:rsidRDefault="008F1E70" w:rsidP="008F1E7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Secure outdated WordPress with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Sucuri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 to protect the server from malware, </w:t>
                              </w:r>
                              <w:r w:rsidRPr="008F1E70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denial of service attack</w:t>
                              </w: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, SQL injection and block completely </w:t>
                              </w:r>
                              <w:r w:rsidR="00587D38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some countries which is rated #1 for spamming and hacking activities.</w:t>
                              </w:r>
                            </w:p>
                            <w:p w14:paraId="7EF34D85" w14:textId="27209FEC" w:rsidR="00587D38" w:rsidRDefault="00587D38" w:rsidP="008F1E7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Monitoring servers using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Sensu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 and PagerDuty.</w:t>
                              </w:r>
                            </w:p>
                            <w:p w14:paraId="29A3E898" w14:textId="17ED8E7B" w:rsidR="00587D38" w:rsidRDefault="00587D38" w:rsidP="008F1E7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LoadTesting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 and optimization of Webservers using JMeter and RedLine13.</w:t>
                              </w:r>
                            </w:p>
                            <w:p w14:paraId="0F7FCCB1" w14:textId="7996132C" w:rsidR="00587D38" w:rsidRDefault="00587D38" w:rsidP="008F1E7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Implementation of CI/CD using Elastic Beanstalk.</w:t>
                              </w:r>
                            </w:p>
                            <w:p w14:paraId="15EEE962" w14:textId="16BE7D79" w:rsidR="00587D38" w:rsidRDefault="007002AD" w:rsidP="008F1E7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Support developers on configuring changes on the Master Image (Golden Image).</w:t>
                              </w:r>
                            </w:p>
                            <w:p w14:paraId="24E047A7" w14:textId="1CA89C51" w:rsidR="007002AD" w:rsidRDefault="007002AD" w:rsidP="0097525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Configure the MS SQL server for optimum performance and security.</w:t>
                              </w:r>
                            </w:p>
                            <w:p w14:paraId="0B819483" w14:textId="77777777" w:rsidR="00873269" w:rsidRPr="00873269" w:rsidRDefault="00873269" w:rsidP="0097525E">
                              <w:pPr>
                                <w:spacing w:after="0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3B7BE951" w14:textId="411D4265" w:rsidR="00883812" w:rsidRPr="00D35B62" w:rsidRDefault="004728A4" w:rsidP="009752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284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</w:rPr>
                                <w:t>KenyaNut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r w:rsidRPr="004728A4">
                                <w:rPr>
                                  <w:rFonts w:ascii="Lato" w:hAnsi="Lato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Thika, Kenya</w:t>
                              </w:r>
                            </w:p>
                            <w:p w14:paraId="1A88F8C8" w14:textId="0C966991" w:rsidR="00D35B62" w:rsidRDefault="00D35B62" w:rsidP="00D35B62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015C9900" w14:textId="77777777" w:rsidR="00D35B62" w:rsidRPr="00D35B62" w:rsidRDefault="00D35B62" w:rsidP="00D35B62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2C029F2A" w14:textId="46365BD6" w:rsidR="00883812" w:rsidRPr="00883812" w:rsidRDefault="004728A4" w:rsidP="00883812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 w:rsidRPr="004728A4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Kenya Nut was established in 1972 in the Kenyan highlands with a focus on growing and processing quality macadamia and cashew nuts.</w:t>
                              </w: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AlignMinds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 is developing a software for </w:t>
                              </w:r>
                              <w:r w:rsidRPr="004728A4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digitizing each stage of the Macadamia nut production process until the end.</w:t>
                              </w:r>
                            </w:p>
                            <w:p w14:paraId="0F9EB3E7" w14:textId="491858A1" w:rsidR="007002AD" w:rsidRDefault="00FF475F" w:rsidP="008067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Attending regular call at the project analysis phase, making workflow and setup technology stacks for developers.</w:t>
                              </w:r>
                            </w:p>
                            <w:p w14:paraId="460CFE64" w14:textId="65C1BAFB" w:rsidR="00FF475F" w:rsidRDefault="00FF475F" w:rsidP="008067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Dockerize the stack with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CertBot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42F20B3" w14:textId="29DAADF8" w:rsidR="00FF475F" w:rsidRDefault="00FF475F" w:rsidP="008067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Manage the infrastructure as code on GitLab.</w:t>
                              </w:r>
                            </w:p>
                            <w:p w14:paraId="4550BFB6" w14:textId="4D7F4B50" w:rsidR="00FF475F" w:rsidRDefault="00424F37" w:rsidP="0097525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 w:rsidRPr="00D82491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Coordinate/assist developers with establishing and applying appropriate branching, labelling/naming conventions using Git.</w:t>
                              </w:r>
                            </w:p>
                            <w:p w14:paraId="277919CD" w14:textId="0503D5FB" w:rsidR="00222735" w:rsidRDefault="00222735" w:rsidP="0097525E">
                              <w:pPr>
                                <w:spacing w:after="0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22629FA6" w14:textId="630CC2BE" w:rsidR="00222735" w:rsidRPr="00D35B62" w:rsidRDefault="00222735" w:rsidP="009752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284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 w:rsidRPr="00222735">
                                <w:rPr>
                                  <w:rFonts w:ascii="Lato" w:hAnsi="Lato"/>
                                </w:rPr>
                                <w:t xml:space="preserve">Burton </w:t>
                              </w:r>
                              <w:proofErr w:type="spellStart"/>
                              <w:r w:rsidRPr="00222735">
                                <w:rPr>
                                  <w:rFonts w:ascii="Lato" w:hAnsi="Lato"/>
                                </w:rPr>
                                <w:t>McCumber</w:t>
                              </w:r>
                              <w:proofErr w:type="spellEnd"/>
                              <w:r w:rsidRPr="00222735">
                                <w:rPr>
                                  <w:rFonts w:ascii="Lato" w:hAnsi="Lato"/>
                                </w:rPr>
                                <w:t xml:space="preserve"> &amp; Longoria, LLP</w:t>
                              </w:r>
                              <w:r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r w:rsidR="005A7DEA" w:rsidRPr="005A7DEA">
                                <w:rPr>
                                  <w:rFonts w:ascii="Lato" w:hAnsi="Lato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Brownsville, Texas 78520</w:t>
                              </w:r>
                            </w:p>
                            <w:p w14:paraId="7F34A9CA" w14:textId="6880ADFE" w:rsidR="00222735" w:rsidRDefault="00222735" w:rsidP="00222735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2B9FE7D5" w14:textId="308D903A" w:rsidR="008836B4" w:rsidRDefault="008836B4" w:rsidP="00222735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41E2BD3D" w14:textId="6312C2D0" w:rsidR="008836B4" w:rsidRDefault="00835E7F" w:rsidP="008836B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Administrator for the Google Workspace account having 800+ users and 100+ groups.</w:t>
                              </w:r>
                            </w:p>
                            <w:p w14:paraId="61C8A0B5" w14:textId="0E60681E" w:rsidR="00835E7F" w:rsidRDefault="00835E7F" w:rsidP="008836B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Managing backups and uptime of websites.</w:t>
                              </w:r>
                            </w:p>
                            <w:p w14:paraId="2386F86E" w14:textId="12CE39EE" w:rsidR="00835E7F" w:rsidRDefault="0067059F" w:rsidP="008836B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Migrated emails from Exchange server to Google Workspace.</w:t>
                              </w:r>
                            </w:p>
                            <w:p w14:paraId="0C912CA4" w14:textId="07E0841D" w:rsidR="0067059F" w:rsidRDefault="0067059F" w:rsidP="008836B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Installed F-secure vulnerability </w:t>
                              </w:r>
                              <w:r w:rsidR="004117F6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by replacing costly AT&amp;T AlienVault </w:t>
                              </w: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on </w:t>
                              </w:r>
                              <w:r w:rsidR="004117F6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Microsoft Azure to detect and report vulnerabilities.</w:t>
                              </w:r>
                            </w:p>
                            <w:p w14:paraId="7021947C" w14:textId="17D7F7E2" w:rsidR="004117F6" w:rsidRDefault="004117F6" w:rsidP="008836B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Supported to u</w:t>
                              </w:r>
                              <w:r w:rsidRPr="004117F6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pdate the storage type of managed disk</w:t>
                              </w: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s.</w:t>
                              </w:r>
                            </w:p>
                            <w:p w14:paraId="534D5AE3" w14:textId="494E57B8" w:rsidR="004117F6" w:rsidRDefault="004117F6" w:rsidP="0097525E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Created site-to-site VPN across branches, Head </w:t>
                              </w:r>
                              <w:proofErr w:type="gramStart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Office</w:t>
                              </w:r>
                              <w:proofErr w:type="gramEnd"/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 xml:space="preserve"> and Azure.</w:t>
                              </w:r>
                            </w:p>
                            <w:p w14:paraId="5D880A01" w14:textId="2490ECED" w:rsidR="00D41F09" w:rsidRDefault="00D41F09" w:rsidP="0097525E">
                              <w:pPr>
                                <w:spacing w:after="0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6D06D25D" w14:textId="02EF2193" w:rsidR="00D41F09" w:rsidRPr="001B07FA" w:rsidRDefault="001B07FA" w:rsidP="009752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284"/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</w:rPr>
                                <w:t>MyChewIQ</w:t>
                              </w:r>
                              <w:proofErr w:type="spellEnd"/>
                              <w:r w:rsidR="00D41F09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r w:rsidRPr="001B07FA">
                                <w:rPr>
                                  <w:rFonts w:ascii="Lato" w:hAnsi="Lato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New York, United States</w:t>
                              </w:r>
                            </w:p>
                            <w:p w14:paraId="2AE7A9DE" w14:textId="4A760BBB" w:rsidR="001B07FA" w:rsidRDefault="001B07FA" w:rsidP="001B07FA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2DACECA3" w14:textId="77777777" w:rsidR="001B07FA" w:rsidRPr="001B07FA" w:rsidRDefault="001B07FA" w:rsidP="001B07FA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</w:p>
                            <w:p w14:paraId="66DDFB84" w14:textId="1AEFF140" w:rsidR="00D41F09" w:rsidRDefault="00377E4E" w:rsidP="00377E4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Studied the project requirements and advised to use serverless framework.</w:t>
                              </w:r>
                            </w:p>
                            <w:p w14:paraId="0206D422" w14:textId="3FCDDC2E" w:rsidR="00377E4E" w:rsidRDefault="00377E4E" w:rsidP="00377E4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Reduced 100</w:t>
                              </w:r>
                              <w:r w:rsidR="00FF49A9"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+$ on EC2 servers during the project development using serverless.</w:t>
                              </w:r>
                            </w:p>
                            <w:p w14:paraId="5784AD79" w14:textId="7EF66F19" w:rsidR="00FF49A9" w:rsidRPr="00377E4E" w:rsidRDefault="00FF49A9" w:rsidP="00377E4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  <w:t>Configured PostgreSQL on RDS and configured IAM roles and security.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47711" y="218049"/>
                            <a:ext cx="6766560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26A0E8B" w14:textId="5372E444" w:rsidR="007002AD" w:rsidRPr="004C0CAE" w:rsidRDefault="007002A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0BD7B4" wp14:editId="315EC372">
                                    <wp:extent cx="318362" cy="190831"/>
                                    <wp:effectExtent l="0" t="0" r="5715" b="0"/>
                                    <wp:docPr id="179" name="Picture 179" descr="A picture containing text, tableware, dishware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 descr="A picture containing text, tableware, dishware, clipar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3058" cy="199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B7CC8F4" wp14:editId="1D35F8A2">
                                    <wp:extent cx="427567" cy="278315"/>
                                    <wp:effectExtent l="0" t="0" r="0" b="7620"/>
                                    <wp:docPr id="180" name="Picture 180" descr="Logo, company nam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4" descr="Logo, company name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36350" cy="2840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A9016F9" wp14:editId="44CE2A2B">
                                    <wp:extent cx="935680" cy="245110"/>
                                    <wp:effectExtent l="0" t="0" r="0" b="2540"/>
                                    <wp:docPr id="181" name="Picture 1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Picture 29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35680" cy="245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349A0D" wp14:editId="6106A3D0">
                                    <wp:extent cx="610235" cy="245110"/>
                                    <wp:effectExtent l="0" t="0" r="0" b="2540"/>
                                    <wp:docPr id="182" name="Picture 182" descr="Logo, company nam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" name="Picture 42" descr="Logo, company name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10235" cy="245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C73A27" wp14:editId="340ED0F8">
                                    <wp:extent cx="742950" cy="245110"/>
                                    <wp:effectExtent l="0" t="0" r="0" b="2540"/>
                                    <wp:docPr id="183" name="Picture 183" descr="A picture containing tex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" name="Picture 43" descr="A picture containing tex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245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739C07" wp14:editId="69357B87">
                                    <wp:extent cx="1523457" cy="239533"/>
                                    <wp:effectExtent l="0" t="0" r="635" b="8255"/>
                                    <wp:docPr id="184" name="Picture 184" descr="A picture containing 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" name="Picture 44" descr="A picture containing 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94375" cy="2506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D0D2B8" wp14:editId="3D30AD2B">
                                    <wp:extent cx="1128986" cy="202881"/>
                                    <wp:effectExtent l="0" t="0" r="0" b="6985"/>
                                    <wp:docPr id="185" name="Picture 185" descr="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" name="Picture 45" descr="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77453" cy="2115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ABF94A" wp14:editId="208160FD">
                                    <wp:extent cx="323215" cy="323215"/>
                                    <wp:effectExtent l="0" t="0" r="635" b="635"/>
                                    <wp:docPr id="186" name="Picture 1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" name="Picture 65"/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321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47711" y="2834640"/>
                            <a:ext cx="6766560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9D211C0" w14:textId="0372F042" w:rsidR="00D35B62" w:rsidRPr="004C0CAE" w:rsidRDefault="00D35B62"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t xml:space="preserve">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8F726FB" wp14:editId="5BA68ABF">
                                    <wp:extent cx="1300578" cy="280031"/>
                                    <wp:effectExtent l="0" t="0" r="0" b="6350"/>
                                    <wp:docPr id="160" name="Picture 160" descr="Logo, company nam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" name="Picture 88" descr="Logo, company name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16312" cy="2834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067D6">
                                <w:rPr>
                                  <w:noProof/>
                                </w:rPr>
                                <w:t xml:space="preserve"> </w:t>
                              </w:r>
                              <w:r w:rsidR="008067D6">
                                <w:rPr>
                                  <w:noProof/>
                                </w:rPr>
                                <w:drawing>
                                  <wp:inline distT="0" distB="0" distL="0" distR="0" wp14:anchorId="46652229" wp14:editId="437C682C">
                                    <wp:extent cx="1045845" cy="323215"/>
                                    <wp:effectExtent l="0" t="0" r="1905" b="635"/>
                                    <wp:docPr id="161" name="Picture 161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" name="Picture 89" descr="A picture containing text, clipar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4584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067D6">
                                <w:rPr>
                                  <w:noProof/>
                                </w:rPr>
                                <w:drawing>
                                  <wp:inline distT="0" distB="0" distL="0" distR="0" wp14:anchorId="6E291B70" wp14:editId="71DD7A53">
                                    <wp:extent cx="1149658" cy="295543"/>
                                    <wp:effectExtent l="0" t="0" r="0" b="9525"/>
                                    <wp:docPr id="162" name="Picture 162" descr="Logo, ico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" name="Picture 90" descr="Logo, icon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9610" cy="2981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067D6">
                                <w:rPr>
                                  <w:noProof/>
                                </w:rPr>
                                <w:t xml:space="preserve"> </w:t>
                              </w:r>
                              <w:r w:rsidR="008067D6">
                                <w:rPr>
                                  <w:noProof/>
                                </w:rPr>
                                <w:drawing>
                                  <wp:inline distT="0" distB="0" distL="0" distR="0" wp14:anchorId="3293BA12" wp14:editId="3C0DA2E3">
                                    <wp:extent cx="732155" cy="323215"/>
                                    <wp:effectExtent l="0" t="0" r="0" b="0"/>
                                    <wp:docPr id="163" name="Picture 163" descr="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" name="Picture 91" descr="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3215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067D6">
                                <w:rPr>
                                  <w:noProof/>
                                </w:rPr>
                                <w:drawing>
                                  <wp:inline distT="0" distB="0" distL="0" distR="0" wp14:anchorId="6B77B312" wp14:editId="7082553F">
                                    <wp:extent cx="962025" cy="323215"/>
                                    <wp:effectExtent l="0" t="0" r="9525" b="635"/>
                                    <wp:docPr id="164" name="Picture 164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" name="Picture 92" descr="A picture containing text, clipar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6202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96948" y="4607169"/>
                            <a:ext cx="6766560" cy="426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E66495B" w14:textId="69CF7393" w:rsidR="00170A2E" w:rsidRPr="004C0CAE" w:rsidRDefault="008836B4" w:rsidP="00F910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 w:rsidR="00170A2E">
                                <w:rPr>
                                  <w:noProof/>
                                </w:rPr>
                                <w:drawing>
                                  <wp:inline distT="0" distB="0" distL="0" distR="0" wp14:anchorId="068C6F25" wp14:editId="23F3CB1E">
                                    <wp:extent cx="692458" cy="198791"/>
                                    <wp:effectExtent l="0" t="0" r="0" b="0"/>
                                    <wp:docPr id="126" name="Picture 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" name="Picture 100"/>
                                            <pic:cNvPicPr/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92458" cy="198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t xml:space="preserve">   </w:t>
                              </w:r>
                              <w:r w:rsidR="00F910D5">
                                <w:rPr>
                                  <w:noProof/>
                                </w:rPr>
                                <w:drawing>
                                  <wp:inline distT="0" distB="0" distL="0" distR="0" wp14:anchorId="67B433F1" wp14:editId="2DD7BE5C">
                                    <wp:extent cx="384175" cy="323215"/>
                                    <wp:effectExtent l="0" t="0" r="0" b="635"/>
                                    <wp:docPr id="127" name="Picture 127" descr="Logo, company nam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1" name="Picture 101" descr="Logo, company name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417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t xml:space="preserve">   </w:t>
                              </w:r>
                              <w:r w:rsidR="00F910D5">
                                <w:rPr>
                                  <w:noProof/>
                                </w:rPr>
                                <w:drawing>
                                  <wp:inline distT="0" distB="0" distL="0" distR="0" wp14:anchorId="2BF85702" wp14:editId="2136E4F7">
                                    <wp:extent cx="1180730" cy="321971"/>
                                    <wp:effectExtent l="0" t="0" r="635" b="1905"/>
                                    <wp:docPr id="128" name="Picture 128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3" name="Picture 103" descr="A picture containing text, clipar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3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5818" cy="3288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35E7F">
                                <w:rPr>
                                  <w:noProof/>
                                </w:rPr>
                                <w:t xml:space="preserve">  </w:t>
                              </w:r>
                              <w:r w:rsidR="00835E7F">
                                <w:rPr>
                                  <w:noProof/>
                                </w:rPr>
                                <w:drawing>
                                  <wp:inline distT="0" distB="0" distL="0" distR="0" wp14:anchorId="79630FF5" wp14:editId="53714EFE">
                                    <wp:extent cx="1752200" cy="224508"/>
                                    <wp:effectExtent l="0" t="0" r="635" b="4445"/>
                                    <wp:docPr id="129" name="Picture 129" descr="Icon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4" name="Picture 104" descr="Icon&#10;&#10;Description automatically generated with medium confidence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25429" cy="2338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147711" y="6365631"/>
                            <a:ext cx="6766560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B270E90" w14:textId="31F1EBCA" w:rsidR="001B07FA" w:rsidRPr="004C0CAE" w:rsidRDefault="001B07FA" w:rsidP="00D10C0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16DD0A" wp14:editId="49F8518B">
                                    <wp:extent cx="1080135" cy="323215"/>
                                    <wp:effectExtent l="0" t="0" r="5715" b="635"/>
                                    <wp:docPr id="171" name="Picture 171" descr="Logo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1" name="Picture 171" descr="Logo&#10;&#10;Description automatically generated with medium confidence"/>
                                            <pic:cNvPicPr/>
                                          </pic:nvPicPr>
                                          <pic:blipFill>
                                            <a:blip r:embed="rId3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013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8FAF92" wp14:editId="5FA73352">
                                    <wp:extent cx="904875" cy="323215"/>
                                    <wp:effectExtent l="0" t="0" r="0" b="635"/>
                                    <wp:docPr id="172" name="Picture 172" descr="A picture containing tex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2" name="Picture 172" descr="A picture containing tex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0487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10C07">
                                <w:rPr>
                                  <w:noProof/>
                                </w:rPr>
                                <w:drawing>
                                  <wp:inline distT="0" distB="0" distL="0" distR="0" wp14:anchorId="277AC45C" wp14:editId="2964923D">
                                    <wp:extent cx="1209040" cy="323215"/>
                                    <wp:effectExtent l="0" t="0" r="0" b="635"/>
                                    <wp:docPr id="175" name="Picture 175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5" name="Picture 175" descr="A picture containing text, clipart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9040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10C07">
                                <w:t xml:space="preserve">   </w:t>
                              </w:r>
                              <w:r w:rsidR="00D10C07">
                                <w:rPr>
                                  <w:noProof/>
                                </w:rPr>
                                <w:drawing>
                                  <wp:inline distT="0" distB="0" distL="0" distR="0" wp14:anchorId="3AAE42F7" wp14:editId="5EDE2AB9">
                                    <wp:extent cx="1233805" cy="323215"/>
                                    <wp:effectExtent l="0" t="0" r="4445" b="635"/>
                                    <wp:docPr id="176" name="Picture 176" descr="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6" name="Picture 176" descr="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3380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F49A9">
                                <w:t xml:space="preserve">   </w:t>
                              </w:r>
                              <w:r w:rsidR="00FF49A9">
                                <w:rPr>
                                  <w:noProof/>
                                </w:rPr>
                                <w:drawing>
                                  <wp:inline distT="0" distB="0" distL="0" distR="0" wp14:anchorId="46E31634" wp14:editId="377BA4FC">
                                    <wp:extent cx="732155" cy="323215"/>
                                    <wp:effectExtent l="0" t="0" r="0" b="0"/>
                                    <wp:docPr id="177" name="Picture 177" descr="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7" name="Picture 177" descr="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32155" cy="323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5BFE8" id="Group 189" o:spid="_x0000_s1052" style="position:absolute;margin-left:.2pt;margin-top:.15pt;width:548.3pt;height:579.3pt;z-index:251705344" coordsize="69635,7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">
                <v:shape id="Text Box 53" o:spid="_x0000_s1053" type="#_x0000_t202" style="position:absolute;width:68446;height:7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14:paraId="1BDAC7EF" w14:textId="6D57725A" w:rsidR="00A3121E" w:rsidRPr="00CE4F5A" w:rsidRDefault="00A3121E" w:rsidP="00A3121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360"/>
                          <w:rPr>
                            <w:rFonts w:ascii="Lato" w:hAnsi="Lato"/>
                          </w:rPr>
                        </w:pPr>
                        <w:proofErr w:type="spellStart"/>
                        <w:r w:rsidRPr="00CE4F5A">
                          <w:rPr>
                            <w:rFonts w:ascii="Lato" w:hAnsi="Lato"/>
                          </w:rPr>
                          <w:t>Swun</w:t>
                        </w:r>
                        <w:proofErr w:type="spellEnd"/>
                        <w:r w:rsidR="00CE4F5A" w:rsidRPr="00CE4F5A">
                          <w:rPr>
                            <w:rFonts w:ascii="Lato" w:hAnsi="Lato"/>
                          </w:rPr>
                          <w:t xml:space="preserve"> M</w:t>
                        </w:r>
                        <w:r w:rsidRPr="00CE4F5A">
                          <w:rPr>
                            <w:rFonts w:ascii="Lato" w:hAnsi="Lato"/>
                          </w:rPr>
                          <w:t>ath</w:t>
                        </w:r>
                        <w:r w:rsidR="00CE4F5A" w:rsidRPr="00CE4F5A">
                          <w:rPr>
                            <w:rFonts w:ascii="Lato" w:hAnsi="Lato"/>
                          </w:rPr>
                          <w:t xml:space="preserve">, LLC </w:t>
                        </w:r>
                        <w:r w:rsidR="00CE4F5A" w:rsidRPr="00CE4F5A">
                          <w:rPr>
                            <w:rFonts w:ascii="Lato" w:hAnsi="Lato"/>
                            <w:color w:val="767171" w:themeColor="background2" w:themeShade="80"/>
                            <w:sz w:val="16"/>
                            <w:szCs w:val="16"/>
                          </w:rPr>
                          <w:t>Cypress, CA 90630, United States</w:t>
                        </w:r>
                      </w:p>
                      <w:p w14:paraId="3334D765" w14:textId="5BBE5A46" w:rsidR="00A3121E" w:rsidRDefault="00A3121E" w:rsidP="00A3121E"/>
                      <w:p w14:paraId="5C78BC43" w14:textId="77777777" w:rsidR="007002AD" w:rsidRDefault="007002AD" w:rsidP="00A3121E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0D3800AE" w14:textId="3F348255" w:rsidR="00A3121E" w:rsidRDefault="001340C4" w:rsidP="00A3121E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Swun</w:t>
                        </w:r>
                        <w:proofErr w:type="spellEnd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 Math is building a custom LMS using ASP </w:t>
                        </w:r>
                        <w:r w:rsidR="008F1E70"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.NET MVC. I am responsible for the Cloud Infrastructure, migrating apps to cloud, optimize and secure the environment. </w:t>
                        </w:r>
                      </w:p>
                      <w:p w14:paraId="428427B3" w14:textId="17225261" w:rsidR="008F1E70" w:rsidRDefault="008F1E70" w:rsidP="008F1E7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Work closely with developers to build webservers on AWS using Auto Scaling, custom AMI, end to end SSL termination.</w:t>
                        </w:r>
                      </w:p>
                      <w:p w14:paraId="1ABF21B1" w14:textId="3AEF072E" w:rsidR="008F1E70" w:rsidRDefault="008F1E70" w:rsidP="008F1E7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Secure outdated WordPress with </w:t>
                        </w:r>
                        <w:proofErr w:type="spell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Sucuri</w:t>
                        </w:r>
                        <w:proofErr w:type="spellEnd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 to protect the server from malware, </w:t>
                        </w:r>
                        <w:r w:rsidRPr="008F1E70">
                          <w:rPr>
                            <w:rFonts w:ascii="Lato" w:hAnsi="Lato"/>
                            <w:sz w:val="18"/>
                            <w:szCs w:val="18"/>
                          </w:rPr>
                          <w:t>denial of service attack</w:t>
                        </w: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, SQL injection and block completely </w:t>
                        </w:r>
                        <w:r w:rsidR="00587D38">
                          <w:rPr>
                            <w:rFonts w:ascii="Lato" w:hAnsi="Lato"/>
                            <w:sz w:val="18"/>
                            <w:szCs w:val="18"/>
                          </w:rPr>
                          <w:t>some countries which is rated #1 for spamming and hacking activities.</w:t>
                        </w:r>
                      </w:p>
                      <w:p w14:paraId="7EF34D85" w14:textId="27209FEC" w:rsidR="00587D38" w:rsidRDefault="00587D38" w:rsidP="008F1E7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Monitoring servers using </w:t>
                        </w:r>
                        <w:proofErr w:type="spell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Sensu</w:t>
                        </w:r>
                        <w:proofErr w:type="spellEnd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 and PagerDuty.</w:t>
                        </w:r>
                      </w:p>
                      <w:p w14:paraId="29A3E898" w14:textId="17ED8E7B" w:rsidR="00587D38" w:rsidRDefault="00587D38" w:rsidP="008F1E7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LoadTesting</w:t>
                        </w:r>
                        <w:proofErr w:type="spellEnd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 and optimization of Webservers using JMeter and RedLine13.</w:t>
                        </w:r>
                      </w:p>
                      <w:p w14:paraId="0F7FCCB1" w14:textId="7996132C" w:rsidR="00587D38" w:rsidRDefault="00587D38" w:rsidP="008F1E7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Implementation of CI/CD using Elastic Beanstalk.</w:t>
                        </w:r>
                      </w:p>
                      <w:p w14:paraId="15EEE962" w14:textId="16BE7D79" w:rsidR="00587D38" w:rsidRDefault="007002AD" w:rsidP="008F1E7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Support developers on configuring changes on the Master Image (Golden Image).</w:t>
                        </w:r>
                      </w:p>
                      <w:p w14:paraId="24E047A7" w14:textId="1CA89C51" w:rsidR="007002AD" w:rsidRDefault="007002AD" w:rsidP="0097525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Configure the MS SQL server for optimum performance and security.</w:t>
                        </w:r>
                      </w:p>
                      <w:p w14:paraId="0B819483" w14:textId="77777777" w:rsidR="00873269" w:rsidRPr="00873269" w:rsidRDefault="00873269" w:rsidP="0097525E">
                        <w:pPr>
                          <w:spacing w:after="0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3B7BE951" w14:textId="411D4265" w:rsidR="00883812" w:rsidRPr="00D35B62" w:rsidRDefault="004728A4" w:rsidP="009752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284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</w:rPr>
                          <w:t>KenyaNut</w:t>
                        </w:r>
                        <w:proofErr w:type="spellEnd"/>
                        <w:r>
                          <w:rPr>
                            <w:rFonts w:ascii="Lato" w:hAnsi="Lato"/>
                          </w:rPr>
                          <w:t xml:space="preserve"> </w:t>
                        </w:r>
                        <w:r w:rsidRPr="004728A4">
                          <w:rPr>
                            <w:rFonts w:ascii="Lato" w:hAnsi="Lato"/>
                            <w:color w:val="767171" w:themeColor="background2" w:themeShade="80"/>
                            <w:sz w:val="16"/>
                            <w:szCs w:val="16"/>
                          </w:rPr>
                          <w:t>Thika, Kenya</w:t>
                        </w:r>
                      </w:p>
                      <w:p w14:paraId="1A88F8C8" w14:textId="0C966991" w:rsidR="00D35B62" w:rsidRDefault="00D35B62" w:rsidP="00D35B62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015C9900" w14:textId="77777777" w:rsidR="00D35B62" w:rsidRPr="00D35B62" w:rsidRDefault="00D35B62" w:rsidP="00D35B62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2C029F2A" w14:textId="46365BD6" w:rsidR="00883812" w:rsidRPr="00883812" w:rsidRDefault="004728A4" w:rsidP="00883812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 w:rsidRPr="004728A4">
                          <w:rPr>
                            <w:rFonts w:ascii="Lato" w:hAnsi="Lato"/>
                            <w:sz w:val="18"/>
                            <w:szCs w:val="18"/>
                          </w:rPr>
                          <w:t>Kenya Nut was established in 1972 in the Kenyan highlands with a focus on growing and processing quality macadamia and cashew nuts.</w:t>
                        </w: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AlignMinds</w:t>
                        </w:r>
                        <w:proofErr w:type="spellEnd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 is developing a software for </w:t>
                        </w:r>
                        <w:r w:rsidRPr="004728A4">
                          <w:rPr>
                            <w:rFonts w:ascii="Lato" w:hAnsi="Lato"/>
                            <w:sz w:val="18"/>
                            <w:szCs w:val="18"/>
                          </w:rPr>
                          <w:t>digitizing each stage of the Macadamia nut production process until the end.</w:t>
                        </w:r>
                      </w:p>
                      <w:p w14:paraId="0F9EB3E7" w14:textId="491858A1" w:rsidR="007002AD" w:rsidRDefault="00FF475F" w:rsidP="008067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Attending regular call at the project analysis phase, making workflow and setup technology stacks for developers.</w:t>
                        </w:r>
                      </w:p>
                      <w:p w14:paraId="460CFE64" w14:textId="65C1BAFB" w:rsidR="00FF475F" w:rsidRDefault="00FF475F" w:rsidP="008067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Dockerize the stack with </w:t>
                        </w:r>
                        <w:proofErr w:type="spell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CertBot</w:t>
                        </w:r>
                        <w:proofErr w:type="spellEnd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.</w:t>
                        </w:r>
                      </w:p>
                      <w:p w14:paraId="542F20B3" w14:textId="29DAADF8" w:rsidR="00FF475F" w:rsidRDefault="00FF475F" w:rsidP="008067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Manage the infrastructure as code on GitLab.</w:t>
                        </w:r>
                      </w:p>
                      <w:p w14:paraId="4550BFB6" w14:textId="4D7F4B50" w:rsidR="00FF475F" w:rsidRDefault="00424F37" w:rsidP="0097525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 w:rsidRPr="00D82491">
                          <w:rPr>
                            <w:rFonts w:ascii="Lato" w:hAnsi="Lato"/>
                            <w:sz w:val="18"/>
                            <w:szCs w:val="18"/>
                          </w:rPr>
                          <w:t>Coordinate/assist developers with establishing and applying appropriate branching, labelling/naming conventions using Git.</w:t>
                        </w:r>
                      </w:p>
                      <w:p w14:paraId="277919CD" w14:textId="0503D5FB" w:rsidR="00222735" w:rsidRDefault="00222735" w:rsidP="0097525E">
                        <w:pPr>
                          <w:spacing w:after="0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22629FA6" w14:textId="630CC2BE" w:rsidR="00222735" w:rsidRPr="00D35B62" w:rsidRDefault="00222735" w:rsidP="009752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284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 w:rsidRPr="00222735">
                          <w:rPr>
                            <w:rFonts w:ascii="Lato" w:hAnsi="Lato"/>
                          </w:rPr>
                          <w:t xml:space="preserve">Burton </w:t>
                        </w:r>
                        <w:proofErr w:type="spellStart"/>
                        <w:r w:rsidRPr="00222735">
                          <w:rPr>
                            <w:rFonts w:ascii="Lato" w:hAnsi="Lato"/>
                          </w:rPr>
                          <w:t>McCumber</w:t>
                        </w:r>
                        <w:proofErr w:type="spellEnd"/>
                        <w:r w:rsidRPr="00222735">
                          <w:rPr>
                            <w:rFonts w:ascii="Lato" w:hAnsi="Lato"/>
                          </w:rPr>
                          <w:t xml:space="preserve"> &amp; Longoria, LLP</w:t>
                        </w:r>
                        <w:r>
                          <w:rPr>
                            <w:rFonts w:ascii="Lato" w:hAnsi="Lato"/>
                          </w:rPr>
                          <w:t xml:space="preserve"> </w:t>
                        </w:r>
                        <w:r w:rsidR="005A7DEA" w:rsidRPr="005A7DEA">
                          <w:rPr>
                            <w:rFonts w:ascii="Lato" w:hAnsi="Lato"/>
                            <w:color w:val="767171" w:themeColor="background2" w:themeShade="80"/>
                            <w:sz w:val="16"/>
                            <w:szCs w:val="16"/>
                          </w:rPr>
                          <w:t>Brownsville, Texas 78520</w:t>
                        </w:r>
                      </w:p>
                      <w:p w14:paraId="7F34A9CA" w14:textId="6880ADFE" w:rsidR="00222735" w:rsidRDefault="00222735" w:rsidP="0022273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2B9FE7D5" w14:textId="308D903A" w:rsidR="008836B4" w:rsidRDefault="008836B4" w:rsidP="0022273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41E2BD3D" w14:textId="6312C2D0" w:rsidR="008836B4" w:rsidRDefault="00835E7F" w:rsidP="008836B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Administrator for the Google Workspace account having 800+ users and 100+ groups.</w:t>
                        </w:r>
                      </w:p>
                      <w:p w14:paraId="61C8A0B5" w14:textId="0E60681E" w:rsidR="00835E7F" w:rsidRDefault="00835E7F" w:rsidP="008836B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Managing backups and uptime of websites.</w:t>
                        </w:r>
                      </w:p>
                      <w:p w14:paraId="2386F86E" w14:textId="12CE39EE" w:rsidR="00835E7F" w:rsidRDefault="0067059F" w:rsidP="008836B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Migrated emails from Exchange server to Google Workspace.</w:t>
                        </w:r>
                      </w:p>
                      <w:p w14:paraId="0C912CA4" w14:textId="07E0841D" w:rsidR="0067059F" w:rsidRDefault="0067059F" w:rsidP="008836B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Installed F-secure vulnerability </w:t>
                        </w:r>
                        <w:r w:rsidR="004117F6"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by replacing costly AT&amp;T AlienVault </w:t>
                        </w: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on </w:t>
                        </w:r>
                        <w:r w:rsidR="004117F6">
                          <w:rPr>
                            <w:rFonts w:ascii="Lato" w:hAnsi="Lato"/>
                            <w:sz w:val="18"/>
                            <w:szCs w:val="18"/>
                          </w:rPr>
                          <w:t>Microsoft Azure to detect and report vulnerabilities.</w:t>
                        </w:r>
                      </w:p>
                      <w:p w14:paraId="7021947C" w14:textId="17D7F7E2" w:rsidR="004117F6" w:rsidRDefault="004117F6" w:rsidP="008836B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Supported to u</w:t>
                        </w:r>
                        <w:r w:rsidRPr="004117F6">
                          <w:rPr>
                            <w:rFonts w:ascii="Lato" w:hAnsi="Lato"/>
                            <w:sz w:val="18"/>
                            <w:szCs w:val="18"/>
                          </w:rPr>
                          <w:t>pdate the storage type of managed disk</w:t>
                        </w: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s.</w:t>
                        </w:r>
                      </w:p>
                      <w:p w14:paraId="534D5AE3" w14:textId="494E57B8" w:rsidR="004117F6" w:rsidRDefault="004117F6" w:rsidP="0097525E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Created site-to-site VPN across branches, Head </w:t>
                        </w:r>
                        <w:proofErr w:type="gram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Office</w:t>
                        </w:r>
                        <w:proofErr w:type="gramEnd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 xml:space="preserve"> and Azure.</w:t>
                        </w:r>
                      </w:p>
                      <w:p w14:paraId="5D880A01" w14:textId="2490ECED" w:rsidR="00D41F09" w:rsidRDefault="00D41F09" w:rsidP="0097525E">
                        <w:pPr>
                          <w:spacing w:after="0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6D06D25D" w14:textId="02EF2193" w:rsidR="00D41F09" w:rsidRPr="001B07FA" w:rsidRDefault="001B07FA" w:rsidP="009752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284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</w:rPr>
                          <w:t>MyChewIQ</w:t>
                        </w:r>
                        <w:proofErr w:type="spellEnd"/>
                        <w:r w:rsidR="00D41F09">
                          <w:rPr>
                            <w:rFonts w:ascii="Lato" w:hAnsi="Lato"/>
                          </w:rPr>
                          <w:t xml:space="preserve"> </w:t>
                        </w:r>
                        <w:r w:rsidRPr="001B07FA">
                          <w:rPr>
                            <w:rFonts w:ascii="Lato" w:hAnsi="Lato"/>
                            <w:color w:val="767171" w:themeColor="background2" w:themeShade="80"/>
                            <w:sz w:val="16"/>
                            <w:szCs w:val="16"/>
                          </w:rPr>
                          <w:t>New York, United States</w:t>
                        </w:r>
                      </w:p>
                      <w:p w14:paraId="2AE7A9DE" w14:textId="4A760BBB" w:rsidR="001B07FA" w:rsidRDefault="001B07FA" w:rsidP="001B07F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2DACECA3" w14:textId="77777777" w:rsidR="001B07FA" w:rsidRPr="001B07FA" w:rsidRDefault="001B07FA" w:rsidP="001B07F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</w:p>
                      <w:p w14:paraId="66DDFB84" w14:textId="1AEFF140" w:rsidR="00D41F09" w:rsidRDefault="00377E4E" w:rsidP="00377E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Studied the project requirements and advised to use serverless framework.</w:t>
                        </w:r>
                      </w:p>
                      <w:p w14:paraId="0206D422" w14:textId="3FCDDC2E" w:rsidR="00377E4E" w:rsidRDefault="00377E4E" w:rsidP="00377E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Reduced 100</w:t>
                        </w:r>
                        <w:r w:rsidR="00FF49A9">
                          <w:rPr>
                            <w:rFonts w:ascii="Lato" w:hAnsi="Lato"/>
                            <w:sz w:val="18"/>
                            <w:szCs w:val="18"/>
                          </w:rPr>
                          <w:t>+$ on EC2 servers during the project development using serverless.</w:t>
                        </w:r>
                      </w:p>
                      <w:p w14:paraId="5784AD79" w14:textId="7EF66F19" w:rsidR="00FF49A9" w:rsidRPr="00377E4E" w:rsidRDefault="00FF49A9" w:rsidP="00377E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Configured PostgreSQL on RDS and configured IAM roles and security.</w:t>
                        </w:r>
                      </w:p>
                    </w:txbxContent>
                  </v:textbox>
                </v:shape>
                <v:shape id="Text Box 57" o:spid="_x0000_s1054" type="#_x0000_t202" style="position:absolute;left:1477;top:2180;width:67665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726A0E8B" w14:textId="5372E444" w:rsidR="007002AD" w:rsidRPr="004C0CAE" w:rsidRDefault="007002AD">
                        <w:r>
                          <w:rPr>
                            <w:noProof/>
                          </w:rPr>
                          <w:drawing>
                            <wp:inline distT="0" distB="0" distL="0" distR="0" wp14:anchorId="100BD7B4" wp14:editId="315EC372">
                              <wp:extent cx="318362" cy="190831"/>
                              <wp:effectExtent l="0" t="0" r="5715" b="0"/>
                              <wp:docPr id="179" name="Picture 179" descr="A picture containing text, tableware, dishware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 descr="A picture containing text, tableware, dishware, clipart&#10;&#10;Description automatically generated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058" cy="199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B7CC8F4" wp14:editId="1D35F8A2">
                              <wp:extent cx="427567" cy="278315"/>
                              <wp:effectExtent l="0" t="0" r="0" b="7620"/>
                              <wp:docPr id="180" name="Picture 180" descr="Logo, company name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4" descr="Logo, company name&#10;&#10;Description automatically generated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6350" cy="284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A9016F9" wp14:editId="44CE2A2B">
                              <wp:extent cx="935680" cy="245110"/>
                              <wp:effectExtent l="0" t="0" r="0" b="2540"/>
                              <wp:docPr id="181" name="Picture 1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5680" cy="245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4349A0D" wp14:editId="6106A3D0">
                              <wp:extent cx="610235" cy="245110"/>
                              <wp:effectExtent l="0" t="0" r="0" b="2540"/>
                              <wp:docPr id="182" name="Picture 182" descr="Logo, company name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" name="Picture 42" descr="Logo, company name&#10;&#10;Description automatically generated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0235" cy="245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6C73A27" wp14:editId="340ED0F8">
                              <wp:extent cx="742950" cy="245110"/>
                              <wp:effectExtent l="0" t="0" r="0" b="2540"/>
                              <wp:docPr id="183" name="Picture 183" descr="A picture containing tex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" name="Picture 43" descr="A picture containing text&#10;&#10;Description automatically generated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245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7739C07" wp14:editId="69357B87">
                              <wp:extent cx="1523457" cy="239533"/>
                              <wp:effectExtent l="0" t="0" r="635" b="8255"/>
                              <wp:docPr id="184" name="Picture 184" descr="A picture containing 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Picture 44" descr="A picture containing logo&#10;&#10;Description automatically generated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94375" cy="2506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3D0D2B8" wp14:editId="3D30AD2B">
                              <wp:extent cx="1128986" cy="202881"/>
                              <wp:effectExtent l="0" t="0" r="0" b="6985"/>
                              <wp:docPr id="185" name="Picture 185" descr="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" name="Picture 45" descr="Logo&#10;&#10;Description automatically generated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7453" cy="2115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9ABF94A" wp14:editId="208160FD">
                              <wp:extent cx="323215" cy="323215"/>
                              <wp:effectExtent l="0" t="0" r="635" b="635"/>
                              <wp:docPr id="186" name="Picture 1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" name="Picture 65"/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321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1" o:spid="_x0000_s1055" type="#_x0000_t202" style="position:absolute;left:1477;top:28346;width:67665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14:paraId="69D211C0" w14:textId="0372F042" w:rsidR="00D35B62" w:rsidRPr="004C0CAE" w:rsidRDefault="00D35B62">
                        <w:r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8F726FB" wp14:editId="5BA68ABF">
                              <wp:extent cx="1300578" cy="280031"/>
                              <wp:effectExtent l="0" t="0" r="0" b="6350"/>
                              <wp:docPr id="160" name="Picture 160" descr="Logo, company name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" name="Picture 88" descr="Logo, company name&#10;&#10;Description automatically generated"/>
                                      <pic:cNvPicPr/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6312" cy="2834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067D6">
                          <w:rPr>
                            <w:noProof/>
                          </w:rPr>
                          <w:t xml:space="preserve"> </w:t>
                        </w:r>
                        <w:r w:rsidR="008067D6">
                          <w:rPr>
                            <w:noProof/>
                          </w:rPr>
                          <w:drawing>
                            <wp:inline distT="0" distB="0" distL="0" distR="0" wp14:anchorId="46652229" wp14:editId="437C682C">
                              <wp:extent cx="1045845" cy="323215"/>
                              <wp:effectExtent l="0" t="0" r="1905" b="635"/>
                              <wp:docPr id="161" name="Picture 161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" name="Picture 89" descr="A picture containing text, clipart&#10;&#10;Description automatically generated"/>
                                      <pic:cNvPicPr/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84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067D6">
                          <w:rPr>
                            <w:noProof/>
                          </w:rPr>
                          <w:drawing>
                            <wp:inline distT="0" distB="0" distL="0" distR="0" wp14:anchorId="6E291B70" wp14:editId="71DD7A53">
                              <wp:extent cx="1149658" cy="295543"/>
                              <wp:effectExtent l="0" t="0" r="0" b="9525"/>
                              <wp:docPr id="162" name="Picture 162" descr="Logo, 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" name="Picture 90" descr="Logo, icon&#10;&#10;Description automatically generated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9610" cy="2981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067D6">
                          <w:rPr>
                            <w:noProof/>
                          </w:rPr>
                          <w:t xml:space="preserve"> </w:t>
                        </w:r>
                        <w:r w:rsidR="008067D6">
                          <w:rPr>
                            <w:noProof/>
                          </w:rPr>
                          <w:drawing>
                            <wp:inline distT="0" distB="0" distL="0" distR="0" wp14:anchorId="3293BA12" wp14:editId="3C0DA2E3">
                              <wp:extent cx="732155" cy="323215"/>
                              <wp:effectExtent l="0" t="0" r="0" b="0"/>
                              <wp:docPr id="163" name="Picture 163" descr="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" name="Picture 91" descr="Logo&#10;&#10;Description automatically generated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215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067D6">
                          <w:rPr>
                            <w:noProof/>
                          </w:rPr>
                          <w:drawing>
                            <wp:inline distT="0" distB="0" distL="0" distR="0" wp14:anchorId="6B77B312" wp14:editId="7082553F">
                              <wp:extent cx="962025" cy="323215"/>
                              <wp:effectExtent l="0" t="0" r="9525" b="635"/>
                              <wp:docPr id="164" name="Picture 164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" name="Picture 92" descr="A picture containing text, clipart&#10;&#10;Description automatically generated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202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3" o:spid="_x0000_s1056" type="#_x0000_t202" style="position:absolute;left:1969;top:46071;width:67666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p w14:paraId="6E66495B" w14:textId="69CF7393" w:rsidR="00170A2E" w:rsidRPr="004C0CAE" w:rsidRDefault="008836B4" w:rsidP="00F910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 xml:space="preserve"> </w:t>
                        </w:r>
                        <w:r w:rsidR="00170A2E">
                          <w:rPr>
                            <w:noProof/>
                          </w:rPr>
                          <w:drawing>
                            <wp:inline distT="0" distB="0" distL="0" distR="0" wp14:anchorId="068C6F25" wp14:editId="23F3CB1E">
                              <wp:extent cx="692458" cy="198791"/>
                              <wp:effectExtent l="0" t="0" r="0" b="0"/>
                              <wp:docPr id="126" name="Picture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" name="Picture 100"/>
                                      <pic:cNvPicPr/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2458" cy="1987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t xml:space="preserve">   </w:t>
                        </w:r>
                        <w:r w:rsidR="00F910D5">
                          <w:rPr>
                            <w:noProof/>
                          </w:rPr>
                          <w:drawing>
                            <wp:inline distT="0" distB="0" distL="0" distR="0" wp14:anchorId="67B433F1" wp14:editId="2DD7BE5C">
                              <wp:extent cx="384175" cy="323215"/>
                              <wp:effectExtent l="0" t="0" r="0" b="635"/>
                              <wp:docPr id="127" name="Picture 127" descr="Logo, company name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1" name="Picture 101" descr="Logo, company name&#10;&#10;Description automatically generated"/>
                                      <pic:cNvPicPr/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417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t xml:space="preserve">   </w:t>
                        </w:r>
                        <w:r w:rsidR="00F910D5">
                          <w:rPr>
                            <w:noProof/>
                          </w:rPr>
                          <w:drawing>
                            <wp:inline distT="0" distB="0" distL="0" distR="0" wp14:anchorId="2BF85702" wp14:editId="2136E4F7">
                              <wp:extent cx="1180730" cy="321971"/>
                              <wp:effectExtent l="0" t="0" r="635" b="1905"/>
                              <wp:docPr id="128" name="Picture 128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" name="Picture 103" descr="A picture containing text, clipart&#10;&#10;Description automatically generated"/>
                                      <pic:cNvPicPr/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5818" cy="3288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35E7F">
                          <w:rPr>
                            <w:noProof/>
                          </w:rPr>
                          <w:t xml:space="preserve">  </w:t>
                        </w:r>
                        <w:r w:rsidR="00835E7F">
                          <w:rPr>
                            <w:noProof/>
                          </w:rPr>
                          <w:drawing>
                            <wp:inline distT="0" distB="0" distL="0" distR="0" wp14:anchorId="79630FF5" wp14:editId="53714EFE">
                              <wp:extent cx="1752200" cy="224508"/>
                              <wp:effectExtent l="0" t="0" r="635" b="4445"/>
                              <wp:docPr id="129" name="Picture 129" descr="Icon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4" name="Picture 104" descr="Icon&#10;&#10;Description automatically generated with medium confidence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5429" cy="2338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65" o:spid="_x0000_s1057" type="#_x0000_t202" style="position:absolute;left:1477;top:63656;width:67665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<v:textbox>
                    <w:txbxContent>
                      <w:p w14:paraId="4B270E90" w14:textId="31F1EBCA" w:rsidR="001B07FA" w:rsidRPr="004C0CAE" w:rsidRDefault="001B07FA" w:rsidP="00D10C07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916DD0A" wp14:editId="49F8518B">
                              <wp:extent cx="1080135" cy="323215"/>
                              <wp:effectExtent l="0" t="0" r="5715" b="635"/>
                              <wp:docPr id="171" name="Picture 171" descr="Logo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1" name="Picture 171" descr="Logo&#10;&#10;Description automatically generated with medium confidence"/>
                                      <pic:cNvPicPr/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013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68FAF92" wp14:editId="5FA73352">
                              <wp:extent cx="904875" cy="323215"/>
                              <wp:effectExtent l="0" t="0" r="0" b="635"/>
                              <wp:docPr id="172" name="Picture 172" descr="A picture containing tex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" name="Picture 172" descr="A picture containing text&#10;&#10;Description automatically generated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487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10C07">
                          <w:rPr>
                            <w:noProof/>
                          </w:rPr>
                          <w:drawing>
                            <wp:inline distT="0" distB="0" distL="0" distR="0" wp14:anchorId="277AC45C" wp14:editId="2964923D">
                              <wp:extent cx="1209040" cy="323215"/>
                              <wp:effectExtent l="0" t="0" r="0" b="635"/>
                              <wp:docPr id="175" name="Picture 175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5" name="Picture 175" descr="A picture containing text, clipart&#10;&#10;Description automatically generated"/>
                                      <pic:cNvPicPr/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9040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10C07">
                          <w:t xml:space="preserve">   </w:t>
                        </w:r>
                        <w:r w:rsidR="00D10C07">
                          <w:rPr>
                            <w:noProof/>
                          </w:rPr>
                          <w:drawing>
                            <wp:inline distT="0" distB="0" distL="0" distR="0" wp14:anchorId="3AAE42F7" wp14:editId="5EDE2AB9">
                              <wp:extent cx="1233805" cy="323215"/>
                              <wp:effectExtent l="0" t="0" r="4445" b="635"/>
                              <wp:docPr id="176" name="Picture 176" descr="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6" name="Picture 176" descr="Logo&#10;&#10;Description automatically generated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380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F49A9">
                          <w:t xml:space="preserve">   </w:t>
                        </w:r>
                        <w:r w:rsidR="00FF49A9">
                          <w:rPr>
                            <w:noProof/>
                          </w:rPr>
                          <w:drawing>
                            <wp:inline distT="0" distB="0" distL="0" distR="0" wp14:anchorId="46E31634" wp14:editId="377BA4FC">
                              <wp:extent cx="732155" cy="323215"/>
                              <wp:effectExtent l="0" t="0" r="0" b="0"/>
                              <wp:docPr id="177" name="Picture 177" descr="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7" name="Picture 177" descr="Logo&#10;&#10;Description automatically generated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2155" cy="323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572F3A" w14:textId="2E5883F5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548E08CD" w14:textId="67F47058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2786D1F0" w14:textId="7A30A23A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36CC7432" w14:textId="29C50DB9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79C60E61" w14:textId="2252E5C6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4EE45F79" w14:textId="046B759F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7C08FF4D" w14:textId="5FAC7CAC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61737628" w14:textId="2DA1E6A8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0C023575" w14:textId="11265171" w:rsid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060F1959" w14:textId="19CA6343" w:rsidR="00873269" w:rsidRDefault="00873269" w:rsidP="00515B05">
      <w:pPr>
        <w:rPr>
          <w:rFonts w:ascii="Merriweather" w:hAnsi="Merriweather" w:cs="HelveticaNowDisplay Black"/>
          <w:sz w:val="20"/>
          <w:szCs w:val="20"/>
        </w:rPr>
      </w:pPr>
    </w:p>
    <w:p w14:paraId="2816036D" w14:textId="66318E75" w:rsidR="00873269" w:rsidRDefault="00873269" w:rsidP="00515B05">
      <w:pPr>
        <w:rPr>
          <w:rFonts w:ascii="Merriweather" w:hAnsi="Merriweather" w:cs="HelveticaNowDisplay Black"/>
          <w:sz w:val="20"/>
          <w:szCs w:val="20"/>
        </w:rPr>
      </w:pPr>
    </w:p>
    <w:p w14:paraId="3E651D0D" w14:textId="2F7A0D1E" w:rsidR="00873269" w:rsidRDefault="00873269" w:rsidP="00515B05">
      <w:pPr>
        <w:rPr>
          <w:rFonts w:ascii="Merriweather" w:hAnsi="Merriweather" w:cs="HelveticaNowDisplay Black"/>
          <w:sz w:val="20"/>
          <w:szCs w:val="20"/>
        </w:rPr>
      </w:pPr>
    </w:p>
    <w:p w14:paraId="5CDF988C" w14:textId="1EA5B6FB" w:rsidR="00873269" w:rsidRDefault="00873269" w:rsidP="00515B05">
      <w:pPr>
        <w:rPr>
          <w:rFonts w:ascii="Merriweather" w:hAnsi="Merriweather" w:cs="HelveticaNowDisplay Black"/>
          <w:sz w:val="20"/>
          <w:szCs w:val="20"/>
        </w:rPr>
      </w:pPr>
    </w:p>
    <w:p w14:paraId="628D8240" w14:textId="06AD7FFE" w:rsidR="00873269" w:rsidRDefault="00873269" w:rsidP="00515B05">
      <w:pPr>
        <w:rPr>
          <w:rFonts w:ascii="Merriweather" w:hAnsi="Merriweather" w:cs="HelveticaNowDisplay Black"/>
          <w:sz w:val="20"/>
          <w:szCs w:val="20"/>
        </w:rPr>
      </w:pPr>
    </w:p>
    <w:p w14:paraId="2759CC8D" w14:textId="574AC810" w:rsidR="008067D6" w:rsidRDefault="008067D6" w:rsidP="00515B05">
      <w:pPr>
        <w:rPr>
          <w:rFonts w:ascii="Merriweather" w:hAnsi="Merriweather" w:cs="HelveticaNowDisplay Black"/>
          <w:sz w:val="20"/>
          <w:szCs w:val="20"/>
        </w:rPr>
      </w:pPr>
    </w:p>
    <w:p w14:paraId="66117AA1" w14:textId="57A8490F" w:rsidR="008067D6" w:rsidRDefault="008067D6" w:rsidP="00515B05">
      <w:pPr>
        <w:rPr>
          <w:rFonts w:ascii="Merriweather" w:hAnsi="Merriweather" w:cs="HelveticaNowDisplay Black"/>
          <w:sz w:val="20"/>
          <w:szCs w:val="20"/>
        </w:rPr>
      </w:pPr>
    </w:p>
    <w:p w14:paraId="09C77224" w14:textId="2788F0C1" w:rsidR="008067D6" w:rsidRDefault="008067D6" w:rsidP="00515B05">
      <w:pPr>
        <w:rPr>
          <w:rFonts w:ascii="Merriweather" w:hAnsi="Merriweather" w:cs="HelveticaNowDisplay Black"/>
          <w:sz w:val="20"/>
          <w:szCs w:val="20"/>
        </w:rPr>
      </w:pPr>
    </w:p>
    <w:p w14:paraId="1D6B97B7" w14:textId="49F74499" w:rsidR="008067D6" w:rsidRDefault="008067D6" w:rsidP="00515B05">
      <w:pPr>
        <w:rPr>
          <w:rFonts w:ascii="Merriweather" w:hAnsi="Merriweather" w:cs="HelveticaNowDisplay Black"/>
          <w:sz w:val="20"/>
          <w:szCs w:val="20"/>
        </w:rPr>
      </w:pPr>
    </w:p>
    <w:p w14:paraId="1EF17391" w14:textId="0574A077" w:rsidR="008067D6" w:rsidRDefault="008067D6" w:rsidP="00515B05">
      <w:pPr>
        <w:rPr>
          <w:rFonts w:ascii="Merriweather" w:hAnsi="Merriweather" w:cs="HelveticaNowDisplay Black"/>
          <w:sz w:val="20"/>
          <w:szCs w:val="20"/>
        </w:rPr>
      </w:pPr>
    </w:p>
    <w:p w14:paraId="6DD8C589" w14:textId="3C474B40" w:rsidR="008067D6" w:rsidRDefault="008067D6" w:rsidP="00515B05">
      <w:pPr>
        <w:rPr>
          <w:rFonts w:ascii="Merriweather" w:hAnsi="Merriweather" w:cs="HelveticaNowDisplay Black"/>
          <w:sz w:val="20"/>
          <w:szCs w:val="20"/>
        </w:rPr>
      </w:pPr>
    </w:p>
    <w:p w14:paraId="0A66956C" w14:textId="5F5602D0" w:rsidR="00170A2E" w:rsidRDefault="00170A2E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504268D7" w14:textId="77777777" w:rsidR="00170A2E" w:rsidRDefault="00170A2E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4E46E77B" w14:textId="74F41616" w:rsidR="00170A2E" w:rsidRDefault="00170A2E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4577E48D" w14:textId="538626AD" w:rsidR="008836B4" w:rsidRDefault="008836B4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2A08C28A" w14:textId="76E5C1C5" w:rsidR="008836B4" w:rsidRDefault="008836B4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1C03F232" w14:textId="1D9B02D3" w:rsidR="004117F6" w:rsidRDefault="004117F6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6AC00F00" w14:textId="5124674A" w:rsidR="004117F6" w:rsidRDefault="004117F6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4B575546" w14:textId="43E84904" w:rsidR="00E04313" w:rsidRDefault="00E04313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788BE12E" w14:textId="28AEBEFE" w:rsidR="00E04313" w:rsidRDefault="00E04313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2DF06E3E" w14:textId="50B024FB" w:rsidR="00E04313" w:rsidRDefault="005A7446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  <w:r>
        <w:rPr>
          <w:rFonts w:ascii="Merriweather" w:hAnsi="Merriweather" w:cs="HelveticaNowText Regula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76E2F0" wp14:editId="07E336B4">
                <wp:simplePos x="0" y="0"/>
                <wp:positionH relativeFrom="column">
                  <wp:posOffset>566420</wp:posOffset>
                </wp:positionH>
                <wp:positionV relativeFrom="paragraph">
                  <wp:posOffset>49774</wp:posOffset>
                </wp:positionV>
                <wp:extent cx="5695950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5E2E0" id="Straight Connector 17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3.9pt" to="493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" strokecolor="#ffc000 [3207]">
                <v:stroke dashstyle="dash"/>
              </v:line>
            </w:pict>
          </mc:Fallback>
        </mc:AlternateContent>
      </w:r>
    </w:p>
    <w:p w14:paraId="5BE2885A" w14:textId="40390246" w:rsidR="00E04313" w:rsidRDefault="00E04313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</w:p>
    <w:p w14:paraId="25673DD5" w14:textId="6C3E4497" w:rsidR="00E04313" w:rsidRDefault="00E04313" w:rsidP="005A7446">
      <w:pPr>
        <w:spacing w:after="0"/>
        <w:rPr>
          <w:rFonts w:ascii="Merriweather" w:hAnsi="Merriweather" w:cs="HelveticaNowText Regular"/>
          <w:b/>
          <w:bCs/>
        </w:rPr>
      </w:pPr>
    </w:p>
    <w:p w14:paraId="39B317F3" w14:textId="7C139920" w:rsidR="00515B05" w:rsidRPr="009F6CF8" w:rsidRDefault="0097525E" w:rsidP="0097525E">
      <w:pPr>
        <w:spacing w:after="0"/>
        <w:rPr>
          <w:rFonts w:ascii="Merriweather" w:hAnsi="Merriweather" w:cs="HelveticaNowText Regular"/>
          <w:b/>
          <w:bCs/>
        </w:rPr>
      </w:pPr>
      <w:r>
        <w:rPr>
          <w:rFonts w:ascii="Merriweather" w:hAnsi="Merriweather" w:cs="HelveticaNowText Regular"/>
          <w:b/>
          <w:bCs/>
        </w:rPr>
        <w:t xml:space="preserve">          </w:t>
      </w:r>
      <w:r w:rsidR="00E5592E">
        <w:rPr>
          <w:rFonts w:ascii="Merriweather" w:hAnsi="Merriweather" w:cs="HelveticaNowText Regular"/>
          <w:b/>
          <w:bCs/>
        </w:rPr>
        <w:t>Freelancer - IT Consultant</w:t>
      </w:r>
    </w:p>
    <w:p w14:paraId="26AAA1E4" w14:textId="7A5846FB" w:rsidR="00515B05" w:rsidRDefault="00E5592E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June</w:t>
      </w:r>
      <w:r w:rsidR="00515B05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2020 – </w:t>
      </w:r>
      <w:r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October 2020</w:t>
      </w:r>
      <w:r w:rsidR="00515B05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215401B9" w14:textId="7190DCD3" w:rsidR="00641CC4" w:rsidRDefault="00181035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E6CA7E" wp14:editId="7DD1A57A">
                <wp:simplePos x="0" y="0"/>
                <wp:positionH relativeFrom="column">
                  <wp:posOffset>269240</wp:posOffset>
                </wp:positionH>
                <wp:positionV relativeFrom="paragraph">
                  <wp:posOffset>2546</wp:posOffset>
                </wp:positionV>
                <wp:extent cx="6766560" cy="42100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CDBD80" w14:textId="365E02BE" w:rsidR="00641CC4" w:rsidRPr="004C0CAE" w:rsidRDefault="00641CC4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 w:rsidR="00CF2C00">
                              <w:rPr>
                                <w:noProof/>
                              </w:rPr>
                              <w:drawing>
                                <wp:inline distT="0" distB="0" distL="0" distR="0" wp14:anchorId="32884D5C" wp14:editId="29D6BFE8">
                                  <wp:extent cx="985421" cy="216291"/>
                                  <wp:effectExtent l="0" t="0" r="5715" b="0"/>
                                  <wp:docPr id="75" name="Picture 75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Picture 75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9716" cy="219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2C00">
                              <w:rPr>
                                <w:noProof/>
                              </w:rPr>
                              <w:t xml:space="preserve"> </w:t>
                            </w:r>
                            <w:r w:rsidR="00CF2C00">
                              <w:rPr>
                                <w:noProof/>
                              </w:rPr>
                              <w:drawing>
                                <wp:inline distT="0" distB="0" distL="0" distR="0" wp14:anchorId="7406FC7C" wp14:editId="489F6615">
                                  <wp:extent cx="556627" cy="239698"/>
                                  <wp:effectExtent l="0" t="0" r="0" b="8255"/>
                                  <wp:docPr id="76" name="Picture 76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Picture 76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656" cy="243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0A11">
                              <w:rPr>
                                <w:noProof/>
                              </w:rPr>
                              <w:drawing>
                                <wp:inline distT="0" distB="0" distL="0" distR="0" wp14:anchorId="2A3C4934" wp14:editId="00AC1722">
                                  <wp:extent cx="798991" cy="223700"/>
                                  <wp:effectExtent l="0" t="0" r="1270" b="5080"/>
                                  <wp:docPr id="77" name="Picture 77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Picture 77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570" cy="229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0A11">
                              <w:rPr>
                                <w:noProof/>
                              </w:rPr>
                              <w:t xml:space="preserve"> </w:t>
                            </w:r>
                            <w:r w:rsidR="00630A11">
                              <w:rPr>
                                <w:noProof/>
                              </w:rPr>
                              <w:drawing>
                                <wp:inline distT="0" distB="0" distL="0" distR="0" wp14:anchorId="1350C4B9" wp14:editId="6DA62DEC">
                                  <wp:extent cx="598170" cy="323215"/>
                                  <wp:effectExtent l="0" t="0" r="0" b="635"/>
                                  <wp:docPr id="78" name="Picture 78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Picture 78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170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0A11">
                              <w:rPr>
                                <w:noProof/>
                              </w:rPr>
                              <w:t xml:space="preserve"> </w:t>
                            </w:r>
                            <w:r w:rsidR="00630A11">
                              <w:rPr>
                                <w:noProof/>
                              </w:rPr>
                              <w:drawing>
                                <wp:inline distT="0" distB="0" distL="0" distR="0" wp14:anchorId="0B039E4E" wp14:editId="7B7F1662">
                                  <wp:extent cx="1469254" cy="281252"/>
                                  <wp:effectExtent l="0" t="0" r="0" b="5080"/>
                                  <wp:docPr id="79" name="Picture 79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Picture 79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0246" cy="28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6DF5">
                              <w:rPr>
                                <w:noProof/>
                              </w:rPr>
                              <w:t xml:space="preserve"> </w:t>
                            </w:r>
                            <w:r w:rsidR="00D8509F">
                              <w:rPr>
                                <w:noProof/>
                              </w:rPr>
                              <w:drawing>
                                <wp:inline distT="0" distB="0" distL="0" distR="0" wp14:anchorId="4F9BFD34" wp14:editId="6A026A06">
                                  <wp:extent cx="960120" cy="323215"/>
                                  <wp:effectExtent l="0" t="0" r="0" b="635"/>
                                  <wp:docPr id="80" name="Picture 8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Picture 80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0120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CA7E" id="Text Box 66" o:spid="_x0000_s1058" type="#_x0000_t202" style="position:absolute;left:0;text-align:left;margin-left:21.2pt;margin-top:.2pt;width:532.8pt;height:3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" fillcolor="white [3201]" stroked="f" strokeweight=".5pt">
                <v:textbox>
                  <w:txbxContent>
                    <w:p w14:paraId="04CDBD80" w14:textId="365E02BE" w:rsidR="00641CC4" w:rsidRPr="004C0CAE" w:rsidRDefault="00641CC4">
                      <w:r>
                        <w:t xml:space="preserve"> </w:t>
                      </w:r>
                      <w:r>
                        <w:rPr>
                          <w:noProof/>
                        </w:rPr>
                        <w:t xml:space="preserve">   </w:t>
                      </w:r>
                      <w:r w:rsidR="00CF2C00">
                        <w:rPr>
                          <w:noProof/>
                        </w:rPr>
                        <w:drawing>
                          <wp:inline distT="0" distB="0" distL="0" distR="0" wp14:anchorId="32884D5C" wp14:editId="29D6BFE8">
                            <wp:extent cx="985421" cy="216291"/>
                            <wp:effectExtent l="0" t="0" r="5715" b="0"/>
                            <wp:docPr id="75" name="Picture 75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Picture 75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9716" cy="219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2C00">
                        <w:rPr>
                          <w:noProof/>
                        </w:rPr>
                        <w:t xml:space="preserve"> </w:t>
                      </w:r>
                      <w:r w:rsidR="00CF2C00">
                        <w:rPr>
                          <w:noProof/>
                        </w:rPr>
                        <w:drawing>
                          <wp:inline distT="0" distB="0" distL="0" distR="0" wp14:anchorId="7406FC7C" wp14:editId="489F6615">
                            <wp:extent cx="556627" cy="239698"/>
                            <wp:effectExtent l="0" t="0" r="0" b="8255"/>
                            <wp:docPr id="76" name="Picture 76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Picture 76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656" cy="243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0A11">
                        <w:rPr>
                          <w:noProof/>
                        </w:rPr>
                        <w:drawing>
                          <wp:inline distT="0" distB="0" distL="0" distR="0" wp14:anchorId="2A3C4934" wp14:editId="00AC1722">
                            <wp:extent cx="798991" cy="223700"/>
                            <wp:effectExtent l="0" t="0" r="1270" b="5080"/>
                            <wp:docPr id="77" name="Picture 77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Picture 77" descr="Icon&#10;&#10;Description automatically generated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570" cy="229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0A11">
                        <w:rPr>
                          <w:noProof/>
                        </w:rPr>
                        <w:t xml:space="preserve"> </w:t>
                      </w:r>
                      <w:r w:rsidR="00630A11">
                        <w:rPr>
                          <w:noProof/>
                        </w:rPr>
                        <w:drawing>
                          <wp:inline distT="0" distB="0" distL="0" distR="0" wp14:anchorId="1350C4B9" wp14:editId="6DA62DEC">
                            <wp:extent cx="598170" cy="323215"/>
                            <wp:effectExtent l="0" t="0" r="0" b="635"/>
                            <wp:docPr id="78" name="Picture 78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Picture 78" descr="Logo&#10;&#10;Description automatically generated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170" cy="32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0A11">
                        <w:rPr>
                          <w:noProof/>
                        </w:rPr>
                        <w:t xml:space="preserve"> </w:t>
                      </w:r>
                      <w:r w:rsidR="00630A11">
                        <w:rPr>
                          <w:noProof/>
                        </w:rPr>
                        <w:drawing>
                          <wp:inline distT="0" distB="0" distL="0" distR="0" wp14:anchorId="0B039E4E" wp14:editId="7B7F1662">
                            <wp:extent cx="1469254" cy="281252"/>
                            <wp:effectExtent l="0" t="0" r="0" b="5080"/>
                            <wp:docPr id="79" name="Picture 79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Picture 79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0246" cy="285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6DF5">
                        <w:rPr>
                          <w:noProof/>
                        </w:rPr>
                        <w:t xml:space="preserve"> </w:t>
                      </w:r>
                      <w:r w:rsidR="00D8509F">
                        <w:rPr>
                          <w:noProof/>
                        </w:rPr>
                        <w:drawing>
                          <wp:inline distT="0" distB="0" distL="0" distR="0" wp14:anchorId="4F9BFD34" wp14:editId="6A026A06">
                            <wp:extent cx="960120" cy="323215"/>
                            <wp:effectExtent l="0" t="0" r="0" b="635"/>
                            <wp:docPr id="80" name="Picture 8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Picture 80" descr="Logo&#10;&#10;Description automatically generated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0120" cy="32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0E8A8E" w14:textId="4C7D3625" w:rsidR="00641CC4" w:rsidRDefault="00641CC4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</w:p>
    <w:p w14:paraId="080922A1" w14:textId="1E85411E" w:rsidR="00E5592E" w:rsidRDefault="00E5592E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</w:p>
    <w:p w14:paraId="5B71DFA8" w14:textId="3ECE6194" w:rsidR="00E5592E" w:rsidRDefault="00E5592E" w:rsidP="00E5592E">
      <w:pPr>
        <w:pStyle w:val="ListParagraph"/>
        <w:numPr>
          <w:ilvl w:val="0"/>
          <w:numId w:val="7"/>
        </w:numPr>
        <w:spacing w:after="0"/>
        <w:ind w:left="851"/>
        <w:rPr>
          <w:rFonts w:ascii="Lato" w:hAnsi="Lato"/>
          <w:sz w:val="18"/>
          <w:szCs w:val="18"/>
        </w:rPr>
      </w:pPr>
      <w:r w:rsidRPr="00E5592E">
        <w:rPr>
          <w:rFonts w:ascii="Lato" w:hAnsi="Lato"/>
          <w:sz w:val="18"/>
          <w:szCs w:val="18"/>
        </w:rPr>
        <w:t xml:space="preserve">Undertaken </w:t>
      </w:r>
      <w:r w:rsidR="00641CC4">
        <w:rPr>
          <w:rFonts w:ascii="Lato" w:hAnsi="Lato"/>
          <w:sz w:val="18"/>
          <w:szCs w:val="18"/>
        </w:rPr>
        <w:t>WordPress site migration to cloud and optimization works.</w:t>
      </w:r>
    </w:p>
    <w:p w14:paraId="144FFFD6" w14:textId="0E823F84" w:rsidR="00641CC4" w:rsidRPr="00E5592E" w:rsidRDefault="000443C7" w:rsidP="00E5592E">
      <w:pPr>
        <w:pStyle w:val="ListParagraph"/>
        <w:numPr>
          <w:ilvl w:val="0"/>
          <w:numId w:val="7"/>
        </w:numPr>
        <w:spacing w:after="0"/>
        <w:ind w:left="851"/>
        <w:rPr>
          <w:rFonts w:ascii="Lato" w:hAnsi="Lato"/>
          <w:sz w:val="18"/>
          <w:szCs w:val="18"/>
        </w:rPr>
      </w:pPr>
      <w:r>
        <w:rPr>
          <w:rFonts w:ascii="Merriweather" w:hAnsi="Merriweather" w:cs="HelveticaNowText Regula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3F7544" wp14:editId="3E17EA18">
                <wp:simplePos x="0" y="0"/>
                <wp:positionH relativeFrom="column">
                  <wp:posOffset>471658</wp:posOffset>
                </wp:positionH>
                <wp:positionV relativeFrom="paragraph">
                  <wp:posOffset>301039</wp:posOffset>
                </wp:positionV>
                <wp:extent cx="569595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7548F" id="Straight Connector 19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23.7pt" to="485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" strokecolor="#ffc000 [3207]">
                <v:stroke dashstyle="dash"/>
              </v:line>
            </w:pict>
          </mc:Fallback>
        </mc:AlternateContent>
      </w:r>
      <w:r w:rsidR="00641CC4">
        <w:rPr>
          <w:rFonts w:ascii="Lato" w:hAnsi="Lato"/>
          <w:sz w:val="18"/>
          <w:szCs w:val="18"/>
        </w:rPr>
        <w:t>Developed a video streaming portal that play video from torrents with sub-titles.</w:t>
      </w:r>
    </w:p>
    <w:p w14:paraId="0BFD58A9" w14:textId="0C8DB1C9" w:rsidR="00515B05" w:rsidRDefault="00515B05" w:rsidP="00515B05">
      <w:pPr>
        <w:tabs>
          <w:tab w:val="left" w:pos="941"/>
        </w:tabs>
        <w:rPr>
          <w:rFonts w:ascii="Merriweather" w:hAnsi="Merriweather" w:cs="HelveticaNowDisplay Black"/>
          <w:sz w:val="20"/>
          <w:szCs w:val="20"/>
        </w:rPr>
      </w:pPr>
    </w:p>
    <w:p w14:paraId="32EA3094" w14:textId="77777777" w:rsidR="000812C0" w:rsidRPr="00515B05" w:rsidRDefault="000812C0" w:rsidP="00515B05">
      <w:pPr>
        <w:tabs>
          <w:tab w:val="left" w:pos="941"/>
        </w:tabs>
        <w:rPr>
          <w:rFonts w:ascii="Merriweather" w:hAnsi="Merriweather" w:cs="HelveticaNowDisplay Black"/>
          <w:sz w:val="20"/>
          <w:szCs w:val="20"/>
        </w:rPr>
      </w:pPr>
    </w:p>
    <w:sectPr w:rsidR="000812C0" w:rsidRPr="00515B05" w:rsidSect="009E4F2A">
      <w:pgSz w:w="11906" w:h="16838"/>
      <w:pgMar w:top="340" w:right="1440" w:bottom="144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4A0B" w14:textId="77777777" w:rsidR="00A10DBD" w:rsidRDefault="00A10DBD" w:rsidP="00125E3A">
      <w:pPr>
        <w:spacing w:after="0" w:line="240" w:lineRule="auto"/>
      </w:pPr>
      <w:r>
        <w:separator/>
      </w:r>
    </w:p>
  </w:endnote>
  <w:endnote w:type="continuationSeparator" w:id="0">
    <w:p w14:paraId="12DC1A36" w14:textId="77777777" w:rsidR="00A10DBD" w:rsidRDefault="00A10DBD" w:rsidP="0012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F64B" w14:textId="77777777" w:rsidR="00A10DBD" w:rsidRDefault="00A10DBD" w:rsidP="00125E3A">
      <w:pPr>
        <w:spacing w:after="0" w:line="240" w:lineRule="auto"/>
      </w:pPr>
      <w:r>
        <w:separator/>
      </w:r>
    </w:p>
  </w:footnote>
  <w:footnote w:type="continuationSeparator" w:id="0">
    <w:p w14:paraId="3D9A3A15" w14:textId="77777777" w:rsidR="00A10DBD" w:rsidRDefault="00A10DBD" w:rsidP="0012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85E"/>
    <w:multiLevelType w:val="hybridMultilevel"/>
    <w:tmpl w:val="CE58B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0F58"/>
    <w:multiLevelType w:val="hybridMultilevel"/>
    <w:tmpl w:val="AF8E7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535F"/>
    <w:multiLevelType w:val="hybridMultilevel"/>
    <w:tmpl w:val="605C3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64CA5"/>
    <w:multiLevelType w:val="hybridMultilevel"/>
    <w:tmpl w:val="8E4C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2587A"/>
    <w:multiLevelType w:val="hybridMultilevel"/>
    <w:tmpl w:val="35403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6031"/>
    <w:multiLevelType w:val="hybridMultilevel"/>
    <w:tmpl w:val="E432DE1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CB32E5D"/>
    <w:multiLevelType w:val="hybridMultilevel"/>
    <w:tmpl w:val="C5E6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25FC3"/>
    <w:multiLevelType w:val="hybridMultilevel"/>
    <w:tmpl w:val="07EE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20DB1"/>
    <w:multiLevelType w:val="hybridMultilevel"/>
    <w:tmpl w:val="C2305B72"/>
    <w:lvl w:ilvl="0" w:tplc="968A9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B034F"/>
    <w:multiLevelType w:val="hybridMultilevel"/>
    <w:tmpl w:val="18D286B8"/>
    <w:lvl w:ilvl="0" w:tplc="968A978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B5A8F"/>
    <w:multiLevelType w:val="hybridMultilevel"/>
    <w:tmpl w:val="B1DCB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12DED"/>
    <w:rsid w:val="000443C7"/>
    <w:rsid w:val="00077434"/>
    <w:rsid w:val="000812C0"/>
    <w:rsid w:val="000B2127"/>
    <w:rsid w:val="000C208F"/>
    <w:rsid w:val="000C3E27"/>
    <w:rsid w:val="00101E36"/>
    <w:rsid w:val="00114D0F"/>
    <w:rsid w:val="00116F97"/>
    <w:rsid w:val="00125E3A"/>
    <w:rsid w:val="001336F4"/>
    <w:rsid w:val="001340C4"/>
    <w:rsid w:val="00153B4F"/>
    <w:rsid w:val="00170A2E"/>
    <w:rsid w:val="00170D42"/>
    <w:rsid w:val="00181035"/>
    <w:rsid w:val="001813C8"/>
    <w:rsid w:val="00195D6E"/>
    <w:rsid w:val="001A2892"/>
    <w:rsid w:val="001B07FA"/>
    <w:rsid w:val="001E5406"/>
    <w:rsid w:val="001E5CB7"/>
    <w:rsid w:val="002158BA"/>
    <w:rsid w:val="00222735"/>
    <w:rsid w:val="0025018F"/>
    <w:rsid w:val="00260447"/>
    <w:rsid w:val="00283194"/>
    <w:rsid w:val="002B203D"/>
    <w:rsid w:val="002C0A14"/>
    <w:rsid w:val="002F43AB"/>
    <w:rsid w:val="00304BE3"/>
    <w:rsid w:val="00313719"/>
    <w:rsid w:val="003304EE"/>
    <w:rsid w:val="00375EB6"/>
    <w:rsid w:val="00377E4E"/>
    <w:rsid w:val="003D4C05"/>
    <w:rsid w:val="003E23F4"/>
    <w:rsid w:val="004117F6"/>
    <w:rsid w:val="004123A2"/>
    <w:rsid w:val="00424F37"/>
    <w:rsid w:val="004728A4"/>
    <w:rsid w:val="004C0CAE"/>
    <w:rsid w:val="004D713E"/>
    <w:rsid w:val="004E7083"/>
    <w:rsid w:val="004F0DDD"/>
    <w:rsid w:val="00515B05"/>
    <w:rsid w:val="0053229C"/>
    <w:rsid w:val="00557BCB"/>
    <w:rsid w:val="0058293D"/>
    <w:rsid w:val="00584212"/>
    <w:rsid w:val="00587D38"/>
    <w:rsid w:val="0059409C"/>
    <w:rsid w:val="0059493F"/>
    <w:rsid w:val="005A7446"/>
    <w:rsid w:val="005A7DEA"/>
    <w:rsid w:val="005B64E0"/>
    <w:rsid w:val="005B74DF"/>
    <w:rsid w:val="005D62DA"/>
    <w:rsid w:val="005F78C5"/>
    <w:rsid w:val="00630A11"/>
    <w:rsid w:val="00637E26"/>
    <w:rsid w:val="00641CC4"/>
    <w:rsid w:val="0067059F"/>
    <w:rsid w:val="00672E85"/>
    <w:rsid w:val="00676967"/>
    <w:rsid w:val="006A50BA"/>
    <w:rsid w:val="007002AD"/>
    <w:rsid w:val="00721F1C"/>
    <w:rsid w:val="00752515"/>
    <w:rsid w:val="00764900"/>
    <w:rsid w:val="00771183"/>
    <w:rsid w:val="007717C4"/>
    <w:rsid w:val="00800940"/>
    <w:rsid w:val="008067D6"/>
    <w:rsid w:val="00835E7F"/>
    <w:rsid w:val="008418A8"/>
    <w:rsid w:val="00871047"/>
    <w:rsid w:val="00873269"/>
    <w:rsid w:val="008836B4"/>
    <w:rsid w:val="00883812"/>
    <w:rsid w:val="008A0DDC"/>
    <w:rsid w:val="008F1E70"/>
    <w:rsid w:val="008F597B"/>
    <w:rsid w:val="00904633"/>
    <w:rsid w:val="0094079F"/>
    <w:rsid w:val="00964EC5"/>
    <w:rsid w:val="0097525E"/>
    <w:rsid w:val="009B0900"/>
    <w:rsid w:val="009B6CB8"/>
    <w:rsid w:val="009C4B47"/>
    <w:rsid w:val="009E4F2A"/>
    <w:rsid w:val="009F5941"/>
    <w:rsid w:val="009F6CF8"/>
    <w:rsid w:val="00A05D47"/>
    <w:rsid w:val="00A10DBD"/>
    <w:rsid w:val="00A3121E"/>
    <w:rsid w:val="00A33E48"/>
    <w:rsid w:val="00A34BF5"/>
    <w:rsid w:val="00A50F53"/>
    <w:rsid w:val="00A64ED6"/>
    <w:rsid w:val="00A73373"/>
    <w:rsid w:val="00A75974"/>
    <w:rsid w:val="00A91F61"/>
    <w:rsid w:val="00A96DF5"/>
    <w:rsid w:val="00AA1CBB"/>
    <w:rsid w:val="00AE25A5"/>
    <w:rsid w:val="00B07FA3"/>
    <w:rsid w:val="00B64AA1"/>
    <w:rsid w:val="00B749EE"/>
    <w:rsid w:val="00B77E34"/>
    <w:rsid w:val="00BC6DC1"/>
    <w:rsid w:val="00C00C7D"/>
    <w:rsid w:val="00C63C33"/>
    <w:rsid w:val="00C86FCD"/>
    <w:rsid w:val="00CE4F5A"/>
    <w:rsid w:val="00CE6AE9"/>
    <w:rsid w:val="00CF2C00"/>
    <w:rsid w:val="00CF67E4"/>
    <w:rsid w:val="00D10C07"/>
    <w:rsid w:val="00D214F2"/>
    <w:rsid w:val="00D35B62"/>
    <w:rsid w:val="00D41F09"/>
    <w:rsid w:val="00D568AF"/>
    <w:rsid w:val="00D72A75"/>
    <w:rsid w:val="00D81F29"/>
    <w:rsid w:val="00D82491"/>
    <w:rsid w:val="00D8324A"/>
    <w:rsid w:val="00D84CC9"/>
    <w:rsid w:val="00D8509F"/>
    <w:rsid w:val="00DC2B8E"/>
    <w:rsid w:val="00DC5C68"/>
    <w:rsid w:val="00DF0876"/>
    <w:rsid w:val="00DF3AC4"/>
    <w:rsid w:val="00E04313"/>
    <w:rsid w:val="00E27154"/>
    <w:rsid w:val="00E54A2E"/>
    <w:rsid w:val="00E5592E"/>
    <w:rsid w:val="00EB2EAC"/>
    <w:rsid w:val="00ED0DBC"/>
    <w:rsid w:val="00ED0EB3"/>
    <w:rsid w:val="00F35422"/>
    <w:rsid w:val="00F910D5"/>
    <w:rsid w:val="00FB10B9"/>
    <w:rsid w:val="00FC7ECC"/>
    <w:rsid w:val="00FD2051"/>
    <w:rsid w:val="00FF475F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B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3A"/>
  </w:style>
  <w:style w:type="paragraph" w:styleId="Footer">
    <w:name w:val="footer"/>
    <w:basedOn w:val="Normal"/>
    <w:link w:val="Foot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hyperlink" Target="mailto:riyas@realtech.dev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iyas@realtech.dev" TargetMode="External"/><Relationship Id="rId22" Type="http://schemas.openxmlformats.org/officeDocument/2006/relationships/image" Target="media/image14.jp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58</cp:revision>
  <cp:lastPrinted>2021-11-23T12:44:00Z</cp:lastPrinted>
  <dcterms:created xsi:type="dcterms:W3CDTF">2021-11-22T14:56:00Z</dcterms:created>
  <dcterms:modified xsi:type="dcterms:W3CDTF">2021-11-23T13:02:00Z</dcterms:modified>
</cp:coreProperties>
</file>