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AF" w:rsidRDefault="00D563AF">
      <w:bookmarkStart w:id="0" w:name="_GoBack"/>
      <w:bookmarkEnd w:id="0"/>
      <w:r>
        <w:t>1)</w:t>
      </w:r>
    </w:p>
    <w:p w:rsidR="00D563AF" w:rsidRDefault="00432E8F">
      <w:r>
        <w:rPr>
          <w:noProof/>
        </w:rPr>
        <w:drawing>
          <wp:inline distT="0" distB="0" distL="0" distR="0" wp14:anchorId="793E246C" wp14:editId="5439F50E">
            <wp:extent cx="6530873" cy="2423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344" cy="24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AF">
        <w:br/>
        <w:t>2)</w:t>
      </w:r>
    </w:p>
    <w:p w:rsidR="00A556EB" w:rsidRDefault="00432E8F">
      <w:r>
        <w:rPr>
          <w:noProof/>
        </w:rPr>
        <w:drawing>
          <wp:inline distT="0" distB="0" distL="0" distR="0" wp14:anchorId="12049E5E" wp14:editId="40EA0136">
            <wp:extent cx="6462727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821" cy="20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AF">
        <w:br/>
      </w:r>
      <w:r w:rsidR="00D563AF">
        <w:br/>
      </w:r>
      <w:r w:rsidR="00D563AF">
        <w:br/>
      </w:r>
      <w:r w:rsidR="00D563AF">
        <w:br/>
      </w:r>
      <w:r w:rsidR="00D563AF">
        <w:br/>
      </w:r>
      <w:r w:rsidR="00BE20CA">
        <w:t>3</w:t>
      </w:r>
      <w:r>
        <w:t>)</w:t>
      </w:r>
    </w:p>
    <w:p w:rsidR="00D563AF" w:rsidRDefault="00D563AF"/>
    <w:p w:rsidR="00D563AF" w:rsidRPr="00D94492" w:rsidRDefault="00432E8F">
      <w:pPr>
        <w:rPr>
          <w:lang w:val="en-US"/>
        </w:rPr>
      </w:pPr>
      <w:r>
        <w:rPr>
          <w:noProof/>
        </w:rPr>
        <w:drawing>
          <wp:inline distT="0" distB="0" distL="0" distR="0" wp14:anchorId="1F0016C3" wp14:editId="4BA2BE26">
            <wp:extent cx="6465769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415" cy="18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Default="00D563AF"/>
    <w:p w:rsidR="00D563AF" w:rsidRPr="00BE20CA" w:rsidRDefault="00BE20CA">
      <w:pPr>
        <w:rPr>
          <w:lang w:val="en-US"/>
        </w:rPr>
      </w:pPr>
      <w:r>
        <w:rPr>
          <w:lang w:val="en-US"/>
        </w:rPr>
        <w:t>4)</w:t>
      </w:r>
      <w:r w:rsidRPr="00BE20C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E20CA">
        <w:rPr>
          <w:noProof/>
        </w:rPr>
        <w:drawing>
          <wp:inline distT="0" distB="0" distL="0" distR="0">
            <wp:extent cx="6368026" cy="2072640"/>
            <wp:effectExtent l="0" t="0" r="0" b="3810"/>
            <wp:docPr id="2" name="Рисунок 2" descr="E:\ИС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СТ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14" cy="20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75" w:rsidRDefault="009E7C75">
      <w:pPr>
        <w:rPr>
          <w:lang w:val="en-US"/>
        </w:rPr>
      </w:pPr>
    </w:p>
    <w:p w:rsidR="009E7C75" w:rsidRDefault="009E7C75">
      <w:pPr>
        <w:rPr>
          <w:lang w:val="en-US"/>
        </w:rPr>
      </w:pPr>
    </w:p>
    <w:p w:rsidR="009E7C75" w:rsidRDefault="009E7C75">
      <w:pPr>
        <w:rPr>
          <w:lang w:val="en-US"/>
        </w:rPr>
      </w:pPr>
    </w:p>
    <w:p w:rsidR="00D563AF" w:rsidRDefault="00BE20CA">
      <w:pPr>
        <w:rPr>
          <w:lang w:val="en-US"/>
        </w:rPr>
      </w:pPr>
      <w:r>
        <w:rPr>
          <w:lang w:val="en-US"/>
        </w:rPr>
        <w:t>5)</w:t>
      </w:r>
      <w:r w:rsidR="00BF09E9" w:rsidRPr="00BF09E9">
        <w:rPr>
          <w:noProof/>
        </w:rPr>
        <w:t xml:space="preserve"> </w:t>
      </w:r>
      <w:r w:rsidR="00BF09E9">
        <w:rPr>
          <w:noProof/>
        </w:rPr>
        <w:drawing>
          <wp:inline distT="0" distB="0" distL="0" distR="0" wp14:anchorId="7DB53C55" wp14:editId="481A259F">
            <wp:extent cx="5940425" cy="2765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E9" w:rsidRDefault="00BF09E9">
      <w:pPr>
        <w:rPr>
          <w:lang w:val="en-US"/>
        </w:rPr>
      </w:pPr>
    </w:p>
    <w:p w:rsidR="00BF09E9" w:rsidRDefault="00BF09E9">
      <w:pPr>
        <w:rPr>
          <w:lang w:val="en-US"/>
        </w:rPr>
      </w:pPr>
    </w:p>
    <w:p w:rsidR="00BE20CA" w:rsidRPr="00BE20CA" w:rsidRDefault="00BE20CA">
      <w:pPr>
        <w:rPr>
          <w:lang w:val="en-US"/>
        </w:rPr>
      </w:pPr>
      <w:r>
        <w:rPr>
          <w:lang w:val="en-US"/>
        </w:rPr>
        <w:lastRenderedPageBreak/>
        <w:t>6)</w:t>
      </w:r>
      <w:r w:rsidR="00BF09E9" w:rsidRPr="00BF09E9">
        <w:rPr>
          <w:noProof/>
        </w:rPr>
        <w:t xml:space="preserve"> </w:t>
      </w:r>
      <w:r w:rsidR="00BF09E9">
        <w:rPr>
          <w:noProof/>
        </w:rPr>
        <w:drawing>
          <wp:inline distT="0" distB="0" distL="0" distR="0" wp14:anchorId="77FE51C2" wp14:editId="6E2898FE">
            <wp:extent cx="5940425" cy="2607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CA" w:rsidRPr="00BE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8E"/>
    <w:rsid w:val="00122196"/>
    <w:rsid w:val="002C7CD8"/>
    <w:rsid w:val="00432E8F"/>
    <w:rsid w:val="00467749"/>
    <w:rsid w:val="009E7C75"/>
    <w:rsid w:val="00A556EB"/>
    <w:rsid w:val="00BE20CA"/>
    <w:rsid w:val="00BF09E9"/>
    <w:rsid w:val="00D563AF"/>
    <w:rsid w:val="00D94492"/>
    <w:rsid w:val="00D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DA95C-6308-417C-968B-2DA66EBE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Итаев</dc:creator>
  <cp:keywords/>
  <dc:description/>
  <cp:lastModifiedBy>Амир Итаев</cp:lastModifiedBy>
  <cp:revision>7</cp:revision>
  <dcterms:created xsi:type="dcterms:W3CDTF">2023-11-23T14:57:00Z</dcterms:created>
  <dcterms:modified xsi:type="dcterms:W3CDTF">2024-05-28T16:17:00Z</dcterms:modified>
</cp:coreProperties>
</file>