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ECD91" w14:textId="54DA8E32" w:rsidR="00383359" w:rsidRDefault="00383359" w:rsidP="00383359">
      <w:r>
        <w:t>Ujikom = Simulasi</w:t>
      </w:r>
    </w:p>
    <w:p w14:paraId="59499A30" w14:textId="661BC0D7" w:rsidR="00383359" w:rsidRDefault="00383359" w:rsidP="00383359">
      <w:r>
        <w:t>Tugas 3: Syarat untuk lanjut ke Ujikom percepat.</w:t>
      </w:r>
    </w:p>
    <w:p w14:paraId="3BAB208C" w14:textId="51C1D6F7" w:rsidR="00383359" w:rsidRDefault="00383359" w:rsidP="00383359">
      <w:r>
        <w:t>Ujikom junior= Cisco Packet Tracer.</w:t>
      </w:r>
    </w:p>
    <w:p w14:paraId="6411DCA8" w14:textId="2722685C" w:rsidR="00383359" w:rsidRDefault="00383359" w:rsidP="00383359">
      <w:r>
        <w:t>Assesor, Bisa dosen pelatih/dosen lain.</w:t>
      </w:r>
    </w:p>
    <w:p w14:paraId="286F3764" w14:textId="77777777" w:rsidR="00383359" w:rsidRDefault="00383359" w:rsidP="00383359"/>
    <w:p w14:paraId="58FDC48E" w14:textId="7FB39BDC" w:rsidR="00383359" w:rsidRDefault="00383359" w:rsidP="00383359">
      <w:r>
        <w:t>Bab Besar:</w:t>
      </w:r>
    </w:p>
    <w:p w14:paraId="0F6F705E" w14:textId="7D05BB36" w:rsidR="00383359" w:rsidRDefault="00383359" w:rsidP="00383359">
      <w:r>
        <w:t>Merancang jaringan.</w:t>
      </w:r>
    </w:p>
    <w:p w14:paraId="1CE207A2" w14:textId="6E8FEAF9" w:rsidR="00383359" w:rsidRDefault="00383359" w:rsidP="00383359">
      <w:r>
        <w:t>Setting konfigurasi. IP dinamic</w:t>
      </w:r>
    </w:p>
    <w:p w14:paraId="1DEA9BD9" w14:textId="2B61CA44" w:rsidR="00383359" w:rsidRDefault="00383359" w:rsidP="00383359">
      <w:r>
        <w:t>Troubleshoot. Buat masalah trus dipecahkan.</w:t>
      </w:r>
    </w:p>
    <w:p w14:paraId="185879CC" w14:textId="6683B74C" w:rsidR="00383359" w:rsidRDefault="00383359" w:rsidP="00383359">
      <w:r>
        <w:t>Backup restore.</w:t>
      </w:r>
    </w:p>
    <w:p w14:paraId="28EA367C" w14:textId="1E9A1DEF" w:rsidR="00383359" w:rsidRDefault="00383359" w:rsidP="00383359">
      <w:r>
        <w:t>Dokumentasi pdf dikumpulkan.</w:t>
      </w:r>
    </w:p>
    <w:p w14:paraId="62D0CF75" w14:textId="7F04C1C4" w:rsidR="00383359" w:rsidRDefault="001C635B" w:rsidP="00383359">
      <w:r>
        <w:t>Kirim jam 9 malam.</w:t>
      </w:r>
    </w:p>
    <w:p w14:paraId="01D8DC41" w14:textId="77777777" w:rsidR="001C635B" w:rsidRDefault="001C635B" w:rsidP="00383359"/>
    <w:tbl>
      <w:tblPr>
        <w:tblW w:w="11320" w:type="dxa"/>
        <w:tblLook w:val="04A0" w:firstRow="1" w:lastRow="0" w:firstColumn="1" w:lastColumn="0" w:noHBand="0" w:noVBand="1"/>
      </w:tblPr>
      <w:tblGrid>
        <w:gridCol w:w="960"/>
        <w:gridCol w:w="8640"/>
        <w:gridCol w:w="1110"/>
        <w:gridCol w:w="950"/>
      </w:tblGrid>
      <w:tr w:rsidR="00383359" w:rsidRPr="00EA538C" w14:paraId="0A8FC0E7" w14:textId="77777777" w:rsidTr="005405CD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0B2C1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 Urut</w:t>
            </w:r>
          </w:p>
        </w:tc>
        <w:tc>
          <w:tcPr>
            <w:tcW w:w="8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66C0F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Nama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3C09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Penilaian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1524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Catatan</w:t>
            </w:r>
          </w:p>
        </w:tc>
      </w:tr>
      <w:tr w:rsidR="00383359" w:rsidRPr="00EA538C" w14:paraId="1458A24D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0195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19CA7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(J.611000.003.02) - Merancang topologi jaringan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7F3F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55FC9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4EB042AE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71640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D6A84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Menentukan kebutuhan pengguna secara keseluruhan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3EEA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859B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0F05483A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AEFF7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4C001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Membuat spesifikasi topologi jaringan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C811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62EFC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5B4BEA99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081E8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47AE6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(J.611000.006.01 ) - Merancang keamanan jaringan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8652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CDD8B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0ADEA988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C5E7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BEBFD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Mendefinisikan risikokeamanan jaringan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8FDD0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D12D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37894411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A7564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62C88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Menganalisis risiko keamanan jaringan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47E2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60D9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331C1B81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514D9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D860C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Membuat rancangan keamanan jaringan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638F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43FB0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1AFC4BD4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7F22A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lastRenderedPageBreak/>
              <w:t>3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207FB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(J.611000.014.02 ) - Mengkonfigurasi routing pada perangkat jaringan antar autonomous system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F00B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90E3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3F40D418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5C50D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57709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Mengkonfigurasi router pada stub AS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48303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2F5EA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5986CF8E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57E80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2CFEA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Mengkonfigurasi router pada multi-home AS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F0E90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79E2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1206A244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56F8D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53C74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Mengkonfigurasi router pada core AS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D0BE1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7322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43A76A12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BC60C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98ECE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(J.611000.015.01 ) - Memonitor keamanan dan pengaturan akun pengguna dalam jaringan komputer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4382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2C7C9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12ED7955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D1EB7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014B8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Mengidentifikasi dan memodifikasi akun pengguna agar selalu terkendali.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A034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97B2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2C6F11AE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47A69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8E164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Memastikan akses yang aman ke file dan sumber daya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8B9A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7575B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40EE4BB3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60EF6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C989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Mengembangkan Service Level Agreement (Perjanjian Tingkat Layanan) atau SLA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6243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87D8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756E6607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F0F7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AEC87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(J.611000.016.02) - Mengatasi serangan pada jaringan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C4BE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94B9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691440CE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D1F2B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7B94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Mengidentifikasi jenis serangan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B721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4912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577CB795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7160C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5A3D3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Menghentikan serangan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AAD9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0E76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18EC9396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BAC7D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1DAF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Melakukan proses pemulihan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0C073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01F9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4D7CBA64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6AB26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0997D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Melakukan dokumentasi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0B3B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A077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03F4BE7F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75AE8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7422F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(J.611000.017.01) - Mengidentifikasi sumber kerusakan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2DEFD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1688E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2AB65987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CB65F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D491B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Menyiapkan data dukumentasi dari jaringan yang bermasalah.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6E8B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FAD41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3B734706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54B63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9E968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Menganalisis problem dari sisi end point secara logical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C2FD1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5A7E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63B52289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944F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E8074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Mengidentifikasi problem secara physical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AF3E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B3D6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4A941070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ABD1C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9EC2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(J.611000.018.01) - Memperbaiki kerusakan konfigurasi jaringan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4C2C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09B3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3A7160BA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76EA2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BFD71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Mendefinisikan masalah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6A18E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A5B2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4D68DFDF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888DA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6DF66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Mengumpulkan fakta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51B7B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05D6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283DEFC1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154E3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2715D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Menganalisis informasi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3E204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7636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076E1785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37595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2D75B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Memperbaiki kerusakan konfigurasi jaringan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8C35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BB867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37AB3D45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90376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69DE9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Mendokumentasikan tindakan terhadap perbaikan kerusakan konfigurasi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4B787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A59D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777D621B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A539D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675D2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(J.611000.020.01) - Mengoptimalkan kinerja sistem jaringan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AD37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EC1A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7815432B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99CA6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B4313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Mengidentifikasi kinerja sistem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27A3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7C3F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1443F0D3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EB0FF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0186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Menentukan metode untuk memperbaikikinerja sistem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582F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FC923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74299251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A8F78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EA6A4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Mengatur sistem dan memonitor kinerja sistem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BB652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5256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6679244E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2EE6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728F7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Mendokumentasikan tindakan mengoptimalkan sistem jaringan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B4580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1B10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3A24B192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A8F7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lastRenderedPageBreak/>
              <w:t>9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E365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(J.611000.022.01) - Melakukan backup dan restore konfigurasi perangkat jaringan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8777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97AD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22524D1C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D1332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620E1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Menentukan data penting yang harus dibackup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84F06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C799C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42296154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4F32D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1F48B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Melakukan restore konfigurasi perangkat jaringan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4141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1C66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383359" w:rsidRPr="00EA538C" w14:paraId="4A7475FE" w14:textId="77777777" w:rsidTr="005405C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7990D" w14:textId="77777777" w:rsidR="00383359" w:rsidRPr="00EA538C" w:rsidRDefault="00383359" w:rsidP="00540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750C8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Mengembangkan prosedur backup dan restore konfigurasi jaringan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BFF4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CF6D" w14:textId="77777777" w:rsidR="00383359" w:rsidRPr="00EA538C" w:rsidRDefault="00383359" w:rsidP="00540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A53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</w:tbl>
    <w:p w14:paraId="5D413F27" w14:textId="77777777" w:rsidR="00383359" w:rsidRPr="00383359" w:rsidRDefault="00383359" w:rsidP="00383359"/>
    <w:sectPr w:rsidR="00383359" w:rsidRPr="00383359" w:rsidSect="00EA53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8C"/>
    <w:rsid w:val="001C635B"/>
    <w:rsid w:val="00383359"/>
    <w:rsid w:val="00543CE4"/>
    <w:rsid w:val="00EA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9E5DE"/>
  <w15:chartTrackingRefBased/>
  <w15:docId w15:val="{DC76C38F-FE2B-40FD-919D-F5866929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538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53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2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2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5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39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51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7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602666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16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646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477657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53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432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9664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05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111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11127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0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750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31341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601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109016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5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957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9018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87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951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02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8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4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1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83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23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9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45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47014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12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22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93117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08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43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76797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13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32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1928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51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28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3173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18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75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36273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8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24585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76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56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90878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39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65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76091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1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86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35829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22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1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41582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509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49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197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2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29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23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83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827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13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25627">
                          <w:marLeft w:val="0"/>
                          <w:marRight w:val="24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1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05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9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52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9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34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3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9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82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01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0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81799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74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556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21816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04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775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92114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69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622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37567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77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2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95622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66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8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87078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7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25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73878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274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10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591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2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3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69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45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58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00289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173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74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04116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74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73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62603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25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09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98938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14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50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74053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38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7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48294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01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57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41933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10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36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79793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80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0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41829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37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7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13824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2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42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67849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65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80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892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10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68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65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33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22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063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86402">
                          <w:marLeft w:val="0"/>
                          <w:marRight w:val="24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45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FQ 0011</dc:creator>
  <cp:keywords/>
  <dc:description/>
  <cp:lastModifiedBy>FQ 0011</cp:lastModifiedBy>
  <cp:revision>2</cp:revision>
  <dcterms:created xsi:type="dcterms:W3CDTF">2023-11-12T02:00:00Z</dcterms:created>
  <dcterms:modified xsi:type="dcterms:W3CDTF">2023-11-12T02:41:00Z</dcterms:modified>
</cp:coreProperties>
</file>