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C6C0" w14:textId="77777777" w:rsidR="00AA3BDD" w:rsidRPr="00DD3B17" w:rsidRDefault="00F93976" w:rsidP="007163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AA3BDD" w:rsidRPr="00DD3B17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1E809FB9" w14:textId="77777777" w:rsidR="00AA3BDD" w:rsidRPr="00DD32D1" w:rsidRDefault="00AA3BDD" w:rsidP="00287D30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D3B17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477C4C4E" w14:textId="77777777" w:rsidR="00AA3BDD" w:rsidRPr="00E97201" w:rsidRDefault="00AA3BDD" w:rsidP="00E972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7201">
        <w:rPr>
          <w:rFonts w:ascii="Times New Roman" w:hAnsi="Times New Roman" w:cs="Times New Roman"/>
          <w:b/>
          <w:sz w:val="24"/>
          <w:szCs w:val="24"/>
        </w:rPr>
        <w:t>Latar Belakang</w:t>
      </w:r>
      <w:r w:rsidRPr="00E97201">
        <w:rPr>
          <w:rFonts w:ascii="Times New Roman" w:hAnsi="Times New Roman" w:cs="Times New Roman"/>
          <w:sz w:val="24"/>
          <w:szCs w:val="24"/>
        </w:rPr>
        <w:t xml:space="preserve"> </w:t>
      </w:r>
      <w:r w:rsidR="00FA055F">
        <w:rPr>
          <w:rFonts w:ascii="Times New Roman" w:hAnsi="Times New Roman" w:cs="Times New Roman"/>
          <w:b/>
          <w:sz w:val="24"/>
          <w:szCs w:val="24"/>
          <w:lang w:val="id-ID"/>
        </w:rPr>
        <w:t>Masalah</w:t>
      </w:r>
    </w:p>
    <w:p w14:paraId="06882CD9" w14:textId="77777777" w:rsidR="00F9739B" w:rsidRDefault="00F9739B" w:rsidP="00F9739B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Seiring dengan berkembangnya teknik pemesanan saat ini, banyak organisasi yang saling berkompetensi dalam menerapkan teknik pemesanan agar mencapai waktu yang efektif dan efisien.</w:t>
      </w:r>
    </w:p>
    <w:p w14:paraId="312D3283" w14:textId="77777777" w:rsidR="00925AE7" w:rsidRDefault="00884BF4" w:rsidP="00884BF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BF4">
        <w:rPr>
          <w:rFonts w:ascii="Times New Roman" w:hAnsi="Times New Roman" w:cs="Times New Roman"/>
          <w:sz w:val="24"/>
          <w:szCs w:val="24"/>
          <w:lang w:val="id-ID"/>
        </w:rPr>
        <w:t>Kiddos Catering merupakan usaha yang bergerak dibidang jasa boga</w:t>
      </w:r>
      <w:r w:rsidR="001239C3">
        <w:t xml:space="preserve">,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>usaha kuliner yang bertempat</w:t>
      </w:r>
      <w:r w:rsidR="0084692F">
        <w:rPr>
          <w:rFonts w:ascii="Times New Roman" w:hAnsi="Times New Roman" w:cs="Times New Roman"/>
          <w:sz w:val="24"/>
          <w:szCs w:val="24"/>
          <w:lang w:val="id-ID"/>
        </w:rPr>
        <w:t xml:space="preserve"> di Komplek Pepabri Blok. D No.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 xml:space="preserve">18 Kelurahan </w:t>
      </w:r>
      <w:r w:rsidR="00F9739B">
        <w:rPr>
          <w:rFonts w:ascii="Times New Roman" w:hAnsi="Times New Roman" w:cs="Times New Roman"/>
          <w:sz w:val="24"/>
          <w:szCs w:val="24"/>
          <w:lang w:val="id-ID"/>
        </w:rPr>
        <w:t>Panggung Jati, Kuranji – Serang dan menerapkan teknik pemesanan dalam proses bisinisnya.</w:t>
      </w:r>
    </w:p>
    <w:p w14:paraId="2DF78F7A" w14:textId="77777777" w:rsidR="00925AE7" w:rsidRDefault="00884BF4" w:rsidP="00925AE7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4BF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>Jasa Kiddos Catering  dibagi menjadi beberapa segmen berdasarkan t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 xml:space="preserve">empatnya, salah satunya </w:t>
      </w:r>
      <w:r w:rsidR="00925AE7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 xml:space="preserve"> Sekolah 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 xml:space="preserve">yaitu </w:t>
      </w:r>
      <w:r w:rsidR="00925AE7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 xml:space="preserve"> makan</w:t>
      </w:r>
      <w:r w:rsidR="00A03A37">
        <w:rPr>
          <w:rFonts w:ascii="Times New Roman" w:hAnsi="Times New Roman" w:cs="Times New Roman"/>
          <w:sz w:val="24"/>
          <w:szCs w:val="24"/>
          <w:lang w:val="id-ID"/>
        </w:rPr>
        <w:t xml:space="preserve"> bulanan</w:t>
      </w:r>
      <w:r w:rsidR="00F9739B">
        <w:rPr>
          <w:rFonts w:ascii="Times New Roman" w:hAnsi="Times New Roman" w:cs="Times New Roman"/>
          <w:sz w:val="24"/>
          <w:szCs w:val="24"/>
          <w:lang w:val="id-ID"/>
        </w:rPr>
        <w:t xml:space="preserve"> pagi atau </w:t>
      </w:r>
      <w:r w:rsidR="008220C5">
        <w:rPr>
          <w:rFonts w:ascii="Times New Roman" w:hAnsi="Times New Roman" w:cs="Times New Roman"/>
          <w:sz w:val="24"/>
          <w:szCs w:val="24"/>
          <w:lang w:val="id-ID"/>
        </w:rPr>
        <w:t>siang untuk Anak sekolah yang b</w:t>
      </w:r>
      <w:r w:rsidR="00925AE7" w:rsidRPr="00925AE7">
        <w:rPr>
          <w:rFonts w:ascii="Times New Roman" w:hAnsi="Times New Roman" w:cs="Times New Roman"/>
          <w:sz w:val="24"/>
          <w:szCs w:val="24"/>
          <w:lang w:val="id-ID"/>
        </w:rPr>
        <w:t>iasanya disajikan dalam kota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>k bekal makan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095A83" w:rsidRPr="00FA055F">
        <w:rPr>
          <w:rFonts w:ascii="Times New Roman" w:hAnsi="Times New Roman" w:cs="Times New Roman"/>
          <w:i/>
          <w:sz w:val="24"/>
          <w:szCs w:val="24"/>
          <w:lang w:val="id-ID"/>
        </w:rPr>
        <w:t>Lunch</w:t>
      </w:r>
      <w:r w:rsidR="00F9739B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095A83" w:rsidRPr="00FA055F">
        <w:rPr>
          <w:rFonts w:ascii="Times New Roman" w:hAnsi="Times New Roman" w:cs="Times New Roman"/>
          <w:i/>
          <w:sz w:val="24"/>
          <w:szCs w:val="24"/>
          <w:lang w:val="id-ID"/>
        </w:rPr>
        <w:t>box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925AE7">
        <w:rPr>
          <w:rFonts w:ascii="Times New Roman" w:hAnsi="Times New Roman" w:cs="Times New Roman"/>
          <w:sz w:val="24"/>
          <w:szCs w:val="24"/>
          <w:lang w:val="id-ID"/>
        </w:rPr>
        <w:t xml:space="preserve"> khusus anak-anak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FA055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D480487" w14:textId="77777777" w:rsidR="003715DC" w:rsidRDefault="008220C5" w:rsidP="003715DC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Kiddos Catering memiliki sub 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 w:rsidR="00A92FA5">
        <w:rPr>
          <w:rFonts w:ascii="Times New Roman" w:hAnsi="Times New Roman" w:cs="Times New Roman"/>
          <w:sz w:val="24"/>
          <w:szCs w:val="24"/>
          <w:lang w:val="id-ID"/>
        </w:rPr>
        <w:t xml:space="preserve">kerja </w:t>
      </w:r>
      <w:r>
        <w:rPr>
          <w:rFonts w:ascii="Times New Roman" w:hAnsi="Times New Roman" w:cs="Times New Roman"/>
          <w:sz w:val="24"/>
          <w:szCs w:val="24"/>
          <w:lang w:val="id-ID"/>
        </w:rPr>
        <w:t>yaitu A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dministrator, </w:t>
      </w:r>
      <w:r>
        <w:rPr>
          <w:rFonts w:ascii="Times New Roman" w:hAnsi="Times New Roman" w:cs="Times New Roman"/>
          <w:sz w:val="24"/>
          <w:szCs w:val="24"/>
          <w:lang w:val="id-ID"/>
        </w:rPr>
        <w:t>Loper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, dan Wali </w:t>
      </w:r>
      <w:r w:rsidR="002C07FC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22B15" w:rsidRPr="00922B15">
        <w:rPr>
          <w:rFonts w:ascii="Times New Roman" w:hAnsi="Times New Roman" w:cs="Times New Roman"/>
          <w:sz w:val="24"/>
          <w:szCs w:val="24"/>
          <w:lang w:val="id-ID"/>
        </w:rPr>
        <w:t>Dari setiap bagian memiliki tugas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masing-masing seperti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 xml:space="preserve"> administrator yang bertugas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>sebagai pengelola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data langganan, 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 xml:space="preserve">loper bertugas 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>mencatat dan menghitung jumlah pesanan harian</w:t>
      </w:r>
      <w:r w:rsidR="00D10782">
        <w:rPr>
          <w:rFonts w:ascii="Times New Roman" w:hAnsi="Times New Roman" w:cs="Times New Roman"/>
          <w:sz w:val="24"/>
          <w:szCs w:val="24"/>
          <w:lang w:val="id-ID"/>
        </w:rPr>
        <w:t xml:space="preserve"> lalu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membagikan </w:t>
      </w:r>
      <w:r w:rsidR="00922B15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E513E8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="003F48AE">
        <w:rPr>
          <w:rFonts w:ascii="Times New Roman" w:hAnsi="Times New Roman" w:cs="Times New Roman"/>
          <w:sz w:val="24"/>
          <w:szCs w:val="24"/>
          <w:lang w:val="id-ID"/>
        </w:rPr>
        <w:t>se</w:t>
      </w:r>
      <w:r w:rsidR="00E513E8">
        <w:rPr>
          <w:rFonts w:ascii="Times New Roman" w:hAnsi="Times New Roman" w:cs="Times New Roman"/>
          <w:sz w:val="24"/>
          <w:szCs w:val="24"/>
          <w:lang w:val="id-ID"/>
        </w:rPr>
        <w:t xml:space="preserve">tiap </w:t>
      </w:r>
      <w:r w:rsidR="006E2A26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>elas</w:t>
      </w:r>
      <w:r w:rsidR="00922B15" w:rsidRPr="00922B15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="003F48AE">
        <w:rPr>
          <w:rFonts w:ascii="Times New Roman" w:hAnsi="Times New Roman" w:cs="Times New Roman"/>
          <w:sz w:val="24"/>
          <w:szCs w:val="24"/>
          <w:lang w:val="id-ID"/>
        </w:rPr>
        <w:t xml:space="preserve"> Wali K</w:t>
      </w:r>
      <w:r w:rsidR="006E2A26">
        <w:rPr>
          <w:rFonts w:ascii="Times New Roman" w:hAnsi="Times New Roman" w:cs="Times New Roman"/>
          <w:sz w:val="24"/>
          <w:szCs w:val="24"/>
          <w:lang w:val="id-ID"/>
        </w:rPr>
        <w:t xml:space="preserve">elas yang bertugas 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membagikan </w:t>
      </w:r>
      <w:r w:rsidR="00922B15" w:rsidRPr="004C10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langsung ke</w:t>
      </w:r>
      <w:r w:rsidR="003F48AE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="00922B15">
        <w:rPr>
          <w:rFonts w:ascii="Times New Roman" w:hAnsi="Times New Roman" w:cs="Times New Roman"/>
          <w:sz w:val="24"/>
          <w:szCs w:val="24"/>
          <w:lang w:val="id-ID"/>
        </w:rPr>
        <w:t xml:space="preserve"> murid.</w:t>
      </w:r>
    </w:p>
    <w:p w14:paraId="1EE27447" w14:textId="64183ADA" w:rsidR="00922B15" w:rsidRPr="00E80532" w:rsidRDefault="003F48AE" w:rsidP="003F48AE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Namun pada saat ini teknik pemesanan yang digunakan oleh Kiddos Catering masih </w:t>
      </w:r>
      <w:r w:rsidR="000B5EC3">
        <w:rPr>
          <w:rFonts w:ascii="Times New Roman" w:hAnsi="Times New Roman" w:cs="Times New Roman"/>
          <w:sz w:val="24"/>
          <w:szCs w:val="24"/>
        </w:rPr>
        <w:t>secara langsung terhadap wali murid, hal tersebut menjadikan adanya kendala baru seperti</w:t>
      </w:r>
      <w:r w:rsidR="00724D3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5EC3">
        <w:rPr>
          <w:rFonts w:ascii="Times New Roman" w:hAnsi="Times New Roman" w:cs="Times New Roman"/>
          <w:sz w:val="24"/>
          <w:szCs w:val="24"/>
        </w:rPr>
        <w:t>a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dministrator </w:t>
      </w:r>
      <w:r w:rsidR="00E80532">
        <w:rPr>
          <w:rFonts w:ascii="Times New Roman" w:hAnsi="Times New Roman" w:cs="Times New Roman"/>
          <w:sz w:val="24"/>
          <w:szCs w:val="24"/>
        </w:rPr>
        <w:t xml:space="preserve">yang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>sering mengalami kesulitan dalam memberikan pelayanan kepada wali murid disaat melakukan pemesanan</w:t>
      </w:r>
      <w:r w:rsidR="00506EB7">
        <w:rPr>
          <w:rFonts w:ascii="Times New Roman" w:hAnsi="Times New Roman" w:cs="Times New Roman"/>
          <w:sz w:val="24"/>
          <w:szCs w:val="24"/>
        </w:rPr>
        <w:t xml:space="preserve"> </w:t>
      </w:r>
      <w:r w:rsidR="00A67E88" w:rsidRPr="00A67E88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 bulanan yang membuat wali murid harus mengantri dan membuat terjadinya penumpukan pembayaran saat transaksi, sul</w:t>
      </w:r>
      <w:r w:rsidR="00C1149D">
        <w:rPr>
          <w:rFonts w:ascii="Times New Roman" w:hAnsi="Times New Roman" w:cs="Times New Roman"/>
          <w:sz w:val="24"/>
          <w:szCs w:val="24"/>
          <w:lang w:val="id-ID"/>
        </w:rPr>
        <w:t>itnya mendapatkan data pemesanan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 xml:space="preserve"> yang akurat, serta dalam membuat laporan pemesanan dan pembayaran</w:t>
      </w:r>
      <w:r w:rsidR="00B97A65">
        <w:rPr>
          <w:rFonts w:ascii="Times New Roman" w:hAnsi="Times New Roman" w:cs="Times New Roman"/>
          <w:sz w:val="24"/>
          <w:szCs w:val="24"/>
        </w:rPr>
        <w:t xml:space="preserve"> kemungkinan terjadinya kesalahan yang dibuat admin dan membutuhkan waktu yang lama dikarenakan perekapan data secara m</w:t>
      </w:r>
      <w:r w:rsidR="002913AC">
        <w:rPr>
          <w:rFonts w:ascii="Times New Roman" w:hAnsi="Times New Roman" w:cs="Times New Roman"/>
          <w:sz w:val="24"/>
          <w:szCs w:val="24"/>
        </w:rPr>
        <w:t>anual</w:t>
      </w:r>
      <w:r w:rsidR="00E80532">
        <w:rPr>
          <w:rFonts w:ascii="Times New Roman" w:hAnsi="Times New Roman" w:cs="Times New Roman"/>
          <w:sz w:val="24"/>
          <w:szCs w:val="24"/>
        </w:rPr>
        <w:t>.</w:t>
      </w:r>
    </w:p>
    <w:p w14:paraId="70939B56" w14:textId="1241F2B9" w:rsidR="000B5EC3" w:rsidRPr="00B97A65" w:rsidRDefault="000B5EC3" w:rsidP="000B5EC3">
      <w:pPr>
        <w:rPr>
          <w:rFonts w:ascii="Times New Roman" w:hAnsi="Times New Roman" w:cs="Times New Roman"/>
          <w:sz w:val="24"/>
          <w:szCs w:val="24"/>
        </w:rPr>
        <w:sectPr w:rsidR="000B5EC3" w:rsidRPr="00B97A65" w:rsidSect="002913AC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69BB2062" w14:textId="0E1A5DD3" w:rsidR="00C71F66" w:rsidRDefault="002913AC" w:rsidP="002913A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1F66">
        <w:rPr>
          <w:rFonts w:ascii="Times New Roman" w:hAnsi="Times New Roman" w:cs="Times New Roman"/>
          <w:sz w:val="24"/>
          <w:szCs w:val="24"/>
          <w:lang w:val="id-ID"/>
        </w:rPr>
        <w:lastRenderedPageBreak/>
        <w:t>Untuk men</w:t>
      </w:r>
      <w:r>
        <w:rPr>
          <w:rFonts w:ascii="Times New Roman" w:hAnsi="Times New Roman" w:cs="Times New Roman"/>
          <w:sz w:val="24"/>
          <w:szCs w:val="24"/>
          <w:lang w:val="id-ID"/>
        </w:rPr>
        <w:t>gatasi permasalahan yang ada di Kiddos Catering, maka diperlukannya sebuah sistem</w:t>
      </w:r>
      <w:r w:rsidRPr="00C71F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pemesanan catering berbasis web yang </w:t>
      </w:r>
      <w:r w:rsidRPr="00C71F66">
        <w:rPr>
          <w:rFonts w:ascii="Times New Roman" w:hAnsi="Times New Roman" w:cs="Times New Roman"/>
          <w:sz w:val="24"/>
          <w:szCs w:val="24"/>
          <w:lang w:val="id-ID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F66" w:rsidRPr="00C71F66">
        <w:rPr>
          <w:rFonts w:ascii="Times New Roman" w:hAnsi="Times New Roman" w:cs="Times New Roman"/>
          <w:sz w:val="24"/>
          <w:szCs w:val="24"/>
          <w:lang w:val="id-ID"/>
        </w:rPr>
        <w:t>mengelola</w:t>
      </w:r>
      <w:r w:rsidR="00C71F66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="00C71F66" w:rsidRPr="00C71F66">
        <w:rPr>
          <w:rFonts w:ascii="Times New Roman" w:hAnsi="Times New Roman" w:cs="Times New Roman"/>
          <w:sz w:val="24"/>
          <w:szCs w:val="24"/>
          <w:lang w:val="id-ID"/>
        </w:rPr>
        <w:t>, data pemb</w:t>
      </w:r>
      <w:r w:rsidR="003C3F3A">
        <w:rPr>
          <w:rFonts w:ascii="Times New Roman" w:hAnsi="Times New Roman" w:cs="Times New Roman"/>
          <w:sz w:val="24"/>
          <w:szCs w:val="24"/>
          <w:lang w:val="id-ID"/>
        </w:rPr>
        <w:t>ayaran</w:t>
      </w:r>
      <w:r w:rsidR="00C71F66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3C3F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67E88">
        <w:rPr>
          <w:rFonts w:ascii="Times New Roman" w:hAnsi="Times New Roman" w:cs="Times New Roman"/>
          <w:sz w:val="24"/>
          <w:szCs w:val="24"/>
          <w:lang w:val="id-ID"/>
        </w:rPr>
        <w:t>serta dapat melihat dan mencetak laporan pemesanan dan pembayaran.</w:t>
      </w:r>
    </w:p>
    <w:p w14:paraId="4AD65067" w14:textId="58687955" w:rsidR="005050B1" w:rsidRPr="00D61B49" w:rsidRDefault="00A67E88" w:rsidP="009D5FCD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</w:t>
      </w:r>
      <w:r w:rsidR="007F0699" w:rsidRPr="007F06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F0699">
        <w:rPr>
          <w:rFonts w:ascii="Times New Roman" w:hAnsi="Times New Roman" w:cs="Times New Roman"/>
          <w:sz w:val="24"/>
          <w:szCs w:val="24"/>
          <w:lang w:val="id-ID"/>
        </w:rPr>
        <w:t>Latar Belakang</w:t>
      </w:r>
      <w:r w:rsidR="007F0699" w:rsidRPr="007F0699">
        <w:rPr>
          <w:rFonts w:ascii="Times New Roman" w:hAnsi="Times New Roman" w:cs="Times New Roman"/>
          <w:sz w:val="24"/>
          <w:szCs w:val="24"/>
          <w:lang w:val="id-ID"/>
        </w:rPr>
        <w:t xml:space="preserve"> yang telah penulis paparkan diatas maka diambil judul untuk pembuatan Proposal Skripsi dengan </w:t>
      </w:r>
      <w:r w:rsidR="007F0699" w:rsidRPr="00F93976">
        <w:rPr>
          <w:rFonts w:ascii="Times New Roman" w:hAnsi="Times New Roman" w:cs="Times New Roman"/>
          <w:sz w:val="24"/>
          <w:szCs w:val="24"/>
          <w:lang w:val="id-ID"/>
        </w:rPr>
        <w:t>judul “</w:t>
      </w:r>
      <w:r w:rsidR="00B96C07" w:rsidRPr="00F93976"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E40B31" w:rsidRPr="00F93976">
        <w:rPr>
          <w:rFonts w:ascii="Times New Roman" w:hAnsi="Times New Roman" w:cs="Times New Roman"/>
          <w:sz w:val="24"/>
          <w:szCs w:val="24"/>
          <w:lang w:val="id-ID"/>
        </w:rPr>
        <w:t>istem In</w:t>
      </w:r>
      <w:r w:rsidR="00932A2C" w:rsidRPr="00F93976">
        <w:rPr>
          <w:rFonts w:ascii="Times New Roman" w:hAnsi="Times New Roman" w:cs="Times New Roman"/>
          <w:sz w:val="24"/>
          <w:szCs w:val="24"/>
          <w:lang w:val="id-ID"/>
        </w:rPr>
        <w:t>formasi Pemesanan Catering</w:t>
      </w:r>
      <w:r w:rsidR="00E40B31" w:rsidRPr="00F93976">
        <w:rPr>
          <w:rFonts w:ascii="Times New Roman" w:hAnsi="Times New Roman" w:cs="Times New Roman"/>
          <w:sz w:val="24"/>
          <w:szCs w:val="24"/>
          <w:lang w:val="id-ID"/>
        </w:rPr>
        <w:t xml:space="preserve"> Anak Sekolah di Kiddos Catering</w:t>
      </w:r>
      <w:r w:rsidR="00B15EFC">
        <w:rPr>
          <w:rFonts w:ascii="Times New Roman" w:hAnsi="Times New Roman" w:cs="Times New Roman"/>
          <w:sz w:val="24"/>
          <w:szCs w:val="24"/>
        </w:rPr>
        <w:t xml:space="preserve"> berbasis </w:t>
      </w:r>
      <w:r w:rsidR="002913AC">
        <w:rPr>
          <w:rFonts w:ascii="Times New Roman" w:hAnsi="Times New Roman" w:cs="Times New Roman"/>
          <w:sz w:val="24"/>
          <w:szCs w:val="24"/>
        </w:rPr>
        <w:t>framework codeigniter</w:t>
      </w:r>
      <w:r w:rsidR="007F0699" w:rsidRPr="00F93976">
        <w:rPr>
          <w:rFonts w:ascii="Times New Roman" w:hAnsi="Times New Roman" w:cs="Times New Roman"/>
          <w:sz w:val="24"/>
          <w:szCs w:val="24"/>
          <w:lang w:val="id-ID"/>
        </w:rPr>
        <w:t>”.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Sehingga dengan menggunakan sistem informasi ini maka admin, </w:t>
      </w:r>
      <w:r w:rsidR="003C3F3A">
        <w:rPr>
          <w:rFonts w:ascii="Times New Roman" w:hAnsi="Times New Roman" w:cs="Times New Roman"/>
          <w:sz w:val="24"/>
          <w:szCs w:val="24"/>
          <w:lang w:val="id-ID"/>
        </w:rPr>
        <w:t xml:space="preserve">wali murid 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>dan wali kelas bisa mengakses</w:t>
      </w:r>
      <w:r w:rsidR="00AC446D">
        <w:rPr>
          <w:rFonts w:ascii="Times New Roman" w:hAnsi="Times New Roman" w:cs="Times New Roman"/>
          <w:sz w:val="24"/>
          <w:szCs w:val="24"/>
          <w:lang w:val="id-ID"/>
        </w:rPr>
        <w:t>, melihat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dan mengelola</w:t>
      </w:r>
      <w:r w:rsidR="000F1082">
        <w:rPr>
          <w:rFonts w:ascii="Times New Roman" w:hAnsi="Times New Roman" w:cs="Times New Roman"/>
          <w:sz w:val="24"/>
          <w:szCs w:val="24"/>
          <w:lang w:val="id-ID"/>
        </w:rPr>
        <w:t xml:space="preserve"> dan memesan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catering </w:t>
      </w:r>
      <w:r w:rsidR="00C1149D">
        <w:rPr>
          <w:rFonts w:ascii="Times New Roman" w:hAnsi="Times New Roman" w:cs="Times New Roman"/>
          <w:sz w:val="24"/>
          <w:szCs w:val="24"/>
          <w:lang w:val="id-ID"/>
        </w:rPr>
        <w:t>secara online</w:t>
      </w:r>
      <w:r w:rsidR="007E14DA">
        <w:rPr>
          <w:rFonts w:ascii="Times New Roman" w:hAnsi="Times New Roman" w:cs="Times New Roman"/>
          <w:sz w:val="24"/>
          <w:szCs w:val="24"/>
          <w:lang w:val="id-ID"/>
        </w:rPr>
        <w:t xml:space="preserve"> dengan mudah,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cepat</w:t>
      </w:r>
      <w:r w:rsidR="007E14D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se</w:t>
      </w:r>
      <w:r w:rsidR="00932A2C">
        <w:rPr>
          <w:rFonts w:ascii="Times New Roman" w:hAnsi="Times New Roman" w:cs="Times New Roman"/>
          <w:sz w:val="24"/>
          <w:szCs w:val="24"/>
          <w:lang w:val="id-ID"/>
        </w:rPr>
        <w:t>rta dapat dilakukan kapanpun dan</w:t>
      </w:r>
      <w:r w:rsidR="007B6606">
        <w:rPr>
          <w:rFonts w:ascii="Times New Roman" w:hAnsi="Times New Roman" w:cs="Times New Roman"/>
          <w:sz w:val="24"/>
          <w:szCs w:val="24"/>
          <w:lang w:val="id-ID"/>
        </w:rPr>
        <w:t xml:space="preserve"> dimanapun berada tanpa mengenal jarak dan waktu</w:t>
      </w:r>
      <w:r w:rsidR="00D5744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AD7627A" w14:textId="77777777" w:rsidR="00386D10" w:rsidRPr="00386D10" w:rsidRDefault="00386D10" w:rsidP="00386D10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D10">
        <w:rPr>
          <w:rFonts w:ascii="Times New Roman" w:hAnsi="Times New Roman" w:cs="Times New Roman"/>
          <w:b/>
          <w:sz w:val="24"/>
          <w:szCs w:val="24"/>
        </w:rPr>
        <w:t>Identifikasi Masalah</w:t>
      </w:r>
    </w:p>
    <w:p w14:paraId="53E99ABE" w14:textId="77777777" w:rsidR="00386D10" w:rsidRPr="00810317" w:rsidRDefault="00386D10" w:rsidP="000F1082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10317">
        <w:rPr>
          <w:rFonts w:ascii="Times New Roman" w:hAnsi="Times New Roman" w:cs="Times New Roman"/>
          <w:sz w:val="24"/>
          <w:szCs w:val="24"/>
          <w:lang w:val="id-ID"/>
        </w:rPr>
        <w:t>Berdasarkan latar belakang yang telah disusun diatas maka dapat ditarik beberapa permasalahan 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ng timbul dari sistem informasi </w:t>
      </w:r>
      <w:r w:rsidRPr="00810317">
        <w:rPr>
          <w:rFonts w:ascii="Times New Roman" w:hAnsi="Times New Roman" w:cs="Times New Roman"/>
          <w:sz w:val="24"/>
          <w:szCs w:val="24"/>
          <w:lang w:val="id-ID"/>
        </w:rPr>
        <w:t>yang ada yaitu :</w:t>
      </w:r>
    </w:p>
    <w:p w14:paraId="43E23C3F" w14:textId="0C5F5000" w:rsidR="00095A83" w:rsidRPr="007F36FF" w:rsidRDefault="003440B3" w:rsidP="00095A83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Sulitnya</w:t>
      </w:r>
      <w:r w:rsidR="00610858">
        <w:rPr>
          <w:rFonts w:ascii="Times New Roman" w:hAnsi="Times New Roman" w:cs="Times New Roman"/>
          <w:sz w:val="24"/>
          <w:szCs w:val="24"/>
        </w:rPr>
        <w:t xml:space="preserve"> wali murid</w:t>
      </w:r>
      <w:r>
        <w:rPr>
          <w:rFonts w:ascii="Times New Roman" w:hAnsi="Times New Roman" w:cs="Times New Roman"/>
          <w:sz w:val="24"/>
          <w:szCs w:val="24"/>
        </w:rPr>
        <w:t xml:space="preserve"> melakukan pemesanan dan pembayaran </w:t>
      </w:r>
      <w:r w:rsidRPr="003440B3">
        <w:rPr>
          <w:rFonts w:ascii="Times New Roman" w:hAnsi="Times New Roman" w:cs="Times New Roman"/>
          <w:i/>
          <w:iCs/>
          <w:sz w:val="24"/>
          <w:szCs w:val="24"/>
        </w:rPr>
        <w:t>catering</w:t>
      </w:r>
      <w:r w:rsidR="001574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7449">
        <w:rPr>
          <w:rFonts w:ascii="Times New Roman" w:hAnsi="Times New Roman" w:cs="Times New Roman"/>
          <w:sz w:val="24"/>
          <w:szCs w:val="24"/>
        </w:rPr>
        <w:t>dikarenakan wali murid harus</w:t>
      </w:r>
      <w:r w:rsidR="00610858">
        <w:rPr>
          <w:rFonts w:ascii="Times New Roman" w:hAnsi="Times New Roman" w:cs="Times New Roman"/>
          <w:sz w:val="24"/>
          <w:szCs w:val="24"/>
        </w:rPr>
        <w:t xml:space="preserve"> datang langsung ke sekolah dan mengantr</w:t>
      </w:r>
      <w:r w:rsidR="004A112A">
        <w:rPr>
          <w:rFonts w:ascii="Times New Roman" w:hAnsi="Times New Roman" w:cs="Times New Roman"/>
          <w:sz w:val="24"/>
          <w:szCs w:val="24"/>
        </w:rPr>
        <w:t>e</w:t>
      </w:r>
      <w:r w:rsidR="00506EB7">
        <w:rPr>
          <w:rFonts w:ascii="Times New Roman" w:hAnsi="Times New Roman" w:cs="Times New Roman"/>
          <w:sz w:val="24"/>
          <w:szCs w:val="24"/>
        </w:rPr>
        <w:t>.</w:t>
      </w:r>
    </w:p>
    <w:p w14:paraId="592E12D4" w14:textId="6A0EF264" w:rsidR="00386D10" w:rsidRPr="007F36FF" w:rsidRDefault="003440B3" w:rsidP="00095A83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Sering terjadinya inkonsistensi data antara wali kelas dan administrator yang mengakibatkan tidak akurat nya jumlah pemesanan</w:t>
      </w:r>
      <w:r w:rsidR="00095A8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79535F7" w14:textId="77777777" w:rsidR="005050B1" w:rsidRPr="009D5FCD" w:rsidRDefault="008B5FE6" w:rsidP="005050B1">
      <w:pPr>
        <w:pStyle w:val="NoSpacing"/>
        <w:numPr>
          <w:ilvl w:val="0"/>
          <w:numId w:val="13"/>
        </w:numPr>
        <w:tabs>
          <w:tab w:val="left" w:pos="1170"/>
        </w:tabs>
        <w:spacing w:line="360" w:lineRule="auto"/>
        <w:ind w:left="117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Pembuatan laporan membutuhkan waktu yang lama karena dilakukan perekapan data secara manual</w:t>
      </w:r>
      <w:r w:rsidR="005050B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244349A" w14:textId="77777777" w:rsidR="00F233AA" w:rsidRPr="007F36FF" w:rsidRDefault="00F233AA" w:rsidP="00F233AA">
      <w:pPr>
        <w:pStyle w:val="NoSpacing"/>
        <w:numPr>
          <w:ilvl w:val="0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Pembatasan Masalah</w:t>
      </w:r>
    </w:p>
    <w:p w14:paraId="5DA2B2B0" w14:textId="77777777" w:rsidR="00E461FD" w:rsidRDefault="00E461FD" w:rsidP="00E461FD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batasan masalah yang digunakan oleh penulis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ADF35D" w14:textId="6DC1DAE9" w:rsidR="00E461FD" w:rsidRDefault="00E461FD" w:rsidP="0048156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informasi pemesanan </w:t>
      </w:r>
      <w:r w:rsidRPr="00E461FD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="00506E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hanya mencakup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C0D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="00506E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pembayaran</w:t>
      </w:r>
      <w:r w:rsidR="00506EB7">
        <w:rPr>
          <w:rFonts w:ascii="Times New Roman" w:hAnsi="Times New Roman" w:cs="Times New Roman"/>
          <w:sz w:val="24"/>
          <w:szCs w:val="24"/>
        </w:rPr>
        <w:t>, dan pengelolaan data pemesanan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D5E0011" w14:textId="26414049" w:rsidR="00E461FD" w:rsidRDefault="00E461FD" w:rsidP="0048156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dibuat berbasis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dengan bahasa pemrograman PHP dan </w:t>
      </w:r>
      <w:r w:rsidR="00157449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atabase </w:t>
      </w:r>
      <w:r w:rsidR="00BE4E96">
        <w:rPr>
          <w:rFonts w:ascii="Times New Roman" w:hAnsi="Times New Roman" w:cs="Times New Roman"/>
          <w:iCs/>
          <w:sz w:val="24"/>
          <w:szCs w:val="24"/>
          <w:lang w:val="id-ID"/>
        </w:rPr>
        <w:t>MySQL</w:t>
      </w:r>
      <w:r w:rsidR="007C0D2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dipadukan dengan </w:t>
      </w:r>
      <w:r w:rsidR="007C0D26" w:rsidRPr="007C0D26">
        <w:rPr>
          <w:rFonts w:ascii="Times New Roman" w:hAnsi="Times New Roman" w:cs="Times New Roman"/>
          <w:i/>
          <w:iCs/>
          <w:sz w:val="24"/>
          <w:szCs w:val="24"/>
          <w:lang w:val="id-ID"/>
        </w:rPr>
        <w:t>Framework</w:t>
      </w:r>
      <w:r w:rsidR="007C0D2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Bootstrap dan Codeigniter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355860" w14:textId="2976ED62" w:rsidR="00E461FD" w:rsidRPr="003440B3" w:rsidRDefault="00E461FD" w:rsidP="00481567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R</w:t>
      </w:r>
      <w:r w:rsidRPr="00810317">
        <w:rPr>
          <w:rFonts w:ascii="Times New Roman" w:hAnsi="Times New Roman" w:cs="Times New Roman"/>
          <w:sz w:val="24"/>
          <w:szCs w:val="24"/>
          <w:lang w:val="id-ID"/>
        </w:rPr>
        <w:t xml:space="preserve">uang lingkup penelitian hanya menyangkut tentang permasalahan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mesanan dan pembayaran  yang bersegmen pada </w:t>
      </w:r>
      <w:r w:rsidRPr="002875B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anak sekolah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8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Kiddos Catering.</w:t>
      </w:r>
    </w:p>
    <w:p w14:paraId="527D82E5" w14:textId="77777777" w:rsidR="003440B3" w:rsidRPr="003440B3" w:rsidRDefault="003440B3" w:rsidP="003440B3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C50A9" w14:textId="77777777" w:rsidR="00E461FD" w:rsidRPr="00E461FD" w:rsidRDefault="00E461FD" w:rsidP="00E461FD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F51E9" w14:textId="77777777" w:rsidR="00167CDD" w:rsidRPr="00167CDD" w:rsidRDefault="00FA055F" w:rsidP="00167CDD">
      <w:pPr>
        <w:pStyle w:val="subjudulA"/>
        <w:ind w:left="709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Per</w:t>
      </w:r>
      <w:r w:rsidR="00167CDD" w:rsidRPr="00167CDD">
        <w:rPr>
          <w:rFonts w:ascii="Times New Roman" w:hAnsi="Times New Roman"/>
          <w:sz w:val="24"/>
        </w:rPr>
        <w:t>umusan masalah</w:t>
      </w:r>
    </w:p>
    <w:p w14:paraId="3DF654C6" w14:textId="77777777" w:rsidR="00167CDD" w:rsidRPr="00167CDD" w:rsidRDefault="00167CDD" w:rsidP="00167CDD">
      <w:pPr>
        <w:pStyle w:val="subjudulisiA"/>
        <w:ind w:left="709" w:firstLine="567"/>
        <w:rPr>
          <w:rFonts w:ascii="Times New Roman" w:hAnsi="Times New Roman"/>
          <w:sz w:val="24"/>
        </w:rPr>
      </w:pPr>
      <w:r w:rsidRPr="00167CDD">
        <w:rPr>
          <w:rFonts w:ascii="Times New Roman" w:hAnsi="Times New Roman"/>
          <w:sz w:val="24"/>
        </w:rPr>
        <w:t>Dari identifikasi masalah tersebut, maka dapat dirumuskan beberapa permasalahannya diantarannya :</w:t>
      </w:r>
    </w:p>
    <w:p w14:paraId="2E1F16CF" w14:textId="7B555C74" w:rsidR="008B5FE6" w:rsidRPr="00AA439F" w:rsidRDefault="008B5FE6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r w:rsidRPr="00167CDD">
        <w:rPr>
          <w:rFonts w:ascii="Times New Roman" w:hAnsi="Times New Roman" w:cs="Times New Roman"/>
          <w:sz w:val="24"/>
        </w:rPr>
        <w:t>Bagai</w:t>
      </w:r>
      <w:r>
        <w:rPr>
          <w:rFonts w:ascii="Times New Roman" w:hAnsi="Times New Roman" w:cs="Times New Roman"/>
          <w:sz w:val="24"/>
        </w:rPr>
        <w:t xml:space="preserve">mana membangun </w:t>
      </w:r>
      <w:r>
        <w:rPr>
          <w:rFonts w:ascii="Times New Roman" w:hAnsi="Times New Roman" w:cs="Times New Roman"/>
          <w:sz w:val="24"/>
          <w:lang w:eastAsia="x-none"/>
        </w:rPr>
        <w:t xml:space="preserve">Sistem yang dapat </w:t>
      </w:r>
      <w:r w:rsidR="003440B3">
        <w:rPr>
          <w:rFonts w:ascii="Times New Roman" w:hAnsi="Times New Roman" w:cs="Times New Roman"/>
          <w:sz w:val="24"/>
          <w:lang w:val="en-US" w:eastAsia="x-none"/>
        </w:rPr>
        <w:t xml:space="preserve">mempermudah wali murid untuk melakukan pemesanan dan pembayaran </w:t>
      </w:r>
      <w:r w:rsidR="003440B3" w:rsidRPr="003440B3">
        <w:rPr>
          <w:rFonts w:ascii="Times New Roman" w:hAnsi="Times New Roman" w:cs="Times New Roman"/>
          <w:i/>
          <w:iCs/>
          <w:sz w:val="24"/>
          <w:lang w:val="en-US" w:eastAsia="x-none"/>
        </w:rPr>
        <w:t>catering</w:t>
      </w:r>
      <w:r w:rsidR="003440B3">
        <w:rPr>
          <w:rFonts w:ascii="Times New Roman" w:hAnsi="Times New Roman" w:cs="Times New Roman"/>
          <w:sz w:val="24"/>
          <w:lang w:val="en-US" w:eastAsia="x-none"/>
        </w:rPr>
        <w:t>?</w:t>
      </w:r>
    </w:p>
    <w:p w14:paraId="79BAC5BB" w14:textId="77777777" w:rsidR="005050B1" w:rsidRPr="00AA439F" w:rsidRDefault="008B5FE6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Bagaimana mengatur data pemesanan yang konsisten dalam menentukan jumlah pemesanan</w:t>
      </w:r>
      <w:r w:rsidR="004F7666" w:rsidRPr="00167CDD">
        <w:rPr>
          <w:rFonts w:ascii="Times New Roman" w:hAnsi="Times New Roman" w:cs="Times New Roman"/>
          <w:sz w:val="24"/>
        </w:rPr>
        <w:t>?</w:t>
      </w:r>
    </w:p>
    <w:p w14:paraId="0D40A287" w14:textId="14C8CFC5" w:rsidR="00AA439F" w:rsidRPr="00135716" w:rsidRDefault="00AA439F" w:rsidP="00F93976">
      <w:pPr>
        <w:pStyle w:val="subjudulisiA"/>
        <w:numPr>
          <w:ilvl w:val="0"/>
          <w:numId w:val="14"/>
        </w:numPr>
        <w:ind w:left="1418" w:hanging="4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Bagaimana</w:t>
      </w:r>
      <w:r w:rsidR="008B5FE6">
        <w:rPr>
          <w:rFonts w:ascii="Times New Roman" w:hAnsi="Times New Roman"/>
          <w:sz w:val="24"/>
        </w:rPr>
        <w:t xml:space="preserve"> mempersingkat waktu dalam proses pembuatan laporan</w:t>
      </w:r>
      <w:r w:rsidR="00095A83">
        <w:rPr>
          <w:rFonts w:ascii="Times New Roman" w:hAnsi="Times New Roman"/>
          <w:sz w:val="24"/>
        </w:rPr>
        <w:t>?</w:t>
      </w:r>
    </w:p>
    <w:p w14:paraId="03A7D7CF" w14:textId="77777777" w:rsidR="00F233AA" w:rsidRPr="00046925" w:rsidRDefault="00F233AA" w:rsidP="000469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25">
        <w:rPr>
          <w:rFonts w:ascii="Times New Roman" w:hAnsi="Times New Roman" w:cs="Times New Roman"/>
          <w:b/>
          <w:sz w:val="24"/>
          <w:szCs w:val="24"/>
        </w:rPr>
        <w:t>Tujuan dan Manfaat</w:t>
      </w:r>
      <w:r w:rsidR="0090577B" w:rsidRPr="0004692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Penelitian</w:t>
      </w:r>
    </w:p>
    <w:p w14:paraId="590ECD9B" w14:textId="77777777" w:rsidR="00986AE4" w:rsidRDefault="00046925" w:rsidP="00D57448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="0090577B">
        <w:rPr>
          <w:rFonts w:ascii="Times New Roman" w:hAnsi="Times New Roman" w:cs="Times New Roman"/>
          <w:b/>
          <w:sz w:val="24"/>
          <w:szCs w:val="24"/>
        </w:rPr>
        <w:t>.1 Tujuan</w:t>
      </w:r>
    </w:p>
    <w:p w14:paraId="27F28FFF" w14:textId="77777777" w:rsidR="00481567" w:rsidRDefault="00481567" w:rsidP="00F93976">
      <w:pPr>
        <w:pStyle w:val="ListParagraph"/>
        <w:spacing w:line="360" w:lineRule="auto"/>
        <w:ind w:left="1276" w:firstLine="16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81699">
        <w:rPr>
          <w:rFonts w:ascii="Times New Roman" w:hAnsi="Times New Roman" w:cs="Times New Roman"/>
          <w:sz w:val="24"/>
          <w:szCs w:val="24"/>
        </w:rPr>
        <w:t>Berdasarkan Rumusan Masalah diatas maka penyusun dapat menyimpulkan bahwa tujuan dari penelitian adalah</w:t>
      </w:r>
      <w:r w:rsidRPr="00F9397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F8AF790" w14:textId="42BD23A2" w:rsidR="00F93976" w:rsidRPr="00AA439F" w:rsidRDefault="00F93976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Membangun </w:t>
      </w:r>
      <w:r>
        <w:rPr>
          <w:rFonts w:ascii="Times New Roman" w:hAnsi="Times New Roman" w:cs="Times New Roman"/>
          <w:sz w:val="24"/>
          <w:lang w:eastAsia="x-none"/>
        </w:rPr>
        <w:t xml:space="preserve">Sistem yang dapat melakukan proses </w:t>
      </w:r>
      <w:r w:rsidR="00CF7F68">
        <w:rPr>
          <w:rFonts w:ascii="Times New Roman" w:hAnsi="Times New Roman" w:cs="Times New Roman"/>
          <w:sz w:val="24"/>
          <w:lang w:val="en-US" w:eastAsia="x-none"/>
        </w:rPr>
        <w:t>pemesanan</w:t>
      </w:r>
      <w:r>
        <w:rPr>
          <w:rFonts w:ascii="Times New Roman" w:hAnsi="Times New Roman" w:cs="Times New Roman"/>
          <w:sz w:val="24"/>
          <w:lang w:eastAsia="x-none"/>
        </w:rPr>
        <w:t xml:space="preserve"> dan </w:t>
      </w:r>
      <w:r w:rsidR="00CF7F68">
        <w:rPr>
          <w:rFonts w:ascii="Times New Roman" w:hAnsi="Times New Roman" w:cs="Times New Roman"/>
          <w:sz w:val="24"/>
          <w:lang w:val="en-US" w:eastAsia="x-none"/>
        </w:rPr>
        <w:t>pembayaran</w:t>
      </w:r>
      <w:r>
        <w:rPr>
          <w:rFonts w:ascii="Times New Roman" w:hAnsi="Times New Roman" w:cs="Times New Roman"/>
          <w:sz w:val="24"/>
          <w:lang w:eastAsia="x-none"/>
        </w:rPr>
        <w:t xml:space="preserve"> </w:t>
      </w:r>
      <w:r w:rsidR="00CF7F68">
        <w:rPr>
          <w:rFonts w:ascii="Times New Roman" w:hAnsi="Times New Roman" w:cs="Times New Roman"/>
          <w:sz w:val="24"/>
          <w:lang w:val="en-US" w:eastAsia="x-none"/>
        </w:rPr>
        <w:t xml:space="preserve">secara </w:t>
      </w:r>
      <w:r w:rsidR="00CF7F68" w:rsidRPr="00CF7F68">
        <w:rPr>
          <w:rFonts w:ascii="Times New Roman" w:hAnsi="Times New Roman" w:cs="Times New Roman"/>
          <w:i/>
          <w:iCs/>
          <w:sz w:val="24"/>
          <w:lang w:val="en-US" w:eastAsia="x-none"/>
        </w:rPr>
        <w:t>on</w:t>
      </w:r>
      <w:r w:rsidR="00CF7F68">
        <w:rPr>
          <w:rFonts w:ascii="Times New Roman" w:hAnsi="Times New Roman" w:cs="Times New Roman"/>
          <w:i/>
          <w:iCs/>
          <w:sz w:val="24"/>
          <w:lang w:val="en-US" w:eastAsia="x-none"/>
        </w:rPr>
        <w:t xml:space="preserve">line </w:t>
      </w:r>
      <w:r w:rsidR="00CF7F68">
        <w:rPr>
          <w:rFonts w:ascii="Times New Roman" w:hAnsi="Times New Roman" w:cs="Times New Roman"/>
          <w:sz w:val="24"/>
          <w:lang w:val="en-US" w:eastAsia="x-none"/>
        </w:rPr>
        <w:t>tanpa mengenal jarak, waktu dan tempat</w:t>
      </w:r>
      <w:r w:rsidR="003440B3">
        <w:rPr>
          <w:rFonts w:ascii="Times New Roman" w:hAnsi="Times New Roman" w:cs="Times New Roman"/>
          <w:sz w:val="24"/>
          <w:lang w:val="en-US"/>
        </w:rPr>
        <w:t>.</w:t>
      </w:r>
    </w:p>
    <w:p w14:paraId="3148258E" w14:textId="140C6C78" w:rsidR="00F93976" w:rsidRPr="00AA439F" w:rsidRDefault="00CF7F68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Membuat dan mengatur</w:t>
      </w:r>
      <w:r w:rsidR="00F93976">
        <w:rPr>
          <w:rFonts w:ascii="Times New Roman" w:hAnsi="Times New Roman" w:cs="Times New Roman"/>
          <w:sz w:val="24"/>
        </w:rPr>
        <w:t xml:space="preserve"> data pemesanan yang konsisten dalam menentukan jumlah pemesanan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37D5950C" w14:textId="661CDAD8" w:rsidR="00F93976" w:rsidRPr="00F93976" w:rsidRDefault="00F93976" w:rsidP="00F93976">
      <w:pPr>
        <w:pStyle w:val="subjudulisiA"/>
        <w:numPr>
          <w:ilvl w:val="0"/>
          <w:numId w:val="25"/>
        </w:numPr>
        <w:ind w:left="1560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Membangun Sistem yang dapat mempersingkat waktu dalam proses pembuatan laporan</w:t>
      </w:r>
      <w:r w:rsidR="00CF7F68">
        <w:rPr>
          <w:rFonts w:ascii="Times New Roman" w:hAnsi="Times New Roman"/>
          <w:sz w:val="24"/>
          <w:lang w:val="en-US"/>
        </w:rPr>
        <w:t>.</w:t>
      </w:r>
    </w:p>
    <w:p w14:paraId="17C3CCBF" w14:textId="77777777" w:rsidR="00986AE4" w:rsidRPr="00E97201" w:rsidRDefault="00046925" w:rsidP="00D57448">
      <w:pPr>
        <w:pStyle w:val="ListParagraph"/>
        <w:spacing w:after="0" w:line="360" w:lineRule="auto"/>
        <w:ind w:left="360" w:firstLine="49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="00986AE4" w:rsidRPr="00E97201">
        <w:rPr>
          <w:rFonts w:ascii="Times New Roman" w:hAnsi="Times New Roman" w:cs="Times New Roman"/>
          <w:b/>
          <w:sz w:val="24"/>
          <w:szCs w:val="24"/>
        </w:rPr>
        <w:t xml:space="preserve">.2 Manfaat </w:t>
      </w:r>
    </w:p>
    <w:p w14:paraId="4D9277A1" w14:textId="77777777" w:rsidR="00986AE4" w:rsidRPr="00E97201" w:rsidRDefault="00986AE4" w:rsidP="00D57448">
      <w:pPr>
        <w:pStyle w:val="ListParagraph"/>
        <w:spacing w:after="0" w:line="360" w:lineRule="auto"/>
        <w:ind w:left="1276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201">
        <w:rPr>
          <w:rFonts w:ascii="Times New Roman" w:hAnsi="Times New Roman" w:cs="Times New Roman"/>
          <w:sz w:val="24"/>
          <w:szCs w:val="24"/>
        </w:rPr>
        <w:t>Adapun manfaat yang dapat dipaparkan dari penelitian ini adalah sebagai berikut:</w:t>
      </w:r>
    </w:p>
    <w:p w14:paraId="070436D4" w14:textId="77777777" w:rsidR="00796D37" w:rsidRDefault="00481567" w:rsidP="00F93976">
      <w:pPr>
        <w:pStyle w:val="ListParagraph"/>
        <w:numPr>
          <w:ilvl w:val="0"/>
          <w:numId w:val="4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Mempermudah pemilik dalam mengelola pemesanan </w:t>
      </w:r>
      <w:r w:rsidRPr="00481567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796D37" w:rsidRPr="00173A42">
        <w:rPr>
          <w:rFonts w:ascii="Times New Roman" w:hAnsi="Times New Roman" w:cs="Times New Roman"/>
          <w:sz w:val="24"/>
          <w:szCs w:val="24"/>
        </w:rPr>
        <w:t>.</w:t>
      </w:r>
    </w:p>
    <w:p w14:paraId="47B8269A" w14:textId="77777777" w:rsidR="00986AE4" w:rsidRPr="00E97201" w:rsidRDefault="004A0DDD" w:rsidP="00F93976">
      <w:pPr>
        <w:pStyle w:val="ListParagraph"/>
        <w:numPr>
          <w:ilvl w:val="0"/>
          <w:numId w:val="4"/>
        </w:numPr>
        <w:spacing w:after="160" w:line="360" w:lineRule="auto"/>
        <w:ind w:left="1560" w:right="288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r w:rsidR="004B2A3F">
        <w:rPr>
          <w:rFonts w:ascii="Times New Roman" w:hAnsi="Times New Roman" w:cs="Times New Roman"/>
          <w:sz w:val="24"/>
          <w:szCs w:val="24"/>
          <w:lang w:val="id-ID"/>
        </w:rPr>
        <w:t>ini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16B68">
        <w:rPr>
          <w:rFonts w:ascii="Times New Roman" w:hAnsi="Times New Roman" w:cs="Times New Roman"/>
          <w:sz w:val="24"/>
          <w:szCs w:val="24"/>
          <w:lang w:val="id-ID"/>
        </w:rPr>
        <w:t>diharapkan dapat memudah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>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>Wali murid dalam m</w:t>
      </w:r>
      <w:r w:rsidR="00481567">
        <w:rPr>
          <w:rFonts w:ascii="Times New Roman" w:hAnsi="Times New Roman" w:cs="Times New Roman"/>
          <w:sz w:val="24"/>
          <w:szCs w:val="24"/>
          <w:lang w:val="id-ID"/>
        </w:rPr>
        <w:t>emesan dan membayar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12F80" w:rsidRPr="00E12F80">
        <w:rPr>
          <w:rFonts w:ascii="Times New Roman" w:hAnsi="Times New Roman" w:cs="Times New Roman"/>
          <w:i/>
          <w:sz w:val="24"/>
          <w:szCs w:val="24"/>
          <w:lang w:val="id-ID"/>
        </w:rPr>
        <w:t>Catering</w:t>
      </w:r>
      <w:r w:rsidR="00481567">
        <w:rPr>
          <w:rFonts w:ascii="Times New Roman" w:hAnsi="Times New Roman" w:cs="Times New Roman"/>
          <w:sz w:val="24"/>
          <w:szCs w:val="24"/>
          <w:lang w:val="id-ID"/>
        </w:rPr>
        <w:t xml:space="preserve"> untuk anaknya</w:t>
      </w:r>
      <w:r w:rsidR="00E12F8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EADB5A3" w14:textId="77777777" w:rsidR="005050B1" w:rsidRPr="00135716" w:rsidRDefault="00D1238B" w:rsidP="00F93976">
      <w:pPr>
        <w:pStyle w:val="ListParagraph"/>
        <w:numPr>
          <w:ilvl w:val="0"/>
          <w:numId w:val="4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Sistem ini </w:t>
      </w:r>
      <w:r w:rsidR="004A0DDD">
        <w:rPr>
          <w:rFonts w:ascii="Times New Roman" w:hAnsi="Times New Roman" w:cs="Times New Roman"/>
          <w:sz w:val="24"/>
          <w:szCs w:val="24"/>
          <w:lang w:val="id-ID"/>
        </w:rPr>
        <w:t xml:space="preserve">bisa di jalankan di berbagai </w:t>
      </w:r>
      <w:r w:rsidR="004A0DDD" w:rsidRPr="004A0DDD">
        <w:rPr>
          <w:rFonts w:ascii="Times New Roman" w:hAnsi="Times New Roman" w:cs="Times New Roman"/>
          <w:i/>
          <w:sz w:val="24"/>
          <w:szCs w:val="24"/>
          <w:lang w:val="id-ID"/>
        </w:rPr>
        <w:t>platform</w:t>
      </w:r>
      <w:r w:rsidR="004A0DDD">
        <w:rPr>
          <w:rFonts w:ascii="Times New Roman" w:hAnsi="Times New Roman" w:cs="Times New Roman"/>
          <w:sz w:val="24"/>
          <w:szCs w:val="24"/>
          <w:lang w:val="id-ID"/>
        </w:rPr>
        <w:t xml:space="preserve"> seperti windows, linux, android dan lain-lain</w:t>
      </w:r>
      <w:r w:rsidR="00481567">
        <w:rPr>
          <w:rFonts w:ascii="Times New Roman" w:hAnsi="Times New Roman" w:cs="Times New Roman"/>
          <w:sz w:val="24"/>
          <w:szCs w:val="24"/>
          <w:lang w:val="id-ID"/>
        </w:rPr>
        <w:t xml:space="preserve"> dengan menggunakan browser</w:t>
      </w:r>
      <w:r w:rsidR="004A0DD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91E2A4B" w14:textId="77777777" w:rsidR="008E4EB1" w:rsidRPr="00046925" w:rsidRDefault="008E4EB1" w:rsidP="008E4EB1">
      <w:pPr>
        <w:pStyle w:val="subjudulisiA"/>
        <w:rPr>
          <w:rFonts w:ascii="Times New Roman" w:hAnsi="Times New Roman"/>
          <w:b/>
          <w:sz w:val="24"/>
        </w:rPr>
      </w:pPr>
    </w:p>
    <w:p w14:paraId="454977A8" w14:textId="77777777" w:rsidR="00046925" w:rsidRPr="00046925" w:rsidRDefault="00046925" w:rsidP="000469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803DE7" w14:textId="77777777" w:rsidR="0089698C" w:rsidRDefault="0089698C" w:rsidP="00E97201">
      <w:pPr>
        <w:spacing w:line="360" w:lineRule="auto"/>
      </w:pPr>
    </w:p>
    <w:sectPr w:rsidR="0089698C" w:rsidSect="006D208D">
      <w:headerReference w:type="default" r:id="rId12"/>
      <w:footerReference w:type="default" r:id="rId13"/>
      <w:pgSz w:w="11906" w:h="16838" w:code="9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6B85" w14:textId="77777777" w:rsidR="009F191D" w:rsidRDefault="009F191D" w:rsidP="000A3C07">
      <w:pPr>
        <w:spacing w:after="0" w:line="240" w:lineRule="auto"/>
      </w:pPr>
      <w:r>
        <w:separator/>
      </w:r>
    </w:p>
  </w:endnote>
  <w:endnote w:type="continuationSeparator" w:id="0">
    <w:p w14:paraId="7DBF126C" w14:textId="77777777" w:rsidR="009F191D" w:rsidRDefault="009F191D" w:rsidP="000A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21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FBB47" w14:textId="77777777" w:rsidR="006D208D" w:rsidRDefault="006D2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604418" w14:textId="77777777" w:rsidR="006D208D" w:rsidRDefault="006D2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AB4C" w14:textId="77777777" w:rsidR="006D69F9" w:rsidRDefault="006D69F9" w:rsidP="006D69F9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BF92" w14:textId="77777777" w:rsidR="006D208D" w:rsidRDefault="006D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64D2" w14:textId="77777777" w:rsidR="009F191D" w:rsidRDefault="009F191D" w:rsidP="000A3C07">
      <w:pPr>
        <w:spacing w:after="0" w:line="240" w:lineRule="auto"/>
      </w:pPr>
      <w:r>
        <w:separator/>
      </w:r>
    </w:p>
  </w:footnote>
  <w:footnote w:type="continuationSeparator" w:id="0">
    <w:p w14:paraId="26C40A5D" w14:textId="77777777" w:rsidR="009F191D" w:rsidRDefault="009F191D" w:rsidP="000A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8193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2537E9" w14:textId="77777777" w:rsidR="006D69F9" w:rsidRDefault="006D69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DED1C4" w14:textId="77777777" w:rsidR="006D69F9" w:rsidRDefault="006D69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3E6D" w14:textId="77777777" w:rsidR="006D69F9" w:rsidRDefault="006D69F9">
    <w:pPr>
      <w:pStyle w:val="Header"/>
      <w:jc w:val="right"/>
    </w:pPr>
  </w:p>
  <w:p w14:paraId="7456B489" w14:textId="77777777" w:rsidR="004B1684" w:rsidRDefault="004B16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2076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645417" w14:textId="77777777" w:rsidR="006D208D" w:rsidRDefault="006D20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AD4B1" w14:textId="77777777" w:rsidR="006D208D" w:rsidRDefault="006D2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043"/>
    <w:multiLevelType w:val="multilevel"/>
    <w:tmpl w:val="28BE78AA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upperLetter"/>
      <w:lvlText w:val="%2."/>
      <w:lvlJc w:val="left"/>
      <w:pPr>
        <w:ind w:left="186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1092FF6"/>
    <w:multiLevelType w:val="hybridMultilevel"/>
    <w:tmpl w:val="5F0CD53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E57738"/>
    <w:multiLevelType w:val="multilevel"/>
    <w:tmpl w:val="9B8E1D10"/>
    <w:styleLink w:val="WWNum1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2AE260C8"/>
    <w:multiLevelType w:val="hybridMultilevel"/>
    <w:tmpl w:val="08EA54B4"/>
    <w:lvl w:ilvl="0" w:tplc="33AE1DEE">
      <w:start w:val="1"/>
      <w:numFmt w:val="upperLetter"/>
      <w:lvlText w:val="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61469"/>
    <w:multiLevelType w:val="hybridMultilevel"/>
    <w:tmpl w:val="D0B06AD8"/>
    <w:lvl w:ilvl="0" w:tplc="5EBA80A0">
      <w:start w:val="5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62AD6"/>
    <w:multiLevelType w:val="hybridMultilevel"/>
    <w:tmpl w:val="872E6A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03469"/>
    <w:multiLevelType w:val="hybridMultilevel"/>
    <w:tmpl w:val="E242AFC2"/>
    <w:lvl w:ilvl="0" w:tplc="04210011">
      <w:start w:val="1"/>
      <w:numFmt w:val="decimal"/>
      <w:lvlText w:val="%1)"/>
      <w:lvlJc w:val="left"/>
      <w:pPr>
        <w:ind w:left="1929" w:hanging="360"/>
      </w:pPr>
    </w:lvl>
    <w:lvl w:ilvl="1" w:tplc="04210019" w:tentative="1">
      <w:start w:val="1"/>
      <w:numFmt w:val="lowerLetter"/>
      <w:lvlText w:val="%2."/>
      <w:lvlJc w:val="left"/>
      <w:pPr>
        <w:ind w:left="2649" w:hanging="360"/>
      </w:pPr>
    </w:lvl>
    <w:lvl w:ilvl="2" w:tplc="0421001B" w:tentative="1">
      <w:start w:val="1"/>
      <w:numFmt w:val="lowerRoman"/>
      <w:lvlText w:val="%3."/>
      <w:lvlJc w:val="right"/>
      <w:pPr>
        <w:ind w:left="3369" w:hanging="180"/>
      </w:pPr>
    </w:lvl>
    <w:lvl w:ilvl="3" w:tplc="0421000F" w:tentative="1">
      <w:start w:val="1"/>
      <w:numFmt w:val="decimal"/>
      <w:lvlText w:val="%4."/>
      <w:lvlJc w:val="left"/>
      <w:pPr>
        <w:ind w:left="4089" w:hanging="360"/>
      </w:pPr>
    </w:lvl>
    <w:lvl w:ilvl="4" w:tplc="04210019" w:tentative="1">
      <w:start w:val="1"/>
      <w:numFmt w:val="lowerLetter"/>
      <w:lvlText w:val="%5."/>
      <w:lvlJc w:val="left"/>
      <w:pPr>
        <w:ind w:left="4809" w:hanging="360"/>
      </w:pPr>
    </w:lvl>
    <w:lvl w:ilvl="5" w:tplc="0421001B" w:tentative="1">
      <w:start w:val="1"/>
      <w:numFmt w:val="lowerRoman"/>
      <w:lvlText w:val="%6."/>
      <w:lvlJc w:val="right"/>
      <w:pPr>
        <w:ind w:left="5529" w:hanging="180"/>
      </w:pPr>
    </w:lvl>
    <w:lvl w:ilvl="6" w:tplc="0421000F" w:tentative="1">
      <w:start w:val="1"/>
      <w:numFmt w:val="decimal"/>
      <w:lvlText w:val="%7."/>
      <w:lvlJc w:val="left"/>
      <w:pPr>
        <w:ind w:left="6249" w:hanging="360"/>
      </w:pPr>
    </w:lvl>
    <w:lvl w:ilvl="7" w:tplc="04210019" w:tentative="1">
      <w:start w:val="1"/>
      <w:numFmt w:val="lowerLetter"/>
      <w:lvlText w:val="%8."/>
      <w:lvlJc w:val="left"/>
      <w:pPr>
        <w:ind w:left="6969" w:hanging="360"/>
      </w:pPr>
    </w:lvl>
    <w:lvl w:ilvl="8" w:tplc="0421001B" w:tentative="1">
      <w:start w:val="1"/>
      <w:numFmt w:val="lowerRoman"/>
      <w:lvlText w:val="%9."/>
      <w:lvlJc w:val="right"/>
      <w:pPr>
        <w:ind w:left="7689" w:hanging="180"/>
      </w:pPr>
    </w:lvl>
  </w:abstractNum>
  <w:abstractNum w:abstractNumId="7" w15:restartNumberingAfterBreak="0">
    <w:nsid w:val="3BDA59EB"/>
    <w:multiLevelType w:val="hybridMultilevel"/>
    <w:tmpl w:val="00B46C3A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48F63B80"/>
    <w:multiLevelType w:val="hybridMultilevel"/>
    <w:tmpl w:val="104EBFA4"/>
    <w:lvl w:ilvl="0" w:tplc="8000E7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B65A9"/>
    <w:multiLevelType w:val="hybridMultilevel"/>
    <w:tmpl w:val="9CFE5C7E"/>
    <w:lvl w:ilvl="0" w:tplc="04210011">
      <w:start w:val="1"/>
      <w:numFmt w:val="decimal"/>
      <w:lvlText w:val="%1)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FF53B5C"/>
    <w:multiLevelType w:val="hybridMultilevel"/>
    <w:tmpl w:val="BB30D1A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958E7"/>
    <w:multiLevelType w:val="multilevel"/>
    <w:tmpl w:val="0421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56055634"/>
    <w:multiLevelType w:val="hybridMultilevel"/>
    <w:tmpl w:val="9A38D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4DE3"/>
    <w:multiLevelType w:val="hybridMultilevel"/>
    <w:tmpl w:val="736430F2"/>
    <w:lvl w:ilvl="0" w:tplc="70BC3A24">
      <w:start w:val="1"/>
      <w:numFmt w:val="upperLetter"/>
      <w:lvlText w:val="%1.1. 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364762"/>
    <w:multiLevelType w:val="hybridMultilevel"/>
    <w:tmpl w:val="AA20109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E5548"/>
    <w:multiLevelType w:val="hybridMultilevel"/>
    <w:tmpl w:val="170EBF86"/>
    <w:lvl w:ilvl="0" w:tplc="0421000F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CF84531"/>
    <w:multiLevelType w:val="hybridMultilevel"/>
    <w:tmpl w:val="4F98FF80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7B3C018A"/>
    <w:multiLevelType w:val="hybridMultilevel"/>
    <w:tmpl w:val="39FE42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8CA4BCC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plc="6E8A33D4">
      <w:start w:val="1"/>
      <w:numFmt w:val="lowerLetter"/>
      <w:lvlText w:val="%3."/>
      <w:lvlJc w:val="left"/>
      <w:pPr>
        <w:ind w:left="2340" w:hanging="360"/>
      </w:pPr>
      <w:rPr>
        <w:rFonts w:cstheme="minorBidi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75FCD"/>
    <w:multiLevelType w:val="hybridMultilevel"/>
    <w:tmpl w:val="16EC9B0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CC2615B"/>
    <w:multiLevelType w:val="hybridMultilevel"/>
    <w:tmpl w:val="4DA077C6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F54BB1"/>
    <w:multiLevelType w:val="multilevel"/>
    <w:tmpl w:val="21E6BB2E"/>
    <w:styleLink w:val="WW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0"/>
  </w:num>
  <w:num w:numId="5">
    <w:abstractNumId w:val="13"/>
  </w:num>
  <w:num w:numId="6">
    <w:abstractNumId w:val="9"/>
  </w:num>
  <w:num w:numId="7">
    <w:abstractNumId w:val="16"/>
  </w:num>
  <w:num w:numId="8">
    <w:abstractNumId w:val="15"/>
  </w:num>
  <w:num w:numId="9">
    <w:abstractNumId w:val="18"/>
  </w:num>
  <w:num w:numId="10">
    <w:abstractNumId w:val="12"/>
  </w:num>
  <w:num w:numId="11">
    <w:abstractNumId w:val="17"/>
  </w:num>
  <w:num w:numId="12">
    <w:abstractNumId w:val="3"/>
  </w:num>
  <w:num w:numId="13">
    <w:abstractNumId w:val="10"/>
  </w:num>
  <w:num w:numId="14">
    <w:abstractNumId w:val="20"/>
  </w:num>
  <w:num w:numId="15">
    <w:abstractNumId w:val="20"/>
  </w:num>
  <w:num w:numId="16">
    <w:abstractNumId w:val="7"/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1"/>
  </w:num>
  <w:num w:numId="20">
    <w:abstractNumId w:val="4"/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BDD"/>
    <w:rsid w:val="00020EBD"/>
    <w:rsid w:val="00026F6B"/>
    <w:rsid w:val="00027468"/>
    <w:rsid w:val="0003770C"/>
    <w:rsid w:val="0004652F"/>
    <w:rsid w:val="00046925"/>
    <w:rsid w:val="000746F4"/>
    <w:rsid w:val="0008082D"/>
    <w:rsid w:val="00095A83"/>
    <w:rsid w:val="000A09F0"/>
    <w:rsid w:val="000A396C"/>
    <w:rsid w:val="000A3C07"/>
    <w:rsid w:val="000A4ED4"/>
    <w:rsid w:val="000B5E88"/>
    <w:rsid w:val="000B5EC3"/>
    <w:rsid w:val="000C164F"/>
    <w:rsid w:val="000C67B0"/>
    <w:rsid w:val="000F1082"/>
    <w:rsid w:val="001239C3"/>
    <w:rsid w:val="0013129A"/>
    <w:rsid w:val="00135716"/>
    <w:rsid w:val="0013753F"/>
    <w:rsid w:val="00144D03"/>
    <w:rsid w:val="00146654"/>
    <w:rsid w:val="001532FA"/>
    <w:rsid w:val="00157449"/>
    <w:rsid w:val="00167BBE"/>
    <w:rsid w:val="00167CDD"/>
    <w:rsid w:val="00175A76"/>
    <w:rsid w:val="00176C26"/>
    <w:rsid w:val="00195850"/>
    <w:rsid w:val="001B27BB"/>
    <w:rsid w:val="001D4BD9"/>
    <w:rsid w:val="001D6ECC"/>
    <w:rsid w:val="001F5E18"/>
    <w:rsid w:val="00230AFA"/>
    <w:rsid w:val="00254D31"/>
    <w:rsid w:val="00256B31"/>
    <w:rsid w:val="0028755C"/>
    <w:rsid w:val="002875B0"/>
    <w:rsid w:val="00287D30"/>
    <w:rsid w:val="002913AC"/>
    <w:rsid w:val="002B0B63"/>
    <w:rsid w:val="002C07FC"/>
    <w:rsid w:val="002C4509"/>
    <w:rsid w:val="002E38DE"/>
    <w:rsid w:val="0030757E"/>
    <w:rsid w:val="0032071A"/>
    <w:rsid w:val="00324DD1"/>
    <w:rsid w:val="00341177"/>
    <w:rsid w:val="00343410"/>
    <w:rsid w:val="003440B3"/>
    <w:rsid w:val="00351B67"/>
    <w:rsid w:val="003715DC"/>
    <w:rsid w:val="00374F75"/>
    <w:rsid w:val="00386D10"/>
    <w:rsid w:val="003B2120"/>
    <w:rsid w:val="003C3F3A"/>
    <w:rsid w:val="003E5732"/>
    <w:rsid w:val="003F48AE"/>
    <w:rsid w:val="0042355B"/>
    <w:rsid w:val="00427EE4"/>
    <w:rsid w:val="0043208F"/>
    <w:rsid w:val="004327E0"/>
    <w:rsid w:val="00433771"/>
    <w:rsid w:val="00454634"/>
    <w:rsid w:val="00456983"/>
    <w:rsid w:val="00461534"/>
    <w:rsid w:val="00472A9D"/>
    <w:rsid w:val="00481567"/>
    <w:rsid w:val="00485B8D"/>
    <w:rsid w:val="00496903"/>
    <w:rsid w:val="00497651"/>
    <w:rsid w:val="004A0DDD"/>
    <w:rsid w:val="004A112A"/>
    <w:rsid w:val="004B1684"/>
    <w:rsid w:val="004B2A3F"/>
    <w:rsid w:val="004B7FDE"/>
    <w:rsid w:val="004C1080"/>
    <w:rsid w:val="004D2B51"/>
    <w:rsid w:val="004F7666"/>
    <w:rsid w:val="005050B1"/>
    <w:rsid w:val="00506EB7"/>
    <w:rsid w:val="00516DD3"/>
    <w:rsid w:val="005710C5"/>
    <w:rsid w:val="00591753"/>
    <w:rsid w:val="005A2E67"/>
    <w:rsid w:val="005A3E2D"/>
    <w:rsid w:val="005B6746"/>
    <w:rsid w:val="00610858"/>
    <w:rsid w:val="00612210"/>
    <w:rsid w:val="006407E0"/>
    <w:rsid w:val="006950B1"/>
    <w:rsid w:val="006A1794"/>
    <w:rsid w:val="006A41C7"/>
    <w:rsid w:val="006D208D"/>
    <w:rsid w:val="006D69F9"/>
    <w:rsid w:val="006E2A26"/>
    <w:rsid w:val="006E659B"/>
    <w:rsid w:val="00702A6D"/>
    <w:rsid w:val="00716358"/>
    <w:rsid w:val="007163A5"/>
    <w:rsid w:val="00724D34"/>
    <w:rsid w:val="0073585B"/>
    <w:rsid w:val="0074086A"/>
    <w:rsid w:val="00746578"/>
    <w:rsid w:val="007540E0"/>
    <w:rsid w:val="00793D59"/>
    <w:rsid w:val="0079642E"/>
    <w:rsid w:val="00796D37"/>
    <w:rsid w:val="007A0D98"/>
    <w:rsid w:val="007B1A91"/>
    <w:rsid w:val="007B6606"/>
    <w:rsid w:val="007C0D26"/>
    <w:rsid w:val="007D0926"/>
    <w:rsid w:val="007D1054"/>
    <w:rsid w:val="007E14DA"/>
    <w:rsid w:val="007F0699"/>
    <w:rsid w:val="007F36FF"/>
    <w:rsid w:val="007F55B5"/>
    <w:rsid w:val="00807FAA"/>
    <w:rsid w:val="00817945"/>
    <w:rsid w:val="0082097A"/>
    <w:rsid w:val="008220C5"/>
    <w:rsid w:val="00841C29"/>
    <w:rsid w:val="0084692F"/>
    <w:rsid w:val="008600B8"/>
    <w:rsid w:val="00860E15"/>
    <w:rsid w:val="00862E22"/>
    <w:rsid w:val="008640A2"/>
    <w:rsid w:val="00867F87"/>
    <w:rsid w:val="00884BF4"/>
    <w:rsid w:val="0088614F"/>
    <w:rsid w:val="00894D05"/>
    <w:rsid w:val="0089698C"/>
    <w:rsid w:val="008A468F"/>
    <w:rsid w:val="008B5FE6"/>
    <w:rsid w:val="008B66C6"/>
    <w:rsid w:val="008C610B"/>
    <w:rsid w:val="008C6C91"/>
    <w:rsid w:val="008E4EB1"/>
    <w:rsid w:val="008F44C6"/>
    <w:rsid w:val="00902A27"/>
    <w:rsid w:val="0090577B"/>
    <w:rsid w:val="00914341"/>
    <w:rsid w:val="00916B68"/>
    <w:rsid w:val="00920951"/>
    <w:rsid w:val="00922B15"/>
    <w:rsid w:val="00924D63"/>
    <w:rsid w:val="00925AE7"/>
    <w:rsid w:val="00927181"/>
    <w:rsid w:val="00932A2C"/>
    <w:rsid w:val="009423F7"/>
    <w:rsid w:val="00945E1E"/>
    <w:rsid w:val="00986AE4"/>
    <w:rsid w:val="009D5FCD"/>
    <w:rsid w:val="009F191D"/>
    <w:rsid w:val="009F46E3"/>
    <w:rsid w:val="009F6D61"/>
    <w:rsid w:val="00A03A37"/>
    <w:rsid w:val="00A056A4"/>
    <w:rsid w:val="00A213A3"/>
    <w:rsid w:val="00A24E3E"/>
    <w:rsid w:val="00A25928"/>
    <w:rsid w:val="00A32682"/>
    <w:rsid w:val="00A53C50"/>
    <w:rsid w:val="00A67E88"/>
    <w:rsid w:val="00A70673"/>
    <w:rsid w:val="00A90605"/>
    <w:rsid w:val="00A92FA5"/>
    <w:rsid w:val="00AA3BDD"/>
    <w:rsid w:val="00AA439F"/>
    <w:rsid w:val="00AB3A51"/>
    <w:rsid w:val="00AC446D"/>
    <w:rsid w:val="00AD1092"/>
    <w:rsid w:val="00AF1B10"/>
    <w:rsid w:val="00AF3B54"/>
    <w:rsid w:val="00B15EFC"/>
    <w:rsid w:val="00B519C3"/>
    <w:rsid w:val="00B64348"/>
    <w:rsid w:val="00B65DE6"/>
    <w:rsid w:val="00B7483F"/>
    <w:rsid w:val="00B80018"/>
    <w:rsid w:val="00B90814"/>
    <w:rsid w:val="00B96C07"/>
    <w:rsid w:val="00B97A65"/>
    <w:rsid w:val="00BA2913"/>
    <w:rsid w:val="00BB65FC"/>
    <w:rsid w:val="00BC1275"/>
    <w:rsid w:val="00BD0DC9"/>
    <w:rsid w:val="00BE4E96"/>
    <w:rsid w:val="00C1149D"/>
    <w:rsid w:val="00C15C3C"/>
    <w:rsid w:val="00C16C7E"/>
    <w:rsid w:val="00C314EB"/>
    <w:rsid w:val="00C4494B"/>
    <w:rsid w:val="00C51CBA"/>
    <w:rsid w:val="00C522E2"/>
    <w:rsid w:val="00C55F45"/>
    <w:rsid w:val="00C71F66"/>
    <w:rsid w:val="00C766D1"/>
    <w:rsid w:val="00C84B66"/>
    <w:rsid w:val="00C869D5"/>
    <w:rsid w:val="00CA53AE"/>
    <w:rsid w:val="00CF7F68"/>
    <w:rsid w:val="00D01416"/>
    <w:rsid w:val="00D10782"/>
    <w:rsid w:val="00D1238B"/>
    <w:rsid w:val="00D12F8A"/>
    <w:rsid w:val="00D16BEC"/>
    <w:rsid w:val="00D3706F"/>
    <w:rsid w:val="00D57448"/>
    <w:rsid w:val="00D61B49"/>
    <w:rsid w:val="00D705F6"/>
    <w:rsid w:val="00D92B5B"/>
    <w:rsid w:val="00D95233"/>
    <w:rsid w:val="00DB53C3"/>
    <w:rsid w:val="00DB5527"/>
    <w:rsid w:val="00DD32D1"/>
    <w:rsid w:val="00DE2786"/>
    <w:rsid w:val="00DE371D"/>
    <w:rsid w:val="00DE3FC3"/>
    <w:rsid w:val="00DF1BF4"/>
    <w:rsid w:val="00DF4B65"/>
    <w:rsid w:val="00E04A6B"/>
    <w:rsid w:val="00E05DE5"/>
    <w:rsid w:val="00E12F80"/>
    <w:rsid w:val="00E15603"/>
    <w:rsid w:val="00E40B31"/>
    <w:rsid w:val="00E461FD"/>
    <w:rsid w:val="00E513E8"/>
    <w:rsid w:val="00E760F9"/>
    <w:rsid w:val="00E80532"/>
    <w:rsid w:val="00E86684"/>
    <w:rsid w:val="00E97201"/>
    <w:rsid w:val="00EA7D38"/>
    <w:rsid w:val="00EB44C8"/>
    <w:rsid w:val="00EB72A0"/>
    <w:rsid w:val="00EC767C"/>
    <w:rsid w:val="00ED7B30"/>
    <w:rsid w:val="00EE63D7"/>
    <w:rsid w:val="00F109F6"/>
    <w:rsid w:val="00F226C3"/>
    <w:rsid w:val="00F233AA"/>
    <w:rsid w:val="00F30FFD"/>
    <w:rsid w:val="00F319A0"/>
    <w:rsid w:val="00F45995"/>
    <w:rsid w:val="00F57C91"/>
    <w:rsid w:val="00F83AB8"/>
    <w:rsid w:val="00F8605E"/>
    <w:rsid w:val="00F93976"/>
    <w:rsid w:val="00F9739B"/>
    <w:rsid w:val="00FA055F"/>
    <w:rsid w:val="00FB5900"/>
    <w:rsid w:val="00FD4617"/>
    <w:rsid w:val="00FD6EBD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10665"/>
  <w15:docId w15:val="{2DEC797C-3B4D-47D6-B2CD-CF8B18BD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A3B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07"/>
    <w:rPr>
      <w:lang w:val="en-US"/>
    </w:rPr>
  </w:style>
  <w:style w:type="paragraph" w:styleId="NoSpacing">
    <w:name w:val="No Spacing"/>
    <w:link w:val="NoSpacingChar"/>
    <w:uiPriority w:val="1"/>
    <w:qFormat/>
    <w:rsid w:val="0043208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rsid w:val="0043208F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3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3F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423F7"/>
    <w:rPr>
      <w:vertAlign w:val="superscript"/>
    </w:rPr>
  </w:style>
  <w:style w:type="character" w:styleId="Strong">
    <w:name w:val="Strong"/>
    <w:basedOn w:val="DefaultParagraphFont"/>
    <w:uiPriority w:val="22"/>
    <w:qFormat/>
    <w:rsid w:val="00EB72A0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8C610B"/>
    <w:rPr>
      <w:lang w:val="en-US"/>
    </w:rPr>
  </w:style>
  <w:style w:type="paragraph" w:customStyle="1" w:styleId="subjudulisiA">
    <w:name w:val="sub judul isi A"/>
    <w:rsid w:val="00167CDD"/>
    <w:pPr>
      <w:suppressAutoHyphens/>
      <w:autoSpaceDN w:val="0"/>
      <w:spacing w:after="0" w:line="360" w:lineRule="auto"/>
      <w:ind w:left="283"/>
      <w:jc w:val="both"/>
      <w:textAlignment w:val="baseline"/>
    </w:pPr>
    <w:rPr>
      <w:rFonts w:ascii="Liberation Serif" w:eastAsia="Noto Sans CJK SC Regular" w:hAnsi="Liberation Serif" w:cs="FreeSans"/>
      <w:kern w:val="3"/>
      <w:sz w:val="21"/>
      <w:szCs w:val="24"/>
      <w:lang w:eastAsia="zh-CN" w:bidi="hi-IN"/>
    </w:rPr>
  </w:style>
  <w:style w:type="paragraph" w:customStyle="1" w:styleId="subjudulA">
    <w:name w:val="sub judul A."/>
    <w:rsid w:val="00167CDD"/>
    <w:pPr>
      <w:suppressAutoHyphens/>
      <w:autoSpaceDN w:val="0"/>
      <w:spacing w:after="0" w:line="360" w:lineRule="auto"/>
      <w:jc w:val="both"/>
      <w:textAlignment w:val="baseline"/>
    </w:pPr>
    <w:rPr>
      <w:rFonts w:ascii="Liberation Serif" w:eastAsia="Noto Sans CJK SC Regular" w:hAnsi="Liberation Serif" w:cs="FreeSans"/>
      <w:b/>
      <w:kern w:val="3"/>
      <w:sz w:val="21"/>
      <w:szCs w:val="24"/>
      <w:lang w:eastAsia="zh-CN" w:bidi="hi-IN"/>
    </w:rPr>
  </w:style>
  <w:style w:type="numbering" w:customStyle="1" w:styleId="WWNum11">
    <w:name w:val="WWNum11"/>
    <w:basedOn w:val="NoList"/>
    <w:rsid w:val="00167CDD"/>
    <w:pPr>
      <w:numPr>
        <w:numId w:val="14"/>
      </w:numPr>
    </w:pPr>
  </w:style>
  <w:style w:type="character" w:customStyle="1" w:styleId="halamanbab">
    <w:name w:val="halaman bab"/>
    <w:rsid w:val="00C4494B"/>
  </w:style>
  <w:style w:type="numbering" w:customStyle="1" w:styleId="WWNum10">
    <w:name w:val="WWNum10"/>
    <w:basedOn w:val="NoList"/>
    <w:rsid w:val="00C4494B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31815-7455-45E2-8A39-D9CB54F9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</dc:creator>
  <cp:lastModifiedBy>Rizkyzet</cp:lastModifiedBy>
  <cp:revision>11</cp:revision>
  <dcterms:created xsi:type="dcterms:W3CDTF">2021-04-15T16:52:00Z</dcterms:created>
  <dcterms:modified xsi:type="dcterms:W3CDTF">2021-04-24T07:57:00Z</dcterms:modified>
</cp:coreProperties>
</file>