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44A14" w14:textId="49891179" w:rsidR="00B52899" w:rsidRPr="002A14CF" w:rsidRDefault="00B52899" w:rsidP="002165BE">
      <w:pPr>
        <w:pStyle w:val="Header"/>
        <w:ind w:left="2160"/>
        <w:jc w:val="center"/>
        <w:rPr>
          <w:rFonts w:asciiTheme="majorBidi" w:hAnsiTheme="majorBidi" w:cstheme="majorBidi"/>
          <w:rtl/>
          <w:cs/>
        </w:rPr>
      </w:pPr>
      <w:r w:rsidRPr="002A14C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05CBAEDD" wp14:editId="7A745D3E">
            <wp:simplePos x="0" y="0"/>
            <wp:positionH relativeFrom="column">
              <wp:posOffset>1217</wp:posOffset>
            </wp:positionH>
            <wp:positionV relativeFrom="paragraph">
              <wp:posOffset>2540</wp:posOffset>
            </wp:positionV>
            <wp:extent cx="1116000" cy="1116000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ONESIA\Downloads\Logo_SMP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160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4CF">
        <w:rPr>
          <w:rFonts w:asciiTheme="majorBidi" w:hAnsiTheme="majorBidi" w:cstheme="majorBidi"/>
          <w:sz w:val="36"/>
          <w:szCs w:val="36"/>
        </w:rPr>
        <w:t>YAYASAN KYAI MASDUQI</w:t>
      </w:r>
      <w:r w:rsidRPr="002A14CF">
        <w:rPr>
          <w:rFonts w:asciiTheme="majorBidi" w:hAnsiTheme="majorBidi" w:cstheme="majorBidi"/>
        </w:rPr>
        <w:t xml:space="preserve">       </w:t>
      </w:r>
    </w:p>
    <w:p w14:paraId="1B5A8E86" w14:textId="285B16DE" w:rsidR="00B52899" w:rsidRPr="002A14CF" w:rsidRDefault="00B52899" w:rsidP="00667BAC">
      <w:pPr>
        <w:pStyle w:val="Header"/>
        <w:ind w:left="2059" w:firstLine="918"/>
        <w:rPr>
          <w:rFonts w:asciiTheme="majorBidi" w:hAnsiTheme="majorBidi" w:cstheme="majorBidi"/>
          <w:sz w:val="20"/>
          <w:szCs w:val="20"/>
        </w:rPr>
      </w:pPr>
      <w:r w:rsidRPr="002A14CF">
        <w:rPr>
          <w:rFonts w:asciiTheme="majorBidi" w:hAnsiTheme="majorBidi" w:cstheme="majorBidi"/>
          <w:sz w:val="20"/>
          <w:szCs w:val="20"/>
        </w:rPr>
        <w:t xml:space="preserve">SK. MENKUMHAM </w:t>
      </w:r>
      <w:proofErr w:type="gramStart"/>
      <w:r w:rsidRPr="002A14CF">
        <w:rPr>
          <w:rFonts w:asciiTheme="majorBidi" w:hAnsiTheme="majorBidi" w:cstheme="majorBidi"/>
          <w:sz w:val="20"/>
          <w:szCs w:val="20"/>
        </w:rPr>
        <w:t>NO :</w:t>
      </w:r>
      <w:proofErr w:type="gramEnd"/>
      <w:r w:rsidRPr="002A14CF">
        <w:rPr>
          <w:rFonts w:asciiTheme="majorBidi" w:hAnsiTheme="majorBidi" w:cstheme="majorBidi"/>
          <w:sz w:val="20"/>
          <w:szCs w:val="20"/>
        </w:rPr>
        <w:t xml:space="preserve"> AHU-0009257.AH.01.04.TAHUN 2018</w:t>
      </w:r>
    </w:p>
    <w:p w14:paraId="7C1A796D" w14:textId="5A75DA26" w:rsidR="00B52899" w:rsidRPr="002A14CF" w:rsidRDefault="00B52899" w:rsidP="00B52899">
      <w:pPr>
        <w:pStyle w:val="Header"/>
        <w:ind w:left="2059"/>
        <w:jc w:val="center"/>
        <w:rPr>
          <w:rFonts w:asciiTheme="majorBidi" w:hAnsiTheme="majorBidi" w:cstheme="majorBidi"/>
          <w:sz w:val="36"/>
          <w:szCs w:val="36"/>
        </w:rPr>
      </w:pPr>
      <w:r w:rsidRPr="002A14CF">
        <w:rPr>
          <w:rFonts w:asciiTheme="majorBidi" w:hAnsiTheme="majorBidi" w:cstheme="majorBidi"/>
          <w:sz w:val="36"/>
          <w:szCs w:val="36"/>
        </w:rPr>
        <w:t xml:space="preserve">SEKOLAH MENENGAH PERTAMA </w:t>
      </w:r>
    </w:p>
    <w:p w14:paraId="1EB14721" w14:textId="77777777" w:rsidR="00B52899" w:rsidRPr="002A14CF" w:rsidRDefault="00B52899" w:rsidP="00B52899">
      <w:pPr>
        <w:pStyle w:val="Header"/>
        <w:ind w:left="2059"/>
        <w:jc w:val="center"/>
        <w:rPr>
          <w:rFonts w:asciiTheme="majorBidi" w:hAnsiTheme="majorBidi" w:cstheme="majorBidi"/>
          <w:sz w:val="44"/>
          <w:szCs w:val="44"/>
        </w:rPr>
      </w:pPr>
      <w:r w:rsidRPr="002A14CF">
        <w:rPr>
          <w:rFonts w:asciiTheme="majorBidi" w:hAnsiTheme="majorBidi" w:cstheme="majorBidi"/>
          <w:sz w:val="28"/>
          <w:szCs w:val="28"/>
        </w:rPr>
        <w:t xml:space="preserve"> </w:t>
      </w:r>
      <w:r w:rsidRPr="002A14CF">
        <w:rPr>
          <w:rFonts w:asciiTheme="majorBidi" w:hAnsiTheme="majorBidi" w:cstheme="majorBidi"/>
          <w:sz w:val="44"/>
          <w:szCs w:val="44"/>
        </w:rPr>
        <w:t>“</w:t>
      </w:r>
      <w:r w:rsidRPr="002A14CF">
        <w:rPr>
          <w:rFonts w:asciiTheme="majorBidi" w:hAnsiTheme="majorBidi" w:cstheme="majorBidi"/>
          <w:b/>
          <w:bCs/>
          <w:sz w:val="44"/>
          <w:szCs w:val="44"/>
        </w:rPr>
        <w:t>NURUL HUDA</w:t>
      </w:r>
      <w:r w:rsidRPr="002A14CF">
        <w:rPr>
          <w:rFonts w:asciiTheme="majorBidi" w:hAnsiTheme="majorBidi" w:cstheme="majorBidi"/>
          <w:sz w:val="44"/>
          <w:szCs w:val="44"/>
        </w:rPr>
        <w:t>”</w:t>
      </w:r>
    </w:p>
    <w:p w14:paraId="120292A2" w14:textId="638216CC" w:rsidR="00B52899" w:rsidRPr="002A14CF" w:rsidRDefault="00B52899" w:rsidP="00B52899">
      <w:pPr>
        <w:pStyle w:val="Header"/>
        <w:ind w:left="2059" w:hanging="358"/>
        <w:jc w:val="center"/>
        <w:rPr>
          <w:rFonts w:asciiTheme="majorBidi" w:hAnsiTheme="majorBidi" w:cstheme="majorBidi"/>
        </w:rPr>
      </w:pPr>
      <w:proofErr w:type="spellStart"/>
      <w:proofErr w:type="gramStart"/>
      <w:r w:rsidRPr="002A14CF">
        <w:rPr>
          <w:rFonts w:asciiTheme="majorBidi" w:hAnsiTheme="majorBidi" w:cstheme="majorBidi"/>
        </w:rPr>
        <w:t>Sekretariat</w:t>
      </w:r>
      <w:proofErr w:type="spellEnd"/>
      <w:r w:rsidRPr="002A14CF">
        <w:rPr>
          <w:rFonts w:asciiTheme="majorBidi" w:hAnsiTheme="majorBidi" w:cstheme="majorBidi"/>
        </w:rPr>
        <w:t xml:space="preserve"> :</w:t>
      </w:r>
      <w:proofErr w:type="gramEnd"/>
      <w:r w:rsidRPr="002A14CF">
        <w:rPr>
          <w:rFonts w:asciiTheme="majorBidi" w:hAnsiTheme="majorBidi" w:cstheme="majorBidi"/>
        </w:rPr>
        <w:t xml:space="preserve"> Jl. </w:t>
      </w:r>
      <w:proofErr w:type="spellStart"/>
      <w:r w:rsidRPr="002A14CF">
        <w:rPr>
          <w:rFonts w:asciiTheme="majorBidi" w:hAnsiTheme="majorBidi" w:cstheme="majorBidi"/>
        </w:rPr>
        <w:t>Kol</w:t>
      </w:r>
      <w:proofErr w:type="spellEnd"/>
      <w:r w:rsidRPr="002A14CF">
        <w:rPr>
          <w:rFonts w:asciiTheme="majorBidi" w:hAnsiTheme="majorBidi" w:cstheme="majorBidi"/>
        </w:rPr>
        <w:t xml:space="preserve">. </w:t>
      </w:r>
      <w:proofErr w:type="spellStart"/>
      <w:r w:rsidRPr="002A14CF">
        <w:rPr>
          <w:rFonts w:asciiTheme="majorBidi" w:hAnsiTheme="majorBidi" w:cstheme="majorBidi"/>
        </w:rPr>
        <w:t>Sugiono</w:t>
      </w:r>
      <w:proofErr w:type="spellEnd"/>
      <w:r w:rsidRPr="002A14CF">
        <w:rPr>
          <w:rFonts w:asciiTheme="majorBidi" w:hAnsiTheme="majorBidi" w:cstheme="majorBidi"/>
        </w:rPr>
        <w:t xml:space="preserve"> 3B / 103 </w:t>
      </w:r>
      <w:proofErr w:type="spellStart"/>
      <w:r w:rsidRPr="002A14CF">
        <w:rPr>
          <w:rFonts w:asciiTheme="majorBidi" w:hAnsiTheme="majorBidi" w:cstheme="majorBidi"/>
        </w:rPr>
        <w:t>Mergosono</w:t>
      </w:r>
      <w:proofErr w:type="spellEnd"/>
      <w:r w:rsidRPr="002A14CF">
        <w:rPr>
          <w:rFonts w:asciiTheme="majorBidi" w:hAnsiTheme="majorBidi" w:cstheme="majorBidi"/>
        </w:rPr>
        <w:t xml:space="preserve"> Malang</w:t>
      </w:r>
    </w:p>
    <w:p w14:paraId="45EFBF28" w14:textId="0C510E48" w:rsidR="006307D1" w:rsidRPr="002A14CF" w:rsidRDefault="00B52899">
      <w:pPr>
        <w:rPr>
          <w:rFonts w:asciiTheme="majorBidi" w:hAnsiTheme="majorBidi" w:cstheme="majorBidi"/>
        </w:rPr>
      </w:pPr>
      <w:r w:rsidRPr="002A14C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8AA03" wp14:editId="194A0684">
                <wp:simplePos x="0" y="0"/>
                <wp:positionH relativeFrom="column">
                  <wp:posOffset>9525</wp:posOffset>
                </wp:positionH>
                <wp:positionV relativeFrom="paragraph">
                  <wp:posOffset>125730</wp:posOffset>
                </wp:positionV>
                <wp:extent cx="570547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BC3A9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9pt" to="45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" strokecolor="black [3040]" strokeweight="2.25pt"/>
            </w:pict>
          </mc:Fallback>
        </mc:AlternateContent>
      </w:r>
    </w:p>
    <w:p w14:paraId="6277F8D2" w14:textId="7264D33A" w:rsidR="00F936F1" w:rsidRPr="002A14CF" w:rsidRDefault="00954C89" w:rsidP="00BF0EE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PENILAIAN </w:t>
      </w:r>
      <w:r w:rsidR="00BF0EE2">
        <w:rPr>
          <w:rFonts w:asciiTheme="majorBidi" w:hAnsiTheme="majorBidi" w:cstheme="majorBidi"/>
          <w:b/>
          <w:bCs/>
          <w:sz w:val="24"/>
          <w:szCs w:val="24"/>
        </w:rPr>
        <w:t>AKHIR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F0EE2">
        <w:rPr>
          <w:rFonts w:asciiTheme="majorBidi" w:hAnsiTheme="majorBidi" w:cstheme="majorBidi"/>
          <w:b/>
          <w:bCs/>
          <w:sz w:val="24"/>
          <w:szCs w:val="24"/>
        </w:rPr>
        <w:t>TAHUN SEMESTER 2</w:t>
      </w:r>
    </w:p>
    <w:p w14:paraId="1C9D9129" w14:textId="4BAA4F0F" w:rsidR="00F936F1" w:rsidRPr="002A14CF" w:rsidRDefault="00D172F5" w:rsidP="00D172F5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F936F1" w:rsidRPr="002A14CF">
        <w:rPr>
          <w:rFonts w:asciiTheme="majorBidi" w:hAnsiTheme="majorBidi" w:cstheme="majorBidi"/>
          <w:sz w:val="24"/>
          <w:szCs w:val="24"/>
        </w:rPr>
        <w:t>Mapel</w:t>
      </w:r>
      <w:proofErr w:type="spellEnd"/>
      <w:r w:rsidR="00304F1C" w:rsidRPr="002A14CF">
        <w:rPr>
          <w:rFonts w:asciiTheme="majorBidi" w:hAnsiTheme="majorBidi" w:cstheme="majorBidi"/>
          <w:sz w:val="24"/>
          <w:szCs w:val="24"/>
        </w:rPr>
        <w:tab/>
      </w:r>
      <w:r w:rsidR="00304F1C" w:rsidRPr="002A14CF">
        <w:rPr>
          <w:rFonts w:asciiTheme="majorBidi" w:hAnsiTheme="majorBidi" w:cstheme="majorBidi"/>
          <w:sz w:val="24"/>
          <w:szCs w:val="24"/>
        </w:rPr>
        <w:tab/>
      </w:r>
      <w:r w:rsidR="00F936F1" w:rsidRPr="002A14CF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SKI</w:t>
      </w:r>
      <w:r w:rsidR="00AE5478" w:rsidRPr="002A14CF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Khulashoh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Nurul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Yaqin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1</w:t>
      </w:r>
      <w:r w:rsidR="00AE5478" w:rsidRPr="002A14CF">
        <w:rPr>
          <w:rFonts w:asciiTheme="majorBidi" w:hAnsiTheme="majorBidi" w:cstheme="majorBidi"/>
          <w:sz w:val="24"/>
          <w:szCs w:val="24"/>
        </w:rPr>
        <w:t>)</w:t>
      </w:r>
    </w:p>
    <w:p w14:paraId="1B99FC73" w14:textId="05F5FFAB" w:rsidR="00F936F1" w:rsidRPr="002A14CF" w:rsidRDefault="00F936F1" w:rsidP="00954C89">
      <w:pPr>
        <w:rPr>
          <w:rFonts w:asciiTheme="majorBidi" w:hAnsiTheme="majorBidi" w:cstheme="majorBidi"/>
        </w:rPr>
      </w:pPr>
      <w:proofErr w:type="spellStart"/>
      <w:r w:rsidRPr="002A14CF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A14CF">
        <w:rPr>
          <w:rFonts w:asciiTheme="majorBidi" w:hAnsiTheme="majorBidi" w:cstheme="majorBidi"/>
          <w:sz w:val="24"/>
          <w:szCs w:val="24"/>
        </w:rPr>
        <w:tab/>
        <w:t>:</w:t>
      </w:r>
      <w:r w:rsidRPr="002A14CF">
        <w:rPr>
          <w:rFonts w:asciiTheme="majorBidi" w:hAnsiTheme="majorBidi" w:cstheme="majorBidi"/>
          <w:sz w:val="24"/>
          <w:szCs w:val="24"/>
        </w:rPr>
        <w:tab/>
      </w:r>
      <w:r w:rsidRPr="002A14CF">
        <w:rPr>
          <w:rFonts w:asciiTheme="majorBidi" w:hAnsiTheme="majorBidi" w:cstheme="majorBidi"/>
          <w:sz w:val="24"/>
          <w:szCs w:val="24"/>
        </w:rPr>
        <w:tab/>
      </w:r>
      <w:r w:rsidR="00D172F5">
        <w:rPr>
          <w:rFonts w:asciiTheme="majorBidi" w:hAnsiTheme="majorBidi" w:cstheme="majorBidi"/>
        </w:rPr>
        <w:tab/>
      </w:r>
      <w:r w:rsidR="00D172F5">
        <w:rPr>
          <w:rFonts w:asciiTheme="majorBidi" w:hAnsiTheme="majorBidi" w:cstheme="majorBidi"/>
        </w:rPr>
        <w:tab/>
      </w:r>
      <w:r w:rsidR="00D172F5">
        <w:rPr>
          <w:rFonts w:asciiTheme="majorBidi" w:hAnsiTheme="majorBidi" w:cstheme="majorBidi"/>
        </w:rPr>
        <w:tab/>
      </w:r>
      <w:r w:rsidR="00A26FDF" w:rsidRPr="002A14CF">
        <w:rPr>
          <w:rFonts w:asciiTheme="majorBidi" w:hAnsiTheme="majorBidi" w:cstheme="majorBidi"/>
        </w:rPr>
        <w:t>Semester/</w:t>
      </w:r>
      <w:r w:rsidRPr="002A14CF">
        <w:rPr>
          <w:rFonts w:asciiTheme="majorBidi" w:hAnsiTheme="majorBidi" w:cstheme="majorBidi"/>
        </w:rPr>
        <w:t>TA</w:t>
      </w:r>
      <w:r w:rsidRPr="002A14CF">
        <w:rPr>
          <w:rFonts w:asciiTheme="majorBidi" w:hAnsiTheme="majorBidi" w:cstheme="majorBidi"/>
        </w:rPr>
        <w:tab/>
        <w:t xml:space="preserve">: </w:t>
      </w:r>
      <w:proofErr w:type="spellStart"/>
      <w:r w:rsidR="00A26FDF" w:rsidRPr="002A14CF">
        <w:rPr>
          <w:rFonts w:asciiTheme="majorBidi" w:hAnsiTheme="majorBidi" w:cstheme="majorBidi"/>
        </w:rPr>
        <w:t>G</w:t>
      </w:r>
      <w:r w:rsidR="00954C89">
        <w:rPr>
          <w:rFonts w:asciiTheme="majorBidi" w:hAnsiTheme="majorBidi" w:cstheme="majorBidi"/>
        </w:rPr>
        <w:t>enap</w:t>
      </w:r>
      <w:proofErr w:type="spellEnd"/>
      <w:r w:rsidR="00A26FDF" w:rsidRPr="002A14CF">
        <w:rPr>
          <w:rFonts w:asciiTheme="majorBidi" w:hAnsiTheme="majorBidi" w:cstheme="majorBidi"/>
        </w:rPr>
        <w:t>/</w:t>
      </w:r>
      <w:r w:rsidRPr="002A14CF">
        <w:rPr>
          <w:rFonts w:asciiTheme="majorBidi" w:hAnsiTheme="majorBidi" w:cstheme="majorBidi"/>
        </w:rPr>
        <w:t>2022</w:t>
      </w:r>
      <w:r w:rsidR="00A26FDF" w:rsidRPr="002A14CF">
        <w:rPr>
          <w:rFonts w:asciiTheme="majorBidi" w:hAnsiTheme="majorBidi" w:cstheme="majorBidi"/>
        </w:rPr>
        <w:t>-</w:t>
      </w:r>
      <w:r w:rsidRPr="002A14CF">
        <w:rPr>
          <w:rFonts w:asciiTheme="majorBidi" w:hAnsiTheme="majorBidi" w:cstheme="majorBidi"/>
        </w:rPr>
        <w:t>2023</w:t>
      </w:r>
    </w:p>
    <w:p w14:paraId="0CF79CEE" w14:textId="77777777" w:rsidR="002165BE" w:rsidRDefault="002165BE" w:rsidP="002165BE">
      <w:p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Pilihlah salah satu jawaban yang paling tepat !</w:t>
      </w:r>
    </w:p>
    <w:p w14:paraId="124BFE8D" w14:textId="587E07B7" w:rsidR="002165BE" w:rsidRDefault="0030569F" w:rsidP="00AE025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Pada tahun berapa Allah memuliakan Nabi Muhammad SAW dengan isra’ mi’roj ?</w:t>
      </w:r>
    </w:p>
    <w:p w14:paraId="03AEA778" w14:textId="2D6644FB" w:rsidR="0029779C" w:rsidRPr="0029779C" w:rsidRDefault="0029779C" w:rsidP="00D3147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11 kenabian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b. </w:t>
      </w:r>
      <w:r w:rsidRPr="0029779C">
        <w:rPr>
          <w:rFonts w:asciiTheme="majorBidi" w:hAnsiTheme="majorBidi" w:cstheme="majorBidi"/>
          <w:sz w:val="24"/>
          <w:szCs w:val="24"/>
          <w:lang w:val="id-ID"/>
        </w:rPr>
        <w:t>12 kenabian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13 kenabian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14 kenabian</w:t>
      </w:r>
    </w:p>
    <w:p w14:paraId="3599632A" w14:textId="09353CF5" w:rsidR="0030569F" w:rsidRDefault="0030569F" w:rsidP="00AE025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dimaksud dengan isra’ ?</w:t>
      </w:r>
    </w:p>
    <w:p w14:paraId="47712062" w14:textId="28438D77" w:rsidR="0029779C" w:rsidRDefault="0029779C" w:rsidP="00D3147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Perjalanan Nabi Muhammad SAW dari masjidil aqsha ke masjidil haram</w:t>
      </w:r>
    </w:p>
    <w:p w14:paraId="278A98B8" w14:textId="3436461E" w:rsidR="0029779C" w:rsidRDefault="0029779C" w:rsidP="00D3147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Perjalanan Nabi Muhammad SAW dari masjidil haram ke masjidil aqsha</w:t>
      </w:r>
    </w:p>
    <w:p w14:paraId="4729BED4" w14:textId="5F0C6325" w:rsidR="0029779C" w:rsidRDefault="0029779C" w:rsidP="00D3147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Naiknya Nabi Muhammad SAW ke sidrotul muntaha</w:t>
      </w:r>
    </w:p>
    <w:p w14:paraId="60A96ECC" w14:textId="233D5CB0" w:rsidR="0029779C" w:rsidRDefault="0029779C" w:rsidP="00D3147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Masuknya Nabi Muhammad SAW ke masjidil aqsha</w:t>
      </w:r>
    </w:p>
    <w:p w14:paraId="5A5BA77D" w14:textId="0FE95EB5" w:rsidR="0030569F" w:rsidRDefault="0030569F" w:rsidP="00AE025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dimaksud dengan mi’raj ?</w:t>
      </w:r>
    </w:p>
    <w:p w14:paraId="371EBB0B" w14:textId="60C45990" w:rsidR="0029779C" w:rsidRDefault="0029779C" w:rsidP="00D3147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Perjalanan Nabi Muhammad SAW dari masjidil aqsha ke masjidil haram</w:t>
      </w:r>
    </w:p>
    <w:p w14:paraId="30FA640C" w14:textId="77777777" w:rsidR="0029779C" w:rsidRDefault="0029779C" w:rsidP="00D3147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Perjalanan Nabi Muhammad SAW dari masjidil haram ke masjidil aqsha</w:t>
      </w:r>
    </w:p>
    <w:p w14:paraId="10DCEC0A" w14:textId="77777777" w:rsidR="0029779C" w:rsidRDefault="0029779C" w:rsidP="00D3147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Naiknya Nabi Muhammad SAW ke sidrotul muntaha</w:t>
      </w:r>
    </w:p>
    <w:p w14:paraId="487E7A18" w14:textId="21691D5D" w:rsidR="0029779C" w:rsidRPr="0029779C" w:rsidRDefault="0029779C" w:rsidP="00D3147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Masuknya Nabi Muhammad SAW ke masjidil aqsha</w:t>
      </w:r>
    </w:p>
    <w:p w14:paraId="78C3F05F" w14:textId="7B0F2CF1" w:rsidR="0030569F" w:rsidRDefault="0030569F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didapatkan Nabi ketika mi’raj ?</w:t>
      </w:r>
    </w:p>
    <w:p w14:paraId="103C1FFA" w14:textId="273FD342" w:rsidR="0029779C" w:rsidRDefault="0029779C" w:rsidP="00D3147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Kewajiban zakat fitrah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c. Kewajiban haji </w:t>
      </w:r>
    </w:p>
    <w:p w14:paraId="0807A872" w14:textId="5B275DDC" w:rsidR="0029779C" w:rsidRDefault="0029779C" w:rsidP="00D3147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Kewajiban puasa Romadhon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Kewajiban sholat 5 waktu</w:t>
      </w:r>
    </w:p>
    <w:p w14:paraId="0BD36F5E" w14:textId="3A089E52" w:rsidR="0030569F" w:rsidRDefault="00DE7158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Pada mulanya Nabi Muhammad SAW dan umatnya diperintahkan Allah untuk melaksanakan sholat ... waktu</w:t>
      </w:r>
      <w:r w:rsidR="0030569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0CB27E22" w14:textId="1D62177B" w:rsidR="003B23F3" w:rsidRPr="003B23F3" w:rsidRDefault="0029779C" w:rsidP="003B23F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15 waktu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51 waktu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5 waktu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50 waktu</w:t>
      </w:r>
    </w:p>
    <w:p w14:paraId="5B69A2C7" w14:textId="200487D4" w:rsidR="00DE7158" w:rsidRDefault="00DE7158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Siapakah Nabi yang berpengaruh dalam pengurangan jumlah rokaat sholat ?</w:t>
      </w:r>
    </w:p>
    <w:p w14:paraId="79F53D90" w14:textId="392347CD" w:rsidR="00C22C08" w:rsidRDefault="00C22C08" w:rsidP="00D31479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Nabi Ibrahim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Nabi Ismail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Nabi Musa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Nabi Khidhir</w:t>
      </w:r>
    </w:p>
    <w:p w14:paraId="0B4FB2C0" w14:textId="0A1642F7" w:rsidR="00AC7991" w:rsidRDefault="00DE7158" w:rsidP="00AC799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Siapakah yang mengajari Nabi</w:t>
      </w:r>
      <w:r w:rsidR="00C22C08">
        <w:rPr>
          <w:rFonts w:asciiTheme="majorBidi" w:hAnsiTheme="majorBidi" w:cstheme="majorBidi"/>
          <w:sz w:val="24"/>
          <w:szCs w:val="24"/>
          <w:lang w:val="id-ID"/>
        </w:rPr>
        <w:t xml:space="preserve"> tentang</w:t>
      </w:r>
      <w:r w:rsidR="00AC7991">
        <w:rPr>
          <w:rFonts w:asciiTheme="majorBidi" w:hAnsiTheme="majorBidi" w:cstheme="majorBidi"/>
          <w:sz w:val="24"/>
          <w:szCs w:val="24"/>
          <w:lang w:val="id-ID"/>
        </w:rPr>
        <w:t xml:space="preserve"> tata cara sholat ?</w:t>
      </w:r>
    </w:p>
    <w:p w14:paraId="1313AF7C" w14:textId="2AF1E659" w:rsidR="00AC7991" w:rsidRPr="00AC7991" w:rsidRDefault="00AC7991" w:rsidP="00D3147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Buroq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Melalui mimpi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Nabi Musa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Malaikat Jibril</w:t>
      </w:r>
    </w:p>
    <w:p w14:paraId="2BF23172" w14:textId="68A681D4" w:rsidR="00DE7158" w:rsidRDefault="00AC7991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Hewan apa</w:t>
      </w:r>
      <w:r w:rsidR="00DE7158">
        <w:rPr>
          <w:rFonts w:asciiTheme="majorBidi" w:hAnsiTheme="majorBidi" w:cstheme="majorBidi"/>
          <w:sz w:val="24"/>
          <w:szCs w:val="24"/>
          <w:lang w:val="id-ID"/>
        </w:rPr>
        <w:t xml:space="preserve"> yang mengantarkan Nabi Muhammad SAW untuk mi’roj ?</w:t>
      </w:r>
    </w:p>
    <w:p w14:paraId="1D1EBF73" w14:textId="35886E4F" w:rsidR="00AC7991" w:rsidRDefault="00AC7991" w:rsidP="00D31479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Keledai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Unta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Burung hud-hud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Buroq</w:t>
      </w:r>
    </w:p>
    <w:p w14:paraId="3D132498" w14:textId="38D3A256" w:rsidR="00DE7158" w:rsidRDefault="00DE7158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Berapa tahun Nabi Muhammad SAW mengajak kaum Qurays masuk islam ?</w:t>
      </w:r>
    </w:p>
    <w:p w14:paraId="1C83A117" w14:textId="45F689FE" w:rsidR="00CE78B2" w:rsidRDefault="00CE78B2" w:rsidP="00D31479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11 tahun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10 tahun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15 tahun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3 tahun</w:t>
      </w:r>
    </w:p>
    <w:p w14:paraId="155D56B2" w14:textId="52792788" w:rsidR="00DE7158" w:rsidRDefault="00DE7158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Pada tahun berapa Nabi Muhammad SAW mulai berdakwah ke suku-suku dan pasar-pasar kaum Qurays ?</w:t>
      </w:r>
    </w:p>
    <w:p w14:paraId="13AA66D7" w14:textId="03BED942" w:rsidR="00B32ACC" w:rsidRDefault="00B32ACC" w:rsidP="00D31479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11 kenabian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10 kenabian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12 kenabian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13 kenabian</w:t>
      </w:r>
    </w:p>
    <w:p w14:paraId="26E8F7DA" w14:textId="41C817CB" w:rsidR="00DE7158" w:rsidRDefault="00DE7158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Bagaimana respon masyarakat di suku-suku dan pasar-pasar kaum Qurays setelah didakwahi Nabi Muhammad SAW ?</w:t>
      </w:r>
    </w:p>
    <w:p w14:paraId="2592423B" w14:textId="1735E899" w:rsidR="00E05C64" w:rsidRDefault="00E05C64" w:rsidP="00D31479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Mendapatkan tanggapan yang baik</w:t>
      </w:r>
    </w:p>
    <w:p w14:paraId="34093BBB" w14:textId="472951DA" w:rsidR="00E05C64" w:rsidRDefault="00E05C64" w:rsidP="00D31479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Mendapatkan pujian dan bantuan</w:t>
      </w:r>
    </w:p>
    <w:p w14:paraId="25366406" w14:textId="68B37200" w:rsidR="00E05C64" w:rsidRDefault="00E05C64" w:rsidP="00D31479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Mendapatkan penolakan</w:t>
      </w:r>
    </w:p>
    <w:p w14:paraId="6C74CE2C" w14:textId="0A28E53D" w:rsidR="00E05C64" w:rsidRDefault="00E05C64" w:rsidP="00D31479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Mendapatkan penerimaan</w:t>
      </w:r>
    </w:p>
    <w:p w14:paraId="63F4CF78" w14:textId="7BE29679" w:rsidR="00DE7158" w:rsidRDefault="00DE7158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Salah satu kaum yang menolak dengan kasar atas dakwah Nabi Muhammad SAW adalah berasal dari kaum ....</w:t>
      </w:r>
    </w:p>
    <w:p w14:paraId="65C04554" w14:textId="5EF4552F" w:rsidR="00E05C64" w:rsidRPr="00E05C64" w:rsidRDefault="00E05C64" w:rsidP="00D3147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Bani hanifah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Bani khudzaifah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Bani suffah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d. Bani </w:t>
      </w:r>
      <w:r w:rsidR="00D31479">
        <w:rPr>
          <w:rFonts w:asciiTheme="majorBidi" w:hAnsiTheme="majorBidi" w:cstheme="majorBidi"/>
          <w:sz w:val="24"/>
          <w:szCs w:val="24"/>
          <w:lang w:val="id-ID"/>
        </w:rPr>
        <w:t>Qurays</w:t>
      </w:r>
    </w:p>
    <w:p w14:paraId="2D3F9923" w14:textId="431EBC7C" w:rsidR="00DE7158" w:rsidRDefault="00DE7158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Salah satu golongan kaum yang menolak dakwah Nabi Muhammad SAW dengan kasar adalah golongan ...</w:t>
      </w:r>
    </w:p>
    <w:p w14:paraId="5E74C503" w14:textId="72C64083" w:rsidR="00D31479" w:rsidRDefault="00D31479" w:rsidP="00D31479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Golongan Mus’ab bin Umair</w:t>
      </w:r>
    </w:p>
    <w:p w14:paraId="41F86EFA" w14:textId="141C1210" w:rsidR="00D31479" w:rsidRDefault="00D31479" w:rsidP="00D31479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Golongan Musailamah Al-Kadzzab</w:t>
      </w:r>
    </w:p>
    <w:p w14:paraId="4137C8B8" w14:textId="5273F7EE" w:rsidR="00D31479" w:rsidRDefault="00D31479" w:rsidP="00D31479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Golongan Umayyah</w:t>
      </w:r>
    </w:p>
    <w:p w14:paraId="369DA5D6" w14:textId="207402DC" w:rsidR="003B23F3" w:rsidRPr="006164E9" w:rsidRDefault="00D31479" w:rsidP="006164E9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Golongan Abu Tholib</w:t>
      </w:r>
    </w:p>
    <w:p w14:paraId="1C109487" w14:textId="6133F729" w:rsidR="00DE7158" w:rsidRPr="00746358" w:rsidRDefault="008242E6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Siapakah orang yang dijuluki pembohong karena telah mengaku-ngaku sebagai Nabi ?</w:t>
      </w:r>
    </w:p>
    <w:p w14:paraId="0A8E296A" w14:textId="71CBA963" w:rsidR="00746358" w:rsidRDefault="00746358" w:rsidP="00746358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Abu </w:t>
      </w:r>
      <w:proofErr w:type="spellStart"/>
      <w:r>
        <w:rPr>
          <w:rFonts w:asciiTheme="majorBidi" w:hAnsiTheme="majorBidi" w:cstheme="majorBidi"/>
          <w:sz w:val="24"/>
          <w:szCs w:val="24"/>
        </w:rPr>
        <w:t>Jahal</w:t>
      </w:r>
      <w:proofErr w:type="spellEnd"/>
    </w:p>
    <w:p w14:paraId="2D2E400A" w14:textId="250CED92" w:rsidR="00746358" w:rsidRDefault="00746358" w:rsidP="00746358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Mus’ab bin Umair</w:t>
      </w:r>
    </w:p>
    <w:p w14:paraId="32273444" w14:textId="69CB79E7" w:rsidR="00746358" w:rsidRDefault="00746358" w:rsidP="00746358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Abu Lahab</w:t>
      </w:r>
    </w:p>
    <w:p w14:paraId="5C920B61" w14:textId="3128BF22" w:rsidR="00746358" w:rsidRDefault="00746358" w:rsidP="00746358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Musailamah Al-Kadzab</w:t>
      </w:r>
    </w:p>
    <w:p w14:paraId="19DD7DE8" w14:textId="5860CB27" w:rsidR="008242E6" w:rsidRDefault="008242E6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Pada tahun berapakah 6 orang dari Yatsrib datang ke Mekkah ?</w:t>
      </w:r>
    </w:p>
    <w:p w14:paraId="0339538C" w14:textId="5BD5FA09" w:rsidR="00746358" w:rsidRDefault="00746358" w:rsidP="00746358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11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12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13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14</w:t>
      </w:r>
    </w:p>
    <w:p w14:paraId="06ED4AF2" w14:textId="6962FA69" w:rsidR="008242E6" w:rsidRDefault="008242E6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Berasal dari suku mana 6 orang yang datang dari Yatsrib ke Mekkah ?</w:t>
      </w:r>
    </w:p>
    <w:p w14:paraId="3AE62328" w14:textId="4C631A93" w:rsidR="00746358" w:rsidRDefault="00746358" w:rsidP="00746358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Aus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Khazraj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Badui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Asmat</w:t>
      </w:r>
    </w:p>
    <w:p w14:paraId="7CA5E7E2" w14:textId="77777777" w:rsidR="00746358" w:rsidRDefault="008242E6" w:rsidP="0074635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tujuan 6 orang datang dari Yatsrib ke Mekkah ?</w:t>
      </w:r>
    </w:p>
    <w:p w14:paraId="10FF4A8E" w14:textId="57325C60" w:rsidR="00746358" w:rsidRPr="00746358" w:rsidRDefault="00746358" w:rsidP="00746358">
      <w:pPr>
        <w:pStyle w:val="ListParagraph"/>
        <w:spacing w:line="480" w:lineRule="auto"/>
        <w:ind w:left="644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a. </w:t>
      </w:r>
      <w:r w:rsidRPr="00746358">
        <w:rPr>
          <w:rFonts w:asciiTheme="majorBidi" w:hAnsiTheme="majorBidi" w:cstheme="majorBidi"/>
          <w:sz w:val="24"/>
          <w:szCs w:val="24"/>
          <w:lang w:val="id-ID"/>
        </w:rPr>
        <w:t>Outbound</w:t>
      </w:r>
      <w:r w:rsidRPr="00746358">
        <w:rPr>
          <w:rFonts w:asciiTheme="majorBidi" w:hAnsiTheme="majorBidi" w:cstheme="majorBidi"/>
          <w:sz w:val="24"/>
          <w:szCs w:val="24"/>
          <w:lang w:val="id-ID"/>
        </w:rPr>
        <w:tab/>
      </w:r>
      <w:r w:rsidRPr="00746358">
        <w:rPr>
          <w:rFonts w:asciiTheme="majorBidi" w:hAnsiTheme="majorBidi" w:cstheme="majorBidi"/>
          <w:sz w:val="24"/>
          <w:szCs w:val="24"/>
          <w:lang w:val="id-ID"/>
        </w:rPr>
        <w:tab/>
        <w:t>b. Berwisata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Berhaji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Survey lokasi</w:t>
      </w:r>
    </w:p>
    <w:p w14:paraId="2E7BDEA1" w14:textId="66866E14" w:rsidR="008242E6" w:rsidRDefault="008242E6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dikatakan Nabi Muhammad SAW kepada 6 orang yang datang dari Yatsrib ke M</w:t>
      </w:r>
      <w:r w:rsidR="00CF57BB">
        <w:rPr>
          <w:rFonts w:asciiTheme="majorBidi" w:hAnsiTheme="majorBidi" w:cstheme="majorBidi"/>
          <w:sz w:val="24"/>
          <w:szCs w:val="24"/>
          <w:lang w:val="id-ID"/>
        </w:rPr>
        <w:t>ekkah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?</w:t>
      </w:r>
    </w:p>
    <w:p w14:paraId="420EBFA4" w14:textId="26EF9D67" w:rsidR="00746358" w:rsidRDefault="00746358" w:rsidP="00345D84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Demi Allah, sesungguhnya dialah Nabi orang-orang Yahudi yang dijanjikan kepada kita. Sudah sepantasnya kita beriman padanya akan hal ini</w:t>
      </w:r>
    </w:p>
    <w:p w14:paraId="51763EB3" w14:textId="2A6CAAE9" w:rsidR="00746358" w:rsidRDefault="00746358" w:rsidP="00345D84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Binasalah kedua tangan Abu Lahab dan sesungguhnya dia akan binasa. </w:t>
      </w:r>
      <w:r w:rsidR="009939AE">
        <w:rPr>
          <w:rFonts w:asciiTheme="majorBidi" w:hAnsiTheme="majorBidi" w:cstheme="majorBidi"/>
          <w:sz w:val="24"/>
          <w:szCs w:val="24"/>
          <w:lang w:val="id-ID"/>
        </w:rPr>
        <w:t>Tidaklah berguna baginya hartanya dan apa yang ia usahakan</w:t>
      </w:r>
    </w:p>
    <w:p w14:paraId="2814361C" w14:textId="26A4B0BC" w:rsidR="009939AE" w:rsidRDefault="009939AE" w:rsidP="00345D84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Kamu menjadi wakil terhadap kaummu dengan apa yang ada pada mereka</w:t>
      </w:r>
    </w:p>
    <w:p w14:paraId="54DC6893" w14:textId="24BDDE9E" w:rsidR="009939AE" w:rsidRDefault="009939AE" w:rsidP="00345D84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 Comment</w:t>
      </w:r>
    </w:p>
    <w:p w14:paraId="4E39DA0B" w14:textId="4CE3BEE5" w:rsidR="00CF57BB" w:rsidRDefault="00CF57BB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Apakah 6 orang yang datang dari Yatsrib ke Mekkah beriman terhadap apa yang disampaikan Nabi Muhammad SAW ?</w:t>
      </w:r>
    </w:p>
    <w:p w14:paraId="191379CB" w14:textId="09092CF4" w:rsidR="003B23F3" w:rsidRPr="006164E9" w:rsidRDefault="009939AE" w:rsidP="00345D84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Mungkin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Bisa jadi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Ya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Tidak</w:t>
      </w:r>
    </w:p>
    <w:p w14:paraId="61CB3CAE" w14:textId="5427E8D3" w:rsidR="00CF57BB" w:rsidRDefault="009B7791" w:rsidP="002977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e-6 orang Yatsrib sepulang dari </w:t>
      </w:r>
      <w:proofErr w:type="gramStart"/>
      <w:r>
        <w:rPr>
          <w:rFonts w:asciiTheme="majorBidi" w:hAnsiTheme="majorBidi" w:cstheme="majorBidi"/>
          <w:sz w:val="24"/>
          <w:szCs w:val="24"/>
          <w:lang w:val="id-ID"/>
        </w:rPr>
        <w:t>Mekkah ?</w:t>
      </w:r>
      <w:proofErr w:type="gramEnd"/>
    </w:p>
    <w:p w14:paraId="044E27DE" w14:textId="3A0129F0" w:rsidR="009939AE" w:rsidRDefault="009939AE" w:rsidP="00345D8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Mereka tidak menyebarkan ajaran-ajaran yang disampaikan oleh Rasulullah kepada orang-orang di Yatsrib</w:t>
      </w:r>
    </w:p>
    <w:p w14:paraId="2069EC0A" w14:textId="5D7A92BF" w:rsidR="009939AE" w:rsidRDefault="009939AE" w:rsidP="00345D8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Mereka menjelaskan kembali ajaran-ajaran yang disampaikan Rasulullah kepada orang-orang Yatsrib dan mengajak mereka masuk islam</w:t>
      </w:r>
    </w:p>
    <w:p w14:paraId="63D42ACB" w14:textId="4A993650" w:rsidR="009939AE" w:rsidRDefault="009939AE" w:rsidP="00345D8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Mereka menjelaskan kembali ajaran-ajaran yang disampaikan Rasulullah kepada orang-orang Yatsrib tapi tidak mengajak mereka masuk islam</w:t>
      </w:r>
    </w:p>
    <w:p w14:paraId="72C571C0" w14:textId="6EB57C2F" w:rsidR="009939AE" w:rsidRDefault="009939AE" w:rsidP="00345D8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Mereka memaksa orang-orang Yatsrib masuk islam</w:t>
      </w:r>
    </w:p>
    <w:p w14:paraId="319AA995" w14:textId="124368AB" w:rsidR="00381A48" w:rsidRDefault="00F2319E" w:rsidP="00923EA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dipercaya</w:t>
      </w:r>
      <w:proofErr w:type="spellEnd"/>
      <w:r w:rsidR="00923E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3EA1"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Nabi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Muhammad SAW </w:t>
      </w:r>
      <w:proofErr w:type="spellStart"/>
      <w:r>
        <w:rPr>
          <w:rFonts w:asciiTheme="majorBidi" w:hAnsiTheme="majorBidi" w:cstheme="majorBidi"/>
          <w:sz w:val="24"/>
          <w:szCs w:val="24"/>
        </w:rPr>
        <w:t>menyiapkan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kendaraan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3EA1">
        <w:rPr>
          <w:rFonts w:asciiTheme="majorBidi" w:hAnsiTheme="majorBidi" w:cstheme="majorBidi"/>
          <w:sz w:val="24"/>
          <w:szCs w:val="24"/>
        </w:rPr>
        <w:t>hijrah</w:t>
      </w:r>
      <w:proofErr w:type="spellEnd"/>
      <w:r w:rsidR="00923E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3EA1">
        <w:rPr>
          <w:rFonts w:asciiTheme="majorBidi" w:hAnsiTheme="majorBidi" w:cstheme="majorBidi"/>
          <w:sz w:val="24"/>
          <w:szCs w:val="24"/>
        </w:rPr>
        <w:t>beliau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3EA1">
        <w:rPr>
          <w:rFonts w:asciiTheme="majorBidi" w:hAnsiTheme="majorBidi" w:cstheme="majorBidi"/>
          <w:sz w:val="24"/>
          <w:szCs w:val="24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Abu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Bakar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</w:p>
    <w:p w14:paraId="62CAA2C7" w14:textId="4907BF89" w:rsidR="00F2319E" w:rsidRDefault="00F2319E" w:rsidP="00345D84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Google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penunjuk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jalan</w:t>
      </w:r>
      <w:proofErr w:type="spellEnd"/>
    </w:p>
    <w:p w14:paraId="4E2AB655" w14:textId="6E12070C" w:rsidR="00F2319E" w:rsidRDefault="00F2319E" w:rsidP="00345D84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penggembala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d. Tour Guide</w:t>
      </w:r>
    </w:p>
    <w:p w14:paraId="3F131D8C" w14:textId="5185F109" w:rsidR="00923EA1" w:rsidRDefault="00923EA1" w:rsidP="00923EA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tempat</w:t>
      </w:r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disinggahi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Nabi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Muhammad SAW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Abu </w:t>
      </w:r>
      <w:proofErr w:type="spellStart"/>
      <w:r>
        <w:rPr>
          <w:rFonts w:asciiTheme="majorBidi" w:hAnsiTheme="majorBidi" w:cstheme="majorBidi"/>
          <w:sz w:val="24"/>
          <w:szCs w:val="24"/>
        </w:rPr>
        <w:t>Bakar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ditengah-tengah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hijrah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menuju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Yatsrib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</w:p>
    <w:p w14:paraId="751DB411" w14:textId="4D9A9AC1" w:rsidR="00923EA1" w:rsidRPr="00923EA1" w:rsidRDefault="00923EA1" w:rsidP="00345D84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Hira</w:t>
      </w:r>
      <w:proofErr w:type="spellEnd"/>
      <w:r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Gua Tsur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2A5C395" w14:textId="507AD5AA" w:rsidR="00923EA1" w:rsidRDefault="00923EA1" w:rsidP="00DF4E9E">
      <w:pPr>
        <w:spacing w:line="240" w:lineRule="auto"/>
        <w:ind w:left="644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923EA1">
        <w:rPr>
          <w:rFonts w:asciiTheme="majorBidi" w:hAnsiTheme="majorBidi" w:cstheme="majorBidi"/>
          <w:sz w:val="24"/>
          <w:szCs w:val="24"/>
          <w:lang w:val="id-ID"/>
        </w:rPr>
        <w:t>b. Masjid Nabawi</w:t>
      </w:r>
      <w:r w:rsidRPr="00923EA1">
        <w:rPr>
          <w:rFonts w:asciiTheme="majorBidi" w:hAnsiTheme="majorBidi" w:cstheme="majorBidi"/>
          <w:sz w:val="24"/>
          <w:szCs w:val="24"/>
          <w:lang w:val="id-ID"/>
        </w:rPr>
        <w:tab/>
      </w:r>
      <w:r w:rsidRPr="00923EA1">
        <w:rPr>
          <w:rFonts w:asciiTheme="majorBidi" w:hAnsiTheme="majorBidi" w:cstheme="majorBidi"/>
          <w:sz w:val="24"/>
          <w:szCs w:val="24"/>
          <w:lang w:val="id-ID"/>
        </w:rPr>
        <w:tab/>
      </w:r>
      <w:r w:rsidRPr="00923EA1">
        <w:rPr>
          <w:rFonts w:asciiTheme="majorBidi" w:hAnsiTheme="majorBidi" w:cstheme="majorBidi"/>
          <w:sz w:val="24"/>
          <w:szCs w:val="24"/>
          <w:lang w:val="id-ID"/>
        </w:rPr>
        <w:tab/>
        <w:t>d. Jabal Rahmah</w:t>
      </w:r>
    </w:p>
    <w:p w14:paraId="6B0EA602" w14:textId="41742C35" w:rsidR="00DF4E9E" w:rsidRDefault="00DF4E9E" w:rsidP="00DF4E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dilakukan oleh orang Qurays setelah terbangu</w:t>
      </w:r>
      <w:r w:rsidR="00173E60">
        <w:rPr>
          <w:rFonts w:asciiTheme="majorBidi" w:hAnsiTheme="majorBidi" w:cstheme="majorBidi"/>
          <w:sz w:val="24"/>
          <w:szCs w:val="24"/>
          <w:lang w:val="id-ID"/>
        </w:rPr>
        <w:t>n dari tidur setelah mengepung rumahnya Nabi Muhammad SAW ?</w:t>
      </w:r>
    </w:p>
    <w:p w14:paraId="1363B533" w14:textId="17DC6309" w:rsidR="00DF4E9E" w:rsidRPr="00946E78" w:rsidRDefault="00946E78" w:rsidP="00345D84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Pemuka qurays memerintahkan setiap pemuda dengan membawa pedang untuk mencari Nabi Muhammad SAW ke segala penjuru kota</w:t>
      </w:r>
    </w:p>
    <w:p w14:paraId="09A88B59" w14:textId="0C343816" w:rsidR="00946E78" w:rsidRPr="00946E78" w:rsidRDefault="00946E78" w:rsidP="00345D84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Pemuka </w:t>
      </w:r>
      <w:r>
        <w:rPr>
          <w:rFonts w:asciiTheme="majorBidi" w:hAnsiTheme="majorBidi" w:cstheme="majorBidi"/>
          <w:sz w:val="24"/>
          <w:szCs w:val="24"/>
          <w:lang w:val="id-ID"/>
        </w:rPr>
        <w:t>qurays memerintahkan para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pemuda untuk </w:t>
      </w:r>
      <w:r>
        <w:rPr>
          <w:rFonts w:asciiTheme="majorBidi" w:hAnsiTheme="majorBidi" w:cstheme="majorBidi"/>
          <w:sz w:val="24"/>
          <w:szCs w:val="24"/>
          <w:lang w:val="id-ID"/>
        </w:rPr>
        <w:t>merobohkan rumah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Nabi Muhammad SAW </w:t>
      </w:r>
    </w:p>
    <w:p w14:paraId="452F5A14" w14:textId="74BFBF2F" w:rsidR="00946E78" w:rsidRPr="00946E78" w:rsidRDefault="00946E78" w:rsidP="00345D84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Pemuda Qurays menginterogasi Ali bin Abi Tholib mengenai keberadaan Nabi Muhammad SAW</w:t>
      </w:r>
    </w:p>
    <w:p w14:paraId="7CD01127" w14:textId="78B83DB0" w:rsidR="00946E78" w:rsidRPr="00946E78" w:rsidRDefault="00946E78" w:rsidP="00345D84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Pemuda Qurays pergi ke rumah Abu Bakar As-Shiddiq untuk mencari Nabi Muhammad SAW</w:t>
      </w:r>
    </w:p>
    <w:p w14:paraId="177B855F" w14:textId="4170242A" w:rsidR="00946E78" w:rsidRPr="00946E78" w:rsidRDefault="00946E78" w:rsidP="00946E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Hadiah apa yang akan diberikan kepada orang yang berhasil mendapatkan Nabi Muhammad SAW atau menunjukkan kemana beliau berada ?</w:t>
      </w:r>
    </w:p>
    <w:p w14:paraId="1DC8F51D" w14:textId="21CF417B" w:rsidR="00946E78" w:rsidRPr="00946E78" w:rsidRDefault="00946E78" w:rsidP="00345D84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100 kambing betina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100 unta betina</w:t>
      </w:r>
    </w:p>
    <w:p w14:paraId="1B8339BC" w14:textId="67F530E9" w:rsidR="00946E78" w:rsidRPr="00946E78" w:rsidRDefault="00946E78" w:rsidP="00345D84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100 sapi betina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100 dirham</w:t>
      </w:r>
    </w:p>
    <w:p w14:paraId="39B4CBA4" w14:textId="606EC6C6" w:rsidR="00946E78" w:rsidRDefault="00946E78" w:rsidP="00946E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Berapa lama Nabi Muhammad SAW dan Abu Bakar bermalam di gua tsur ?</w:t>
      </w:r>
    </w:p>
    <w:p w14:paraId="7E1E033A" w14:textId="368185DC" w:rsidR="00946E78" w:rsidRDefault="00946E78" w:rsidP="00345D84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4 malam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3 minggu</w:t>
      </w:r>
    </w:p>
    <w:p w14:paraId="46669621" w14:textId="7138919C" w:rsidR="00946E78" w:rsidRDefault="00946E78" w:rsidP="00345D84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3 malam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1 malam</w:t>
      </w:r>
    </w:p>
    <w:p w14:paraId="511EA231" w14:textId="5E510BCF" w:rsidR="006317EA" w:rsidRDefault="006317EA" w:rsidP="00946E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Siapakah yang bertugas menyampaikan kabar perihal orang Qurays kepada Nabi Muhammad SAW dan Abu Bakar di gua tsur ?</w:t>
      </w:r>
    </w:p>
    <w:p w14:paraId="13622332" w14:textId="358B4704" w:rsidR="006317EA" w:rsidRDefault="006317EA" w:rsidP="00345D84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Asma’ binti Abi Bakar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Aisyah binti Abi bakar</w:t>
      </w:r>
    </w:p>
    <w:p w14:paraId="1DDE38DF" w14:textId="0D6A5FF0" w:rsidR="00946E78" w:rsidRDefault="006317EA" w:rsidP="00345D84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Fatimah binti Rosulillah SAW 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Abdullah bin Abi Bakar</w:t>
      </w:r>
    </w:p>
    <w:p w14:paraId="0FE1F686" w14:textId="663EFE7B" w:rsidR="006317EA" w:rsidRDefault="006317EA" w:rsidP="006317E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Siapakah yang bertugas </w:t>
      </w:r>
      <w:r>
        <w:rPr>
          <w:rFonts w:asciiTheme="majorBidi" w:hAnsiTheme="majorBidi" w:cstheme="majorBidi"/>
          <w:sz w:val="24"/>
          <w:szCs w:val="24"/>
          <w:lang w:val="id-ID"/>
        </w:rPr>
        <w:t>membawa makanan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kepada Nabi Muhammad SAW dan Abu Bakar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di gua tsur </w:t>
      </w:r>
      <w:r>
        <w:rPr>
          <w:rFonts w:asciiTheme="majorBidi" w:hAnsiTheme="majorBidi" w:cstheme="majorBidi"/>
          <w:sz w:val="24"/>
          <w:szCs w:val="24"/>
          <w:lang w:val="id-ID"/>
        </w:rPr>
        <w:t>?</w:t>
      </w:r>
    </w:p>
    <w:p w14:paraId="6ABB269A" w14:textId="0C0F3DC9" w:rsidR="006317EA" w:rsidRPr="006317EA" w:rsidRDefault="006317EA" w:rsidP="00345D84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317EA">
        <w:rPr>
          <w:rFonts w:asciiTheme="majorBidi" w:hAnsiTheme="majorBidi" w:cstheme="majorBidi"/>
          <w:sz w:val="24"/>
          <w:szCs w:val="24"/>
          <w:lang w:val="id-ID"/>
        </w:rPr>
        <w:t>Asma’ binti Abi Bakar</w:t>
      </w:r>
      <w:r w:rsidRPr="006317EA">
        <w:rPr>
          <w:rFonts w:asciiTheme="majorBidi" w:hAnsiTheme="majorBidi" w:cstheme="majorBidi"/>
          <w:sz w:val="24"/>
          <w:szCs w:val="24"/>
          <w:lang w:val="id-ID"/>
        </w:rPr>
        <w:tab/>
      </w:r>
      <w:r w:rsidRPr="006317EA">
        <w:rPr>
          <w:rFonts w:asciiTheme="majorBidi" w:hAnsiTheme="majorBidi" w:cstheme="majorBidi"/>
          <w:sz w:val="24"/>
          <w:szCs w:val="24"/>
          <w:lang w:val="id-ID"/>
        </w:rPr>
        <w:tab/>
      </w:r>
      <w:r w:rsidRPr="006317EA">
        <w:rPr>
          <w:rFonts w:asciiTheme="majorBidi" w:hAnsiTheme="majorBidi" w:cstheme="majorBidi"/>
          <w:sz w:val="24"/>
          <w:szCs w:val="24"/>
          <w:lang w:val="id-ID"/>
        </w:rPr>
        <w:tab/>
        <w:t>c. Aisyah binti Abi bakar</w:t>
      </w:r>
    </w:p>
    <w:p w14:paraId="411CD3A5" w14:textId="16C30F5D" w:rsidR="006317EA" w:rsidRDefault="006317EA" w:rsidP="00345D84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317EA">
        <w:rPr>
          <w:rFonts w:asciiTheme="majorBidi" w:hAnsiTheme="majorBidi" w:cstheme="majorBidi"/>
          <w:sz w:val="24"/>
          <w:szCs w:val="24"/>
          <w:lang w:val="id-ID"/>
        </w:rPr>
        <w:t xml:space="preserve">Fatimah binti Rosulillah SAW </w:t>
      </w:r>
      <w:r w:rsidRPr="006317EA">
        <w:rPr>
          <w:rFonts w:asciiTheme="majorBidi" w:hAnsiTheme="majorBidi" w:cstheme="majorBidi"/>
          <w:sz w:val="24"/>
          <w:szCs w:val="24"/>
          <w:lang w:val="id-ID"/>
        </w:rPr>
        <w:tab/>
      </w:r>
      <w:r w:rsidRPr="006317EA">
        <w:rPr>
          <w:rFonts w:asciiTheme="majorBidi" w:hAnsiTheme="majorBidi" w:cstheme="majorBidi"/>
          <w:sz w:val="24"/>
          <w:szCs w:val="24"/>
          <w:lang w:val="id-ID"/>
        </w:rPr>
        <w:tab/>
        <w:t>d. Abdullah bin Abi Bakar</w:t>
      </w:r>
    </w:p>
    <w:p w14:paraId="543113A3" w14:textId="31EAB7B2" w:rsidR="006317EA" w:rsidRDefault="006317EA" w:rsidP="006317E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Kapan Rasulullah sampai di daerah Quba’ dalam perjalanan hijrah menuju Yatsrib ?</w:t>
      </w:r>
    </w:p>
    <w:p w14:paraId="1495F78A" w14:textId="5EDCAA60" w:rsidR="006317EA" w:rsidRDefault="006317EA" w:rsidP="00345D84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2 Rabi’ul Awwal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2 Jumadil Awal</w:t>
      </w:r>
    </w:p>
    <w:p w14:paraId="3B4949D4" w14:textId="2D2856BB" w:rsidR="006317EA" w:rsidRDefault="006317EA" w:rsidP="00345D84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3 Rabi’ul Awwal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2 Rabi’ul Akhir</w:t>
      </w:r>
    </w:p>
    <w:p w14:paraId="7F9417C6" w14:textId="756A64C5" w:rsidR="006317EA" w:rsidRDefault="0041346F" w:rsidP="006317E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Berapa tahun Nabi Muhammad SAW tinggal di Mekkah ?</w:t>
      </w:r>
    </w:p>
    <w:p w14:paraId="7CC0397D" w14:textId="25D0ABB1" w:rsidR="0041346F" w:rsidRDefault="0041346F" w:rsidP="00345D84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11 tahun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12 tahun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13 tahun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14 tahun</w:t>
      </w:r>
    </w:p>
    <w:p w14:paraId="5157722D" w14:textId="145DDBF1" w:rsidR="0041346F" w:rsidRDefault="0041346F" w:rsidP="0041346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Berapa malam Nabi Muhammad SAW tinggal di Quba’ bersama sahabat Muhajirin dan Anshor ?</w:t>
      </w:r>
    </w:p>
    <w:p w14:paraId="6FCB6DBC" w14:textId="6160C2DC" w:rsidR="0041346F" w:rsidRDefault="0041346F" w:rsidP="00345D84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22 malam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b. 23 malam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4 malam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3 malam</w:t>
      </w:r>
    </w:p>
    <w:p w14:paraId="1F78339D" w14:textId="1DB23147" w:rsidR="0041346F" w:rsidRDefault="00456004" w:rsidP="0041346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Dimanakah awal mula didirikan sholat jum’at beserta khutbah jum’at dalam islam ?</w:t>
      </w:r>
    </w:p>
    <w:p w14:paraId="713BC99B" w14:textId="7AB08FB4" w:rsidR="00456004" w:rsidRDefault="00456004" w:rsidP="00345D84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Ketika Nabi Muhammad SAW menuju Mekkah</w:t>
      </w:r>
    </w:p>
    <w:p w14:paraId="306A57A1" w14:textId="42943EF2" w:rsidR="00456004" w:rsidRDefault="00456004" w:rsidP="00345D84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Ketika Nabi Muhammad SAW menuju Quba’</w:t>
      </w:r>
    </w:p>
    <w:p w14:paraId="4C3FA94C" w14:textId="630091B9" w:rsidR="00456004" w:rsidRDefault="00456004" w:rsidP="00345D84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Ketika Nabi Muhammad SAW menuju Yatsrib</w:t>
      </w:r>
    </w:p>
    <w:p w14:paraId="5274B996" w14:textId="5C519BE5" w:rsidR="00456004" w:rsidRDefault="00456004" w:rsidP="00345D84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Setelah pembangunan masjid nabawi selesai</w:t>
      </w:r>
    </w:p>
    <w:p w14:paraId="1A5C2705" w14:textId="5355D3FD" w:rsidR="00456004" w:rsidRDefault="00456004" w:rsidP="004560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dilantunkan oleh warga Yatsrib (Madinah) saat berbondong-bondong menyambut kedatangan Nabi Muhammad SAW ?</w:t>
      </w:r>
    </w:p>
    <w:p w14:paraId="477AF6AB" w14:textId="29949940" w:rsidR="00456004" w:rsidRDefault="00456004" w:rsidP="00345D84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Syair Ilahilastu lil firdaus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Qoshidah Burdah</w:t>
      </w:r>
    </w:p>
    <w:p w14:paraId="32815073" w14:textId="0439890D" w:rsidR="00456004" w:rsidRDefault="00456004" w:rsidP="00345D84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Syair padang bulan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d. Syair Thola’al Badru </w:t>
      </w:r>
    </w:p>
    <w:p w14:paraId="296E6E51" w14:textId="4A24047E" w:rsidR="00456004" w:rsidRDefault="00456004" w:rsidP="004560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Bagaimana reaksi penduduk Yatsrib (Madinah) saat kedatangan Nabi Muhammad SAW ?</w:t>
      </w:r>
    </w:p>
    <w:p w14:paraId="62CD3ED2" w14:textId="6DE7379B" w:rsidR="00456004" w:rsidRDefault="00D76D0A" w:rsidP="00345D84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Para penduduk Yatsrib (Madinah) meminta kepada Rasulullah SAW untuk singgah di rumah mereka</w:t>
      </w:r>
    </w:p>
    <w:p w14:paraId="5A4D2E8B" w14:textId="300101FB" w:rsidR="00D76D0A" w:rsidRDefault="00D76D0A" w:rsidP="00345D84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Para penduduk Yatsrib (Madinah)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menyiapkan hidangan khusus untuk Rasulullah SAW</w:t>
      </w:r>
    </w:p>
    <w:p w14:paraId="3440AB86" w14:textId="2BC39068" w:rsidR="00D76D0A" w:rsidRDefault="00D76D0A" w:rsidP="00345D84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Para penduduk Yatsrib (Madinah)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membiarkan Rasulullah SAW datang begitu saja</w:t>
      </w:r>
    </w:p>
    <w:p w14:paraId="738AB80C" w14:textId="51A530D5" w:rsidR="00D76D0A" w:rsidRDefault="00D76D0A" w:rsidP="00345D84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Para penduduk Yatsrib (Madinah)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membangun tenda-tenda untuk menginap Rasulullah SAW</w:t>
      </w:r>
    </w:p>
    <w:p w14:paraId="64C0C07C" w14:textId="7BD0C3F6" w:rsidR="00D76D0A" w:rsidRDefault="00D76D0A" w:rsidP="00D76D0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Rumah siapakah yang akhirnya disinggahi Rasulullah SAW pertama kali saat di Yatsrib ?</w:t>
      </w:r>
    </w:p>
    <w:p w14:paraId="1E714E2D" w14:textId="265E5C33" w:rsidR="00D76D0A" w:rsidRDefault="00D76D0A" w:rsidP="00345D84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Ahmad bin Hanbal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Kholid bin Walid</w:t>
      </w:r>
    </w:p>
    <w:p w14:paraId="54738978" w14:textId="52C3CBC1" w:rsidR="00D76D0A" w:rsidRDefault="00D76D0A" w:rsidP="00345D84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Ayyub Al-Anshoriy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Abu Sufyan</w:t>
      </w:r>
    </w:p>
    <w:p w14:paraId="1A3DDFEA" w14:textId="0AAD573B" w:rsidR="00D76D0A" w:rsidRDefault="00262E10" w:rsidP="00D76D0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Siapakah muadzin (orang yang adzan) pertama kali dalam islam ?</w:t>
      </w:r>
    </w:p>
    <w:p w14:paraId="7559A21E" w14:textId="07E747F3" w:rsidR="00262E10" w:rsidRDefault="00262E10" w:rsidP="00345D84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Ali bin Abi Tholib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Suraqah</w:t>
      </w:r>
    </w:p>
    <w:p w14:paraId="2CA9E6D3" w14:textId="1A011A04" w:rsidR="00262E10" w:rsidRDefault="00262E10" w:rsidP="00345D84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Abu Bakar As-Shiddiq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d. Bilal bin Rabbah</w:t>
      </w:r>
    </w:p>
    <w:p w14:paraId="17E72848" w14:textId="1B67E151" w:rsidR="00262E10" w:rsidRDefault="00262E10" w:rsidP="00262E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Doa apa yang dibaca oleh Rasulullah SAW saat orang-orang muslim yang masih tertinggal di Mekkah dihalang-halangi oleh kaum kafir Qurays untuk hijrah ke Yatsrib (Madinah) ?</w:t>
      </w:r>
    </w:p>
    <w:p w14:paraId="35EE8B6F" w14:textId="77CF6C76" w:rsidR="00262E10" w:rsidRDefault="00262E10" w:rsidP="00345D8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Doa sapu jagat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c. Doa sesudah adzan</w:t>
      </w:r>
    </w:p>
    <w:p w14:paraId="5111646C" w14:textId="4FC0DE16" w:rsidR="00262E10" w:rsidRDefault="00262E10" w:rsidP="00345D8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Doa qunut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d. Doa </w:t>
      </w:r>
      <w:r w:rsidR="00787A4F">
        <w:rPr>
          <w:rFonts w:asciiTheme="majorBidi" w:hAnsiTheme="majorBidi" w:cstheme="majorBidi"/>
          <w:sz w:val="24"/>
          <w:szCs w:val="24"/>
          <w:lang w:val="id-ID"/>
        </w:rPr>
        <w:t>kafarotul majlis</w:t>
      </w:r>
    </w:p>
    <w:p w14:paraId="3514D041" w14:textId="3FE94929" w:rsidR="00787A4F" w:rsidRDefault="00787A4F" w:rsidP="00787A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Lafadz yang ditambahkan saat adzan shubuh adalah....</w:t>
      </w:r>
    </w:p>
    <w:p w14:paraId="16A480AE" w14:textId="261F7F0D" w:rsidR="00787A4F" w:rsidRDefault="00787A4F" w:rsidP="00345D84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Theme="majorBidi" w:hAnsiTheme="majorBidi" w:cstheme="majorBidi" w:hint="cs"/>
          <w:sz w:val="24"/>
          <w:szCs w:val="24"/>
          <w:lang w:val="id-ID"/>
        </w:rPr>
      </w:pPr>
      <w:r>
        <w:rPr>
          <w:rFonts w:asciiTheme="majorBidi" w:hAnsiTheme="majorBidi" w:cstheme="majorBidi" w:hint="cs"/>
          <w:sz w:val="24"/>
          <w:szCs w:val="24"/>
          <w:rtl/>
          <w:lang w:val="id-ID"/>
        </w:rPr>
        <w:t>حيّ على الصلاة</w:t>
      </w:r>
    </w:p>
    <w:p w14:paraId="7E6FE7E0" w14:textId="38F0A12F" w:rsidR="00787A4F" w:rsidRDefault="00787A4F" w:rsidP="00345D84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Theme="majorBidi" w:hAnsiTheme="majorBidi" w:cstheme="majorBidi" w:hint="cs"/>
          <w:sz w:val="24"/>
          <w:szCs w:val="24"/>
          <w:lang w:val="id-ID"/>
        </w:rPr>
      </w:pPr>
      <w:r>
        <w:rPr>
          <w:rFonts w:asciiTheme="majorBidi" w:hAnsiTheme="majorBidi" w:cstheme="majorBidi" w:hint="cs"/>
          <w:sz w:val="24"/>
          <w:szCs w:val="24"/>
          <w:rtl/>
          <w:lang w:val="id-ID"/>
        </w:rPr>
        <w:t>صدقت وبررت وانا على ذلك من الشاهدين</w:t>
      </w:r>
    </w:p>
    <w:p w14:paraId="11064779" w14:textId="00AF37CD" w:rsidR="00787A4F" w:rsidRDefault="00787A4F" w:rsidP="00345D84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Theme="majorBidi" w:hAnsiTheme="majorBidi" w:cstheme="majorBidi" w:hint="cs"/>
          <w:sz w:val="24"/>
          <w:szCs w:val="24"/>
          <w:lang w:val="id-ID"/>
        </w:rPr>
      </w:pPr>
      <w:r>
        <w:rPr>
          <w:rFonts w:asciiTheme="majorBidi" w:hAnsiTheme="majorBidi" w:cstheme="majorBidi" w:hint="cs"/>
          <w:sz w:val="24"/>
          <w:szCs w:val="24"/>
          <w:rtl/>
          <w:lang w:val="id-ID"/>
        </w:rPr>
        <w:t>الصلاة خير من النوم</w:t>
      </w:r>
    </w:p>
    <w:p w14:paraId="5DC599EE" w14:textId="5BD51521" w:rsidR="00787A4F" w:rsidRDefault="00787A4F" w:rsidP="00345D84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Theme="majorBidi" w:hAnsiTheme="majorBidi" w:cstheme="majorBidi" w:hint="cs"/>
          <w:sz w:val="24"/>
          <w:szCs w:val="24"/>
          <w:lang w:val="id-ID"/>
        </w:rPr>
      </w:pPr>
      <w:r>
        <w:rPr>
          <w:rFonts w:asciiTheme="majorBidi" w:hAnsiTheme="majorBidi" w:cstheme="majorBidi" w:hint="cs"/>
          <w:sz w:val="24"/>
          <w:szCs w:val="24"/>
          <w:rtl/>
          <w:lang w:val="id-ID"/>
        </w:rPr>
        <w:t>حيّ على الفلاح</w:t>
      </w:r>
    </w:p>
    <w:p w14:paraId="78F5C833" w14:textId="4400FDF2" w:rsidR="008A3CE2" w:rsidRDefault="008A3CE2" w:rsidP="008A3C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Berikut adalah usulan para sahabat saat musyawarah dalam menentukan penanda waktu sholat, kecuali...</w:t>
      </w:r>
    </w:p>
    <w:p w14:paraId="30A4F969" w14:textId="5435B998" w:rsidR="008A3CE2" w:rsidRDefault="008A3CE2" w:rsidP="00345D84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Menaikkan bendera</w:t>
      </w:r>
    </w:p>
    <w:p w14:paraId="1AE4BD0F" w14:textId="57C4DA5D" w:rsidR="008A3CE2" w:rsidRDefault="008A3CE2" w:rsidP="00345D84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Meniup terompet</w:t>
      </w:r>
    </w:p>
    <w:p w14:paraId="35FA0F8E" w14:textId="38A04A02" w:rsidR="008A3CE2" w:rsidRDefault="008A3CE2" w:rsidP="00345D84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Dengan panggilan bahwa waktu sholat telah tiba</w:t>
      </w:r>
    </w:p>
    <w:p w14:paraId="6CC7E479" w14:textId="4BDFA04A" w:rsidR="008A3CE2" w:rsidRDefault="008A3CE2" w:rsidP="00345D84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Menabuh genderang</w:t>
      </w:r>
    </w:p>
    <w:p w14:paraId="4F676021" w14:textId="3A0A2FF0" w:rsidR="008A3CE2" w:rsidRDefault="008A3CE2" w:rsidP="008A3C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Kapan Rasulullah SAW pertama kali memerintahkan untuk adzan dua kali ?</w:t>
      </w:r>
    </w:p>
    <w:p w14:paraId="598763BD" w14:textId="75606B50" w:rsidR="008A3CE2" w:rsidRDefault="008A3CE2" w:rsidP="00345D84">
      <w:pPr>
        <w:pStyle w:val="ListParagraph"/>
        <w:numPr>
          <w:ilvl w:val="0"/>
          <w:numId w:val="3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Saat fajar di bulan Romadhon</w:t>
      </w:r>
    </w:p>
    <w:p w14:paraId="68D603E6" w14:textId="78CD480F" w:rsidR="008A3CE2" w:rsidRDefault="008A3CE2" w:rsidP="00345D84">
      <w:pPr>
        <w:pStyle w:val="ListParagraph"/>
        <w:numPr>
          <w:ilvl w:val="0"/>
          <w:numId w:val="3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Saat menjelang maghrib </w:t>
      </w:r>
    </w:p>
    <w:p w14:paraId="65F1656F" w14:textId="36002A65" w:rsidR="008A3CE2" w:rsidRDefault="008A3CE2" w:rsidP="00345D84">
      <w:pPr>
        <w:pStyle w:val="ListParagraph"/>
        <w:numPr>
          <w:ilvl w:val="0"/>
          <w:numId w:val="3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Saat menjelang dhuhur</w:t>
      </w:r>
    </w:p>
    <w:p w14:paraId="31196338" w14:textId="0B219C19" w:rsidR="008A3CE2" w:rsidRDefault="008A3CE2" w:rsidP="00345D84">
      <w:pPr>
        <w:pStyle w:val="ListParagraph"/>
        <w:numPr>
          <w:ilvl w:val="0"/>
          <w:numId w:val="39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Saat fajar di bulan Syawal</w:t>
      </w:r>
    </w:p>
    <w:p w14:paraId="3E0CC656" w14:textId="4C7B1C4D" w:rsidR="008A3CE2" w:rsidRDefault="008A3CE2" w:rsidP="008A3C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tujuan Rasulullah SAW memerintahkan untuk adzan dua kali ?</w:t>
      </w:r>
    </w:p>
    <w:p w14:paraId="5D7E2C6C" w14:textId="05C332AE" w:rsidR="008A3CE2" w:rsidRDefault="008A3CE2" w:rsidP="00345D84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Pertama untuk mengingatkan bangun sahur, Kedua untuk sholat shubuh</w:t>
      </w:r>
    </w:p>
    <w:p w14:paraId="26DB1E15" w14:textId="0DBAAD45" w:rsidR="008A3CE2" w:rsidRPr="00456004" w:rsidRDefault="008A3CE2" w:rsidP="00345D84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Pertama untuk mengingatkan </w:t>
      </w:r>
      <w:r>
        <w:rPr>
          <w:rFonts w:asciiTheme="majorBidi" w:hAnsiTheme="majorBidi" w:cstheme="majorBidi"/>
          <w:sz w:val="24"/>
          <w:szCs w:val="24"/>
          <w:lang w:val="id-ID"/>
        </w:rPr>
        <w:t>waktu imsak</w:t>
      </w:r>
      <w:r>
        <w:rPr>
          <w:rFonts w:asciiTheme="majorBidi" w:hAnsiTheme="majorBidi" w:cstheme="majorBidi"/>
          <w:sz w:val="24"/>
          <w:szCs w:val="24"/>
          <w:lang w:val="id-ID"/>
        </w:rPr>
        <w:t>, Kedua untuk sholat shubuh</w:t>
      </w:r>
    </w:p>
    <w:p w14:paraId="4D95F214" w14:textId="03FBA4D1" w:rsidR="008A3CE2" w:rsidRPr="00456004" w:rsidRDefault="008A3CE2" w:rsidP="00345D84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Pertama untuk mengingatkan </w:t>
      </w:r>
      <w:r>
        <w:rPr>
          <w:rFonts w:asciiTheme="majorBidi" w:hAnsiTheme="majorBidi" w:cstheme="majorBidi"/>
          <w:sz w:val="24"/>
          <w:szCs w:val="24"/>
          <w:lang w:val="id-ID"/>
        </w:rPr>
        <w:t>waktu buka puasa, Kedua untuk mengingatkan bangun sahur</w:t>
      </w:r>
    </w:p>
    <w:p w14:paraId="36F66DB2" w14:textId="1E14079F" w:rsidR="008A3CE2" w:rsidRPr="008A3CE2" w:rsidRDefault="008A3CE2" w:rsidP="00345D84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Pertama untuk mengingatkan bangun </w:t>
      </w:r>
      <w:r>
        <w:rPr>
          <w:rFonts w:asciiTheme="majorBidi" w:hAnsiTheme="majorBidi" w:cstheme="majorBidi"/>
          <w:sz w:val="24"/>
          <w:szCs w:val="24"/>
          <w:lang w:val="id-ID"/>
        </w:rPr>
        <w:t>sahur, Kedua untuk mengingatkan waktu dhuha</w:t>
      </w:r>
      <w:bookmarkStart w:id="0" w:name="_GoBack"/>
      <w:bookmarkEnd w:id="0"/>
    </w:p>
    <w:p w14:paraId="37A98E1E" w14:textId="77777777" w:rsidR="0041346F" w:rsidRPr="006317EA" w:rsidRDefault="0041346F" w:rsidP="0041346F">
      <w:pPr>
        <w:pStyle w:val="ListParagraph"/>
        <w:spacing w:line="480" w:lineRule="auto"/>
        <w:ind w:left="644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sectPr w:rsidR="0041346F" w:rsidRPr="006317EA" w:rsidSect="00160C8A">
      <w:pgSz w:w="11906" w:h="16838" w:code="9"/>
      <w:pgMar w:top="851" w:right="1274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Garamond-Italic">
    <w:altName w:val="Garamond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C0F"/>
    <w:multiLevelType w:val="hybridMultilevel"/>
    <w:tmpl w:val="DB68CC88"/>
    <w:lvl w:ilvl="0" w:tplc="C96E255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0F56075"/>
    <w:multiLevelType w:val="hybridMultilevel"/>
    <w:tmpl w:val="1BEECB44"/>
    <w:lvl w:ilvl="0" w:tplc="818EACA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19D0A72"/>
    <w:multiLevelType w:val="hybridMultilevel"/>
    <w:tmpl w:val="83189252"/>
    <w:lvl w:ilvl="0" w:tplc="2398080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A816AC"/>
    <w:multiLevelType w:val="hybridMultilevel"/>
    <w:tmpl w:val="090A05BE"/>
    <w:lvl w:ilvl="0" w:tplc="6C7EA51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A6B558E"/>
    <w:multiLevelType w:val="hybridMultilevel"/>
    <w:tmpl w:val="598CBC6C"/>
    <w:lvl w:ilvl="0" w:tplc="4CBEAC2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0C001B0F"/>
    <w:multiLevelType w:val="hybridMultilevel"/>
    <w:tmpl w:val="C9D805FC"/>
    <w:lvl w:ilvl="0" w:tplc="B8EEFDC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0DE00055"/>
    <w:multiLevelType w:val="hybridMultilevel"/>
    <w:tmpl w:val="EB5263BE"/>
    <w:lvl w:ilvl="0" w:tplc="03BA2EA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A9C0CCA"/>
    <w:multiLevelType w:val="hybridMultilevel"/>
    <w:tmpl w:val="DD521C8E"/>
    <w:lvl w:ilvl="0" w:tplc="38C445A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B356AD5"/>
    <w:multiLevelType w:val="hybridMultilevel"/>
    <w:tmpl w:val="F76A241C"/>
    <w:lvl w:ilvl="0" w:tplc="DF2C2B2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1BA951F4"/>
    <w:multiLevelType w:val="hybridMultilevel"/>
    <w:tmpl w:val="B8FC4264"/>
    <w:lvl w:ilvl="0" w:tplc="39528F1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1DB6128C"/>
    <w:multiLevelType w:val="hybridMultilevel"/>
    <w:tmpl w:val="4C888B04"/>
    <w:lvl w:ilvl="0" w:tplc="8C58778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2346833"/>
    <w:multiLevelType w:val="hybridMultilevel"/>
    <w:tmpl w:val="891A48C4"/>
    <w:lvl w:ilvl="0" w:tplc="EE1C3F3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24E22834"/>
    <w:multiLevelType w:val="hybridMultilevel"/>
    <w:tmpl w:val="0DF24720"/>
    <w:lvl w:ilvl="0" w:tplc="9A3450C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253351C3"/>
    <w:multiLevelType w:val="hybridMultilevel"/>
    <w:tmpl w:val="FC3C1D6A"/>
    <w:lvl w:ilvl="0" w:tplc="ADB2F18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26007D4E"/>
    <w:multiLevelType w:val="hybridMultilevel"/>
    <w:tmpl w:val="4B6A7142"/>
    <w:lvl w:ilvl="0" w:tplc="CA023BE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26F37AEE"/>
    <w:multiLevelType w:val="hybridMultilevel"/>
    <w:tmpl w:val="6B7E5D60"/>
    <w:lvl w:ilvl="0" w:tplc="16760F9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311F232F"/>
    <w:multiLevelType w:val="hybridMultilevel"/>
    <w:tmpl w:val="4E1A8FCA"/>
    <w:lvl w:ilvl="0" w:tplc="9072E12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39BD4265"/>
    <w:multiLevelType w:val="hybridMultilevel"/>
    <w:tmpl w:val="C49C1ACE"/>
    <w:lvl w:ilvl="0" w:tplc="46E2B57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3D8010A0"/>
    <w:multiLevelType w:val="hybridMultilevel"/>
    <w:tmpl w:val="4E56CCDA"/>
    <w:lvl w:ilvl="0" w:tplc="B6B6EDC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F3A5BA8"/>
    <w:multiLevelType w:val="hybridMultilevel"/>
    <w:tmpl w:val="3F34269C"/>
    <w:lvl w:ilvl="0" w:tplc="CA22F29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3FC10E83"/>
    <w:multiLevelType w:val="hybridMultilevel"/>
    <w:tmpl w:val="2D6E4DF0"/>
    <w:lvl w:ilvl="0" w:tplc="78FCC0D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4060628F"/>
    <w:multiLevelType w:val="hybridMultilevel"/>
    <w:tmpl w:val="EB8CF2B0"/>
    <w:lvl w:ilvl="0" w:tplc="C20A927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428F3813"/>
    <w:multiLevelType w:val="hybridMultilevel"/>
    <w:tmpl w:val="59F6BFC4"/>
    <w:lvl w:ilvl="0" w:tplc="0824A38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44DA31F3"/>
    <w:multiLevelType w:val="hybridMultilevel"/>
    <w:tmpl w:val="83C6AF10"/>
    <w:lvl w:ilvl="0" w:tplc="93D0F51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4E25EE4"/>
    <w:multiLevelType w:val="hybridMultilevel"/>
    <w:tmpl w:val="678E2452"/>
    <w:lvl w:ilvl="0" w:tplc="DF4ADD6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8B51CD9"/>
    <w:multiLevelType w:val="hybridMultilevel"/>
    <w:tmpl w:val="3FA62C1A"/>
    <w:lvl w:ilvl="0" w:tplc="305ED48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94B13AA"/>
    <w:multiLevelType w:val="hybridMultilevel"/>
    <w:tmpl w:val="5D867002"/>
    <w:lvl w:ilvl="0" w:tplc="8560344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4A17132F"/>
    <w:multiLevelType w:val="hybridMultilevel"/>
    <w:tmpl w:val="E2569392"/>
    <w:lvl w:ilvl="0" w:tplc="53C6403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4ACF27D5"/>
    <w:multiLevelType w:val="hybridMultilevel"/>
    <w:tmpl w:val="77A4332C"/>
    <w:lvl w:ilvl="0" w:tplc="D35C15A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4AD76526"/>
    <w:multiLevelType w:val="hybridMultilevel"/>
    <w:tmpl w:val="9BC8BFC2"/>
    <w:lvl w:ilvl="0" w:tplc="57CE0AF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4F25113E"/>
    <w:multiLevelType w:val="hybridMultilevel"/>
    <w:tmpl w:val="85A0E576"/>
    <w:lvl w:ilvl="0" w:tplc="363E4E6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50580074"/>
    <w:multiLevelType w:val="hybridMultilevel"/>
    <w:tmpl w:val="94062D6A"/>
    <w:lvl w:ilvl="0" w:tplc="95AED8D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4917490"/>
    <w:multiLevelType w:val="hybridMultilevel"/>
    <w:tmpl w:val="B33EE3EE"/>
    <w:lvl w:ilvl="0" w:tplc="0890F65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BD243F6"/>
    <w:multiLevelType w:val="hybridMultilevel"/>
    <w:tmpl w:val="4EFC6878"/>
    <w:lvl w:ilvl="0" w:tplc="6F72F6C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60875DC0"/>
    <w:multiLevelType w:val="hybridMultilevel"/>
    <w:tmpl w:val="E1A4FA88"/>
    <w:lvl w:ilvl="0" w:tplc="08C0311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6687033F"/>
    <w:multiLevelType w:val="hybridMultilevel"/>
    <w:tmpl w:val="8ED4D606"/>
    <w:lvl w:ilvl="0" w:tplc="2592A70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67AB6B5E"/>
    <w:multiLevelType w:val="hybridMultilevel"/>
    <w:tmpl w:val="D4A44E4E"/>
    <w:lvl w:ilvl="0" w:tplc="28FCB43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759D4D48"/>
    <w:multiLevelType w:val="hybridMultilevel"/>
    <w:tmpl w:val="9CD2D5A2"/>
    <w:lvl w:ilvl="0" w:tplc="CFC680B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>
    <w:nsid w:val="7ACE7671"/>
    <w:multiLevelType w:val="hybridMultilevel"/>
    <w:tmpl w:val="7640F090"/>
    <w:lvl w:ilvl="0" w:tplc="8E92ED2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>
    <w:nsid w:val="7FD55C52"/>
    <w:multiLevelType w:val="hybridMultilevel"/>
    <w:tmpl w:val="8F6A45AA"/>
    <w:lvl w:ilvl="0" w:tplc="3D067D1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4"/>
  </w:num>
  <w:num w:numId="2">
    <w:abstractNumId w:val="31"/>
  </w:num>
  <w:num w:numId="3">
    <w:abstractNumId w:val="22"/>
  </w:num>
  <w:num w:numId="4">
    <w:abstractNumId w:val="36"/>
  </w:num>
  <w:num w:numId="5">
    <w:abstractNumId w:val="35"/>
  </w:num>
  <w:num w:numId="6">
    <w:abstractNumId w:val="25"/>
  </w:num>
  <w:num w:numId="7">
    <w:abstractNumId w:val="11"/>
  </w:num>
  <w:num w:numId="8">
    <w:abstractNumId w:val="21"/>
  </w:num>
  <w:num w:numId="9">
    <w:abstractNumId w:val="16"/>
  </w:num>
  <w:num w:numId="10">
    <w:abstractNumId w:val="39"/>
  </w:num>
  <w:num w:numId="11">
    <w:abstractNumId w:val="29"/>
  </w:num>
  <w:num w:numId="12">
    <w:abstractNumId w:val="32"/>
  </w:num>
  <w:num w:numId="13">
    <w:abstractNumId w:val="8"/>
  </w:num>
  <w:num w:numId="14">
    <w:abstractNumId w:val="5"/>
  </w:num>
  <w:num w:numId="15">
    <w:abstractNumId w:val="10"/>
  </w:num>
  <w:num w:numId="16">
    <w:abstractNumId w:val="9"/>
  </w:num>
  <w:num w:numId="17">
    <w:abstractNumId w:val="37"/>
  </w:num>
  <w:num w:numId="18">
    <w:abstractNumId w:val="38"/>
  </w:num>
  <w:num w:numId="19">
    <w:abstractNumId w:val="14"/>
  </w:num>
  <w:num w:numId="20">
    <w:abstractNumId w:val="3"/>
  </w:num>
  <w:num w:numId="21">
    <w:abstractNumId w:val="6"/>
  </w:num>
  <w:num w:numId="22">
    <w:abstractNumId w:val="17"/>
  </w:num>
  <w:num w:numId="23">
    <w:abstractNumId w:val="15"/>
  </w:num>
  <w:num w:numId="24">
    <w:abstractNumId w:val="0"/>
  </w:num>
  <w:num w:numId="25">
    <w:abstractNumId w:val="28"/>
  </w:num>
  <w:num w:numId="26">
    <w:abstractNumId w:val="19"/>
  </w:num>
  <w:num w:numId="27">
    <w:abstractNumId w:val="20"/>
  </w:num>
  <w:num w:numId="28">
    <w:abstractNumId w:val="1"/>
  </w:num>
  <w:num w:numId="29">
    <w:abstractNumId w:val="33"/>
  </w:num>
  <w:num w:numId="30">
    <w:abstractNumId w:val="18"/>
  </w:num>
  <w:num w:numId="31">
    <w:abstractNumId w:val="12"/>
  </w:num>
  <w:num w:numId="32">
    <w:abstractNumId w:val="34"/>
  </w:num>
  <w:num w:numId="33">
    <w:abstractNumId w:val="26"/>
  </w:num>
  <w:num w:numId="34">
    <w:abstractNumId w:val="4"/>
  </w:num>
  <w:num w:numId="35">
    <w:abstractNumId w:val="30"/>
  </w:num>
  <w:num w:numId="36">
    <w:abstractNumId w:val="13"/>
  </w:num>
  <w:num w:numId="37">
    <w:abstractNumId w:val="23"/>
  </w:num>
  <w:num w:numId="38">
    <w:abstractNumId w:val="7"/>
  </w:num>
  <w:num w:numId="39">
    <w:abstractNumId w:val="27"/>
  </w:num>
  <w:num w:numId="40">
    <w:abstractNumId w:val="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99"/>
    <w:rsid w:val="00011253"/>
    <w:rsid w:val="00014B8E"/>
    <w:rsid w:val="0002019F"/>
    <w:rsid w:val="0002094B"/>
    <w:rsid w:val="00030414"/>
    <w:rsid w:val="00046BA9"/>
    <w:rsid w:val="000674A2"/>
    <w:rsid w:val="00072E5A"/>
    <w:rsid w:val="000B35D4"/>
    <w:rsid w:val="000B6328"/>
    <w:rsid w:val="000B6F50"/>
    <w:rsid w:val="000B73E7"/>
    <w:rsid w:val="000C4822"/>
    <w:rsid w:val="000C541C"/>
    <w:rsid w:val="000F75C6"/>
    <w:rsid w:val="0010175E"/>
    <w:rsid w:val="00102D81"/>
    <w:rsid w:val="001130B6"/>
    <w:rsid w:val="001213D6"/>
    <w:rsid w:val="00126948"/>
    <w:rsid w:val="00154557"/>
    <w:rsid w:val="00160C8A"/>
    <w:rsid w:val="00167D87"/>
    <w:rsid w:val="0017212C"/>
    <w:rsid w:val="00173E60"/>
    <w:rsid w:val="00181CDE"/>
    <w:rsid w:val="00182BD1"/>
    <w:rsid w:val="001A48E4"/>
    <w:rsid w:val="001A6CE3"/>
    <w:rsid w:val="001D0EC8"/>
    <w:rsid w:val="002165BE"/>
    <w:rsid w:val="002459E0"/>
    <w:rsid w:val="0026101B"/>
    <w:rsid w:val="00262E10"/>
    <w:rsid w:val="00272A0E"/>
    <w:rsid w:val="0028135F"/>
    <w:rsid w:val="00286AD3"/>
    <w:rsid w:val="0029779C"/>
    <w:rsid w:val="002A14CF"/>
    <w:rsid w:val="002A41F4"/>
    <w:rsid w:val="002C028D"/>
    <w:rsid w:val="00301464"/>
    <w:rsid w:val="0030351A"/>
    <w:rsid w:val="00304F1C"/>
    <w:rsid w:val="0030569F"/>
    <w:rsid w:val="00345D84"/>
    <w:rsid w:val="003539B0"/>
    <w:rsid w:val="0036015C"/>
    <w:rsid w:val="003670B9"/>
    <w:rsid w:val="00370069"/>
    <w:rsid w:val="00381A48"/>
    <w:rsid w:val="003868C8"/>
    <w:rsid w:val="00392183"/>
    <w:rsid w:val="003A2C9B"/>
    <w:rsid w:val="003A3997"/>
    <w:rsid w:val="003A3DB6"/>
    <w:rsid w:val="003B23F3"/>
    <w:rsid w:val="003D15F8"/>
    <w:rsid w:val="004003A9"/>
    <w:rsid w:val="00405D8D"/>
    <w:rsid w:val="00407638"/>
    <w:rsid w:val="0041346F"/>
    <w:rsid w:val="00417F08"/>
    <w:rsid w:val="004219E7"/>
    <w:rsid w:val="00423058"/>
    <w:rsid w:val="004238F3"/>
    <w:rsid w:val="00435FD6"/>
    <w:rsid w:val="0043629E"/>
    <w:rsid w:val="00436CB4"/>
    <w:rsid w:val="00455A15"/>
    <w:rsid w:val="00456004"/>
    <w:rsid w:val="0047364E"/>
    <w:rsid w:val="00474E1D"/>
    <w:rsid w:val="004757CB"/>
    <w:rsid w:val="004B69B1"/>
    <w:rsid w:val="004B6FCA"/>
    <w:rsid w:val="004E14DE"/>
    <w:rsid w:val="0051306E"/>
    <w:rsid w:val="00527437"/>
    <w:rsid w:val="00554881"/>
    <w:rsid w:val="00580539"/>
    <w:rsid w:val="00584A08"/>
    <w:rsid w:val="005914CF"/>
    <w:rsid w:val="005A25EE"/>
    <w:rsid w:val="005D5CB9"/>
    <w:rsid w:val="005E4244"/>
    <w:rsid w:val="005E6E27"/>
    <w:rsid w:val="006164E9"/>
    <w:rsid w:val="00622645"/>
    <w:rsid w:val="00624F05"/>
    <w:rsid w:val="006257A7"/>
    <w:rsid w:val="006307D1"/>
    <w:rsid w:val="006317EA"/>
    <w:rsid w:val="00646B87"/>
    <w:rsid w:val="00660864"/>
    <w:rsid w:val="00667BAC"/>
    <w:rsid w:val="00680B3C"/>
    <w:rsid w:val="006820DF"/>
    <w:rsid w:val="00696896"/>
    <w:rsid w:val="006B0061"/>
    <w:rsid w:val="006D037F"/>
    <w:rsid w:val="006F6DB9"/>
    <w:rsid w:val="00705055"/>
    <w:rsid w:val="00714580"/>
    <w:rsid w:val="0071683F"/>
    <w:rsid w:val="00723D04"/>
    <w:rsid w:val="00733690"/>
    <w:rsid w:val="00746358"/>
    <w:rsid w:val="00750E54"/>
    <w:rsid w:val="00761DDE"/>
    <w:rsid w:val="007631E3"/>
    <w:rsid w:val="00782DE3"/>
    <w:rsid w:val="00785184"/>
    <w:rsid w:val="00787A4F"/>
    <w:rsid w:val="007A6CB5"/>
    <w:rsid w:val="007C7E49"/>
    <w:rsid w:val="007D2385"/>
    <w:rsid w:val="007D7EC4"/>
    <w:rsid w:val="008242E6"/>
    <w:rsid w:val="0082552D"/>
    <w:rsid w:val="008334B6"/>
    <w:rsid w:val="0083486C"/>
    <w:rsid w:val="008421EA"/>
    <w:rsid w:val="0085036D"/>
    <w:rsid w:val="00850E81"/>
    <w:rsid w:val="00853C57"/>
    <w:rsid w:val="008548D6"/>
    <w:rsid w:val="00866A19"/>
    <w:rsid w:val="00877F78"/>
    <w:rsid w:val="008842FC"/>
    <w:rsid w:val="008A3CE2"/>
    <w:rsid w:val="008C5733"/>
    <w:rsid w:val="008E4E7B"/>
    <w:rsid w:val="008E5973"/>
    <w:rsid w:val="00904BE6"/>
    <w:rsid w:val="0091287B"/>
    <w:rsid w:val="0091480F"/>
    <w:rsid w:val="00923EA1"/>
    <w:rsid w:val="0092786A"/>
    <w:rsid w:val="00932F96"/>
    <w:rsid w:val="00937DF1"/>
    <w:rsid w:val="00946E78"/>
    <w:rsid w:val="00954C89"/>
    <w:rsid w:val="009621B2"/>
    <w:rsid w:val="00962292"/>
    <w:rsid w:val="009931C6"/>
    <w:rsid w:val="009939AE"/>
    <w:rsid w:val="009B08FB"/>
    <w:rsid w:val="009B4F97"/>
    <w:rsid w:val="009B7791"/>
    <w:rsid w:val="009C36A3"/>
    <w:rsid w:val="009C779E"/>
    <w:rsid w:val="009D491C"/>
    <w:rsid w:val="009F528E"/>
    <w:rsid w:val="009F6EC0"/>
    <w:rsid w:val="00A0331E"/>
    <w:rsid w:val="00A23935"/>
    <w:rsid w:val="00A26FDF"/>
    <w:rsid w:val="00A46FCD"/>
    <w:rsid w:val="00A56406"/>
    <w:rsid w:val="00A75D49"/>
    <w:rsid w:val="00A80436"/>
    <w:rsid w:val="00A805E8"/>
    <w:rsid w:val="00AC7991"/>
    <w:rsid w:val="00AD368D"/>
    <w:rsid w:val="00AE025B"/>
    <w:rsid w:val="00AE5478"/>
    <w:rsid w:val="00B32ACC"/>
    <w:rsid w:val="00B376AA"/>
    <w:rsid w:val="00B40F94"/>
    <w:rsid w:val="00B42B21"/>
    <w:rsid w:val="00B52899"/>
    <w:rsid w:val="00B5699D"/>
    <w:rsid w:val="00B776C0"/>
    <w:rsid w:val="00B833E0"/>
    <w:rsid w:val="00BA3689"/>
    <w:rsid w:val="00BC1935"/>
    <w:rsid w:val="00BE0B9F"/>
    <w:rsid w:val="00BF0EE2"/>
    <w:rsid w:val="00C00738"/>
    <w:rsid w:val="00C22C08"/>
    <w:rsid w:val="00C339E5"/>
    <w:rsid w:val="00CD1609"/>
    <w:rsid w:val="00CE78B2"/>
    <w:rsid w:val="00CF57BB"/>
    <w:rsid w:val="00D172F5"/>
    <w:rsid w:val="00D24E0B"/>
    <w:rsid w:val="00D31479"/>
    <w:rsid w:val="00D3276D"/>
    <w:rsid w:val="00D76D0A"/>
    <w:rsid w:val="00D86B33"/>
    <w:rsid w:val="00D9031D"/>
    <w:rsid w:val="00D9616B"/>
    <w:rsid w:val="00D96DC1"/>
    <w:rsid w:val="00DA4C75"/>
    <w:rsid w:val="00DA68EE"/>
    <w:rsid w:val="00DC4E68"/>
    <w:rsid w:val="00DE277F"/>
    <w:rsid w:val="00DE7158"/>
    <w:rsid w:val="00DF1842"/>
    <w:rsid w:val="00DF4E9E"/>
    <w:rsid w:val="00E05C64"/>
    <w:rsid w:val="00E26C63"/>
    <w:rsid w:val="00E823F8"/>
    <w:rsid w:val="00EB6540"/>
    <w:rsid w:val="00EC13F2"/>
    <w:rsid w:val="00EC13F3"/>
    <w:rsid w:val="00EF0357"/>
    <w:rsid w:val="00EF4C32"/>
    <w:rsid w:val="00F02DDA"/>
    <w:rsid w:val="00F070CD"/>
    <w:rsid w:val="00F13C99"/>
    <w:rsid w:val="00F2319E"/>
    <w:rsid w:val="00F248C6"/>
    <w:rsid w:val="00F37E28"/>
    <w:rsid w:val="00F442CF"/>
    <w:rsid w:val="00F67109"/>
    <w:rsid w:val="00F73E5A"/>
    <w:rsid w:val="00F82099"/>
    <w:rsid w:val="00F936F1"/>
    <w:rsid w:val="00FA5A68"/>
    <w:rsid w:val="00FD0F4D"/>
    <w:rsid w:val="00FD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F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28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28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89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6F1"/>
    <w:pPr>
      <w:ind w:left="720"/>
      <w:contextualSpacing/>
    </w:pPr>
  </w:style>
  <w:style w:type="table" w:styleId="TableGrid">
    <w:name w:val="Table Grid"/>
    <w:basedOn w:val="TableNormal"/>
    <w:uiPriority w:val="59"/>
    <w:rsid w:val="00850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931C6"/>
    <w:rPr>
      <w:rFonts w:ascii="Garamond-Bold" w:hAnsi="Garamond-Bold" w:hint="default"/>
      <w:b/>
      <w:bCs/>
      <w:i w:val="0"/>
      <w:iCs w:val="0"/>
      <w:color w:val="253F8E"/>
      <w:sz w:val="24"/>
      <w:szCs w:val="24"/>
    </w:rPr>
  </w:style>
  <w:style w:type="character" w:customStyle="1" w:styleId="fontstyle21">
    <w:name w:val="fontstyle21"/>
    <w:basedOn w:val="DefaultParagraphFont"/>
    <w:rsid w:val="009931C6"/>
    <w:rPr>
      <w:rFonts w:ascii="Garamond-Italic" w:hAnsi="Garamond-Italic" w:hint="default"/>
      <w:b w:val="0"/>
      <w:bCs w:val="0"/>
      <w:i/>
      <w:iCs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9931C6"/>
    <w:rPr>
      <w:rFonts w:ascii="Garamond-Bold" w:hAnsi="Garamond-Bold" w:hint="default"/>
      <w:b/>
      <w:bCs/>
      <w:i w:val="0"/>
      <w:iCs w:val="0"/>
      <w:color w:val="231F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C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28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28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89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6F1"/>
    <w:pPr>
      <w:ind w:left="720"/>
      <w:contextualSpacing/>
    </w:pPr>
  </w:style>
  <w:style w:type="table" w:styleId="TableGrid">
    <w:name w:val="Table Grid"/>
    <w:basedOn w:val="TableNormal"/>
    <w:uiPriority w:val="59"/>
    <w:rsid w:val="00850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931C6"/>
    <w:rPr>
      <w:rFonts w:ascii="Garamond-Bold" w:hAnsi="Garamond-Bold" w:hint="default"/>
      <w:b/>
      <w:bCs/>
      <w:i w:val="0"/>
      <w:iCs w:val="0"/>
      <w:color w:val="253F8E"/>
      <w:sz w:val="24"/>
      <w:szCs w:val="24"/>
    </w:rPr>
  </w:style>
  <w:style w:type="character" w:customStyle="1" w:styleId="fontstyle21">
    <w:name w:val="fontstyle21"/>
    <w:basedOn w:val="DefaultParagraphFont"/>
    <w:rsid w:val="009931C6"/>
    <w:rPr>
      <w:rFonts w:ascii="Garamond-Italic" w:hAnsi="Garamond-Italic" w:hint="default"/>
      <w:b w:val="0"/>
      <w:bCs w:val="0"/>
      <w:i/>
      <w:iCs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9931C6"/>
    <w:rPr>
      <w:rFonts w:ascii="Garamond-Bold" w:hAnsi="Garamond-Bold" w:hint="default"/>
      <w:b/>
      <w:bCs/>
      <w:i w:val="0"/>
      <w:iCs w:val="0"/>
      <w:color w:val="231F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C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75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37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INDONESIA</dc:creator>
  <cp:lastModifiedBy>SILMI</cp:lastModifiedBy>
  <cp:revision>21</cp:revision>
  <cp:lastPrinted>2022-07-28T01:14:00Z</cp:lastPrinted>
  <dcterms:created xsi:type="dcterms:W3CDTF">2022-09-28T02:49:00Z</dcterms:created>
  <dcterms:modified xsi:type="dcterms:W3CDTF">2023-06-17T04:11:00Z</dcterms:modified>
</cp:coreProperties>
</file>