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Black dresses for women:</w:t>
      </w:r>
    </w:p>
    <w:p w:rsidR="00000000" w:rsidDel="00000000" w:rsidP="00000000" w:rsidRDefault="00000000" w:rsidRPr="00000000" w14:paraId="00000002">
      <w:pPr>
        <w:rPr/>
      </w:pPr>
      <w:r w:rsidDel="00000000" w:rsidR="00000000" w:rsidRPr="00000000">
        <w:rPr>
          <w:rtl w:val="0"/>
        </w:rPr>
        <w:t xml:space="preserve">Black is the most liked, most elegant color and is always in demand. Looking for one but do not know what style to pick or did not find your desired one anywhere else? Tell us we can help you to choose your favorite color dress. We have many designs in black in all-season stuff. You can select casual, party wear, cocktail, long, short, gown, maxi, slips, sweater, and for wedding. We are sure it will not take you long to pick an outfit for you here. Scroll down and good luck.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