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0A9F" w:rsidR="00515BE6" w:rsidP="44E1A6AB" w:rsidRDefault="03BA5A0B" w14:paraId="2C078E63" w14:textId="09CBB4CA">
      <w:pPr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Rizwan Anver</w:t>
      </w:r>
    </w:p>
    <w:p w:rsidRPr="00B30A9F" w:rsidR="03BA5A0B" w:rsidP="44E1A6AB" w:rsidRDefault="03BA5A0B" w14:paraId="6BEFC71B" w14:textId="7182C60A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 xml:space="preserve">Kingston, Ontario </w:t>
      </w:r>
      <w:r w:rsidRPr="00B30A9F" w:rsidR="017E1B7D">
        <w:rPr>
          <w:rFonts w:ascii="Segoe UI" w:hAnsi="Segoe UI" w:eastAsia="Segoe UI" w:cs="Segoe UI"/>
          <w:sz w:val="18"/>
          <w:szCs w:val="18"/>
        </w:rPr>
        <w:t xml:space="preserve">· </w:t>
      </w:r>
      <w:hyperlink r:id="rId5">
        <w:r w:rsidRPr="00B30A9F" w:rsidR="017E1B7D">
          <w:rPr>
            <w:rStyle w:val="Hyperlink"/>
            <w:rFonts w:ascii="Segoe UI" w:hAnsi="Segoe UI" w:eastAsia="Segoe UI" w:cs="Segoe UI"/>
            <w:sz w:val="18"/>
            <w:szCs w:val="18"/>
          </w:rPr>
          <w:t>rizwan.anver@Student.sl.on.ca</w:t>
        </w:r>
      </w:hyperlink>
      <w:r w:rsidRPr="00B30A9F" w:rsidR="017E1B7D">
        <w:rPr>
          <w:rFonts w:ascii="Segoe UI" w:hAnsi="Segoe UI" w:eastAsia="Segoe UI" w:cs="Segoe UI"/>
          <w:sz w:val="18"/>
          <w:szCs w:val="18"/>
        </w:rPr>
        <w:t xml:space="preserve"> </w:t>
      </w:r>
      <w:r w:rsidRPr="00B30A9F" w:rsidR="1F53AA80">
        <w:rPr>
          <w:rFonts w:ascii="Segoe UI" w:hAnsi="Segoe UI" w:eastAsia="Segoe UI" w:cs="Segoe UI"/>
          <w:sz w:val="18"/>
          <w:szCs w:val="18"/>
        </w:rPr>
        <w:t>·</w:t>
      </w:r>
      <w:r w:rsidRPr="00B30A9F" w:rsidR="3A273697">
        <w:rPr>
          <w:rFonts w:ascii="Segoe UI" w:hAnsi="Segoe UI" w:eastAsia="Segoe UI" w:cs="Segoe UI"/>
          <w:sz w:val="18"/>
          <w:szCs w:val="18"/>
        </w:rPr>
        <w:t xml:space="preserve"> </w:t>
      </w:r>
      <w:hyperlink r:id="rId6">
        <w:r w:rsidRPr="00B30A9F" w:rsidR="3A273697">
          <w:rPr>
            <w:rStyle w:val="Hyperlink"/>
            <w:rFonts w:ascii="Segoe UI" w:hAnsi="Segoe UI" w:eastAsia="Segoe UI" w:cs="Segoe UI"/>
            <w:sz w:val="18"/>
            <w:szCs w:val="18"/>
          </w:rPr>
          <w:t>www.linkedin.com/in/rizwan-anver</w:t>
        </w:r>
      </w:hyperlink>
    </w:p>
    <w:p w:rsidRPr="00B30A9F" w:rsidR="0AC3ABBD" w:rsidP="44E1A6AB" w:rsidRDefault="0AC3ABBD" w14:paraId="60761530" w14:textId="57B67FE8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51B4DBDC" w:rsidR="06A88556">
        <w:rPr>
          <w:rFonts w:ascii="Segoe UI" w:hAnsi="Segoe UI" w:eastAsia="Segoe UI" w:cs="Segoe UI"/>
          <w:sz w:val="18"/>
          <w:szCs w:val="18"/>
        </w:rPr>
        <w:t xml:space="preserve"> · 613-532-5131 · </w:t>
      </w:r>
      <w:r>
        <w:br/>
      </w:r>
    </w:p>
    <w:p w:rsidRPr="00B30A9F" w:rsidR="3A273697" w:rsidP="44E1A6AB" w:rsidRDefault="3A273697" w14:paraId="7C7200D5" w14:textId="44167D25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Summary</w:t>
      </w:r>
    </w:p>
    <w:p w:rsidRPr="00B30A9F" w:rsidR="72D9A315" w:rsidP="44E1A6AB" w:rsidRDefault="72D9A315" w14:paraId="254FFE92" w14:textId="733D9512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 xml:space="preserve">Computer Systems Technician </w:t>
      </w:r>
      <w:r w:rsidRPr="00B30A9F" w:rsidR="21555C88">
        <w:rPr>
          <w:rFonts w:ascii="Segoe UI" w:hAnsi="Segoe UI" w:eastAsia="Segoe UI" w:cs="Segoe UI"/>
          <w:sz w:val="18"/>
          <w:szCs w:val="18"/>
        </w:rPr>
        <w:t>pursuing education</w:t>
      </w:r>
      <w:r w:rsidRPr="00B30A9F">
        <w:rPr>
          <w:rFonts w:ascii="Segoe UI" w:hAnsi="Segoe UI" w:eastAsia="Segoe UI" w:cs="Segoe UI"/>
          <w:sz w:val="18"/>
          <w:szCs w:val="18"/>
        </w:rPr>
        <w:t xml:space="preserve"> at</w:t>
      </w:r>
      <w:r w:rsidRPr="00B30A9F" w:rsidR="168105E7">
        <w:rPr>
          <w:rFonts w:ascii="Segoe UI" w:hAnsi="Segoe UI" w:eastAsia="Segoe UI" w:cs="Segoe UI"/>
          <w:sz w:val="18"/>
          <w:szCs w:val="18"/>
        </w:rPr>
        <w:t xml:space="preserve"> St. Lawrence College</w:t>
      </w:r>
      <w:r w:rsidRPr="00B30A9F" w:rsidR="6810945B">
        <w:rPr>
          <w:rFonts w:ascii="Segoe UI" w:hAnsi="Segoe UI" w:eastAsia="Segoe UI" w:cs="Segoe UI"/>
          <w:sz w:val="18"/>
          <w:szCs w:val="18"/>
        </w:rPr>
        <w:t xml:space="preserve">. Has relevant experience </w:t>
      </w:r>
      <w:r w:rsidRPr="00B30A9F" w:rsidR="5A754143">
        <w:rPr>
          <w:rFonts w:ascii="Segoe UI" w:hAnsi="Segoe UI" w:eastAsia="Segoe UI" w:cs="Segoe UI"/>
          <w:sz w:val="18"/>
          <w:szCs w:val="18"/>
        </w:rPr>
        <w:t xml:space="preserve">in the field of Networking across routing, VLANS, and ACLs. </w:t>
      </w:r>
      <w:r w:rsidRPr="00B30A9F" w:rsidR="53097765">
        <w:rPr>
          <w:rFonts w:ascii="Segoe UI" w:hAnsi="Segoe UI" w:eastAsia="Segoe UI" w:cs="Segoe UI"/>
          <w:sz w:val="18"/>
          <w:szCs w:val="18"/>
        </w:rPr>
        <w:t xml:space="preserve">Hands-on experience with </w:t>
      </w:r>
      <w:r w:rsidRPr="00B30A9F" w:rsidR="59345C7E">
        <w:rPr>
          <w:rFonts w:ascii="Segoe UI" w:hAnsi="Segoe UI" w:eastAsia="Segoe UI" w:cs="Segoe UI"/>
          <w:sz w:val="18"/>
          <w:szCs w:val="18"/>
        </w:rPr>
        <w:t xml:space="preserve">deploying, managing, and configuring both Windows and Linux instances. </w:t>
      </w:r>
      <w:r w:rsidRPr="00B30A9F" w:rsidR="0EBE80AA">
        <w:rPr>
          <w:rFonts w:ascii="Segoe UI" w:hAnsi="Segoe UI" w:eastAsia="Segoe UI" w:cs="Segoe UI"/>
          <w:sz w:val="18"/>
          <w:szCs w:val="18"/>
        </w:rPr>
        <w:t xml:space="preserve">Seeking a role as a Network Administrator. </w:t>
      </w:r>
    </w:p>
    <w:p w:rsidRPr="00B30A9F" w:rsidR="44E1A6AB" w:rsidP="44E1A6AB" w:rsidRDefault="44E1A6AB" w14:paraId="7B63C44A" w14:textId="7A013694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</w:p>
    <w:p w:rsidRPr="00B30A9F" w:rsidR="7C33F7E3" w:rsidP="44E1A6AB" w:rsidRDefault="7C33F7E3" w14:paraId="56A93CA9" w14:textId="7CFADAB2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Technical Skills</w:t>
      </w:r>
    </w:p>
    <w:p w:rsidRPr="00B30A9F" w:rsidR="750468F5" w:rsidP="44E1A6AB" w:rsidRDefault="750468F5" w14:paraId="31D02959" w14:textId="6D94E10B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Networking</w:t>
      </w:r>
      <w:r w:rsidRPr="00B30A9F" w:rsidR="4071C049">
        <w:rPr>
          <w:rFonts w:ascii="Segoe UI" w:hAnsi="Segoe UI" w:eastAsia="Segoe UI" w:cs="Segoe UI"/>
          <w:sz w:val="18"/>
          <w:szCs w:val="18"/>
        </w:rPr>
        <w:t xml:space="preserve"> – </w:t>
      </w:r>
      <w:r w:rsidRPr="00B30A9F" w:rsidR="024F51C8">
        <w:rPr>
          <w:rFonts w:ascii="Segoe UI" w:hAnsi="Segoe UI" w:eastAsia="Segoe UI" w:cs="Segoe UI"/>
          <w:sz w:val="18"/>
          <w:szCs w:val="18"/>
        </w:rPr>
        <w:t xml:space="preserve">LAN, WAN, </w:t>
      </w:r>
      <w:r w:rsidRPr="00B30A9F" w:rsidR="4071C049">
        <w:rPr>
          <w:rFonts w:ascii="Segoe UI" w:hAnsi="Segoe UI" w:eastAsia="Segoe UI" w:cs="Segoe UI"/>
          <w:sz w:val="18"/>
          <w:szCs w:val="18"/>
        </w:rPr>
        <w:t xml:space="preserve">ROAS, </w:t>
      </w:r>
      <w:r w:rsidRPr="00B30A9F" w:rsidR="25EDCEDF">
        <w:rPr>
          <w:rFonts w:ascii="Segoe UI" w:hAnsi="Segoe UI" w:eastAsia="Segoe UI" w:cs="Segoe UI"/>
          <w:sz w:val="18"/>
          <w:szCs w:val="18"/>
        </w:rPr>
        <w:t>DNS</w:t>
      </w:r>
      <w:r w:rsidRPr="00B30A9F" w:rsidR="0D8EB512">
        <w:rPr>
          <w:rFonts w:ascii="Segoe UI" w:hAnsi="Segoe UI" w:eastAsia="Segoe UI" w:cs="Segoe UI"/>
          <w:sz w:val="18"/>
          <w:szCs w:val="18"/>
        </w:rPr>
        <w:t>,</w:t>
      </w:r>
      <w:r w:rsidRPr="00B30A9F" w:rsidR="44676793">
        <w:rPr>
          <w:rFonts w:ascii="Segoe UI" w:hAnsi="Segoe UI" w:eastAsia="Segoe UI" w:cs="Segoe UI"/>
          <w:sz w:val="18"/>
          <w:szCs w:val="18"/>
        </w:rPr>
        <w:t xml:space="preserve"> </w:t>
      </w:r>
      <w:r w:rsidRPr="00B30A9F" w:rsidR="30EF9EC3">
        <w:rPr>
          <w:rFonts w:ascii="Segoe UI" w:hAnsi="Segoe UI" w:eastAsia="Segoe UI" w:cs="Segoe UI"/>
          <w:sz w:val="18"/>
          <w:szCs w:val="18"/>
        </w:rPr>
        <w:t>DHCP, VLANs</w:t>
      </w:r>
      <w:r w:rsidRPr="00B30A9F" w:rsidR="0D8EB512">
        <w:rPr>
          <w:rFonts w:ascii="Segoe UI" w:hAnsi="Segoe UI" w:eastAsia="Segoe UI" w:cs="Segoe UI"/>
          <w:sz w:val="18"/>
          <w:szCs w:val="18"/>
        </w:rPr>
        <w:t xml:space="preserve">, ACLS, </w:t>
      </w:r>
      <w:r w:rsidRPr="00B30A9F" w:rsidR="6B1BAA25">
        <w:rPr>
          <w:rFonts w:ascii="Segoe UI" w:hAnsi="Segoe UI" w:eastAsia="Segoe UI" w:cs="Segoe UI"/>
          <w:sz w:val="18"/>
          <w:szCs w:val="18"/>
        </w:rPr>
        <w:t>Routing protocols - OSPF, EIGRP &amp; Static Routing</w:t>
      </w:r>
    </w:p>
    <w:p w:rsidRPr="00B30A9F" w:rsidR="0E5B2964" w:rsidP="44E1A6AB" w:rsidRDefault="0E5B2964" w14:paraId="7BCE2EAD" w14:textId="20AE9FC5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System Administration</w:t>
      </w:r>
      <w:r w:rsidRPr="00B30A9F" w:rsidR="79D8F2E6">
        <w:rPr>
          <w:rFonts w:ascii="Segoe UI" w:hAnsi="Segoe UI" w:eastAsia="Segoe UI" w:cs="Segoe UI"/>
          <w:sz w:val="18"/>
          <w:szCs w:val="18"/>
        </w:rPr>
        <w:t xml:space="preserve"> - </w:t>
      </w:r>
      <w:r w:rsidRPr="00B30A9F" w:rsidR="17413ED0">
        <w:rPr>
          <w:rFonts w:ascii="Segoe UI" w:hAnsi="Segoe UI" w:eastAsia="Segoe UI" w:cs="Segoe UI"/>
          <w:sz w:val="18"/>
          <w:szCs w:val="18"/>
        </w:rPr>
        <w:t>Rocky Linux, Windows 10 &amp; 12</w:t>
      </w:r>
      <w:r w:rsidRPr="00B30A9F" w:rsidR="064D30EB">
        <w:rPr>
          <w:rFonts w:ascii="Segoe UI" w:hAnsi="Segoe UI" w:eastAsia="Segoe UI" w:cs="Segoe UI"/>
          <w:sz w:val="18"/>
          <w:szCs w:val="18"/>
        </w:rPr>
        <w:t>, Active Directory</w:t>
      </w:r>
      <w:r w:rsidRPr="00B30A9F" w:rsidR="638F23DC">
        <w:rPr>
          <w:rFonts w:ascii="Segoe UI" w:hAnsi="Segoe UI" w:eastAsia="Segoe UI" w:cs="Segoe UI"/>
          <w:sz w:val="18"/>
          <w:szCs w:val="18"/>
        </w:rPr>
        <w:t>, SSH Hardening</w:t>
      </w:r>
    </w:p>
    <w:p w:rsidRPr="00B30A9F" w:rsidR="3259FC5F" w:rsidP="44E1A6AB" w:rsidRDefault="3259FC5F" w14:paraId="7B35E5FE" w14:textId="36BA72D3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Cloud Computing</w:t>
      </w:r>
      <w:r w:rsidRPr="00B30A9F" w:rsidR="77759E52">
        <w:rPr>
          <w:rFonts w:ascii="Segoe UI" w:hAnsi="Segoe UI" w:eastAsia="Segoe UI" w:cs="Segoe UI"/>
          <w:sz w:val="18"/>
          <w:szCs w:val="18"/>
        </w:rPr>
        <w:t xml:space="preserve"> -</w:t>
      </w:r>
      <w:r w:rsidRPr="00B30A9F" w:rsidR="75D19AA9">
        <w:rPr>
          <w:rFonts w:ascii="Segoe UI" w:hAnsi="Segoe UI" w:eastAsia="Segoe UI" w:cs="Segoe UI"/>
          <w:sz w:val="18"/>
          <w:szCs w:val="18"/>
        </w:rPr>
        <w:t xml:space="preserve"> </w:t>
      </w:r>
      <w:r w:rsidRPr="00B30A9F" w:rsidR="6344B324">
        <w:rPr>
          <w:rFonts w:ascii="Segoe UI" w:hAnsi="Segoe UI" w:eastAsia="Segoe UI" w:cs="Segoe UI"/>
          <w:sz w:val="18"/>
          <w:szCs w:val="18"/>
        </w:rPr>
        <w:t xml:space="preserve">Server Management &amp; Deployment, </w:t>
      </w:r>
    </w:p>
    <w:p w:rsidRPr="00B30A9F" w:rsidR="6344B324" w:rsidP="44E1A6AB" w:rsidRDefault="6344B324" w14:paraId="0C415BD1" w14:textId="4BD57687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 xml:space="preserve">Software – Microsoft Office, Outlook, Cisco Packet Tracer, </w:t>
      </w:r>
      <w:r w:rsidRPr="00B30A9F" w:rsidR="63EB0ED8">
        <w:rPr>
          <w:rFonts w:ascii="Segoe UI" w:hAnsi="Segoe UI" w:eastAsia="Segoe UI" w:cs="Segoe UI"/>
          <w:sz w:val="18"/>
          <w:szCs w:val="18"/>
        </w:rPr>
        <w:t>MemTest86</w:t>
      </w:r>
    </w:p>
    <w:p w:rsidRPr="00B30A9F" w:rsidR="7BF8776F" w:rsidP="44E1A6AB" w:rsidRDefault="7BF8776F" w14:paraId="21457E78" w14:textId="44851655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Computer Hardware</w:t>
      </w:r>
      <w:r w:rsidRPr="00B30A9F" w:rsidR="75D19AA9">
        <w:rPr>
          <w:rFonts w:ascii="Segoe UI" w:hAnsi="Segoe UI" w:eastAsia="Segoe UI" w:cs="Segoe UI"/>
          <w:sz w:val="18"/>
          <w:szCs w:val="18"/>
        </w:rPr>
        <w:t xml:space="preserve"> </w:t>
      </w:r>
      <w:r w:rsidRPr="00B30A9F" w:rsidR="29CF8F45">
        <w:rPr>
          <w:rFonts w:ascii="Segoe UI" w:hAnsi="Segoe UI" w:eastAsia="Segoe UI" w:cs="Segoe UI"/>
          <w:sz w:val="18"/>
          <w:szCs w:val="18"/>
        </w:rPr>
        <w:t>- Computer</w:t>
      </w:r>
      <w:r w:rsidRPr="00B30A9F" w:rsidR="5F1FC437">
        <w:rPr>
          <w:rFonts w:ascii="Segoe UI" w:hAnsi="Segoe UI" w:eastAsia="Segoe UI" w:cs="Segoe UI"/>
          <w:sz w:val="18"/>
          <w:szCs w:val="18"/>
        </w:rPr>
        <w:t xml:space="preserve"> </w:t>
      </w:r>
      <w:r w:rsidRPr="00B30A9F" w:rsidR="2EC718C5">
        <w:rPr>
          <w:rFonts w:ascii="Segoe UI" w:hAnsi="Segoe UI" w:eastAsia="Segoe UI" w:cs="Segoe UI"/>
          <w:sz w:val="18"/>
          <w:szCs w:val="18"/>
        </w:rPr>
        <w:t xml:space="preserve">Hardware </w:t>
      </w:r>
      <w:r w:rsidRPr="00B30A9F" w:rsidR="2C058CC5">
        <w:rPr>
          <w:rFonts w:ascii="Segoe UI" w:hAnsi="Segoe UI" w:eastAsia="Segoe UI" w:cs="Segoe UI"/>
          <w:sz w:val="18"/>
          <w:szCs w:val="18"/>
        </w:rPr>
        <w:t>Installation</w:t>
      </w:r>
    </w:p>
    <w:p w:rsidRPr="00B30A9F" w:rsidR="44E1A6AB" w:rsidP="44E1A6AB" w:rsidRDefault="44E1A6AB" w14:paraId="3FE175F8" w14:textId="7E5FDC39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</w:p>
    <w:p w:rsidRPr="00B30A9F" w:rsidR="3259FC5F" w:rsidP="44E1A6AB" w:rsidRDefault="3259FC5F" w14:paraId="025BC319" w14:textId="13EA87FA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Experience</w:t>
      </w:r>
      <w:r w:rsidRPr="00B30A9F" w:rsidR="0AF40AD9">
        <w:rPr>
          <w:rFonts w:ascii="Segoe UI" w:hAnsi="Segoe UI" w:eastAsia="Segoe UI" w:cs="Segoe UI"/>
          <w:sz w:val="18"/>
          <w:szCs w:val="18"/>
        </w:rPr>
        <w:t xml:space="preserve">                                                                                                                        Jun 2023 – Jun 2025</w:t>
      </w:r>
    </w:p>
    <w:p w:rsidRPr="00B30A9F" w:rsidR="0AF40AD9" w:rsidP="44E1A6AB" w:rsidRDefault="0AF40AD9" w14:paraId="0AC349D4" w14:textId="5A5DA228">
      <w:pPr>
        <w:spacing w:after="0" w:line="300" w:lineRule="auto"/>
        <w:rPr>
          <w:sz w:val="18"/>
          <w:szCs w:val="18"/>
        </w:rPr>
      </w:pPr>
      <w:r w:rsidRPr="00B30A9F">
        <w:rPr>
          <w:rFonts w:ascii="Segoe UI" w:hAnsi="Segoe UI" w:eastAsia="Segoe UI" w:cs="Segoe UI"/>
          <w:sz w:val="18"/>
          <w:szCs w:val="18"/>
        </w:rPr>
        <w:t>Arabic Tutor</w:t>
      </w:r>
      <w:r w:rsidRPr="00B30A9F" w:rsidR="30DBC640">
        <w:rPr>
          <w:rFonts w:ascii="Segoe UI" w:hAnsi="Segoe UI" w:eastAsia="Segoe UI" w:cs="Segoe UI"/>
          <w:sz w:val="18"/>
          <w:szCs w:val="18"/>
        </w:rPr>
        <w:t xml:space="preserve"> | Islamic Society of Kingston</w:t>
      </w:r>
    </w:p>
    <w:p w:rsidRPr="00B30A9F" w:rsidR="0AD5EACD" w:rsidP="44E1A6AB" w:rsidRDefault="0AD5EACD" w14:paraId="2CD4ACCE" w14:textId="75D8FB17">
      <w:pPr>
        <w:pStyle w:val="ListParagraph"/>
        <w:numPr>
          <w:ilvl w:val="0"/>
          <w:numId w:val="1"/>
        </w:numPr>
        <w:spacing w:after="0" w:line="300" w:lineRule="auto"/>
        <w:rPr>
          <w:rFonts w:ascii="system-ui" w:hAnsi="system-ui" w:eastAsia="system-ui" w:cs="system-ui"/>
          <w:sz w:val="18"/>
          <w:szCs w:val="18"/>
        </w:rPr>
      </w:pPr>
      <w:r w:rsidRPr="00B30A9F">
        <w:rPr>
          <w:rFonts w:ascii="system-ui" w:hAnsi="system-ui" w:eastAsia="system-ui" w:cs="system-ui"/>
          <w:sz w:val="18"/>
          <w:szCs w:val="18"/>
        </w:rPr>
        <w:t xml:space="preserve">Organized and taught the </w:t>
      </w:r>
      <w:r w:rsidRPr="00B30A9F" w:rsidR="551B1794">
        <w:rPr>
          <w:rFonts w:ascii="system-ui" w:hAnsi="system-ui" w:eastAsia="system-ui" w:cs="system-ui"/>
          <w:sz w:val="18"/>
          <w:szCs w:val="18"/>
        </w:rPr>
        <w:t>fundamentals</w:t>
      </w:r>
      <w:r w:rsidRPr="00B30A9F">
        <w:rPr>
          <w:rFonts w:ascii="system-ui" w:hAnsi="system-ui" w:eastAsia="system-ui" w:cs="system-ui"/>
          <w:sz w:val="18"/>
          <w:szCs w:val="18"/>
        </w:rPr>
        <w:t xml:space="preserve"> of Arabic reading literacy. </w:t>
      </w:r>
    </w:p>
    <w:p w:rsidRPr="00B30A9F" w:rsidR="44E1A6AB" w:rsidP="44E1A6AB" w:rsidRDefault="44E1A6AB" w14:paraId="5AE70E75" w14:textId="38BD9403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</w:p>
    <w:p w:rsidR="3259FC5F" w:rsidP="44E1A6AB" w:rsidRDefault="3259FC5F" w14:paraId="596F5E9E" w14:textId="0942322D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Education</w:t>
      </w:r>
      <w:r w:rsidRPr="44E1A6AB" w:rsidR="027DC5A4">
        <w:rPr>
          <w:rFonts w:ascii="Segoe UI" w:hAnsi="Segoe UI" w:eastAsia="Segoe UI" w:cs="Segoe UI"/>
          <w:sz w:val="18"/>
          <w:szCs w:val="18"/>
        </w:rPr>
        <w:t xml:space="preserve">                                                                                        </w:t>
      </w:r>
      <w:r w:rsidRPr="44E1A6AB" w:rsidR="0085DC3A">
        <w:rPr>
          <w:rFonts w:ascii="Segoe UI" w:hAnsi="Segoe UI" w:eastAsia="Segoe UI" w:cs="Segoe UI"/>
          <w:sz w:val="18"/>
          <w:szCs w:val="18"/>
        </w:rPr>
        <w:t xml:space="preserve">                              </w:t>
      </w:r>
      <w:r w:rsidRPr="44E1A6AB" w:rsidR="027DC5A4">
        <w:rPr>
          <w:rFonts w:ascii="Segoe UI" w:hAnsi="Segoe UI" w:eastAsia="Segoe UI" w:cs="Segoe UI"/>
          <w:sz w:val="18"/>
          <w:szCs w:val="18"/>
        </w:rPr>
        <w:t xml:space="preserve">   Diploma </w:t>
      </w:r>
      <w:r w:rsidRPr="44E1A6AB" w:rsidR="1D81E93E">
        <w:rPr>
          <w:rFonts w:ascii="Segoe UI" w:hAnsi="Segoe UI" w:eastAsia="Segoe UI" w:cs="Segoe UI"/>
          <w:sz w:val="18"/>
          <w:szCs w:val="18"/>
        </w:rPr>
        <w:t xml:space="preserve">expected in </w:t>
      </w:r>
      <w:r w:rsidRPr="44E1A6AB" w:rsidR="027DC5A4">
        <w:rPr>
          <w:rFonts w:ascii="Segoe UI" w:hAnsi="Segoe UI" w:eastAsia="Segoe UI" w:cs="Segoe UI"/>
          <w:sz w:val="18"/>
          <w:szCs w:val="18"/>
        </w:rPr>
        <w:t>April 2027</w:t>
      </w:r>
    </w:p>
    <w:p w:rsidR="027DC5A4" w:rsidP="44E1A6AB" w:rsidRDefault="027DC5A4" w14:paraId="42594963" w14:textId="32173BA9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Computer Systems Technician – St. Lawrence College</w:t>
      </w:r>
    </w:p>
    <w:p w:rsidR="027DC5A4" w:rsidP="44E1A6AB" w:rsidRDefault="027DC5A4" w14:paraId="57E19EF4" w14:textId="55298966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Related courses: Networking, Computer Hardware</w:t>
      </w:r>
      <w:r w:rsidRPr="44E1A6AB" w:rsidR="6B7C4675">
        <w:rPr>
          <w:rFonts w:ascii="Segoe UI" w:hAnsi="Segoe UI" w:eastAsia="Segoe UI" w:cs="Segoe UI"/>
          <w:sz w:val="18"/>
          <w:szCs w:val="18"/>
        </w:rPr>
        <w:t xml:space="preserve"> &amp; Systems</w:t>
      </w:r>
      <w:r w:rsidRPr="44E1A6AB" w:rsidR="69F0509F">
        <w:rPr>
          <w:rFonts w:ascii="Segoe UI" w:hAnsi="Segoe UI" w:eastAsia="Segoe UI" w:cs="Segoe UI"/>
          <w:sz w:val="18"/>
          <w:szCs w:val="18"/>
        </w:rPr>
        <w:t>, Cloud Computing, Linux 1 &amp; 2, Windows 1 &amp; 2</w:t>
      </w:r>
    </w:p>
    <w:p w:rsidR="44E1A6AB" w:rsidP="44E1A6AB" w:rsidRDefault="44E1A6AB" w14:paraId="5946A089" w14:textId="54E10937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</w:p>
    <w:p w:rsidR="3259FC5F" w:rsidP="44E1A6AB" w:rsidRDefault="3259FC5F" w14:paraId="6DEDF13F" w14:textId="199722BF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Projects</w:t>
      </w:r>
      <w:r w:rsidRPr="44E1A6AB" w:rsidR="3008FDDB">
        <w:rPr>
          <w:rFonts w:ascii="Segoe UI" w:hAnsi="Segoe UI" w:eastAsia="Segoe UI" w:cs="Segoe UI"/>
          <w:sz w:val="18"/>
          <w:szCs w:val="18"/>
        </w:rPr>
        <w:t xml:space="preserve"> </w:t>
      </w:r>
    </w:p>
    <w:p w:rsidR="39E83988" w:rsidP="44E1A6AB" w:rsidRDefault="39E83988" w14:paraId="49B04294" w14:textId="2C5EB955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 xml:space="preserve">                                                                                                                                   </w:t>
      </w:r>
      <w:r w:rsidRPr="44E1A6AB" w:rsidR="2BD809E3">
        <w:rPr>
          <w:rFonts w:ascii="Segoe UI" w:hAnsi="Segoe UI" w:eastAsia="Segoe UI" w:cs="Segoe UI"/>
          <w:sz w:val="18"/>
          <w:szCs w:val="18"/>
        </w:rPr>
        <w:t xml:space="preserve"> </w:t>
      </w:r>
      <w:r w:rsidRPr="44E1A6AB" w:rsidR="7FFB1A60">
        <w:rPr>
          <w:rFonts w:ascii="Segoe UI" w:hAnsi="Segoe UI" w:eastAsia="Segoe UI" w:cs="Segoe UI"/>
          <w:sz w:val="18"/>
          <w:szCs w:val="18"/>
        </w:rPr>
        <w:t xml:space="preserve"> </w:t>
      </w:r>
      <w:r w:rsidRPr="44E1A6AB">
        <w:rPr>
          <w:rFonts w:ascii="Segoe UI" w:hAnsi="Segoe UI" w:eastAsia="Segoe UI" w:cs="Segoe UI"/>
          <w:sz w:val="18"/>
          <w:szCs w:val="18"/>
        </w:rPr>
        <w:t xml:space="preserve">    </w:t>
      </w:r>
      <w:r w:rsidRPr="44E1A6AB" w:rsidR="1AFB792C">
        <w:rPr>
          <w:rFonts w:ascii="Segoe UI" w:hAnsi="Segoe UI" w:eastAsia="Segoe UI" w:cs="Segoe UI"/>
          <w:sz w:val="18"/>
          <w:szCs w:val="18"/>
        </w:rPr>
        <w:t xml:space="preserve"> </w:t>
      </w:r>
      <w:r w:rsidRPr="44E1A6AB">
        <w:rPr>
          <w:rFonts w:ascii="Segoe UI" w:hAnsi="Segoe UI" w:eastAsia="Segoe UI" w:cs="Segoe UI"/>
          <w:sz w:val="18"/>
          <w:szCs w:val="18"/>
        </w:rPr>
        <w:t>April 2026</w:t>
      </w:r>
    </w:p>
    <w:p w:rsidR="6C024224" w:rsidP="44E1A6AB" w:rsidRDefault="6C024224" w14:paraId="0500FD4F" w14:textId="2431F130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 xml:space="preserve"> Network</w:t>
      </w:r>
      <w:r w:rsidRPr="44E1A6AB" w:rsidR="391B1C77">
        <w:rPr>
          <w:rFonts w:ascii="Segoe UI" w:hAnsi="Segoe UI" w:eastAsia="Segoe UI" w:cs="Segoe UI"/>
          <w:sz w:val="18"/>
          <w:szCs w:val="18"/>
        </w:rPr>
        <w:t xml:space="preserve"> </w:t>
      </w:r>
      <w:r w:rsidRPr="44E1A6AB" w:rsidR="7C7EAF27">
        <w:rPr>
          <w:rFonts w:ascii="Segoe UI" w:hAnsi="Segoe UI" w:eastAsia="Segoe UI" w:cs="Segoe UI"/>
          <w:sz w:val="18"/>
          <w:szCs w:val="18"/>
        </w:rPr>
        <w:t xml:space="preserve">Topologies </w:t>
      </w:r>
      <w:r w:rsidRPr="44E1A6AB" w:rsidR="4B20CEA5">
        <w:rPr>
          <w:rFonts w:ascii="Segoe UI" w:hAnsi="Segoe UI" w:eastAsia="Segoe UI" w:cs="Segoe UI"/>
          <w:sz w:val="18"/>
          <w:szCs w:val="18"/>
        </w:rPr>
        <w:t>|</w:t>
      </w:r>
      <w:r w:rsidRPr="44E1A6AB" w:rsidR="75A3C14C">
        <w:rPr>
          <w:rFonts w:ascii="Segoe UI" w:hAnsi="Segoe UI" w:eastAsia="Segoe UI" w:cs="Segoe UI"/>
          <w:sz w:val="18"/>
          <w:szCs w:val="18"/>
        </w:rPr>
        <w:t xml:space="preserve"> St. Lawrence College</w:t>
      </w:r>
      <w:r w:rsidRPr="44E1A6AB" w:rsidR="044B322C">
        <w:rPr>
          <w:rFonts w:ascii="Segoe UI" w:hAnsi="Segoe UI" w:eastAsia="Segoe UI" w:cs="Segoe UI"/>
          <w:sz w:val="18"/>
          <w:szCs w:val="18"/>
        </w:rPr>
        <w:t xml:space="preserve"> </w:t>
      </w:r>
    </w:p>
    <w:p w:rsidR="6BCF0153" w:rsidP="44E1A6AB" w:rsidRDefault="6BCF0153" w14:paraId="567FEAA1" w14:textId="70E185FA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Configured a LAN with multiple logically segmented VLANs for traffic control</w:t>
      </w:r>
      <w:r w:rsidRPr="44E1A6AB" w:rsidR="633A1113">
        <w:rPr>
          <w:rFonts w:ascii="Segoe UI" w:hAnsi="Segoe UI" w:eastAsia="Segoe UI" w:cs="Segoe UI"/>
          <w:sz w:val="18"/>
          <w:szCs w:val="18"/>
        </w:rPr>
        <w:t xml:space="preserve"> using ROAS. </w:t>
      </w:r>
      <w:r w:rsidRPr="44E1A6AB" w:rsidR="4960938B">
        <w:rPr>
          <w:rFonts w:ascii="Segoe UI" w:hAnsi="Segoe UI" w:eastAsia="Segoe UI" w:cs="Segoe UI"/>
          <w:sz w:val="18"/>
          <w:szCs w:val="18"/>
        </w:rPr>
        <w:t>Configured both EIGRP (Cisco only), and OSPF protocols on the LAN.</w:t>
      </w:r>
      <w:r w:rsidRPr="44E1A6AB" w:rsidR="5E36CC9C">
        <w:rPr>
          <w:rFonts w:ascii="Segoe UI" w:hAnsi="Segoe UI" w:eastAsia="Segoe UI" w:cs="Segoe UI"/>
          <w:sz w:val="18"/>
          <w:szCs w:val="18"/>
        </w:rPr>
        <w:t xml:space="preserve"> </w:t>
      </w:r>
      <w:r w:rsidRPr="44E1A6AB" w:rsidR="31770F73">
        <w:rPr>
          <w:rFonts w:ascii="Segoe UI" w:hAnsi="Segoe UI" w:eastAsia="Segoe UI" w:cs="Segoe UI"/>
          <w:sz w:val="18"/>
          <w:szCs w:val="18"/>
        </w:rPr>
        <w:t>C</w:t>
      </w:r>
      <w:r w:rsidRPr="44E1A6AB" w:rsidR="5E36CC9C">
        <w:rPr>
          <w:rFonts w:ascii="Segoe UI" w:hAnsi="Segoe UI" w:eastAsia="Segoe UI" w:cs="Segoe UI"/>
          <w:sz w:val="18"/>
          <w:szCs w:val="18"/>
        </w:rPr>
        <w:t xml:space="preserve">onnected </w:t>
      </w:r>
      <w:r w:rsidRPr="44E1A6AB" w:rsidR="2C29489D">
        <w:rPr>
          <w:rFonts w:ascii="Segoe UI" w:hAnsi="Segoe UI" w:eastAsia="Segoe UI" w:cs="Segoe UI"/>
          <w:sz w:val="18"/>
          <w:szCs w:val="18"/>
        </w:rPr>
        <w:t xml:space="preserve">an </w:t>
      </w:r>
      <w:r w:rsidRPr="44E1A6AB" w:rsidR="5E36CC9C">
        <w:rPr>
          <w:rFonts w:ascii="Segoe UI" w:hAnsi="Segoe UI" w:eastAsia="Segoe UI" w:cs="Segoe UI"/>
          <w:sz w:val="18"/>
          <w:szCs w:val="18"/>
        </w:rPr>
        <w:t>office LAN with static routing to the WAN. Implemented measures with ACLs to permit only web traffic from LAN to WAN.</w:t>
      </w:r>
    </w:p>
    <w:p w:rsidR="0CA85B49" w:rsidP="44E1A6AB" w:rsidRDefault="0CA85B49" w14:paraId="67A9C88C" w14:textId="032CD674">
      <w:pPr>
        <w:spacing w:after="0" w:line="300" w:lineRule="auto"/>
      </w:pPr>
      <w:r w:rsidRPr="44E1A6AB">
        <w:rPr>
          <w:rFonts w:ascii="Segoe UI" w:hAnsi="Segoe UI" w:eastAsia="Segoe UI" w:cs="Segoe UI"/>
          <w:sz w:val="18"/>
          <w:szCs w:val="18"/>
        </w:rPr>
        <w:t xml:space="preserve">                                                                                                                                          May 2026</w:t>
      </w:r>
    </w:p>
    <w:p w:rsidR="273839AC" w:rsidP="44E1A6AB" w:rsidRDefault="273839AC" w14:paraId="6C0BBFE2" w14:textId="436BFD52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 xml:space="preserve">Laptop </w:t>
      </w:r>
      <w:r w:rsidRPr="44E1A6AB" w:rsidR="7A12AD8A">
        <w:rPr>
          <w:rFonts w:ascii="Segoe UI" w:hAnsi="Segoe UI" w:eastAsia="Segoe UI" w:cs="Segoe UI"/>
          <w:sz w:val="18"/>
          <w:szCs w:val="18"/>
        </w:rPr>
        <w:t>Maintenance</w:t>
      </w:r>
      <w:r w:rsidRPr="44E1A6AB">
        <w:rPr>
          <w:rFonts w:ascii="Segoe UI" w:hAnsi="Segoe UI" w:eastAsia="Segoe UI" w:cs="Segoe UI"/>
          <w:sz w:val="18"/>
          <w:szCs w:val="18"/>
        </w:rPr>
        <w:t xml:space="preserve"> &amp; Diagnosis</w:t>
      </w:r>
      <w:r w:rsidRPr="44E1A6AB" w:rsidR="074A8E05">
        <w:rPr>
          <w:rFonts w:ascii="Segoe UI" w:hAnsi="Segoe UI" w:eastAsia="Segoe UI" w:cs="Segoe UI"/>
          <w:sz w:val="18"/>
          <w:szCs w:val="18"/>
        </w:rPr>
        <w:t xml:space="preserve"> | St. Lawrence College</w:t>
      </w:r>
    </w:p>
    <w:p w:rsidR="273839AC" w:rsidP="44E1A6AB" w:rsidRDefault="273839AC" w14:paraId="2CA53854" w14:textId="050E5AFB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 xml:space="preserve">Disassembled </w:t>
      </w:r>
      <w:r w:rsidRPr="44E1A6AB" w:rsidR="0077EF87">
        <w:rPr>
          <w:rFonts w:ascii="Segoe UI" w:hAnsi="Segoe UI" w:eastAsia="Segoe UI" w:cs="Segoe UI"/>
          <w:sz w:val="18"/>
          <w:szCs w:val="18"/>
        </w:rPr>
        <w:t>the laptop’s</w:t>
      </w:r>
      <w:r w:rsidRPr="44E1A6AB">
        <w:rPr>
          <w:rFonts w:ascii="Segoe UI" w:hAnsi="Segoe UI" w:eastAsia="Segoe UI" w:cs="Segoe UI"/>
          <w:sz w:val="18"/>
          <w:szCs w:val="18"/>
        </w:rPr>
        <w:t xml:space="preserve"> hardware and rebuilt it back. Used MemTest 86 </w:t>
      </w:r>
      <w:r w:rsidRPr="44E1A6AB" w:rsidR="04E613A4">
        <w:rPr>
          <w:rFonts w:ascii="Segoe UI" w:hAnsi="Segoe UI" w:eastAsia="Segoe UI" w:cs="Segoe UI"/>
          <w:sz w:val="18"/>
          <w:szCs w:val="18"/>
        </w:rPr>
        <w:t>s</w:t>
      </w:r>
      <w:r w:rsidRPr="44E1A6AB">
        <w:rPr>
          <w:rFonts w:ascii="Segoe UI" w:hAnsi="Segoe UI" w:eastAsia="Segoe UI" w:cs="Segoe UI"/>
          <w:sz w:val="18"/>
          <w:szCs w:val="18"/>
        </w:rPr>
        <w:t xml:space="preserve">oftware to </w:t>
      </w:r>
      <w:r w:rsidRPr="44E1A6AB" w:rsidR="590BC4EC">
        <w:rPr>
          <w:rFonts w:ascii="Segoe UI" w:hAnsi="Segoe UI" w:eastAsia="Segoe UI" w:cs="Segoe UI"/>
          <w:sz w:val="18"/>
          <w:szCs w:val="18"/>
        </w:rPr>
        <w:t xml:space="preserve">perform a diagnostics check on the </w:t>
      </w:r>
      <w:r w:rsidRPr="44E1A6AB" w:rsidR="36AF60E0">
        <w:rPr>
          <w:rFonts w:ascii="Segoe UI" w:hAnsi="Segoe UI" w:eastAsia="Segoe UI" w:cs="Segoe UI"/>
          <w:sz w:val="18"/>
          <w:szCs w:val="18"/>
        </w:rPr>
        <w:t>computer's</w:t>
      </w:r>
      <w:r w:rsidRPr="44E1A6AB" w:rsidR="590BC4EC">
        <w:rPr>
          <w:rFonts w:ascii="Segoe UI" w:hAnsi="Segoe UI" w:eastAsia="Segoe UI" w:cs="Segoe UI"/>
          <w:sz w:val="18"/>
          <w:szCs w:val="18"/>
        </w:rPr>
        <w:t xml:space="preserve"> RAM.</w:t>
      </w:r>
    </w:p>
    <w:p w:rsidR="44E1A6AB" w:rsidP="44E1A6AB" w:rsidRDefault="44E1A6AB" w14:paraId="4C5CAAF9" w14:textId="74D71365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</w:p>
    <w:p w:rsidR="176A3788" w:rsidP="44E1A6AB" w:rsidRDefault="176A3788" w14:paraId="01E84A49" w14:textId="21DF852D">
      <w:pPr>
        <w:spacing w:after="0" w:line="300" w:lineRule="auto"/>
      </w:pPr>
      <w:r w:rsidRPr="44E1A6AB">
        <w:rPr>
          <w:rFonts w:ascii="Segoe UI" w:hAnsi="Segoe UI" w:eastAsia="Segoe UI" w:cs="Segoe UI"/>
          <w:sz w:val="18"/>
          <w:szCs w:val="18"/>
        </w:rPr>
        <w:t xml:space="preserve">                                                                                                                                      </w:t>
      </w:r>
      <w:r w:rsidRPr="44E1A6AB" w:rsidR="1CD96FB4">
        <w:rPr>
          <w:rFonts w:ascii="Segoe UI" w:hAnsi="Segoe UI" w:eastAsia="Segoe UI" w:cs="Segoe UI"/>
          <w:sz w:val="18"/>
          <w:szCs w:val="18"/>
        </w:rPr>
        <w:t xml:space="preserve">    October 2026</w:t>
      </w:r>
    </w:p>
    <w:p w:rsidR="28DBB3DB" w:rsidP="44E1A6AB" w:rsidRDefault="28DBB3DB" w14:paraId="4608C46F" w14:textId="0CCBB929">
      <w:p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Virtual Machine Deployment</w:t>
      </w:r>
    </w:p>
    <w:p w:rsidR="28DBB3DB" w:rsidP="44E1A6AB" w:rsidRDefault="28DBB3DB" w14:paraId="46CB31EC" w14:textId="1B2D9511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18"/>
          <w:szCs w:val="18"/>
        </w:rPr>
      </w:pPr>
      <w:r w:rsidRPr="44E1A6AB">
        <w:rPr>
          <w:rFonts w:ascii="Segoe UI" w:hAnsi="Segoe UI" w:eastAsia="Segoe UI" w:cs="Segoe UI"/>
          <w:sz w:val="18"/>
          <w:szCs w:val="18"/>
        </w:rPr>
        <w:t>Provisioned a miniature Windows Active Directory through a hyper-visor. Managed multiple virtual mach</w:t>
      </w:r>
      <w:r w:rsidRPr="44E1A6AB" w:rsidR="19A98F1E">
        <w:rPr>
          <w:rFonts w:ascii="Segoe UI" w:hAnsi="Segoe UI" w:eastAsia="Segoe UI" w:cs="Segoe UI"/>
          <w:sz w:val="18"/>
          <w:szCs w:val="18"/>
        </w:rPr>
        <w:t>ine server</w:t>
      </w:r>
      <w:r w:rsidRPr="44E1A6AB" w:rsidR="154E46FB">
        <w:rPr>
          <w:rFonts w:ascii="Segoe UI" w:hAnsi="Segoe UI" w:eastAsia="Segoe UI" w:cs="Segoe UI"/>
          <w:sz w:val="18"/>
          <w:szCs w:val="18"/>
        </w:rPr>
        <w:t xml:space="preserve">s along with standalone </w:t>
      </w:r>
      <w:r w:rsidRPr="44E1A6AB" w:rsidR="3B41DD5B">
        <w:rPr>
          <w:rFonts w:ascii="Segoe UI" w:hAnsi="Segoe UI" w:eastAsia="Segoe UI" w:cs="Segoe UI"/>
          <w:sz w:val="18"/>
          <w:szCs w:val="18"/>
        </w:rPr>
        <w:t>stations for</w:t>
      </w:r>
      <w:r w:rsidRPr="44E1A6AB" w:rsidR="154E46FB">
        <w:rPr>
          <w:rFonts w:ascii="Segoe UI" w:hAnsi="Segoe UI" w:eastAsia="Segoe UI" w:cs="Segoe UI"/>
          <w:sz w:val="18"/>
          <w:szCs w:val="18"/>
        </w:rPr>
        <w:t xml:space="preserve"> both Windows and Linux. </w:t>
      </w:r>
      <w:r w:rsidRPr="44E1A6AB" w:rsidR="0F92F139">
        <w:rPr>
          <w:rFonts w:ascii="Segoe UI" w:hAnsi="Segoe UI" w:eastAsia="Segoe UI" w:cs="Segoe UI"/>
          <w:sz w:val="18"/>
          <w:szCs w:val="18"/>
        </w:rPr>
        <w:t xml:space="preserve">Used SSH hardening techniques </w:t>
      </w:r>
      <w:r w:rsidRPr="44E1A6AB" w:rsidR="4E10F2DD">
        <w:rPr>
          <w:rFonts w:ascii="Segoe UI" w:hAnsi="Segoe UI" w:eastAsia="Segoe UI" w:cs="Segoe UI"/>
          <w:sz w:val="18"/>
          <w:szCs w:val="18"/>
        </w:rPr>
        <w:t>such as</w:t>
      </w:r>
      <w:r w:rsidRPr="44E1A6AB" w:rsidR="0F92F139">
        <w:rPr>
          <w:rFonts w:ascii="Segoe UI" w:hAnsi="Segoe UI" w:eastAsia="Segoe UI" w:cs="Segoe UI"/>
          <w:sz w:val="18"/>
          <w:szCs w:val="18"/>
        </w:rPr>
        <w:t xml:space="preserve"> changing the default port. </w:t>
      </w:r>
    </w:p>
    <w:p w:rsidR="44E1A6AB" w:rsidP="44E1A6AB" w:rsidRDefault="44E1A6AB" w14:paraId="3D04A749" w14:textId="34EB40EF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3CE55F06" w14:textId="2755EB56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2770FA90" w14:textId="604D71B7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21EC9FFB" w14:textId="0591293B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4C353C84" w14:textId="21E31616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4BC6112A" w14:textId="637DB12F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32166488" w14:textId="0E8AA995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44E1A6AB" w:rsidP="44E1A6AB" w:rsidRDefault="44E1A6AB" w14:paraId="4D4BD6F1" w14:textId="057B6698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</w:p>
    <w:p w:rsidR="12BCA898" w:rsidP="44E1A6AB" w:rsidRDefault="12BCA898" w14:paraId="372B297F" w14:textId="34697FCC">
      <w:pPr>
        <w:spacing w:after="0" w:line="300" w:lineRule="auto"/>
        <w:rPr>
          <w:rFonts w:ascii="Segoe UI" w:hAnsi="Segoe UI" w:eastAsia="Segoe UI" w:cs="Segoe UI"/>
          <w:sz w:val="22"/>
          <w:szCs w:val="22"/>
        </w:rPr>
      </w:pPr>
      <w:r w:rsidRPr="44E1A6AB">
        <w:rPr>
          <w:rFonts w:ascii="Segoe UI" w:hAnsi="Segoe UI" w:eastAsia="Segoe UI" w:cs="Segoe UI"/>
          <w:sz w:val="22"/>
          <w:szCs w:val="22"/>
        </w:rPr>
        <w:t xml:space="preserve">National </w:t>
      </w:r>
      <w:r w:rsidRPr="44E1A6AB" w:rsidR="47FF598E">
        <w:rPr>
          <w:rFonts w:ascii="Segoe UI" w:hAnsi="Segoe UI" w:eastAsia="Segoe UI" w:cs="Segoe UI"/>
          <w:sz w:val="22"/>
          <w:szCs w:val="22"/>
        </w:rPr>
        <w:t>Infrastructure</w:t>
      </w:r>
      <w:r w:rsidRPr="44E1A6AB">
        <w:rPr>
          <w:rFonts w:ascii="Segoe UI" w:hAnsi="Segoe UI" w:eastAsia="Segoe UI" w:cs="Segoe UI"/>
          <w:sz w:val="22"/>
          <w:szCs w:val="22"/>
        </w:rPr>
        <w:t xml:space="preserve"> Database </w:t>
      </w:r>
      <w:r w:rsidRPr="44E1A6AB" w:rsidR="3C683106">
        <w:rPr>
          <w:rFonts w:ascii="Segoe UI" w:hAnsi="Segoe UI" w:eastAsia="Segoe UI" w:cs="Segoe UI"/>
          <w:sz w:val="22"/>
          <w:szCs w:val="22"/>
        </w:rPr>
        <w:t>| St.</w:t>
      </w:r>
      <w:r w:rsidRPr="44E1A6AB" w:rsidR="69680036">
        <w:rPr>
          <w:rFonts w:ascii="Segoe UI" w:hAnsi="Segoe UI" w:eastAsia="Segoe UI" w:cs="Segoe UI"/>
          <w:sz w:val="22"/>
          <w:szCs w:val="22"/>
        </w:rPr>
        <w:t xml:space="preserve"> Lawrence College</w:t>
      </w:r>
    </w:p>
    <w:p w:rsidR="44E1A6AB" w:rsidP="44E1A6AB" w:rsidRDefault="44E1A6AB" w14:paraId="3EE83CE6" w14:textId="00E7B4CC">
      <w:pPr>
        <w:spacing w:after="0" w:line="300" w:lineRule="auto"/>
        <w:rPr>
          <w:sz w:val="28"/>
          <w:szCs w:val="28"/>
        </w:rPr>
      </w:pPr>
    </w:p>
    <w:p w:rsidR="44E1A6AB" w:rsidP="44E1A6AB" w:rsidRDefault="44E1A6AB" w14:paraId="402BA309" w14:textId="4BA737F3">
      <w:pPr>
        <w:spacing w:after="0" w:line="300" w:lineRule="auto"/>
      </w:pPr>
    </w:p>
    <w:p w:rsidR="44E1A6AB" w:rsidP="44E1A6AB" w:rsidRDefault="44E1A6AB" w14:paraId="362F87BE" w14:textId="2CD7BDD3">
      <w:pPr>
        <w:spacing w:after="0" w:line="300" w:lineRule="auto"/>
        <w:rPr>
          <w:sz w:val="28"/>
          <w:szCs w:val="28"/>
        </w:rPr>
      </w:pPr>
    </w:p>
    <w:p w:rsidR="44E1A6AB" w:rsidP="44E1A6AB" w:rsidRDefault="44E1A6AB" w14:paraId="3660E829" w14:textId="31289F09">
      <w:pPr>
        <w:spacing w:after="0" w:line="300" w:lineRule="auto"/>
      </w:pPr>
    </w:p>
    <w:p w:rsidR="44E1A6AB" w:rsidP="44E1A6AB" w:rsidRDefault="44E1A6AB" w14:paraId="0833397B" w14:textId="22469FC2">
      <w:pPr>
        <w:spacing w:after="0" w:line="300" w:lineRule="auto"/>
      </w:pPr>
    </w:p>
    <w:p w:rsidR="44E1A6AB" w:rsidP="44E1A6AB" w:rsidRDefault="44E1A6AB" w14:paraId="534E44E6" w14:textId="660DC47C">
      <w:pPr>
        <w:spacing w:after="0" w:line="300" w:lineRule="auto"/>
      </w:pPr>
    </w:p>
    <w:p w:rsidR="44E1A6AB" w:rsidP="44E1A6AB" w:rsidRDefault="44E1A6AB" w14:paraId="3270A6F7" w14:textId="42BE908A">
      <w:pPr>
        <w:spacing w:after="0" w:line="300" w:lineRule="auto"/>
      </w:pPr>
    </w:p>
    <w:p w:rsidR="44E1A6AB" w:rsidP="44E1A6AB" w:rsidRDefault="44E1A6AB" w14:paraId="57FD3145" w14:textId="5BF1BF05">
      <w:pPr>
        <w:spacing w:after="0" w:line="300" w:lineRule="auto"/>
      </w:pPr>
    </w:p>
    <w:p w:rsidR="7C33F7E3" w:rsidP="44E1A6AB" w:rsidRDefault="7C33F7E3" w14:paraId="137B75CE" w14:textId="5C907D25">
      <w:pPr>
        <w:spacing w:after="0" w:line="300" w:lineRule="auto"/>
      </w:pPr>
      <w:r w:rsidRPr="44E1A6AB">
        <w:t xml:space="preserve"> </w:t>
      </w:r>
    </w:p>
    <w:p w:rsidR="44E1A6AB" w:rsidP="44E1A6AB" w:rsidRDefault="44E1A6AB" w14:paraId="49A88C26" w14:textId="27C6CEF8">
      <w:pPr>
        <w:spacing w:after="0" w:line="300" w:lineRule="auto"/>
      </w:pPr>
    </w:p>
    <w:p w:rsidR="44E1A6AB" w:rsidP="44E1A6AB" w:rsidRDefault="44E1A6AB" w14:paraId="06B6B58F" w14:textId="5F1C4D21">
      <w:pPr>
        <w:spacing w:after="0" w:line="300" w:lineRule="auto"/>
      </w:pPr>
    </w:p>
    <w:p w:rsidR="44E1A6AB" w:rsidP="44E1A6AB" w:rsidRDefault="44E1A6AB" w14:paraId="6BD88481" w14:textId="453F1E49">
      <w:pPr>
        <w:spacing w:after="0" w:line="300" w:lineRule="auto"/>
        <w:rPr>
          <w:sz w:val="21"/>
          <w:szCs w:val="21"/>
        </w:rPr>
      </w:pPr>
    </w:p>
    <w:p w:rsidR="44E1A6AB" w:rsidP="44E1A6AB" w:rsidRDefault="44E1A6AB" w14:paraId="154EEE12" w14:textId="0322D05D"/>
    <w:sectPr w:rsidR="44E1A6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98FE"/>
    <w:multiLevelType w:val="hybridMultilevel"/>
    <w:tmpl w:val="CE0C3A30"/>
    <w:lvl w:ilvl="0" w:tplc="9DCC23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F8BA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E2CB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4C2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6AF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06DD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D456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FE62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5474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0B17121"/>
    <w:multiLevelType w:val="hybridMultilevel"/>
    <w:tmpl w:val="0A188924"/>
    <w:lvl w:ilvl="0" w:tplc="B8541F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A6CB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529F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1430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32A5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3830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20B8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E2C4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B00F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C7023C"/>
    <w:multiLevelType w:val="hybridMultilevel"/>
    <w:tmpl w:val="BC522C74"/>
    <w:lvl w:ilvl="0" w:tplc="BEF434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200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0634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004C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CAE1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06E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3238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CAA2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38F6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CA5ABB9"/>
    <w:multiLevelType w:val="hybridMultilevel"/>
    <w:tmpl w:val="4384A712"/>
    <w:lvl w:ilvl="0" w:tplc="E0883B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2C2E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44F3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381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FE45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58E9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7CD5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16F7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4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CFE653"/>
    <w:multiLevelType w:val="multilevel"/>
    <w:tmpl w:val="932EAE6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7D30D792"/>
    <w:multiLevelType w:val="hybridMultilevel"/>
    <w:tmpl w:val="A06CF7BE"/>
    <w:lvl w:ilvl="0" w:tplc="CAE8D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E40B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5C49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AC8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C01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3819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7AC5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F470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8ED8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6945546">
    <w:abstractNumId w:val="3"/>
  </w:num>
  <w:num w:numId="2" w16cid:durableId="107816354">
    <w:abstractNumId w:val="2"/>
  </w:num>
  <w:num w:numId="3" w16cid:durableId="1043217163">
    <w:abstractNumId w:val="5"/>
  </w:num>
  <w:num w:numId="4" w16cid:durableId="605387971">
    <w:abstractNumId w:val="1"/>
  </w:num>
  <w:num w:numId="5" w16cid:durableId="1012803765">
    <w:abstractNumId w:val="0"/>
  </w:num>
  <w:num w:numId="6" w16cid:durableId="223444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B14C17"/>
    <w:rsid w:val="000D5EFE"/>
    <w:rsid w:val="00515BE6"/>
    <w:rsid w:val="0077EF87"/>
    <w:rsid w:val="0085DC3A"/>
    <w:rsid w:val="0088FDF6"/>
    <w:rsid w:val="00B30A9F"/>
    <w:rsid w:val="00B71A72"/>
    <w:rsid w:val="00F0789E"/>
    <w:rsid w:val="017E1B7D"/>
    <w:rsid w:val="024F51C8"/>
    <w:rsid w:val="027DC5A4"/>
    <w:rsid w:val="02EF9FC4"/>
    <w:rsid w:val="03BA5A0B"/>
    <w:rsid w:val="044B322C"/>
    <w:rsid w:val="0493E91C"/>
    <w:rsid w:val="04E613A4"/>
    <w:rsid w:val="05009270"/>
    <w:rsid w:val="064D30EB"/>
    <w:rsid w:val="06A88556"/>
    <w:rsid w:val="073FEA89"/>
    <w:rsid w:val="074A8E05"/>
    <w:rsid w:val="07B8D18E"/>
    <w:rsid w:val="07EE0C7D"/>
    <w:rsid w:val="0809824E"/>
    <w:rsid w:val="0905E694"/>
    <w:rsid w:val="0A74676C"/>
    <w:rsid w:val="0A7943F9"/>
    <w:rsid w:val="0AAF5F42"/>
    <w:rsid w:val="0AC3ABBD"/>
    <w:rsid w:val="0AD5EACD"/>
    <w:rsid w:val="0AF40AD9"/>
    <w:rsid w:val="0AFABF80"/>
    <w:rsid w:val="0B4111A3"/>
    <w:rsid w:val="0B8FE323"/>
    <w:rsid w:val="0C29276C"/>
    <w:rsid w:val="0CA85B49"/>
    <w:rsid w:val="0D3DEC4D"/>
    <w:rsid w:val="0D8EB512"/>
    <w:rsid w:val="0E5B2964"/>
    <w:rsid w:val="0E6A7818"/>
    <w:rsid w:val="0EBE80AA"/>
    <w:rsid w:val="0F92F139"/>
    <w:rsid w:val="0FC9F485"/>
    <w:rsid w:val="0FD270BB"/>
    <w:rsid w:val="1190EB1E"/>
    <w:rsid w:val="12750C50"/>
    <w:rsid w:val="12BCA898"/>
    <w:rsid w:val="12E19B87"/>
    <w:rsid w:val="13FA4E85"/>
    <w:rsid w:val="141F7EC3"/>
    <w:rsid w:val="14F9C8B1"/>
    <w:rsid w:val="154E46FB"/>
    <w:rsid w:val="15E5795C"/>
    <w:rsid w:val="168105E7"/>
    <w:rsid w:val="16822C67"/>
    <w:rsid w:val="17413ED0"/>
    <w:rsid w:val="1756ABE1"/>
    <w:rsid w:val="1756E58D"/>
    <w:rsid w:val="176A3788"/>
    <w:rsid w:val="179916C6"/>
    <w:rsid w:val="17AE483D"/>
    <w:rsid w:val="1808AADE"/>
    <w:rsid w:val="1808D8E9"/>
    <w:rsid w:val="183B6CBF"/>
    <w:rsid w:val="192470D0"/>
    <w:rsid w:val="197B626E"/>
    <w:rsid w:val="1987F935"/>
    <w:rsid w:val="199635AA"/>
    <w:rsid w:val="19A98F1E"/>
    <w:rsid w:val="1A40B82E"/>
    <w:rsid w:val="1AA3ED6C"/>
    <w:rsid w:val="1AE534AF"/>
    <w:rsid w:val="1AFB792C"/>
    <w:rsid w:val="1B119C29"/>
    <w:rsid w:val="1BC44C76"/>
    <w:rsid w:val="1CD96FB4"/>
    <w:rsid w:val="1CE856B5"/>
    <w:rsid w:val="1D81E93E"/>
    <w:rsid w:val="1EE63789"/>
    <w:rsid w:val="1F53AA80"/>
    <w:rsid w:val="1FEA50C5"/>
    <w:rsid w:val="2036CE8A"/>
    <w:rsid w:val="2062B14F"/>
    <w:rsid w:val="2063EB50"/>
    <w:rsid w:val="207243F1"/>
    <w:rsid w:val="208A1ED9"/>
    <w:rsid w:val="2101E5ED"/>
    <w:rsid w:val="21555C88"/>
    <w:rsid w:val="21877E61"/>
    <w:rsid w:val="218EA5E6"/>
    <w:rsid w:val="22389628"/>
    <w:rsid w:val="225597A2"/>
    <w:rsid w:val="2374EEA6"/>
    <w:rsid w:val="243775AE"/>
    <w:rsid w:val="2583810B"/>
    <w:rsid w:val="259CEF11"/>
    <w:rsid w:val="25EDCEDF"/>
    <w:rsid w:val="25FDD958"/>
    <w:rsid w:val="273839AC"/>
    <w:rsid w:val="27688E4D"/>
    <w:rsid w:val="27BB41AA"/>
    <w:rsid w:val="280F12BA"/>
    <w:rsid w:val="28ABAD91"/>
    <w:rsid w:val="28DBB3DB"/>
    <w:rsid w:val="28DBB597"/>
    <w:rsid w:val="296D992D"/>
    <w:rsid w:val="29CF8F45"/>
    <w:rsid w:val="2A2A8CA3"/>
    <w:rsid w:val="2AB26FBF"/>
    <w:rsid w:val="2B51EAA2"/>
    <w:rsid w:val="2BA3D960"/>
    <w:rsid w:val="2BD809E3"/>
    <w:rsid w:val="2C058CC5"/>
    <w:rsid w:val="2C29489D"/>
    <w:rsid w:val="2DE96584"/>
    <w:rsid w:val="2EC718C5"/>
    <w:rsid w:val="3008FDDB"/>
    <w:rsid w:val="3042F36D"/>
    <w:rsid w:val="30DBC640"/>
    <w:rsid w:val="30EF9EC3"/>
    <w:rsid w:val="311201C3"/>
    <w:rsid w:val="31770F73"/>
    <w:rsid w:val="31A10364"/>
    <w:rsid w:val="3259FC5F"/>
    <w:rsid w:val="3299BEBA"/>
    <w:rsid w:val="3426E6C3"/>
    <w:rsid w:val="34EDC64A"/>
    <w:rsid w:val="357ED996"/>
    <w:rsid w:val="36611366"/>
    <w:rsid w:val="3691C46D"/>
    <w:rsid w:val="36AF60E0"/>
    <w:rsid w:val="3723AE8A"/>
    <w:rsid w:val="37DF5E4D"/>
    <w:rsid w:val="3911FE8B"/>
    <w:rsid w:val="391B1C77"/>
    <w:rsid w:val="39E83988"/>
    <w:rsid w:val="3A273697"/>
    <w:rsid w:val="3B41DD5B"/>
    <w:rsid w:val="3B9FC18A"/>
    <w:rsid w:val="3BFFA379"/>
    <w:rsid w:val="3C683106"/>
    <w:rsid w:val="3C923351"/>
    <w:rsid w:val="3CA8C676"/>
    <w:rsid w:val="3CDB71CA"/>
    <w:rsid w:val="4071C049"/>
    <w:rsid w:val="40BC744D"/>
    <w:rsid w:val="40D0CAB1"/>
    <w:rsid w:val="413EEFB8"/>
    <w:rsid w:val="415FC279"/>
    <w:rsid w:val="42AED844"/>
    <w:rsid w:val="43F1F9AB"/>
    <w:rsid w:val="44676793"/>
    <w:rsid w:val="447D80E3"/>
    <w:rsid w:val="44D359A9"/>
    <w:rsid w:val="44E1A6AB"/>
    <w:rsid w:val="4505CD40"/>
    <w:rsid w:val="47FA80F6"/>
    <w:rsid w:val="47FF42D2"/>
    <w:rsid w:val="47FF598E"/>
    <w:rsid w:val="493D2E7F"/>
    <w:rsid w:val="4960938B"/>
    <w:rsid w:val="49E9C691"/>
    <w:rsid w:val="4A476F37"/>
    <w:rsid w:val="4AE4308C"/>
    <w:rsid w:val="4B20CEA5"/>
    <w:rsid w:val="4B3ABA66"/>
    <w:rsid w:val="4B993428"/>
    <w:rsid w:val="4C4FF1B2"/>
    <w:rsid w:val="4CC3ED1F"/>
    <w:rsid w:val="4D3344F5"/>
    <w:rsid w:val="4DDB2411"/>
    <w:rsid w:val="4E10F2DD"/>
    <w:rsid w:val="4EC43CF4"/>
    <w:rsid w:val="4F347D82"/>
    <w:rsid w:val="500E9B07"/>
    <w:rsid w:val="508200D8"/>
    <w:rsid w:val="5153929D"/>
    <w:rsid w:val="51659C37"/>
    <w:rsid w:val="51B4DBDC"/>
    <w:rsid w:val="53097765"/>
    <w:rsid w:val="537125EE"/>
    <w:rsid w:val="53ACE089"/>
    <w:rsid w:val="53D9E25F"/>
    <w:rsid w:val="53DE76B3"/>
    <w:rsid w:val="551B1794"/>
    <w:rsid w:val="552B43B9"/>
    <w:rsid w:val="5604E0CB"/>
    <w:rsid w:val="56F4C77A"/>
    <w:rsid w:val="590BC4EC"/>
    <w:rsid w:val="59345C7E"/>
    <w:rsid w:val="59D27F3C"/>
    <w:rsid w:val="59F68E86"/>
    <w:rsid w:val="5A6C3EA1"/>
    <w:rsid w:val="5A754143"/>
    <w:rsid w:val="5AB3653D"/>
    <w:rsid w:val="5AD47DE5"/>
    <w:rsid w:val="5BFF6CAC"/>
    <w:rsid w:val="5C9B6F82"/>
    <w:rsid w:val="5CD2FE94"/>
    <w:rsid w:val="5D3BA771"/>
    <w:rsid w:val="5D713BB4"/>
    <w:rsid w:val="5E1336F8"/>
    <w:rsid w:val="5E36CC9C"/>
    <w:rsid w:val="5E636A69"/>
    <w:rsid w:val="5F04E70A"/>
    <w:rsid w:val="5F1FC437"/>
    <w:rsid w:val="5F8E38DA"/>
    <w:rsid w:val="5FB7A4FE"/>
    <w:rsid w:val="5FDA0700"/>
    <w:rsid w:val="6063C7D1"/>
    <w:rsid w:val="61145E90"/>
    <w:rsid w:val="62E5A83F"/>
    <w:rsid w:val="633A1113"/>
    <w:rsid w:val="6344B324"/>
    <w:rsid w:val="638F23DC"/>
    <w:rsid w:val="63EB0ED8"/>
    <w:rsid w:val="64B55B59"/>
    <w:rsid w:val="64B845AA"/>
    <w:rsid w:val="64E55BBC"/>
    <w:rsid w:val="64E95C9D"/>
    <w:rsid w:val="6632B3F6"/>
    <w:rsid w:val="66E5EFA8"/>
    <w:rsid w:val="67279F03"/>
    <w:rsid w:val="6810945B"/>
    <w:rsid w:val="68342B99"/>
    <w:rsid w:val="683D060A"/>
    <w:rsid w:val="68866E6E"/>
    <w:rsid w:val="690E1E7C"/>
    <w:rsid w:val="69680036"/>
    <w:rsid w:val="696A1924"/>
    <w:rsid w:val="699B1DB2"/>
    <w:rsid w:val="69F0509F"/>
    <w:rsid w:val="6AA5341B"/>
    <w:rsid w:val="6AEE715A"/>
    <w:rsid w:val="6B1BAA25"/>
    <w:rsid w:val="6B7C4675"/>
    <w:rsid w:val="6BCF0153"/>
    <w:rsid w:val="6C024224"/>
    <w:rsid w:val="6C29A125"/>
    <w:rsid w:val="6DBE32E7"/>
    <w:rsid w:val="6E5B60D7"/>
    <w:rsid w:val="6E735E0D"/>
    <w:rsid w:val="6EAE662E"/>
    <w:rsid w:val="705DE7A8"/>
    <w:rsid w:val="70B6DC87"/>
    <w:rsid w:val="71B14C17"/>
    <w:rsid w:val="71CFFAE4"/>
    <w:rsid w:val="728EA04F"/>
    <w:rsid w:val="72D9A315"/>
    <w:rsid w:val="72DC184B"/>
    <w:rsid w:val="74389CEA"/>
    <w:rsid w:val="750468F5"/>
    <w:rsid w:val="75A3C14C"/>
    <w:rsid w:val="75A9513D"/>
    <w:rsid w:val="75D19AA9"/>
    <w:rsid w:val="76696D95"/>
    <w:rsid w:val="767333D9"/>
    <w:rsid w:val="774003CA"/>
    <w:rsid w:val="77759E52"/>
    <w:rsid w:val="77E49B7D"/>
    <w:rsid w:val="7915AF3F"/>
    <w:rsid w:val="7917B017"/>
    <w:rsid w:val="79523691"/>
    <w:rsid w:val="79D8F2E6"/>
    <w:rsid w:val="79DD0E9E"/>
    <w:rsid w:val="7A12AD8A"/>
    <w:rsid w:val="7AF5131D"/>
    <w:rsid w:val="7B763FE9"/>
    <w:rsid w:val="7BF8776F"/>
    <w:rsid w:val="7C33F7E3"/>
    <w:rsid w:val="7C7EAF27"/>
    <w:rsid w:val="7D56B091"/>
    <w:rsid w:val="7DF05D17"/>
    <w:rsid w:val="7E28DA04"/>
    <w:rsid w:val="7E5C21F4"/>
    <w:rsid w:val="7F18D3BD"/>
    <w:rsid w:val="7FFB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509F"/>
  <w15:chartTrackingRefBased/>
  <w15:docId w15:val="{C775617D-05A3-4FD4-A88F-87CFD6C8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4E1A6AB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44E1A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inkedin.com/in/rizwan-anver" TargetMode="External" Id="rId6" /><Relationship Type="http://schemas.openxmlformats.org/officeDocument/2006/relationships/hyperlink" Target="mailto:rizwan.anver@Student.sl.on.ca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Rizwan Anver</dc:creator>
  <keywords/>
  <dc:description/>
  <lastModifiedBy>Rizwan Anver [Student]</lastModifiedBy>
  <revision>3</revision>
  <dcterms:created xsi:type="dcterms:W3CDTF">2026-10-09T23:26:00.0000000Z</dcterms:created>
  <dcterms:modified xsi:type="dcterms:W3CDTF">2026-10-11T17:02:40.3380705Z</dcterms:modified>
</coreProperties>
</file>