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A8B2DB" w14:paraId="2C078E63" wp14:textId="0B1C92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="189EA6B4">
        <w:rPr/>
        <w:t>T</w:t>
      </w:r>
      <w:r w:rsidR="189EA6B4">
        <w:rPr/>
        <w:t>1  :</w:t>
      </w:r>
      <w:r w:rsidR="189EA6B4">
        <w:rPr/>
        <w:t xml:space="preserve"> </w:t>
      </w:r>
      <w:r w:rsidRPr="31A8B2DB" w:rsidR="189EA6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SystemAdmin</w:t>
      </w:r>
      <w:r w:rsidR="189EA6B4">
        <w:rPr/>
        <w:t xml:space="preserve">  </w:t>
      </w:r>
      <w:r w:rsidRPr="31A8B2DB" w:rsidR="189EA6B4">
        <w:rPr>
          <w:b w:val="1"/>
          <w:bCs w:val="1"/>
        </w:rPr>
        <w:t xml:space="preserve">: 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AdminId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(PK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) ,Name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, 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MobileNo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, 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RegistrationNumber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, 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Role ,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Gender ,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EmailId</w:t>
      </w:r>
      <w:r w:rsidRPr="31A8B2DB" w:rsidR="12D7729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76A4019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Password </w:t>
      </w:r>
      <w:r w:rsidRPr="31A8B2DB" w:rsidR="5A09E2A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5A09E2A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:</w:t>
      </w:r>
      <w:r w:rsidRPr="31A8B2DB" w:rsidR="5A09E2A8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5A09E2A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1A8B2DB" w:rsidR="5A09E2A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This Stores the details of all the system admins </w:t>
      </w:r>
    </w:p>
    <w:p w:rsidR="189EA6B4" w:rsidP="31A8B2DB" w:rsidRDefault="189EA6B4" w14:paraId="36E97C68" w14:textId="32C427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89EA6B4">
        <w:rPr/>
        <w:t>T</w:t>
      </w:r>
      <w:r w:rsidR="189EA6B4">
        <w:rPr/>
        <w:t>2 :</w:t>
      </w:r>
      <w:r w:rsidR="189EA6B4">
        <w:rPr/>
        <w:t xml:space="preserve"> </w:t>
      </w:r>
      <w:r w:rsidRPr="31A8B2DB" w:rsidR="06AB9A2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ROLE </w:t>
      </w:r>
      <w:r w:rsidRPr="31A8B2DB" w:rsidR="06AB9A2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MANAGEMENT</w:t>
      </w:r>
      <w:r w:rsidRPr="31A8B2DB" w:rsidR="06AB9A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:</w:t>
      </w:r>
      <w:r w:rsidRPr="31A8B2DB" w:rsidR="06AB9A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06AB9A2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RoleId</w:t>
      </w:r>
      <w:r w:rsidRPr="31A8B2DB" w:rsidR="06AB9A2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(PK), </w:t>
      </w:r>
      <w:r w:rsidRPr="31A8B2DB" w:rsidR="06AB9A2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Permissions </w:t>
      </w:r>
      <w:r w:rsidRPr="31A8B2DB" w:rsidR="29F49A1A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:</w:t>
      </w:r>
      <w:r w:rsidRPr="31A8B2DB" w:rsidR="29F49A1A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29F49A1A">
        <w:rPr>
          <w:rFonts w:ascii="Calibri" w:hAnsi="Calibri" w:eastAsia="Calibri" w:cs="Calibri"/>
          <w:noProof w:val="0"/>
          <w:sz w:val="22"/>
          <w:szCs w:val="22"/>
          <w:lang w:val="en-US"/>
        </w:rPr>
        <w:t>This</w:t>
      </w:r>
      <w:r w:rsidRPr="31A8B2DB" w:rsidR="29F49A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table is used for permissions </w:t>
      </w:r>
    </w:p>
    <w:p w:rsidR="189EA6B4" w:rsidP="31A8B2DB" w:rsidRDefault="189EA6B4" w14:paraId="1DC69B95" w14:textId="2392FA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89EA6B4">
        <w:rPr/>
        <w:t>T</w:t>
      </w:r>
      <w:r w:rsidR="189EA6B4">
        <w:rPr/>
        <w:t>3 :</w:t>
      </w:r>
      <w:r w:rsidRPr="31A8B2DB" w:rsidR="7A2A9D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7A2A9D3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Front Desk </w:t>
      </w:r>
      <w:r w:rsidRPr="31A8B2DB" w:rsidR="7A2A9D3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Operator </w:t>
      </w:r>
      <w:r w:rsidRPr="31A8B2DB" w:rsidR="7A2A9D3E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31A8B2DB" w:rsidR="7A2A9D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OperatorId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(PK), 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Name ,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MobileNo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, 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RegistrationNumber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, 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Role ,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Gender, 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EmailId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, </w:t>
      </w:r>
      <w:r w:rsidRPr="31A8B2DB" w:rsidR="7A2A9D3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Password</w:t>
      </w:r>
      <w:r w:rsidRPr="31A8B2DB" w:rsidR="241235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241235D8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31A8B2DB" w:rsidR="241235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This Stores the details of all the front desk </w:t>
      </w:r>
      <w:r w:rsidRPr="31A8B2DB" w:rsidR="241235D8">
        <w:rPr>
          <w:rFonts w:ascii="Calibri" w:hAnsi="Calibri" w:eastAsia="Calibri" w:cs="Calibri"/>
          <w:noProof w:val="0"/>
          <w:sz w:val="22"/>
          <w:szCs w:val="22"/>
          <w:lang w:val="en-US"/>
        </w:rPr>
        <w:t>operator .</w:t>
      </w:r>
      <w:r w:rsidRPr="31A8B2DB" w:rsidR="241235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89EA6B4" w:rsidP="31A8B2DB" w:rsidRDefault="189EA6B4" w14:paraId="1E2D94C2" w14:textId="016FE2A6">
      <w:pPr>
        <w:pStyle w:val="Normal"/>
      </w:pPr>
      <w:r w:rsidR="189EA6B4">
        <w:rPr/>
        <w:t>T</w:t>
      </w:r>
      <w:r w:rsidR="189EA6B4">
        <w:rPr/>
        <w:t>4 :</w:t>
      </w:r>
      <w:r w:rsidR="06F7CA07">
        <w:rPr/>
        <w:t xml:space="preserve"> </w:t>
      </w:r>
      <w:r w:rsidRPr="31A8B2DB" w:rsidR="06F7CA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Phone </w:t>
      </w:r>
      <w:r w:rsidRPr="31A8B2DB" w:rsidR="06F7CA0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Number </w:t>
      </w:r>
      <w:r w:rsidRPr="31A8B2DB" w:rsidR="06F7CA07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31A8B2DB" w:rsidR="06F7CA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06F7CA07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PhoneId</w:t>
      </w:r>
      <w:r w:rsidRPr="31A8B2DB" w:rsidR="06F7CA07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(PK), </w:t>
      </w:r>
      <w:r w:rsidRPr="31A8B2DB" w:rsidR="06F7CA07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PhoneNumber</w:t>
      </w:r>
      <w:r w:rsidRPr="31A8B2DB" w:rsidR="06F7CA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89EA6B4" w:rsidP="31A8B2DB" w:rsidRDefault="189EA6B4" w14:paraId="5422C7ED" w14:textId="14EEB369">
      <w:pPr>
        <w:pStyle w:val="Normal"/>
      </w:pPr>
      <w:r w:rsidR="189EA6B4">
        <w:rPr/>
        <w:t>T</w:t>
      </w:r>
      <w:r w:rsidR="189EA6B4">
        <w:rPr/>
        <w:t>5 :</w:t>
      </w:r>
      <w:r w:rsidR="1821F509">
        <w:rPr/>
        <w:t xml:space="preserve"> </w:t>
      </w:r>
      <w:r w:rsidRPr="31A8B2DB" w:rsidR="1821F5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Appointments :</w:t>
      </w:r>
      <w:r w:rsidRPr="31A8B2DB" w:rsidR="1821F50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1821F509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ppointmentsId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(PK), 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PatientId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(FK), 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DoctorId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(FK) ,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AppointmentDate</w:t>
      </w:r>
      <w:r w:rsidRPr="31A8B2DB" w:rsidR="4775F8D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, 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AppointmentTime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59CAF3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AppointmentDuration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24EF21D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AppointmentFees</w:t>
      </w:r>
      <w:r w:rsidRPr="31A8B2DB" w:rsidR="1821F50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6B5277A9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89EA6B4" w:rsidP="31A8B2DB" w:rsidRDefault="189EA6B4" w14:paraId="4050306E" w14:textId="47ABDC84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6 :</w:t>
      </w:r>
      <w:r w:rsidRPr="31A8B2DB" w:rsidR="39DC15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39DC150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Doctor :</w:t>
      </w:r>
      <w:r w:rsidRPr="31A8B2DB" w:rsidR="39DC15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DoctorId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(PK), 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Photo ,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Education ,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Speciality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, 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YearsOfExp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,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LanguageKnown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, 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CurrentWorkingLocation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,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CurrentLocation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, Department </w:t>
      </w:r>
      <w:r w:rsidRPr="31A8B2DB" w:rsidR="5D2D709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RatingOfDoctor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RegistrationNumber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56BBF6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MobileNumber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F66418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ConsultationFee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5BBB2BA7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ValidityOfConsultation</w:t>
      </w:r>
      <w:r w:rsidRPr="31A8B2DB" w:rsidR="39DC150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55EBD5E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.</w:t>
      </w:r>
    </w:p>
    <w:p w:rsidR="189EA6B4" w:rsidP="31A8B2DB" w:rsidRDefault="189EA6B4" w14:paraId="1E6C815E" w14:textId="39C0825C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7 :</w:t>
      </w:r>
      <w:r w:rsidRPr="31A8B2DB" w:rsidR="4FC294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Patient :</w:t>
      </w:r>
      <w:r w:rsidRPr="31A8B2DB" w:rsidR="4FC2946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PatientId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FullName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MobileNumber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AlternateMobileNumber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Gender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DOB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Height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Age :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Int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Weight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EmailId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MedicalHistory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843762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Address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Reference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MedicalHistory</w:t>
      </w:r>
      <w:r w:rsidRPr="31A8B2DB" w:rsidR="4FC2946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843762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</w:p>
    <w:p w:rsidR="189EA6B4" w:rsidP="31A8B2DB" w:rsidRDefault="189EA6B4" w14:paraId="38E2795D" w14:textId="7E68FBC7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8 :</w:t>
      </w:r>
      <w:r w:rsidR="42E6799B">
        <w:rPr/>
        <w:t xml:space="preserve"> </w:t>
      </w:r>
      <w:r w:rsidRPr="31A8B2DB" w:rsidR="42E6799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Laboratory :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LabId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LabName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RegistrationNumber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MobileNumber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Address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Photo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TestProvided</w:t>
      </w:r>
      <w:r w:rsidRPr="31A8B2DB" w:rsidR="42E679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&lt;TEST &gt;</w:t>
      </w:r>
    </w:p>
    <w:p w:rsidR="189EA6B4" w:rsidP="31A8B2DB" w:rsidRDefault="189EA6B4" w14:paraId="6E17CD7B" w14:textId="5373EBE6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9 :</w:t>
      </w:r>
      <w:r w:rsidRPr="31A8B2DB" w:rsidR="557AFD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557AF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Medical </w:t>
      </w:r>
      <w:r w:rsidRPr="31A8B2DB" w:rsidR="557AFDF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Package :</w:t>
      </w:r>
      <w:r w:rsidRPr="31A8B2DB" w:rsidR="557AFD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557AFDF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MedicalPackageId</w:t>
      </w:r>
      <w:r w:rsidRPr="31A8B2DB" w:rsidR="557AFDF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557AFDF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557AFDF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Name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557AFDF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557AFDF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Description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557AFDF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557AFDF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Price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</w:p>
    <w:p w:rsidR="189EA6B4" w:rsidP="31A8B2DB" w:rsidRDefault="189EA6B4" w14:paraId="3276189B" w14:textId="12811B12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10 :</w:t>
      </w:r>
      <w:r w:rsidR="092EF27F">
        <w:rPr/>
        <w:t xml:space="preserve"> </w:t>
      </w:r>
      <w:r w:rsidRPr="31A8B2DB" w:rsidR="092EF27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Pharmacy :</w:t>
      </w:r>
      <w:r w:rsidRPr="31A8B2DB" w:rsidR="092EF2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PharmacyId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PharmacyName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LicienceIdNo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DEANumber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PharmaistName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PharmaistNumber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PharmaistEmail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PharmaistRegistrationNumber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PharmacyType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PharmacyHours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6F0015A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Address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092EF27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Photo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</w:p>
    <w:p w:rsidR="189EA6B4" w:rsidP="31A8B2DB" w:rsidRDefault="189EA6B4" w14:paraId="1B866AB0" w14:textId="32B7CEAD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11 :</w:t>
      </w:r>
      <w:r w:rsidRPr="68F93C6C" w:rsidR="6A63C2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F93C6C" w:rsidR="6A63C2D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Stores :</w:t>
      </w:r>
      <w:r w:rsidRPr="68F93C6C" w:rsidR="6A63C2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S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toreId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PharmacyId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(FK) 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NameOfStore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Branch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Location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Consultant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6A63C2D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PhoneNumber</w:t>
      </w:r>
      <w:r w:rsidRPr="68F93C6C" w:rsidR="4188FA7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: </w:t>
      </w:r>
    </w:p>
    <w:p w:rsidR="189EA6B4" w:rsidP="31A8B2DB" w:rsidRDefault="189EA6B4" w14:paraId="15AC7DB7" w14:textId="54C7AD7F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12 :</w:t>
      </w:r>
      <w:r w:rsidRPr="68F93C6C" w:rsidR="71789C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F93C6C" w:rsidR="71789C1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Products :</w:t>
      </w:r>
      <w:r w:rsidRPr="68F93C6C" w:rsidR="71789C1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ProductId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StoreId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(FK) 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PharmacyId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(FK) 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Name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Units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Taxing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BatchNum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ManufacturedDate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4D2E91C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ImportDate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4D2E91C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ExpireDate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4D2E91C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71789C1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Manufacturer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</w:p>
    <w:p w:rsidR="189EA6B4" w:rsidP="31A8B2DB" w:rsidRDefault="189EA6B4" w14:paraId="12B9A390" w14:textId="4EEE5E41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13 :</w:t>
      </w:r>
      <w:r w:rsidRPr="68F93C6C" w:rsidR="3ED806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8F93C6C" w:rsidR="3ED8062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Inventory :</w:t>
      </w:r>
      <w:r w:rsidRPr="68F93C6C" w:rsidR="3ED806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I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nventoryId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ProductId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(FK) 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Quantity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Price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Expire </w:t>
      </w:r>
      <w:r w:rsidRPr="68F93C6C" w:rsidR="3ED80621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Date </w:t>
      </w:r>
      <w:r w:rsidRPr="68F93C6C" w:rsidR="4D2E91C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</w:p>
    <w:p w:rsidR="189EA6B4" w:rsidP="31A8B2DB" w:rsidRDefault="189EA6B4" w14:paraId="40FFD576" w14:textId="7CC4308E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14 :</w:t>
      </w:r>
      <w:r w:rsidRPr="31A8B2DB" w:rsidR="70CA5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70CA59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Manufacturer :</w:t>
      </w:r>
      <w:r w:rsidRPr="31A8B2DB" w:rsidR="70CA59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70CA593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ManufacturerId</w:t>
      </w:r>
      <w:r w:rsidRPr="31A8B2DB" w:rsidR="70CA593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: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70CA593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0CA593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Name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70CA593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0CA593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MFGLicense</w:t>
      </w:r>
      <w:r w:rsidRPr="31A8B2DB" w:rsidR="70CA593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70CA593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0CA593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Address </w:t>
      </w:r>
      <w:r w:rsidRPr="31A8B2DB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</w:p>
    <w:p w:rsidR="189EA6B4" w:rsidP="31A8B2DB" w:rsidRDefault="189EA6B4" w14:paraId="76B2B9A3" w14:textId="58BB0D4A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15 :</w:t>
      </w:r>
      <w:r w:rsidRPr="68F93C6C" w:rsidR="1C7479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F93C6C" w:rsidR="1C74790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Orders :</w:t>
      </w:r>
      <w:r w:rsidRPr="68F93C6C" w:rsidR="1C7479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OrderId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OrderDate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4D2E91C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OrderTime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41764FF7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PatientId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(FK) 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PaymentMode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Discount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C74790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Status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</w:p>
    <w:p w:rsidR="189EA6B4" w:rsidP="31A8B2DB" w:rsidRDefault="189EA6B4" w14:paraId="776E2436" w14:textId="46161656">
      <w:pPr>
        <w:pStyle w:val="Normal"/>
      </w:pPr>
      <w:r w:rsidR="189EA6B4">
        <w:rPr/>
        <w:t>T</w:t>
      </w:r>
      <w:r w:rsidR="189EA6B4">
        <w:rPr/>
        <w:t xml:space="preserve">16 </w:t>
      </w:r>
      <w:r w:rsidRPr="68F93C6C" w:rsidR="3551A2B0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68F93C6C" w:rsidR="3551A2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68F93C6C" w:rsidR="3551A2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Test :</w:t>
      </w:r>
      <w:r w:rsidRPr="68F93C6C" w:rsidR="3551A2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TestId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Patient 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ID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(FK) 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Name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Cost :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Double 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Description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SampleCollectionAtHomePossible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ReportTimeGeneration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41764FF7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RequiredInventory</w:t>
      </w:r>
      <w:r w:rsidRPr="68F93C6C" w:rsidR="3551A2B0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1B80A4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</w:p>
    <w:p w:rsidR="189EA6B4" w:rsidP="31A8B2DB" w:rsidRDefault="189EA6B4" w14:paraId="54AB79BE" w14:textId="1733D824">
      <w:pPr>
        <w:pStyle w:val="Normal"/>
      </w:pPr>
      <w:r w:rsidR="189EA6B4">
        <w:rPr/>
        <w:t>T</w:t>
      </w:r>
      <w:r w:rsidR="189EA6B4">
        <w:rPr/>
        <w:t>17 :</w:t>
      </w:r>
      <w:r w:rsidRPr="31A8B2DB" w:rsidR="4C13F5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4C13F5B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Reports  :</w:t>
      </w:r>
      <w:r w:rsidRPr="31A8B2DB" w:rsidR="4C13F5B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4C13F5B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ReportId</w:t>
      </w:r>
      <w:r w:rsidRPr="31A8B2DB" w:rsidR="4C13F5B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08D113A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C13F5B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ReportType</w:t>
      </w:r>
      <w:r w:rsidRPr="31A8B2DB" w:rsidR="4C13F5B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7B2016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C13F5B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ReportLink</w:t>
      </w:r>
      <w:r w:rsidRPr="31A8B2DB" w:rsidR="58F665A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4C13F5B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ReportTime</w:t>
      </w:r>
      <w:r w:rsidRPr="31A8B2DB" w:rsidR="4C13F5B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</w:p>
    <w:p w:rsidR="189EA6B4" w:rsidP="31A8B2DB" w:rsidRDefault="189EA6B4" w14:paraId="182AD802" w14:textId="2C841392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18 :</w:t>
      </w:r>
      <w:r w:rsidRPr="31A8B2DB" w:rsidR="2F6F3E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2F6F3E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 </w:t>
      </w:r>
      <w:r w:rsidRPr="31A8B2DB" w:rsidR="2F6F3E6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Prescription :</w:t>
      </w:r>
      <w:r w:rsidRPr="31A8B2DB" w:rsidR="2F6F3E6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PrescriptionId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7A6E8A8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(PK),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DoctorId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(FK) </w:t>
      </w:r>
      <w:r w:rsidRPr="31A8B2DB" w:rsidR="06211882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PatientId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(FK)</w:t>
      </w:r>
      <w:r w:rsidRPr="31A8B2DB" w:rsidR="12E5492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MedicineNames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MedicineQuantites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0B988DF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TimeToTakeMedicine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BDE7DB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2F6F3E6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Tests </w:t>
      </w:r>
    </w:p>
    <w:p w:rsidR="189EA6B4" w:rsidP="31A8B2DB" w:rsidRDefault="189EA6B4" w14:paraId="1B5AB4D9" w14:textId="28A683DE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19 :</w:t>
      </w:r>
      <w:r w:rsidRPr="68F93C6C" w:rsidR="217A3A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Patient_Details</w:t>
      </w:r>
      <w:r w:rsidRPr="68F93C6C" w:rsidR="217A3AF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:</w:t>
      </w:r>
      <w:r w:rsidRPr="68F93C6C" w:rsidR="217A3A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PatientDetailsId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64F7579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PatientId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(FK)</w:t>
      </w:r>
      <w:r w:rsidRPr="68F93C6C" w:rsidR="058FA3C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DoctorId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(FK)</w:t>
      </w:r>
      <w:r w:rsidRPr="68F93C6C" w:rsidR="1D47D6E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PatientN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ame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71C1755C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Patie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ntP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hoto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59432EC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Patie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ntA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ge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036BB12D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Heigh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t </w:t>
      </w:r>
      <w:r w:rsidRPr="68F93C6C" w:rsidR="5B548DF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Weight </w:t>
      </w:r>
      <w:r w:rsidRPr="68F93C6C" w:rsidR="636E8A0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Existin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g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Diseases</w:t>
      </w:r>
      <w:r w:rsidRPr="68F93C6C" w:rsidR="55E5AAE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Existi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ng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Reports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051D4A66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Blood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Pre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ssure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005D89C3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Gluco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seL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evels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68F93C6C" w:rsidR="59AF90D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Report</w:t>
      </w:r>
      <w:r w:rsidRPr="68F93C6C" w:rsidR="217A3AF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s </w:t>
      </w:r>
      <w:r w:rsidRPr="68F93C6C" w:rsidR="5019BACE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: </w:t>
      </w:r>
    </w:p>
    <w:p w:rsidR="189EA6B4" w:rsidP="31A8B2DB" w:rsidRDefault="189EA6B4" w14:paraId="30EF8512" w14:textId="2E62823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89EA6B4">
        <w:rPr/>
        <w:t>T</w:t>
      </w:r>
      <w:r w:rsidR="189EA6B4">
        <w:rPr/>
        <w:t>20 :</w:t>
      </w:r>
      <w:r w:rsidRPr="31A8B2DB" w:rsidR="1D2063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1D2063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Bill :</w:t>
      </w:r>
      <w:r w:rsidRPr="31A8B2DB" w:rsidR="1D2063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BillId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3E98759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(PK),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PatientId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(FK)</w:t>
      </w:r>
      <w:r w:rsidRPr="31A8B2DB" w:rsidR="2C34D6AF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BillDate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F7B5AD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BillTime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66A2141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BillAmount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7D9B1529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BillStatus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F0E383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ProductID</w:t>
      </w:r>
      <w:r w:rsidRPr="31A8B2DB" w:rsidR="0594591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,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(FK</w:t>
      </w:r>
      <w:r w:rsidRPr="31A8B2DB" w:rsidR="1D2063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) .</w:t>
      </w:r>
    </w:p>
    <w:p w:rsidR="189EA6B4" w:rsidP="31A8B2DB" w:rsidRDefault="189EA6B4" w14:paraId="52D5F9E0" w14:textId="2FC71F01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r w:rsidR="189EA6B4">
        <w:rPr/>
        <w:t>T</w:t>
      </w:r>
      <w:r w:rsidR="189EA6B4">
        <w:rPr/>
        <w:t>21 :</w:t>
      </w:r>
      <w:r w:rsidRPr="31A8B2DB" w:rsidR="67AD8D3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1A8B2DB" w:rsidR="67AD8D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OrderDetails</w:t>
      </w:r>
      <w:r w:rsidRPr="31A8B2DB" w:rsidR="67AD8D3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: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OrderDetailsId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(PK), 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OrderId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(FK) ,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PatientId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(FK), 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ItemId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 (FK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) ,ItemType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, 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quantity,Price</w:t>
      </w:r>
      <w:r w:rsidRPr="31A8B2DB" w:rsidR="67AD8D3B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r w:rsidRPr="31A8B2DB" w:rsidR="44406645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`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28C5BE"/>
    <w:rsid w:val="005D89C3"/>
    <w:rsid w:val="016ECB80"/>
    <w:rsid w:val="036BB12D"/>
    <w:rsid w:val="051D4A66"/>
    <w:rsid w:val="058FA3CF"/>
    <w:rsid w:val="0594591B"/>
    <w:rsid w:val="06211882"/>
    <w:rsid w:val="06AB9A26"/>
    <w:rsid w:val="06F7CA07"/>
    <w:rsid w:val="0735FF96"/>
    <w:rsid w:val="07DE0D04"/>
    <w:rsid w:val="08D113AB"/>
    <w:rsid w:val="092EF27F"/>
    <w:rsid w:val="0949B8B5"/>
    <w:rsid w:val="0AE58916"/>
    <w:rsid w:val="0B988DFC"/>
    <w:rsid w:val="0E1D29D8"/>
    <w:rsid w:val="11C997BF"/>
    <w:rsid w:val="12D7729E"/>
    <w:rsid w:val="12E54929"/>
    <w:rsid w:val="148C6B5C"/>
    <w:rsid w:val="156BBF6C"/>
    <w:rsid w:val="1732FB03"/>
    <w:rsid w:val="1821F509"/>
    <w:rsid w:val="189EA6B4"/>
    <w:rsid w:val="1B80A4B5"/>
    <w:rsid w:val="1C74790F"/>
    <w:rsid w:val="1D20633B"/>
    <w:rsid w:val="1D47D6EF"/>
    <w:rsid w:val="1F66418F"/>
    <w:rsid w:val="2159B38D"/>
    <w:rsid w:val="217A3AFE"/>
    <w:rsid w:val="228ED607"/>
    <w:rsid w:val="241235D8"/>
    <w:rsid w:val="24EF21D1"/>
    <w:rsid w:val="2708C3B8"/>
    <w:rsid w:val="29F49A1A"/>
    <w:rsid w:val="2C34D6AF"/>
    <w:rsid w:val="2F6F3E6E"/>
    <w:rsid w:val="30A6B406"/>
    <w:rsid w:val="31A8B2DB"/>
    <w:rsid w:val="33DE54C8"/>
    <w:rsid w:val="3551A2B0"/>
    <w:rsid w:val="357A2529"/>
    <w:rsid w:val="393A208E"/>
    <w:rsid w:val="39DC150D"/>
    <w:rsid w:val="3A4D964C"/>
    <w:rsid w:val="3E98759B"/>
    <w:rsid w:val="3EA91EB1"/>
    <w:rsid w:val="3ED80621"/>
    <w:rsid w:val="4028C5BE"/>
    <w:rsid w:val="41764FF7"/>
    <w:rsid w:val="4188FA72"/>
    <w:rsid w:val="42E6799B"/>
    <w:rsid w:val="437C8FD4"/>
    <w:rsid w:val="44406645"/>
    <w:rsid w:val="459CAF38"/>
    <w:rsid w:val="4775F8DC"/>
    <w:rsid w:val="49EBD158"/>
    <w:rsid w:val="49F3BEDE"/>
    <w:rsid w:val="4A84E850"/>
    <w:rsid w:val="4C13F5B8"/>
    <w:rsid w:val="4D2E91C2"/>
    <w:rsid w:val="4EAE07A4"/>
    <w:rsid w:val="4F0E3834"/>
    <w:rsid w:val="4FC29462"/>
    <w:rsid w:val="5019BACE"/>
    <w:rsid w:val="51E5A866"/>
    <w:rsid w:val="51FED0C3"/>
    <w:rsid w:val="55367185"/>
    <w:rsid w:val="557AFDF5"/>
    <w:rsid w:val="55E5AAE9"/>
    <w:rsid w:val="55EBD5E8"/>
    <w:rsid w:val="5824C53A"/>
    <w:rsid w:val="58F665A9"/>
    <w:rsid w:val="59432EC5"/>
    <w:rsid w:val="59AF90DE"/>
    <w:rsid w:val="5A09E2A8"/>
    <w:rsid w:val="5B548DF6"/>
    <w:rsid w:val="5BBB2BA7"/>
    <w:rsid w:val="5CB77796"/>
    <w:rsid w:val="5D2D709E"/>
    <w:rsid w:val="5D41836A"/>
    <w:rsid w:val="6214F48D"/>
    <w:rsid w:val="636E8A03"/>
    <w:rsid w:val="64F7579E"/>
    <w:rsid w:val="65034842"/>
    <w:rsid w:val="656D50A6"/>
    <w:rsid w:val="66A21419"/>
    <w:rsid w:val="67AD8D3B"/>
    <w:rsid w:val="68F93C6C"/>
    <w:rsid w:val="6A63C2D8"/>
    <w:rsid w:val="6B5277A9"/>
    <w:rsid w:val="6DE8F4BD"/>
    <w:rsid w:val="6F0015AF"/>
    <w:rsid w:val="6FB4E9CE"/>
    <w:rsid w:val="6FCE122B"/>
    <w:rsid w:val="70CA593C"/>
    <w:rsid w:val="71789C12"/>
    <w:rsid w:val="71C1755C"/>
    <w:rsid w:val="74885AF1"/>
    <w:rsid w:val="76A40196"/>
    <w:rsid w:val="77A6E8A8"/>
    <w:rsid w:val="77B2016F"/>
    <w:rsid w:val="78437622"/>
    <w:rsid w:val="7974F471"/>
    <w:rsid w:val="7A2A9D3E"/>
    <w:rsid w:val="7AFF89FB"/>
    <w:rsid w:val="7BDE7DB5"/>
    <w:rsid w:val="7D9B1529"/>
    <w:rsid w:val="7F23002A"/>
    <w:rsid w:val="7F7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C5BE"/>
  <w15:chartTrackingRefBased/>
  <w15:docId w15:val="{B2A77C6D-3EE8-4222-B906-EF75F98021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2023-05-02T04:33:26.4429410Z</dcterms:created>
  <dcterms:modified xsi:type="dcterms:W3CDTF">2023-05-02T05:20:35.8984806Z</dcterms:modified>
  <dc:creator>POTLURU SRI SASHANK</dc:creator>
  <lastModifiedBy>POTLURU SRI SASHANK</lastModifiedBy>
</coreProperties>
</file>