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98FC58D" wp14:paraId="5E5787A5" wp14:textId="6AE6ECF2">
      <w:pPr>
        <w:jc w:val="center"/>
        <w:rPr>
          <w:sz w:val="44"/>
          <w:szCs w:val="44"/>
        </w:rPr>
      </w:pPr>
      <w:r w:rsidRPr="498FC58D" w:rsidR="038A0D56">
        <w:rPr>
          <w:sz w:val="40"/>
          <w:szCs w:val="40"/>
        </w:rPr>
        <w:t>Dataset Task</w:t>
      </w:r>
    </w:p>
    <w:p w:rsidR="038A0D56" w:rsidP="498FC58D" w:rsidRDefault="038A0D56" w14:paraId="7E3F663D" w14:textId="55F1A41B">
      <w:pPr>
        <w:pStyle w:val="ListParagraph"/>
        <w:numPr>
          <w:ilvl w:val="0"/>
          <w:numId w:val="1"/>
        </w:numPr>
        <w:ind w:left="270" w:hanging="270"/>
        <w:jc w:val="left"/>
        <w:rPr>
          <w:sz w:val="24"/>
          <w:szCs w:val="24"/>
        </w:rPr>
      </w:pPr>
      <w:r w:rsidRPr="498FC58D" w:rsidR="038A0D56">
        <w:rPr>
          <w:sz w:val="24"/>
          <w:szCs w:val="24"/>
        </w:rPr>
        <w:t>Source dataset (CSV File)</w:t>
      </w:r>
    </w:p>
    <w:p w:rsidR="498FC58D" w:rsidP="498FC58D" w:rsidRDefault="498FC58D" w14:paraId="06B86440" w14:textId="55A50498">
      <w:pPr>
        <w:pStyle w:val="ListParagraph"/>
        <w:ind w:left="270" w:hanging="270"/>
        <w:jc w:val="left"/>
        <w:rPr>
          <w:sz w:val="24"/>
          <w:szCs w:val="24"/>
        </w:rPr>
      </w:pPr>
    </w:p>
    <w:p w:rsidR="038A0D56" w:rsidP="498FC58D" w:rsidRDefault="038A0D56" w14:paraId="657C6990" w14:textId="02D95241">
      <w:pPr>
        <w:ind w:left="270" w:hanging="270"/>
        <w:jc w:val="left"/>
      </w:pPr>
      <w:r w:rsidR="038A0D56">
        <w:drawing>
          <wp:inline wp14:editId="318B20B9" wp14:anchorId="120CA1B8">
            <wp:extent cx="6210298" cy="2971800"/>
            <wp:effectExtent l="0" t="0" r="0" b="0"/>
            <wp:docPr id="1347050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e0694d8d7c49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298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8A0D56" w:rsidP="498FC58D" w:rsidRDefault="038A0D56" w14:paraId="2381704C" w14:textId="6D6778A8">
      <w:pPr>
        <w:pStyle w:val="ListParagraph"/>
        <w:numPr>
          <w:ilvl w:val="0"/>
          <w:numId w:val="1"/>
        </w:numPr>
        <w:ind w:left="270" w:hanging="270"/>
        <w:jc w:val="left"/>
        <w:rPr>
          <w:sz w:val="24"/>
          <w:szCs w:val="24"/>
        </w:rPr>
      </w:pPr>
      <w:r w:rsidRPr="498FC58D" w:rsidR="038A0D56">
        <w:rPr>
          <w:sz w:val="24"/>
          <w:szCs w:val="24"/>
        </w:rPr>
        <w:t>Destination dataset (Azure SQL Database)</w:t>
      </w:r>
    </w:p>
    <w:p w:rsidR="498FC58D" w:rsidP="498FC58D" w:rsidRDefault="498FC58D" w14:paraId="62E8D8D8" w14:textId="1828EADE">
      <w:pPr>
        <w:pStyle w:val="ListParagraph"/>
        <w:ind w:left="270" w:hanging="270"/>
        <w:jc w:val="left"/>
        <w:rPr>
          <w:sz w:val="24"/>
          <w:szCs w:val="24"/>
        </w:rPr>
      </w:pPr>
    </w:p>
    <w:p w:rsidR="038A0D56" w:rsidP="498FC58D" w:rsidRDefault="038A0D56" w14:paraId="0BF4A2CA" w14:textId="26730CD3">
      <w:pPr>
        <w:ind w:left="270" w:hanging="270"/>
        <w:jc w:val="left"/>
      </w:pPr>
      <w:r w:rsidR="038A0D56">
        <w:drawing>
          <wp:inline wp14:editId="0AC69B47" wp14:anchorId="583CC1D5">
            <wp:extent cx="6191248" cy="2924175"/>
            <wp:effectExtent l="0" t="0" r="0" b="0"/>
            <wp:docPr id="1910026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73d8ad163c42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48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c457c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8D64D1"/>
    <w:rsid w:val="038A0D56"/>
    <w:rsid w:val="23FA2FF5"/>
    <w:rsid w:val="2D85E458"/>
    <w:rsid w:val="336C16E6"/>
    <w:rsid w:val="498FC58D"/>
    <w:rsid w:val="5F8D64D1"/>
    <w:rsid w:val="6FF1A66C"/>
    <w:rsid w:val="76A4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D64D1"/>
  <w15:chartTrackingRefBased/>
  <w15:docId w15:val="{5DFC2897-0E91-4687-9C45-EB3B7757D4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98FC58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ce0694d8d7c4929" /><Relationship Type="http://schemas.openxmlformats.org/officeDocument/2006/relationships/image" Target="/media/image2.png" Id="R2c73d8ad163c427b" /><Relationship Type="http://schemas.openxmlformats.org/officeDocument/2006/relationships/numbering" Target="/word/numbering.xml" Id="R5423e3c83ea7464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Rupali Rajendra Jain</dc:creator>
  <keywords/>
  <dc:description/>
  <lastModifiedBy>Rupali Rajendra Jain</lastModifiedBy>
  <revision>2</revision>
  <dcterms:created xsi:type="dcterms:W3CDTF">2025-04-28T12:31:21.0306789Z</dcterms:created>
  <dcterms:modified xsi:type="dcterms:W3CDTF">2025-04-28T12:35:06.9355321Z</dcterms:modified>
</coreProperties>
</file>