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January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ORX-DC-APP-01 — 0.8h on 2026-01-13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ORX-DC-APP-04 — 0.8h on 2026-01-13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ORX-DC-SQL-01 — 0.8h on 2026-01-15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-ORX-DC-FS-01 — 0.8h on 2026-01-16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-ORX-DC-FS-02 — 0.8h on 2026-01-16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3cx version 20 to the latest release update — 1.5h on 2026-01-18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'ORX'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