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AA379" w14:textId="5F1B8FA4" w:rsidR="00676523" w:rsidRDefault="00676523">
      <w:r>
        <w:t>Banku uzd.                                                                                                    Rihards Jastržemskis</w:t>
      </w:r>
    </w:p>
    <w:p w14:paraId="4A379A56" w14:textId="12735683" w:rsidR="000502DB" w:rsidRDefault="00676523">
      <w:r>
        <w:rPr>
          <w:noProof/>
        </w:rPr>
        <w:drawing>
          <wp:inline distT="0" distB="0" distL="0" distR="0" wp14:anchorId="410285AC" wp14:editId="4D8F7892">
            <wp:extent cx="5276850" cy="742950"/>
            <wp:effectExtent l="0" t="0" r="0" b="0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A43E8" w14:textId="74B7DE0F" w:rsidR="00676523" w:rsidRDefault="00676523">
      <w:r>
        <w:t>1000*0.15=150</w:t>
      </w:r>
      <w:r>
        <w:br/>
        <w:t>18/12=1,5</w:t>
      </w:r>
      <w:r>
        <w:br/>
        <w:t>150*1,5=225</w:t>
      </w:r>
      <w:r>
        <w:br/>
        <w:t>1000-225=775</w:t>
      </w:r>
      <w:r>
        <w:br/>
        <w:t>1000/18=55.5556</w:t>
      </w:r>
    </w:p>
    <w:p w14:paraId="0005EDFF" w14:textId="4A9B9E95" w:rsidR="00676523" w:rsidRDefault="00676523">
      <w:r>
        <w:rPr>
          <w:noProof/>
        </w:rPr>
        <w:drawing>
          <wp:inline distT="0" distB="0" distL="0" distR="0" wp14:anchorId="47900FC2" wp14:editId="44F564CD">
            <wp:extent cx="5267325" cy="685800"/>
            <wp:effectExtent l="0" t="0" r="9525" b="0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C7E77" w14:textId="4FBCA0D8" w:rsidR="00676523" w:rsidRDefault="00676523" w:rsidP="00676523">
      <w:r>
        <w:t>1</w:t>
      </w:r>
      <w:r>
        <w:t>2</w:t>
      </w:r>
      <w:r>
        <w:t>00*0.15=1</w:t>
      </w:r>
      <w:r>
        <w:t>8</w:t>
      </w:r>
      <w:r>
        <w:t>0</w:t>
      </w:r>
      <w:r>
        <w:br/>
        <w:t>1</w:t>
      </w:r>
      <w:r>
        <w:t>3</w:t>
      </w:r>
      <w:r>
        <w:t>/12=</w:t>
      </w:r>
      <w:r w:rsidRPr="00676523">
        <w:t>1,0833333333333333333333333333333</w:t>
      </w:r>
      <w:r>
        <w:br/>
        <w:t>1</w:t>
      </w:r>
      <w:r>
        <w:t>8</w:t>
      </w:r>
      <w:r>
        <w:t>0*</w:t>
      </w:r>
      <w:r w:rsidRPr="00676523">
        <w:t>1,0833333333333333333333333333333</w:t>
      </w:r>
      <w:r>
        <w:t>=</w:t>
      </w:r>
      <w:r>
        <w:t>195</w:t>
      </w:r>
      <w:r>
        <w:br/>
        <w:t>1</w:t>
      </w:r>
      <w:r>
        <w:t>2</w:t>
      </w:r>
      <w:r>
        <w:t>00-</w:t>
      </w:r>
      <w:r>
        <w:t>195</w:t>
      </w:r>
      <w:r>
        <w:t>=</w:t>
      </w:r>
      <w:r>
        <w:t>1005</w:t>
      </w:r>
      <w:r>
        <w:br/>
        <w:t>1</w:t>
      </w:r>
      <w:r>
        <w:t>2</w:t>
      </w:r>
      <w:r>
        <w:t>00/1</w:t>
      </w:r>
      <w:r>
        <w:t>3</w:t>
      </w:r>
      <w:r>
        <w:t>=</w:t>
      </w:r>
      <w:r>
        <w:t>92.3077</w:t>
      </w:r>
    </w:p>
    <w:p w14:paraId="4F1F91CB" w14:textId="77777777" w:rsidR="00676523" w:rsidRDefault="00676523"/>
    <w:sectPr w:rsidR="00676523" w:rsidSect="003C5E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ED"/>
    <w:rsid w:val="001513FF"/>
    <w:rsid w:val="00287DED"/>
    <w:rsid w:val="00293A4A"/>
    <w:rsid w:val="002E10FB"/>
    <w:rsid w:val="00364685"/>
    <w:rsid w:val="003C5ECA"/>
    <w:rsid w:val="00676523"/>
    <w:rsid w:val="00F1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73A85"/>
  <w15:chartTrackingRefBased/>
  <w15:docId w15:val="{EA87F582-6334-41F4-B080-4F33DDE5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Jastržemskis</dc:creator>
  <cp:keywords/>
  <dc:description/>
  <cp:lastModifiedBy>Rihards Jastržemskis</cp:lastModifiedBy>
  <cp:revision>2</cp:revision>
  <dcterms:created xsi:type="dcterms:W3CDTF">2020-11-05T20:49:00Z</dcterms:created>
  <dcterms:modified xsi:type="dcterms:W3CDTF">2020-11-05T20:59:00Z</dcterms:modified>
</cp:coreProperties>
</file>