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92816" w14:textId="2FEEC359" w:rsidR="00950370" w:rsidRDefault="0079211D" w:rsidP="00950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5C903A5" wp14:editId="42696D30">
            <wp:extent cx="3610519" cy="1638105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52" b="27778"/>
                    <a:stretch/>
                  </pic:blipFill>
                  <pic:spPr bwMode="auto">
                    <a:xfrm>
                      <a:off x="0" y="0"/>
                      <a:ext cx="3679122" cy="166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D476C" w14:textId="3F01071B" w:rsidR="00C20875" w:rsidRPr="00950370" w:rsidRDefault="0079211D" w:rsidP="009503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951A1A" wp14:editId="0F62D549">
                <wp:simplePos x="0" y="0"/>
                <wp:positionH relativeFrom="column">
                  <wp:posOffset>1809750</wp:posOffset>
                </wp:positionH>
                <wp:positionV relativeFrom="paragraph">
                  <wp:posOffset>398780</wp:posOffset>
                </wp:positionV>
                <wp:extent cx="2360930" cy="952500"/>
                <wp:effectExtent l="0" t="0" r="2032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6A3B0" w14:textId="25856AAB" w:rsidR="00C20875" w:rsidRDefault="00C20875" w:rsidP="00C20875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0A59DAB2" w14:textId="3C8C8CB1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Update attractions maintenance status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51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2.5pt;margin-top:31.4pt;width:185.9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">
                <v:textbox>
                  <w:txbxContent>
                    <w:p w14:paraId="6C26A3B0" w14:textId="25856AAB" w:rsidR="00C20875" w:rsidRDefault="00C20875" w:rsidP="00C20875">
                      <w:pPr>
                        <w:jc w:val="center"/>
                      </w:pPr>
                      <w:r>
                        <w:t>Employee</w:t>
                      </w:r>
                    </w:p>
                    <w:p w14:paraId="0A59DAB2" w14:textId="3C8C8CB1" w:rsidR="00C20875" w:rsidRDefault="00C20875" w:rsidP="00C2087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Update attractions maintenance status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37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1E1FE2" wp14:editId="2ACBCF83">
                <wp:simplePos x="0" y="0"/>
                <wp:positionH relativeFrom="column">
                  <wp:posOffset>4219575</wp:posOffset>
                </wp:positionH>
                <wp:positionV relativeFrom="paragraph">
                  <wp:posOffset>379730</wp:posOffset>
                </wp:positionV>
                <wp:extent cx="2522855" cy="952500"/>
                <wp:effectExtent l="0" t="0" r="1079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21E1A" w14:textId="76FE2DC0" w:rsidR="00C20875" w:rsidRDefault="00C20875" w:rsidP="00C2087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14:paraId="102E1B95" w14:textId="71F385F3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employees</w:t>
                            </w:r>
                          </w:p>
                          <w:p w14:paraId="2666A54E" w14:textId="7E12F0DF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Add and remove attractions</w:t>
                            </w:r>
                          </w:p>
                          <w:p w14:paraId="67AC41E7" w14:textId="3B0D28D7" w:rsidR="00E94B2C" w:rsidRDefault="00E94B2C" w:rsidP="00C208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Admin can do all Employee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1FE2" id="_x0000_s1027" type="#_x0000_t202" style="position:absolute;left:0;text-align:left;margin-left:332.25pt;margin-top:29.9pt;width:198.65pt;height: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">
                <v:textbox>
                  <w:txbxContent>
                    <w:p w14:paraId="0CF21E1A" w14:textId="76FE2DC0" w:rsidR="00C20875" w:rsidRDefault="00C20875" w:rsidP="00C20875">
                      <w:pPr>
                        <w:jc w:val="center"/>
                      </w:pPr>
                      <w:r>
                        <w:t>Admin</w:t>
                      </w:r>
                    </w:p>
                    <w:p w14:paraId="102E1B95" w14:textId="71F385F3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employees</w:t>
                      </w:r>
                    </w:p>
                    <w:p w14:paraId="2666A54E" w14:textId="7E12F0DF" w:rsidR="00C20875" w:rsidRDefault="00C20875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Add and remove attractions</w:t>
                      </w:r>
                    </w:p>
                    <w:p w14:paraId="67AC41E7" w14:textId="3B0D28D7" w:rsidR="00E94B2C" w:rsidRDefault="00E94B2C" w:rsidP="00C208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Admin can do all Employee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0370">
        <w:rPr>
          <w:rFonts w:ascii="Times New Roman" w:hAnsi="Times New Roman" w:cs="Times New Roman"/>
          <w:b/>
          <w:bCs/>
        </w:rPr>
        <w:t>Unassuming and Totally Not Evil</w:t>
      </w:r>
    </w:p>
    <w:p w14:paraId="41DDB8DD" w14:textId="3145FE52" w:rsidR="00C20875" w:rsidRDefault="009503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804FB5" wp14:editId="19CD8FD6">
                <wp:simplePos x="0" y="0"/>
                <wp:positionH relativeFrom="column">
                  <wp:posOffset>-695325</wp:posOffset>
                </wp:positionH>
                <wp:positionV relativeFrom="paragraph">
                  <wp:posOffset>123825</wp:posOffset>
                </wp:positionV>
                <wp:extent cx="2360930" cy="93345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7401" w14:textId="6E9AF0D7" w:rsidR="00C20875" w:rsidRDefault="00C20875" w:rsidP="00C20875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49164C6F" w14:textId="3A6C608E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View information on attractions</w:t>
                            </w:r>
                          </w:p>
                          <w:p w14:paraId="6AC10458" w14:textId="69E7B902" w:rsidR="00C20875" w:rsidRDefault="00C20875" w:rsidP="00C208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Purchase tickets</w:t>
                            </w:r>
                          </w:p>
                          <w:p w14:paraId="79B1653A" w14:textId="77777777" w:rsidR="00C20875" w:rsidRDefault="00C20875" w:rsidP="00C2087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4FB5" id="_x0000_s1028" type="#_x0000_t202" style="position:absolute;margin-left:-54.75pt;margin-top:9.75pt;width:185.9pt;height:7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XEJw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">
                <v:textbox>
                  <w:txbxContent>
                    <w:p w14:paraId="44897401" w14:textId="6E9AF0D7" w:rsidR="00C20875" w:rsidRDefault="00C20875" w:rsidP="00C20875">
                      <w:pPr>
                        <w:jc w:val="center"/>
                      </w:pPr>
                      <w:r>
                        <w:t>Customer</w:t>
                      </w:r>
                    </w:p>
                    <w:p w14:paraId="49164C6F" w14:textId="3A6C608E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View information on attractions</w:t>
                      </w:r>
                    </w:p>
                    <w:p w14:paraId="6AC10458" w14:textId="69E7B902" w:rsidR="00C20875" w:rsidRDefault="00C20875" w:rsidP="00C208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Purchase tickets</w:t>
                      </w:r>
                    </w:p>
                    <w:p w14:paraId="79B1653A" w14:textId="77777777" w:rsidR="00C20875" w:rsidRDefault="00C20875" w:rsidP="00C20875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7FCAE7" w14:textId="1876A2A7" w:rsidR="004F2D5C" w:rsidRDefault="00C20875">
      <w:r>
        <w:t>Business Simulation:</w:t>
      </w:r>
    </w:p>
    <w:p w14:paraId="5C9C66AE" w14:textId="3C0270B7" w:rsidR="00C20875" w:rsidRDefault="00C20875" w:rsidP="000870E5">
      <w:pPr>
        <w:ind w:left="720"/>
      </w:pPr>
      <w:r>
        <w:t>A theme park made up of only the best ranked roller coasters around the world. With a maintenance run periodically. Customers can purchase tickets online.</w:t>
      </w:r>
    </w:p>
    <w:p w14:paraId="0B3B1F35" w14:textId="45599356" w:rsidR="00C20875" w:rsidRDefault="0051482E">
      <w:r>
        <w:t>As a Customer, I can view the attractions available at the theme park</w:t>
      </w:r>
      <w:r w:rsidR="00431C2A">
        <w:t>.</w:t>
      </w:r>
    </w:p>
    <w:p w14:paraId="557758B7" w14:textId="0ED59C21" w:rsidR="0051482E" w:rsidRDefault="0051482E">
      <w:r>
        <w:t>As a Customer, I can purchase tickets to the park.</w:t>
      </w:r>
    </w:p>
    <w:p w14:paraId="0D364876" w14:textId="3D6BA514" w:rsidR="0051482E" w:rsidRDefault="0051482E">
      <w:r>
        <w:t>As an Employee, I can perform maintenance checks and determine if the ride status</w:t>
      </w:r>
    </w:p>
    <w:p w14:paraId="5D9F94FB" w14:textId="0333A7F4" w:rsidR="0051482E" w:rsidRDefault="0051482E">
      <w:r>
        <w:t xml:space="preserve">Ride Statuses: </w:t>
      </w:r>
    </w:p>
    <w:p w14:paraId="6FBEFB41" w14:textId="18FFEC55" w:rsidR="00B97DE8" w:rsidRDefault="00B97DE8" w:rsidP="00B97DE8">
      <w:pPr>
        <w:pStyle w:val="ListParagraph"/>
        <w:numPr>
          <w:ilvl w:val="0"/>
          <w:numId w:val="5"/>
        </w:numPr>
      </w:pPr>
      <w:r>
        <w:t>Down</w:t>
      </w:r>
    </w:p>
    <w:p w14:paraId="2D1A3EB7" w14:textId="0AEDF731" w:rsidR="00B97DE8" w:rsidRDefault="00B97DE8" w:rsidP="00B97DE8">
      <w:pPr>
        <w:pStyle w:val="ListParagraph"/>
        <w:numPr>
          <w:ilvl w:val="0"/>
          <w:numId w:val="5"/>
        </w:numPr>
      </w:pPr>
      <w:r>
        <w:t xml:space="preserve">Operational </w:t>
      </w:r>
    </w:p>
    <w:p w14:paraId="16E233E4" w14:textId="4A385DB8" w:rsidR="0051482E" w:rsidRDefault="0051482E" w:rsidP="0051482E">
      <w:r>
        <w:t>As an Admin, I can add and remove employees of the park.</w:t>
      </w:r>
    </w:p>
    <w:p w14:paraId="6F7036A7" w14:textId="3F74DECE" w:rsidR="0051482E" w:rsidRDefault="0051482E" w:rsidP="0051482E">
      <w:r>
        <w:t xml:space="preserve">As an Admin, I can </w:t>
      </w:r>
      <w:r w:rsidR="00B97DE8">
        <w:t>add and remove</w:t>
      </w:r>
      <w:r>
        <w:t xml:space="preserve"> rides</w:t>
      </w:r>
    </w:p>
    <w:p w14:paraId="634AD7DD" w14:textId="01946546" w:rsidR="00C20875" w:rsidRDefault="00C20875">
      <w:bookmarkStart w:id="0" w:name="_GoBack"/>
      <w:bookmarkEnd w:id="0"/>
    </w:p>
    <w:sectPr w:rsidR="00C20875" w:rsidSect="00950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4F37"/>
    <w:multiLevelType w:val="hybridMultilevel"/>
    <w:tmpl w:val="8E60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94A8F"/>
    <w:multiLevelType w:val="hybridMultilevel"/>
    <w:tmpl w:val="3DF4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76DE9"/>
    <w:multiLevelType w:val="hybridMultilevel"/>
    <w:tmpl w:val="A45AA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386A"/>
    <w:multiLevelType w:val="hybridMultilevel"/>
    <w:tmpl w:val="0DBC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41095"/>
    <w:multiLevelType w:val="hybridMultilevel"/>
    <w:tmpl w:val="D500F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75"/>
    <w:rsid w:val="00075C37"/>
    <w:rsid w:val="000870E5"/>
    <w:rsid w:val="00431C2A"/>
    <w:rsid w:val="004F2D5C"/>
    <w:rsid w:val="0051482E"/>
    <w:rsid w:val="0056061C"/>
    <w:rsid w:val="0079211D"/>
    <w:rsid w:val="00950370"/>
    <w:rsid w:val="00A51ED1"/>
    <w:rsid w:val="00A5546D"/>
    <w:rsid w:val="00B97DE8"/>
    <w:rsid w:val="00C20875"/>
    <w:rsid w:val="00E9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4E6A"/>
  <w15:chartTrackingRefBased/>
  <w15:docId w15:val="{9DD52FA1-DE53-40FE-B21A-54A6190F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Paityn Maynard</dc:creator>
  <cp:keywords/>
  <dc:description/>
  <cp:lastModifiedBy>Paityn Maynard</cp:lastModifiedBy>
  <cp:revision>9</cp:revision>
  <dcterms:created xsi:type="dcterms:W3CDTF">2020-05-11T14:58:00Z</dcterms:created>
  <dcterms:modified xsi:type="dcterms:W3CDTF">2020-05-26T04:54:00Z</dcterms:modified>
</cp:coreProperties>
</file>