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D8F" w:rsidRDefault="000D54E6">
      <w:pPr>
        <w:rPr>
          <w:lang w:val="en-US"/>
        </w:rPr>
      </w:pPr>
      <w:r>
        <w:rPr>
          <w:lang w:val="en-US"/>
        </w:rPr>
        <w:t>This is the first line of my story.</w:t>
      </w:r>
      <w:r w:rsidR="00583A71">
        <w:rPr>
          <w:lang w:val="en-US"/>
        </w:rPr>
        <w:t xml:space="preserve"> This is the second line.</w:t>
      </w:r>
    </w:p>
    <w:p w:rsidR="00583A71" w:rsidRPr="000D54E6" w:rsidRDefault="00583A71">
      <w:pPr>
        <w:rPr>
          <w:lang w:val="en-US"/>
        </w:rPr>
      </w:pPr>
      <w:bookmarkStart w:id="0" w:name="_GoBack"/>
      <w:bookmarkEnd w:id="0"/>
    </w:p>
    <w:sectPr w:rsidR="00583A71" w:rsidRPr="000D54E6" w:rsidSect="003F64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E6"/>
    <w:rsid w:val="000D54E6"/>
    <w:rsid w:val="003F647A"/>
    <w:rsid w:val="0050704D"/>
    <w:rsid w:val="00583A71"/>
    <w:rsid w:val="006B7194"/>
    <w:rsid w:val="009C272A"/>
    <w:rsid w:val="009F2B9C"/>
    <w:rsid w:val="00A46D30"/>
    <w:rsid w:val="00ED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E424D"/>
  <w14:defaultImageDpi w14:val="32767"/>
  <w15:chartTrackingRefBased/>
  <w15:docId w15:val="{53DC6853-F95B-E448-9627-D15C562B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Philip</dc:creator>
  <cp:keywords/>
  <dc:description/>
  <cp:lastModifiedBy>Rahul Philip</cp:lastModifiedBy>
  <cp:revision>2</cp:revision>
  <dcterms:created xsi:type="dcterms:W3CDTF">2018-07-29T08:33:00Z</dcterms:created>
  <dcterms:modified xsi:type="dcterms:W3CDTF">2018-07-29T08:34:00Z</dcterms:modified>
</cp:coreProperties>
</file>