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74391" w14:textId="277813A6" w:rsidR="00F5701D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sz w:val="48"/>
          <w:szCs w:val="48"/>
        </w:rPr>
        <w:t xml:space="preserve">         “</w:t>
      </w:r>
      <w:r>
        <w:rPr>
          <w:rFonts w:ascii="Shonar Bangla" w:hAnsi="Shonar Bangla" w:cs="Shonar Bangla"/>
          <w:sz w:val="48"/>
          <w:szCs w:val="48"/>
        </w:rPr>
        <w:t>ঘুনে ধরে  গেছে”</w:t>
      </w:r>
    </w:p>
    <w:p w14:paraId="5D444D11" w14:textId="7AF0F2D7" w:rsidR="00E35ACE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মুখে মুখে  ভালো কথা , বলে  তো  সবাই  ;</w:t>
      </w:r>
    </w:p>
    <w:p w14:paraId="2A1DF1E5" w14:textId="3690CD67" w:rsidR="00E35ACE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স্বার্থের  টান  পড়লে , বিচার  বুদ্ধি নাই  ।</w:t>
      </w:r>
    </w:p>
    <w:p w14:paraId="55AB18C6" w14:textId="35FA9813" w:rsidR="00E35ACE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ভদ্রলোক সাজি </w:t>
      </w:r>
      <w:r w:rsidR="00C225AF">
        <w:rPr>
          <w:rFonts w:ascii="Shonar Bangla" w:hAnsi="Shonar Bangla" w:cs="Shonar Bangla"/>
          <w:sz w:val="48"/>
          <w:szCs w:val="48"/>
        </w:rPr>
        <w:t xml:space="preserve"> মোরা</w:t>
      </w:r>
      <w:r>
        <w:rPr>
          <w:rFonts w:ascii="Shonar Bangla" w:hAnsi="Shonar Bangla" w:cs="Shonar Bangla"/>
          <w:sz w:val="48"/>
          <w:szCs w:val="48"/>
        </w:rPr>
        <w:t xml:space="preserve"> , স্যুট-কোট-বোটে ;</w:t>
      </w:r>
    </w:p>
    <w:p w14:paraId="7B5636D9" w14:textId="2F92E9E0" w:rsidR="00E35ACE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ইংলিশ  বলি  ভাই , জ্ঞান  বুদ্ধির  চোটে  ।</w:t>
      </w:r>
    </w:p>
    <w:p w14:paraId="04CD6FB1" w14:textId="184468AB" w:rsidR="00E35ACE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ইংলিশ রোডে  হেটে , আরো বুদ্ধি  বাড়ে ;</w:t>
      </w:r>
    </w:p>
    <w:p w14:paraId="5309FE46" w14:textId="3D116F40" w:rsidR="00E35ACE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 , বাবা টাকা  চাইলে  , দিতে  পারি  না</w:t>
      </w:r>
      <w:r w:rsidR="00C225AF">
        <w:rPr>
          <w:rFonts w:ascii="Shonar Bangla" w:hAnsi="Shonar Bangla" w:cs="Shonar Bangla"/>
          <w:sz w:val="48"/>
          <w:szCs w:val="48"/>
        </w:rPr>
        <w:t xml:space="preserve"> ‘</w:t>
      </w:r>
      <w:r>
        <w:rPr>
          <w:rFonts w:ascii="Shonar Bangla" w:hAnsi="Shonar Bangla" w:cs="Shonar Bangla"/>
          <w:sz w:val="48"/>
          <w:szCs w:val="48"/>
        </w:rPr>
        <w:t>রে ।</w:t>
      </w:r>
    </w:p>
    <w:p w14:paraId="12804CAD" w14:textId="35333504" w:rsidR="00E35ACE" w:rsidRDefault="00E35ACE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সামাজিক  বন্ধন  , ঘুনে  ধরে  গেছে  ;</w:t>
      </w:r>
    </w:p>
    <w:p w14:paraId="0B76BD87" w14:textId="38E65B15" w:rsidR="00E35ACE" w:rsidRDefault="00C225A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মনুষ্যত্ব  পুরোটাই  , জলাঞ্জলী  দিছে  ।</w:t>
      </w:r>
    </w:p>
    <w:p w14:paraId="0D319001" w14:textId="391EACAB" w:rsidR="00C225AF" w:rsidRDefault="00C225A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মানুষ  আর মানুষ  নাই , বদলে  গেছে  বেশ ;</w:t>
      </w:r>
    </w:p>
    <w:p w14:paraId="7DCB8BB6" w14:textId="564E7462" w:rsidR="00C225AF" w:rsidRDefault="00C225A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বেশী টাকার  লোভে  , তাই   ছুটছে  বিদেশ ।</w:t>
      </w:r>
    </w:p>
    <w:p w14:paraId="672BB928" w14:textId="6020DF63" w:rsidR="00C225AF" w:rsidRDefault="00C225A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>--------------------০০০---------------------</w:t>
      </w:r>
    </w:p>
    <w:p w14:paraId="34D09F05" w14:textId="05E07099" w:rsidR="00C225AF" w:rsidRDefault="00C225AF">
      <w:pPr>
        <w:rPr>
          <w:rFonts w:ascii="Shonar Bangla" w:hAnsi="Shonar Bangla" w:cs="Shonar Bangla"/>
          <w:sz w:val="48"/>
          <w:szCs w:val="48"/>
        </w:rPr>
      </w:pPr>
      <w:r>
        <w:rPr>
          <w:rFonts w:ascii="Shonar Bangla" w:hAnsi="Shonar Bangla" w:cs="Shonar Bangla"/>
          <w:sz w:val="48"/>
          <w:szCs w:val="48"/>
        </w:rPr>
        <w:t xml:space="preserve">                           শেষ ।</w:t>
      </w:r>
    </w:p>
    <w:p w14:paraId="0996D834" w14:textId="77777777" w:rsidR="00E35ACE" w:rsidRPr="00E35ACE" w:rsidRDefault="00E35ACE">
      <w:pPr>
        <w:rPr>
          <w:rFonts w:ascii="Shonar Bangla" w:hAnsi="Shonar Bangla" w:cs="Shonar Bangla"/>
          <w:sz w:val="48"/>
          <w:szCs w:val="48"/>
        </w:rPr>
      </w:pPr>
    </w:p>
    <w:sectPr w:rsidR="00E35ACE" w:rsidRPr="00E35A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6B1"/>
    <w:rsid w:val="002F435E"/>
    <w:rsid w:val="004746B1"/>
    <w:rsid w:val="0069352B"/>
    <w:rsid w:val="00B66942"/>
    <w:rsid w:val="00C225AF"/>
    <w:rsid w:val="00E35ACE"/>
    <w:rsid w:val="00F57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4545E"/>
  <w15:chartTrackingRefBased/>
  <w15:docId w15:val="{C4A53D21-D0F9-4BD4-9C73-E65F7AA2B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76</Words>
  <Characters>435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2024-12-24T14:27:00Z</dcterms:created>
  <dcterms:modified xsi:type="dcterms:W3CDTF">2024-12-24T14:48:00Z</dcterms:modified>
</cp:coreProperties>
</file>