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8609" w14:textId="2DFD96B7" w:rsidR="00F5701D" w:rsidRPr="002919CA" w:rsidRDefault="00EC042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2919CA">
        <w:rPr>
          <w:sz w:val="36"/>
          <w:szCs w:val="36"/>
        </w:rPr>
        <w:t>”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ম্যানহোলে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>”</w:t>
      </w:r>
    </w:p>
    <w:p w14:paraId="2CD29F2F" w14:textId="39EABAA3" w:rsidR="00EC042C" w:rsidRPr="002919CA" w:rsidRDefault="00EC042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919CA">
        <w:rPr>
          <w:rFonts w:ascii="Shonar Bangla" w:hAnsi="Shonar Bangla" w:cs="Shonar Bangla"/>
          <w:sz w:val="36"/>
          <w:szCs w:val="36"/>
        </w:rPr>
        <w:t>সদ্য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ভুমিষ্ট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শিশুর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মত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রাস্তায়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হাত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পা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নাড়ছে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কালের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কন্ঠ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;</w:t>
      </w:r>
    </w:p>
    <w:p w14:paraId="0B1ADBC1" w14:textId="35C56283" w:rsidR="00EC042C" w:rsidRPr="002919CA" w:rsidRDefault="00EC04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আগুনে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যুদ্ধের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আরেকটি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দিনে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হায়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রে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সংসার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লন্ড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-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ভন্ড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।</w:t>
      </w:r>
    </w:p>
    <w:p w14:paraId="5796ED99" w14:textId="2CA8147A" w:rsidR="00EC042C" w:rsidRPr="002919CA" w:rsidRDefault="00EC04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বোশেখের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তৃতীয়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দিনে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ঝড়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বাদলের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খবর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 ;</w:t>
      </w:r>
    </w:p>
    <w:p w14:paraId="257DB7D6" w14:textId="1E3D9967" w:rsidR="00EC042C" w:rsidRPr="002919CA" w:rsidRDefault="00EC042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অস্বাভাবিক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গরমে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প্রাণটা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করছে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আই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ঠাই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।</w:t>
      </w:r>
    </w:p>
    <w:p w14:paraId="05436A23" w14:textId="0007F148" w:rsidR="00EC042C" w:rsidRPr="002919CA" w:rsidRDefault="002919C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লেডার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দিয়ে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পানি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ঢালছে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নিউ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সুপার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মার্কেটের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তিন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তালায়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;</w:t>
      </w:r>
    </w:p>
    <w:p w14:paraId="21A9B76C" w14:textId="74C6CF98" w:rsidR="002919CA" w:rsidRPr="002919CA" w:rsidRDefault="002919C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আগুন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নিয়ন্ত্রন</w:t>
      </w:r>
      <w:proofErr w:type="spellEnd"/>
      <w:proofErr w:type="gram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করতে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ফায়ার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ফাইটার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গেল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চিকিৎসায়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।</w:t>
      </w:r>
    </w:p>
    <w:p w14:paraId="2E6F5489" w14:textId="687C5372" w:rsidR="002919CA" w:rsidRDefault="002919C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919CA">
        <w:rPr>
          <w:rFonts w:ascii="Shonar Bangla" w:hAnsi="Shonar Bangla" w:cs="Shonar Bangla"/>
          <w:sz w:val="36"/>
          <w:szCs w:val="36"/>
        </w:rPr>
        <w:t>ঢাকা</w:t>
      </w:r>
      <w:proofErr w:type="spellEnd"/>
      <w:r w:rsidRPr="002919C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919CA">
        <w:rPr>
          <w:rFonts w:ascii="Shonar Bangla" w:hAnsi="Shonar Bangla" w:cs="Shonar Bangla"/>
          <w:sz w:val="36"/>
          <w:szCs w:val="36"/>
        </w:rPr>
        <w:t>শহরের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আয়েশী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জীবনে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>
        <w:rPr>
          <w:rFonts w:ascii="Shonar Bangla" w:hAnsi="Shonar Bangla" w:cs="Shonar Bangla"/>
          <w:sz w:val="36"/>
          <w:szCs w:val="36"/>
        </w:rPr>
        <w:t>অভিনব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এক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ব্লাকহোলে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27CFFC37" w14:textId="59BE9213" w:rsidR="002919CA" w:rsidRDefault="002919CA">
      <w:pPr>
        <w:rPr>
          <w:rFonts w:ascii="Shonar Bangla" w:hAnsi="Shonar Bangla" w:cs="Shonar Bangla"/>
          <w:sz w:val="36"/>
          <w:szCs w:val="36"/>
        </w:rPr>
      </w:pPr>
      <w:proofErr w:type="spellStart"/>
      <w:r>
        <w:rPr>
          <w:rFonts w:ascii="Shonar Bangla" w:hAnsi="Shonar Bangla" w:cs="Shonar Bangla"/>
          <w:sz w:val="36"/>
          <w:szCs w:val="36"/>
        </w:rPr>
        <w:t>কখন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যে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কোন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কোটিপতি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>
        <w:rPr>
          <w:rFonts w:ascii="Shonar Bangla" w:hAnsi="Shonar Bangla" w:cs="Shonar Bangla"/>
          <w:sz w:val="36"/>
          <w:szCs w:val="36"/>
        </w:rPr>
        <w:t>জীবন্ত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লাশ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হয়ে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>
        <w:rPr>
          <w:rFonts w:ascii="Shonar Bangla" w:hAnsi="Shonar Bangla" w:cs="Shonar Bangla"/>
          <w:sz w:val="36"/>
          <w:szCs w:val="36"/>
        </w:rPr>
        <w:t>ভাসে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দুর্ভাগ্যের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ম্যানহোলে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r w:rsidR="004B1DF1">
        <w:rPr>
          <w:rFonts w:ascii="Shonar Bangla" w:hAnsi="Shonar Bangla" w:cs="Shonar Bangla"/>
          <w:sz w:val="36"/>
          <w:szCs w:val="36"/>
        </w:rPr>
        <w:t>।</w:t>
      </w:r>
    </w:p>
    <w:p w14:paraId="5F1A63FF" w14:textId="13387A06" w:rsidR="004B1DF1" w:rsidRDefault="004B1DF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--------------------------০০০ -----------------------------</w:t>
      </w:r>
    </w:p>
    <w:p w14:paraId="41BDCEA5" w14:textId="5F1F8F42" w:rsidR="004B1DF1" w:rsidRPr="002919CA" w:rsidRDefault="004B1DF1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         </w:t>
      </w:r>
      <w:proofErr w:type="spell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</w:p>
    <w:p w14:paraId="4ACDCBC3" w14:textId="77777777" w:rsidR="002919CA" w:rsidRPr="002919CA" w:rsidRDefault="002919CA">
      <w:pPr>
        <w:rPr>
          <w:rFonts w:ascii="Shonar Bangla" w:hAnsi="Shonar Bangla" w:cs="Shonar Bangla"/>
          <w:sz w:val="36"/>
          <w:szCs w:val="36"/>
        </w:rPr>
      </w:pPr>
    </w:p>
    <w:sectPr w:rsidR="002919CA" w:rsidRPr="00291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6C"/>
    <w:rsid w:val="002919CA"/>
    <w:rsid w:val="002F435E"/>
    <w:rsid w:val="004B1DF1"/>
    <w:rsid w:val="00D7306C"/>
    <w:rsid w:val="00EC042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6943"/>
  <w15:chartTrackingRefBased/>
  <w15:docId w15:val="{2F443848-DD56-4681-A3E4-303D0F40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2023-04-22T13:30:00Z</dcterms:created>
  <dcterms:modified xsi:type="dcterms:W3CDTF">2023-04-22T13:53:00Z</dcterms:modified>
</cp:coreProperties>
</file>