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43B65" w14:textId="77777777" w:rsidR="00AF76B9" w:rsidRDefault="00AF76B9">
      <w:pPr>
        <w:rPr>
          <w:rFonts w:ascii="Shonar Bangla" w:hAnsi="Shonar Bangla" w:cs="Shonar Bangla"/>
          <w:sz w:val="44"/>
          <w:szCs w:val="44"/>
        </w:rPr>
      </w:pPr>
      <w:r w:rsidRPr="00AF76B9">
        <w:rPr>
          <w:sz w:val="44"/>
          <w:szCs w:val="44"/>
        </w:rPr>
        <w:t xml:space="preserve">      “</w:t>
      </w:r>
      <w:r w:rsidRPr="00AF76B9">
        <w:rPr>
          <w:rFonts w:ascii="Shonar Bangla" w:hAnsi="Shonar Bangla" w:cs="Shonar Bangla"/>
          <w:sz w:val="44"/>
          <w:szCs w:val="44"/>
        </w:rPr>
        <w:t>সত্যি   রত্ন”</w:t>
      </w:r>
    </w:p>
    <w:p w14:paraId="6D856BD3" w14:textId="1CC90CFE" w:rsidR="00F5701D" w:rsidRDefault="00AF76B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ভয়ের  বিশাল  আকাশে  রঙীন  জলছবি ;</w:t>
      </w:r>
    </w:p>
    <w:p w14:paraId="7040DC47" w14:textId="45121B36" w:rsidR="00AF76B9" w:rsidRDefault="00AF76B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ধীরে  অতি ধীরে  আমাকে  করে  দিল  কবি  ।</w:t>
      </w:r>
    </w:p>
    <w:p w14:paraId="49F9CD72" w14:textId="07D5D63B" w:rsidR="00AF76B9" w:rsidRDefault="00AF76B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যা দেখি  তা  লিখি ,গরমিল  শব্দের  গাঁথুনি ;</w:t>
      </w:r>
    </w:p>
    <w:p w14:paraId="551F9BC8" w14:textId="15254D52" w:rsidR="00AF76B9" w:rsidRDefault="00AF76B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কবিতা নয়  সেটা  বাস্তব  ছবি ,ছন্দ  গড়তে  শিখিনি ।</w:t>
      </w:r>
    </w:p>
    <w:p w14:paraId="41179226" w14:textId="0B3E3053" w:rsidR="00AF76B9" w:rsidRDefault="00AF76B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বন্ধুদের  কথায় গানের সুরে সুরে , ভাবি  রাতদিন  ;</w:t>
      </w:r>
    </w:p>
    <w:p w14:paraId="3EAD7747" w14:textId="186C27E8" w:rsidR="00AF76B9" w:rsidRDefault="00AF76B9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মাতৃভাষার  কাছে  আমার  বেড়েছে  অনেক  ঋণ  ।</w:t>
      </w:r>
    </w:p>
    <w:p w14:paraId="448A5533" w14:textId="6AC4CFEE" w:rsidR="00AD0BCC" w:rsidRDefault="00AD0B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বাড়ছে  বিদ্যুতের  দাম  , কাড়ছে  হৃদয়ের  সুখ   ;</w:t>
      </w:r>
    </w:p>
    <w:p w14:paraId="4624C331" w14:textId="4A801B9B" w:rsidR="00AD0BCC" w:rsidRDefault="00AD0B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দুঃখ-কষ্টগুলো  পরম  বন্ধু আমার  করছে   ‍ধুক  ‍ধুক  ।</w:t>
      </w:r>
    </w:p>
    <w:p w14:paraId="0C675AED" w14:textId="18AF8EDF" w:rsidR="00AD0BCC" w:rsidRDefault="00AD0BCC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নিলাজ </w:t>
      </w:r>
      <w:r w:rsidR="002A7C92">
        <w:rPr>
          <w:rFonts w:ascii="Shonar Bangla" w:hAnsi="Shonar Bangla" w:cs="Shonar Bangla"/>
          <w:sz w:val="44"/>
          <w:szCs w:val="44"/>
        </w:rPr>
        <w:t>কুলঠা  জীবন ,হৃদয়  মন্দিরে  জাগায় নতুন স্বপ্ন  ;</w:t>
      </w:r>
    </w:p>
    <w:p w14:paraId="435A0D13" w14:textId="00448706" w:rsidR="002A7C92" w:rsidRDefault="002A7C9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আমার  সুপ্রিয়  কবি বন্ধুরা  ,মাতৃভাষার এক , একটি  রত্ন  ।</w:t>
      </w:r>
    </w:p>
    <w:p w14:paraId="7A31739B" w14:textId="2074B62F" w:rsidR="002A7C92" w:rsidRDefault="002A7C9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মাতৃভাষার  রূপের  খনি  ওরা  একদিন  নিশ্চয়  আনবে ;</w:t>
      </w:r>
    </w:p>
    <w:p w14:paraId="5417AA21" w14:textId="7234AA13" w:rsidR="002A7C92" w:rsidRDefault="002A7C92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শুধু  অমি কেন  ? বিশ্ব-বাসী  এটা  অবাক  বিস্ময়ে  দেখবে</w:t>
      </w:r>
      <w:r w:rsidR="00E124AB">
        <w:rPr>
          <w:rFonts w:ascii="Shonar Bangla" w:hAnsi="Shonar Bangla" w:cs="Shonar Bangla"/>
          <w:sz w:val="44"/>
          <w:szCs w:val="44"/>
        </w:rPr>
        <w:t xml:space="preserve"> ।</w:t>
      </w:r>
    </w:p>
    <w:p w14:paraId="2C5D128F" w14:textId="7E0EF923" w:rsidR="00E124AB" w:rsidRDefault="00E124A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>-------------------------০০০-------------------------</w:t>
      </w:r>
    </w:p>
    <w:p w14:paraId="7150D615" w14:textId="6F8F174F" w:rsidR="00E124AB" w:rsidRDefault="00E124AB">
      <w:pPr>
        <w:rPr>
          <w:rFonts w:ascii="Shonar Bangla" w:hAnsi="Shonar Bangla" w:cs="Shonar Bangla"/>
          <w:sz w:val="44"/>
          <w:szCs w:val="44"/>
        </w:rPr>
      </w:pPr>
      <w:r>
        <w:rPr>
          <w:rFonts w:ascii="Shonar Bangla" w:hAnsi="Shonar Bangla" w:cs="Shonar Bangla"/>
          <w:sz w:val="44"/>
          <w:szCs w:val="44"/>
        </w:rPr>
        <w:t xml:space="preserve">                                  শেষ  ।</w:t>
      </w:r>
    </w:p>
    <w:p w14:paraId="55902312" w14:textId="77777777" w:rsidR="00AF76B9" w:rsidRPr="00AF76B9" w:rsidRDefault="00AF76B9">
      <w:pPr>
        <w:rPr>
          <w:rFonts w:ascii="Shonar Bangla" w:hAnsi="Shonar Bangla" w:cs="Shonar Bangla"/>
          <w:sz w:val="44"/>
          <w:szCs w:val="44"/>
        </w:rPr>
      </w:pPr>
    </w:p>
    <w:sectPr w:rsidR="00AF76B9" w:rsidRPr="00AF7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18"/>
    <w:rsid w:val="002A7C92"/>
    <w:rsid w:val="002F435E"/>
    <w:rsid w:val="00866A18"/>
    <w:rsid w:val="00AD0BCC"/>
    <w:rsid w:val="00AF76B9"/>
    <w:rsid w:val="00E124AB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59BC"/>
  <w15:chartTrackingRefBased/>
  <w15:docId w15:val="{1691053A-ADC4-46AD-8581-FB48BA2C6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2024-02-22T08:00:00Z</dcterms:created>
  <dcterms:modified xsi:type="dcterms:W3CDTF">2024-02-22T08:33:00Z</dcterms:modified>
</cp:coreProperties>
</file>