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1500" w14:textId="32323603" w:rsidR="00974BC7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gramStart"/>
      <w:r w:rsidRPr="003A27FB">
        <w:rPr>
          <w:sz w:val="36"/>
          <w:szCs w:val="36"/>
        </w:rPr>
        <w:t>”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সবাই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এখন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পাঁকা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>”</w:t>
      </w:r>
    </w:p>
    <w:p w14:paraId="4B4EDEA4" w14:textId="5888CD1D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আবলুস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কাঠের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মসৃন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গতর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ছুঁয়ে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</w:t>
      </w:r>
    </w:p>
    <w:p w14:paraId="1331C095" w14:textId="738B482A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হতাশ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ভঙ্গিতে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টপ্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টাপ্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নুয়ে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নুয়ে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;</w:t>
      </w:r>
    </w:p>
    <w:p w14:paraId="726D11F2" w14:textId="0EE61603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ঝড়ছে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ঝড়ছেই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অবিরাম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</w:t>
      </w:r>
    </w:p>
    <w:p w14:paraId="2BE72877" w14:textId="415C5929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A27FB">
        <w:rPr>
          <w:rFonts w:ascii="Shonar Bangla" w:hAnsi="Shonar Bangla" w:cs="Shonar Bangla"/>
          <w:sz w:val="36"/>
          <w:szCs w:val="36"/>
        </w:rPr>
        <w:t>কান্না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থামাতে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পারলো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সুখিরাম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0ED554F0" w14:textId="302DAEB5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A27FB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মদ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বাজারে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63941D29" w14:textId="50D55C9C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কাজে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মন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বসাতে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পারে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244EA550" w14:textId="260DC21A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গোস্বা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করে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হাসপাতালে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ট্রলি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ঠেলে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r w:rsidR="006E3E8D" w:rsidRPr="003A27FB">
        <w:rPr>
          <w:rFonts w:ascii="Shonar Bangla" w:hAnsi="Shonar Bangla" w:cs="Shonar Bangla"/>
          <w:sz w:val="36"/>
          <w:szCs w:val="36"/>
        </w:rPr>
        <w:t>;</w:t>
      </w:r>
    </w:p>
    <w:p w14:paraId="78DC2F51" w14:textId="68FFF013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পারো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এলে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খুব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হত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ডাক্তার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3DA9F34D" w14:textId="7146CFF5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কৃষক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ভালো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বীজ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পেলো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হাটে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44A4EB2E" w14:textId="48146647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হতাশায়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কপালে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হাত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দিয়ে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জীব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কাটে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!</w:t>
      </w:r>
    </w:p>
    <w:p w14:paraId="204903D6" w14:textId="77777777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মাষ্টার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বেতন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পেয়ে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বাড়ী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51A47E4B" w14:textId="1B5CB232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ছাত্ররা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পরীক্ষা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র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আশায়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3A27FB">
        <w:rPr>
          <w:rFonts w:ascii="Shonar Bangla" w:hAnsi="Shonar Bangla" w:cs="Shonar Bangla"/>
          <w:sz w:val="36"/>
          <w:szCs w:val="36"/>
        </w:rPr>
        <w:t>হায়</w:t>
      </w:r>
      <w:proofErr w:type="spellEnd"/>
      <w:r w:rsidR="003A27FB">
        <w:rPr>
          <w:rFonts w:ascii="Shonar Bangla" w:hAnsi="Shonar Bangla" w:cs="Shonar Bangla"/>
          <w:sz w:val="36"/>
          <w:szCs w:val="36"/>
        </w:rPr>
        <w:t xml:space="preserve"> </w:t>
      </w:r>
      <w:r w:rsidRPr="003A27FB">
        <w:rPr>
          <w:rFonts w:ascii="Shonar Bangla" w:hAnsi="Shonar Bangla" w:cs="Shonar Bangla"/>
          <w:sz w:val="36"/>
          <w:szCs w:val="36"/>
        </w:rPr>
        <w:t xml:space="preserve"> ।</w:t>
      </w:r>
    </w:p>
    <w:p w14:paraId="1EEFED32" w14:textId="692A5849" w:rsidR="006E3E8D" w:rsidRPr="003A27FB" w:rsidRDefault="006E3E8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ব্যবসায়ী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কাঁদে</w:t>
      </w:r>
      <w:proofErr w:type="spellEnd"/>
      <w:proofErr w:type="gramEnd"/>
      <w:r w:rsidR="00AB4BE1" w:rsidRPr="003A27F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="00AB4BE1" w:rsidRPr="003A27FB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="00AB4BE1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AB4BE1" w:rsidRPr="003A27FB">
        <w:rPr>
          <w:rFonts w:ascii="Shonar Bangla" w:hAnsi="Shonar Bangla" w:cs="Shonar Bangla"/>
          <w:sz w:val="36"/>
          <w:szCs w:val="36"/>
        </w:rPr>
        <w:t>বেচা-বিক্রি</w:t>
      </w:r>
      <w:proofErr w:type="spellEnd"/>
      <w:r w:rsidR="00AB4BE1"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="00AB4BE1" w:rsidRPr="003A27FB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="00AB4BE1"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1889D924" w14:textId="07B71964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A27FB">
        <w:rPr>
          <w:rFonts w:ascii="Shonar Bangla" w:hAnsi="Shonar Bangla" w:cs="Shonar Bangla"/>
          <w:sz w:val="36"/>
          <w:szCs w:val="36"/>
        </w:rPr>
        <w:t>চাকুরে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কাঁদে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3A27FB">
        <w:rPr>
          <w:rFonts w:ascii="Shonar Bangla" w:hAnsi="Shonar Bangla" w:cs="Shonar Bangla"/>
          <w:sz w:val="36"/>
          <w:szCs w:val="36"/>
        </w:rPr>
        <w:t>ঘুষ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ছাড়া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কেমনে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সংসার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চালাই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1655B5BF" w14:textId="7666B95E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অবস্থা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খুবই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খারাপ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5DE245CE" w14:textId="49761CCE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বাহারী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চুরির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দাপট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?  </w:t>
      </w: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বাপ্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রে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বাপ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533BF35C" w14:textId="70E11FB9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বহু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নন্দিত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তারকা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নেতাই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চু</w:t>
      </w:r>
      <w:r w:rsidR="009375E0" w:rsidRPr="003A27FB">
        <w:rPr>
          <w:rFonts w:ascii="Shonar Bangla" w:hAnsi="Shonar Bangla" w:cs="Shonar Bangla"/>
          <w:sz w:val="36"/>
          <w:szCs w:val="36"/>
        </w:rPr>
        <w:t>রিতে</w:t>
      </w:r>
      <w:proofErr w:type="spellEnd"/>
      <w:r w:rsidR="009375E0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9375E0" w:rsidRPr="003A27FB">
        <w:rPr>
          <w:rFonts w:ascii="Shonar Bangla" w:hAnsi="Shonar Bangla" w:cs="Shonar Bangla"/>
          <w:sz w:val="36"/>
          <w:szCs w:val="36"/>
        </w:rPr>
        <w:t>কষ্ট</w:t>
      </w:r>
      <w:proofErr w:type="spellEnd"/>
      <w:r w:rsidR="009375E0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9375E0" w:rsidRPr="003A27FB">
        <w:rPr>
          <w:rFonts w:ascii="Shonar Bangla" w:hAnsi="Shonar Bangla" w:cs="Shonar Bangla"/>
          <w:sz w:val="36"/>
          <w:szCs w:val="36"/>
        </w:rPr>
        <w:t>পায়</w:t>
      </w:r>
      <w:proofErr w:type="spellEnd"/>
      <w:r w:rsidR="009375E0"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078AE1E3" w14:textId="4C89B375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A27FB">
        <w:rPr>
          <w:rFonts w:ascii="Shonar Bangla" w:hAnsi="Shonar Bangla" w:cs="Shonar Bangla"/>
          <w:sz w:val="36"/>
          <w:szCs w:val="36"/>
        </w:rPr>
        <w:t>মনের</w:t>
      </w:r>
      <w:proofErr w:type="spellEnd"/>
      <w:r w:rsidR="003A27FB">
        <w:rPr>
          <w:rFonts w:ascii="Shonar Bangla" w:hAnsi="Shonar Bangla" w:cs="Shonar Bangla"/>
          <w:sz w:val="36"/>
          <w:szCs w:val="36"/>
        </w:rPr>
        <w:t xml:space="preserve">  </w:t>
      </w:r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দঃখে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3A27FB">
        <w:rPr>
          <w:rFonts w:ascii="Shonar Bangla" w:hAnsi="Shonar Bangla" w:cs="Shonar Bangla"/>
          <w:sz w:val="36"/>
          <w:szCs w:val="36"/>
        </w:rPr>
        <w:t>ঝট-পট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দল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বদলায়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6BF3E551" w14:textId="2F8B06B5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lastRenderedPageBreak/>
        <w:t>টাকার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মূল্য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এখন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বুঝে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038D0B59" w14:textId="293A35C1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সস্তায়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বুন্দা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চোর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দিয়ে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মঞ্চ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বাঁধাই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392CF44C" w14:textId="32A475DC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এসব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মানুষিক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উন্নতির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দৃষ্টান্ত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6A4A39BC" w14:textId="0F7DDAD3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স্বচেতন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বিভ্রান্ত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;</w:t>
      </w:r>
    </w:p>
    <w:p w14:paraId="6A408FE4" w14:textId="72EFA87B" w:rsidR="009375E0" w:rsidRPr="003A27FB" w:rsidRDefault="009375E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চাক</w:t>
      </w:r>
      <w:r w:rsidR="001D0F8B" w:rsidRPr="003A27FB">
        <w:rPr>
          <w:rFonts w:ascii="Shonar Bangla" w:hAnsi="Shonar Bangla" w:cs="Shonar Bangla"/>
          <w:sz w:val="36"/>
          <w:szCs w:val="36"/>
        </w:rPr>
        <w:t>রি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="001D0F8B" w:rsidRPr="003A27FB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ব্যাবসা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রাজনীতি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কিছুর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মূল্য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এখন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1D0F8B" w:rsidRPr="003A27FB">
        <w:rPr>
          <w:rFonts w:ascii="Shonar Bangla" w:hAnsi="Shonar Bangla" w:cs="Shonar Bangla"/>
          <w:sz w:val="36"/>
          <w:szCs w:val="36"/>
        </w:rPr>
        <w:t>টাকা</w:t>
      </w:r>
      <w:proofErr w:type="spellEnd"/>
      <w:r w:rsidR="001D0F8B" w:rsidRPr="003A27FB">
        <w:rPr>
          <w:rFonts w:ascii="Shonar Bangla" w:hAnsi="Shonar Bangla" w:cs="Shonar Bangla"/>
          <w:sz w:val="36"/>
          <w:szCs w:val="36"/>
        </w:rPr>
        <w:t xml:space="preserve">  !</w:t>
      </w:r>
    </w:p>
    <w:p w14:paraId="6F1F729D" w14:textId="035A44B0" w:rsidR="001D0F8B" w:rsidRDefault="001D0F8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A27FB">
        <w:rPr>
          <w:rFonts w:ascii="Shonar Bangla" w:hAnsi="Shonar Bangla" w:cs="Shonar Bangla"/>
          <w:sz w:val="36"/>
          <w:szCs w:val="36"/>
        </w:rPr>
        <w:t>এই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ধারনাটায়</w:t>
      </w:r>
      <w:proofErr w:type="spellEnd"/>
      <w:proofErr w:type="gramEnd"/>
      <w:r w:rsidRPr="003A27FB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আমরা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এখন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A27FB">
        <w:rPr>
          <w:rFonts w:ascii="Shonar Bangla" w:hAnsi="Shonar Bangla" w:cs="Shonar Bangla"/>
          <w:sz w:val="36"/>
          <w:szCs w:val="36"/>
        </w:rPr>
        <w:t>পাঁকা</w:t>
      </w:r>
      <w:proofErr w:type="spellEnd"/>
      <w:r w:rsidRPr="003A27FB">
        <w:rPr>
          <w:rFonts w:ascii="Shonar Bangla" w:hAnsi="Shonar Bangla" w:cs="Shonar Bangla"/>
          <w:sz w:val="36"/>
          <w:szCs w:val="36"/>
        </w:rPr>
        <w:t xml:space="preserve">  ।</w:t>
      </w:r>
    </w:p>
    <w:p w14:paraId="3909C431" w14:textId="58C956F2" w:rsidR="003A27FB" w:rsidRDefault="003A27FB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----------------------০০০----------------------</w:t>
      </w:r>
    </w:p>
    <w:p w14:paraId="3F195995" w14:textId="4435DEF8" w:rsidR="003A27FB" w:rsidRPr="003A27FB" w:rsidRDefault="003A27FB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62DF3562" w14:textId="77777777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</w:p>
    <w:p w14:paraId="08BDD395" w14:textId="77777777" w:rsidR="00AB4BE1" w:rsidRPr="003A27FB" w:rsidRDefault="00AB4BE1">
      <w:pPr>
        <w:rPr>
          <w:rFonts w:ascii="Shonar Bangla" w:hAnsi="Shonar Bangla" w:cs="Shonar Bangla"/>
          <w:sz w:val="36"/>
          <w:szCs w:val="36"/>
        </w:rPr>
      </w:pPr>
    </w:p>
    <w:p w14:paraId="3E3E6733" w14:textId="77777777" w:rsidR="00DA7DC3" w:rsidRPr="003A27FB" w:rsidRDefault="00DA7DC3">
      <w:pPr>
        <w:rPr>
          <w:rFonts w:ascii="Shonar Bangla" w:hAnsi="Shonar Bangla" w:cs="Shonar Bangla"/>
          <w:sz w:val="36"/>
          <w:szCs w:val="36"/>
        </w:rPr>
      </w:pPr>
    </w:p>
    <w:sectPr w:rsidR="00DA7DC3" w:rsidRPr="003A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3B"/>
    <w:rsid w:val="001D0F8B"/>
    <w:rsid w:val="003A27FB"/>
    <w:rsid w:val="006E3E8D"/>
    <w:rsid w:val="009375E0"/>
    <w:rsid w:val="00974BC7"/>
    <w:rsid w:val="00AB4BE1"/>
    <w:rsid w:val="00B65AED"/>
    <w:rsid w:val="00B9303B"/>
    <w:rsid w:val="00DA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D613"/>
  <w15:chartTrackingRefBased/>
  <w15:docId w15:val="{43D27CF5-1544-439A-B151-E93894A8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2023-03-02T04:50:00Z</dcterms:created>
  <dcterms:modified xsi:type="dcterms:W3CDTF">2023-03-02T05:41:00Z</dcterms:modified>
</cp:coreProperties>
</file>