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4C77C" w14:textId="148C6D16" w:rsidR="00F5701D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gramStart"/>
      <w:r w:rsidRPr="00C039E1">
        <w:rPr>
          <w:rFonts w:ascii="Shonar Bangla" w:hAnsi="Shonar Bangla" w:cs="Shonar Bangla"/>
          <w:sz w:val="32"/>
          <w:szCs w:val="32"/>
        </w:rPr>
        <w:t xml:space="preserve">{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সনেট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নং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১৩ }</w:t>
      </w:r>
    </w:p>
    <w:p w14:paraId="7323D283" w14:textId="09B40A05" w:rsidR="00334145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gramStart"/>
      <w:r w:rsidRPr="00C039E1">
        <w:rPr>
          <w:rFonts w:ascii="Shonar Bangla" w:hAnsi="Shonar Bangla" w:cs="Shonar Bangla"/>
          <w:sz w:val="32"/>
          <w:szCs w:val="32"/>
        </w:rPr>
        <w:t>”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স্বজন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প্রীতি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“</w:t>
      </w:r>
    </w:p>
    <w:p w14:paraId="6E042D54" w14:textId="209B0B15" w:rsidR="00334145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মেঘেদের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চেহারা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–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চরিত্র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তো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,</w:t>
      </w:r>
    </w:p>
    <w:p w14:paraId="104DB0B3" w14:textId="0505EA7A" w:rsidR="00334145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চা-</w:t>
      </w:r>
      <w:proofErr w:type="gramStart"/>
      <w:r w:rsidRPr="00C039E1">
        <w:rPr>
          <w:rFonts w:ascii="Shonar Bangla" w:hAnsi="Shonar Bangla" w:cs="Shonar Bangla"/>
          <w:sz w:val="32"/>
          <w:szCs w:val="32"/>
        </w:rPr>
        <w:t>বাগানে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বৃষ্টি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ঝড়ায়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আম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বাগানে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;</w:t>
      </w:r>
    </w:p>
    <w:p w14:paraId="71DC2663" w14:textId="481116CA" w:rsidR="00334145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গরম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আল্লাদে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বাচি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;</w:t>
      </w:r>
    </w:p>
    <w:p w14:paraId="1A93DAF4" w14:textId="252ED738" w:rsidR="00334145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শব্দ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পাই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গুরুম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গুরুম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টানে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 ।</w:t>
      </w:r>
    </w:p>
    <w:p w14:paraId="239B4619" w14:textId="77777777" w:rsidR="00356108" w:rsidRPr="00C039E1" w:rsidRDefault="00356108">
      <w:pPr>
        <w:rPr>
          <w:rFonts w:ascii="Shonar Bangla" w:hAnsi="Shonar Bangla" w:cs="Shonar Bangla"/>
          <w:sz w:val="32"/>
          <w:szCs w:val="32"/>
        </w:rPr>
      </w:pPr>
    </w:p>
    <w:p w14:paraId="5B200080" w14:textId="419E0032" w:rsidR="00C14996" w:rsidRPr="00C039E1" w:rsidRDefault="0033414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প্রকৃতিই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শিক্ষা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স্বজন-প্রীতি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r w:rsidR="00C14996" w:rsidRPr="00C039E1">
        <w:rPr>
          <w:rFonts w:ascii="Shonar Bangla" w:hAnsi="Shonar Bangla" w:cs="Shonar Bangla"/>
          <w:sz w:val="32"/>
          <w:szCs w:val="32"/>
        </w:rPr>
        <w:t>,</w:t>
      </w:r>
    </w:p>
    <w:p w14:paraId="240193D8" w14:textId="5B508D5C" w:rsidR="00C14996" w:rsidRPr="00C039E1" w:rsidRDefault="0035610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তোমাদের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নীতিকথা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মানব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?</w:t>
      </w:r>
    </w:p>
    <w:p w14:paraId="4730B249" w14:textId="4BC6507E" w:rsidR="00356108" w:rsidRPr="00C039E1" w:rsidRDefault="0035610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ভুলব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সুখময়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স্মৃতি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?</w:t>
      </w:r>
    </w:p>
    <w:p w14:paraId="416ECC03" w14:textId="2F4D1198" w:rsidR="00356108" w:rsidRPr="00C039E1" w:rsidRDefault="0035610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ধন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নিজে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তোমায়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ভালোবাসব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।</w:t>
      </w:r>
    </w:p>
    <w:p w14:paraId="429C2516" w14:textId="77777777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</w:p>
    <w:p w14:paraId="374889F4" w14:textId="1F9F7B7A" w:rsidR="00356108" w:rsidRPr="00C039E1" w:rsidRDefault="001D0A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তিনারা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নাদির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শাহ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অনুসারী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,</w:t>
      </w:r>
    </w:p>
    <w:p w14:paraId="65AC862B" w14:textId="58D3D046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ক্ষমা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নাই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সন্ত্রাসী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রুখতে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;</w:t>
      </w:r>
    </w:p>
    <w:p w14:paraId="3BF1EA5B" w14:textId="3D7577DA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বানিয়ে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রাখব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ঘৃনা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দুখ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;</w:t>
      </w:r>
    </w:p>
    <w:p w14:paraId="7E3758C7" w14:textId="0C160F58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নিরাপত্তা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দেব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জান-মাল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অন্ন-বস্ত্র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।</w:t>
      </w:r>
    </w:p>
    <w:p w14:paraId="0460FBD5" w14:textId="4BCC5D63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একদিন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স্বচেতন</w:t>
      </w:r>
      <w:proofErr w:type="spellEnd"/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হবেন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 </w:t>
      </w:r>
    </w:p>
    <w:p w14:paraId="55699E7E" w14:textId="227E3587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C039E1">
        <w:rPr>
          <w:rFonts w:ascii="Shonar Bangla" w:hAnsi="Shonar Bangla" w:cs="Shonar Bangla"/>
          <w:sz w:val="32"/>
          <w:szCs w:val="32"/>
        </w:rPr>
        <w:t>ঘরে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C039E1">
        <w:rPr>
          <w:rFonts w:ascii="Shonar Bangla" w:hAnsi="Shonar Bangla" w:cs="Shonar Bangla"/>
          <w:sz w:val="32"/>
          <w:szCs w:val="32"/>
        </w:rPr>
        <w:t>ঘরে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67377" w:rsidRPr="00C039E1">
        <w:rPr>
          <w:rFonts w:ascii="Shonar Bangla" w:hAnsi="Shonar Bangla" w:cs="Shonar Bangla"/>
          <w:sz w:val="32"/>
          <w:szCs w:val="32"/>
        </w:rPr>
        <w:t>জমা</w:t>
      </w:r>
      <w:proofErr w:type="spellEnd"/>
      <w:r w:rsidR="00F67377"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67377" w:rsidRPr="00C039E1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="00F67377" w:rsidRPr="00C039E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="00F67377" w:rsidRPr="00C039E1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="00F67377"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67377" w:rsidRPr="00C039E1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="00F67377" w:rsidRPr="00C039E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67377" w:rsidRPr="00C039E1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="00F67377" w:rsidRPr="00C039E1">
        <w:rPr>
          <w:rFonts w:ascii="Shonar Bangla" w:hAnsi="Shonar Bangla" w:cs="Shonar Bangla"/>
          <w:sz w:val="32"/>
          <w:szCs w:val="32"/>
        </w:rPr>
        <w:t xml:space="preserve"> । </w:t>
      </w:r>
    </w:p>
    <w:p w14:paraId="28C8F14B" w14:textId="18995C8C" w:rsidR="00F67377" w:rsidRPr="00C039E1" w:rsidRDefault="00F67377">
      <w:pPr>
        <w:rPr>
          <w:rFonts w:ascii="Shonar Bangla" w:hAnsi="Shonar Bangla" w:cs="Shonar Bangla"/>
          <w:sz w:val="32"/>
          <w:szCs w:val="32"/>
        </w:rPr>
      </w:pPr>
      <w:r w:rsidRPr="00C039E1">
        <w:rPr>
          <w:rFonts w:ascii="Shonar Bangla" w:hAnsi="Shonar Bangla" w:cs="Shonar Bangla"/>
          <w:sz w:val="32"/>
          <w:szCs w:val="32"/>
        </w:rPr>
        <w:t>-----------------০০০----------------</w:t>
      </w:r>
    </w:p>
    <w:p w14:paraId="269B6318" w14:textId="7A85FE76" w:rsidR="00F67377" w:rsidRPr="00C039E1" w:rsidRDefault="00F67377">
      <w:pPr>
        <w:rPr>
          <w:rFonts w:ascii="Shonar Bangla" w:hAnsi="Shonar Bangla" w:cs="Shonar Bangla"/>
          <w:sz w:val="32"/>
          <w:szCs w:val="32"/>
        </w:rPr>
      </w:pPr>
      <w:r w:rsidRPr="00C039E1">
        <w:rPr>
          <w:rFonts w:ascii="Shonar Bangla" w:hAnsi="Shonar Bangla" w:cs="Shonar Bangla"/>
          <w:sz w:val="32"/>
          <w:szCs w:val="32"/>
        </w:rPr>
        <w:t xml:space="preserve">                      </w:t>
      </w:r>
      <w:proofErr w:type="spellStart"/>
      <w:r w:rsidRPr="00C039E1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C039E1">
        <w:rPr>
          <w:rFonts w:ascii="Shonar Bangla" w:hAnsi="Shonar Bangla" w:cs="Shonar Bangla"/>
          <w:sz w:val="32"/>
          <w:szCs w:val="32"/>
        </w:rPr>
        <w:t xml:space="preserve"> ।</w:t>
      </w:r>
    </w:p>
    <w:p w14:paraId="19BC0E56" w14:textId="77777777" w:rsidR="001D0ABC" w:rsidRPr="00C039E1" w:rsidRDefault="001D0ABC">
      <w:pPr>
        <w:rPr>
          <w:rFonts w:ascii="Shonar Bangla" w:hAnsi="Shonar Bangla" w:cs="Shonar Bangla"/>
          <w:sz w:val="32"/>
          <w:szCs w:val="32"/>
        </w:rPr>
      </w:pPr>
    </w:p>
    <w:p w14:paraId="77DC33CB" w14:textId="77777777" w:rsidR="00356108" w:rsidRPr="00C039E1" w:rsidRDefault="00356108">
      <w:pPr>
        <w:rPr>
          <w:rFonts w:ascii="Shonar Bangla" w:hAnsi="Shonar Bangla" w:cs="Shonar Bangla"/>
          <w:sz w:val="32"/>
          <w:szCs w:val="32"/>
        </w:rPr>
      </w:pPr>
    </w:p>
    <w:sectPr w:rsidR="00356108" w:rsidRPr="00C03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43"/>
    <w:rsid w:val="001D0ABC"/>
    <w:rsid w:val="002F435E"/>
    <w:rsid w:val="00334145"/>
    <w:rsid w:val="00356108"/>
    <w:rsid w:val="00957543"/>
    <w:rsid w:val="00C039E1"/>
    <w:rsid w:val="00C14996"/>
    <w:rsid w:val="00F5701D"/>
    <w:rsid w:val="00F6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2767"/>
  <w15:chartTrackingRefBased/>
  <w15:docId w15:val="{16170383-CECB-4FDB-BE83-AC8E81C4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2023-05-04T09:55:00Z</dcterms:created>
  <dcterms:modified xsi:type="dcterms:W3CDTF">2023-05-04T10:42:00Z</dcterms:modified>
</cp:coreProperties>
</file>