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3C7B4" w14:textId="5A228D1E" w:rsidR="005524A7" w:rsidRPr="00D966F7" w:rsidRDefault="003A64BD" w:rsidP="0070782B">
      <w:pPr>
        <w:spacing w:after="0"/>
        <w:rPr>
          <w:rFonts w:ascii="SutonnyOMJ" w:hAnsi="SutonnyOMJ" w:cs="SutonnyOMJ"/>
          <w:b/>
          <w:bCs/>
          <w:sz w:val="40"/>
          <w:szCs w:val="40"/>
        </w:rPr>
      </w:pPr>
      <w:proofErr w:type="gramStart"/>
      <w:r w:rsidRPr="00D966F7">
        <w:rPr>
          <w:rFonts w:ascii="SutonnyOMJ" w:hAnsi="SutonnyOMJ" w:cs="SutonnyOMJ"/>
          <w:b/>
          <w:bCs/>
          <w:sz w:val="40"/>
          <w:szCs w:val="40"/>
        </w:rPr>
        <w:t>”</w:t>
      </w:r>
      <w:proofErr w:type="spellStart"/>
      <w:r w:rsidRPr="00D966F7">
        <w:rPr>
          <w:rFonts w:ascii="SutonnyOMJ" w:hAnsi="SutonnyOMJ" w:cs="SutonnyOMJ"/>
          <w:b/>
          <w:bCs/>
          <w:sz w:val="40"/>
          <w:szCs w:val="40"/>
        </w:rPr>
        <w:t>স্বাধীনতা</w:t>
      </w:r>
      <w:proofErr w:type="spellEnd"/>
      <w:proofErr w:type="gramEnd"/>
      <w:r w:rsidRPr="00D966F7">
        <w:rPr>
          <w:rFonts w:ascii="SutonnyOMJ" w:hAnsi="SutonnyOMJ" w:cs="SutonnyOMJ"/>
          <w:b/>
          <w:bCs/>
          <w:sz w:val="40"/>
          <w:szCs w:val="40"/>
        </w:rPr>
        <w:t>”</w:t>
      </w:r>
    </w:p>
    <w:p w14:paraId="7A8C9089" w14:textId="40A69095" w:rsidR="0070782B" w:rsidRPr="00D966F7" w:rsidRDefault="0070782B" w:rsidP="0070782B">
      <w:pPr>
        <w:spacing w:after="0"/>
        <w:rPr>
          <w:rFonts w:ascii="SutonnyOMJ" w:hAnsi="SutonnyOMJ" w:cs="SutonnyOMJ"/>
          <w:b/>
          <w:bCs/>
          <w:sz w:val="40"/>
          <w:szCs w:val="40"/>
        </w:rPr>
      </w:pPr>
      <w:r w:rsidRPr="00D966F7">
        <w:rPr>
          <w:rFonts w:ascii="SutonnyOMJ" w:hAnsi="SutonnyOMJ" w:cs="SutonnyOMJ"/>
          <w:b/>
          <w:bCs/>
          <w:sz w:val="40"/>
          <w:szCs w:val="40"/>
        </w:rPr>
        <w:t xml:space="preserve">      -</w:t>
      </w:r>
      <w:proofErr w:type="spellStart"/>
      <w:r w:rsidRPr="00D966F7">
        <w:rPr>
          <w:rFonts w:ascii="SutonnyOMJ" w:hAnsi="SutonnyOMJ" w:cs="SutonnyOMJ"/>
          <w:b/>
          <w:bCs/>
          <w:sz w:val="40"/>
          <w:szCs w:val="40"/>
        </w:rPr>
        <w:t>মোঃ</w:t>
      </w:r>
      <w:proofErr w:type="spellEnd"/>
      <w:r w:rsidRPr="00D966F7">
        <w:rPr>
          <w:rFonts w:ascii="SutonnyOMJ" w:hAnsi="SutonnyOMJ" w:cs="SutonnyOMJ"/>
          <w:b/>
          <w:bCs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b/>
          <w:bCs/>
          <w:sz w:val="40"/>
          <w:szCs w:val="40"/>
        </w:rPr>
        <w:t>শফিকুল</w:t>
      </w:r>
      <w:proofErr w:type="spellEnd"/>
      <w:r w:rsidRPr="00D966F7">
        <w:rPr>
          <w:rFonts w:ascii="SutonnyOMJ" w:hAnsi="SutonnyOMJ" w:cs="SutonnyOMJ"/>
          <w:b/>
          <w:bCs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b/>
          <w:bCs/>
          <w:sz w:val="40"/>
          <w:szCs w:val="40"/>
        </w:rPr>
        <w:t>ইসলাম</w:t>
      </w:r>
      <w:proofErr w:type="spellEnd"/>
      <w:r w:rsidRPr="00D966F7">
        <w:rPr>
          <w:rFonts w:ascii="SutonnyOMJ" w:hAnsi="SutonnyOMJ" w:cs="SutonnyOMJ"/>
          <w:b/>
          <w:bCs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b/>
          <w:bCs/>
          <w:sz w:val="40"/>
          <w:szCs w:val="40"/>
        </w:rPr>
        <w:t>সিদ্দিকী</w:t>
      </w:r>
      <w:proofErr w:type="spellEnd"/>
    </w:p>
    <w:p w14:paraId="5105841D" w14:textId="77777777" w:rsidR="0070782B" w:rsidRPr="00D966F7" w:rsidRDefault="0070782B" w:rsidP="0070782B">
      <w:pPr>
        <w:spacing w:after="0"/>
        <w:rPr>
          <w:rFonts w:ascii="SutonnyOMJ" w:hAnsi="SutonnyOMJ" w:cs="SutonnyOMJ"/>
          <w:sz w:val="40"/>
          <w:szCs w:val="40"/>
        </w:rPr>
      </w:pPr>
    </w:p>
    <w:p w14:paraId="1CABAF57" w14:textId="76F4AD27" w:rsidR="003A64BD" w:rsidRPr="00D966F7" w:rsidRDefault="003A64BD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সাগর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যাকে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প্রসংশা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করে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উর্মী-দোলায়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নেঁচে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;</w:t>
      </w:r>
    </w:p>
    <w:p w14:paraId="0A4CFF7E" w14:textId="65179ACF" w:rsidR="003A64BD" w:rsidRPr="00D966F7" w:rsidRDefault="003A64BD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আমরা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বাঙ্গালী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,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সেই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জল-বেষ্টিত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দেশে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আজো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আছি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বেঁচে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।</w:t>
      </w:r>
    </w:p>
    <w:p w14:paraId="559AD72E" w14:textId="19262737" w:rsidR="003A64BD" w:rsidRPr="00D966F7" w:rsidRDefault="003A64BD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বিপদ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শংকুল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জীবন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যাদের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ঘর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ভেসে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যায়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নিশুতি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রাতে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4AE8C92F" w14:textId="77777777" w:rsidR="00796A99" w:rsidRPr="00D966F7" w:rsidRDefault="00796A99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জেগে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উঠে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</w:t>
      </w:r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তরিঘরি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করে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ঘর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বাঁধে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তারা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প্রাতে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।</w:t>
      </w:r>
    </w:p>
    <w:p w14:paraId="5B7E3207" w14:textId="77777777" w:rsidR="00796A99" w:rsidRPr="00D966F7" w:rsidRDefault="00796A99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সংগ্রাম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মুখর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জীবনের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কথা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লিখা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রক্তিম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ইতিহাসে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67BB1569" w14:textId="3B7E0B17" w:rsidR="003A64BD" w:rsidRPr="00D966F7" w:rsidRDefault="000B1A2F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গৌরবগাঁথা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ক্ষুদিত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</w:t>
      </w:r>
      <w:r w:rsidR="00796A99"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হয়েছে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যাদের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নামের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পাশে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।</w:t>
      </w:r>
    </w:p>
    <w:p w14:paraId="6D7C524F" w14:textId="4211BB7D" w:rsidR="000B1A2F" w:rsidRPr="00D966F7" w:rsidRDefault="000B1A2F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তাদের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কথাই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শোনাতে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ব্যাকুল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,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ঢাকার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সি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দাসে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3D528B25" w14:textId="141517FD" w:rsidR="000B1A2F" w:rsidRPr="00D966F7" w:rsidRDefault="000B1A2F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কত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তিতু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মীর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</w:t>
      </w:r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ঈসা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খাঁ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ক্ষুদিরাম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সূর্য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সেন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প্রিতীলতা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অবশেষে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।</w:t>
      </w:r>
    </w:p>
    <w:p w14:paraId="0845FCCF" w14:textId="29439900" w:rsidR="000B1A2F" w:rsidRPr="00D966F7" w:rsidRDefault="000B1A2F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রক্ত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লিখায়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লিখে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গেল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তা</w:t>
      </w:r>
      <w:r w:rsidR="00381F25" w:rsidRPr="00D966F7">
        <w:rPr>
          <w:rFonts w:ascii="SutonnyOMJ" w:hAnsi="SutonnyOMJ" w:cs="SutonnyOMJ"/>
          <w:sz w:val="40"/>
          <w:szCs w:val="40"/>
        </w:rPr>
        <w:t>ঁরা</w:t>
      </w:r>
      <w:proofErr w:type="spellEnd"/>
      <w:r w:rsidR="00381F25" w:rsidRPr="00D966F7">
        <w:rPr>
          <w:rFonts w:ascii="SutonnyOMJ" w:hAnsi="SutonnyOMJ" w:cs="SutonnyOMJ"/>
          <w:sz w:val="40"/>
          <w:szCs w:val="40"/>
        </w:rPr>
        <w:t xml:space="preserve">   , </w:t>
      </w:r>
      <w:proofErr w:type="spellStart"/>
      <w:r w:rsidR="00381F25"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="00381F25"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="00381F25" w:rsidRPr="00D966F7">
        <w:rPr>
          <w:rFonts w:ascii="SutonnyOMJ" w:hAnsi="SutonnyOMJ" w:cs="SutonnyOMJ"/>
          <w:sz w:val="40"/>
          <w:szCs w:val="40"/>
        </w:rPr>
        <w:t>ভালোবাসে</w:t>
      </w:r>
      <w:proofErr w:type="spellEnd"/>
      <w:r w:rsidR="00381F25"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21515A29" w14:textId="360D57D3" w:rsidR="00381F25" w:rsidRPr="00D966F7" w:rsidRDefault="00381F25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লাখ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মানুষের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</w:t>
      </w:r>
      <w:proofErr w:type="spellStart"/>
      <w:proofErr w:type="gramEnd"/>
      <w:r w:rsidRPr="00D966F7">
        <w:rPr>
          <w:rFonts w:ascii="SutonnyOMJ" w:hAnsi="SutonnyOMJ" w:cs="SutonnyOMJ"/>
          <w:sz w:val="40"/>
          <w:szCs w:val="40"/>
        </w:rPr>
        <w:t>ত্যাগ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তিতীক্ষার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সংগ্রামী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ক্যানভাসে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।</w:t>
      </w:r>
    </w:p>
    <w:p w14:paraId="38EF05DB" w14:textId="6BE12548" w:rsidR="00381F25" w:rsidRPr="00D966F7" w:rsidRDefault="00381F25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কভু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আসে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নাকো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ভাই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কোকিলের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এক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ডাকে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3760202A" w14:textId="5C26350A" w:rsidR="00381F25" w:rsidRPr="00D966F7" w:rsidRDefault="00381F25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আসে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কোটি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মানুষের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রক্ত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মেশানো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জল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বিদ্যু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ৎ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পাকে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।</w:t>
      </w:r>
    </w:p>
    <w:p w14:paraId="40CDB572" w14:textId="37504ED0" w:rsidR="00381F25" w:rsidRPr="00D966F7" w:rsidRDefault="00381F25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সুষম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সংরক্ষণে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হাসে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পুস্পিত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অনুরাগে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;</w:t>
      </w:r>
    </w:p>
    <w:p w14:paraId="1EEC4AEB" w14:textId="46A74A03" w:rsidR="00381F25" w:rsidRPr="00D966F7" w:rsidRDefault="00820E38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সূর্যসেনারা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পতাকা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উড়ায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মহিমান্বিত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গুলবাগে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।</w:t>
      </w:r>
    </w:p>
    <w:p w14:paraId="1ACF2138" w14:textId="5FF7EBEF" w:rsidR="00820E38" w:rsidRPr="00D966F7" w:rsidRDefault="00820E38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r w:rsidRPr="00D966F7">
        <w:rPr>
          <w:rFonts w:ascii="SutonnyOMJ" w:hAnsi="SutonnyOMJ" w:cs="SutonnyOMJ"/>
          <w:sz w:val="40"/>
          <w:szCs w:val="40"/>
        </w:rPr>
        <w:t>ভয়-</w:t>
      </w:r>
      <w:proofErr w:type="gramStart"/>
      <w:r w:rsidRPr="00D966F7">
        <w:rPr>
          <w:rFonts w:ascii="SutonnyOMJ" w:hAnsi="SutonnyOMJ" w:cs="SutonnyOMJ"/>
          <w:sz w:val="40"/>
          <w:szCs w:val="40"/>
        </w:rPr>
        <w:t>সংকট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পায়ে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দলে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বিজয়ের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উচ্ছাসে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;</w:t>
      </w:r>
    </w:p>
    <w:p w14:paraId="452316ED" w14:textId="56833F42" w:rsidR="00820E38" w:rsidRPr="00D966F7" w:rsidRDefault="00820E38" w:rsidP="0070782B">
      <w:pPr>
        <w:spacing w:after="0"/>
        <w:rPr>
          <w:rFonts w:ascii="SutonnyOMJ" w:hAnsi="SutonnyOMJ" w:cs="SutonnyOMJ"/>
          <w:sz w:val="40"/>
          <w:szCs w:val="40"/>
        </w:rPr>
      </w:pPr>
      <w:proofErr w:type="spellStart"/>
      <w:proofErr w:type="gramStart"/>
      <w:r w:rsidRPr="00D966F7">
        <w:rPr>
          <w:rFonts w:ascii="SutonnyOMJ" w:hAnsi="SutonnyOMJ" w:cs="SutonnyOMJ"/>
          <w:sz w:val="40"/>
          <w:szCs w:val="40"/>
        </w:rPr>
        <w:t>স্বাধীনতা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আসে</w:t>
      </w:r>
      <w:proofErr w:type="spellEnd"/>
      <w:proofErr w:type="gramEnd"/>
      <w:r w:rsidRPr="00D966F7">
        <w:rPr>
          <w:rFonts w:ascii="SutonnyOMJ" w:hAnsi="SutonnyOMJ" w:cs="SutonnyOMJ"/>
          <w:sz w:val="40"/>
          <w:szCs w:val="40"/>
        </w:rPr>
        <w:t xml:space="preserve">  ,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সাহসীকতার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মুক্তির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উল্লাসে</w:t>
      </w:r>
      <w:proofErr w:type="spellEnd"/>
      <w:r w:rsidRPr="00D966F7">
        <w:rPr>
          <w:rFonts w:ascii="SutonnyOMJ" w:hAnsi="SutonnyOMJ" w:cs="SutonnyOMJ"/>
          <w:sz w:val="40"/>
          <w:szCs w:val="40"/>
        </w:rPr>
        <w:t xml:space="preserve">  ।</w:t>
      </w:r>
    </w:p>
    <w:p w14:paraId="041EABE9" w14:textId="245462E5" w:rsidR="00820E38" w:rsidRPr="00D966F7" w:rsidRDefault="00820E38" w:rsidP="0070782B">
      <w:pPr>
        <w:spacing w:after="0"/>
        <w:rPr>
          <w:rFonts w:ascii="SutonnyOMJ" w:hAnsi="SutonnyOMJ" w:cs="SutonnyOMJ"/>
          <w:sz w:val="40"/>
          <w:szCs w:val="40"/>
        </w:rPr>
      </w:pPr>
      <w:r w:rsidRPr="00D966F7">
        <w:rPr>
          <w:rFonts w:ascii="SutonnyOMJ" w:hAnsi="SutonnyOMJ" w:cs="SutonnyOMJ"/>
          <w:sz w:val="40"/>
          <w:szCs w:val="40"/>
        </w:rPr>
        <w:t>--------------------০০০-----------------------</w:t>
      </w:r>
    </w:p>
    <w:p w14:paraId="3D493FF9" w14:textId="77777777" w:rsidR="00861493" w:rsidRDefault="00820E38" w:rsidP="0070782B">
      <w:pPr>
        <w:spacing w:after="0"/>
        <w:rPr>
          <w:rFonts w:ascii="Shonar Bangla" w:hAnsi="Shonar Bangla" w:cs="Shonar Bangla"/>
          <w:sz w:val="40"/>
          <w:szCs w:val="40"/>
        </w:rPr>
      </w:pPr>
      <w:r w:rsidRPr="00D966F7">
        <w:rPr>
          <w:rFonts w:ascii="SutonnyOMJ" w:hAnsi="SutonnyOMJ" w:cs="SutonnyOMJ"/>
          <w:sz w:val="40"/>
          <w:szCs w:val="40"/>
        </w:rPr>
        <w:t xml:space="preserve">                             </w:t>
      </w:r>
      <w:proofErr w:type="spellStart"/>
      <w:r w:rsidRPr="00D966F7">
        <w:rPr>
          <w:rFonts w:ascii="SutonnyOMJ" w:hAnsi="SutonnyOMJ" w:cs="SutonnyOMJ"/>
          <w:sz w:val="40"/>
          <w:szCs w:val="40"/>
        </w:rPr>
        <w:t>শেষ</w:t>
      </w:r>
      <w:proofErr w:type="spellEnd"/>
      <w:r w:rsidR="006F268D">
        <w:rPr>
          <w:rFonts w:ascii="SutonnyOMJ" w:hAnsi="SutonnyOMJ" w:cs="SutonnyOMJ"/>
          <w:sz w:val="40"/>
          <w:szCs w:val="40"/>
        </w:rPr>
        <w:br/>
      </w:r>
    </w:p>
    <w:p w14:paraId="1FBB837E" w14:textId="77777777" w:rsidR="00861493" w:rsidRDefault="00861493" w:rsidP="0070782B">
      <w:pPr>
        <w:spacing w:after="0"/>
        <w:rPr>
          <w:rFonts w:ascii="Shonar Bangla" w:hAnsi="Shonar Bangla" w:cs="Shonar Bangla"/>
          <w:sz w:val="40"/>
          <w:szCs w:val="40"/>
        </w:rPr>
      </w:pPr>
    </w:p>
    <w:p w14:paraId="40197CD5" w14:textId="77777777" w:rsidR="00861493" w:rsidRDefault="00861493" w:rsidP="0070782B">
      <w:pPr>
        <w:spacing w:after="0"/>
        <w:rPr>
          <w:rFonts w:ascii="Shonar Bangla" w:hAnsi="Shonar Bangla" w:cs="Shonar Bangla"/>
          <w:sz w:val="40"/>
          <w:szCs w:val="40"/>
        </w:rPr>
      </w:pPr>
    </w:p>
    <w:p w14:paraId="5462B419" w14:textId="77B04379" w:rsidR="00820E38" w:rsidRPr="006F268D" w:rsidRDefault="006F268D" w:rsidP="0070782B">
      <w:pPr>
        <w:spacing w:after="0"/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নামঃ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মোঃশফিকুল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ইসলাম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সিদ্দিকী</w:t>
      </w:r>
      <w:proofErr w:type="spellEnd"/>
      <w:r>
        <w:rPr>
          <w:rFonts w:ascii="Shonar Bangla" w:hAnsi="Shonar Bangla" w:cs="Shonar Bangla"/>
          <w:sz w:val="40"/>
          <w:szCs w:val="40"/>
        </w:rPr>
        <w:br/>
      </w:r>
      <w:proofErr w:type="spellStart"/>
      <w:r>
        <w:rPr>
          <w:rFonts w:ascii="Shonar Bangla" w:hAnsi="Shonar Bangla" w:cs="Shonar Bangla"/>
          <w:sz w:val="40"/>
          <w:szCs w:val="40"/>
        </w:rPr>
        <w:t>ফোনঃ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০১৮৬৬৭২৫৯০৪</w:t>
      </w:r>
      <w:r>
        <w:rPr>
          <w:rFonts w:ascii="Shonar Bangla" w:hAnsi="Shonar Bangla" w:cs="Shonar Bangla"/>
          <w:sz w:val="40"/>
          <w:szCs w:val="40"/>
        </w:rPr>
        <w:br/>
      </w:r>
      <w:proofErr w:type="spellStart"/>
      <w:r>
        <w:rPr>
          <w:rFonts w:ascii="Shonar Bangla" w:hAnsi="Shonar Bangla" w:cs="Shonar Bangla"/>
          <w:sz w:val="40"/>
          <w:szCs w:val="40"/>
        </w:rPr>
        <w:t>ঠিকানাঃ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>১৫১,পুরাতন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পাঁচদানা,আটি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,কেরাণীগঞ্জ,ঢাকা-১৩১২</w:t>
      </w:r>
      <w:r>
        <w:rPr>
          <w:rFonts w:ascii="Shonar Bangla" w:hAnsi="Shonar Bangla" w:cs="Shonar Bangla"/>
          <w:sz w:val="40"/>
          <w:szCs w:val="40"/>
        </w:rPr>
        <w:br/>
      </w:r>
      <w:proofErr w:type="spellStart"/>
      <w:r>
        <w:rPr>
          <w:rFonts w:ascii="Shonar Bangla" w:hAnsi="Shonar Bangla" w:cs="Shonar Bangla"/>
          <w:sz w:val="40"/>
          <w:szCs w:val="40"/>
        </w:rPr>
        <w:t>ছবিঃ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61493" w:rsidRPr="00861493">
        <w:rPr>
          <w:rFonts w:ascii="Shonar Bangla" w:hAnsi="Shonar Bangla" w:cs="Shonar Bangla"/>
          <w:sz w:val="40"/>
          <w:szCs w:val="40"/>
        </w:rPr>
        <w:drawing>
          <wp:inline distT="0" distB="0" distL="0" distR="0" wp14:anchorId="167198D7" wp14:editId="133A514D">
            <wp:extent cx="4315427" cy="54490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E38" w:rsidRPr="006F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5A"/>
    <w:rsid w:val="000057E8"/>
    <w:rsid w:val="000B1A2F"/>
    <w:rsid w:val="00381F25"/>
    <w:rsid w:val="003A64BD"/>
    <w:rsid w:val="0040085A"/>
    <w:rsid w:val="005524A7"/>
    <w:rsid w:val="006F268D"/>
    <w:rsid w:val="0070782B"/>
    <w:rsid w:val="00796A99"/>
    <w:rsid w:val="00820E38"/>
    <w:rsid w:val="00861493"/>
    <w:rsid w:val="00BA0B48"/>
    <w:rsid w:val="00D9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6442"/>
  <w15:chartTrackingRefBased/>
  <w15:docId w15:val="{0E04C945-F2F3-441E-BCB8-B94FC269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2023-03-26T15:44:00Z</dcterms:created>
  <dcterms:modified xsi:type="dcterms:W3CDTF">2023-03-26T15:44:00Z</dcterms:modified>
</cp:coreProperties>
</file>