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30872537"/>
        <w:docPartObj>
          <w:docPartGallery w:val="Cover Pages"/>
          <w:docPartUnique/>
        </w:docPartObj>
      </w:sdtPr>
      <w:sdtEndPr/>
      <w:sdtContent>
        <w:p w14:paraId="2B3AA72F" w14:textId="40FA02E5" w:rsidR="00DF60C6" w:rsidRDefault="00DF60C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42C8594" wp14:editId="3B0D278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004C45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B238B1" wp14:editId="0A359F3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6880C19" w14:textId="53467BF7" w:rsidR="00DF60C6" w:rsidRDefault="00DF60C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Ramakrishna Mahankali</w:t>
                                    </w:r>
                                  </w:p>
                                </w:sdtContent>
                              </w:sdt>
                              <w:p w14:paraId="2C44DEBE" w14:textId="6547381D" w:rsidR="00DF60C6" w:rsidRDefault="00053D8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F15D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rk.ramamca@gmail.com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2B238B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6880C19" w14:textId="53467BF7" w:rsidR="00DF60C6" w:rsidRDefault="00DF60C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Ramakrishna Mahankali</w:t>
                              </w:r>
                            </w:p>
                          </w:sdtContent>
                        </w:sdt>
                        <w:p w14:paraId="2C44DEBE" w14:textId="6547381D" w:rsidR="00DF60C6" w:rsidRDefault="00DF60C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8F15D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rk.ramamca@gmail.com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EFBD12" wp14:editId="524DE0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25A831" w14:textId="5C2B5D23" w:rsidR="00DF60C6" w:rsidRDefault="00053D8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F60C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Linux commands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B23227" w14:textId="183EEC02" w:rsidR="00DF60C6" w:rsidRDefault="0090191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Information about Linux commands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FEFBD12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3125A831" w14:textId="5C2B5D23" w:rsidR="00DF60C6" w:rsidRDefault="00DF60C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Linux commands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CB23227" w14:textId="183EEC02" w:rsidR="00DF60C6" w:rsidRDefault="0090191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Information about Linux commands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28CBDC3" w14:textId="439E9C5E" w:rsidR="00DF60C6" w:rsidRDefault="00DF60C6">
          <w:r>
            <w:br w:type="page"/>
          </w:r>
        </w:p>
      </w:sdtContent>
    </w:sdt>
    <w:p w14:paraId="0160A462" w14:textId="1EDB640D" w:rsidR="00973C53" w:rsidRPr="00933B7F" w:rsidRDefault="00973C53" w:rsidP="00146591">
      <w:pPr>
        <w:pStyle w:val="ListParagraph"/>
        <w:numPr>
          <w:ilvl w:val="0"/>
          <w:numId w:val="6"/>
        </w:numPr>
        <w:rPr>
          <w:rFonts w:cstheme="minorHAnsi"/>
          <w:color w:val="494B43"/>
          <w:shd w:val="clear" w:color="auto" w:fill="FFFFFF"/>
        </w:rPr>
      </w:pPr>
      <w:bookmarkStart w:id="0" w:name="_GoBack"/>
      <w:bookmarkEnd w:id="0"/>
      <w:r w:rsidRPr="00933B7F">
        <w:rPr>
          <w:rFonts w:cstheme="minorHAnsi"/>
          <w:color w:val="494B43"/>
          <w:shd w:val="clear" w:color="auto" w:fill="FFFFFF"/>
        </w:rPr>
        <w:lastRenderedPageBreak/>
        <w:t>A </w:t>
      </w:r>
      <w:r w:rsidRPr="00933B7F">
        <w:rPr>
          <w:rFonts w:cstheme="minorHAnsi"/>
          <w:i/>
          <w:iCs/>
          <w:color w:val="494B43"/>
          <w:shd w:val="clear" w:color="auto" w:fill="FFFFFF"/>
        </w:rPr>
        <w:t>shell</w:t>
      </w:r>
      <w:r w:rsidRPr="00933B7F">
        <w:rPr>
          <w:rFonts w:cstheme="minorHAnsi"/>
          <w:color w:val="494B43"/>
          <w:shd w:val="clear" w:color="auto" w:fill="FFFFFF"/>
        </w:rPr>
        <w:t> is any user interface that interprets a user's commands, either through a command-line interface (CLI) or a graphical user interface (GUI). You can think of a shell (visualized in the figure) as a software layer meant to execute all appropriately formatted commands using the underlying kernel and hardware system resources. In other words, it's the way you talk to your computer.</w:t>
      </w:r>
    </w:p>
    <w:p w14:paraId="738EFB32" w14:textId="77777777" w:rsidR="00244911" w:rsidRPr="00933B7F" w:rsidRDefault="00244911" w:rsidP="00973C53">
      <w:pPr>
        <w:pStyle w:val="ListParagraph"/>
        <w:rPr>
          <w:rFonts w:cstheme="minorHAnsi"/>
          <w:color w:val="494B43"/>
          <w:shd w:val="clear" w:color="auto" w:fill="FFFFFF"/>
        </w:rPr>
      </w:pPr>
    </w:p>
    <w:p w14:paraId="4F47A4D3" w14:textId="77777777" w:rsidR="00244911" w:rsidRDefault="00244911" w:rsidP="00973C5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BB66918" wp14:editId="5FEA9CF3">
            <wp:extent cx="3676650" cy="430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1B2E" w14:textId="0AE34D67" w:rsidR="00467672" w:rsidRDefault="00467672" w:rsidP="00973C53">
      <w:pPr>
        <w:pStyle w:val="ListParagraph"/>
        <w:rPr>
          <w:lang w:val="en-US"/>
        </w:rPr>
      </w:pPr>
    </w:p>
    <w:p w14:paraId="4D1D26AF" w14:textId="791DBBE8" w:rsidR="00555820" w:rsidRPr="00F51BAE" w:rsidRDefault="00555820" w:rsidP="00555820">
      <w:pPr>
        <w:pStyle w:val="ListParagraph"/>
        <w:numPr>
          <w:ilvl w:val="0"/>
          <w:numId w:val="6"/>
        </w:numPr>
        <w:rPr>
          <w:lang w:val="en-US"/>
        </w:rPr>
      </w:pPr>
      <w:r w:rsidRPr="009770D9">
        <w:rPr>
          <w:b/>
          <w:bCs/>
          <w:color w:val="2E74B5" w:themeColor="accent5" w:themeShade="BF"/>
          <w:lang w:val="en-US"/>
        </w:rPr>
        <w:t>BASH</w:t>
      </w:r>
      <w:r>
        <w:rPr>
          <w:lang w:val="en-US"/>
        </w:rPr>
        <w:t xml:space="preserve"> is default </w:t>
      </w:r>
      <w:r w:rsidR="002229C6">
        <w:rPr>
          <w:lang w:val="en-US"/>
        </w:rPr>
        <w:t>command line tool</w:t>
      </w:r>
      <w:r w:rsidR="00154E1F">
        <w:rPr>
          <w:lang w:val="en-US"/>
        </w:rPr>
        <w:t xml:space="preserve"> in Linux, whereas </w:t>
      </w:r>
      <w:r w:rsidR="00154E1F" w:rsidRPr="00DD14BA">
        <w:rPr>
          <w:b/>
          <w:bCs/>
          <w:color w:val="2E74B5" w:themeColor="accent5" w:themeShade="BF"/>
          <w:lang w:val="en-US"/>
        </w:rPr>
        <w:t>sh</w:t>
      </w:r>
      <w:r w:rsidR="00154E1F" w:rsidRPr="00DD14BA">
        <w:rPr>
          <w:color w:val="2E74B5" w:themeColor="accent5" w:themeShade="BF"/>
          <w:lang w:val="en-US"/>
        </w:rPr>
        <w:t xml:space="preserve"> </w:t>
      </w:r>
      <w:r w:rsidR="00154E1F">
        <w:rPr>
          <w:lang w:val="en-US"/>
        </w:rPr>
        <w:t xml:space="preserve">is default command line tool in Unix. </w:t>
      </w:r>
      <w:r w:rsidR="002D7E1B">
        <w:rPr>
          <w:lang w:val="en-US"/>
        </w:rPr>
        <w:t>O</w:t>
      </w:r>
      <w:r w:rsidR="00506AC0">
        <w:rPr>
          <w:lang w:val="en-US"/>
        </w:rPr>
        <w:t xml:space="preserve">ther popular command line tools </w:t>
      </w:r>
      <w:r w:rsidR="00054256">
        <w:rPr>
          <w:lang w:val="en-US"/>
        </w:rPr>
        <w:t>are</w:t>
      </w:r>
      <w:r w:rsidR="00506AC0">
        <w:rPr>
          <w:lang w:val="en-US"/>
        </w:rPr>
        <w:t xml:space="preserve"> </w:t>
      </w:r>
      <w:r w:rsidR="00506AC0" w:rsidRPr="003830CB">
        <w:rPr>
          <w:b/>
          <w:bCs/>
          <w:color w:val="2E74B5" w:themeColor="accent5" w:themeShade="BF"/>
          <w:lang w:val="en-US"/>
        </w:rPr>
        <w:t xml:space="preserve">C shell, Z shell [Z sh] </w:t>
      </w:r>
    </w:p>
    <w:p w14:paraId="38887995" w14:textId="77777777" w:rsidR="00EA7694" w:rsidRDefault="00EA7694" w:rsidP="00EA7694">
      <w:pPr>
        <w:pStyle w:val="ListParagraph"/>
        <w:ind w:left="1080"/>
        <w:rPr>
          <w:lang w:val="en-US"/>
        </w:rPr>
      </w:pPr>
    </w:p>
    <w:p w14:paraId="70AD3224" w14:textId="635E6D00" w:rsidR="003C5BA6" w:rsidRDefault="000B2B88" w:rsidP="0055582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Use below command to find</w:t>
      </w:r>
      <w:r w:rsidR="00D1367A">
        <w:rPr>
          <w:lang w:val="en-US"/>
        </w:rPr>
        <w:t xml:space="preserve"> </w:t>
      </w:r>
      <w:r>
        <w:rPr>
          <w:lang w:val="en-US"/>
        </w:rPr>
        <w:t>out the shells installed in Linux</w:t>
      </w:r>
    </w:p>
    <w:p w14:paraId="07F1645C" w14:textId="3887655A" w:rsidR="000B2B88" w:rsidRPr="00C72533" w:rsidRDefault="00F13EEE" w:rsidP="000B2B88">
      <w:pPr>
        <w:pStyle w:val="ListParagraph"/>
        <w:ind w:left="1080"/>
        <w:rPr>
          <w:b/>
          <w:bCs/>
          <w:color w:val="2E74B5" w:themeColor="accent5" w:themeShade="BF"/>
          <w:lang w:val="en-US"/>
        </w:rPr>
      </w:pPr>
      <w:r>
        <w:rPr>
          <w:b/>
          <w:bCs/>
          <w:color w:val="2E74B5" w:themeColor="accent5" w:themeShade="BF"/>
          <w:lang w:val="en-US"/>
        </w:rPr>
        <w:t>c</w:t>
      </w:r>
      <w:r w:rsidR="000B2B88" w:rsidRPr="00C72533">
        <w:rPr>
          <w:b/>
          <w:bCs/>
          <w:color w:val="2E74B5" w:themeColor="accent5" w:themeShade="BF"/>
          <w:lang w:val="en-US"/>
        </w:rPr>
        <w:t>at /etc/shells</w:t>
      </w:r>
    </w:p>
    <w:p w14:paraId="37A197AB" w14:textId="4E1BF5A3" w:rsidR="000B2B88" w:rsidRDefault="000B2B88" w:rsidP="000B2B88">
      <w:pPr>
        <w:pStyle w:val="ListParagraph"/>
        <w:ind w:left="1080"/>
        <w:rPr>
          <w:lang w:val="en-US"/>
        </w:rPr>
      </w:pPr>
    </w:p>
    <w:p w14:paraId="21AB4941" w14:textId="1DC11267" w:rsidR="00A1263B" w:rsidRDefault="00A1263B" w:rsidP="00A1263B">
      <w:pPr>
        <w:pStyle w:val="ListParagraph"/>
        <w:numPr>
          <w:ilvl w:val="0"/>
          <w:numId w:val="6"/>
        </w:numPr>
        <w:rPr>
          <w:lang w:val="en-US"/>
        </w:rPr>
      </w:pPr>
      <w:r w:rsidRPr="00043B01">
        <w:rPr>
          <w:lang w:val="en-US"/>
        </w:rPr>
        <w:t>Most Linux distributions include an online manual for looking up information on shell commands</w:t>
      </w:r>
      <w:r w:rsidR="001A0C59">
        <w:rPr>
          <w:lang w:val="en-US"/>
        </w:rPr>
        <w:t xml:space="preserve">. </w:t>
      </w:r>
    </w:p>
    <w:p w14:paraId="7F82D7CA" w14:textId="77777777" w:rsidR="009754B6" w:rsidRPr="009754B6" w:rsidRDefault="009754B6" w:rsidP="009754B6">
      <w:pPr>
        <w:pStyle w:val="ListParagraph"/>
        <w:ind w:left="1080"/>
        <w:rPr>
          <w:lang w:val="en-US"/>
        </w:rPr>
      </w:pPr>
    </w:p>
    <w:p w14:paraId="4224E571" w14:textId="7F9856A9" w:rsidR="002A6E0D" w:rsidRPr="00CC27DA" w:rsidRDefault="009754B6" w:rsidP="002A6E0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08583B">
        <w:rPr>
          <w:rFonts w:cstheme="minorHAnsi"/>
          <w:color w:val="494B43"/>
          <w:sz w:val="24"/>
          <w:szCs w:val="24"/>
          <w:shd w:val="clear" w:color="auto" w:fill="FFFFFF"/>
        </w:rPr>
        <w:t>The </w:t>
      </w:r>
      <w:r w:rsidRPr="00FD00C4">
        <w:rPr>
          <w:rStyle w:val="HTMLTypewriter"/>
          <w:rFonts w:asciiTheme="minorHAnsi" w:eastAsiaTheme="minorHAnsi" w:hAnsiTheme="minorHAnsi" w:cstheme="minorHAnsi"/>
          <w:b/>
          <w:bCs/>
          <w:color w:val="2E74B5" w:themeColor="accent5" w:themeShade="BF"/>
          <w:sz w:val="24"/>
          <w:szCs w:val="24"/>
          <w:shd w:val="clear" w:color="auto" w:fill="FFFFFF"/>
        </w:rPr>
        <w:t>man</w:t>
      </w:r>
      <w:r w:rsidRPr="00FD00C4">
        <w:rPr>
          <w:rFonts w:cstheme="minorHAnsi"/>
          <w:color w:val="2E74B5" w:themeColor="accent5" w:themeShade="BF"/>
          <w:sz w:val="24"/>
          <w:szCs w:val="24"/>
          <w:shd w:val="clear" w:color="auto" w:fill="FFFFFF"/>
        </w:rPr>
        <w:t> </w:t>
      </w:r>
      <w:r w:rsidRPr="0008583B">
        <w:rPr>
          <w:rFonts w:cstheme="minorHAnsi"/>
          <w:color w:val="494B43"/>
          <w:sz w:val="24"/>
          <w:szCs w:val="24"/>
          <w:shd w:val="clear" w:color="auto" w:fill="FFFFFF"/>
        </w:rPr>
        <w:t>command provides access to the manual pages stored on the Linux system. Entering the </w:t>
      </w:r>
      <w:r w:rsidRPr="0008583B">
        <w:rPr>
          <w:rStyle w:val="HTMLTypewriter"/>
          <w:rFonts w:asciiTheme="minorHAnsi" w:eastAsiaTheme="minorHAnsi" w:hAnsiTheme="minorHAnsi" w:cstheme="minorHAnsi"/>
          <w:color w:val="494B43"/>
          <w:sz w:val="24"/>
          <w:szCs w:val="24"/>
          <w:shd w:val="clear" w:color="auto" w:fill="FFFFFF"/>
        </w:rPr>
        <w:t>man</w:t>
      </w:r>
      <w:r w:rsidRPr="0008583B">
        <w:rPr>
          <w:rFonts w:cstheme="minorHAnsi"/>
          <w:color w:val="494B43"/>
          <w:sz w:val="24"/>
          <w:szCs w:val="24"/>
          <w:shd w:val="clear" w:color="auto" w:fill="FFFFFF"/>
        </w:rPr>
        <w:t> command followed by a specific command name provides that utility's manual</w:t>
      </w:r>
    </w:p>
    <w:p w14:paraId="78A3AA84" w14:textId="77777777" w:rsidR="00CC27DA" w:rsidRPr="00CC27DA" w:rsidRDefault="00CC27DA" w:rsidP="00CC27DA">
      <w:pPr>
        <w:pStyle w:val="ListParagraph"/>
        <w:rPr>
          <w:rFonts w:cstheme="minorHAnsi"/>
          <w:sz w:val="24"/>
          <w:szCs w:val="24"/>
          <w:lang w:val="en-US"/>
        </w:rPr>
      </w:pPr>
    </w:p>
    <w:p w14:paraId="730B704D" w14:textId="73AC5ED5" w:rsidR="002A6E0D" w:rsidRDefault="002A6E0D" w:rsidP="002A6E0D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  <w:r w:rsidRPr="00DE15F2">
        <w:rPr>
          <w:rFonts w:cstheme="minorHAnsi"/>
          <w:b/>
          <w:bCs/>
          <w:sz w:val="24"/>
          <w:szCs w:val="24"/>
          <w:lang w:val="en-US"/>
        </w:rPr>
        <w:t>Example:</w:t>
      </w:r>
      <w:r>
        <w:rPr>
          <w:rFonts w:cstheme="minorHAnsi"/>
          <w:sz w:val="24"/>
          <w:szCs w:val="24"/>
          <w:lang w:val="en-US"/>
        </w:rPr>
        <w:t xml:space="preserve">   man pwd</w:t>
      </w:r>
    </w:p>
    <w:p w14:paraId="0E3EA797" w14:textId="77777777" w:rsidR="00667F7A" w:rsidRDefault="00667F7A" w:rsidP="00180C5C">
      <w:pPr>
        <w:pStyle w:val="ListParagraph"/>
        <w:ind w:left="1080"/>
        <w:rPr>
          <w:noProof/>
        </w:rPr>
      </w:pPr>
    </w:p>
    <w:p w14:paraId="36B271BF" w14:textId="48C355A9" w:rsidR="00096416" w:rsidRDefault="00096416" w:rsidP="00180C5C">
      <w:pPr>
        <w:pStyle w:val="ListParagraph"/>
        <w:ind w:left="1080"/>
        <w:rPr>
          <w:noProof/>
        </w:rPr>
      </w:pPr>
      <w:r>
        <w:rPr>
          <w:noProof/>
        </w:rPr>
        <w:t xml:space="preserve">Below </w:t>
      </w:r>
      <w:r w:rsidR="00854779">
        <w:rPr>
          <w:noProof/>
        </w:rPr>
        <w:t>screenshot</w:t>
      </w:r>
      <w:r>
        <w:rPr>
          <w:noProof/>
        </w:rPr>
        <w:t xml:space="preserve"> shows above command output</w:t>
      </w:r>
    </w:p>
    <w:p w14:paraId="1BCA4B7D" w14:textId="77777777" w:rsidR="00096416" w:rsidRDefault="00096416" w:rsidP="002A6E0D">
      <w:pPr>
        <w:pStyle w:val="ListParagraph"/>
        <w:ind w:left="1080"/>
        <w:rPr>
          <w:noProof/>
        </w:rPr>
      </w:pPr>
    </w:p>
    <w:p w14:paraId="75187CA5" w14:textId="77777777" w:rsidR="00576236" w:rsidRDefault="00E9727D" w:rsidP="002A6E0D">
      <w:pPr>
        <w:pStyle w:val="ListParagraph"/>
        <w:ind w:left="1080"/>
        <w:rPr>
          <w:rFonts w:ascii="Arial" w:hAnsi="Arial" w:cs="Arial"/>
          <w:color w:val="494B43"/>
          <w:sz w:val="26"/>
          <w:szCs w:val="2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BFEFF70" wp14:editId="62023255">
            <wp:extent cx="5731510" cy="4210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7D8F" w14:textId="77777777" w:rsidR="00576236" w:rsidRPr="00576236" w:rsidRDefault="00576236" w:rsidP="00576236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</w:p>
    <w:p w14:paraId="700CF24E" w14:textId="77777777" w:rsidR="00576236" w:rsidRPr="00576236" w:rsidRDefault="00576236" w:rsidP="00576236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</w:p>
    <w:p w14:paraId="7ADA7996" w14:textId="0D33F4E3" w:rsidR="00576236" w:rsidRPr="00511E2D" w:rsidRDefault="00576236" w:rsidP="0057623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511E2D">
        <w:rPr>
          <w:rFonts w:cstheme="minorHAnsi"/>
          <w:color w:val="494B43"/>
          <w:sz w:val="24"/>
          <w:szCs w:val="24"/>
          <w:shd w:val="clear" w:color="auto" w:fill="FFFFFF"/>
        </w:rPr>
        <w:t>The bash manual is not a step-by-step guide, but instead a quick reference.</w:t>
      </w:r>
    </w:p>
    <w:p w14:paraId="17A560BE" w14:textId="444ECA5F" w:rsidR="009000D2" w:rsidRPr="00AB349F" w:rsidRDefault="009000D2" w:rsidP="00797CE7">
      <w:pPr>
        <w:pStyle w:val="Heading5"/>
        <w:ind w:left="360" w:firstLine="720"/>
        <w:rPr>
          <w:rFonts w:asciiTheme="minorHAnsi" w:hAnsiTheme="minorHAnsi" w:cstheme="minorHAnsi"/>
          <w:color w:val="ED7D31" w:themeColor="accent2"/>
          <w:sz w:val="28"/>
          <w:szCs w:val="28"/>
        </w:rPr>
      </w:pPr>
      <w:r w:rsidRPr="00AB349F">
        <w:rPr>
          <w:rFonts w:asciiTheme="minorHAnsi" w:hAnsiTheme="minorHAnsi" w:cstheme="minorHAnsi"/>
          <w:color w:val="ED7D31" w:themeColor="accent2"/>
          <w:sz w:val="28"/>
          <w:szCs w:val="28"/>
        </w:rPr>
        <w:t>Tip</w:t>
      </w:r>
      <w:r w:rsidR="00417BCD" w:rsidRPr="00AB349F">
        <w:rPr>
          <w:rFonts w:asciiTheme="minorHAnsi" w:hAnsiTheme="minorHAnsi" w:cstheme="minorHAnsi"/>
          <w:color w:val="ED7D31" w:themeColor="accent2"/>
          <w:sz w:val="28"/>
          <w:szCs w:val="28"/>
        </w:rPr>
        <w:t>:</w:t>
      </w:r>
      <w:r w:rsidRPr="00AB349F">
        <w:rPr>
          <w:rFonts w:asciiTheme="minorHAnsi" w:hAnsiTheme="minorHAnsi" w:cstheme="minorHAnsi"/>
          <w:color w:val="ED7D31" w:themeColor="accent2"/>
          <w:sz w:val="28"/>
          <w:szCs w:val="28"/>
        </w:rPr>
        <w:t> </w:t>
      </w:r>
    </w:p>
    <w:p w14:paraId="3E7D29F3" w14:textId="4CB4EAB9" w:rsidR="009000D2" w:rsidRDefault="009000D2" w:rsidP="00797CE7">
      <w:pPr>
        <w:ind w:left="1080"/>
        <w:rPr>
          <w:rFonts w:cstheme="minorHAnsi"/>
          <w:color w:val="494B43"/>
          <w:sz w:val="24"/>
          <w:szCs w:val="24"/>
          <w:shd w:val="clear" w:color="auto" w:fill="FFFFFF"/>
        </w:rPr>
      </w:pPr>
      <w:r w:rsidRPr="009928D4">
        <w:rPr>
          <w:rFonts w:cstheme="minorHAnsi"/>
          <w:color w:val="494B43"/>
          <w:sz w:val="24"/>
          <w:szCs w:val="24"/>
          <w:shd w:val="clear" w:color="auto" w:fill="FFFFFF"/>
        </w:rPr>
        <w:t>The bash manual even has reference information on itself. Type man man to see manual pages concerning the man pages.</w:t>
      </w:r>
    </w:p>
    <w:p w14:paraId="539D9B57" w14:textId="77777777" w:rsidR="00C37557" w:rsidRPr="009928D4" w:rsidRDefault="00C37557" w:rsidP="009928D4">
      <w:pPr>
        <w:ind w:left="720"/>
        <w:rPr>
          <w:rFonts w:cstheme="minorHAnsi"/>
          <w:color w:val="494B43"/>
          <w:sz w:val="24"/>
          <w:szCs w:val="24"/>
          <w:shd w:val="clear" w:color="auto" w:fill="FFFFFF"/>
        </w:rPr>
      </w:pPr>
    </w:p>
    <w:p w14:paraId="44524269" w14:textId="2B53D37C" w:rsidR="00576236" w:rsidRDefault="008E3331" w:rsidP="00AA4C6D">
      <w:pPr>
        <w:pStyle w:val="ListParagraph"/>
        <w:numPr>
          <w:ilvl w:val="0"/>
          <w:numId w:val="6"/>
        </w:numPr>
        <w:rPr>
          <w:rFonts w:cstheme="minorHAnsi"/>
          <w:color w:val="494B43"/>
          <w:sz w:val="24"/>
          <w:szCs w:val="24"/>
          <w:shd w:val="clear" w:color="auto" w:fill="FFFFFF"/>
        </w:rPr>
      </w:pPr>
      <w:r w:rsidRPr="00AA4C6D">
        <w:rPr>
          <w:rFonts w:cstheme="minorHAnsi"/>
          <w:color w:val="494B43"/>
          <w:sz w:val="24"/>
          <w:szCs w:val="24"/>
          <w:shd w:val="clear" w:color="auto" w:fill="FFFFFF"/>
        </w:rPr>
        <w:t>The manual page divides information about a command into separate sections. Each section has a conventional naming standard as shown in</w:t>
      </w:r>
      <w:r w:rsidR="00F93012">
        <w:rPr>
          <w:rFonts w:cstheme="minorHAnsi"/>
          <w:color w:val="494B43"/>
          <w:sz w:val="24"/>
          <w:szCs w:val="24"/>
          <w:shd w:val="clear" w:color="auto" w:fill="FFFFFF"/>
        </w:rPr>
        <w:t xml:space="preserve"> below table</w:t>
      </w:r>
    </w:p>
    <w:p w14:paraId="49E50986" w14:textId="77777777" w:rsidR="00341148" w:rsidRDefault="00341148" w:rsidP="00341148">
      <w:pPr>
        <w:pStyle w:val="ListParagraph"/>
        <w:ind w:left="1080"/>
        <w:rPr>
          <w:rFonts w:cstheme="minorHAnsi"/>
          <w:color w:val="494B43"/>
          <w:sz w:val="24"/>
          <w:szCs w:val="24"/>
          <w:shd w:val="clear" w:color="auto" w:fill="FFFFFF"/>
        </w:rPr>
      </w:pPr>
    </w:p>
    <w:p w14:paraId="60E2483E" w14:textId="4F65B414" w:rsidR="00D0195B" w:rsidRDefault="00D0195B" w:rsidP="002A6E0D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BA0F00C" wp14:editId="1B343423">
            <wp:extent cx="3515360" cy="2125980"/>
            <wp:effectExtent l="0" t="0" r="889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9906" cy="217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D65D" w14:textId="77777777" w:rsidR="001553C6" w:rsidRPr="003570C5" w:rsidRDefault="00F84369" w:rsidP="003570C5">
      <w:pPr>
        <w:pStyle w:val="Heading5"/>
        <w:ind w:left="360" w:firstLine="720"/>
        <w:rPr>
          <w:rFonts w:asciiTheme="minorHAnsi" w:hAnsiTheme="minorHAnsi" w:cstheme="minorHAnsi"/>
          <w:color w:val="ED7D31" w:themeColor="accent2"/>
          <w:sz w:val="28"/>
          <w:szCs w:val="28"/>
        </w:rPr>
      </w:pPr>
      <w:r w:rsidRPr="003570C5">
        <w:rPr>
          <w:rFonts w:asciiTheme="minorHAnsi" w:hAnsiTheme="minorHAnsi" w:cstheme="minorHAnsi"/>
          <w:color w:val="ED7D31" w:themeColor="accent2"/>
          <w:sz w:val="28"/>
          <w:szCs w:val="28"/>
        </w:rPr>
        <w:lastRenderedPageBreak/>
        <w:t>Tip:</w:t>
      </w:r>
      <w:r w:rsidR="00C4765A" w:rsidRPr="003570C5">
        <w:rPr>
          <w:rFonts w:asciiTheme="minorHAnsi" w:hAnsiTheme="minorHAnsi" w:cstheme="minorHAnsi"/>
          <w:color w:val="ED7D31" w:themeColor="accent2"/>
          <w:sz w:val="28"/>
          <w:szCs w:val="28"/>
        </w:rPr>
        <w:t xml:space="preserve"> </w:t>
      </w:r>
    </w:p>
    <w:p w14:paraId="0BBA4A25" w14:textId="07C9145D" w:rsidR="00F84369" w:rsidRDefault="00AB7CBB" w:rsidP="002A6E0D">
      <w:pPr>
        <w:pStyle w:val="ListParagraph"/>
        <w:ind w:left="1080"/>
        <w:rPr>
          <w:rFonts w:cstheme="minorHAnsi"/>
          <w:color w:val="494B43"/>
          <w:sz w:val="24"/>
          <w:szCs w:val="24"/>
          <w:shd w:val="clear" w:color="auto" w:fill="FFFFFF"/>
        </w:rPr>
      </w:pPr>
      <w:r w:rsidRPr="006327D8">
        <w:rPr>
          <w:rFonts w:cstheme="minorHAnsi"/>
          <w:color w:val="494B43"/>
          <w:sz w:val="24"/>
          <w:szCs w:val="24"/>
          <w:shd w:val="clear" w:color="auto" w:fill="FFFFFF"/>
        </w:rPr>
        <w:t>Not every command's man page has all the section names described in </w:t>
      </w:r>
      <w:r w:rsidR="006327D8">
        <w:rPr>
          <w:rFonts w:cstheme="minorHAnsi"/>
          <w:color w:val="494B43"/>
          <w:sz w:val="24"/>
          <w:szCs w:val="24"/>
          <w:shd w:val="clear" w:color="auto" w:fill="FFFFFF"/>
        </w:rPr>
        <w:t xml:space="preserve">above table. </w:t>
      </w:r>
      <w:r w:rsidRPr="006327D8">
        <w:rPr>
          <w:rFonts w:cstheme="minorHAnsi"/>
          <w:color w:val="494B43"/>
          <w:sz w:val="24"/>
          <w:szCs w:val="24"/>
          <w:shd w:val="clear" w:color="auto" w:fill="FFFFFF"/>
        </w:rPr>
        <w:t>Also, some commands have section names that are not listed in the conventional standard.</w:t>
      </w:r>
    </w:p>
    <w:p w14:paraId="1210BAE3" w14:textId="261CCE9A" w:rsidR="00587227" w:rsidRPr="00E77309" w:rsidRDefault="00587227" w:rsidP="00E77309">
      <w:pPr>
        <w:pStyle w:val="Heading5"/>
        <w:ind w:left="360" w:firstLine="720"/>
        <w:rPr>
          <w:rFonts w:asciiTheme="minorHAnsi" w:hAnsiTheme="minorHAnsi" w:cstheme="minorHAnsi"/>
          <w:color w:val="ED7D31" w:themeColor="accent2"/>
          <w:sz w:val="28"/>
          <w:szCs w:val="28"/>
        </w:rPr>
      </w:pPr>
      <w:r w:rsidRPr="00E77309">
        <w:rPr>
          <w:rFonts w:asciiTheme="minorHAnsi" w:hAnsiTheme="minorHAnsi" w:cstheme="minorHAnsi"/>
          <w:color w:val="ED7D31" w:themeColor="accent2"/>
          <w:sz w:val="28"/>
          <w:szCs w:val="28"/>
        </w:rPr>
        <w:t>Tip</w:t>
      </w:r>
      <w:r w:rsidR="003E1CFF" w:rsidRPr="00E77309">
        <w:rPr>
          <w:rFonts w:asciiTheme="minorHAnsi" w:hAnsiTheme="minorHAnsi" w:cstheme="minorHAnsi"/>
          <w:color w:val="ED7D31" w:themeColor="accent2"/>
          <w:sz w:val="28"/>
          <w:szCs w:val="28"/>
        </w:rPr>
        <w:t>:</w:t>
      </w:r>
      <w:r w:rsidRPr="00E77309">
        <w:rPr>
          <w:rFonts w:asciiTheme="minorHAnsi" w:hAnsiTheme="minorHAnsi" w:cstheme="minorHAnsi"/>
          <w:color w:val="ED7D31" w:themeColor="accent2"/>
          <w:sz w:val="28"/>
          <w:szCs w:val="28"/>
        </w:rPr>
        <w:t> </w:t>
      </w:r>
    </w:p>
    <w:p w14:paraId="26DE424D" w14:textId="77777777" w:rsidR="00587227" w:rsidRPr="006F1479" w:rsidRDefault="00587227" w:rsidP="008D37EF">
      <w:pPr>
        <w:pStyle w:val="ListParagraph"/>
        <w:ind w:left="1080"/>
        <w:rPr>
          <w:rFonts w:cstheme="minorHAnsi"/>
          <w:color w:val="FF0000"/>
          <w:sz w:val="24"/>
          <w:szCs w:val="24"/>
          <w:shd w:val="clear" w:color="auto" w:fill="FFFFFF"/>
        </w:rPr>
      </w:pPr>
      <w:r w:rsidRPr="006F1479">
        <w:rPr>
          <w:rFonts w:cstheme="minorHAnsi"/>
          <w:color w:val="FF0000"/>
          <w:sz w:val="24"/>
          <w:szCs w:val="24"/>
          <w:shd w:val="clear" w:color="auto" w:fill="FFFFFF"/>
        </w:rPr>
        <w:t>What if you can't remember the command name? You can search the man pages using keywords. The syntax is </w:t>
      </w:r>
      <w:r w:rsidRPr="006F1479">
        <w:rPr>
          <w:rFonts w:cstheme="minorHAnsi"/>
          <w:b/>
          <w:bCs/>
          <w:color w:val="FF0000"/>
          <w:sz w:val="24"/>
          <w:szCs w:val="24"/>
          <w:shd w:val="clear" w:color="auto" w:fill="FFFFFF"/>
        </w:rPr>
        <w:t>man -k keyword</w:t>
      </w:r>
      <w:r w:rsidRPr="006F1479">
        <w:rPr>
          <w:rFonts w:cstheme="minorHAnsi"/>
          <w:color w:val="FF0000"/>
          <w:sz w:val="24"/>
          <w:szCs w:val="24"/>
          <w:shd w:val="clear" w:color="auto" w:fill="FFFFFF"/>
        </w:rPr>
        <w:t>. For example, to find commands dealing with the terminals, you type man -k terminal.</w:t>
      </w:r>
    </w:p>
    <w:p w14:paraId="790C8821" w14:textId="5EF81ECD" w:rsidR="00D6583D" w:rsidRDefault="00D6583D" w:rsidP="00D6583D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</w:p>
    <w:p w14:paraId="6FC29049" w14:textId="77777777" w:rsidR="001F662F" w:rsidRDefault="001F662F" w:rsidP="00D6583D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</w:p>
    <w:p w14:paraId="16890CB8" w14:textId="35F3C204" w:rsidR="007526F1" w:rsidRPr="007526F1" w:rsidRDefault="00517419" w:rsidP="00517419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B96E45">
        <w:rPr>
          <w:rFonts w:cstheme="minorHAnsi"/>
          <w:color w:val="494B43"/>
          <w:sz w:val="24"/>
          <w:szCs w:val="24"/>
          <w:shd w:val="clear" w:color="auto" w:fill="FFFFFF"/>
        </w:rPr>
        <w:t xml:space="preserve">In addition to the conventionally named sections for a man page, there are </w:t>
      </w:r>
      <w:r w:rsidR="00DF6EE3">
        <w:rPr>
          <w:rFonts w:cstheme="minorHAnsi"/>
          <w:color w:val="494B43"/>
          <w:sz w:val="24"/>
          <w:szCs w:val="24"/>
          <w:shd w:val="clear" w:color="auto" w:fill="FFFFFF"/>
        </w:rPr>
        <w:t xml:space="preserve">man </w:t>
      </w:r>
      <w:r w:rsidRPr="00B96E45">
        <w:rPr>
          <w:rFonts w:cstheme="minorHAnsi"/>
          <w:color w:val="494B43"/>
          <w:sz w:val="24"/>
          <w:szCs w:val="24"/>
          <w:shd w:val="clear" w:color="auto" w:fill="FFFFFF"/>
        </w:rPr>
        <w:t>page section areas. Each section area has an assigned number, starting at 1 and going to 9; they are listed i</w:t>
      </w:r>
      <w:r w:rsidR="002B7584">
        <w:rPr>
          <w:rFonts w:cstheme="minorHAnsi"/>
          <w:color w:val="494B43"/>
          <w:sz w:val="24"/>
          <w:szCs w:val="24"/>
          <w:shd w:val="clear" w:color="auto" w:fill="FFFFFF"/>
        </w:rPr>
        <w:t xml:space="preserve">n below table. </w:t>
      </w:r>
    </w:p>
    <w:p w14:paraId="48BCDCA1" w14:textId="77777777" w:rsidR="007526F1" w:rsidRDefault="007526F1" w:rsidP="007526F1">
      <w:pPr>
        <w:pStyle w:val="ListParagraph"/>
        <w:ind w:left="1080"/>
        <w:rPr>
          <w:rFonts w:cstheme="minorHAnsi"/>
          <w:color w:val="494B43"/>
          <w:sz w:val="24"/>
          <w:szCs w:val="24"/>
          <w:shd w:val="clear" w:color="auto" w:fill="FFFFFF"/>
        </w:rPr>
      </w:pPr>
    </w:p>
    <w:p w14:paraId="75BC4EB3" w14:textId="1859BAA0" w:rsidR="00D6583D" w:rsidRDefault="007930BA" w:rsidP="007526F1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2B82A72" wp14:editId="4E572DA2">
            <wp:extent cx="4170680" cy="175768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068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584" w:rsidRPr="00D6583D">
        <w:rPr>
          <w:rFonts w:cstheme="minorHAnsi"/>
          <w:sz w:val="24"/>
          <w:szCs w:val="24"/>
          <w:lang w:val="en-US"/>
        </w:rPr>
        <w:t xml:space="preserve"> </w:t>
      </w:r>
    </w:p>
    <w:p w14:paraId="45595B19" w14:textId="1008B928" w:rsidR="00831263" w:rsidRDefault="00831263" w:rsidP="007526F1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</w:p>
    <w:p w14:paraId="39B3FCA9" w14:textId="258EC9D3" w:rsidR="00831263" w:rsidRPr="00D6583D" w:rsidRDefault="00AD11AA" w:rsidP="0083126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For example, screenshot </w:t>
      </w:r>
      <w:r w:rsidR="00FF0737">
        <w:rPr>
          <w:rFonts w:cstheme="minorHAnsi"/>
          <w:sz w:val="24"/>
          <w:szCs w:val="24"/>
          <w:lang w:val="en-US"/>
        </w:rPr>
        <w:t>shown on point-5</w:t>
      </w:r>
      <w:r w:rsidR="00835E8E">
        <w:rPr>
          <w:rFonts w:cstheme="minorHAnsi"/>
          <w:sz w:val="24"/>
          <w:szCs w:val="24"/>
          <w:lang w:val="en-US"/>
        </w:rPr>
        <w:t xml:space="preserve">. </w:t>
      </w:r>
      <w:r w:rsidR="00811F0A">
        <w:rPr>
          <w:rFonts w:cstheme="minorHAnsi"/>
          <w:sz w:val="24"/>
          <w:szCs w:val="24"/>
          <w:lang w:val="en-US"/>
        </w:rPr>
        <w:t>N</w:t>
      </w:r>
      <w:r w:rsidR="00835E8E" w:rsidRPr="00442A0D">
        <w:rPr>
          <w:rFonts w:cstheme="minorHAnsi"/>
          <w:sz w:val="24"/>
          <w:szCs w:val="24"/>
          <w:lang w:val="en-US"/>
        </w:rPr>
        <w:t>otice that in the upper-left and upper-right display corners, the word </w:t>
      </w:r>
      <w:r w:rsidR="0032381A">
        <w:rPr>
          <w:rFonts w:cstheme="minorHAnsi"/>
          <w:sz w:val="24"/>
          <w:szCs w:val="24"/>
          <w:lang w:val="en-US"/>
        </w:rPr>
        <w:t>PWD</w:t>
      </w:r>
      <w:r w:rsidR="00835E8E" w:rsidRPr="00442A0D">
        <w:rPr>
          <w:rFonts w:cstheme="minorHAnsi"/>
          <w:sz w:val="24"/>
          <w:szCs w:val="24"/>
          <w:lang w:val="en-US"/>
        </w:rPr>
        <w:t> is followed by a number in parentheses, (1). This means the man pages displayed are coming from content area 1 (executable programs or shell commands).</w:t>
      </w:r>
    </w:p>
    <w:sectPr w:rsidR="00831263" w:rsidRPr="00D6583D" w:rsidSect="00DF60C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470AB"/>
    <w:multiLevelType w:val="hybridMultilevel"/>
    <w:tmpl w:val="157454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054EA"/>
    <w:multiLevelType w:val="multilevel"/>
    <w:tmpl w:val="A29A5F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A915EA"/>
    <w:multiLevelType w:val="hybridMultilevel"/>
    <w:tmpl w:val="ACAE10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6560E"/>
    <w:multiLevelType w:val="multilevel"/>
    <w:tmpl w:val="3EFA89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1C6B68"/>
    <w:multiLevelType w:val="hybridMultilevel"/>
    <w:tmpl w:val="ED3A8DD2"/>
    <w:lvl w:ilvl="0" w:tplc="C85AA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AA1420"/>
    <w:multiLevelType w:val="multilevel"/>
    <w:tmpl w:val="660E89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CB1"/>
    <w:rsid w:val="00004A31"/>
    <w:rsid w:val="0004192D"/>
    <w:rsid w:val="000435F6"/>
    <w:rsid w:val="00043B01"/>
    <w:rsid w:val="00053D88"/>
    <w:rsid w:val="00054256"/>
    <w:rsid w:val="00063B51"/>
    <w:rsid w:val="0008583B"/>
    <w:rsid w:val="00096416"/>
    <w:rsid w:val="000A1E67"/>
    <w:rsid w:val="000A51E2"/>
    <w:rsid w:val="000B2B88"/>
    <w:rsid w:val="000D077A"/>
    <w:rsid w:val="000E7F7A"/>
    <w:rsid w:val="00124717"/>
    <w:rsid w:val="0013522A"/>
    <w:rsid w:val="00142338"/>
    <w:rsid w:val="00146591"/>
    <w:rsid w:val="00154E1F"/>
    <w:rsid w:val="001553C6"/>
    <w:rsid w:val="00166E76"/>
    <w:rsid w:val="00180C5C"/>
    <w:rsid w:val="001A0C59"/>
    <w:rsid w:val="001B34ED"/>
    <w:rsid w:val="001F662F"/>
    <w:rsid w:val="00214723"/>
    <w:rsid w:val="002229C6"/>
    <w:rsid w:val="00232095"/>
    <w:rsid w:val="0023372E"/>
    <w:rsid w:val="00244911"/>
    <w:rsid w:val="00255F81"/>
    <w:rsid w:val="00263D1A"/>
    <w:rsid w:val="002934CD"/>
    <w:rsid w:val="002A0553"/>
    <w:rsid w:val="002A328D"/>
    <w:rsid w:val="002A6E0D"/>
    <w:rsid w:val="002B7584"/>
    <w:rsid w:val="002C34AB"/>
    <w:rsid w:val="002D726B"/>
    <w:rsid w:val="002D7E1B"/>
    <w:rsid w:val="0032381A"/>
    <w:rsid w:val="00341148"/>
    <w:rsid w:val="003570C5"/>
    <w:rsid w:val="0036271C"/>
    <w:rsid w:val="003830CB"/>
    <w:rsid w:val="003A070F"/>
    <w:rsid w:val="003B5434"/>
    <w:rsid w:val="003C5BA6"/>
    <w:rsid w:val="003E0EA4"/>
    <w:rsid w:val="003E1CFF"/>
    <w:rsid w:val="00410170"/>
    <w:rsid w:val="00416E53"/>
    <w:rsid w:val="00417BCD"/>
    <w:rsid w:val="00424F91"/>
    <w:rsid w:val="00430DA5"/>
    <w:rsid w:val="00442A0D"/>
    <w:rsid w:val="00467672"/>
    <w:rsid w:val="004A3144"/>
    <w:rsid w:val="004F4C50"/>
    <w:rsid w:val="00502A11"/>
    <w:rsid w:val="00506AC0"/>
    <w:rsid w:val="00511E2D"/>
    <w:rsid w:val="00517419"/>
    <w:rsid w:val="00555820"/>
    <w:rsid w:val="00557322"/>
    <w:rsid w:val="00576236"/>
    <w:rsid w:val="00582104"/>
    <w:rsid w:val="00587227"/>
    <w:rsid w:val="0059109D"/>
    <w:rsid w:val="005A6DF1"/>
    <w:rsid w:val="005C5EFF"/>
    <w:rsid w:val="005D6A0A"/>
    <w:rsid w:val="005E5D20"/>
    <w:rsid w:val="00601962"/>
    <w:rsid w:val="006327D8"/>
    <w:rsid w:val="00667F7A"/>
    <w:rsid w:val="0068339B"/>
    <w:rsid w:val="00695B7F"/>
    <w:rsid w:val="006A2649"/>
    <w:rsid w:val="006B2B10"/>
    <w:rsid w:val="006F1479"/>
    <w:rsid w:val="00706663"/>
    <w:rsid w:val="007526F1"/>
    <w:rsid w:val="00771F0E"/>
    <w:rsid w:val="007930BA"/>
    <w:rsid w:val="00797CE7"/>
    <w:rsid w:val="007A0E30"/>
    <w:rsid w:val="007A3E23"/>
    <w:rsid w:val="007A7A5B"/>
    <w:rsid w:val="007B695F"/>
    <w:rsid w:val="007C158F"/>
    <w:rsid w:val="00811F0A"/>
    <w:rsid w:val="008266BA"/>
    <w:rsid w:val="00831263"/>
    <w:rsid w:val="00835E8E"/>
    <w:rsid w:val="00837617"/>
    <w:rsid w:val="008376DB"/>
    <w:rsid w:val="00854779"/>
    <w:rsid w:val="00863281"/>
    <w:rsid w:val="008634AD"/>
    <w:rsid w:val="008909D7"/>
    <w:rsid w:val="008D37EF"/>
    <w:rsid w:val="008D6C6B"/>
    <w:rsid w:val="008E3331"/>
    <w:rsid w:val="008F15D5"/>
    <w:rsid w:val="009000D2"/>
    <w:rsid w:val="00901915"/>
    <w:rsid w:val="009061A0"/>
    <w:rsid w:val="00910ECC"/>
    <w:rsid w:val="00933B7F"/>
    <w:rsid w:val="0095438B"/>
    <w:rsid w:val="00970FD4"/>
    <w:rsid w:val="00973C53"/>
    <w:rsid w:val="009754B6"/>
    <w:rsid w:val="009770D9"/>
    <w:rsid w:val="009928D4"/>
    <w:rsid w:val="0099713C"/>
    <w:rsid w:val="009C4210"/>
    <w:rsid w:val="009F292D"/>
    <w:rsid w:val="00A1263B"/>
    <w:rsid w:val="00A23C2E"/>
    <w:rsid w:val="00A369BD"/>
    <w:rsid w:val="00A633DD"/>
    <w:rsid w:val="00A8385E"/>
    <w:rsid w:val="00A8505E"/>
    <w:rsid w:val="00AA4C6D"/>
    <w:rsid w:val="00AB349F"/>
    <w:rsid w:val="00AB7CBB"/>
    <w:rsid w:val="00AD11AA"/>
    <w:rsid w:val="00AD3B14"/>
    <w:rsid w:val="00AD442D"/>
    <w:rsid w:val="00AE3ECD"/>
    <w:rsid w:val="00AF77FF"/>
    <w:rsid w:val="00B108FB"/>
    <w:rsid w:val="00B13851"/>
    <w:rsid w:val="00B16D30"/>
    <w:rsid w:val="00B20EBF"/>
    <w:rsid w:val="00B7585E"/>
    <w:rsid w:val="00B77311"/>
    <w:rsid w:val="00B956E0"/>
    <w:rsid w:val="00B96E45"/>
    <w:rsid w:val="00BD4F0C"/>
    <w:rsid w:val="00BF0AA8"/>
    <w:rsid w:val="00C17E0A"/>
    <w:rsid w:val="00C37557"/>
    <w:rsid w:val="00C41027"/>
    <w:rsid w:val="00C4765A"/>
    <w:rsid w:val="00C72533"/>
    <w:rsid w:val="00CB7F0F"/>
    <w:rsid w:val="00CC27DA"/>
    <w:rsid w:val="00CE681A"/>
    <w:rsid w:val="00D0195B"/>
    <w:rsid w:val="00D1367A"/>
    <w:rsid w:val="00D27DCC"/>
    <w:rsid w:val="00D46CB1"/>
    <w:rsid w:val="00D52B7D"/>
    <w:rsid w:val="00D60AAC"/>
    <w:rsid w:val="00D6583D"/>
    <w:rsid w:val="00DA06A4"/>
    <w:rsid w:val="00DD14BA"/>
    <w:rsid w:val="00DE15F2"/>
    <w:rsid w:val="00DE7C9E"/>
    <w:rsid w:val="00DF60C6"/>
    <w:rsid w:val="00DF6EE3"/>
    <w:rsid w:val="00E03BDB"/>
    <w:rsid w:val="00E77309"/>
    <w:rsid w:val="00E9727D"/>
    <w:rsid w:val="00EA0D9A"/>
    <w:rsid w:val="00EA7694"/>
    <w:rsid w:val="00EB4EDB"/>
    <w:rsid w:val="00ED0EC9"/>
    <w:rsid w:val="00EF0049"/>
    <w:rsid w:val="00EF6084"/>
    <w:rsid w:val="00EF6E54"/>
    <w:rsid w:val="00F04B29"/>
    <w:rsid w:val="00F13EEE"/>
    <w:rsid w:val="00F1498F"/>
    <w:rsid w:val="00F23583"/>
    <w:rsid w:val="00F25CE1"/>
    <w:rsid w:val="00F51BAE"/>
    <w:rsid w:val="00F76B66"/>
    <w:rsid w:val="00F84369"/>
    <w:rsid w:val="00F93012"/>
    <w:rsid w:val="00FA0D06"/>
    <w:rsid w:val="00FD00C4"/>
    <w:rsid w:val="00FF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0DB5B"/>
  <w15:chartTrackingRefBased/>
  <w15:docId w15:val="{4A277247-3CB2-4BB3-AED7-DF254CE2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76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E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7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F9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6767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first-para">
    <w:name w:val="first-para"/>
    <w:basedOn w:val="Normal"/>
    <w:rsid w:val="00467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467672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362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igure-titlelabel">
    <w:name w:val="figure-titlelabel"/>
    <w:basedOn w:val="DefaultParagraphFont"/>
    <w:rsid w:val="00124717"/>
  </w:style>
  <w:style w:type="character" w:customStyle="1" w:styleId="Heading4Char">
    <w:name w:val="Heading 4 Char"/>
    <w:basedOn w:val="DefaultParagraphFont"/>
    <w:link w:val="Heading4"/>
    <w:uiPriority w:val="9"/>
    <w:semiHidden/>
    <w:rsid w:val="007A3E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5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522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723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C4102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DF60C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F60C6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rk.ramamca@gmail.com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commands</dc:title>
  <dc:subject>Information about Linux commands</dc:subject>
  <dc:creator>Ramakrishna Mahankali</dc:creator>
  <cp:keywords/>
  <dc:description/>
  <cp:lastModifiedBy>Ramakrishna Mahankali</cp:lastModifiedBy>
  <cp:revision>424</cp:revision>
  <dcterms:created xsi:type="dcterms:W3CDTF">2020-01-08T22:39:00Z</dcterms:created>
  <dcterms:modified xsi:type="dcterms:W3CDTF">2020-01-14T02:58:00Z</dcterms:modified>
</cp:coreProperties>
</file>