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2D2" w:rsidRDefault="00D932D2">
      <w:pPr>
        <w:rPr>
          <w:rFonts w:ascii="Courier New" w:hAnsi="Courier New" w:cs="Courier New"/>
          <w:sz w:val="24"/>
          <w:szCs w:val="24"/>
        </w:rPr>
      </w:pPr>
      <w:r w:rsidRPr="005548BF">
        <w:rPr>
          <w:rFonts w:ascii="Courier New" w:hAnsi="Courier New" w:cs="Courier New"/>
          <w:sz w:val="24"/>
          <w:szCs w:val="24"/>
        </w:rPr>
        <w:t xml:space="preserve">Somewhere Over </w:t>
      </w:r>
      <w:r w:rsidR="000E2AB5" w:rsidRPr="005548BF">
        <w:rPr>
          <w:rFonts w:ascii="Courier New" w:hAnsi="Courier New" w:cs="Courier New"/>
          <w:sz w:val="24"/>
          <w:szCs w:val="24"/>
        </w:rPr>
        <w:t>the</w:t>
      </w:r>
      <w:r w:rsidRPr="005548BF">
        <w:rPr>
          <w:rFonts w:ascii="Courier New" w:hAnsi="Courier New" w:cs="Courier New"/>
          <w:sz w:val="24"/>
          <w:szCs w:val="24"/>
        </w:rPr>
        <w:t xml:space="preserve"> Rainbow/What a Wonderful World—Israel </w:t>
      </w:r>
      <w:proofErr w:type="spellStart"/>
      <w:r w:rsidRPr="005548BF">
        <w:rPr>
          <w:rFonts w:ascii="Courier New" w:hAnsi="Courier New" w:cs="Courier New"/>
          <w:sz w:val="24"/>
          <w:szCs w:val="24"/>
        </w:rPr>
        <w:t>Kamakawiwo’ole</w:t>
      </w:r>
      <w:proofErr w:type="spellEnd"/>
    </w:p>
    <w:p w:rsidR="00683FE4" w:rsidRPr="00683FE4" w:rsidRDefault="00683FE4" w:rsidP="00683F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16"/>
          <w:szCs w:val="16"/>
        </w:rPr>
      </w:pPr>
      <w:r w:rsidRPr="00D932D2">
        <w:rPr>
          <w:rFonts w:ascii="Courier New" w:eastAsia="Times New Roman" w:hAnsi="Courier New" w:cs="Courier New"/>
          <w:sz w:val="16"/>
          <w:szCs w:val="16"/>
        </w:rPr>
        <w:t>Capo: 5th Fret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889"/>
        <w:gridCol w:w="4068"/>
      </w:tblGrid>
      <w:tr w:rsidR="00D932D2" w:rsidRPr="005548BF" w:rsidTr="006C6C68">
        <w:tc>
          <w:tcPr>
            <w:tcW w:w="6889" w:type="dxa"/>
          </w:tcPr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Intro:</w:t>
            </w:r>
          </w:p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  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D|Em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C|G D|</w:t>
            </w:r>
          </w:p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Em7|C   |</w:t>
            </w:r>
          </w:p>
          <w:p w:rsidR="00594B84" w:rsidRDefault="00594B8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Oohs</w:t>
            </w:r>
            <w:proofErr w:type="spellEnd"/>
          </w:p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|D   |C   |G  |</w:t>
            </w:r>
          </w:p>
          <w:p w:rsidR="00683FE4" w:rsidRDefault="00683FE4" w:rsidP="00683FE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r w:rsidR="001413EE">
              <w:rPr>
                <w:rFonts w:ascii="Courier New" w:hAnsi="Courier New" w:cs="Courier New"/>
                <w:sz w:val="16"/>
                <w:szCs w:val="16"/>
              </w:rPr>
              <w:t>C  |B</w:t>
            </w:r>
            <w:r>
              <w:rPr>
                <w:rFonts w:ascii="Courier New" w:hAnsi="Courier New" w:cs="Courier New"/>
                <w:sz w:val="16"/>
                <w:szCs w:val="16"/>
              </w:rPr>
              <w:t>7</w:t>
            </w:r>
            <w:r w:rsidR="001413EE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8B5FB4" w:rsidRDefault="008B5FB4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</w:p>
          <w:p w:rsidR="00890AA2" w:rsidRPr="00D932D2" w:rsidRDefault="00D932D2" w:rsidP="00890AA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         D</w:t>
            </w:r>
            <w:r w:rsidR="00890AA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="00890AA2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890AA2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D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Somewhere over the rainbow</w:t>
            </w:r>
            <w:r w:rsidR="00890AA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w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ay up high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G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And the dreams that you dream of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Once in a lullaby</w:t>
            </w:r>
          </w:p>
          <w:p w:rsidR="00890AA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         D</w:t>
            </w:r>
            <w:r w:rsidR="00890AA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="00890AA2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890AA2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G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Somewhere over the rainbow</w:t>
            </w:r>
            <w:r w:rsidR="00890AA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blue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birds fly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G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And the dreams that you dream of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C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Dreams really do come true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Someday I’ll wish upon a star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Wake up where the clouds are far behind me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Where trouble melts like lemon drops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</w:t>
            </w:r>
            <w:r w:rsidR="00487629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High above the chimney tops is where you'll find me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         D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G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Somewhere over the rainbow bluebirds fly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       G                         D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G</w:t>
            </w:r>
          </w:p>
          <w:p w:rsidR="00D932D2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And the dreams that you dare to, oh why, oh why can't I?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                    D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G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Well I see trees of green and </w:t>
            </w:r>
            <w:r w:rsidR="00F03D33">
              <w:rPr>
                <w:rFonts w:ascii="Courier New" w:eastAsia="Times New Roman" w:hAnsi="Courier New" w:cs="Courier New"/>
                <w:sz w:val="16"/>
                <w:szCs w:val="16"/>
              </w:rPr>
              <w:t>r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ed roses too,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               G         </w:t>
            </w:r>
            <w:r w:rsidR="00683FE4">
              <w:rPr>
                <w:rFonts w:ascii="Courier New" w:eastAsia="Times New Roman" w:hAnsi="Courier New" w:cs="Courier New"/>
                <w:sz w:val="16"/>
                <w:szCs w:val="16"/>
              </w:rPr>
              <w:t>B7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I'll watch the</w:t>
            </w:r>
            <w:r w:rsidR="00F03D33">
              <w:rPr>
                <w:rFonts w:ascii="Courier New" w:eastAsia="Times New Roman" w:hAnsi="Courier New" w:cs="Courier New"/>
                <w:sz w:val="16"/>
                <w:szCs w:val="16"/>
              </w:rPr>
              <w:t>m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bloom for me and you</w:t>
            </w:r>
          </w:p>
          <w:p w:rsidR="00CD6148" w:rsidRPr="00D932D2" w:rsidRDefault="00D932D2" w:rsidP="00CD61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="00CD61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     </w:t>
            </w:r>
            <w:r w:rsidR="004900CB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CD6148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</w:t>
            </w:r>
            <w:proofErr w:type="spellStart"/>
            <w:r w:rsidR="00CD6148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CD6148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And I think to myself</w:t>
            </w:r>
            <w:r w:rsidR="00CD6148">
              <w:rPr>
                <w:rFonts w:ascii="Courier New" w:eastAsia="Times New Roman" w:hAnsi="Courier New" w:cs="Courier New"/>
                <w:sz w:val="16"/>
                <w:szCs w:val="16"/>
              </w:rPr>
              <w:t>, w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hat a wonderful world</w:t>
            </w:r>
          </w:p>
          <w:p w:rsidR="00D932D2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                   D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G</w:t>
            </w:r>
          </w:p>
          <w:p w:rsidR="00D932D2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Well I see skies of blue and I see clouds of white</w:t>
            </w:r>
          </w:p>
          <w:p w:rsidR="00CD6148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             G</w:t>
            </w:r>
            <w:r w:rsidR="00CD61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</w:t>
            </w:r>
            <w:r w:rsidR="00683FE4">
              <w:rPr>
                <w:rFonts w:ascii="Courier New" w:eastAsia="Times New Roman" w:hAnsi="Courier New" w:cs="Courier New"/>
                <w:sz w:val="16"/>
                <w:szCs w:val="16"/>
              </w:rPr>
              <w:t>B7</w:t>
            </w:r>
            <w:r w:rsidR="00CD6148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</w:t>
            </w:r>
            <w:proofErr w:type="spellStart"/>
            <w:r w:rsidR="00CD6148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</w:p>
          <w:p w:rsidR="00D932D2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And the brightness of day</w:t>
            </w:r>
            <w:r w:rsidR="00CD614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, 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I like the dark</w:t>
            </w:r>
          </w:p>
          <w:p w:rsidR="00267FB4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="00267FB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     </w:t>
            </w:r>
            <w:r w:rsidR="00267FB4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</w:t>
            </w:r>
            <w:proofErr w:type="spellStart"/>
            <w:r w:rsidR="00267FB4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267FB4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C</w:t>
            </w:r>
          </w:p>
          <w:p w:rsidR="00D932D2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And I think to myself</w:t>
            </w:r>
            <w:r w:rsidR="00267FB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w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hat a wonderful world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Th</w:t>
            </w: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e colors of the rainbow so pretty in the sky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Are also on the faces of people passing by</w:t>
            </w:r>
          </w:p>
          <w:p w:rsidR="00AF500C" w:rsidRPr="00D932D2" w:rsidRDefault="00D932D2" w:rsidP="00AF500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             G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</w:t>
            </w:r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C           G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5548BF">
              <w:rPr>
                <w:rFonts w:ascii="Courier New" w:eastAsia="Times New Roman" w:hAnsi="Courier New" w:cs="Courier New"/>
                <w:sz w:val="16"/>
                <w:szCs w:val="16"/>
              </w:rPr>
              <w:t>I see friends shaking hands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>, S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aying, "How do you do?"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      G        C         D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They're really saying, I...I love you</w:t>
            </w:r>
          </w:p>
          <w:p w:rsidR="00D932D2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G             D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G</w:t>
            </w:r>
          </w:p>
          <w:p w:rsidR="00D932D2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I hear babies cry and I watch them grow,</w:t>
            </w:r>
          </w:p>
          <w:p w:rsidR="00AF500C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                  G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</w:t>
            </w:r>
            <w:r w:rsidR="00683FE4">
              <w:rPr>
                <w:rFonts w:ascii="Courier New" w:eastAsia="Times New Roman" w:hAnsi="Courier New" w:cs="Courier New"/>
                <w:sz w:val="16"/>
                <w:szCs w:val="16"/>
              </w:rPr>
              <w:t>B7</w:t>
            </w:r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</w:t>
            </w:r>
            <w:proofErr w:type="spellStart"/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</w:p>
          <w:p w:rsidR="00D932D2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They'll learn much more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>, t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han we'll know</w:t>
            </w:r>
          </w:p>
          <w:p w:rsidR="00AF500C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C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      </w:t>
            </w:r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</w:t>
            </w:r>
            <w:proofErr w:type="spellStart"/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AF500C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C</w:t>
            </w:r>
          </w:p>
          <w:p w:rsidR="00D932D2" w:rsidRPr="00D932D2" w:rsidRDefault="00D932D2" w:rsidP="002B15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720"/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And I think to myself</w:t>
            </w:r>
            <w:r w:rsidR="00AF500C">
              <w:rPr>
                <w:rFonts w:ascii="Courier New" w:eastAsia="Times New Roman" w:hAnsi="Courier New" w:cs="Courier New"/>
                <w:sz w:val="16"/>
                <w:szCs w:val="16"/>
              </w:rPr>
              <w:t>, w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hat a wonderful world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</w:t>
            </w:r>
          </w:p>
          <w:p w:rsidR="00D932D2" w:rsidRPr="00D932D2" w:rsidRDefault="00DC0FBD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Someday I'll wish upon a star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    </w:t>
            </w:r>
            <w:r w:rsidR="002B1598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Wake up where </w:t>
            </w:r>
            <w:r w:rsidR="00DC0FBD">
              <w:rPr>
                <w:rFonts w:ascii="Courier New" w:eastAsia="Times New Roman" w:hAnsi="Courier New" w:cs="Courier New"/>
                <w:sz w:val="16"/>
                <w:szCs w:val="16"/>
              </w:rPr>
              <w:t>the crowds are far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behind me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</w:t>
            </w:r>
          </w:p>
          <w:p w:rsidR="00D932D2" w:rsidRPr="00D932D2" w:rsidRDefault="00DC0FBD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Where trouble melts like lemon drops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D               </w:t>
            </w:r>
            <w:r w:rsidR="00DC0FB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   </w:t>
            </w:r>
            <w:proofErr w:type="spellStart"/>
            <w:r w:rsidR="00683FE4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683FE4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C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High above </w:t>
            </w:r>
            <w:r w:rsidR="00DC0FBD">
              <w:rPr>
                <w:rFonts w:ascii="Courier New" w:eastAsia="Times New Roman" w:hAnsi="Courier New" w:cs="Courier New"/>
                <w:sz w:val="16"/>
                <w:szCs w:val="16"/>
              </w:rPr>
              <w:t>the chimney top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</w:t>
            </w:r>
            <w:r w:rsidR="00DC0FB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that’s </w:t>
            </w: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where you'll find me</w:t>
            </w:r>
          </w:p>
          <w:p w:rsidR="00DC0FBD" w:rsidRPr="00D932D2" w:rsidRDefault="00D932D2" w:rsidP="00DC0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G          D</w:t>
            </w:r>
            <w:r w:rsidR="00DC0FBD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         </w:t>
            </w:r>
            <w:proofErr w:type="spellStart"/>
            <w:r w:rsidR="00DC0FBD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="00DC0FBD"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   G</w:t>
            </w:r>
          </w:p>
          <w:p w:rsidR="00D932D2" w:rsidRPr="00D932D2" w:rsidRDefault="00DC0FBD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>
              <w:rPr>
                <w:rFonts w:ascii="Courier New" w:eastAsia="Times New Roman" w:hAnsi="Courier New" w:cs="Courier New"/>
                <w:sz w:val="16"/>
                <w:szCs w:val="16"/>
              </w:rPr>
              <w:t>Somewhere over the rainbow w</w:t>
            </w:r>
            <w:r w:rsidR="00D932D2"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ay up high</w:t>
            </w:r>
          </w:p>
          <w:p w:rsidR="00D932D2" w:rsidRPr="00D932D2" w:rsidRDefault="00D932D2" w:rsidP="00D932D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C        G                         D                  </w:t>
            </w:r>
            <w:proofErr w:type="spellStart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Em</w:t>
            </w:r>
            <w:proofErr w:type="spellEnd"/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 xml:space="preserve">   C    G</w:t>
            </w:r>
          </w:p>
          <w:p w:rsidR="00D932D2" w:rsidRPr="005548BF" w:rsidRDefault="00D932D2" w:rsidP="00DC0F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 New"/>
                <w:sz w:val="16"/>
                <w:szCs w:val="16"/>
              </w:rPr>
            </w:pPr>
            <w:r w:rsidRPr="00D932D2">
              <w:rPr>
                <w:rFonts w:ascii="Courier New" w:eastAsia="Times New Roman" w:hAnsi="Courier New" w:cs="Courier New"/>
                <w:sz w:val="16"/>
                <w:szCs w:val="16"/>
              </w:rPr>
              <w:t>And the dreams that you dare to, oh why, oh why can't I?</w:t>
            </w:r>
          </w:p>
        </w:tc>
        <w:tc>
          <w:tcPr>
            <w:tcW w:w="4068" w:type="dxa"/>
          </w:tcPr>
          <w:p w:rsidR="00683FE4" w:rsidRDefault="00F300B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noProof/>
                <w:sz w:val="16"/>
                <w:szCs w:val="16"/>
              </w:rPr>
              <w:drawing>
                <wp:inline distT="0" distB="0" distL="0" distR="0">
                  <wp:extent cx="635225" cy="914400"/>
                  <wp:effectExtent l="1905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5225" cy="914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25B11" w:rsidRDefault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Verse</w:t>
            </w:r>
          </w:p>
          <w:p w:rsidR="00725B11" w:rsidRDefault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 </w:t>
            </w:r>
            <w:r w:rsidR="0045625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D|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 xml:space="preserve">|C  </w:t>
            </w:r>
            <w:r w:rsidR="0045625B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|G  |</w:t>
            </w:r>
          </w:p>
          <w:p w:rsidR="00725B11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Em|C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25B11" w:rsidRDefault="00725B11" w:rsidP="00725B11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</w:t>
            </w:r>
            <w:r w:rsidR="007E0B7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G|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|C</w:t>
            </w:r>
            <w:r w:rsidR="007E0B7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 |G  |</w:t>
            </w:r>
          </w:p>
          <w:p w:rsidR="00725B11" w:rsidRDefault="00725B11" w:rsidP="00725B11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|D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Em|C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725B11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25B11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</w:t>
            </w:r>
          </w:p>
          <w:p w:rsidR="00725B11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725B11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</w:t>
            </w:r>
          </w:p>
          <w:p w:rsidR="00725B11" w:rsidRPr="007439A4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725B11" w:rsidRPr="007439A4" w:rsidRDefault="00725B11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439A4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439A4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439A4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</w:p>
          <w:p w:rsidR="007439A4" w:rsidRPr="007439A4" w:rsidRDefault="007439A4" w:rsidP="007439A4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7439A4">
              <w:rPr>
                <w:rFonts w:ascii="Courier New" w:hAnsi="Courier New" w:cs="Courier New"/>
                <w:sz w:val="16"/>
                <w:szCs w:val="16"/>
              </w:rPr>
              <w:t>|G  |D  |</w:t>
            </w:r>
            <w:proofErr w:type="spellStart"/>
            <w:r w:rsidRPr="007439A4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Pr="007439A4">
              <w:rPr>
                <w:rFonts w:ascii="Courier New" w:hAnsi="Courier New" w:cs="Courier New"/>
                <w:sz w:val="16"/>
                <w:szCs w:val="16"/>
              </w:rPr>
              <w:t xml:space="preserve">  G|</w:t>
            </w:r>
          </w:p>
          <w:p w:rsidR="007439A4" w:rsidRPr="007439A4" w:rsidRDefault="007439A4" w:rsidP="007439A4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 w:rsidRPr="007439A4">
              <w:rPr>
                <w:rFonts w:ascii="Courier New" w:hAnsi="Courier New" w:cs="Courier New"/>
                <w:sz w:val="16"/>
                <w:szCs w:val="16"/>
              </w:rPr>
              <w:t xml:space="preserve">|C  |G  |D  </w:t>
            </w:r>
            <w:r w:rsidR="00F20D22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Pr="007439A4"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 w:rsidRPr="007439A4"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 w:rsidRPr="007439A4">
              <w:rPr>
                <w:rFonts w:ascii="Courier New" w:hAnsi="Courier New" w:cs="Courier New"/>
                <w:sz w:val="16"/>
                <w:szCs w:val="16"/>
              </w:rPr>
              <w:t xml:space="preserve">  |G  |</w:t>
            </w:r>
          </w:p>
          <w:p w:rsidR="007439A4" w:rsidRDefault="007439A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7439A4" w:rsidRDefault="007439A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D|Em</w:t>
            </w:r>
            <w:proofErr w:type="spellEnd"/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G|</w:t>
            </w: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G|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>B7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|C  |D  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 w:rsidR="00F20D22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45625B" w:rsidRDefault="0045625B" w:rsidP="004562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61C7" w:rsidRDefault="00DC61C7" w:rsidP="00DC61C7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D|Em</w:t>
            </w:r>
            <w:proofErr w:type="spellEnd"/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G|</w:t>
            </w:r>
          </w:p>
          <w:p w:rsidR="00DC61C7" w:rsidRDefault="00DC61C7" w:rsidP="00DC61C7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G|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>B7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DC61C7" w:rsidRDefault="00DC61C7" w:rsidP="00DC61C7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|C  |D  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8B5FB4" w:rsidRDefault="008B5FB4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61C7" w:rsidRDefault="00DC61C7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61C7" w:rsidRDefault="00DC61C7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DC61C7" w:rsidRDefault="00981BFE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981BFE" w:rsidRDefault="00981BFE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</w:t>
            </w:r>
          </w:p>
          <w:p w:rsidR="00981BFE" w:rsidRDefault="00981BFE" w:rsidP="00725B11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G|C  G|</w:t>
            </w:r>
          </w:p>
          <w:p w:rsidR="00981BFE" w:rsidRDefault="00981BFE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|C G|C  </w:t>
            </w:r>
            <w:r w:rsidR="0050662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|D</w:t>
            </w:r>
            <w:r w:rsidR="00506623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506623" w:rsidRDefault="00506623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06623" w:rsidRDefault="00506623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06623" w:rsidRDefault="00506623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06623" w:rsidRDefault="00506623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506623" w:rsidRDefault="00506623" w:rsidP="00506623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|G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D|Em</w:t>
            </w:r>
            <w:proofErr w:type="spellEnd"/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G|</w:t>
            </w:r>
          </w:p>
          <w:p w:rsidR="00506623" w:rsidRDefault="00506623" w:rsidP="00506623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|C G|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>B7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506623" w:rsidRDefault="00506623" w:rsidP="00506623">
            <w:pPr>
              <w:ind w:left="72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|C  |D  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|</w:t>
            </w:r>
          </w:p>
          <w:p w:rsidR="00506623" w:rsidRDefault="00506623" w:rsidP="00506623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3B94" w:rsidRDefault="00EA3B94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3B94" w:rsidRDefault="00EA3B94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EA3B9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</w:t>
            </w:r>
          </w:p>
          <w:p w:rsidR="00EA3B9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|C  </w:t>
            </w:r>
            <w:r w:rsidR="00081710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EA3B9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</w:t>
            </w:r>
          </w:p>
          <w:p w:rsidR="00EA3B9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|D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|G </w:t>
            </w:r>
            <w:r w:rsidR="00450A1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|</w:t>
            </w:r>
          </w:p>
          <w:p w:rsidR="00EA3B9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|G  |D   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4204F3">
              <w:rPr>
                <w:rFonts w:ascii="Courier New" w:hAnsi="Courier New" w:cs="Courier New"/>
                <w:sz w:val="16"/>
                <w:szCs w:val="16"/>
              </w:rPr>
              <w:t>C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</w:p>
          <w:p w:rsidR="00EA3B94" w:rsidRPr="007439A4" w:rsidRDefault="00EA3B94" w:rsidP="00EA3B94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|C  |G  </w:t>
            </w:r>
            <w:r w:rsidR="00450A1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|D  </w:t>
            </w:r>
            <w:r w:rsidR="00450A1A"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>
              <w:rPr>
                <w:rFonts w:ascii="Courier New" w:hAnsi="Courier New" w:cs="Courier New"/>
                <w:sz w:val="16"/>
                <w:szCs w:val="16"/>
              </w:rPr>
              <w:t>|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Em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 xml:space="preserve"> C G</w:t>
            </w:r>
          </w:p>
          <w:p w:rsidR="00EA3B94" w:rsidRPr="005548BF" w:rsidRDefault="004204F3" w:rsidP="00981BFE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object w:dxaOrig="3615" w:dyaOrig="12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0.75pt;height:63pt" o:ole="">
                  <v:imagedata r:id="rId5" o:title=""/>
                </v:shape>
                <o:OLEObject Type="Embed" ProgID="PBrush" ShapeID="_x0000_i1025" DrawAspect="Content" ObjectID="_1341488922" r:id="rId6"/>
              </w:object>
            </w:r>
          </w:p>
        </w:tc>
      </w:tr>
    </w:tbl>
    <w:p w:rsidR="0082111E" w:rsidRPr="005548BF" w:rsidRDefault="000E2AB5">
      <w:pPr>
        <w:rPr>
          <w:rFonts w:ascii="Courier New" w:hAnsi="Courier New" w:cs="Courier New"/>
          <w:sz w:val="16"/>
          <w:szCs w:val="16"/>
        </w:rPr>
      </w:pPr>
    </w:p>
    <w:sectPr w:rsidR="0082111E" w:rsidRPr="005548BF" w:rsidSect="00D932D2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932D2"/>
    <w:rsid w:val="00081710"/>
    <w:rsid w:val="000E2AB5"/>
    <w:rsid w:val="001413EE"/>
    <w:rsid w:val="001C4FAD"/>
    <w:rsid w:val="002317CC"/>
    <w:rsid w:val="00267FB4"/>
    <w:rsid w:val="002B1598"/>
    <w:rsid w:val="004204F3"/>
    <w:rsid w:val="00450A1A"/>
    <w:rsid w:val="0045625B"/>
    <w:rsid w:val="00487629"/>
    <w:rsid w:val="004900CB"/>
    <w:rsid w:val="00506623"/>
    <w:rsid w:val="005548BF"/>
    <w:rsid w:val="00594B84"/>
    <w:rsid w:val="00683FE4"/>
    <w:rsid w:val="006C6C68"/>
    <w:rsid w:val="006C6CF3"/>
    <w:rsid w:val="00725B11"/>
    <w:rsid w:val="007439A4"/>
    <w:rsid w:val="007E0B74"/>
    <w:rsid w:val="008379CD"/>
    <w:rsid w:val="00890AA2"/>
    <w:rsid w:val="008B5FB4"/>
    <w:rsid w:val="00981BFE"/>
    <w:rsid w:val="00A62078"/>
    <w:rsid w:val="00AF500C"/>
    <w:rsid w:val="00BC6B59"/>
    <w:rsid w:val="00C96105"/>
    <w:rsid w:val="00CD6148"/>
    <w:rsid w:val="00D932D2"/>
    <w:rsid w:val="00DC0FBD"/>
    <w:rsid w:val="00DC61C7"/>
    <w:rsid w:val="00E67B21"/>
    <w:rsid w:val="00E9115A"/>
    <w:rsid w:val="00EA3B94"/>
    <w:rsid w:val="00F03D33"/>
    <w:rsid w:val="00F20D22"/>
    <w:rsid w:val="00F300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6B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32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300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B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6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8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0" w:color="000000"/>
                <w:bottom w:val="none" w:sz="0" w:space="0" w:color="auto"/>
                <w:right w:val="single" w:sz="18" w:space="0" w:color="000000"/>
              </w:divBdr>
              <w:divsChild>
                <w:div w:id="17857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59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Ryszard Kilarski</dc:creator>
  <cp:lastModifiedBy>Ryszard Kilarski</cp:lastModifiedBy>
  <cp:revision>32</cp:revision>
  <dcterms:created xsi:type="dcterms:W3CDTF">2010-06-17T23:24:00Z</dcterms:created>
  <dcterms:modified xsi:type="dcterms:W3CDTF">2010-07-24T19:02:00Z</dcterms:modified>
</cp:coreProperties>
</file>