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66" w:rsidRPr="00EF1D17" w:rsidRDefault="005D253B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Who’ll Stop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Rain</w:t>
      </w:r>
      <w:r w:rsidR="00596766" w:rsidRPr="00EF1D17">
        <w:rPr>
          <w:rFonts w:ascii="Courier New" w:hAnsi="Courier New" w:cs="Courier New"/>
          <w:b/>
          <w:sz w:val="16"/>
          <w:szCs w:val="16"/>
        </w:rPr>
        <w:t>—</w:t>
      </w:r>
      <w:proofErr w:type="spellStart"/>
      <w:r w:rsidR="00596766" w:rsidRPr="00EF1D17">
        <w:rPr>
          <w:rFonts w:ascii="Courier New" w:hAnsi="Courier New" w:cs="Courier New"/>
          <w:b/>
          <w:sz w:val="16"/>
          <w:szCs w:val="16"/>
        </w:rPr>
        <w:t>Creedence</w:t>
      </w:r>
      <w:proofErr w:type="spellEnd"/>
      <w:r w:rsidR="00596766" w:rsidRPr="00EF1D17">
        <w:rPr>
          <w:rFonts w:ascii="Courier New" w:hAnsi="Courier New" w:cs="Courier New"/>
          <w:b/>
          <w:sz w:val="16"/>
          <w:szCs w:val="16"/>
        </w:rPr>
        <w:t xml:space="preserve"> Clearwater Revival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96766" w:rsidRPr="00EF1D17" w:rsidTr="001973DF">
        <w:tc>
          <w:tcPr>
            <w:tcW w:w="5508" w:type="dxa"/>
          </w:tcPr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Long as I remember The rain been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comin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down.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Clouds of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myst'ry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pourin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Confusion on the ground.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Good men through the ages,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Tryin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to find the sun;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>And I wonder, Still I wonder, Who'll stop the rain.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I went down Virginia,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Seekin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shelter from the storm.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>Caught up in the fable, I watched the tower grow.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>Five year plans and new deals, Wrapped in golden chains.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>And I wonder, Still I wonder Who'll stop the rain.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Heard the singers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playin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', How we cheered for more.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The crowd had rushed together,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Tryin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to keep warm.</w:t>
            </w:r>
          </w:p>
          <w:p w:rsidR="005D253B" w:rsidRPr="005D253B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Still the rain kept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pourin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 xml:space="preserve">', </w:t>
            </w:r>
            <w:proofErr w:type="spellStart"/>
            <w:r w:rsidRPr="005D253B">
              <w:rPr>
                <w:rFonts w:ascii="Courier New" w:hAnsi="Courier New" w:cs="Courier New"/>
                <w:sz w:val="16"/>
                <w:szCs w:val="16"/>
              </w:rPr>
              <w:t>Fallin</w:t>
            </w:r>
            <w:proofErr w:type="spellEnd"/>
            <w:r w:rsidRPr="005D253B">
              <w:rPr>
                <w:rFonts w:ascii="Courier New" w:hAnsi="Courier New" w:cs="Courier New"/>
                <w:sz w:val="16"/>
                <w:szCs w:val="16"/>
              </w:rPr>
              <w:t>' on my ears.</w:t>
            </w:r>
          </w:p>
          <w:p w:rsidR="00596766" w:rsidRPr="00EF1D17" w:rsidRDefault="005D253B" w:rsidP="005D25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53B">
              <w:rPr>
                <w:rFonts w:ascii="Courier New" w:hAnsi="Courier New" w:cs="Courier New"/>
                <w:sz w:val="16"/>
                <w:szCs w:val="16"/>
              </w:rPr>
              <w:t>And I wonder, Still I wonder Who'll stop the rain.</w:t>
            </w:r>
          </w:p>
        </w:tc>
        <w:tc>
          <w:tcPr>
            <w:tcW w:w="5508" w:type="dxa"/>
          </w:tcPr>
          <w:p w:rsidR="005D253B" w:rsidRDefault="005D253B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Intro</w:t>
            </w:r>
          </w:p>
          <w:p w:rsidR="0034181A" w:rsidRDefault="005D253B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|G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G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D|</w:t>
            </w:r>
          </w:p>
          <w:p w:rsidR="005D253B" w:rsidRDefault="0034181A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="005D253B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="005D253B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proofErr w:type="spellStart"/>
            <w:r w:rsidR="005D253B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="005D253B">
              <w:rPr>
                <w:rFonts w:ascii="Courier New" w:hAnsi="Courier New" w:cs="Courier New"/>
                <w:sz w:val="16"/>
                <w:szCs w:val="16"/>
              </w:rPr>
              <w:t xml:space="preserve"> 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D</w:t>
            </w:r>
            <w:r w:rsidR="005D253B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34181A" w:rsidRDefault="0034181A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 |</w:t>
            </w:r>
          </w:p>
          <w:p w:rsidR="0034181A" w:rsidRDefault="0034181A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34181A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5D253B">
              <w:rPr>
                <w:rFonts w:ascii="Courier New" w:hAnsi="Courier New" w:cs="Courier New"/>
                <w:sz w:val="16"/>
                <w:szCs w:val="16"/>
              </w:rPr>
              <w:t>G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G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G  |</w:t>
            </w:r>
          </w:p>
          <w:p w:rsidR="005D253B" w:rsidRDefault="005D253B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proofErr w:type="spellStart"/>
            <w:r w:rsidR="0034181A">
              <w:rPr>
                <w:rFonts w:ascii="Courier New" w:hAnsi="Courier New" w:cs="Courier New"/>
                <w:sz w:val="16"/>
                <w:szCs w:val="16"/>
              </w:rPr>
              <w:t>Bm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C  |G  |</w:t>
            </w:r>
          </w:p>
          <w:p w:rsidR="0034181A" w:rsidRPr="00EF1D17" w:rsidRDefault="0034181A" w:rsidP="003418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>
              <w:rPr>
                <w:rFonts w:ascii="Courier New" w:hAnsi="Courier New" w:cs="Courier New"/>
                <w:sz w:val="16"/>
                <w:szCs w:val="16"/>
              </w:rPr>
              <w:t>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|C  |G  |</w:t>
            </w:r>
          </w:p>
          <w:p w:rsidR="0034181A" w:rsidRPr="00EF1D17" w:rsidRDefault="0034181A" w:rsidP="003418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D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r>
              <w:rPr>
                <w:rFonts w:ascii="Courier New" w:hAnsi="Courier New" w:cs="Courier New"/>
                <w:sz w:val="16"/>
                <w:szCs w:val="16"/>
              </w:rPr>
              <w:t>G  |</w:t>
            </w:r>
          </w:p>
          <w:p w:rsidR="0034181A" w:rsidRPr="00EF1D17" w:rsidRDefault="0034181A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|G  |G  |D  |D  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|G  |D  |D  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A44A21" w:rsidRPr="00EF1D17" w:rsidRDefault="0034181A">
      <w:pPr>
        <w:rPr>
          <w:rFonts w:ascii="Courier New" w:hAnsi="Courier New" w:cs="Courier New"/>
        </w:rPr>
      </w:pPr>
    </w:p>
    <w:sectPr w:rsidR="00A44A21" w:rsidRPr="00EF1D17" w:rsidSect="00596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66"/>
    <w:rsid w:val="001973DF"/>
    <w:rsid w:val="0034181A"/>
    <w:rsid w:val="004C2750"/>
    <w:rsid w:val="00596766"/>
    <w:rsid w:val="005D253B"/>
    <w:rsid w:val="0072312C"/>
    <w:rsid w:val="008826CB"/>
    <w:rsid w:val="00A253CE"/>
    <w:rsid w:val="00CB3CFB"/>
    <w:rsid w:val="00E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3</cp:revision>
  <cp:lastPrinted>2011-12-19T21:37:00Z</cp:lastPrinted>
  <dcterms:created xsi:type="dcterms:W3CDTF">2011-12-19T21:39:00Z</dcterms:created>
  <dcterms:modified xsi:type="dcterms:W3CDTF">2011-12-19T21:41:00Z</dcterms:modified>
</cp:coreProperties>
</file>