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A818" w14:textId="77777777" w:rsidR="00664E1E" w:rsidRPr="00664E1E" w:rsidRDefault="00664E1E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</w:p>
    <w:p w14:paraId="2759EEE8" w14:textId="77777777" w:rsidR="00664E1E" w:rsidRPr="00664E1E" w:rsidRDefault="00664E1E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</w:p>
    <w:p w14:paraId="44B5B2BD" w14:textId="77777777" w:rsidR="00664E1E" w:rsidRDefault="00664E1E" w:rsidP="00664E1E">
      <w:pPr>
        <w:jc w:val="center"/>
        <w:rPr>
          <w:rFonts w:ascii="Berlin Sans FB" w:hAnsi="Berlin Sans FB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</w:p>
    <w:p w14:paraId="13EF6D6B" w14:textId="196B4EAB" w:rsidR="00E74F01" w:rsidRPr="00664E1E" w:rsidRDefault="00000000" w:rsidP="00664E1E">
      <w:pPr>
        <w:jc w:val="center"/>
        <w:rPr>
          <w:rFonts w:ascii="Berlin Sans FB" w:hAnsi="Berlin Sans FB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r w:rsidRPr="00664E1E">
        <w:rPr>
          <w:rFonts w:ascii="Berlin Sans FB" w:hAnsi="Berlin Sans FB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Diet tips</w:t>
      </w:r>
    </w:p>
    <w:p w14:paraId="634557BE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કોઈપણ</w:t>
      </w:r>
      <w:proofErr w:type="spellEnd"/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૨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ટાઈમ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-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૮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કલાકમાં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જમી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લેવું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૫૫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મીનીટ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સુધી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જમી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શકો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૧૬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કલાક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ભૂખ્યાપેટે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રહેવું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...</w:t>
      </w:r>
    </w:p>
    <w:p w14:paraId="764404DD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વચ્ચેનાં</w:t>
      </w:r>
      <w:proofErr w:type="spellEnd"/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સમય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કશું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મોઢામાં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ચાખવા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ખાતર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પણ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ન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ખાવું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ફક્ત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પાણી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પીવું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2A7B8141" w14:textId="0D27EB6F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મોળી</w:t>
      </w:r>
      <w:proofErr w:type="spellEnd"/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છાશ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મોળી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પાણી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જેવી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ચા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ટામેટુ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ગ્રીન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ટી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તરોપાનું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પાણી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જરૂર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પડે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તો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લઈ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શકો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5F1A74E6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સૂતાં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૪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કલાક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પહેલા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જમી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લેવું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1503970A" w14:textId="799A5005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-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અનાજમાં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ઘઉંની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જગ્યા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પર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જવ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જુવાર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મકાઈ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બાજરો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રાગી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વધારવા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45C61B4C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પ્રોટીન</w:t>
      </w:r>
      <w:proofErr w:type="spellEnd"/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યુક્ત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માટે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કઠોળ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દૂધ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દહીં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છાસ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પનીર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5C120315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-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૧૦૦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ગ્રામ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બદામ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અખરોટ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કાજુ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રાગી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ઓટસ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3A0D199E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મગજતરી</w:t>
      </w:r>
      <w:proofErr w:type="spellEnd"/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સુર્યમુખીનાં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બી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સિયાસીડ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અળસી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પમકીન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સીડ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શેકીને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ક્રશ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કરી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પ્રોટીન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પાવડર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દૂધ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સાથે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લેવો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239C85D6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ફાઈબર</w:t>
      </w:r>
      <w:proofErr w:type="spellEnd"/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વાળો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ખોરાક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-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ઈશબગુલ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તકમરીયા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ફાડા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થુલી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સલાડ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વધારવા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46C72880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ખાંડ</w:t>
      </w:r>
      <w:proofErr w:type="spellEnd"/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મધ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ફુટ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જ્યુશ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મેંદો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બટેકા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તીખું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-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તળેલુ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આથા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વાળુ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વાસી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ખોરાક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બહારનાં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નાસ્તા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બંધ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કરવા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61699475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proofErr w:type="gramStart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ખાંડ</w:t>
      </w:r>
      <w:proofErr w:type="gram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-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મધનાં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બદલે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સ્ટિવ્યા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વનસ્પતિનો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પાવડર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,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૦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કેલેરી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વાપરવો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p w14:paraId="2A71442B" w14:textId="77777777" w:rsidR="00E74F01" w:rsidRPr="00664E1E" w:rsidRDefault="00000000">
      <w:pPr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</w:pP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- </w:t>
      </w:r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૪૫</w:t>
      </w:r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મિનિટ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કસરત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664E1E">
        <w:rPr>
          <w:rFonts w:ascii="Shruti" w:hAnsi="Shruti" w:cs="Shrut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કરવી</w:t>
      </w:r>
      <w:proofErr w:type="spellEnd"/>
      <w:r w:rsidRPr="00664E1E">
        <w:rPr>
          <w:rFonts w:ascii="Berlin Sans FB" w:hAnsi="Berlin Sans FB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round/>
          </w14:textOutline>
        </w:rPr>
        <w:t>.</w:t>
      </w:r>
    </w:p>
    <w:sectPr w:rsidR="00E74F01" w:rsidRPr="00664E1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F984" w14:textId="77777777" w:rsidR="00BE4BB0" w:rsidRDefault="00BE4BB0">
      <w:r>
        <w:separator/>
      </w:r>
    </w:p>
  </w:endnote>
  <w:endnote w:type="continuationSeparator" w:id="0">
    <w:p w14:paraId="78D77AB2" w14:textId="77777777" w:rsidR="00BE4BB0" w:rsidRDefault="00BE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8666" w14:textId="77777777" w:rsidR="00E74F01" w:rsidRDefault="00E74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C797" w14:textId="77777777" w:rsidR="00BE4BB0" w:rsidRDefault="00BE4BB0">
      <w:r>
        <w:separator/>
      </w:r>
    </w:p>
  </w:footnote>
  <w:footnote w:type="continuationSeparator" w:id="0">
    <w:p w14:paraId="4233FDF4" w14:textId="77777777" w:rsidR="00BE4BB0" w:rsidRDefault="00BE4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68DA" w14:textId="77777777" w:rsidR="00E74F01" w:rsidRDefault="00000000">
    <w:pPr>
      <w:pStyle w:val="Header"/>
    </w:pPr>
    <w:r>
      <w:rPr>
        <w:rFonts w:hint="eastAsia"/>
        <w:noProof/>
      </w:rPr>
      <w:drawing>
        <wp:anchor distT="0" distB="0" distL="0" distR="0" simplePos="0" relativeHeight="2" behindDoc="1" locked="0" layoutInCell="1" allowOverlap="1" wp14:anchorId="1965D60A" wp14:editId="72D0EB1D">
          <wp:simplePos x="0" y="0"/>
          <wp:positionH relativeFrom="column">
            <wp:posOffset>-1128395</wp:posOffset>
          </wp:positionH>
          <wp:positionV relativeFrom="paragraph">
            <wp:posOffset>-582295</wp:posOffset>
          </wp:positionV>
          <wp:extent cx="7562849" cy="10697845"/>
          <wp:effectExtent l="0" t="0" r="0" b="8255"/>
          <wp:wrapNone/>
          <wp:docPr id="4097" name="图片 1" descr="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62849" cy="1069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01"/>
    <w:rsid w:val="00664E1E"/>
    <w:rsid w:val="00BE4BB0"/>
    <w:rsid w:val="00DA35AA"/>
    <w:rsid w:val="00E7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773D0"/>
  <w15:docId w15:val="{E61C026A-816B-44A2-AD75-5F2CAE2C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nitakhant17896@gmail.com</cp:lastModifiedBy>
  <cp:revision>2</cp:revision>
  <dcterms:created xsi:type="dcterms:W3CDTF">2023-02-28T09:37:00Z</dcterms:created>
  <dcterms:modified xsi:type="dcterms:W3CDTF">2023-02-28T09:37:00Z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ICV">
    <vt:lpwstr>0104ed13b7c941789db1feb7b106e51e</vt:lpwstr>
  </property>
</Properties>
</file>