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9809FE" w14:textId="77777777" w:rsidR="00522E24" w:rsidRPr="001F3716" w:rsidRDefault="009A3D72">
      <w:pPr>
        <w:jc w:val="center"/>
        <w:rPr>
          <w:rFonts w:asciiTheme="minorHAnsi" w:eastAsiaTheme="minorHAnsi" w:hAnsiTheme="minorHAnsi" w:cs="한컴바탕"/>
          <w:b/>
          <w:color w:val="000000"/>
          <w:w w:val="110"/>
          <w:sz w:val="52"/>
          <w:szCs w:val="52"/>
          <w:u w:val="double"/>
        </w:rPr>
      </w:pPr>
      <w:r w:rsidRPr="001F3716">
        <w:rPr>
          <w:rFonts w:asciiTheme="minorHAnsi" w:eastAsiaTheme="minorHAnsi" w:hAnsiTheme="minorHAnsi" w:cs="한컴바탕"/>
          <w:b/>
          <w:color w:val="000000"/>
          <w:w w:val="110"/>
          <w:sz w:val="52"/>
          <w:szCs w:val="52"/>
          <w:u w:val="double"/>
        </w:rPr>
        <w:t>소프트웨어아키텍처명세서</w:t>
      </w:r>
    </w:p>
    <w:p w14:paraId="62C41DA7" w14:textId="77777777" w:rsidR="00522E24" w:rsidRPr="001F3716" w:rsidRDefault="00522E24">
      <w:pPr>
        <w:jc w:val="center"/>
        <w:rPr>
          <w:rFonts w:asciiTheme="minorHAnsi" w:eastAsiaTheme="minorHAnsi" w:hAnsiTheme="minorHAnsi" w:cs="한컴바탕"/>
          <w:b/>
          <w:color w:val="000000"/>
          <w:sz w:val="48"/>
          <w:szCs w:val="48"/>
        </w:rPr>
      </w:pPr>
    </w:p>
    <w:p w14:paraId="18B27B58" w14:textId="79A6139E" w:rsidR="00522E24" w:rsidRPr="001F3716" w:rsidRDefault="009A3D72">
      <w:pPr>
        <w:jc w:val="center"/>
        <w:rPr>
          <w:rFonts w:asciiTheme="minorHAnsi" w:eastAsiaTheme="minorHAnsi" w:hAnsiTheme="minorHAnsi" w:cs="한컴바탕"/>
          <w:b/>
          <w:color w:val="000000"/>
          <w:sz w:val="48"/>
          <w:szCs w:val="48"/>
        </w:rPr>
      </w:pPr>
      <w:r w:rsidRPr="001F3716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>[</w:t>
      </w:r>
      <w:r w:rsidR="003412DC" w:rsidRPr="001F3716">
        <w:rPr>
          <w:rFonts w:asciiTheme="minorHAnsi" w:eastAsiaTheme="minorHAnsi" w:hAnsiTheme="minorHAnsi" w:cs="한컴바탕" w:hint="eastAsia"/>
          <w:b/>
          <w:color w:val="000000"/>
          <w:sz w:val="48"/>
          <w:szCs w:val="48"/>
        </w:rPr>
        <w:t>T/C</w:t>
      </w:r>
      <w:r w:rsidRPr="001F3716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 xml:space="preserve"> </w:t>
      </w:r>
      <w:r w:rsidR="003412DC" w:rsidRPr="001F3716">
        <w:rPr>
          <w:rFonts w:asciiTheme="minorHAnsi" w:eastAsiaTheme="minorHAnsi" w:hAnsiTheme="minorHAnsi" w:cs="한컴바탕" w:hint="eastAsia"/>
          <w:b/>
          <w:color w:val="000000"/>
          <w:sz w:val="48"/>
          <w:szCs w:val="48"/>
        </w:rPr>
        <w:t>Creator</w:t>
      </w:r>
      <w:r w:rsidRPr="001F3716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 xml:space="preserve"> HLD]</w:t>
      </w:r>
    </w:p>
    <w:p w14:paraId="1232931F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942CFEC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32F6B66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D37F9A6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7714E17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60CD9AB3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AB4B6C5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11D47312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1E4F224D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CE3B69E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26E1B2A7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B8F6FAF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08BC5D33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D503216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89E578C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7D9182BA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25116DA" w14:textId="37F986FF" w:rsidR="00522E24" w:rsidRPr="001F3716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작성자 :</w:t>
      </w:r>
      <w:proofErr w:type="gramEnd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김 경 호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</w:t>
      </w:r>
      <w:r w:rsidRPr="001F3716">
        <w:rPr>
          <w:rFonts w:asciiTheme="minorHAnsi" w:eastAsiaTheme="minorHAnsi" w:hAnsiTheme="minorHAnsi"/>
        </w:rPr>
        <w:tab/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5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16</w:t>
      </w:r>
    </w:p>
    <w:p w14:paraId="0BE677A6" w14:textId="77777777" w:rsidR="00522E24" w:rsidRPr="001F3716" w:rsidRDefault="00522E24">
      <w:pPr>
        <w:jc w:val="center"/>
        <w:rPr>
          <w:rFonts w:asciiTheme="minorHAnsi" w:eastAsiaTheme="minorHAnsi" w:hAnsiTheme="minorHAnsi" w:cs="한컴바탕"/>
          <w:bCs/>
          <w:color w:val="000000"/>
          <w:sz w:val="32"/>
          <w:szCs w:val="32"/>
        </w:rPr>
      </w:pPr>
    </w:p>
    <w:p w14:paraId="2388D59A" w14:textId="6360D410" w:rsidR="00522E24" w:rsidRPr="001F3716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검토자 :</w:t>
      </w:r>
      <w:proofErr w:type="gramEnd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최 석 흠   </w:t>
      </w:r>
      <w:r w:rsidRPr="001F3716">
        <w:rPr>
          <w:rFonts w:asciiTheme="minorHAnsi" w:eastAsiaTheme="minorHAnsi" w:hAnsiTheme="minorHAnsi"/>
        </w:rPr>
        <w:tab/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5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16</w:t>
      </w:r>
    </w:p>
    <w:p w14:paraId="5377348F" w14:textId="77777777" w:rsidR="00522E24" w:rsidRPr="001F3716" w:rsidRDefault="00522E24">
      <w:pPr>
        <w:jc w:val="center"/>
        <w:rPr>
          <w:rFonts w:asciiTheme="minorHAnsi" w:eastAsiaTheme="minorHAnsi" w:hAnsiTheme="minorHAnsi" w:cs="한컴바탕"/>
          <w:bCs/>
          <w:color w:val="000000"/>
          <w:sz w:val="32"/>
          <w:szCs w:val="32"/>
        </w:rPr>
      </w:pPr>
    </w:p>
    <w:p w14:paraId="1F2833F5" w14:textId="2800CA17" w:rsidR="00522E24" w:rsidRPr="001F3716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승인자 :</w:t>
      </w:r>
      <w:proofErr w:type="gramEnd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최 승 우   </w:t>
      </w:r>
      <w:r w:rsidRPr="001F3716">
        <w:rPr>
          <w:rFonts w:asciiTheme="minorHAnsi" w:eastAsiaTheme="minorHAnsi" w:hAnsiTheme="minorHAnsi"/>
        </w:rPr>
        <w:tab/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5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1</w:t>
      </w:r>
      <w:r w:rsidR="00097971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6</w:t>
      </w:r>
    </w:p>
    <w:p w14:paraId="645E07F5" w14:textId="77777777" w:rsidR="00522E24" w:rsidRPr="001F3716" w:rsidRDefault="009A3D72">
      <w:pPr>
        <w:rPr>
          <w:rFonts w:asciiTheme="minorHAnsi" w:eastAsiaTheme="minorHAnsi" w:hAnsiTheme="minorHAnsi" w:cs="한컴바탕"/>
          <w:bCs/>
          <w:color w:val="000000"/>
        </w:rPr>
      </w:pPr>
      <w:r w:rsidRPr="001F3716">
        <w:rPr>
          <w:rFonts w:asciiTheme="minorHAnsi" w:eastAsiaTheme="minorHAnsi" w:hAnsiTheme="minorHAnsi"/>
        </w:rPr>
        <w:br w:type="page"/>
      </w:r>
    </w:p>
    <w:p w14:paraId="06642690" w14:textId="77777777" w:rsidR="00522E24" w:rsidRPr="001F3716" w:rsidRDefault="009A3D72" w:rsidP="00363C1B">
      <w:pPr>
        <w:pageBreakBefore/>
        <w:jc w:val="center"/>
        <w:rPr>
          <w:rFonts w:asciiTheme="minorHAnsi" w:eastAsiaTheme="minorHAnsi" w:hAnsiTheme="minorHAnsi" w:cs="한컴바탕"/>
          <w:b/>
          <w:color w:val="000000"/>
        </w:rPr>
      </w:pPr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>&lt; 개 정 이 력 &gt;</w:t>
      </w:r>
    </w:p>
    <w:tbl>
      <w:tblPr>
        <w:tblW w:w="9519" w:type="dxa"/>
        <w:tblInd w:w="108" w:type="dxa"/>
        <w:tblLook w:val="00A0" w:firstRow="1" w:lastRow="0" w:firstColumn="1" w:lastColumn="0" w:noHBand="0" w:noVBand="0"/>
      </w:tblPr>
      <w:tblGrid>
        <w:gridCol w:w="1724"/>
        <w:gridCol w:w="1413"/>
        <w:gridCol w:w="5254"/>
        <w:gridCol w:w="1128"/>
      </w:tblGrid>
      <w:tr w:rsidR="00522E24" w:rsidRPr="001F3716" w14:paraId="026BBB99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4B280CA6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개정번호</w:t>
            </w: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5A7A07D5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개정일자</w:t>
            </w: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168B53D1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 xml:space="preserve">내 </w:t>
            </w:r>
            <w:proofErr w:type="gramStart"/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용  요</w:t>
            </w:r>
            <w:proofErr w:type="gramEnd"/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 xml:space="preserve"> 약</w:t>
            </w: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7A1B3FCE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작성자</w:t>
            </w:r>
          </w:p>
        </w:tc>
      </w:tr>
      <w:tr w:rsidR="00522E24" w:rsidRPr="001F3716" w14:paraId="0B67B401" w14:textId="77777777" w:rsidTr="6DC86C16">
        <w:tc>
          <w:tcPr>
            <w:tcW w:w="1724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089680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001</w:t>
            </w:r>
          </w:p>
        </w:tc>
        <w:tc>
          <w:tcPr>
            <w:tcW w:w="1413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829601" w14:textId="780E3F95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color w:val="000000" w:themeColor="text1"/>
              </w:rPr>
              <w:t>202</w:t>
            </w:r>
            <w:r w:rsidR="009E26EF" w:rsidRPr="001F3716">
              <w:rPr>
                <w:rFonts w:asciiTheme="minorHAnsi" w:eastAsiaTheme="minorHAnsi" w:hAnsiTheme="minorHAnsi" w:cs="한컴바탕" w:hint="eastAsia"/>
                <w:color w:val="000000" w:themeColor="text1"/>
              </w:rPr>
              <w:t>4</w:t>
            </w:r>
            <w:r w:rsidRPr="001F3716">
              <w:rPr>
                <w:rFonts w:asciiTheme="minorHAnsi" w:eastAsiaTheme="minorHAnsi" w:hAnsiTheme="minorHAnsi" w:cs="한컴바탕"/>
                <w:color w:val="000000" w:themeColor="text1"/>
              </w:rPr>
              <w:t>-0</w:t>
            </w:r>
            <w:r w:rsidR="009E26EF" w:rsidRPr="001F3716">
              <w:rPr>
                <w:rFonts w:asciiTheme="minorHAnsi" w:eastAsiaTheme="minorHAnsi" w:hAnsiTheme="minorHAnsi" w:cs="한컴바탕" w:hint="eastAsia"/>
                <w:color w:val="000000" w:themeColor="text1"/>
              </w:rPr>
              <w:t>6</w:t>
            </w:r>
            <w:r w:rsidRPr="001F3716">
              <w:rPr>
                <w:rFonts w:asciiTheme="minorHAnsi" w:eastAsiaTheme="minorHAnsi" w:hAnsiTheme="minorHAnsi" w:cs="한컴바탕"/>
                <w:color w:val="000000" w:themeColor="text1"/>
              </w:rPr>
              <w:t>-</w:t>
            </w:r>
            <w:r w:rsidR="00160BDE" w:rsidRPr="001F3716">
              <w:rPr>
                <w:rFonts w:asciiTheme="minorHAnsi" w:eastAsiaTheme="minorHAnsi" w:hAnsiTheme="minorHAnsi" w:cs="한컴바탕" w:hint="eastAsia"/>
                <w:color w:val="000000" w:themeColor="text1"/>
              </w:rPr>
              <w:t>24</w:t>
            </w:r>
          </w:p>
        </w:tc>
        <w:tc>
          <w:tcPr>
            <w:tcW w:w="5253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C16553" w14:textId="77777777" w:rsidR="00522E24" w:rsidRPr="001F3716" w:rsidRDefault="009A3D72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초안 작성 (v1.0)</w:t>
            </w:r>
          </w:p>
        </w:tc>
        <w:tc>
          <w:tcPr>
            <w:tcW w:w="1128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590D7F" w14:textId="40C54E64" w:rsidR="00522E24" w:rsidRPr="001F3716" w:rsidRDefault="009E26EF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bCs/>
                <w:color w:val="000000"/>
              </w:rPr>
              <w:t>김경호</w:t>
            </w:r>
          </w:p>
        </w:tc>
      </w:tr>
      <w:tr w:rsidR="00522E24" w:rsidRPr="001F3716" w14:paraId="4E0E2892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714F60" w14:textId="4E256F6C" w:rsidR="00522E24" w:rsidRPr="001F3716" w:rsidRDefault="00C6726C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>0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02</w:t>
            </w: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FED484" w14:textId="5346892E" w:rsidR="00522E24" w:rsidRPr="001F3716" w:rsidRDefault="00C6726C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>2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025-06-16</w:t>
            </w: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2BA019" w14:textId="7315B645" w:rsidR="00522E24" w:rsidRPr="001F3716" w:rsidRDefault="00C6726C" w:rsidP="007D334E">
            <w:pPr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>T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C_Gen 관련</w:t>
            </w: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 xml:space="preserve"> 추가 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(v</w:t>
            </w:r>
            <w:r w:rsidR="007D334E">
              <w:rPr>
                <w:rFonts w:asciiTheme="minorHAnsi" w:eastAsiaTheme="minorHAnsi" w:hAnsiTheme="minorHAnsi" w:cs="한컴바탕"/>
                <w:color w:val="000000"/>
              </w:rPr>
              <w:t>2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.</w:t>
            </w:r>
            <w:r w:rsidR="007D334E">
              <w:rPr>
                <w:rFonts w:asciiTheme="minorHAnsi" w:eastAsiaTheme="minorHAnsi" w:hAnsiTheme="minorHAnsi" w:cs="한컴바탕"/>
                <w:color w:val="000000"/>
              </w:rPr>
              <w:t>0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)</w:t>
            </w: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A9B840" w14:textId="3C0B29FF" w:rsidR="00522E24" w:rsidRPr="001F3716" w:rsidRDefault="00C6726C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bCs/>
                <w:color w:val="000000"/>
              </w:rPr>
              <w:t>김경호</w:t>
            </w:r>
          </w:p>
        </w:tc>
      </w:tr>
      <w:tr w:rsidR="00522E24" w:rsidRPr="001F3716" w14:paraId="658715E6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374128" w14:textId="152D90EB" w:rsidR="00522E24" w:rsidRPr="001F3716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CB6663" w14:textId="0F6AF45F" w:rsidR="00522E24" w:rsidRPr="001F3716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3A90D" w14:textId="07C0EDAF" w:rsidR="00522E24" w:rsidRPr="001F3716" w:rsidRDefault="00522E24" w:rsidP="6DC86C16">
            <w:pPr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191D55" w14:textId="30A01135" w:rsidR="00522E24" w:rsidRPr="001F3716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</w:tr>
      <w:tr w:rsidR="00522E24" w:rsidRPr="001F3716" w14:paraId="517B359B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60187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971CA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338FA1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1A0695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06AD36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C44CF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CA129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75FB4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5F4F1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475D239D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3C849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B73F7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0B9150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D285A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56DDD5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2C2BB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967BC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1748C6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4FB8B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4DF9A709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D1D19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62460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264367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F4A8B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77A58A08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89D85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D53C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C4C35A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87326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3B10352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AD555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AF849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F0945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38989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D77612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D3A74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C4482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10A40F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72AD84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5B8254EF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77BA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AF5EA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CF1438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47833C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732550F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01413F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30E15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2473B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B3A748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5E4908A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9F1AF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D9973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8C23E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4B2559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5E1DF8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89C35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18C0B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A53485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DCB39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5FDB2D4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49F33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03B03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8CDD4B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12448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94CF16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64046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090169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8802D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E2E3E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122D3EF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D6AF6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13BCD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4137D6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07E68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80E9B2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292F0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FEB42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5313D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2DF4A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61C2193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6413B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54614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25349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057FC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D049A8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40B70F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BB65D5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3E7CBD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44372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86F09F7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A7F75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C8B27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72CA8F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D18F3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86C462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DE274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96249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058A9F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A3B53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EE13DF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CBBC4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02CA8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209BF8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0C6DE8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AC28956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12062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835B44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5109A8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EC569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31CA7D00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1BA81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0B8FB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95E6ED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C904D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52488D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A2FE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7BC48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2E1C59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023E8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4A894D02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A3A91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9AB564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2D9597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0C10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BF0EC7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5C130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53C4F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B74EFC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5DCF9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</w:tbl>
    <w:p w14:paraId="0C26FF38" w14:textId="2C4E575D" w:rsidR="00C52674" w:rsidRPr="001F3716" w:rsidRDefault="00C52674">
      <w:pPr>
        <w:rPr>
          <w:rFonts w:asciiTheme="minorHAnsi" w:eastAsiaTheme="minorHAnsi" w:hAnsiTheme="minorHAnsi"/>
        </w:rPr>
      </w:pPr>
    </w:p>
    <w:p w14:paraId="2982B525" w14:textId="77777777" w:rsidR="00522E24" w:rsidRPr="001F3716" w:rsidRDefault="009A3D72" w:rsidP="00C52674">
      <w:pPr>
        <w:pageBreakBefore/>
        <w:jc w:val="center"/>
        <w:rPr>
          <w:rFonts w:asciiTheme="minorHAnsi" w:eastAsiaTheme="minorHAnsi" w:hAnsiTheme="minorHAnsi" w:cs="한컴바탕"/>
          <w:b/>
          <w:color w:val="000000"/>
        </w:rPr>
      </w:pPr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>&lt; 목       차 &gt;</w:t>
      </w:r>
    </w:p>
    <w:sdt>
      <w:sdtPr>
        <w:rPr>
          <w:rFonts w:asciiTheme="minorHAnsi" w:eastAsiaTheme="minorHAnsi" w:hAnsiTheme="minorHAnsi"/>
        </w:rPr>
        <w:id w:val="-2006574643"/>
        <w:docPartObj>
          <w:docPartGallery w:val="Table of Contents"/>
          <w:docPartUnique/>
        </w:docPartObj>
      </w:sdtPr>
      <w:sdtEndPr/>
      <w:sdtContent>
        <w:p w14:paraId="0A6402D6" w14:textId="77777777" w:rsidR="001F3716" w:rsidRPr="001F3716" w:rsidRDefault="009A3D72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r w:rsidRPr="001F3716">
            <w:rPr>
              <w:rFonts w:asciiTheme="minorHAnsi" w:eastAsiaTheme="minorHAnsi" w:hAnsiTheme="minorHAnsi"/>
            </w:rPr>
            <w:fldChar w:fldCharType="begin"/>
          </w:r>
          <w:r w:rsidRPr="001F3716">
            <w:rPr>
              <w:rFonts w:asciiTheme="minorHAnsi" w:eastAsiaTheme="minorHAnsi" w:hAnsiTheme="minorHAnsi"/>
            </w:rPr>
            <w:instrText>TOC \o "1-3" \h</w:instrText>
          </w:r>
          <w:r w:rsidRPr="001F3716">
            <w:rPr>
              <w:rFonts w:asciiTheme="minorHAnsi" w:eastAsiaTheme="minorHAnsi" w:hAnsiTheme="minorHAnsi"/>
            </w:rPr>
            <w:fldChar w:fldCharType="separate"/>
          </w:r>
          <w:hyperlink w:anchor="_Toc201134956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개요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_Toc201134956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39CD7A89" w14:textId="77777777" w:rsidR="001F3716" w:rsidRPr="001F3716" w:rsidRDefault="00704DF6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57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1.1.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시스템 개요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_Toc201134957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AE2B11A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58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1.1.1.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시스템 및 소프트웨어 목적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_Toc201134958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5B0EDA4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59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1.1.2.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시스템 블록 다이어그램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_Toc201134959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F997315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0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1.1.3.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범위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_Toc201134960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CE0E9E8" w14:textId="77777777" w:rsidR="001F3716" w:rsidRPr="001F3716" w:rsidRDefault="00704DF6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1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구조 설계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_Toc201134961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B7A5E19" w14:textId="77777777" w:rsidR="001F3716" w:rsidRPr="001F3716" w:rsidRDefault="00704DF6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2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아키텍쳐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_Toc201134962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0789F73" w14:textId="77777777" w:rsidR="001F3716" w:rsidRPr="001F3716" w:rsidRDefault="00704DF6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3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Sequence Diagram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_Toc201134963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E89EBB9" w14:textId="77777777" w:rsidR="001F3716" w:rsidRPr="001F3716" w:rsidRDefault="00704DF6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4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Component 상세 설명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_Toc201134964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9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C24F63D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5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[HLD-DES-0001] Control Manager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_Toc201134965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9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10780CA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6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[HLD-DES-0002] Screen Info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_Toc201134966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12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7E49E52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7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[HLD-DES-0003] Config Setting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_Toc201134967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14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89AA0EF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8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2.3.4.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[HLD-DES-0007] Popup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_Toc201134968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17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F1CAF16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9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2.3.5.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[HLD-DES-0008] Dialog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_Toc201134969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20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A75DD06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0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2.3.6.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[HLD-DES-0009] Excel Parser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_Toc201134970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24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6ACF6BC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1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2.3.7.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[HLD-DES-0004] Controller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_Toc201134971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26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482760C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2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2.3.8.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[HLD-DES-0005] Hander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_Toc201134972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34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BF7657A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3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2.3.9.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[HLD-DES-0006] Gui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_Toc201134973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36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CFCDF3A" w14:textId="77777777" w:rsidR="001F3716" w:rsidRPr="001F3716" w:rsidRDefault="00704DF6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4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2.3.10.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[HLD-DES-0010] TC Gen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_Toc201134974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37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C0C68BE" w14:textId="77777777" w:rsidR="001F3716" w:rsidRPr="001F3716" w:rsidRDefault="00704DF6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5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추적성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_Toc201134975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31B3576" w14:textId="77777777" w:rsidR="001F3716" w:rsidRPr="001F3716" w:rsidRDefault="00704DF6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6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식별자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_Toc201134976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25DED40C" w14:textId="77777777" w:rsidR="001F3716" w:rsidRPr="001F3716" w:rsidRDefault="00704DF6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7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식별표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_Toc201134977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079A493" w14:textId="77777777" w:rsidR="001F3716" w:rsidRPr="001F3716" w:rsidRDefault="00704DF6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8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추적표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_Toc201134978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32F73BBA" w14:textId="69567DBA" w:rsidR="00522E24" w:rsidRPr="001F3716" w:rsidRDefault="009A3D72" w:rsidP="00261431">
          <w:pPr>
            <w:pStyle w:val="22"/>
            <w:tabs>
              <w:tab w:val="right" w:leader="dot" w:pos="9638"/>
            </w:tabs>
            <w:ind w:left="0"/>
            <w:rPr>
              <w:rFonts w:asciiTheme="minorHAnsi" w:eastAsiaTheme="minorHAnsi" w:hAnsiTheme="minorHAnsi"/>
            </w:rPr>
          </w:pPr>
          <w:r w:rsidRPr="001F3716">
            <w:rPr>
              <w:rFonts w:asciiTheme="minorHAnsi" w:eastAsiaTheme="minorHAnsi" w:hAnsiTheme="minorHAnsi"/>
            </w:rPr>
            <w:fldChar w:fldCharType="end"/>
          </w:r>
        </w:p>
      </w:sdtContent>
    </w:sdt>
    <w:p w14:paraId="51BB24D0" w14:textId="77777777" w:rsidR="00522E24" w:rsidRPr="001F3716" w:rsidRDefault="00522E24" w:rsidP="009C39AD">
      <w:pPr>
        <w:pStyle w:val="31"/>
        <w:tabs>
          <w:tab w:val="left" w:pos="1200"/>
          <w:tab w:val="right" w:leader="dot" w:pos="9630"/>
        </w:tabs>
        <w:ind w:left="0"/>
        <w:rPr>
          <w:rFonts w:asciiTheme="minorHAnsi" w:eastAsiaTheme="minorHAnsi" w:hAnsiTheme="minorHAnsi"/>
        </w:rPr>
      </w:pPr>
    </w:p>
    <w:p w14:paraId="13801C07" w14:textId="77777777" w:rsidR="00522E24" w:rsidRPr="001F3716" w:rsidRDefault="00522E24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5AC465E9" w14:textId="77777777" w:rsidR="00A1675B" w:rsidRPr="001F3716" w:rsidRDefault="00A1675B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0348F6B4" w14:textId="77777777" w:rsidR="00261431" w:rsidRPr="001F3716" w:rsidRDefault="00261431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34BFF190" w14:textId="77777777" w:rsidR="00522E24" w:rsidRPr="001F3716" w:rsidRDefault="009A3D72" w:rsidP="00D668B8">
      <w:pPr>
        <w:pageBreakBefore/>
        <w:jc w:val="center"/>
        <w:rPr>
          <w:rFonts w:asciiTheme="minorHAnsi" w:eastAsiaTheme="minorHAnsi" w:hAnsiTheme="minorHAnsi" w:cs="한컴바탕"/>
          <w:b/>
          <w:color w:val="000000"/>
          <w:u w:val="single"/>
        </w:rPr>
      </w:pPr>
      <w:bookmarkStart w:id="0" w:name="_Hlk34036643"/>
      <w:bookmarkEnd w:id="0"/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>&lt; 그 림 목 차 &gt;</w:t>
      </w:r>
    </w:p>
    <w:p w14:paraId="556BA103" w14:textId="77777777" w:rsidR="001F3716" w:rsidRPr="001F3716" w:rsidRDefault="009A3D72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TOC \c "그림"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bCs/>
          <w:noProof/>
        </w:rPr>
        <w:t>[그림 1] System Block Diagram</w:t>
      </w:r>
      <w:r w:rsidR="001F3716" w:rsidRPr="001F3716">
        <w:rPr>
          <w:rFonts w:asciiTheme="minorHAnsi" w:eastAsiaTheme="minorHAnsi" w:hAnsiTheme="minorHAnsi"/>
          <w:noProof/>
        </w:rPr>
        <w:tab/>
      </w:r>
      <w:r w:rsidR="001F3716" w:rsidRPr="001F3716">
        <w:rPr>
          <w:rFonts w:asciiTheme="minorHAnsi" w:eastAsiaTheme="minorHAnsi" w:hAnsiTheme="minorHAnsi"/>
          <w:noProof/>
        </w:rPr>
        <w:fldChar w:fldCharType="begin"/>
      </w:r>
      <w:r w:rsidR="001F3716" w:rsidRPr="001F3716">
        <w:rPr>
          <w:rFonts w:asciiTheme="minorHAnsi" w:eastAsiaTheme="minorHAnsi" w:hAnsiTheme="minorHAnsi"/>
          <w:noProof/>
        </w:rPr>
        <w:instrText xml:space="preserve"> PAGEREF _Toc201134979 \h </w:instrText>
      </w:r>
      <w:r w:rsidR="001F3716" w:rsidRPr="001F3716">
        <w:rPr>
          <w:rFonts w:asciiTheme="minorHAnsi" w:eastAsiaTheme="minorHAnsi" w:hAnsiTheme="minorHAnsi"/>
          <w:noProof/>
        </w:rPr>
      </w:r>
      <w:r w:rsidR="001F3716" w:rsidRPr="001F3716">
        <w:rPr>
          <w:rFonts w:asciiTheme="minorHAnsi" w:eastAsiaTheme="minorHAnsi" w:hAnsiTheme="minorHAnsi"/>
          <w:noProof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6</w:t>
      </w:r>
      <w:r w:rsidR="001F3716" w:rsidRPr="001F3716">
        <w:rPr>
          <w:rFonts w:asciiTheme="minorHAnsi" w:eastAsiaTheme="minorHAnsi" w:hAnsiTheme="minorHAnsi"/>
          <w:noProof/>
        </w:rPr>
        <w:fldChar w:fldCharType="end"/>
      </w:r>
    </w:p>
    <w:p w14:paraId="1D0CD1A6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2] Software Architecture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FD393D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3] T/C Creator Boot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2DA697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4] Control 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00D622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5] Application Booting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C7A9303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6] Event Handling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56699B3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7] Screen Info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C237065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8] Create Display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13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69BC30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9] Config Setting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095085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10] Config Setting Init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06E62CE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11] Config Read/Write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5D120D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12] Popup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2E5FE85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13] </w:t>
      </w:r>
      <w:r w:rsidRPr="001F3716">
        <w:rPr>
          <w:rFonts w:asciiTheme="minorHAnsi" w:eastAsiaTheme="minorHAnsi" w:hAnsiTheme="minorHAnsi"/>
          <w:bCs/>
          <w:noProof/>
        </w:rPr>
        <w:t xml:space="preserve">Popup Setting Path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C6229E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14] Dialog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CEEE64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15] </w:t>
      </w:r>
      <w:r w:rsidRPr="001F3716">
        <w:rPr>
          <w:rFonts w:asciiTheme="minorHAnsi" w:eastAsiaTheme="minorHAnsi" w:hAnsiTheme="minorHAnsi"/>
          <w:bCs/>
          <w:noProof/>
        </w:rPr>
        <w:t xml:space="preserve">Dialog Draw Dialog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40402D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16] </w:t>
      </w:r>
      <w:r w:rsidRPr="001F3716">
        <w:rPr>
          <w:rFonts w:asciiTheme="minorHAnsi" w:eastAsiaTheme="minorHAnsi" w:hAnsiTheme="minorHAnsi"/>
          <w:bCs/>
          <w:noProof/>
        </w:rPr>
        <w:t xml:space="preserve">Excel Parser Write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8EDA09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17] Excel Parser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F357F7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18] Controller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267D93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19] </w:t>
      </w:r>
      <w:r w:rsidRPr="001F3716">
        <w:rPr>
          <w:rFonts w:asciiTheme="minorHAnsi" w:eastAsiaTheme="minorHAnsi" w:hAnsiTheme="minorHAnsi"/>
          <w:bCs/>
          <w:noProof/>
        </w:rPr>
        <w:t xml:space="preserve">Menu SFC Model Path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503E1E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20] </w:t>
      </w:r>
      <w:r w:rsidRPr="001F3716">
        <w:rPr>
          <w:rFonts w:asciiTheme="minorHAnsi" w:eastAsiaTheme="minorHAnsi" w:hAnsiTheme="minorHAnsi"/>
          <w:bCs/>
          <w:noProof/>
        </w:rPr>
        <w:t xml:space="preserve">Menu App Mode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0FF129F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21] </w:t>
      </w:r>
      <w:r w:rsidRPr="001F3716">
        <w:rPr>
          <w:rFonts w:asciiTheme="minorHAnsi" w:eastAsiaTheme="minorHAnsi" w:hAnsiTheme="minorHAnsi"/>
          <w:bCs/>
          <w:noProof/>
        </w:rPr>
        <w:t xml:space="preserve">Center Config View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47A4038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22] </w:t>
      </w:r>
      <w:r w:rsidRPr="001F3716">
        <w:rPr>
          <w:rFonts w:asciiTheme="minorHAnsi" w:eastAsiaTheme="minorHAnsi" w:hAnsiTheme="minorHAnsi"/>
          <w:bCs/>
          <w:noProof/>
        </w:rPr>
        <w:t xml:space="preserve">Center Node Address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0FE71BE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23] </w:t>
      </w:r>
      <w:r w:rsidRPr="001F3716">
        <w:rPr>
          <w:rFonts w:asciiTheme="minorHAnsi" w:eastAsiaTheme="minorHAnsi" w:hAnsiTheme="minorHAnsi"/>
          <w:bCs/>
          <w:noProof/>
        </w:rPr>
        <w:t>Excel Open Seq</w:t>
      </w:r>
      <w:r w:rsidRPr="001F3716">
        <w:rPr>
          <w:rFonts w:asciiTheme="minorHAnsi" w:eastAsiaTheme="minorHAnsi" w:hAnsiTheme="minorHAnsi"/>
          <w:noProof/>
        </w:rPr>
        <w:t>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C5E783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24] </w:t>
      </w:r>
      <w:r w:rsidRPr="001F3716">
        <w:rPr>
          <w:rFonts w:asciiTheme="minorHAnsi" w:eastAsiaTheme="minorHAnsi" w:hAnsiTheme="minorHAnsi"/>
          <w:bCs/>
          <w:noProof/>
        </w:rPr>
        <w:t>Excel Save Seq</w:t>
      </w:r>
      <w:r w:rsidRPr="001F3716">
        <w:rPr>
          <w:rFonts w:asciiTheme="minorHAnsi" w:eastAsiaTheme="minorHAnsi" w:hAnsiTheme="minorHAnsi"/>
          <w:noProof/>
        </w:rPr>
        <w:t>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F36A8E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25] Handler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EFB68D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26] Gui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DF294D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27] TC Gen Component - GenerateCaseData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E43E80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28] TC Gen Component - JSEngineManager</w:t>
      </w:r>
      <w:r w:rsidRPr="001F3716">
        <w:rPr>
          <w:rFonts w:asciiTheme="minorHAnsi" w:eastAsiaTheme="minorHAnsi" w:hAnsiTheme="minorHAnsi"/>
          <w:bCs/>
          <w:noProof/>
        </w:rPr>
        <w:t xml:space="preserve"> </w:t>
      </w:r>
      <w:r w:rsidRPr="001F3716">
        <w:rPr>
          <w:rFonts w:asciiTheme="minorHAnsi" w:eastAsiaTheme="minorHAnsi" w:hAnsiTheme="minorHAnsi"/>
          <w:noProof/>
        </w:rPr>
        <w:t>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E29F133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29] CaseGen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A16E71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30] TC Gen Component - CasetDataWriter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BACA56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31] TC Gen Component - ConvertDataManager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952ACC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32] TC Gen Component - ExcelData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3BA020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33] TC Gen Component - ExcelUtil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43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1ED0DA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34] TC Gen Component - SignalDataManager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E30A4B8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35] TC Gen Component - ExcelDataManager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B2BE86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36] TC Gen Component - TestCase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E7FB525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37] TC Gen Component - GenerateCaseData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45544D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38] TC Gen Component – CasetDataWriter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63F351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lastRenderedPageBreak/>
        <w:t>[그림 39] TC Gen Component – ConvertDataManager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1E386C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40] TC Gen Component – ExcelData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0B70DB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41] TC Gen Component – ExcelUtil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996C608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42] TC Gen Component – SignalDataManager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837E77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43] TC Gen Component – ExcelDataManager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53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3B88FC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44] TC Gen Component – TestCase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93F7832" w14:textId="2F5708B8" w:rsidR="00522E24" w:rsidRPr="001F3716" w:rsidRDefault="009A3D72" w:rsidP="00392D00">
      <w:pPr>
        <w:pStyle w:val="14"/>
        <w:jc w:val="center"/>
        <w:rPr>
          <w:rFonts w:asciiTheme="minorHAnsi" w:eastAsiaTheme="minorHAnsi" w:hAnsiTheme="minorHAnsi" w:cs="한컴바탕"/>
          <w:b/>
          <w:color w:val="000000"/>
          <w:u w:val="single"/>
        </w:rPr>
      </w:pP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t>&lt;</w:t>
      </w:r>
      <w:proofErr w:type="gramStart"/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t>표  목</w:t>
      </w:r>
      <w:proofErr w:type="gramEnd"/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t xml:space="preserve">  차 &gt;</w:t>
      </w:r>
    </w:p>
    <w:p w14:paraId="214C0029" w14:textId="77777777" w:rsidR="001F3716" w:rsidRPr="001F3716" w:rsidRDefault="009A3D72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TOC \c "표"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[표 1] Control Manager Component Interface</w:t>
      </w:r>
      <w:r w:rsidR="001F3716" w:rsidRPr="001F3716">
        <w:rPr>
          <w:rFonts w:asciiTheme="minorHAnsi" w:eastAsiaTheme="minorHAnsi" w:hAnsiTheme="minorHAnsi"/>
          <w:noProof/>
        </w:rPr>
        <w:tab/>
      </w:r>
      <w:r w:rsidR="001F3716" w:rsidRPr="001F3716">
        <w:rPr>
          <w:rFonts w:asciiTheme="minorHAnsi" w:eastAsiaTheme="minorHAnsi" w:hAnsiTheme="minorHAnsi"/>
          <w:noProof/>
        </w:rPr>
        <w:fldChar w:fldCharType="begin"/>
      </w:r>
      <w:r w:rsidR="001F3716" w:rsidRPr="001F3716">
        <w:rPr>
          <w:rFonts w:asciiTheme="minorHAnsi" w:eastAsiaTheme="minorHAnsi" w:hAnsiTheme="minorHAnsi"/>
          <w:noProof/>
        </w:rPr>
        <w:instrText xml:space="preserve"> PAGEREF _Toc201135023 \h </w:instrText>
      </w:r>
      <w:r w:rsidR="001F3716" w:rsidRPr="001F3716">
        <w:rPr>
          <w:rFonts w:asciiTheme="minorHAnsi" w:eastAsiaTheme="minorHAnsi" w:hAnsiTheme="minorHAnsi"/>
          <w:noProof/>
        </w:rPr>
      </w:r>
      <w:r w:rsidR="001F3716" w:rsidRPr="001F3716">
        <w:rPr>
          <w:rFonts w:asciiTheme="minorHAnsi" w:eastAsiaTheme="minorHAnsi" w:hAnsiTheme="minorHAnsi"/>
          <w:noProof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12</w:t>
      </w:r>
      <w:r w:rsidR="001F3716" w:rsidRPr="001F3716">
        <w:rPr>
          <w:rFonts w:asciiTheme="minorHAnsi" w:eastAsiaTheme="minorHAnsi" w:hAnsiTheme="minorHAnsi"/>
          <w:noProof/>
        </w:rPr>
        <w:fldChar w:fldCharType="end"/>
      </w:r>
    </w:p>
    <w:p w14:paraId="7BAEF48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2] Screen Info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1E8559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3] Config Setting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927198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4] Popup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C0A397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5] Dialog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F4A6AC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6] Excel Parser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4EF667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7] Controller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F3B3EC4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8] Hander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EE3ED5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9] Gui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9154AD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10] TC Gen Component - GenerateCaseData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0E42BD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11] TC Gen Component - JSEngineManger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C719604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12] TC Gen Component - CaseGen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C94EDE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13] TC Gen Component – CasetDataWriter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87841B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14] TC Gen Component – ConvertDataManager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87EC2C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15] TC Gen Component – ExcelData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20250D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16] TC Gen Component – ExcelUtil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DE3083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17] TC Gen Component – SignalDataManager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9BEF8D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18] TC Gen Component – ExcelDataManager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E5D98F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19] TC Gen Component – TestCase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7C2FAE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20] 식별자 정보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E2127D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21] 구조설계 식별표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90269E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22] 식별자별 추적표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BF0D590" w14:textId="22659B1D" w:rsidR="007A4542" w:rsidRPr="001F3716" w:rsidRDefault="009A3D72" w:rsidP="0024508D">
      <w:pPr>
        <w:pStyle w:val="afa"/>
        <w:tabs>
          <w:tab w:val="right" w:leader="dot" w:pos="9628"/>
        </w:tabs>
        <w:ind w:left="0" w:firstLine="0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fldChar w:fldCharType="end"/>
      </w:r>
    </w:p>
    <w:p w14:paraId="6E285BF6" w14:textId="4C4C6E20" w:rsidR="00522E24" w:rsidRPr="001F3716" w:rsidRDefault="009A3D72" w:rsidP="00751EC8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</w:rPr>
      </w:pPr>
      <w:bookmarkStart w:id="1" w:name="_Toc99007538"/>
      <w:bookmarkStart w:id="2" w:name="_Toc201134956"/>
      <w:r w:rsidRPr="001F3716">
        <w:rPr>
          <w:rFonts w:asciiTheme="minorHAnsi" w:eastAsiaTheme="minorHAnsi" w:hAnsiTheme="minorHAnsi"/>
          <w:lang w:eastAsia="ko-KR"/>
        </w:rPr>
        <w:lastRenderedPageBreak/>
        <w:t>개요</w:t>
      </w:r>
      <w:bookmarkEnd w:id="1"/>
      <w:bookmarkEnd w:id="2"/>
    </w:p>
    <w:p w14:paraId="247FA855" w14:textId="013F0BA6" w:rsidR="0031312D" w:rsidRPr="001F3716" w:rsidRDefault="00E7263E" w:rsidP="00CF773E">
      <w:pPr>
        <w:spacing w:after="120" w:line="300" w:lineRule="exact"/>
        <w:ind w:left="425"/>
        <w:rPr>
          <w:rFonts w:asciiTheme="minorHAnsi" w:eastAsiaTheme="minorHAnsi" w:hAnsiTheme="minorHAnsi" w:cs="한컴바탕"/>
          <w:bCs/>
          <w:color w:val="000000"/>
        </w:rPr>
      </w:pPr>
      <w:r w:rsidRPr="001F3716">
        <w:rPr>
          <w:rFonts w:asciiTheme="minorHAnsi" w:eastAsiaTheme="minorHAnsi" w:hAnsiTheme="minorHAnsi" w:cs="한컴바탕" w:hint="eastAsia"/>
          <w:bCs/>
          <w:color w:val="000000"/>
        </w:rPr>
        <w:t>본 문서는 T/C Creator 소프트웨어 아키텍처 설계(HLD)에 대하여 기술한 문서이다.</w:t>
      </w:r>
    </w:p>
    <w:p w14:paraId="7345D7A0" w14:textId="4C375184" w:rsidR="0031312D" w:rsidRPr="001F3716" w:rsidRDefault="009A3D72" w:rsidP="0031312D">
      <w:pPr>
        <w:pStyle w:val="2"/>
        <w:numPr>
          <w:ilvl w:val="1"/>
          <w:numId w:val="4"/>
        </w:numPr>
        <w:rPr>
          <w:rFonts w:asciiTheme="minorHAnsi" w:eastAsiaTheme="minorHAnsi" w:hAnsiTheme="minorHAnsi"/>
        </w:rPr>
      </w:pPr>
      <w:bookmarkStart w:id="3" w:name="_Toc99007539"/>
      <w:bookmarkStart w:id="4" w:name="_Toc201134957"/>
      <w:r w:rsidRPr="001F3716">
        <w:rPr>
          <w:rFonts w:asciiTheme="minorHAnsi" w:eastAsiaTheme="minorHAnsi" w:hAnsiTheme="minorHAnsi"/>
        </w:rPr>
        <w:t>시스템 개요</w:t>
      </w:r>
      <w:bookmarkEnd w:id="3"/>
      <w:bookmarkEnd w:id="4"/>
    </w:p>
    <w:p w14:paraId="1C3D4B7A" w14:textId="77777777" w:rsidR="00522E24" w:rsidRPr="001F3716" w:rsidRDefault="009A3D72" w:rsidP="005F1FBC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5" w:name="_Toc99007540"/>
      <w:bookmarkStart w:id="6" w:name="_Toc201134958"/>
      <w:r w:rsidRPr="001F3716">
        <w:rPr>
          <w:rFonts w:asciiTheme="minorHAnsi" w:eastAsiaTheme="minorHAnsi" w:hAnsiTheme="minorHAnsi"/>
          <w:lang w:eastAsia="ko-KR"/>
        </w:rPr>
        <w:t>시스템 및 소프트웨어 목적</w:t>
      </w:r>
      <w:bookmarkEnd w:id="5"/>
      <w:bookmarkEnd w:id="6"/>
    </w:p>
    <w:p w14:paraId="76853F4A" w14:textId="21ECB88F" w:rsidR="00522E24" w:rsidRPr="001F3716" w:rsidRDefault="009A3D72" w:rsidP="00B96AAF">
      <w:pPr>
        <w:ind w:left="567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SFC의 검증 및 확인을 위한 </w:t>
      </w:r>
      <w:r w:rsidR="00B96AAF" w:rsidRPr="001F3716">
        <w:rPr>
          <w:rFonts w:asciiTheme="minorHAnsi" w:eastAsiaTheme="minorHAnsi" w:hAnsiTheme="minorHAnsi" w:hint="eastAsia"/>
        </w:rPr>
        <w:t xml:space="preserve">Test Case Excel </w:t>
      </w:r>
      <w:r w:rsidR="00B96AAF" w:rsidRPr="001F3716">
        <w:rPr>
          <w:rFonts w:asciiTheme="minorHAnsi" w:eastAsiaTheme="minorHAnsi" w:hAnsiTheme="minorHAnsi"/>
        </w:rPr>
        <w:t>파일</w:t>
      </w:r>
      <w:r w:rsidR="00B96AAF" w:rsidRPr="001F3716">
        <w:rPr>
          <w:rFonts w:asciiTheme="minorHAnsi" w:eastAsiaTheme="minorHAnsi" w:hAnsiTheme="minorHAnsi" w:hint="eastAsia"/>
        </w:rPr>
        <w:t xml:space="preserve"> 작성, 편집, </w:t>
      </w:r>
      <w:r w:rsidR="00B96AAF" w:rsidRPr="001F3716">
        <w:rPr>
          <w:rFonts w:asciiTheme="minorHAnsi" w:eastAsiaTheme="minorHAnsi" w:hAnsiTheme="minorHAnsi"/>
        </w:rPr>
        <w:t xml:space="preserve">TC </w:t>
      </w:r>
      <w:r w:rsidR="00B96AAF" w:rsidRPr="001F3716">
        <w:rPr>
          <w:rFonts w:asciiTheme="minorHAnsi" w:eastAsiaTheme="minorHAnsi" w:hAnsiTheme="minorHAnsi" w:hint="eastAsia"/>
        </w:rPr>
        <w:t xml:space="preserve">파일 실행이 가능한 </w:t>
      </w:r>
      <w:proofErr w:type="gramStart"/>
      <w:r w:rsidR="00B96AAF" w:rsidRPr="001F3716">
        <w:rPr>
          <w:rFonts w:asciiTheme="minorHAnsi" w:eastAsiaTheme="minorHAnsi" w:hAnsiTheme="minorHAnsi" w:hint="eastAsia"/>
        </w:rPr>
        <w:t xml:space="preserve">어플리케이션 </w:t>
      </w:r>
      <w:r w:rsidRPr="001F3716">
        <w:rPr>
          <w:rFonts w:asciiTheme="minorHAnsi" w:eastAsiaTheme="minorHAnsi" w:hAnsiTheme="minorHAnsi"/>
        </w:rPr>
        <w:t xml:space="preserve"> 구현을</w:t>
      </w:r>
      <w:proofErr w:type="gramEnd"/>
      <w:r w:rsidRPr="001F3716">
        <w:rPr>
          <w:rFonts w:asciiTheme="minorHAnsi" w:eastAsiaTheme="minorHAnsi" w:hAnsiTheme="minorHAnsi"/>
        </w:rPr>
        <w:t xml:space="preserve"> 목적으로 한다. </w:t>
      </w:r>
      <w:r w:rsidR="00B96AAF" w:rsidRPr="001F3716">
        <w:rPr>
          <w:rFonts w:asciiTheme="minorHAnsi" w:eastAsiaTheme="minorHAnsi" w:hAnsiTheme="minorHAnsi" w:hint="eastAsia"/>
        </w:rPr>
        <w:t xml:space="preserve">어플리케이션의 </w:t>
      </w:r>
      <w:r w:rsidRPr="001F3716">
        <w:rPr>
          <w:rFonts w:asciiTheme="minorHAnsi" w:eastAsiaTheme="minorHAnsi" w:hAnsiTheme="minorHAnsi"/>
        </w:rPr>
        <w:t>확장성이 고려된 S/W architecture 및 design을 적용한다.</w:t>
      </w:r>
    </w:p>
    <w:p w14:paraId="70D9EE05" w14:textId="77777777" w:rsidR="00522E24" w:rsidRPr="001F3716" w:rsidRDefault="00522E24">
      <w:pPr>
        <w:ind w:left="567"/>
        <w:rPr>
          <w:rFonts w:asciiTheme="minorHAnsi" w:eastAsiaTheme="minorHAnsi" w:hAnsiTheme="minorHAnsi"/>
        </w:rPr>
      </w:pPr>
    </w:p>
    <w:p w14:paraId="738D24A2" w14:textId="77777777" w:rsidR="00522E24" w:rsidRPr="001F3716" w:rsidRDefault="009A3D72" w:rsidP="005F1FBC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7" w:name="_Toc99007541"/>
      <w:bookmarkStart w:id="8" w:name="_Toc201134959"/>
      <w:r w:rsidRPr="001F3716">
        <w:rPr>
          <w:rFonts w:asciiTheme="minorHAnsi" w:eastAsiaTheme="minorHAnsi" w:hAnsiTheme="minorHAnsi"/>
          <w:lang w:eastAsia="ko-KR"/>
        </w:rPr>
        <w:t>시스템 블록 다이어그램</w:t>
      </w:r>
      <w:bookmarkEnd w:id="7"/>
      <w:bookmarkEnd w:id="8"/>
    </w:p>
    <w:p w14:paraId="08C34D92" w14:textId="6047C092" w:rsidR="00522E24" w:rsidRPr="001F3716" w:rsidRDefault="00DF5DCE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212206D3" wp14:editId="3E331D83">
            <wp:extent cx="5400000" cy="4193602"/>
            <wp:effectExtent l="0" t="0" r="0" b="0"/>
            <wp:docPr id="940355204" name="그림 94035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93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2CC6B" w14:textId="56F37CC3" w:rsidR="00522E24" w:rsidRPr="001F3716" w:rsidRDefault="009A3D72">
      <w:pPr>
        <w:jc w:val="center"/>
        <w:rPr>
          <w:rFonts w:asciiTheme="minorHAnsi" w:eastAsiaTheme="minorHAnsi" w:hAnsiTheme="minorHAnsi"/>
          <w:bCs/>
        </w:rPr>
      </w:pPr>
      <w:bookmarkStart w:id="9" w:name="_Toc99007533"/>
      <w:bookmarkStart w:id="10" w:name="_Toc201134979"/>
      <w:r w:rsidRPr="001F3716">
        <w:rPr>
          <w:rFonts w:asciiTheme="minorHAnsi" w:eastAsiaTheme="minorHAnsi" w:hAnsiTheme="minorHAnsi"/>
          <w:bCs/>
        </w:rPr>
        <w:t xml:space="preserve">[그림 </w:t>
      </w:r>
      <w:r w:rsidRPr="001F3716">
        <w:rPr>
          <w:rFonts w:asciiTheme="minorHAnsi" w:eastAsiaTheme="minorHAnsi" w:hAnsiTheme="minorHAnsi"/>
          <w:bCs/>
        </w:rPr>
        <w:fldChar w:fldCharType="begin"/>
      </w:r>
      <w:r w:rsidRPr="001F3716">
        <w:rPr>
          <w:rFonts w:asciiTheme="minorHAnsi" w:eastAsiaTheme="minorHAnsi" w:hAnsiTheme="minorHAnsi"/>
          <w:bCs/>
        </w:rPr>
        <w:instrText>SEQ 그림 \* ARABIC</w:instrText>
      </w:r>
      <w:r w:rsidRPr="001F3716">
        <w:rPr>
          <w:rFonts w:asciiTheme="minorHAnsi" w:eastAsiaTheme="minorHAnsi" w:hAnsiTheme="minorHAnsi"/>
          <w:bCs/>
        </w:rPr>
        <w:fldChar w:fldCharType="separate"/>
      </w:r>
      <w:r w:rsidR="001F3716" w:rsidRPr="001F3716">
        <w:rPr>
          <w:rFonts w:asciiTheme="minorHAnsi" w:eastAsiaTheme="minorHAnsi" w:hAnsiTheme="minorHAnsi"/>
          <w:bCs/>
          <w:noProof/>
        </w:rPr>
        <w:t>1</w:t>
      </w:r>
      <w:r w:rsidRPr="001F3716">
        <w:rPr>
          <w:rFonts w:asciiTheme="minorHAnsi" w:eastAsiaTheme="minorHAnsi" w:hAnsiTheme="minorHAnsi"/>
          <w:bCs/>
        </w:rPr>
        <w:fldChar w:fldCharType="end"/>
      </w:r>
      <w:r w:rsidRPr="001F3716">
        <w:rPr>
          <w:rFonts w:asciiTheme="minorHAnsi" w:eastAsiaTheme="minorHAnsi" w:hAnsiTheme="minorHAnsi"/>
          <w:bCs/>
        </w:rPr>
        <w:t xml:space="preserve">] </w:t>
      </w:r>
      <w:bookmarkEnd w:id="9"/>
      <w:r w:rsidR="006A3F82" w:rsidRPr="001F3716">
        <w:rPr>
          <w:rFonts w:asciiTheme="minorHAnsi" w:eastAsiaTheme="minorHAnsi" w:hAnsiTheme="minorHAnsi" w:hint="eastAsia"/>
          <w:bCs/>
        </w:rPr>
        <w:t>S</w:t>
      </w:r>
      <w:r w:rsidR="006A3F82" w:rsidRPr="001F3716">
        <w:rPr>
          <w:rFonts w:asciiTheme="minorHAnsi" w:eastAsiaTheme="minorHAnsi" w:hAnsiTheme="minorHAnsi"/>
          <w:bCs/>
        </w:rPr>
        <w:t>ystem Block Diagram</w:t>
      </w:r>
      <w:bookmarkEnd w:id="10"/>
    </w:p>
    <w:p w14:paraId="7248F843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746928E8" w14:textId="77777777" w:rsidR="00522E24" w:rsidRPr="001F3716" w:rsidRDefault="009A3D72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11" w:name="_Toc99007542"/>
      <w:bookmarkStart w:id="12" w:name="_Toc201134960"/>
      <w:r w:rsidRPr="001F3716">
        <w:rPr>
          <w:rFonts w:asciiTheme="minorHAnsi" w:eastAsiaTheme="minorHAnsi" w:hAnsiTheme="minorHAnsi"/>
          <w:lang w:eastAsia="ko-KR"/>
        </w:rPr>
        <w:t>소프트웨어 범위</w:t>
      </w:r>
      <w:bookmarkEnd w:id="11"/>
      <w:bookmarkEnd w:id="12"/>
    </w:p>
    <w:p w14:paraId="0153552E" w14:textId="65DAE4D1" w:rsidR="00522E24" w:rsidRPr="001F3716" w:rsidRDefault="009A3D72">
      <w:pPr>
        <w:ind w:left="425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본 HLD에서 정의하고 있는 Software의 범위는 </w:t>
      </w:r>
      <w:r w:rsidR="00642042" w:rsidRPr="001F3716">
        <w:rPr>
          <w:rFonts w:asciiTheme="minorHAnsi" w:eastAsiaTheme="minorHAnsi" w:hAnsiTheme="minorHAnsi" w:cs="한컴바탕" w:hint="eastAsia"/>
          <w:bCs/>
          <w:color w:val="000000"/>
        </w:rPr>
        <w:t xml:space="preserve">T/C </w:t>
      </w:r>
      <w:r w:rsidR="00642042" w:rsidRPr="001F3716">
        <w:rPr>
          <w:rFonts w:asciiTheme="minorHAnsi" w:eastAsiaTheme="minorHAnsi" w:hAnsiTheme="minorHAnsi" w:hint="eastAsia"/>
        </w:rPr>
        <w:t>Creator</w:t>
      </w:r>
      <w:r w:rsidRPr="001F3716">
        <w:rPr>
          <w:rFonts w:asciiTheme="minorHAnsi" w:eastAsiaTheme="minorHAnsi" w:hAnsiTheme="minorHAnsi"/>
        </w:rPr>
        <w:t>에 국한되며, GUI Application Software 개발 범위로 한다.</w:t>
      </w:r>
    </w:p>
    <w:p w14:paraId="6D9A12C2" w14:textId="77777777" w:rsidR="0031312D" w:rsidRPr="001F3716" w:rsidRDefault="0031312D">
      <w:pPr>
        <w:ind w:left="425"/>
        <w:rPr>
          <w:rFonts w:asciiTheme="minorHAnsi" w:eastAsiaTheme="minorHAnsi" w:hAnsiTheme="minorHAnsi"/>
        </w:rPr>
      </w:pPr>
    </w:p>
    <w:p w14:paraId="74F773CA" w14:textId="532AF165" w:rsidR="00522E24" w:rsidRPr="001F3716" w:rsidRDefault="009A3D72" w:rsidP="00751EC8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  <w:lang w:eastAsia="ko-KR"/>
        </w:rPr>
      </w:pPr>
      <w:bookmarkStart w:id="13" w:name="_Toc99007543"/>
      <w:bookmarkStart w:id="14" w:name="_Toc201134961"/>
      <w:r w:rsidRPr="001F3716">
        <w:rPr>
          <w:rFonts w:asciiTheme="minorHAnsi" w:eastAsiaTheme="minorHAnsi" w:hAnsiTheme="minorHAnsi"/>
          <w:lang w:eastAsia="ko-KR"/>
        </w:rPr>
        <w:lastRenderedPageBreak/>
        <w:t>소프트웨어 구조 설계</w:t>
      </w:r>
      <w:bookmarkEnd w:id="13"/>
      <w:bookmarkEnd w:id="14"/>
    </w:p>
    <w:p w14:paraId="317B80C4" w14:textId="77777777" w:rsidR="0031312D" w:rsidRPr="001F3716" w:rsidRDefault="0031312D" w:rsidP="0031312D">
      <w:pPr>
        <w:rPr>
          <w:rFonts w:asciiTheme="minorHAnsi" w:eastAsiaTheme="minorHAnsi" w:hAnsiTheme="minorHAnsi"/>
          <w:lang w:val="x-none"/>
        </w:rPr>
      </w:pPr>
    </w:p>
    <w:p w14:paraId="38E240D0" w14:textId="42CE8D7B" w:rsidR="0065423F" w:rsidRPr="001F3716" w:rsidRDefault="009A3D72" w:rsidP="0065423F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5" w:name="_Toc99007544"/>
      <w:bookmarkStart w:id="16" w:name="_Toc201134962"/>
      <w:r w:rsidRPr="001F3716">
        <w:rPr>
          <w:rFonts w:asciiTheme="minorHAnsi" w:eastAsiaTheme="minorHAnsi" w:hAnsiTheme="minorHAnsi"/>
          <w:lang w:eastAsia="ko-KR"/>
        </w:rPr>
        <w:t>소프트웨어 아키텍쳐</w:t>
      </w:r>
      <w:bookmarkStart w:id="17" w:name="_Toc99007534"/>
      <w:bookmarkEnd w:id="15"/>
      <w:bookmarkEnd w:id="16"/>
    </w:p>
    <w:p w14:paraId="5ADD3EBB" w14:textId="5B791162" w:rsidR="0065423F" w:rsidRPr="001F3716" w:rsidRDefault="00653F62" w:rsidP="3CA0ADAB">
      <w:pPr>
        <w:pStyle w:val="a8"/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40DB2B8C" wp14:editId="6ADE9470">
            <wp:extent cx="5400000" cy="3818407"/>
            <wp:effectExtent l="0" t="0" r="0" b="0"/>
            <wp:docPr id="940355238" name="그림 94035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8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FAF7A" w14:textId="172F39B8" w:rsidR="00522E24" w:rsidRPr="001F3716" w:rsidRDefault="009A3D72" w:rsidP="3CA0ADAB">
      <w:pPr>
        <w:pStyle w:val="a8"/>
        <w:jc w:val="center"/>
        <w:rPr>
          <w:rFonts w:asciiTheme="minorHAnsi" w:eastAsiaTheme="minorHAnsi" w:hAnsiTheme="minorHAnsi"/>
          <w:lang w:val="x-none"/>
        </w:rPr>
      </w:pPr>
      <w:bookmarkStart w:id="18" w:name="_Toc201134980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471541" w:rsidRPr="001F3716">
        <w:rPr>
          <w:rFonts w:asciiTheme="minorHAnsi" w:eastAsiaTheme="minorHAnsi" w:hAnsiTheme="minorHAnsi" w:hint="eastAsia"/>
        </w:rPr>
        <w:t>S</w:t>
      </w:r>
      <w:r w:rsidR="00471541" w:rsidRPr="001F3716">
        <w:rPr>
          <w:rFonts w:asciiTheme="minorHAnsi" w:eastAsiaTheme="minorHAnsi" w:hAnsiTheme="minorHAnsi"/>
        </w:rPr>
        <w:t xml:space="preserve">oftware </w:t>
      </w:r>
      <w:bookmarkEnd w:id="17"/>
      <w:r w:rsidR="00471541" w:rsidRPr="001F3716">
        <w:rPr>
          <w:rFonts w:asciiTheme="minorHAnsi" w:eastAsiaTheme="minorHAnsi" w:hAnsiTheme="minorHAnsi"/>
        </w:rPr>
        <w:t>Architecture</w:t>
      </w:r>
      <w:bookmarkEnd w:id="18"/>
    </w:p>
    <w:p w14:paraId="69664FD8" w14:textId="6A135E4D" w:rsidR="3CA0ADAB" w:rsidRPr="001F3716" w:rsidRDefault="3CA0ADAB">
      <w:p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br w:type="page"/>
      </w:r>
    </w:p>
    <w:p w14:paraId="1B3376A3" w14:textId="7F2C4359" w:rsidR="3CA0ADAB" w:rsidRPr="001F3716" w:rsidRDefault="3CA0ADAB" w:rsidP="3CA0ADAB">
      <w:pPr>
        <w:rPr>
          <w:rFonts w:asciiTheme="minorHAnsi" w:eastAsiaTheme="minorHAnsi" w:hAnsiTheme="minorHAnsi"/>
        </w:rPr>
      </w:pPr>
    </w:p>
    <w:p w14:paraId="31F6AC20" w14:textId="315E95EB" w:rsidR="3CA0ADAB" w:rsidRPr="001F3716" w:rsidRDefault="3CA0ADAB" w:rsidP="3CA0ADAB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9" w:name="_Toc201134963"/>
      <w:r w:rsidRPr="001F3716">
        <w:rPr>
          <w:rFonts w:asciiTheme="minorHAnsi" w:eastAsiaTheme="minorHAnsi" w:hAnsiTheme="minorHAnsi"/>
          <w:lang w:eastAsia="ko-KR"/>
        </w:rPr>
        <w:t>Sequence Diagram</w:t>
      </w:r>
      <w:bookmarkEnd w:id="19"/>
    </w:p>
    <w:p w14:paraId="7734EEA7" w14:textId="7A44AB27" w:rsidR="3CA0ADAB" w:rsidRPr="001F3716" w:rsidRDefault="00707236" w:rsidP="3CA0ADA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027476FA" wp14:editId="27FAC17A">
            <wp:extent cx="5400000" cy="6796691"/>
            <wp:effectExtent l="0" t="0" r="0" b="4445"/>
            <wp:docPr id="1064399363" name="그림 1064399363" descr="Y:\900_Code\610_Application\out\tc_creator\Diagram\TCCreator\TCCre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TCCreator\TCCreat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79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F31B" w14:textId="5E711CDA" w:rsidR="0034506F" w:rsidRPr="001F3716" w:rsidRDefault="0034506F" w:rsidP="0034506F">
      <w:pPr>
        <w:jc w:val="center"/>
        <w:rPr>
          <w:rFonts w:asciiTheme="minorHAnsi" w:eastAsiaTheme="minorHAnsi" w:hAnsiTheme="minorHAnsi"/>
        </w:rPr>
      </w:pPr>
      <w:bookmarkStart w:id="20" w:name="_Toc201134981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T/C Creator Boot Sequence Diagram</w:t>
      </w:r>
      <w:bookmarkEnd w:id="20"/>
    </w:p>
    <w:p w14:paraId="3F5061A3" w14:textId="239CFB18" w:rsidR="00522E24" w:rsidRPr="001F3716" w:rsidRDefault="00522E24">
      <w:pPr>
        <w:widowControl/>
        <w:spacing w:after="160" w:line="259" w:lineRule="auto"/>
        <w:rPr>
          <w:rFonts w:asciiTheme="minorHAnsi" w:eastAsiaTheme="minorHAnsi" w:hAnsiTheme="minorHAnsi"/>
          <w:lang w:val="x-none"/>
        </w:rPr>
      </w:pPr>
    </w:p>
    <w:p w14:paraId="5790F362" w14:textId="62F98910" w:rsidR="0031312D" w:rsidRPr="001F3716" w:rsidRDefault="009A3D72" w:rsidP="00751EC8">
      <w:pPr>
        <w:pStyle w:val="2"/>
        <w:keepNext w:val="0"/>
        <w:pageBreakBefore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21" w:name="_Toc201134964"/>
      <w:r w:rsidRPr="001F3716">
        <w:rPr>
          <w:rFonts w:asciiTheme="minorHAnsi" w:eastAsiaTheme="minorHAnsi" w:hAnsiTheme="minorHAnsi"/>
          <w:lang w:eastAsia="ko-KR"/>
        </w:rPr>
        <w:lastRenderedPageBreak/>
        <w:t>Component 상세 설명</w:t>
      </w:r>
      <w:bookmarkEnd w:id="21"/>
    </w:p>
    <w:p w14:paraId="1E8D0F7D" w14:textId="4163FF24" w:rsidR="0031312D" w:rsidRPr="001F3716" w:rsidRDefault="0022150E" w:rsidP="0031312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22" w:name="_Toc201134965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01</w:t>
      </w:r>
      <w:r w:rsidRPr="001F3716">
        <w:rPr>
          <w:rFonts w:asciiTheme="minorHAnsi" w:eastAsiaTheme="minorHAnsi" w:hAnsiTheme="minorHAnsi"/>
        </w:rPr>
        <w:t xml:space="preserve">] </w:t>
      </w:r>
      <w:r w:rsidR="00B25B93" w:rsidRPr="001F3716">
        <w:rPr>
          <w:rFonts w:asciiTheme="minorHAnsi" w:eastAsiaTheme="minorHAnsi" w:hAnsiTheme="minorHAnsi"/>
        </w:rPr>
        <w:t>Control Manager</w:t>
      </w:r>
      <w:r w:rsidR="009A3D72" w:rsidRPr="001F3716">
        <w:rPr>
          <w:rFonts w:asciiTheme="minorHAnsi" w:eastAsiaTheme="minorHAnsi" w:hAnsiTheme="minorHAnsi"/>
        </w:rPr>
        <w:t xml:space="preserve"> Component</w:t>
      </w:r>
      <w:bookmarkEnd w:id="22"/>
    </w:p>
    <w:p w14:paraId="01CB3C96" w14:textId="738A2DE7" w:rsidR="00313DFB" w:rsidRPr="001F3716" w:rsidRDefault="00641840" w:rsidP="00DA7103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583968E9" w14:textId="6738824E" w:rsidR="005118A2" w:rsidRPr="001F3716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Control </w:t>
      </w:r>
      <w:r w:rsidRPr="001F3716">
        <w:rPr>
          <w:rFonts w:asciiTheme="minorHAnsi" w:eastAsiaTheme="minorHAnsi" w:hAnsiTheme="minorHAnsi" w:cstheme="minorBidi" w:hint="eastAsia"/>
        </w:rPr>
        <w:t>생성 및 초기화</w:t>
      </w:r>
    </w:p>
    <w:p w14:paraId="2D7AA908" w14:textId="520345B3" w:rsidR="005118A2" w:rsidRPr="001F3716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 간 이벤트 처리 및 값 전달</w:t>
      </w:r>
      <w:r w:rsidR="00EB6E22" w:rsidRPr="001F3716">
        <w:rPr>
          <w:rFonts w:asciiTheme="minorHAnsi" w:eastAsiaTheme="minorHAnsi" w:hAnsiTheme="minorHAnsi" w:cstheme="minorBidi" w:hint="eastAsia"/>
        </w:rPr>
        <w:t xml:space="preserve"> (</w:t>
      </w:r>
      <w:r w:rsidR="00EB6E22" w:rsidRPr="001F3716">
        <w:rPr>
          <w:rFonts w:asciiTheme="minorHAnsi" w:eastAsiaTheme="minorHAnsi" w:hAnsiTheme="minorHAnsi" w:cstheme="minorBidi"/>
        </w:rPr>
        <w:t xml:space="preserve">Control </w:t>
      </w:r>
      <w:r w:rsidR="00EB6E22" w:rsidRPr="001F3716">
        <w:rPr>
          <w:rFonts w:asciiTheme="minorHAnsi" w:eastAsiaTheme="minorHAnsi" w:hAnsiTheme="minorHAnsi" w:cstheme="minorBidi" w:hint="eastAsia"/>
        </w:rPr>
        <w:t>간 직접 이벤트 전달은 지원 하지 않음)</w:t>
      </w:r>
    </w:p>
    <w:p w14:paraId="55B37172" w14:textId="12E20C3D" w:rsidR="005118A2" w:rsidRPr="001F3716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Application </w:t>
      </w:r>
      <w:r w:rsidRPr="001F3716">
        <w:rPr>
          <w:rFonts w:asciiTheme="minorHAnsi" w:eastAsiaTheme="minorHAnsi" w:hAnsiTheme="minorHAnsi" w:cstheme="minorBidi" w:hint="eastAsia"/>
        </w:rPr>
        <w:t>종료 처리</w:t>
      </w:r>
    </w:p>
    <w:p w14:paraId="23124058" w14:textId="77777777" w:rsidR="00AE3DEF" w:rsidRPr="001F3716" w:rsidRDefault="00AE3DEF" w:rsidP="001B559F">
      <w:pPr>
        <w:rPr>
          <w:rFonts w:asciiTheme="minorHAnsi" w:eastAsiaTheme="minorHAnsi" w:hAnsiTheme="minorHAnsi" w:cstheme="minorBidi"/>
        </w:rPr>
      </w:pPr>
    </w:p>
    <w:p w14:paraId="24F309A9" w14:textId="3582FA3B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69FB5DD2" w14:textId="0F7BD279" w:rsidR="009B4C45" w:rsidRPr="001F3716" w:rsidRDefault="009B4C45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2C089A8" wp14:editId="4DC488B2">
            <wp:extent cx="6120130" cy="3690813"/>
            <wp:effectExtent l="0" t="0" r="0" b="5080"/>
            <wp:docPr id="1064399362" name="그림 1064399362" descr="Y:\900_Code\610_Application\out\tc_creator\Diagram\ControlManger\Control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ControlManger\ControlMang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FB66" w14:textId="3CD403B0" w:rsidR="00522E24" w:rsidRPr="001F3716" w:rsidRDefault="009A3D72" w:rsidP="005118A2">
      <w:pPr>
        <w:jc w:val="center"/>
        <w:rPr>
          <w:rFonts w:asciiTheme="minorHAnsi" w:eastAsiaTheme="minorHAnsi" w:hAnsiTheme="minorHAnsi"/>
        </w:rPr>
      </w:pPr>
      <w:bookmarkStart w:id="23" w:name="_Toc201134982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02631F" w:rsidRPr="001F3716">
        <w:rPr>
          <w:rFonts w:asciiTheme="minorHAnsi" w:eastAsiaTheme="minorHAnsi" w:hAnsiTheme="minorHAnsi"/>
        </w:rPr>
        <w:t>Control Manager</w:t>
      </w:r>
      <w:r w:rsidRPr="001F3716">
        <w:rPr>
          <w:rFonts w:asciiTheme="minorHAnsi" w:eastAsiaTheme="minorHAnsi" w:hAnsiTheme="minorHAnsi"/>
        </w:rPr>
        <w:t xml:space="preserve"> Class Diagram</w:t>
      </w:r>
      <w:bookmarkEnd w:id="23"/>
    </w:p>
    <w:p w14:paraId="2CD143B6" w14:textId="77777777" w:rsidR="004442F8" w:rsidRPr="001F3716" w:rsidRDefault="004442F8" w:rsidP="004442F8">
      <w:pPr>
        <w:rPr>
          <w:rFonts w:asciiTheme="minorHAnsi" w:eastAsiaTheme="minorHAnsi" w:hAnsiTheme="minorHAnsi" w:cstheme="minorBidi"/>
        </w:rPr>
      </w:pPr>
      <w:bookmarkStart w:id="24" w:name="_Toc99624993"/>
      <w:bookmarkStart w:id="25" w:name="_Toc1918883484"/>
      <w:bookmarkStart w:id="26" w:name="_Toc99007694"/>
      <w:bookmarkStart w:id="27" w:name="_Toc99651041"/>
      <w:bookmarkStart w:id="28" w:name="_Toc169860611"/>
    </w:p>
    <w:p w14:paraId="27C82712" w14:textId="414D5E8D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bookmarkEnd w:id="24"/>
    <w:bookmarkEnd w:id="25"/>
    <w:bookmarkEnd w:id="26"/>
    <w:bookmarkEnd w:id="27"/>
    <w:bookmarkEnd w:id="28"/>
    <w:p w14:paraId="18C69DB9" w14:textId="77777777" w:rsidR="004442F8" w:rsidRPr="001F3716" w:rsidRDefault="004442F8" w:rsidP="004442F8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2FA801A6" wp14:editId="5B540E13">
            <wp:extent cx="4374990" cy="8280000"/>
            <wp:effectExtent l="0" t="0" r="6985" b="6985"/>
            <wp:docPr id="4" name="그림 4" descr="Y:\900_Code\610_Application\out\tc_creator\Diagram\010_ControlManager\SequenceDiagram_ControlManger1\SequenceDiagram_ControlMan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0_ControlManager\SequenceDiagram_ControlManger1\SequenceDiagram_ControlManger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90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8DAA" w14:textId="77777777" w:rsidR="004442F8" w:rsidRPr="001F3716" w:rsidRDefault="004442F8" w:rsidP="004442F8">
      <w:pPr>
        <w:jc w:val="center"/>
        <w:rPr>
          <w:rFonts w:asciiTheme="minorHAnsi" w:eastAsiaTheme="minorHAnsi" w:hAnsiTheme="minorHAnsi"/>
        </w:rPr>
      </w:pPr>
      <w:bookmarkStart w:id="29" w:name="_Toc169860976"/>
      <w:bookmarkStart w:id="30" w:name="_Toc201134983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Application Booting Sequence Diagram</w:t>
      </w:r>
      <w:bookmarkEnd w:id="29"/>
      <w:bookmarkEnd w:id="30"/>
    </w:p>
    <w:p w14:paraId="355062DD" w14:textId="77777777" w:rsidR="004442F8" w:rsidRPr="001F3716" w:rsidRDefault="004442F8" w:rsidP="004442F8">
      <w:pPr>
        <w:rPr>
          <w:rFonts w:asciiTheme="minorHAnsi" w:eastAsiaTheme="minorHAnsi" w:hAnsiTheme="minorHAnsi"/>
        </w:rPr>
      </w:pPr>
    </w:p>
    <w:p w14:paraId="67ED8349" w14:textId="77777777" w:rsidR="004442F8" w:rsidRPr="001F3716" w:rsidRDefault="004442F8" w:rsidP="004442F8">
      <w:p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42ACE7C3" wp14:editId="7E43FD27">
            <wp:extent cx="6120130" cy="4254012"/>
            <wp:effectExtent l="0" t="0" r="0" b="0"/>
            <wp:docPr id="6" name="그림 6" descr="Y:\900_Code\610_Application\out\tc_creator\Diagram\010_ControlManager\SequenceDiagram_ControlManger2\SequenceDiagram_ControlMan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10_ControlManager\SequenceDiagram_ControlManger2\SequenceDiagram_ControlManger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80E8" w14:textId="77777777" w:rsidR="004442F8" w:rsidRPr="001F3716" w:rsidRDefault="004442F8" w:rsidP="004442F8">
      <w:pPr>
        <w:jc w:val="center"/>
        <w:rPr>
          <w:rFonts w:asciiTheme="minorHAnsi" w:eastAsiaTheme="minorHAnsi" w:hAnsiTheme="minorHAnsi"/>
        </w:rPr>
      </w:pPr>
      <w:bookmarkStart w:id="31" w:name="_Toc169860977"/>
      <w:bookmarkStart w:id="32" w:name="_Toc201134984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Event Handling Sequence Diagram</w:t>
      </w:r>
      <w:bookmarkEnd w:id="31"/>
      <w:bookmarkEnd w:id="32"/>
    </w:p>
    <w:p w14:paraId="718815FA" w14:textId="77777777" w:rsidR="00E8028D" w:rsidRPr="001F3716" w:rsidRDefault="00E8028D" w:rsidP="00E8028D">
      <w:pPr>
        <w:rPr>
          <w:rFonts w:asciiTheme="minorHAnsi" w:eastAsiaTheme="minorHAnsi" w:hAnsiTheme="minorHAnsi"/>
        </w:rPr>
      </w:pPr>
    </w:p>
    <w:p w14:paraId="174779E7" w14:textId="12AC9BD7" w:rsidR="008454CD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bookmarkStart w:id="33" w:name="_Toc99651039"/>
      <w:bookmarkStart w:id="34" w:name="_Toc99007692"/>
      <w:bookmarkStart w:id="35" w:name="_Toc99624991"/>
      <w:bookmarkStart w:id="36" w:name="_Toc51759225"/>
      <w:bookmarkStart w:id="37" w:name="_Toc2086139561"/>
      <w:bookmarkStart w:id="38" w:name="_Toc101018571"/>
      <w:r w:rsidRPr="001F3716">
        <w:rPr>
          <w:rFonts w:asciiTheme="minorHAnsi" w:eastAsiaTheme="minorHAnsi" w:hAnsiTheme="minorHAnsi" w:cs="맑은 고딕"/>
        </w:rPr>
        <w:t>F</w:t>
      </w:r>
      <w:bookmarkEnd w:id="33"/>
      <w:bookmarkEnd w:id="34"/>
      <w:bookmarkEnd w:id="35"/>
      <w:bookmarkEnd w:id="36"/>
      <w:bookmarkEnd w:id="37"/>
      <w:r w:rsidRPr="001F3716">
        <w:rPr>
          <w:rFonts w:asciiTheme="minorHAnsi" w:eastAsiaTheme="minorHAnsi" w:hAnsiTheme="minorHAnsi" w:cs="맑은 고딕"/>
        </w:rPr>
        <w:t>unction Description</w:t>
      </w:r>
      <w:bookmarkStart w:id="39" w:name="__RefHeading___Toc1477_3151911772"/>
      <w:bookmarkEnd w:id="38"/>
      <w:bookmarkEnd w:id="39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072"/>
        <w:gridCol w:w="2494"/>
        <w:gridCol w:w="4217"/>
      </w:tblGrid>
      <w:tr w:rsidR="00E845E0" w:rsidRPr="001F3716" w14:paraId="7435C07F" w14:textId="77777777" w:rsidTr="00E845E0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0B8D13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300969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E5F68F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3097A0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845E0" w:rsidRPr="001F3716" w14:paraId="2FE77BC8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AD2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123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EDD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263B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Class 초기화 함수</w:t>
            </w:r>
          </w:p>
        </w:tc>
      </w:tr>
      <w:tr w:rsidR="00E845E0" w:rsidRPr="001F3716" w14:paraId="4453DE95" w14:textId="77777777" w:rsidTr="00E845E0">
        <w:trPr>
          <w:trHeight w:val="108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4728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9D0AD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7427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source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destination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5287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정보 전달 함수</w:t>
            </w:r>
          </w:p>
        </w:tc>
      </w:tr>
      <w:tr w:rsidR="00E845E0" w:rsidRPr="001F3716" w14:paraId="74B238AD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ED64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BEC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raise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E53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6D5B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화면 최상단 전환 함수</w:t>
            </w:r>
          </w:p>
        </w:tc>
      </w:tr>
      <w:tr w:rsidR="00E845E0" w:rsidRPr="001F3716" w14:paraId="044224B7" w14:textId="77777777" w:rsidTr="00E845E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54B9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0EA4B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9196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inputType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QKeyEvent* keyEvent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B22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 이벤트에 대한 처리 함수</w:t>
            </w:r>
          </w:p>
        </w:tc>
      </w:tr>
      <w:tr w:rsidR="00E845E0" w:rsidRPr="001F3716" w14:paraId="4D3503AA" w14:textId="77777777" w:rsidTr="00E845E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29D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012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mouseEvent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1621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inputType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C3BF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마우스 이벤트에 대한 처리 함수</w:t>
            </w:r>
          </w:p>
        </w:tc>
      </w:tr>
      <w:tr w:rsidR="00E845E0" w:rsidRPr="001F3716" w14:paraId="6C7EC433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A6C8D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2FDE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2F52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FDD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이벤트에 대한 처리 함수</w:t>
            </w:r>
          </w:p>
        </w:tc>
      </w:tr>
      <w:tr w:rsidR="00E845E0" w:rsidRPr="001F3716" w14:paraId="7FA23C51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9CC4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F2527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FCB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check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BF77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Application 종료 함수</w:t>
            </w:r>
          </w:p>
        </w:tc>
      </w:tr>
      <w:tr w:rsidR="00E845E0" w:rsidRPr="001F3716" w14:paraId="4AD37AE2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0DB5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C83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createControl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F76E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1CAF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생성 함수</w:t>
            </w:r>
          </w:p>
        </w:tc>
      </w:tr>
      <w:tr w:rsidR="00E845E0" w:rsidRPr="001F3716" w14:paraId="6931F9C2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E093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QSize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3758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253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934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정보 읽기 함수</w:t>
            </w:r>
          </w:p>
        </w:tc>
      </w:tr>
      <w:tr w:rsidR="00E845E0" w:rsidRPr="001F3716" w14:paraId="2D3B0A57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7880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B4F3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B9BF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632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이전 모드 정보 읽기 함수</w:t>
            </w:r>
          </w:p>
        </w:tc>
      </w:tr>
      <w:tr w:rsidR="00E845E0" w:rsidRPr="001F3716" w14:paraId="1E4B1210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7B8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C92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E3D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58C10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현재 모드 정보 읽기 함수</w:t>
            </w:r>
          </w:p>
        </w:tc>
      </w:tr>
      <w:tr w:rsidR="00E845E0" w:rsidRPr="001F3716" w14:paraId="1093BE97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0B7E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9BFD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23E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A63C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정보 쓰기 함수</w:t>
            </w:r>
          </w:p>
        </w:tc>
      </w:tr>
      <w:tr w:rsidR="00E845E0" w:rsidRPr="001F3716" w14:paraId="472CA68C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357C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84F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82A5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CC05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이전 모드 정보 쓰기 함수</w:t>
            </w:r>
          </w:p>
        </w:tc>
      </w:tr>
      <w:tr w:rsidR="00E845E0" w:rsidRPr="001F3716" w14:paraId="3E7C064C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E35E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DD9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2D66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8F50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현재 모드 정보 쓰기 함수</w:t>
            </w:r>
          </w:p>
        </w:tc>
      </w:tr>
      <w:tr w:rsidR="00E845E0" w:rsidRPr="001F3716" w14:paraId="078D07C9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A70C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5034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B2F6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6B3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Application 종료 시그널</w:t>
            </w:r>
          </w:p>
        </w:tc>
      </w:tr>
      <w:tr w:rsidR="00E845E0" w:rsidRPr="001F3716" w14:paraId="0C697853" w14:textId="77777777" w:rsidTr="00E845E0">
        <w:trPr>
          <w:trHeight w:val="81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70F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0130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signalEventInfoChanged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9442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BBC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정보를 전달하기 위한 시그널</w:t>
            </w:r>
          </w:p>
        </w:tc>
      </w:tr>
    </w:tbl>
    <w:p w14:paraId="5CB8DAF3" w14:textId="519BC834" w:rsidR="00522E24" w:rsidRPr="001F3716" w:rsidRDefault="009A3D72">
      <w:pPr>
        <w:pStyle w:val="a8"/>
        <w:jc w:val="center"/>
        <w:rPr>
          <w:rFonts w:asciiTheme="minorHAnsi" w:eastAsiaTheme="minorHAnsi" w:hAnsiTheme="minorHAnsi"/>
        </w:rPr>
      </w:pPr>
      <w:bookmarkStart w:id="40" w:name="_Toc201135023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812124" w:rsidRPr="001F3716">
        <w:rPr>
          <w:rFonts w:asciiTheme="minorHAnsi" w:eastAsiaTheme="minorHAnsi" w:hAnsiTheme="minorHAnsi"/>
        </w:rPr>
        <w:t>Control Manager</w:t>
      </w:r>
      <w:r w:rsidRPr="001F3716">
        <w:rPr>
          <w:rFonts w:asciiTheme="minorHAnsi" w:eastAsiaTheme="minorHAnsi" w:hAnsiTheme="minorHAnsi"/>
        </w:rPr>
        <w:t xml:space="preserve"> Component Interface</w:t>
      </w:r>
      <w:bookmarkEnd w:id="40"/>
    </w:p>
    <w:p w14:paraId="605C4E60" w14:textId="77777777" w:rsidR="00383FC3" w:rsidRPr="001F3716" w:rsidRDefault="00383FC3" w:rsidP="00383FC3">
      <w:pPr>
        <w:rPr>
          <w:rFonts w:asciiTheme="minorHAnsi" w:eastAsiaTheme="minorHAnsi" w:hAnsiTheme="minorHAnsi"/>
        </w:rPr>
      </w:pPr>
    </w:p>
    <w:p w14:paraId="3AB4712C" w14:textId="343FED28" w:rsidR="00522E24" w:rsidRPr="001F3716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41" w:name="_Toc20113496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02</w:t>
      </w:r>
      <w:r w:rsidRPr="001F3716">
        <w:rPr>
          <w:rFonts w:asciiTheme="minorHAnsi" w:eastAsiaTheme="minorHAnsi" w:hAnsiTheme="minorHAnsi"/>
        </w:rPr>
        <w:t xml:space="preserve">] </w:t>
      </w:r>
      <w:r w:rsidR="00995817" w:rsidRPr="001F3716">
        <w:rPr>
          <w:rFonts w:asciiTheme="minorHAnsi" w:eastAsiaTheme="minorHAnsi" w:hAnsiTheme="minorHAnsi"/>
        </w:rPr>
        <w:t>Screen Info</w:t>
      </w:r>
      <w:r w:rsidR="009A3D72" w:rsidRPr="001F3716">
        <w:rPr>
          <w:rFonts w:asciiTheme="minorHAnsi" w:eastAsiaTheme="minorHAnsi" w:hAnsiTheme="minorHAnsi"/>
        </w:rPr>
        <w:t xml:space="preserve"> Component</w:t>
      </w:r>
      <w:bookmarkEnd w:id="41"/>
    </w:p>
    <w:p w14:paraId="7497BE11" w14:textId="798046AF" w:rsidR="00286F73" w:rsidRPr="001F3716" w:rsidRDefault="00286F73" w:rsidP="00DA7103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680E3C62" w14:textId="77777777" w:rsidR="006F47EF" w:rsidRPr="001F3716" w:rsidRDefault="006F47EF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각</w:t>
      </w:r>
      <w:r w:rsidRPr="001F3716">
        <w:rPr>
          <w:rFonts w:asciiTheme="minorHAnsi" w:eastAsiaTheme="minorHAnsi" w:hAnsiTheme="minorHAnsi" w:cstheme="minorBidi" w:hint="eastAsia"/>
        </w:rPr>
        <w:t xml:space="preserve"> </w:t>
      </w:r>
      <w:r w:rsidRPr="001F3716">
        <w:rPr>
          <w:rFonts w:asciiTheme="minorHAnsi" w:eastAsiaTheme="minorHAnsi" w:hAnsiTheme="minorHAnsi" w:cstheme="minorBidi"/>
        </w:rPr>
        <w:t xml:space="preserve">Feauter </w:t>
      </w:r>
      <w:r w:rsidRPr="001F3716">
        <w:rPr>
          <w:rFonts w:asciiTheme="minorHAnsi" w:eastAsiaTheme="minorHAnsi" w:hAnsiTheme="minorHAnsi" w:cstheme="minorBidi" w:hint="eastAsia"/>
        </w:rPr>
        <w:t>별 화면 생성</w:t>
      </w:r>
    </w:p>
    <w:p w14:paraId="2B729B1D" w14:textId="1B85201D" w:rsidR="001B559F" w:rsidRPr="001F3716" w:rsidRDefault="006F47EF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화면별 레이어 관리</w:t>
      </w:r>
    </w:p>
    <w:p w14:paraId="4E1EB887" w14:textId="77777777" w:rsidR="001B559F" w:rsidRPr="001F3716" w:rsidRDefault="001B559F" w:rsidP="001B559F">
      <w:pPr>
        <w:rPr>
          <w:rFonts w:asciiTheme="minorHAnsi" w:eastAsiaTheme="minorHAnsi" w:hAnsiTheme="minorHAnsi" w:cstheme="minorBidi"/>
        </w:rPr>
      </w:pPr>
    </w:p>
    <w:p w14:paraId="3766771B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6575BABE" w14:textId="5A8F32D3" w:rsidR="00B231F3" w:rsidRPr="001F3716" w:rsidRDefault="00B231F3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0F51D4B1" wp14:editId="669E71D9">
            <wp:extent cx="4320000" cy="3333481"/>
            <wp:effectExtent l="0" t="0" r="4445" b="635"/>
            <wp:docPr id="1064399365" name="그림 1064399365" descr="Y:\900_Code\610_Application\out\tc_creator\Diagram\ScreenInfo\Screen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ScreenInfo\ScreenInf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3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48FD" w14:textId="1290ED5A" w:rsidR="00522E24" w:rsidRPr="001F3716" w:rsidRDefault="009A3D72" w:rsidP="003310DD">
      <w:pPr>
        <w:jc w:val="center"/>
        <w:rPr>
          <w:rFonts w:asciiTheme="minorHAnsi" w:eastAsiaTheme="minorHAnsi" w:hAnsiTheme="minorHAnsi"/>
        </w:rPr>
      </w:pPr>
      <w:bookmarkStart w:id="42" w:name="_Toc201134985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995817" w:rsidRPr="001F3716">
        <w:rPr>
          <w:rFonts w:asciiTheme="minorHAnsi" w:eastAsiaTheme="minorHAnsi" w:hAnsiTheme="minorHAnsi"/>
        </w:rPr>
        <w:t>Screen Info</w:t>
      </w:r>
      <w:r w:rsidRPr="001F3716">
        <w:rPr>
          <w:rFonts w:asciiTheme="minorHAnsi" w:eastAsiaTheme="minorHAnsi" w:hAnsiTheme="minorHAnsi"/>
        </w:rPr>
        <w:t xml:space="preserve"> Class Diagram</w:t>
      </w:r>
      <w:bookmarkEnd w:id="42"/>
    </w:p>
    <w:p w14:paraId="14F1AD52" w14:textId="77777777" w:rsidR="00522E24" w:rsidRPr="001F3716" w:rsidRDefault="00522E24">
      <w:pPr>
        <w:jc w:val="left"/>
        <w:rPr>
          <w:rFonts w:asciiTheme="minorHAnsi" w:eastAsiaTheme="minorHAnsi" w:hAnsiTheme="minorHAnsi"/>
        </w:rPr>
      </w:pPr>
    </w:p>
    <w:p w14:paraId="77D58573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37B3AF77" w14:textId="0176A1A0" w:rsidR="004442F8" w:rsidRPr="001F3716" w:rsidRDefault="003B6791">
      <w:pPr>
        <w:jc w:val="left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F2326EE" wp14:editId="509922FB">
            <wp:extent cx="6120130" cy="6111240"/>
            <wp:effectExtent l="0" t="0" r="0" b="3810"/>
            <wp:docPr id="8" name="그림 8" descr="Y:\900_Code\610_Application\out\tc_creator\Diagram\011_ScreenInfo\SequenceDiagram_ScreenInfo1\SequenceDiagram_ScreenInf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1_ScreenInfo\SequenceDiagram_ScreenInfo1\SequenceDiagram_ScreenInfo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2629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bookmarkStart w:id="43" w:name="_Toc169860979"/>
      <w:bookmarkStart w:id="44" w:name="_Toc20113498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Create Display Sequence Diagram</w:t>
      </w:r>
      <w:bookmarkEnd w:id="43"/>
      <w:bookmarkEnd w:id="44"/>
    </w:p>
    <w:p w14:paraId="27EB638F" w14:textId="77777777" w:rsidR="004442F8" w:rsidRPr="001F3716" w:rsidRDefault="004442F8">
      <w:pPr>
        <w:jc w:val="left"/>
        <w:rPr>
          <w:rFonts w:asciiTheme="minorHAnsi" w:eastAsiaTheme="minorHAnsi" w:hAnsiTheme="minorHAnsi"/>
        </w:rPr>
      </w:pPr>
    </w:p>
    <w:p w14:paraId="1692E986" w14:textId="10B1F7FF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4"/>
        <w:gridCol w:w="2038"/>
        <w:gridCol w:w="2647"/>
        <w:gridCol w:w="3849"/>
      </w:tblGrid>
      <w:tr w:rsidR="00E845E0" w:rsidRPr="001F3716" w14:paraId="46E126FA" w14:textId="77777777" w:rsidTr="00E845E0">
        <w:trPr>
          <w:trHeight w:val="270"/>
        </w:trPr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DC5A8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A49660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299A44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102827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845E0" w:rsidRPr="001F3716" w14:paraId="7C5DBE9E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113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823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updateRootItem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35A2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QWidget* rootItem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5C89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Applicaton window 생성 함수</w:t>
            </w:r>
          </w:p>
        </w:tc>
      </w:tr>
      <w:tr w:rsidR="00E845E0" w:rsidRPr="001F3716" w14:paraId="369DFC4D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AB3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2FB2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drawScreen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ACEE7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objectName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060C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Applicaton window 에 display 생성 함수</w:t>
            </w:r>
          </w:p>
        </w:tc>
      </w:tr>
      <w:tr w:rsidR="00E845E0" w:rsidRPr="001F3716" w14:paraId="5F38E76C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E46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BE3E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controlScreen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87C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show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0CBD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레이어별 화면에 대한 show/hide 함수</w:t>
            </w:r>
          </w:p>
        </w:tc>
      </w:tr>
      <w:tr w:rsidR="00E845E0" w:rsidRPr="001F3716" w14:paraId="0CB984FB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FEC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55C1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captureScreen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A5D2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QRect&amp; rect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4A4F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캡쳐 함수</w:t>
            </w:r>
          </w:p>
        </w:tc>
      </w:tr>
      <w:tr w:rsidR="00E845E0" w:rsidRPr="001F3716" w14:paraId="4A05484B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F553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51C7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updateLanguage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2A46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changeLanguage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QString languageFileName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9D7B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언어 설정 함수</w:t>
            </w:r>
          </w:p>
        </w:tc>
      </w:tr>
      <w:tr w:rsidR="00E845E0" w:rsidRPr="001F3716" w14:paraId="60C0D289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43BB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A38A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loadComplete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BF85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139B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생성 완료 상태 저장 함수</w:t>
            </w:r>
          </w:p>
        </w:tc>
      </w:tr>
      <w:tr w:rsidR="00E845E0" w:rsidRPr="001F3716" w14:paraId="39CC77A3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B89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A9AF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resizeScreenInfo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8057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5A8E0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변경 이벤트 처리 함수</w:t>
            </w:r>
          </w:p>
        </w:tc>
      </w:tr>
      <w:tr w:rsidR="00E845E0" w:rsidRPr="001F3716" w14:paraId="7A326E8D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66F0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E059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signalLoadComplete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FA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B225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생성 완료 시그널</w:t>
            </w:r>
          </w:p>
        </w:tc>
      </w:tr>
    </w:tbl>
    <w:p w14:paraId="6710AE8C" w14:textId="19D707CC" w:rsidR="00B903EE" w:rsidRPr="001F3716" w:rsidRDefault="00B903EE" w:rsidP="00B903EE">
      <w:pPr>
        <w:pStyle w:val="a8"/>
        <w:jc w:val="center"/>
        <w:rPr>
          <w:rFonts w:asciiTheme="minorHAnsi" w:eastAsiaTheme="minorHAnsi" w:hAnsiTheme="minorHAnsi"/>
        </w:rPr>
      </w:pPr>
      <w:bookmarkStart w:id="45" w:name="_Toc201135024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Screen Info Component Interface</w:t>
      </w:r>
      <w:bookmarkEnd w:id="45"/>
    </w:p>
    <w:p w14:paraId="49DE0FCB" w14:textId="77777777" w:rsidR="00B903EE" w:rsidRPr="001F3716" w:rsidRDefault="00B903EE" w:rsidP="00B903EE">
      <w:pPr>
        <w:rPr>
          <w:rFonts w:asciiTheme="minorHAnsi" w:eastAsiaTheme="minorHAnsi" w:hAnsiTheme="minorHAnsi"/>
        </w:rPr>
      </w:pPr>
    </w:p>
    <w:p w14:paraId="73F4F9C9" w14:textId="1379F2A6" w:rsidR="0031312D" w:rsidRPr="001F3716" w:rsidRDefault="0022150E" w:rsidP="0031312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46" w:name="_Toc20113496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03</w:t>
      </w:r>
      <w:r w:rsidRPr="001F3716">
        <w:rPr>
          <w:rFonts w:asciiTheme="minorHAnsi" w:eastAsiaTheme="minorHAnsi" w:hAnsiTheme="minorHAnsi"/>
        </w:rPr>
        <w:t xml:space="preserve">] </w:t>
      </w:r>
      <w:r w:rsidR="009A2C2D" w:rsidRPr="001F3716">
        <w:rPr>
          <w:rFonts w:asciiTheme="minorHAnsi" w:eastAsiaTheme="minorHAnsi" w:hAnsiTheme="minorHAnsi"/>
        </w:rPr>
        <w:t>Config Setting</w:t>
      </w:r>
      <w:r w:rsidR="009A3D72" w:rsidRPr="001F3716">
        <w:rPr>
          <w:rFonts w:asciiTheme="minorHAnsi" w:eastAsiaTheme="minorHAnsi" w:hAnsiTheme="minorHAnsi"/>
        </w:rPr>
        <w:t xml:space="preserve"> Component</w:t>
      </w:r>
      <w:bookmarkEnd w:id="46"/>
    </w:p>
    <w:p w14:paraId="57435C45" w14:textId="77777777" w:rsidR="007607EE" w:rsidRPr="001F3716" w:rsidRDefault="007607EE" w:rsidP="007607EE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BF19AB7" w14:textId="5A0458B5" w:rsidR="001B559F" w:rsidRPr="001F3716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Config </w:t>
      </w:r>
      <w:r w:rsidRPr="001F3716">
        <w:rPr>
          <w:rFonts w:asciiTheme="minorHAnsi" w:eastAsiaTheme="minorHAnsi" w:hAnsiTheme="minorHAnsi" w:cstheme="minorBidi" w:hint="eastAsia"/>
        </w:rPr>
        <w:t>값 read, write, reset 기능을 제공</w:t>
      </w:r>
    </w:p>
    <w:p w14:paraId="3EC933AD" w14:textId="67B40BD0" w:rsidR="001B559F" w:rsidRPr="001F3716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Config </w:t>
      </w:r>
      <w:r w:rsidRPr="001F3716">
        <w:rPr>
          <w:rFonts w:asciiTheme="minorHAnsi" w:eastAsiaTheme="minorHAnsi" w:hAnsiTheme="minorHAnsi" w:cstheme="minorBidi" w:hint="eastAsia"/>
        </w:rPr>
        <w:t>값을 파일로 기록하여 관리</w:t>
      </w:r>
    </w:p>
    <w:p w14:paraId="47D03B7B" w14:textId="778ACBBB" w:rsidR="001B559F" w:rsidRPr="001F3716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Config 값이 변경</w:t>
      </w:r>
      <w:r w:rsidR="00BA3889" w:rsidRPr="001F3716">
        <w:rPr>
          <w:rFonts w:asciiTheme="minorHAnsi" w:eastAsiaTheme="minorHAnsi" w:hAnsiTheme="minorHAnsi" w:cstheme="minorBidi" w:hint="eastAsia"/>
        </w:rPr>
        <w:t>, 초기화</w:t>
      </w:r>
      <w:r w:rsidRPr="001F3716">
        <w:rPr>
          <w:rFonts w:asciiTheme="minorHAnsi" w:eastAsiaTheme="minorHAnsi" w:hAnsiTheme="minorHAnsi" w:cstheme="minorBidi" w:hint="eastAsia"/>
        </w:rPr>
        <w:t xml:space="preserve">시 시그널 </w:t>
      </w:r>
      <w:r w:rsidR="0069605C" w:rsidRPr="001F3716">
        <w:rPr>
          <w:rFonts w:asciiTheme="minorHAnsi" w:eastAsiaTheme="minorHAnsi" w:hAnsiTheme="minorHAnsi" w:cstheme="minorBidi" w:hint="eastAsia"/>
        </w:rPr>
        <w:t xml:space="preserve">변경 </w:t>
      </w:r>
      <w:r w:rsidRPr="001F3716">
        <w:rPr>
          <w:rFonts w:asciiTheme="minorHAnsi" w:eastAsiaTheme="minorHAnsi" w:hAnsiTheme="minorHAnsi" w:cstheme="minorBidi" w:hint="eastAsia"/>
        </w:rPr>
        <w:t>알림 제공</w:t>
      </w:r>
    </w:p>
    <w:p w14:paraId="1A86AA0A" w14:textId="77777777" w:rsidR="001B559F" w:rsidRPr="001F3716" w:rsidRDefault="001B559F" w:rsidP="001B559F">
      <w:pPr>
        <w:rPr>
          <w:rFonts w:asciiTheme="minorHAnsi" w:eastAsiaTheme="minorHAnsi" w:hAnsiTheme="minorHAnsi" w:cstheme="minorBidi"/>
        </w:rPr>
      </w:pPr>
    </w:p>
    <w:p w14:paraId="66C6F6BB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79F44FC1" w14:textId="4EF5E358" w:rsidR="00522E24" w:rsidRPr="001F3716" w:rsidRDefault="00A178DA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16B6BE1A" wp14:editId="233D41D2">
            <wp:extent cx="4320000" cy="4517081"/>
            <wp:effectExtent l="0" t="0" r="4445" b="0"/>
            <wp:docPr id="1064399366" name="그림 1064399366" descr="Y:\900_Code\610_Application\out\tc_creator\Diagram\ConfigSetting\Config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900_Code\610_Application\out\tc_creator\Diagram\ConfigSetting\ConfigSett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8791" w14:textId="479B0A9D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47" w:name="_Toc201134987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EA5511" w:rsidRPr="001F3716">
        <w:rPr>
          <w:rFonts w:asciiTheme="minorHAnsi" w:eastAsiaTheme="minorHAnsi" w:hAnsiTheme="minorHAnsi"/>
        </w:rPr>
        <w:t>Config Setting</w:t>
      </w:r>
      <w:r w:rsidRPr="001F3716">
        <w:rPr>
          <w:rFonts w:asciiTheme="minorHAnsi" w:eastAsiaTheme="minorHAnsi" w:hAnsiTheme="minorHAnsi"/>
        </w:rPr>
        <w:t xml:space="preserve"> Component Class Diagram</w:t>
      </w:r>
      <w:bookmarkEnd w:id="47"/>
    </w:p>
    <w:p w14:paraId="70908ACF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06AE4FD2" w14:textId="7A8F72BF" w:rsidR="003B6791" w:rsidRPr="001F3716" w:rsidRDefault="004442F8" w:rsidP="003B6791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6838D6E5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18E38F28" wp14:editId="6CF7A335">
            <wp:extent cx="3960000" cy="4467118"/>
            <wp:effectExtent l="0" t="0" r="2540" b="0"/>
            <wp:docPr id="10" name="그림 10" descr="Y:\900_Code\610_Application\out\tc_creator\Diagram\012_ConfigSetting\SequenceDiagram_ConfigSetting1\SequenceDiagram_ConfigSett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2_ConfigSetting\SequenceDiagram_ConfigSetting1\SequenceDiagram_ConfigSetting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4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0474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bookmarkStart w:id="48" w:name="_Toc169860981"/>
      <w:bookmarkStart w:id="49" w:name="_Toc20113498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Config </w:t>
      </w:r>
      <w:r w:rsidRPr="001F3716">
        <w:rPr>
          <w:rFonts w:asciiTheme="minorHAnsi" w:eastAsiaTheme="minorHAnsi" w:hAnsiTheme="minorHAnsi" w:hint="eastAsia"/>
        </w:rPr>
        <w:t xml:space="preserve">Setting Init </w:t>
      </w:r>
      <w:r w:rsidRPr="001F3716">
        <w:rPr>
          <w:rFonts w:asciiTheme="minorHAnsi" w:eastAsiaTheme="minorHAnsi" w:hAnsiTheme="minorHAnsi"/>
        </w:rPr>
        <w:t>Sequence Diagram</w:t>
      </w:r>
      <w:bookmarkEnd w:id="48"/>
      <w:bookmarkEnd w:id="49"/>
    </w:p>
    <w:p w14:paraId="744CBA3E" w14:textId="77777777" w:rsidR="003B6791" w:rsidRPr="001F3716" w:rsidRDefault="003B6791" w:rsidP="003B6791">
      <w:pPr>
        <w:rPr>
          <w:rFonts w:asciiTheme="minorHAnsi" w:eastAsiaTheme="minorHAnsi" w:hAnsiTheme="minorHAnsi"/>
        </w:rPr>
      </w:pPr>
    </w:p>
    <w:p w14:paraId="3E91D023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33D1280" wp14:editId="08FBA839">
            <wp:extent cx="5040000" cy="8184358"/>
            <wp:effectExtent l="0" t="0" r="8255" b="7620"/>
            <wp:docPr id="9" name="그림 9" descr="Y:\900_Code\610_Application\out\tc_creator\Diagram\012_ConfigSetting\SequenceDiagram_ConfigSetting2\SequenceDiagram_ConfigSett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12_ConfigSetting\SequenceDiagram_ConfigSetting2\SequenceDiagram_ConfigSetting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1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B30A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bookmarkStart w:id="50" w:name="_Toc169860982"/>
      <w:bookmarkStart w:id="51" w:name="_Toc20113498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Config Read/Write Sequence Diagram</w:t>
      </w:r>
      <w:bookmarkEnd w:id="50"/>
      <w:bookmarkEnd w:id="51"/>
    </w:p>
    <w:p w14:paraId="3C84B487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4287FC02" w14:textId="566FF808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lastRenderedPageBreak/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9"/>
        <w:gridCol w:w="1836"/>
        <w:gridCol w:w="1868"/>
        <w:gridCol w:w="4795"/>
      </w:tblGrid>
      <w:tr w:rsidR="000812D2" w:rsidRPr="001F3716" w14:paraId="3E6BBC40" w14:textId="77777777" w:rsidTr="0098424E">
        <w:trPr>
          <w:trHeight w:val="270"/>
        </w:trPr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0E48FB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12B2CE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9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258B6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4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F209B8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0812D2" w:rsidRPr="001F3716" w14:paraId="51D0D1D3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1A60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A94D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D989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4669A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변수)을 읽는 함수</w:t>
            </w:r>
          </w:p>
        </w:tc>
      </w:tr>
      <w:tr w:rsidR="000812D2" w:rsidRPr="001F3716" w14:paraId="60A84E8E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681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FFEB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2BCF9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89E29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변수)을 기록하는 함수</w:t>
            </w:r>
          </w:p>
        </w:tc>
      </w:tr>
      <w:tr w:rsidR="000812D2" w:rsidRPr="001F3716" w14:paraId="00C5EAC0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7840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400D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isConfigName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574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D2AF6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설정값을 키값 확인 함수</w:t>
            </w:r>
          </w:p>
        </w:tc>
      </w:tr>
      <w:tr w:rsidR="000812D2" w:rsidRPr="001F3716" w14:paraId="21A96F7A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70E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8396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editConfig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315F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E83F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변수)을 편집하는 함수</w:t>
            </w:r>
          </w:p>
        </w:tc>
      </w:tr>
      <w:tr w:rsidR="000812D2" w:rsidRPr="001F3716" w14:paraId="7930BC6B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5F80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BCF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44B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resetType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CE2A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변수, 파일)을 초기화하는 함수</w:t>
            </w:r>
          </w:p>
        </w:tc>
      </w:tr>
      <w:tr w:rsidR="000812D2" w:rsidRPr="001F3716" w14:paraId="017F59A2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5034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B422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3CA5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3392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초기화 및 파일 생성, Cofig 값 초기화 함수</w:t>
            </w:r>
          </w:p>
        </w:tc>
      </w:tr>
      <w:tr w:rsidR="000812D2" w:rsidRPr="001F3716" w14:paraId="625485D3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E5D6B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82E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3A8C6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E8A8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파일에서 Config 값을 읽어 내부 변수에 저장하는 함수</w:t>
            </w:r>
          </w:p>
        </w:tc>
      </w:tr>
      <w:tr w:rsidR="000812D2" w:rsidRPr="001F3716" w14:paraId="6241082E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EDF5E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C12AE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58EE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7165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 변수의 값을 이용하여 Config 값을 파일에 기록하는 함수</w:t>
            </w:r>
          </w:p>
        </w:tc>
      </w:tr>
      <w:tr w:rsidR="000812D2" w:rsidRPr="001F3716" w14:paraId="398A55F5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3C139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892D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threadFunc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6ABCF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9EC4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값을 파일에 기록할때 사용하는 쓰레드 함수</w:t>
            </w:r>
          </w:p>
        </w:tc>
      </w:tr>
      <w:tr w:rsidR="000812D2" w:rsidRPr="001F3716" w14:paraId="6061E9FC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5CB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A19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signalConfigReset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C24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resetAll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DBA4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 초기화시 알림용 시그널</w:t>
            </w:r>
          </w:p>
        </w:tc>
      </w:tr>
      <w:tr w:rsidR="000812D2" w:rsidRPr="001F3716" w14:paraId="36E6ED14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465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9FAC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signalConfigChanged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6AFD0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37A4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 변경시 알림용 시그널</w:t>
            </w:r>
          </w:p>
        </w:tc>
      </w:tr>
      <w:tr w:rsidR="000812D2" w:rsidRPr="001F3716" w14:paraId="189DDC37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1F8B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EBC1A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signalUpdateWindowTitle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2F975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appMode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89FF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값중 title 변경시 알림용 시그널</w:t>
            </w:r>
          </w:p>
        </w:tc>
      </w:tr>
    </w:tbl>
    <w:p w14:paraId="5D43DBAF" w14:textId="1FBE4E32" w:rsidR="00AE147A" w:rsidRPr="001F3716" w:rsidRDefault="00AE147A" w:rsidP="00AE147A">
      <w:pPr>
        <w:pStyle w:val="a8"/>
        <w:jc w:val="center"/>
        <w:rPr>
          <w:rFonts w:asciiTheme="minorHAnsi" w:eastAsiaTheme="minorHAnsi" w:hAnsiTheme="minorHAnsi"/>
        </w:rPr>
      </w:pPr>
      <w:bookmarkStart w:id="52" w:name="_Toc201135025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Config Setting Component Interface</w:t>
      </w:r>
      <w:bookmarkEnd w:id="52"/>
    </w:p>
    <w:p w14:paraId="1DBC5634" w14:textId="77777777" w:rsidR="00AE147A" w:rsidRPr="001F3716" w:rsidRDefault="00AE147A" w:rsidP="00AE147A">
      <w:pPr>
        <w:rPr>
          <w:rFonts w:asciiTheme="minorHAnsi" w:eastAsiaTheme="minorHAnsi" w:hAnsiTheme="minorHAnsi"/>
        </w:rPr>
      </w:pPr>
    </w:p>
    <w:p w14:paraId="5A34165A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1B4A55D0" w14:textId="77777777" w:rsidR="00CB4746" w:rsidRPr="001F3716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53" w:name="_Toc20113496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07</w:t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lang w:eastAsia="ko-KR"/>
        </w:rPr>
        <w:t>Popup</w:t>
      </w:r>
      <w:r w:rsidRPr="001F3716">
        <w:rPr>
          <w:rFonts w:asciiTheme="minorHAnsi" w:eastAsiaTheme="minorHAnsi" w:hAnsiTheme="minorHAnsi"/>
        </w:rPr>
        <w:t xml:space="preserve"> Component</w:t>
      </w:r>
      <w:bookmarkEnd w:id="53"/>
    </w:p>
    <w:p w14:paraId="0DCABB3F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57E1995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팝업 </w:t>
      </w:r>
      <w:r w:rsidRPr="001F3716">
        <w:rPr>
          <w:rFonts w:asciiTheme="minorHAnsi" w:eastAsiaTheme="minorHAnsi" w:hAnsiTheme="minorHAnsi" w:cstheme="minorBidi" w:hint="eastAsia"/>
        </w:rPr>
        <w:t>종류별 화면 표시 기능 제공</w:t>
      </w:r>
    </w:p>
    <w:p w14:paraId="41A83DB9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팝업에서 선택한 항목에 대한 정보 제공</w:t>
      </w:r>
    </w:p>
    <w:p w14:paraId="31AFD1B3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10C9BD1" w14:textId="0E7797C3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7E525C52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6ECC768B" wp14:editId="34EC9554">
            <wp:extent cx="6120130" cy="2975158"/>
            <wp:effectExtent l="0" t="0" r="0" b="0"/>
            <wp:docPr id="2" name="그림 2" descr="Y:\900_Code\610_Application\out\tc_creator\Diagram\014_CommonPopup\ClassDiagram_CommonPopup\ClassDiagram_Common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4_CommonPopup\ClassDiagram_CommonPopup\ClassDiagram_CommonPop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BF35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54" w:name="_Toc201134990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Popup Component Class Diagram</w:t>
      </w:r>
      <w:bookmarkEnd w:id="54"/>
    </w:p>
    <w:p w14:paraId="56303330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</w:p>
    <w:p w14:paraId="12289799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3A4C9649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3298178" wp14:editId="1A58BD26">
            <wp:extent cx="6120130" cy="5758815"/>
            <wp:effectExtent l="0" t="0" r="0" b="0"/>
            <wp:docPr id="21" name="그림 21" descr="Y:\900_Code\610_Application\out\tc_creator\Diagram\014_CommonPopup\SequenceDiagram_CommonPopup1\SequenceDiagram_CommonPop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014_CommonPopup\SequenceDiagram_CommonPopup1\SequenceDiagram_CommonPopup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2FDC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55" w:name="_Toc169860984"/>
      <w:bookmarkStart w:id="56" w:name="_Toc20113499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Popup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 xml:space="preserve">Setting Path </w:t>
      </w:r>
      <w:r w:rsidRPr="001F3716">
        <w:rPr>
          <w:rFonts w:asciiTheme="minorHAnsi" w:eastAsiaTheme="minorHAnsi" w:hAnsiTheme="minorHAnsi"/>
        </w:rPr>
        <w:t>Sequence Diagram</w:t>
      </w:r>
      <w:bookmarkEnd w:id="55"/>
      <w:bookmarkEnd w:id="56"/>
    </w:p>
    <w:p w14:paraId="11C3B498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314A06DD" w14:textId="0D14A97E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94"/>
        <w:gridCol w:w="2272"/>
        <w:gridCol w:w="2494"/>
        <w:gridCol w:w="3468"/>
      </w:tblGrid>
      <w:tr w:rsidR="00CB4746" w:rsidRPr="001F3716" w14:paraId="620A9F19" w14:textId="77777777" w:rsidTr="00DA7103">
        <w:trPr>
          <w:trHeight w:val="270"/>
        </w:trPr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F61317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474C26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410BC6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6D66B9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1F3716" w14:paraId="173D118D" w14:textId="77777777" w:rsidTr="00DA7103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5E6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01A2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79B9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PopupType&amp; popupType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QVariant&amp; popupData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BDE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종류별 화면 표시 함수</w:t>
            </w:r>
          </w:p>
        </w:tc>
      </w:tr>
      <w:tr w:rsidR="00CB4746" w:rsidRPr="001F3716" w14:paraId="61C99278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6FE6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A87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D63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F534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타입 확인 함수</w:t>
            </w:r>
          </w:p>
        </w:tc>
      </w:tr>
      <w:tr w:rsidR="00CB4746" w:rsidRPr="001F3716" w14:paraId="715B0C50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E5B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EC2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ACD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A1C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데이터 확인 함수</w:t>
            </w:r>
          </w:p>
        </w:tc>
      </w:tr>
      <w:tr w:rsidR="00CB4746" w:rsidRPr="001F3716" w14:paraId="1CE60E38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46E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1173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43FC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PopupType&amp; type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02C0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타입 설정 함수</w:t>
            </w:r>
          </w:p>
        </w:tc>
      </w:tr>
      <w:tr w:rsidR="00CB4746" w:rsidRPr="001F3716" w14:paraId="22B96600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C2F9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9FD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7E2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QVariant&amp; data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3B59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데이터 설정 함수</w:t>
            </w:r>
          </w:p>
        </w:tc>
      </w:tr>
      <w:tr w:rsidR="00CB4746" w:rsidRPr="001F3716" w14:paraId="79568F9F" w14:textId="77777777" w:rsidTr="00DA7103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ADE2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A257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drawPopupNoraml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BF3C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warning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tip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50A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기본 팝업 표시 함수</w:t>
            </w:r>
          </w:p>
        </w:tc>
      </w:tr>
      <w:tr w:rsidR="00CB4746" w:rsidRPr="001F3716" w14:paraId="5CA07788" w14:textId="77777777" w:rsidTr="00DA7103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0C41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0886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drawPopupSelect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D47D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PopupType&amp; popupType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textList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989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선택창 팝업 표시 함수</w:t>
            </w:r>
          </w:p>
        </w:tc>
      </w:tr>
      <w:tr w:rsidR="00CB4746" w:rsidRPr="001F3716" w14:paraId="7CCBAF03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749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E36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drawPopupAboutQt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7CDB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DE5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 정보 팝업 표시 함수</w:t>
            </w:r>
          </w:p>
        </w:tc>
      </w:tr>
      <w:tr w:rsidR="00CB4746" w:rsidRPr="001F3716" w14:paraId="0C5CE6FB" w14:textId="77777777" w:rsidTr="00DA7103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5F1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A410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drawPopupOpen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C754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B8A7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오픈 관련 팝업 표시 함수</w:t>
            </w:r>
          </w:p>
        </w:tc>
      </w:tr>
      <w:tr w:rsidR="00CB4746" w:rsidRPr="001F3716" w14:paraId="59B916A8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5F18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02A7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drawPopupSave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A610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900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저장 관련 팝업 표시 함수</w:t>
            </w:r>
          </w:p>
        </w:tc>
      </w:tr>
      <w:tr w:rsidR="00CB4746" w:rsidRPr="001F3716" w14:paraId="0960AD01" w14:textId="77777777" w:rsidTr="00DA7103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70FE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93DA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drawPopupSettingPath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FD0E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D99C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경로 관련 팝업 표시 함수</w:t>
            </w:r>
          </w:p>
        </w:tc>
      </w:tr>
    </w:tbl>
    <w:p w14:paraId="5CD9A6B3" w14:textId="77777777" w:rsidR="00CB4746" w:rsidRPr="001F3716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57" w:name="_Toc201135026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</w:t>
      </w:r>
      <w:r w:rsidRPr="001F3716">
        <w:rPr>
          <w:rFonts w:asciiTheme="minorHAnsi" w:eastAsiaTheme="minorHAnsi" w:hAnsiTheme="minorHAnsi"/>
        </w:rPr>
        <w:t>Popup Component Interface</w:t>
      </w:r>
      <w:bookmarkEnd w:id="57"/>
    </w:p>
    <w:p w14:paraId="24DD08BB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4EA4B065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1F0FF0F4" w14:textId="77777777" w:rsidR="00CB4746" w:rsidRPr="001F3716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58" w:name="_Toc20113496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08</w:t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  <w:lang w:eastAsia="ko-KR"/>
        </w:rPr>
        <w:t xml:space="preserve">Dialog </w:t>
      </w:r>
      <w:r w:rsidRPr="001F3716">
        <w:rPr>
          <w:rFonts w:asciiTheme="minorHAnsi" w:eastAsiaTheme="minorHAnsi" w:hAnsiTheme="minorHAnsi"/>
        </w:rPr>
        <w:t>Component</w:t>
      </w:r>
      <w:bookmarkEnd w:id="58"/>
    </w:p>
    <w:p w14:paraId="419B8773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06A81335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다이얼로그 </w:t>
      </w:r>
      <w:r w:rsidRPr="001F3716">
        <w:rPr>
          <w:rFonts w:asciiTheme="minorHAnsi" w:eastAsiaTheme="minorHAnsi" w:hAnsiTheme="minorHAnsi" w:cstheme="minorBidi"/>
        </w:rPr>
        <w:t xml:space="preserve">팝업 </w:t>
      </w:r>
      <w:r w:rsidRPr="001F3716">
        <w:rPr>
          <w:rFonts w:asciiTheme="minorHAnsi" w:eastAsiaTheme="minorHAnsi" w:hAnsiTheme="minorHAnsi" w:cstheme="minorBidi" w:hint="eastAsia"/>
        </w:rPr>
        <w:t>종류별 화면 표시 기능 제공</w:t>
      </w:r>
    </w:p>
    <w:p w14:paraId="78F59637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다이얼로그에서 선택한 항목에 대한 정보 제공</w:t>
      </w:r>
    </w:p>
    <w:p w14:paraId="780BE94E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505AA62" w14:textId="71DF9F81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lastRenderedPageBreak/>
        <w:t>Class Diagram</w:t>
      </w:r>
      <w:r w:rsidRPr="001F3716">
        <w:rPr>
          <w:rFonts w:asciiTheme="minorHAnsi" w:eastAsiaTheme="minorHAnsi" w:hAnsiTheme="minorHAnsi"/>
          <w:noProof/>
          <w:lang w:val="en-US" w:eastAsia="ko-KR"/>
        </w:rPr>
        <w:drawing>
          <wp:inline distT="0" distB="0" distL="0" distR="0" wp14:anchorId="595D2BA7" wp14:editId="66607F21">
            <wp:extent cx="3960000" cy="6073184"/>
            <wp:effectExtent l="0" t="0" r="2540" b="3810"/>
            <wp:docPr id="3" name="그림 3" descr="Y:\900_Code\610_Application\out\tc_creator\Diagram\016_Dialog\ClassDiagram_Diaglog\ClassDiagram_Diag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6_Dialog\ClassDiagram_Diaglog\ClassDiagram_Diaglo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0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4646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59" w:name="_Toc201134992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 xml:space="preserve">Dialog </w:t>
      </w:r>
      <w:r w:rsidRPr="001F3716">
        <w:rPr>
          <w:rFonts w:asciiTheme="minorHAnsi" w:eastAsiaTheme="minorHAnsi" w:hAnsiTheme="minorHAnsi"/>
        </w:rPr>
        <w:t>Component Class Diagram</w:t>
      </w:r>
      <w:bookmarkEnd w:id="59"/>
    </w:p>
    <w:p w14:paraId="3FA2A8A5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</w:p>
    <w:p w14:paraId="5E2CAB24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72AE5ED0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1EFA108C" wp14:editId="7A59927D">
            <wp:extent cx="4848225" cy="7400925"/>
            <wp:effectExtent l="0" t="0" r="9525" b="9525"/>
            <wp:docPr id="31" name="그림 31" descr="Y:\900_Code\610_Application\out\tc_creator\Diagram\016_Dialog\SequenceDiagram_Dialog\SequenceDiagram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6_Dialog\SequenceDiagram_Dialog\SequenceDiagram_Dialo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507E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60" w:name="_Toc169860986"/>
      <w:bookmarkStart w:id="61" w:name="_Toc201134993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Dialog</w:t>
      </w:r>
      <w:r w:rsidRPr="001F3716">
        <w:rPr>
          <w:rFonts w:asciiTheme="minorHAnsi" w:eastAsiaTheme="minorHAnsi" w:hAnsiTheme="minorHAnsi" w:hint="eastAsia"/>
          <w:bCs/>
        </w:rPr>
        <w:t xml:space="preserve"> Draw Dialog </w:t>
      </w:r>
      <w:r w:rsidRPr="001F3716">
        <w:rPr>
          <w:rFonts w:asciiTheme="minorHAnsi" w:eastAsiaTheme="minorHAnsi" w:hAnsiTheme="minorHAnsi"/>
        </w:rPr>
        <w:t>Sequence Diagram</w:t>
      </w:r>
      <w:bookmarkEnd w:id="60"/>
      <w:bookmarkEnd w:id="61"/>
    </w:p>
    <w:p w14:paraId="7DEF1F9A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613F2B5D" w14:textId="576599E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4"/>
        <w:gridCol w:w="2126"/>
        <w:gridCol w:w="2834"/>
        <w:gridCol w:w="3254"/>
      </w:tblGrid>
      <w:tr w:rsidR="00CB4746" w:rsidRPr="001F3716" w14:paraId="706B28D7" w14:textId="77777777" w:rsidTr="00DA7103">
        <w:trPr>
          <w:trHeight w:val="270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6F74E9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E4FE97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07A891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DAA7FB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1F3716" w14:paraId="0340F541" w14:textId="77777777" w:rsidTr="00DA7103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AA61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255B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drawDialog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EF80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781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다이얼로그에 대한 화면 표시 함수</w:t>
            </w:r>
          </w:p>
        </w:tc>
      </w:tr>
      <w:tr w:rsidR="00CB4746" w:rsidRPr="001F3716" w14:paraId="5BC4E0F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D604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28CD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0C10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35F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내부에서 사용되는 connect 호출 함수</w:t>
            </w:r>
          </w:p>
        </w:tc>
      </w:tr>
      <w:tr w:rsidR="00CB4746" w:rsidRPr="001F3716" w14:paraId="763364D0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7C30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1556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5DC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78B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 에서 사용되는 signal/slot 연결 함수</w:t>
            </w:r>
          </w:p>
        </w:tc>
      </w:tr>
      <w:tr w:rsidR="00CB4746" w:rsidRPr="001F3716" w14:paraId="3BC7702F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F795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E1F1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ADF0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52E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AppModeRadio 에서 사용되는 signal/slot 연결 함수</w:t>
            </w:r>
          </w:p>
        </w:tc>
      </w:tr>
      <w:tr w:rsidR="00CB4746" w:rsidRPr="001F3716" w14:paraId="349E4C4B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78AD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7780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3CD4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5F90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SelectList 에서 사용되는 signal/slot 연결 함수</w:t>
            </w:r>
          </w:p>
        </w:tc>
      </w:tr>
      <w:tr w:rsidR="00CB4746" w:rsidRPr="001F3716" w14:paraId="655DF33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1A42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41E6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16E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E92A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SelectOption 에서 사용되는 signal/slot 연결 함수</w:t>
            </w:r>
          </w:p>
        </w:tc>
      </w:tr>
      <w:tr w:rsidR="00CB4746" w:rsidRPr="001F3716" w14:paraId="023DE3D1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8E5F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C06A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connectEnterText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83C8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537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EnterText 에서 사용되는 signal/slot 연결 함수</w:t>
            </w:r>
          </w:p>
        </w:tc>
      </w:tr>
      <w:tr w:rsidR="00CB4746" w:rsidRPr="001F3716" w14:paraId="123E0EA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70B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5E14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FD4C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3BA4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TestReport 에서 사용되는 signal/slot 연결 함수</w:t>
            </w:r>
          </w:p>
        </w:tc>
      </w:tr>
      <w:tr w:rsidR="00CB4746" w:rsidRPr="001F3716" w14:paraId="19CA584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38B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D48A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85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1D73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LogDisplay 에서 사용되는 signal/slot 연결 함수</w:t>
            </w:r>
          </w:p>
        </w:tc>
      </w:tr>
      <w:tr w:rsidR="00CB4746" w:rsidRPr="001F3716" w14:paraId="02C85F17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9B34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04F1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6EF1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F05A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 에서 사용되는 signal/slot 연결 함수</w:t>
            </w:r>
          </w:p>
        </w:tc>
      </w:tr>
      <w:tr w:rsidR="00CB4746" w:rsidRPr="001F3716" w14:paraId="298A1913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A83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6C61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A24F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9E66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에서 사용되는 signal/slot 연결 함수</w:t>
            </w:r>
          </w:p>
        </w:tc>
      </w:tr>
      <w:tr w:rsidR="00CB4746" w:rsidRPr="001F3716" w14:paraId="0BAB1825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C53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QRect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DA1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updateMainRect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96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4EB7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타입별 Root 화면에 대한 화면 정보 설정 함수</w:t>
            </w:r>
          </w:p>
        </w:tc>
      </w:tr>
      <w:tr w:rsidR="00CB4746" w:rsidRPr="001F3716" w14:paraId="70D64470" w14:textId="77777777" w:rsidTr="00DA7103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9EEF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B4C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011F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E70B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타입별 화면에 대한 정보 설정 함수</w:t>
            </w:r>
          </w:p>
        </w:tc>
      </w:tr>
      <w:tr w:rsidR="00CB4746" w:rsidRPr="001F3716" w14:paraId="149AEA9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6C8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QList&lt;QPair&lt;QFrame*, QRadioButton*&gt;&gt;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D64C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isRadioWidget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A39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3E9B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라디오 버튼 위젯 정보 읽기 함수</w:t>
            </w:r>
          </w:p>
        </w:tc>
      </w:tr>
      <w:tr w:rsidR="00CB4746" w:rsidRPr="001F3716" w14:paraId="455E5608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E1D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QList&lt;QCheckBox*&gt;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31BB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isCheckWidget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C470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selectOption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DACE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체크 버튼 위젯 정보 읽기 함수</w:t>
            </w:r>
          </w:p>
        </w:tc>
      </w:tr>
      <w:tr w:rsidR="00CB4746" w:rsidRPr="001F3716" w14:paraId="7045F18C" w14:textId="77777777" w:rsidTr="00DA7103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75B6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9765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updateSelectListCheckState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E139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allCheck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QStringList&amp; selectList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1765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 의 체크 박스 설정 함수</w:t>
            </w:r>
          </w:p>
        </w:tc>
      </w:tr>
      <w:tr w:rsidR="00CB4746" w:rsidRPr="001F3716" w14:paraId="0FDCB50E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0712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072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refreshViewLog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7E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refreshType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EFC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 화면 갱신 함수</w:t>
            </w:r>
          </w:p>
        </w:tc>
      </w:tr>
      <w:tr w:rsidR="00CB4746" w:rsidRPr="001F3716" w14:paraId="13A8242D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A0D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2FC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updateAutoCompleteSuggestionsList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183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const QString&amp;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inputStr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5ED2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의 모델 정보 업데이트 함수</w:t>
            </w:r>
          </w:p>
        </w:tc>
      </w:tr>
      <w:tr w:rsidR="00CB4746" w:rsidRPr="001F3716" w14:paraId="517F6085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0838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1A55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093E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7FA7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 화면 표시 함수</w:t>
            </w:r>
          </w:p>
        </w:tc>
      </w:tr>
      <w:tr w:rsidR="00CB4746" w:rsidRPr="001F3716" w14:paraId="620B11E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B33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450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541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4227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AppModeRadio 다이얼로그 화면 표시 함수</w:t>
            </w:r>
          </w:p>
        </w:tc>
      </w:tr>
      <w:tr w:rsidR="00CB4746" w:rsidRPr="001F3716" w14:paraId="579B69A1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F9F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C51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D70E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039F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SelectList 다이얼로그 화면 표시 함수</w:t>
            </w:r>
          </w:p>
        </w:tc>
      </w:tr>
      <w:tr w:rsidR="00CB4746" w:rsidRPr="001F3716" w14:paraId="6149071D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1D3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2EC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694E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AC0F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SelectOption 다이얼로그 화면 표시 함수</w:t>
            </w:r>
          </w:p>
        </w:tc>
      </w:tr>
      <w:tr w:rsidR="00CB4746" w:rsidRPr="001F3716" w14:paraId="4759410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2BF6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57A0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updateInputText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484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A63F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InputText 다이얼로그 화면 표시 함수</w:t>
            </w:r>
          </w:p>
        </w:tc>
      </w:tr>
      <w:tr w:rsidR="00CB4746" w:rsidRPr="001F3716" w14:paraId="16573D43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0D55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CAC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1933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1A6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TestReport 다이얼로그 화면 표시 함수</w:t>
            </w:r>
          </w:p>
        </w:tc>
      </w:tr>
      <w:tr w:rsidR="00CB4746" w:rsidRPr="001F3716" w14:paraId="73173BC7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5E44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2F5F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03B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E5EC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LogDisplay 다이얼로그 화면 표시 함수</w:t>
            </w:r>
          </w:p>
        </w:tc>
      </w:tr>
      <w:tr w:rsidR="00CB4746" w:rsidRPr="001F3716" w14:paraId="6425F890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D3DA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3DD6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A42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3C0B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 다이얼로그 화면 표시 함수</w:t>
            </w:r>
          </w:p>
        </w:tc>
      </w:tr>
      <w:tr w:rsidR="00CB4746" w:rsidRPr="001F3716" w14:paraId="3575FB71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875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E55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4AB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9559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다이얼로그 화면 표시 함수</w:t>
            </w:r>
          </w:p>
        </w:tc>
      </w:tr>
      <w:tr w:rsidR="00CB4746" w:rsidRPr="001F3716" w14:paraId="02F9C568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BF99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D48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065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appMode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A67B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5DF85D47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6C5C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F2AF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signalSelectListItem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CF8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QList&lt;QPair&lt;int, QString&gt;&gt;&amp; selectItem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FFD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133F1FC0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F50F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34A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BB0F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option1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QList&lt;QPair&lt;QString, bool&gt;&gt;&amp; option2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168D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5F5DDB68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1CBF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A739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signalScrollBarValueChanged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057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value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036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390A28FD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71AF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17A8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signalEnterTextChanged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35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7D95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6647FC04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33CD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1D02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signalLogDisplayClicked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B766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hide, const bool&amp; detail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5DF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5935329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C135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00F4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signalViewLogClicked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6389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close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862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0790ED8F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0C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BEB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signalAutoCompleteSelected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9D0C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ACB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</w:tbl>
    <w:p w14:paraId="5DF62AD7" w14:textId="77777777" w:rsidR="00CB4746" w:rsidRPr="001F3716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62" w:name="_Toc201135027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Dialog </w:t>
      </w:r>
      <w:r w:rsidRPr="001F3716">
        <w:rPr>
          <w:rFonts w:asciiTheme="minorHAnsi" w:eastAsiaTheme="minorHAnsi" w:hAnsiTheme="minorHAnsi"/>
        </w:rPr>
        <w:t>Component Interface</w:t>
      </w:r>
      <w:bookmarkEnd w:id="62"/>
    </w:p>
    <w:p w14:paraId="47D6542B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0467DC34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1F775D8E" w14:textId="77777777" w:rsidR="00CB4746" w:rsidRPr="001F3716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63" w:name="_Toc201134970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09</w:t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  <w:lang w:eastAsia="ko-KR"/>
        </w:rPr>
        <w:t>Ex</w:t>
      </w:r>
      <w:r w:rsidRPr="001F3716">
        <w:rPr>
          <w:rFonts w:asciiTheme="minorHAnsi" w:eastAsiaTheme="minorHAnsi" w:hAnsiTheme="minorHAnsi"/>
          <w:lang w:eastAsia="ko-KR"/>
        </w:rPr>
        <w:t>ce</w:t>
      </w:r>
      <w:r w:rsidRPr="001F3716">
        <w:rPr>
          <w:rFonts w:asciiTheme="minorHAnsi" w:eastAsiaTheme="minorHAnsi" w:hAnsiTheme="minorHAnsi"/>
        </w:rPr>
        <w:t>l</w:t>
      </w:r>
      <w:r w:rsidRPr="001F3716">
        <w:rPr>
          <w:rFonts w:asciiTheme="minorHAnsi" w:eastAsiaTheme="minorHAnsi" w:hAnsiTheme="minorHAnsi"/>
          <w:lang w:eastAsia="ko-KR"/>
        </w:rPr>
        <w:t xml:space="preserve"> Parser </w:t>
      </w:r>
      <w:r w:rsidRPr="001F3716">
        <w:rPr>
          <w:rFonts w:asciiTheme="minorHAnsi" w:eastAsiaTheme="minorHAnsi" w:hAnsiTheme="minorHAnsi"/>
        </w:rPr>
        <w:t>Component</w:t>
      </w:r>
      <w:bookmarkEnd w:id="63"/>
    </w:p>
    <w:p w14:paraId="414CDFEF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D37BB60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Excel Open, Save </w:t>
      </w:r>
      <w:r w:rsidRPr="001F3716">
        <w:rPr>
          <w:rFonts w:asciiTheme="minorHAnsi" w:eastAsiaTheme="minorHAnsi" w:hAnsiTheme="minorHAnsi" w:cstheme="minorBidi" w:hint="eastAsia"/>
        </w:rPr>
        <w:t>기능</w:t>
      </w:r>
      <w:r w:rsidRPr="001F3716">
        <w:rPr>
          <w:rFonts w:asciiTheme="minorHAnsi" w:eastAsiaTheme="minorHAnsi" w:hAnsiTheme="minorHAnsi" w:cstheme="minorBidi"/>
        </w:rPr>
        <w:t xml:space="preserve">, Parsing </w:t>
      </w:r>
      <w:r w:rsidRPr="001F3716">
        <w:rPr>
          <w:rFonts w:asciiTheme="minorHAnsi" w:eastAsiaTheme="minorHAnsi" w:hAnsiTheme="minorHAnsi" w:cstheme="minorBidi" w:hint="eastAsia"/>
        </w:rPr>
        <w:t>기능,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Pr="001F3716">
        <w:rPr>
          <w:rFonts w:asciiTheme="minorHAnsi" w:eastAsiaTheme="minorHAnsi" w:hAnsiTheme="minorHAnsi" w:cstheme="minorBidi" w:hint="eastAsia"/>
        </w:rPr>
        <w:t>Merge 정보 저장 기능 제공</w:t>
      </w:r>
    </w:p>
    <w:p w14:paraId="1E1C2CC4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Excel 파일을 Text 파일로 변환,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Pr="001F3716">
        <w:rPr>
          <w:rFonts w:asciiTheme="minorHAnsi" w:eastAsiaTheme="minorHAnsi" w:hAnsiTheme="minorHAnsi" w:cstheme="minorBidi" w:hint="eastAsia"/>
        </w:rPr>
        <w:t>저장하는 기능 제공</w:t>
      </w:r>
    </w:p>
    <w:p w14:paraId="39EE1B58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Text </w:t>
      </w:r>
      <w:r w:rsidRPr="001F3716">
        <w:rPr>
          <w:rFonts w:asciiTheme="minorHAnsi" w:eastAsiaTheme="minorHAnsi" w:hAnsiTheme="minorHAnsi" w:cstheme="minorBidi" w:hint="eastAsia"/>
        </w:rPr>
        <w:t>파일을 Excel 파일로 변환, 저장하는 기능 제공</w:t>
      </w:r>
    </w:p>
    <w:p w14:paraId="7E9BC506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</w:p>
    <w:p w14:paraId="38E27104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6216676A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5955B820" wp14:editId="4885810F">
            <wp:extent cx="3960000" cy="4298400"/>
            <wp:effectExtent l="0" t="0" r="2540" b="6985"/>
            <wp:docPr id="14" name="그림 14" descr="Y:\900_Code\610_Application\out\tc_creator\Diagram\015_Python\SequenceDiagram_Python2\SequenceDiagram_Pyth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900_Code\610_Application\out\tc_creator\Diagram\015_Python\SequenceDiagram_Python2\SequenceDiagram_Python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2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39DB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64" w:name="_Toc169860989"/>
      <w:bookmarkStart w:id="65" w:name="_Toc201134994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Excel Parser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>Write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</w:rPr>
        <w:t>Sequence Diagram</w:t>
      </w:r>
      <w:bookmarkEnd w:id="64"/>
      <w:bookmarkEnd w:id="65"/>
    </w:p>
    <w:p w14:paraId="5CB42AF7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FB151BF" w14:textId="63561D35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6099EA6C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44B509B2" wp14:editId="7041C50E">
            <wp:extent cx="3343657" cy="2880000"/>
            <wp:effectExtent l="0" t="0" r="9525" b="0"/>
            <wp:docPr id="1" name="그림 1" descr="Y:\900_Code\610_Application\out\tc_creator\Diagram\ClassDiagram_Python\ClassDiagram_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ClassDiagram_Python\ClassDiagram_Pyth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65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0981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66" w:name="_Toc201134995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Ex</w:t>
      </w:r>
      <w:r w:rsidRPr="001F3716">
        <w:rPr>
          <w:rFonts w:asciiTheme="minorHAnsi" w:eastAsiaTheme="minorHAnsi" w:hAnsiTheme="minorHAnsi"/>
        </w:rPr>
        <w:t>cel Parser Component Class Diagram</w:t>
      </w:r>
      <w:bookmarkEnd w:id="66"/>
    </w:p>
    <w:p w14:paraId="084AF5C5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278B9617" w14:textId="3ABFFFF4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lastRenderedPageBreak/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128"/>
        <w:gridCol w:w="1700"/>
        <w:gridCol w:w="4955"/>
      </w:tblGrid>
      <w:tr w:rsidR="00CB4746" w:rsidRPr="001F3716" w14:paraId="6D91C394" w14:textId="77777777" w:rsidTr="00DA7103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09B6B7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B35376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95AC8F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09C9DC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1F3716" w14:paraId="02F6B3E5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E99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73F1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__init__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513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8E3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파이썬 클래스 초기화 함수</w:t>
            </w:r>
          </w:p>
        </w:tc>
      </w:tr>
      <w:tr w:rsidR="00CB4746" w:rsidRPr="001F3716" w14:paraId="60E94046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FF87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C91E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_read_config_setting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6282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525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파일에서 Config 정보 확인 함수</w:t>
            </w:r>
          </w:p>
        </w:tc>
      </w:tr>
      <w:tr w:rsidR="00CB4746" w:rsidRPr="001F3716" w14:paraId="788D54BA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9C8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83AA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read_from_excel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0376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A063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파일을 읽고 파싱 하는 함수</w:t>
            </w:r>
          </w:p>
        </w:tc>
      </w:tr>
      <w:tr w:rsidR="00CB4746" w:rsidRPr="001F3716" w14:paraId="48F22301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8613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6B91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write_to_text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E0E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A17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파일로 저장 하는 함수</w:t>
            </w:r>
          </w:p>
        </w:tc>
      </w:tr>
      <w:tr w:rsidR="00CB4746" w:rsidRPr="001F3716" w14:paraId="0BD270FF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5AFD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643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read_from_text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3F6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path,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FBBB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파일을 읽고 파싱 하는 함수</w:t>
            </w:r>
          </w:p>
        </w:tc>
      </w:tr>
      <w:tr w:rsidR="00CB4746" w:rsidRPr="001F3716" w14:paraId="7BD99EC0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9B9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F999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_write_to_excel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3C7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D2A3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파일로 저장 하는 함수</w:t>
            </w:r>
          </w:p>
        </w:tc>
      </w:tr>
      <w:tr w:rsidR="00CB4746" w:rsidRPr="001F3716" w14:paraId="3865267E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C27F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A85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_write_to_merge_cell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406F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merge_info_list,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CF08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파일의 머지 정보를 엑셀 파일로 저장 하는 함수</w:t>
            </w:r>
          </w:p>
        </w:tc>
      </w:tr>
    </w:tbl>
    <w:p w14:paraId="1B827E60" w14:textId="77777777" w:rsidR="00CB4746" w:rsidRPr="001F3716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67" w:name="_Toc201135028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Ex</w:t>
      </w:r>
      <w:r w:rsidRPr="001F3716">
        <w:rPr>
          <w:rFonts w:asciiTheme="minorHAnsi" w:eastAsiaTheme="minorHAnsi" w:hAnsiTheme="minorHAnsi"/>
        </w:rPr>
        <w:t>cel Parser Component Interface</w:t>
      </w:r>
      <w:bookmarkEnd w:id="67"/>
    </w:p>
    <w:p w14:paraId="7836F11A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5B68810C" w14:textId="77777777" w:rsidR="00CB4746" w:rsidRPr="001F3716" w:rsidRDefault="00CB4746" w:rsidP="00AE147A">
      <w:pPr>
        <w:rPr>
          <w:rFonts w:asciiTheme="minorHAnsi" w:eastAsiaTheme="minorHAnsi" w:hAnsiTheme="minorHAnsi"/>
        </w:rPr>
      </w:pPr>
    </w:p>
    <w:p w14:paraId="018291D1" w14:textId="485E78FC" w:rsidR="00522E24" w:rsidRPr="001F3716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68" w:name="_Toc20113497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04</w:t>
      </w:r>
      <w:r w:rsidRPr="001F3716">
        <w:rPr>
          <w:rFonts w:asciiTheme="minorHAnsi" w:eastAsiaTheme="minorHAnsi" w:hAnsiTheme="minorHAnsi"/>
        </w:rPr>
        <w:t xml:space="preserve">] </w:t>
      </w:r>
      <w:r w:rsidR="009A3D72" w:rsidRPr="001F3716">
        <w:rPr>
          <w:rFonts w:asciiTheme="minorHAnsi" w:eastAsiaTheme="minorHAnsi" w:hAnsiTheme="minorHAnsi"/>
        </w:rPr>
        <w:t>Controller</w:t>
      </w:r>
      <w:r w:rsidR="00962866" w:rsidRPr="001F3716">
        <w:rPr>
          <w:rFonts w:asciiTheme="minorHAnsi" w:eastAsiaTheme="minorHAnsi" w:hAnsiTheme="minorHAnsi"/>
        </w:rPr>
        <w:t xml:space="preserve"> Component</w:t>
      </w:r>
      <w:bookmarkEnd w:id="68"/>
    </w:p>
    <w:p w14:paraId="410D3AAE" w14:textId="77777777" w:rsidR="007C491A" w:rsidRPr="001F3716" w:rsidRDefault="007C491A" w:rsidP="007C491A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0F4466D" w14:textId="5BCD85A3" w:rsidR="00A030DE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Feature </w:t>
      </w:r>
      <w:r w:rsidRPr="001F3716">
        <w:rPr>
          <w:rFonts w:asciiTheme="minorHAnsi" w:eastAsiaTheme="minorHAnsi" w:hAnsiTheme="minorHAnsi" w:cstheme="minorBidi" w:hint="eastAsia"/>
        </w:rPr>
        <w:t>별 Control</w:t>
      </w:r>
      <w:r w:rsidRPr="001F3716">
        <w:rPr>
          <w:rFonts w:asciiTheme="minorHAnsi" w:eastAsiaTheme="minorHAnsi" w:hAnsiTheme="minorHAnsi" w:cstheme="minorBidi"/>
        </w:rPr>
        <w:t xml:space="preserve">, </w:t>
      </w:r>
      <w:r w:rsidRPr="001F3716">
        <w:rPr>
          <w:rFonts w:asciiTheme="minorHAnsi" w:eastAsiaTheme="minorHAnsi" w:hAnsiTheme="minorHAnsi" w:cstheme="minorBidi" w:hint="eastAsia"/>
        </w:rPr>
        <w:t>Handler 생성</w:t>
      </w:r>
      <w:r w:rsidR="0053711E" w:rsidRPr="001F3716">
        <w:rPr>
          <w:rFonts w:asciiTheme="minorHAnsi" w:eastAsiaTheme="minorHAnsi" w:hAnsiTheme="minorHAnsi" w:cstheme="minorBidi" w:hint="eastAsia"/>
        </w:rPr>
        <w:t xml:space="preserve"> 기능 제공</w:t>
      </w:r>
    </w:p>
    <w:p w14:paraId="6E84C6D4" w14:textId="34DF717C" w:rsidR="00F910FF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</w:t>
      </w:r>
      <w:r w:rsidRPr="001F3716">
        <w:rPr>
          <w:rFonts w:asciiTheme="minorHAnsi" w:eastAsiaTheme="minorHAnsi" w:hAnsiTheme="minorHAnsi" w:cstheme="minorBidi"/>
        </w:rPr>
        <w:t xml:space="preserve">, </w:t>
      </w:r>
      <w:r w:rsidRPr="001F3716">
        <w:rPr>
          <w:rFonts w:asciiTheme="minorHAnsi" w:eastAsiaTheme="minorHAnsi" w:hAnsiTheme="minorHAnsi" w:cstheme="minorBidi" w:hint="eastAsia"/>
        </w:rPr>
        <w:t>Handler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Pr="001F3716">
        <w:rPr>
          <w:rFonts w:asciiTheme="minorHAnsi" w:eastAsiaTheme="minorHAnsi" w:hAnsiTheme="minorHAnsi" w:cstheme="minorBidi" w:hint="eastAsia"/>
        </w:rPr>
        <w:t>의 Property 값 저장 및 관리</w:t>
      </w:r>
    </w:p>
    <w:p w14:paraId="263E865C" w14:textId="44B37866" w:rsidR="00A030DE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ControlManager </w:t>
      </w:r>
      <w:r w:rsidR="00A101C2" w:rsidRPr="001F3716">
        <w:rPr>
          <w:rFonts w:asciiTheme="minorHAnsi" w:eastAsiaTheme="minorHAnsi" w:hAnsiTheme="minorHAnsi" w:cstheme="minorBidi" w:hint="eastAsia"/>
        </w:rPr>
        <w:t>에서 수신 되는</w:t>
      </w:r>
      <w:r w:rsidRPr="001F3716">
        <w:rPr>
          <w:rFonts w:asciiTheme="minorHAnsi" w:eastAsiaTheme="minorHAnsi" w:hAnsiTheme="minorHAnsi" w:cstheme="minorBidi" w:hint="eastAsia"/>
        </w:rPr>
        <w:t xml:space="preserve"> 이벤트 처리 기능</w:t>
      </w:r>
      <w:r w:rsidR="00A101C2" w:rsidRPr="001F3716">
        <w:rPr>
          <w:rFonts w:asciiTheme="minorHAnsi" w:eastAsiaTheme="minorHAnsi" w:hAnsiTheme="minorHAnsi" w:cstheme="minorBidi" w:hint="eastAsia"/>
        </w:rPr>
        <w:t xml:space="preserve"> 제공</w:t>
      </w:r>
    </w:p>
    <w:p w14:paraId="1112737E" w14:textId="5F02D644" w:rsidR="00A030DE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Signal / Slot 에 대한 처리 기능 제공</w:t>
      </w:r>
    </w:p>
    <w:p w14:paraId="7A96AFD6" w14:textId="2DB4EAF7" w:rsidR="0068368A" w:rsidRPr="001F3716" w:rsidRDefault="0068368A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팝업 표시 및 파이썬 클래스에 대한 </w:t>
      </w:r>
      <w:r w:rsidRPr="001F3716">
        <w:rPr>
          <w:rFonts w:asciiTheme="minorHAnsi" w:eastAsiaTheme="minorHAnsi" w:hAnsiTheme="minorHAnsi" w:cstheme="minorBidi"/>
        </w:rPr>
        <w:t xml:space="preserve">system call </w:t>
      </w:r>
      <w:r w:rsidRPr="001F3716">
        <w:rPr>
          <w:rFonts w:asciiTheme="minorHAnsi" w:eastAsiaTheme="minorHAnsi" w:hAnsiTheme="minorHAnsi" w:cstheme="minorBidi" w:hint="eastAsia"/>
        </w:rPr>
        <w:t>기능 제공</w:t>
      </w:r>
    </w:p>
    <w:p w14:paraId="32225258" w14:textId="77777777" w:rsidR="00A030DE" w:rsidRPr="001F3716" w:rsidRDefault="00A030DE" w:rsidP="00A030DE">
      <w:pPr>
        <w:rPr>
          <w:rFonts w:asciiTheme="minorHAnsi" w:eastAsiaTheme="minorHAnsi" w:hAnsiTheme="minorHAnsi" w:cstheme="minorBidi"/>
        </w:rPr>
      </w:pPr>
    </w:p>
    <w:p w14:paraId="0920AA3D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452F9930" w14:textId="6C842FA4" w:rsidR="00522E24" w:rsidRPr="001F3716" w:rsidRDefault="00573C27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072CE612" wp14:editId="0DB98655">
            <wp:extent cx="6120130" cy="2998547"/>
            <wp:effectExtent l="0" t="0" r="0" b="0"/>
            <wp:docPr id="5" name="그림 5" descr="Y:\900_Code\610_Application\out\tc_creator\Diagram\005_HLD_Diagram\ClassDiagram_Control\ClassDiagram_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out\tc_creator\Diagram\005_HLD_Diagram\ClassDiagram_Control\ClassDiagram_Contro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A02A" w14:textId="7E3916E5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69" w:name="_Toc201134996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Controller Component Class Diagram</w:t>
      </w:r>
      <w:bookmarkEnd w:id="69"/>
    </w:p>
    <w:p w14:paraId="321B2EC2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57DDA46A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30F7EDA6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60A62861" wp14:editId="345DCE21">
            <wp:extent cx="6120130" cy="5956927"/>
            <wp:effectExtent l="0" t="0" r="0" b="6350"/>
            <wp:docPr id="19" name="그림 19" descr="Y:\900_Code\610_Application\out\tc_creator\Diagram\020_Menu\SequenceDiagram_Menu1\SequenceDiagram_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20_Menu\SequenceDiagram_Menu1\SequenceDiagram_Menu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D0AC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0" w:name="_Toc169860993"/>
      <w:bookmarkStart w:id="71" w:name="_Toc20113499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Menu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 xml:space="preserve">SFC Model Path </w:t>
      </w:r>
      <w:r w:rsidRPr="001F3716">
        <w:rPr>
          <w:rFonts w:asciiTheme="minorHAnsi" w:eastAsiaTheme="minorHAnsi" w:hAnsiTheme="minorHAnsi"/>
        </w:rPr>
        <w:t>Sequence Diagram</w:t>
      </w:r>
      <w:bookmarkEnd w:id="70"/>
      <w:bookmarkEnd w:id="71"/>
    </w:p>
    <w:p w14:paraId="32D16069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238E7688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2C746E5" wp14:editId="6022DBF9">
            <wp:extent cx="4841629" cy="8640000"/>
            <wp:effectExtent l="0" t="0" r="0" b="8890"/>
            <wp:docPr id="23" name="그림 23" descr="Y:\900_Code\610_Application\out\tc_creator\Diagram\020_Menu\SequenceDiagram_Menu2\SequenceDiagram_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020_Menu\SequenceDiagram_Menu2\SequenceDiagram_Menu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29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FDD3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2" w:name="_Toc169860994"/>
      <w:bookmarkStart w:id="73" w:name="_Toc20113499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Menu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 xml:space="preserve">App Mode </w:t>
      </w:r>
      <w:r w:rsidRPr="001F3716">
        <w:rPr>
          <w:rFonts w:asciiTheme="minorHAnsi" w:eastAsiaTheme="minorHAnsi" w:hAnsiTheme="minorHAnsi"/>
        </w:rPr>
        <w:t>Sequence Diagram</w:t>
      </w:r>
      <w:bookmarkEnd w:id="72"/>
      <w:bookmarkEnd w:id="73"/>
    </w:p>
    <w:p w14:paraId="0A23FD5E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44328300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005B638" wp14:editId="662C6180">
            <wp:extent cx="6120130" cy="4958374"/>
            <wp:effectExtent l="0" t="0" r="0" b="0"/>
            <wp:docPr id="16" name="그림 16" descr="Y:\900_Code\610_Application\out\tc_creator\Diagram\021_Center\SequenceDiagram_Center1\SequenceDiagram_Ce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21_Center\SequenceDiagram_Center1\SequenceDiagram_Center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6D2A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4" w:name="_Toc169860998"/>
      <w:bookmarkStart w:id="75" w:name="_Toc20113499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Center </w:t>
      </w:r>
      <w:r w:rsidRPr="001F3716">
        <w:rPr>
          <w:rFonts w:asciiTheme="minorHAnsi" w:eastAsiaTheme="minorHAnsi" w:hAnsiTheme="minorHAnsi" w:hint="eastAsia"/>
          <w:bCs/>
        </w:rPr>
        <w:t>Con</w:t>
      </w:r>
      <w:r w:rsidRPr="001F3716">
        <w:rPr>
          <w:rFonts w:asciiTheme="minorHAnsi" w:eastAsiaTheme="minorHAnsi" w:hAnsiTheme="minorHAnsi"/>
          <w:bCs/>
        </w:rPr>
        <w:t xml:space="preserve">fig View </w:t>
      </w:r>
      <w:r w:rsidRPr="001F3716">
        <w:rPr>
          <w:rFonts w:asciiTheme="minorHAnsi" w:eastAsiaTheme="minorHAnsi" w:hAnsiTheme="minorHAnsi"/>
        </w:rPr>
        <w:t>Sequence Diagram</w:t>
      </w:r>
      <w:bookmarkEnd w:id="74"/>
      <w:bookmarkEnd w:id="75"/>
    </w:p>
    <w:p w14:paraId="69E0E01D" w14:textId="77777777" w:rsidR="00A47409" w:rsidRPr="001F3716" w:rsidRDefault="00A47409" w:rsidP="00A47409">
      <w:pPr>
        <w:rPr>
          <w:rFonts w:asciiTheme="minorHAnsi" w:eastAsiaTheme="minorHAnsi" w:hAnsiTheme="minorHAnsi"/>
        </w:rPr>
      </w:pPr>
    </w:p>
    <w:p w14:paraId="73029C0A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FA55F90" wp14:editId="164FFF04">
            <wp:extent cx="6120130" cy="6344881"/>
            <wp:effectExtent l="0" t="0" r="0" b="0"/>
            <wp:docPr id="17" name="그림 17" descr="Y:\900_Code\610_Application\out\tc_creator\Diagram\021_Center\SequenceDiagram_Center2\SequenceDiagram_Ce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1_Center\SequenceDiagram_Center2\SequenceDiagram_Cente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0DDD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6" w:name="_Toc169860999"/>
      <w:bookmarkStart w:id="77" w:name="_Toc201135000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Center Node Address </w:t>
      </w:r>
      <w:r w:rsidRPr="001F3716">
        <w:rPr>
          <w:rFonts w:asciiTheme="minorHAnsi" w:eastAsiaTheme="minorHAnsi" w:hAnsiTheme="minorHAnsi"/>
        </w:rPr>
        <w:t>Sequence Diagram</w:t>
      </w:r>
      <w:bookmarkEnd w:id="76"/>
      <w:bookmarkEnd w:id="77"/>
    </w:p>
    <w:p w14:paraId="7EB7479E" w14:textId="77777777" w:rsidR="00A47409" w:rsidRPr="001F3716" w:rsidRDefault="00A47409">
      <w:pPr>
        <w:rPr>
          <w:rFonts w:asciiTheme="minorHAnsi" w:eastAsiaTheme="minorHAnsi" w:hAnsiTheme="minorHAnsi"/>
        </w:rPr>
      </w:pPr>
    </w:p>
    <w:p w14:paraId="70BBC898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943A7C0" wp14:editId="2C309DCF">
            <wp:extent cx="6120130" cy="7543609"/>
            <wp:effectExtent l="0" t="0" r="0" b="635"/>
            <wp:docPr id="18" name="그림 18" descr="Y:\900_Code\610_Application\out\tc_creator\Diagram\022_Excel\SequenceDiagram_Excel1\SequenceDiagram_Exc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22_Excel\SequenceDiagram_Excel1\SequenceDiagram_Excel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6FF1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8" w:name="_Toc169861003"/>
      <w:bookmarkStart w:id="79" w:name="_Toc20113500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Excel </w:t>
      </w:r>
      <w:r w:rsidRPr="001F3716">
        <w:rPr>
          <w:rFonts w:asciiTheme="minorHAnsi" w:eastAsiaTheme="minorHAnsi" w:hAnsiTheme="minorHAnsi" w:hint="eastAsia"/>
          <w:bCs/>
        </w:rPr>
        <w:t>O</w:t>
      </w:r>
      <w:r w:rsidRPr="001F3716">
        <w:rPr>
          <w:rFonts w:asciiTheme="minorHAnsi" w:eastAsiaTheme="minorHAnsi" w:hAnsiTheme="minorHAnsi"/>
          <w:bCs/>
        </w:rPr>
        <w:t>pen Seq</w:t>
      </w:r>
      <w:r w:rsidRPr="001F3716">
        <w:rPr>
          <w:rFonts w:asciiTheme="minorHAnsi" w:eastAsiaTheme="minorHAnsi" w:hAnsiTheme="minorHAnsi"/>
        </w:rPr>
        <w:t>uence Diagram</w:t>
      </w:r>
      <w:bookmarkEnd w:id="78"/>
      <w:bookmarkEnd w:id="79"/>
    </w:p>
    <w:p w14:paraId="24D27327" w14:textId="77777777" w:rsidR="00A47409" w:rsidRPr="001F3716" w:rsidRDefault="00A47409" w:rsidP="00A47409">
      <w:pPr>
        <w:rPr>
          <w:rFonts w:asciiTheme="minorHAnsi" w:eastAsiaTheme="minorHAnsi" w:hAnsiTheme="minorHAnsi"/>
        </w:rPr>
      </w:pPr>
    </w:p>
    <w:p w14:paraId="389869B9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693480E" wp14:editId="4B4022F1">
            <wp:extent cx="6120130" cy="6857178"/>
            <wp:effectExtent l="0" t="0" r="0" b="1270"/>
            <wp:docPr id="20" name="그림 20" descr="Y:\900_Code\610_Application\out\tc_creator\Diagram\022_Excel\SequenceDiagram_Excel2\SequenceDiagram_Exc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2_Excel\SequenceDiagram_Excel2\SequenceDiagram_Excel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ADC8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80" w:name="_Toc169861004"/>
      <w:bookmarkStart w:id="81" w:name="_Toc201135002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Excel </w:t>
      </w:r>
      <w:proofErr w:type="gramStart"/>
      <w:r w:rsidRPr="001F3716">
        <w:rPr>
          <w:rFonts w:asciiTheme="minorHAnsi" w:eastAsiaTheme="minorHAnsi" w:hAnsiTheme="minorHAnsi"/>
          <w:bCs/>
        </w:rPr>
        <w:t>Save</w:t>
      </w:r>
      <w:proofErr w:type="gramEnd"/>
      <w:r w:rsidRPr="001F3716">
        <w:rPr>
          <w:rFonts w:asciiTheme="minorHAnsi" w:eastAsiaTheme="minorHAnsi" w:hAnsiTheme="minorHAnsi"/>
          <w:bCs/>
        </w:rPr>
        <w:t xml:space="preserve"> Seq</w:t>
      </w:r>
      <w:r w:rsidRPr="001F3716">
        <w:rPr>
          <w:rFonts w:asciiTheme="minorHAnsi" w:eastAsiaTheme="minorHAnsi" w:hAnsiTheme="minorHAnsi"/>
        </w:rPr>
        <w:t>uence Diagram</w:t>
      </w:r>
      <w:bookmarkEnd w:id="80"/>
      <w:bookmarkEnd w:id="81"/>
    </w:p>
    <w:p w14:paraId="75CFF34C" w14:textId="77777777" w:rsidR="00A47409" w:rsidRPr="001F3716" w:rsidRDefault="00A47409">
      <w:pPr>
        <w:rPr>
          <w:rFonts w:asciiTheme="minorHAnsi" w:eastAsiaTheme="minorHAnsi" w:hAnsiTheme="minorHAnsi"/>
        </w:rPr>
      </w:pPr>
    </w:p>
    <w:p w14:paraId="21BBC2A9" w14:textId="13BA5452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41"/>
        <w:gridCol w:w="2178"/>
        <w:gridCol w:w="2018"/>
        <w:gridCol w:w="3691"/>
      </w:tblGrid>
      <w:tr w:rsidR="00F11C36" w:rsidRPr="001F3716" w14:paraId="64729DE1" w14:textId="77777777" w:rsidTr="00F11C36">
        <w:trPr>
          <w:trHeight w:val="270"/>
        </w:trPr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FCD8D5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174DA1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09E2D8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504BA4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F11C36" w:rsidRPr="001F3716" w14:paraId="105F7438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FAFA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1AD1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A6A5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currentMode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EE97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초기화 함수</w:t>
            </w:r>
          </w:p>
        </w:tc>
      </w:tr>
      <w:tr w:rsidR="00F11C36" w:rsidRPr="001F3716" w14:paraId="10F70068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A30B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C1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056F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18C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F11C36" w:rsidRPr="001F3716" w14:paraId="61E797F0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74A2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int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4B91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DC28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start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CBC1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F11C36" w:rsidRPr="001F3716" w14:paraId="3F4BBF44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CC22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541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5CF1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7B8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ID 확인 함수</w:t>
            </w:r>
          </w:p>
        </w:tc>
      </w:tr>
      <w:tr w:rsidR="00F11C36" w:rsidRPr="001F3716" w14:paraId="373AFC36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574E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1F27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0B74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AB4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F11C36" w:rsidRPr="001F3716" w14:paraId="5F744029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A796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08A2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118A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B2C0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F11C36" w:rsidRPr="001F3716" w14:paraId="0A99AD4A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E534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208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5F086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92CD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 발생 함수</w:t>
            </w:r>
          </w:p>
        </w:tc>
      </w:tr>
      <w:tr w:rsidR="00F11C36" w:rsidRPr="001F3716" w14:paraId="696770BC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9B56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92E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6BC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inputType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CD4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 이벤트 처리 함수</w:t>
            </w:r>
          </w:p>
        </w:tc>
      </w:tr>
      <w:tr w:rsidR="00F11C36" w:rsidRPr="001F3716" w14:paraId="2E01372C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CBDA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3A17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5C26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width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height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769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F11C36" w:rsidRPr="001F3716" w14:paraId="506B5532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E6A0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7511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F77A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E7C1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F11C36" w:rsidRPr="001F3716" w14:paraId="7982DF08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04D0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72A8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7C7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1C6C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F11C36" w:rsidRPr="001F3716" w14:paraId="3C585560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3EF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2D2A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63D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A8BF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F11C36" w:rsidRPr="001F3716" w14:paraId="7607C939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02B2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3500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106F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DC7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 / Slot 연결 함수</w:t>
            </w:r>
          </w:p>
        </w:tc>
      </w:tr>
      <w:tr w:rsidR="00F11C36" w:rsidRPr="001F3716" w14:paraId="627CFA43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F838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6703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AFBF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currentMode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014D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F11C36" w:rsidRPr="001F3716" w14:paraId="46A41785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9BAF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CC1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1062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874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F11C36" w:rsidRPr="001F3716" w14:paraId="2CF8D191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729E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F3B9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E97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45DA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F11C36" w:rsidRPr="001F3716" w14:paraId="02182213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669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9850F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32C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6A6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Control </w:t>
            </w:r>
            <w:proofErr w:type="gramStart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/  Handler</w:t>
            </w:r>
            <w:proofErr w:type="gramEnd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데이터 초기화 함수</w:t>
            </w:r>
          </w:p>
        </w:tc>
      </w:tr>
      <w:tr w:rsidR="00F11C36" w:rsidRPr="001F3716" w14:paraId="14E772CD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FD8A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7E09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F710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0A6B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F11C36" w:rsidRPr="001F3716" w14:paraId="5FD39E6E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D32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141B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3A1B6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FA9D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F11C36" w:rsidRPr="001F3716" w14:paraId="347A86BD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CF6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974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B93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23B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F11C36" w:rsidRPr="001F3716" w14:paraId="34AB0468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FD74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97B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3D21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destination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F076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F11C36" w:rsidRPr="001F3716" w14:paraId="5312EFA4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E06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81FF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4DE6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56CF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F11C36" w:rsidRPr="001F3716" w14:paraId="006188E0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363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2C2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2DEC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87A1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F11C36" w:rsidRPr="001F3716" w14:paraId="5AE11B46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CA0C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12DB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2AC06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E626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F11C36" w:rsidRPr="001F3716" w14:paraId="5755F28E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025F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774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4E27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1A22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</w:tbl>
    <w:p w14:paraId="47B8F731" w14:textId="1A27590F" w:rsidR="00522E24" w:rsidRPr="001F3716" w:rsidRDefault="00C9737D" w:rsidP="00C9737D">
      <w:pPr>
        <w:pStyle w:val="a8"/>
        <w:jc w:val="center"/>
        <w:rPr>
          <w:rFonts w:asciiTheme="minorHAnsi" w:eastAsiaTheme="minorHAnsi" w:hAnsiTheme="minorHAnsi"/>
        </w:rPr>
      </w:pPr>
      <w:bookmarkStart w:id="82" w:name="_Toc201135029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Controller Component Interface</w:t>
      </w:r>
      <w:bookmarkEnd w:id="82"/>
    </w:p>
    <w:p w14:paraId="44B0C441" w14:textId="77777777" w:rsidR="0030575C" w:rsidRPr="001F3716" w:rsidRDefault="0030575C" w:rsidP="0030575C">
      <w:pPr>
        <w:rPr>
          <w:rFonts w:asciiTheme="minorHAnsi" w:eastAsiaTheme="minorHAnsi" w:hAnsiTheme="minorHAnsi"/>
        </w:rPr>
      </w:pPr>
    </w:p>
    <w:p w14:paraId="1DEFDB7C" w14:textId="6B543B9A" w:rsidR="00522E24" w:rsidRPr="001F3716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83" w:name="_Toc201134972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05</w:t>
      </w:r>
      <w:r w:rsidRPr="001F3716">
        <w:rPr>
          <w:rFonts w:asciiTheme="minorHAnsi" w:eastAsiaTheme="minorHAnsi" w:hAnsiTheme="minorHAnsi"/>
        </w:rPr>
        <w:t xml:space="preserve">] </w:t>
      </w:r>
      <w:r w:rsidR="00DF7503" w:rsidRPr="001F3716">
        <w:rPr>
          <w:rFonts w:asciiTheme="minorHAnsi" w:eastAsiaTheme="minorHAnsi" w:hAnsiTheme="minorHAnsi"/>
        </w:rPr>
        <w:t>Hander</w:t>
      </w:r>
      <w:r w:rsidR="00962866" w:rsidRPr="001F3716">
        <w:rPr>
          <w:rFonts w:asciiTheme="minorHAnsi" w:eastAsiaTheme="minorHAnsi" w:hAnsiTheme="minorHAnsi"/>
        </w:rPr>
        <w:t xml:space="preserve"> Component</w:t>
      </w:r>
      <w:bookmarkEnd w:id="83"/>
    </w:p>
    <w:p w14:paraId="47B3CD34" w14:textId="77777777" w:rsidR="002F16A1" w:rsidRPr="001F3716" w:rsidRDefault="002F16A1" w:rsidP="002F16A1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79AF84EC" w14:textId="17D2EA13" w:rsidR="00DF7503" w:rsidRPr="001F3716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Feature </w:t>
      </w:r>
      <w:r w:rsidRPr="001F3716">
        <w:rPr>
          <w:rFonts w:asciiTheme="minorHAnsi" w:eastAsiaTheme="minorHAnsi" w:hAnsiTheme="minorHAnsi" w:cstheme="minorBidi" w:hint="eastAsia"/>
        </w:rPr>
        <w:t>별 Screen Info 화면 초기화 관리</w:t>
      </w:r>
    </w:p>
    <w:p w14:paraId="5D8B5515" w14:textId="1469DB60" w:rsidR="00DF7503" w:rsidRPr="001F3716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G</w:t>
      </w:r>
      <w:r w:rsidRPr="001F3716">
        <w:rPr>
          <w:rFonts w:asciiTheme="minorHAnsi" w:eastAsiaTheme="minorHAnsi" w:hAnsiTheme="minorHAnsi" w:cstheme="minorBidi" w:hint="eastAsia"/>
        </w:rPr>
        <w:t>ui 초기화 및 Property 전달 관리</w:t>
      </w:r>
    </w:p>
    <w:p w14:paraId="454BF081" w14:textId="6E84740C" w:rsidR="00DF7503" w:rsidRPr="001F3716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Handler </w:t>
      </w:r>
      <w:r w:rsidRPr="001F3716">
        <w:rPr>
          <w:rFonts w:asciiTheme="minorHAnsi" w:eastAsiaTheme="minorHAnsi" w:hAnsiTheme="minorHAnsi" w:cstheme="minorBidi" w:hint="eastAsia"/>
        </w:rPr>
        <w:t xml:space="preserve">내부 </w:t>
      </w:r>
      <w:r w:rsidRPr="001F3716">
        <w:rPr>
          <w:rFonts w:asciiTheme="minorHAnsi" w:eastAsiaTheme="minorHAnsi" w:hAnsiTheme="minorHAnsi" w:cstheme="minorBidi"/>
        </w:rPr>
        <w:t>S</w:t>
      </w:r>
      <w:r w:rsidR="00DF7503" w:rsidRPr="001F3716">
        <w:rPr>
          <w:rFonts w:asciiTheme="minorHAnsi" w:eastAsiaTheme="minorHAnsi" w:hAnsiTheme="minorHAnsi" w:cstheme="minorBidi"/>
        </w:rPr>
        <w:t>ignal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="00DF7503" w:rsidRPr="001F3716">
        <w:rPr>
          <w:rFonts w:asciiTheme="minorHAnsi" w:eastAsiaTheme="minorHAnsi" w:hAnsiTheme="minorHAnsi" w:cstheme="minorBidi"/>
        </w:rPr>
        <w:t>/</w:t>
      </w:r>
      <w:r w:rsidRPr="001F3716">
        <w:rPr>
          <w:rFonts w:asciiTheme="minorHAnsi" w:eastAsiaTheme="minorHAnsi" w:hAnsiTheme="minorHAnsi" w:cstheme="minorBidi"/>
        </w:rPr>
        <w:t xml:space="preserve"> S</w:t>
      </w:r>
      <w:r w:rsidR="00DF7503" w:rsidRPr="001F3716">
        <w:rPr>
          <w:rFonts w:asciiTheme="minorHAnsi" w:eastAsiaTheme="minorHAnsi" w:hAnsiTheme="minorHAnsi" w:cstheme="minorBidi"/>
        </w:rPr>
        <w:t>lot 연결 관리</w:t>
      </w:r>
    </w:p>
    <w:p w14:paraId="500AE1A2" w14:textId="77777777" w:rsidR="00DF7503" w:rsidRPr="001F3716" w:rsidRDefault="00DF7503" w:rsidP="00DF7503">
      <w:pPr>
        <w:rPr>
          <w:rFonts w:asciiTheme="minorHAnsi" w:eastAsiaTheme="minorHAnsi" w:hAnsiTheme="minorHAnsi" w:cstheme="minorBidi"/>
        </w:rPr>
      </w:pPr>
    </w:p>
    <w:p w14:paraId="15C3DEDE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lastRenderedPageBreak/>
        <w:t>Class Diagram</w:t>
      </w:r>
    </w:p>
    <w:p w14:paraId="1649B4AE" w14:textId="5649C199" w:rsidR="00522E24" w:rsidRPr="001F3716" w:rsidRDefault="00B56CAF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ABB31F4" wp14:editId="579A872F">
            <wp:extent cx="6120130" cy="2757009"/>
            <wp:effectExtent l="0" t="0" r="0" b="5715"/>
            <wp:docPr id="1064399371" name="그림 1064399371" descr="Y:\900_Code\610_Application\out\tc_creator\Diagram\Handler\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900_Code\610_Application\out\tc_creator\Diagram\Handler\Handl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C5F" w14:textId="1E0FE6DF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84" w:name="_Toc201135003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="00C9737D" w:rsidRPr="001F3716">
        <w:rPr>
          <w:rFonts w:asciiTheme="minorHAnsi" w:eastAsiaTheme="minorHAnsi" w:hAnsiTheme="minorHAnsi" w:hint="eastAsia"/>
        </w:rPr>
        <w:t xml:space="preserve"> </w:t>
      </w:r>
      <w:r w:rsidR="00653183" w:rsidRPr="001F3716">
        <w:rPr>
          <w:rFonts w:asciiTheme="minorHAnsi" w:eastAsiaTheme="minorHAnsi" w:hAnsiTheme="minorHAnsi"/>
        </w:rPr>
        <w:t>Handler</w:t>
      </w:r>
      <w:r w:rsidRPr="001F3716">
        <w:rPr>
          <w:rFonts w:asciiTheme="minorHAnsi" w:eastAsiaTheme="minorHAnsi" w:hAnsiTheme="minorHAnsi"/>
        </w:rPr>
        <w:t xml:space="preserve"> Component Class Diagram</w:t>
      </w:r>
      <w:bookmarkEnd w:id="84"/>
    </w:p>
    <w:p w14:paraId="7209D516" w14:textId="77777777" w:rsidR="00522E24" w:rsidRPr="001F3716" w:rsidRDefault="00522E24">
      <w:pPr>
        <w:jc w:val="center"/>
        <w:rPr>
          <w:rFonts w:asciiTheme="minorHAnsi" w:eastAsiaTheme="minorHAnsi" w:hAnsiTheme="minorHAnsi"/>
        </w:rPr>
      </w:pPr>
    </w:p>
    <w:p w14:paraId="256C74F0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4CCED807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794A1254" w14:textId="77777777" w:rsidR="008E164C" w:rsidRPr="001F3716" w:rsidRDefault="008E164C" w:rsidP="008E164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Controller Component 의 Sequence Diagram - Handler 부분 참고</w:t>
      </w:r>
    </w:p>
    <w:p w14:paraId="75CCB19F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48C711FA" w14:textId="16076E21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176EB8" w:rsidRPr="001F3716" w14:paraId="5604776D" w14:textId="77777777" w:rsidTr="00CE5FB8">
        <w:trPr>
          <w:trHeight w:val="270"/>
        </w:trPr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F2C7FD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EF296C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14FF75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6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990292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176EB8" w:rsidRPr="001F3716" w14:paraId="74D4481F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904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7ED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F2E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ADBF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초기화 함수</w:t>
            </w:r>
          </w:p>
        </w:tc>
      </w:tr>
      <w:tr w:rsidR="00176EB8" w:rsidRPr="001F3716" w14:paraId="541EF088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FC77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2A5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882EC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39098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176EB8" w:rsidRPr="001F3716" w14:paraId="236E4F8C" w14:textId="77777777" w:rsidTr="00CE5FB8">
        <w:trPr>
          <w:trHeight w:val="81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E7F0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FF6A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2777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start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E415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176EB8" w:rsidRPr="001F3716" w14:paraId="03A5F7F3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81A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FDA2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1BE45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59A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ID 확인 함수</w:t>
            </w:r>
          </w:p>
        </w:tc>
      </w:tr>
      <w:tr w:rsidR="00176EB8" w:rsidRPr="001F3716" w14:paraId="55910C71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5DE4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DEC36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BD552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36E7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176EB8" w:rsidRPr="001F3716" w14:paraId="38F49E66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71CA6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2DEBB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757EA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49DC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176EB8" w:rsidRPr="001F3716" w14:paraId="3AF96186" w14:textId="77777777" w:rsidTr="00CE5FB8">
        <w:trPr>
          <w:trHeight w:val="81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D8C1E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5254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4E2F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448CC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176EB8" w:rsidRPr="001F3716" w14:paraId="2C647CF0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F19F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4BD4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D1EE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ADC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 / Slot 연결 함수</w:t>
            </w:r>
          </w:p>
        </w:tc>
      </w:tr>
      <w:tr w:rsidR="00176EB8" w:rsidRPr="001F3716" w14:paraId="73BBA55E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9C30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BB41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8BA4F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4E6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176EB8" w:rsidRPr="001F3716" w14:paraId="61A13C69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407F4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D86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7F38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6A76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176EB8" w:rsidRPr="001F3716" w14:paraId="1401791F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77D1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76368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D442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C7A6C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176EB8" w:rsidRPr="001F3716" w14:paraId="03980715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65B8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F3F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7C4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5A92E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Gui 내부 </w:t>
            </w:r>
            <w:proofErr w:type="gramStart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Property  정보</w:t>
            </w:r>
            <w:proofErr w:type="gramEnd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전달 시그널</w:t>
            </w:r>
          </w:p>
        </w:tc>
      </w:tr>
      <w:tr w:rsidR="00176EB8" w:rsidRPr="001F3716" w14:paraId="58A183FB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45B0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56122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C086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A3F76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279960DC" w14:textId="2C0EE7BF" w:rsidR="00C9737D" w:rsidRPr="001F3716" w:rsidRDefault="00C9737D" w:rsidP="00C9737D">
      <w:pPr>
        <w:pStyle w:val="a8"/>
        <w:jc w:val="center"/>
        <w:rPr>
          <w:rFonts w:asciiTheme="minorHAnsi" w:eastAsiaTheme="minorHAnsi" w:hAnsiTheme="minorHAnsi"/>
        </w:rPr>
      </w:pPr>
      <w:bookmarkStart w:id="85" w:name="_Toc201135030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Hander Component Interface</w:t>
      </w:r>
      <w:bookmarkEnd w:id="85"/>
    </w:p>
    <w:p w14:paraId="16FCC283" w14:textId="77777777" w:rsidR="00653183" w:rsidRPr="001F3716" w:rsidRDefault="00653183" w:rsidP="00653183">
      <w:pPr>
        <w:rPr>
          <w:rFonts w:asciiTheme="minorHAnsi" w:eastAsiaTheme="minorHAnsi" w:hAnsiTheme="minorHAnsi" w:cstheme="minorBidi"/>
        </w:rPr>
      </w:pPr>
    </w:p>
    <w:p w14:paraId="1310F0C8" w14:textId="197F7DE8" w:rsidR="003B6E2E" w:rsidRPr="001F3716" w:rsidRDefault="0022150E" w:rsidP="003B6E2E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86" w:name="_Toc201134973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06</w:t>
      </w:r>
      <w:r w:rsidRPr="001F3716">
        <w:rPr>
          <w:rFonts w:asciiTheme="minorHAnsi" w:eastAsiaTheme="minorHAnsi" w:hAnsiTheme="minorHAnsi"/>
        </w:rPr>
        <w:t xml:space="preserve">] </w:t>
      </w:r>
      <w:r w:rsidR="003B6E2E" w:rsidRPr="001F3716">
        <w:rPr>
          <w:rFonts w:asciiTheme="minorHAnsi" w:eastAsiaTheme="minorHAnsi" w:hAnsiTheme="minorHAnsi" w:hint="eastAsia"/>
          <w:lang w:eastAsia="ko-KR"/>
        </w:rPr>
        <w:t>G</w:t>
      </w:r>
      <w:r w:rsidR="003B6E2E" w:rsidRPr="001F3716">
        <w:rPr>
          <w:rFonts w:asciiTheme="minorHAnsi" w:eastAsiaTheme="minorHAnsi" w:hAnsiTheme="minorHAnsi"/>
          <w:lang w:eastAsia="ko-KR"/>
        </w:rPr>
        <w:t>ui</w:t>
      </w:r>
      <w:r w:rsidR="003B6E2E" w:rsidRPr="001F3716">
        <w:rPr>
          <w:rFonts w:asciiTheme="minorHAnsi" w:eastAsiaTheme="minorHAnsi" w:hAnsiTheme="minorHAnsi"/>
        </w:rPr>
        <w:t xml:space="preserve"> Component</w:t>
      </w:r>
      <w:bookmarkEnd w:id="86"/>
    </w:p>
    <w:p w14:paraId="237D34D6" w14:textId="77777777" w:rsidR="008057ED" w:rsidRPr="001F3716" w:rsidRDefault="008057ED" w:rsidP="008057ED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0BF1E99F" w14:textId="77777777" w:rsidR="003B6E2E" w:rsidRPr="001F3716" w:rsidRDefault="003B6E2E" w:rsidP="003B6E2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G</w:t>
      </w:r>
      <w:r w:rsidRPr="001F3716">
        <w:rPr>
          <w:rFonts w:asciiTheme="minorHAnsi" w:eastAsiaTheme="minorHAnsi" w:hAnsiTheme="minorHAnsi" w:cstheme="minorBidi" w:hint="eastAsia"/>
        </w:rPr>
        <w:t>ui 화면 업데이트 기능 제공</w:t>
      </w:r>
    </w:p>
    <w:p w14:paraId="5A9C3EBE" w14:textId="77777777" w:rsidR="003B6E2E" w:rsidRPr="001F3716" w:rsidRDefault="003B6E2E" w:rsidP="003B6E2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 로 이벤트 전송 기능 제공</w:t>
      </w:r>
    </w:p>
    <w:p w14:paraId="4A06796A" w14:textId="77777777" w:rsidR="003B6E2E" w:rsidRPr="001F3716" w:rsidRDefault="003B6E2E" w:rsidP="00FA5230">
      <w:pPr>
        <w:rPr>
          <w:rFonts w:asciiTheme="minorHAnsi" w:eastAsiaTheme="minorHAnsi" w:hAnsiTheme="minorHAnsi" w:cstheme="minorBidi"/>
        </w:rPr>
      </w:pPr>
    </w:p>
    <w:p w14:paraId="50ECCB00" w14:textId="1703C3DE" w:rsidR="00522E24" w:rsidRPr="001F3716" w:rsidRDefault="00E7511B" w:rsidP="00E7511B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27349FBC" w14:textId="4893E04C" w:rsidR="00522E24" w:rsidRPr="001F3716" w:rsidRDefault="00A671EC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110891B" wp14:editId="63F78BD2">
            <wp:extent cx="6120130" cy="2238354"/>
            <wp:effectExtent l="0" t="0" r="0" b="0"/>
            <wp:docPr id="1064399372" name="그림 1064399372" descr="Y:\900_Code\610_Application\out\tc_creator\Diagram\Gui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900_Code\610_Application\out\tc_creator\Diagram\Gui\Gu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B5E2" w14:textId="0FEB12CF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87" w:name="_Toc201135004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653183" w:rsidRPr="001F3716">
        <w:rPr>
          <w:rFonts w:asciiTheme="minorHAnsi" w:eastAsiaTheme="minorHAnsi" w:hAnsiTheme="minorHAnsi"/>
        </w:rPr>
        <w:t>Gui Com</w:t>
      </w:r>
      <w:r w:rsidRPr="001F3716">
        <w:rPr>
          <w:rFonts w:asciiTheme="minorHAnsi" w:eastAsiaTheme="minorHAnsi" w:hAnsiTheme="minorHAnsi"/>
        </w:rPr>
        <w:t>ponent Class Diagram</w:t>
      </w:r>
      <w:bookmarkEnd w:id="87"/>
    </w:p>
    <w:p w14:paraId="520D3E44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611A969C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29AE2BA9" w14:textId="55B00BF8" w:rsidR="008E164C" w:rsidRPr="001F3716" w:rsidRDefault="008E164C" w:rsidP="008E164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Controller Component 의 Sequence Diagram </w:t>
      </w:r>
      <w:r w:rsidRPr="001F3716">
        <w:rPr>
          <w:rFonts w:asciiTheme="minorHAnsi" w:eastAsiaTheme="minorHAnsi" w:hAnsiTheme="minorHAnsi" w:cstheme="minorBidi"/>
        </w:rPr>
        <w:t>–</w:t>
      </w:r>
      <w:r w:rsidRPr="001F3716">
        <w:rPr>
          <w:rFonts w:asciiTheme="minorHAnsi" w:eastAsiaTheme="minorHAnsi" w:hAnsiTheme="minorHAnsi" w:cstheme="minorBidi" w:hint="eastAsia"/>
        </w:rPr>
        <w:t xml:space="preserve"> Gui 부분 참고</w:t>
      </w:r>
    </w:p>
    <w:p w14:paraId="472D6384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334F9353" w14:textId="26934F07" w:rsidR="00522E24" w:rsidRPr="001F3716" w:rsidRDefault="00E7511B" w:rsidP="00E7511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39"/>
        <w:gridCol w:w="2126"/>
        <w:gridCol w:w="1413"/>
        <w:gridCol w:w="4250"/>
      </w:tblGrid>
      <w:tr w:rsidR="00321CE8" w:rsidRPr="001F3716" w14:paraId="474D14F1" w14:textId="77777777" w:rsidTr="00321CE8">
        <w:trPr>
          <w:trHeight w:val="270"/>
        </w:trPr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AD6B17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F219F5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DACC95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E73E47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4A6EF1" w:rsidRPr="001F3716" w14:paraId="5CB5A984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31A5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28DD1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isHandler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73C9A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CCA32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4A6EF1" w:rsidRPr="001F3716" w14:paraId="1BFE6484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267D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254B6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createSignal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B903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E7B5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 발생 함수</w:t>
            </w:r>
          </w:p>
        </w:tc>
      </w:tr>
      <w:tr w:rsidR="004A6EF1" w:rsidRPr="001F3716" w14:paraId="5A330B0B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2E05E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2368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91B8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20693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4A6EF1" w:rsidRPr="001F3716" w14:paraId="0FDE6089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B966F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720AD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D6C88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97586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4A6EF1" w:rsidRPr="001F3716" w14:paraId="69B099EB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A2CDA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7932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drawDisplayDepth1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5A8A4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9B7C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4A6EF1" w:rsidRPr="001F3716" w14:paraId="74FB0123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DBD3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0AF9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drawDisplayDepth2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CE7B4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1D8E8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4A6EF1" w:rsidRPr="001F3716" w14:paraId="4CDFA64E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9925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FCF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updateDisplaySize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E92C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1B7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4A6EF1" w:rsidRPr="001F3716" w14:paraId="499A1C4C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BE4C3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3F24A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updateDisplayVisible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2FED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73E9F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4A6EF1" w:rsidRPr="001F3716" w14:paraId="7773A1BF" w14:textId="77777777" w:rsidTr="00321CE8">
        <w:trPr>
          <w:trHeight w:val="54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C74D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B1ECC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slotPropertyChanged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91E8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5C1A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</w:tbl>
    <w:p w14:paraId="6CCB6F07" w14:textId="483D4E24" w:rsidR="00C9737D" w:rsidRPr="001F3716" w:rsidRDefault="00C9737D" w:rsidP="003B6E2E">
      <w:pPr>
        <w:pStyle w:val="a8"/>
        <w:jc w:val="center"/>
        <w:rPr>
          <w:rFonts w:asciiTheme="minorHAnsi" w:eastAsiaTheme="minorHAnsi" w:hAnsiTheme="minorHAnsi"/>
        </w:rPr>
      </w:pPr>
      <w:bookmarkStart w:id="88" w:name="_Toc201135031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</w:t>
      </w:r>
      <w:r w:rsidRPr="001F3716">
        <w:rPr>
          <w:rFonts w:asciiTheme="minorHAnsi" w:eastAsiaTheme="minorHAnsi" w:hAnsiTheme="minorHAnsi"/>
        </w:rPr>
        <w:t>Gui Component Interface</w:t>
      </w:r>
      <w:bookmarkEnd w:id="88"/>
    </w:p>
    <w:p w14:paraId="22C87084" w14:textId="77777777" w:rsidR="004C37A3" w:rsidRPr="001F3716" w:rsidRDefault="004C37A3" w:rsidP="003B6E2E">
      <w:pPr>
        <w:rPr>
          <w:rFonts w:asciiTheme="minorHAnsi" w:eastAsiaTheme="minorHAnsi" w:hAnsiTheme="minorHAnsi"/>
        </w:rPr>
      </w:pPr>
    </w:p>
    <w:p w14:paraId="6F2D4BBF" w14:textId="7C006937" w:rsidR="00BF3336" w:rsidRPr="001F3716" w:rsidRDefault="00BF3336" w:rsidP="00BF333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89" w:name="_Toc201134974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="00E13A20" w:rsidRPr="001F3716">
        <w:rPr>
          <w:rFonts w:asciiTheme="minorHAnsi" w:eastAsiaTheme="minorHAnsi" w:hAnsiTheme="minorHAnsi"/>
          <w:lang w:eastAsia="ko-KR"/>
        </w:rPr>
        <w:t>10</w:t>
      </w:r>
      <w:r w:rsidRPr="001F3716">
        <w:rPr>
          <w:rFonts w:asciiTheme="minorHAnsi" w:eastAsiaTheme="minorHAnsi" w:hAnsiTheme="minorHAnsi"/>
        </w:rPr>
        <w:t>] TC Gen Component</w:t>
      </w:r>
      <w:bookmarkEnd w:id="89"/>
    </w:p>
    <w:p w14:paraId="37BFDDFE" w14:textId="77777777" w:rsidR="00BF3336" w:rsidRPr="001F3716" w:rsidRDefault="00BF3336" w:rsidP="00BF333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5A3BA858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GenerateCaseData 클래스는 테스트 케이스 자동 생성 시스템의 핵심 클래스이며, Excel 기반 입력 데이터를 바탕으로 다양한 조건의 조합 테스트 케이스(JSON 파일)를 생성하고 관리하는 역할을 수행한다.</w:t>
      </w:r>
    </w:p>
    <w:p w14:paraId="3DB61BB3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JSEngineManage 클래스는 java script engine을 사용하여 문자열 형태의 계산을 실행할 수 있도록 JSEngine 인스턴스를 제공한다.</w:t>
      </w:r>
    </w:p>
    <w:p w14:paraId="0E5172CE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CaseGen 클래스는 signal 조합(경우의 수 생성)이나 value enum 처리 등을 GenerateCaseData 클래스로부터 위임받아 수행한다. 작업 수행 후, 결과물은 JSON 파일 형태로 반환한다. 해당 기능은 python 언어로 작성되며, 어플리케이션과 시스템 콜을 사용하여 호출한다.</w:t>
      </w:r>
    </w:p>
    <w:p w14:paraId="65ADF4F7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CaseDataWriter 클래스는 TcGenHistory.json 데이터를 기반으로 SFC TC 파일 생성 기능을 제공한다.</w:t>
      </w:r>
    </w:p>
    <w:p w14:paraId="5D9BA768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 xml:space="preserve">ConvertDataManager </w:t>
      </w:r>
      <w:proofErr w:type="gramStart"/>
      <w:r w:rsidRPr="003F4E9C">
        <w:rPr>
          <w:rFonts w:asciiTheme="minorHAnsi" w:eastAsiaTheme="minorHAnsi" w:hAnsiTheme="minorHAnsi" w:cstheme="minorBidi" w:hint="eastAsia"/>
        </w:rPr>
        <w:t>클래스는  사양</w:t>
      </w:r>
      <w:proofErr w:type="gramEnd"/>
      <w:r w:rsidRPr="003F4E9C">
        <w:rPr>
          <w:rFonts w:asciiTheme="minorHAnsi" w:eastAsiaTheme="minorHAnsi" w:hAnsiTheme="minorHAnsi" w:cstheme="minorBidi" w:hint="eastAsia"/>
        </w:rPr>
        <w:t xml:space="preserve"> 문서 작성 포맷에 따라 구성된 Excel 데이터를 기반으로, 사양에 대한 모든 Test Case 생성을 위한 정형화된 데이터 포맷으로 변환하는 기능을 수행한다.</w:t>
      </w:r>
    </w:p>
    <w:p w14:paraId="37722E67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lastRenderedPageBreak/>
        <w:t>ExcelData 클래스는 현재 화면상의Excel 데이터, TC Gen 동작중 중간 과정의 데이터를 시트 단위로 Read, Write 하는 기능을 한다.</w:t>
      </w:r>
    </w:p>
    <w:p w14:paraId="326AF54B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ExcelUtil 클래스는 TC Gen 동작 수행시 Excel과 관련한 정보를 확인 하는 함수들로 구성 되어 있다.</w:t>
      </w:r>
    </w:p>
    <w:p w14:paraId="4C5109D9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ExcelDataManager 클래스는 TC Gen 동작 수행중 각 시트, 컬럼별 데이터를 TCName, Result, Case 기준으로 확인 하거나 최종 데이터로 구성하기 위한 데이터 업데이트등을 수행한다.</w:t>
      </w:r>
    </w:p>
    <w:p w14:paraId="5BF3AE3C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SignalDataManager 클래스는 TC Gen 동작 중간 과정이나 TC 파일 생성을 위한 데이터 구성시 Signal 별 데이터를 구성 하여 전달하는 기능을 한다.</w:t>
      </w:r>
    </w:p>
    <w:p w14:paraId="0B00D255" w14:textId="2E701CEC" w:rsidR="003F4E9C" w:rsidRPr="001F3716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 xml:space="preserve">TestCase 클래스는 TC Gen 동작(그래픽 모드, CLI 모드)의 시작, </w:t>
      </w:r>
      <w:proofErr w:type="gramStart"/>
      <w:r w:rsidRPr="003F4E9C">
        <w:rPr>
          <w:rFonts w:asciiTheme="minorHAnsi" w:eastAsiaTheme="minorHAnsi" w:hAnsiTheme="minorHAnsi" w:cstheme="minorBidi" w:hint="eastAsia"/>
        </w:rPr>
        <w:t>종료 를</w:t>
      </w:r>
      <w:proofErr w:type="gramEnd"/>
      <w:r w:rsidRPr="003F4E9C">
        <w:rPr>
          <w:rFonts w:asciiTheme="minorHAnsi" w:eastAsiaTheme="minorHAnsi" w:hAnsiTheme="minorHAnsi" w:cstheme="minorBidi" w:hint="eastAsia"/>
        </w:rPr>
        <w:t xml:space="preserve"> 수행하며 수행한 결과를 화면 또는 로그로 출력하여 정보를 확인할수 있다.</w:t>
      </w:r>
    </w:p>
    <w:p w14:paraId="5F1A70CC" w14:textId="77777777" w:rsidR="002C41A7" w:rsidRPr="001F3716" w:rsidRDefault="002C41A7" w:rsidP="002C41A7">
      <w:pPr>
        <w:ind w:left="400"/>
        <w:rPr>
          <w:rFonts w:asciiTheme="minorHAnsi" w:eastAsiaTheme="minorHAnsi" w:hAnsiTheme="minorHAnsi" w:cstheme="minorBidi"/>
        </w:rPr>
      </w:pPr>
    </w:p>
    <w:p w14:paraId="4A25AAA8" w14:textId="77777777" w:rsidR="008A63FF" w:rsidRPr="001F3716" w:rsidRDefault="008A63FF" w:rsidP="008A63FF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lastRenderedPageBreak/>
        <w:t>Class Diagram</w:t>
      </w:r>
    </w:p>
    <w:p w14:paraId="2210C6B3" w14:textId="020FB9EC" w:rsidR="008A63FF" w:rsidRPr="001F3716" w:rsidRDefault="008A63FF" w:rsidP="008A63FF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05C338E" wp14:editId="4D3833BC">
            <wp:extent cx="4953000" cy="6423791"/>
            <wp:effectExtent l="0" t="0" r="0" b="0"/>
            <wp:docPr id="9403552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552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7943" cy="64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886E" w14:textId="504A5F6D" w:rsidR="008A63FF" w:rsidRPr="001F3716" w:rsidRDefault="008A63FF" w:rsidP="008A63FF">
      <w:pPr>
        <w:jc w:val="center"/>
        <w:rPr>
          <w:rFonts w:asciiTheme="minorHAnsi" w:eastAsiaTheme="minorHAnsi" w:hAnsiTheme="minorHAnsi"/>
        </w:rPr>
      </w:pPr>
      <w:bookmarkStart w:id="90" w:name="_Toc201135005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GenerateCaseData Class Diagram</w:t>
      </w:r>
      <w:bookmarkEnd w:id="90"/>
    </w:p>
    <w:p w14:paraId="271243E7" w14:textId="77777777" w:rsidR="00B83226" w:rsidRPr="001F3716" w:rsidRDefault="00B83226" w:rsidP="008A63FF">
      <w:pPr>
        <w:jc w:val="center"/>
        <w:rPr>
          <w:rFonts w:asciiTheme="minorHAnsi" w:eastAsiaTheme="minorHAnsi" w:hAnsiTheme="minorHAnsi"/>
        </w:rPr>
      </w:pPr>
    </w:p>
    <w:p w14:paraId="2AD7718F" w14:textId="77777777" w:rsidR="00B83226" w:rsidRPr="001F3716" w:rsidRDefault="00B83226" w:rsidP="00B8322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A7937B2" wp14:editId="4C4ECFB7">
            <wp:extent cx="3600000" cy="2242742"/>
            <wp:effectExtent l="0" t="0" r="635" b="5715"/>
            <wp:docPr id="1359550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503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FD" w14:textId="0CF90AB1" w:rsidR="00B83226" w:rsidRPr="001F3716" w:rsidRDefault="00B83226" w:rsidP="00B83226">
      <w:pPr>
        <w:jc w:val="center"/>
        <w:rPr>
          <w:rFonts w:asciiTheme="minorHAnsi" w:eastAsiaTheme="minorHAnsi" w:hAnsiTheme="minorHAnsi"/>
        </w:rPr>
      </w:pPr>
      <w:bookmarkStart w:id="91" w:name="_Toc20113500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JSEngineManager</w:t>
      </w:r>
      <w:r w:rsidRPr="001F3716">
        <w:rPr>
          <w:rFonts w:asciiTheme="minorHAnsi" w:eastAsiaTheme="minorHAnsi" w:hAnsiTheme="minorHAnsi"/>
          <w:bCs/>
        </w:rPr>
        <w:t xml:space="preserve"> </w:t>
      </w:r>
      <w:r w:rsidRPr="001F3716">
        <w:rPr>
          <w:rFonts w:asciiTheme="minorHAnsi" w:eastAsiaTheme="minorHAnsi" w:hAnsiTheme="minorHAnsi"/>
        </w:rPr>
        <w:t>Class Diagram</w:t>
      </w:r>
      <w:bookmarkEnd w:id="91"/>
    </w:p>
    <w:p w14:paraId="5CE7141D" w14:textId="77777777" w:rsidR="000E4ECC" w:rsidRPr="001F3716" w:rsidRDefault="000E4ECC" w:rsidP="00B83226">
      <w:pPr>
        <w:jc w:val="center"/>
        <w:rPr>
          <w:rFonts w:asciiTheme="minorHAnsi" w:eastAsiaTheme="minorHAnsi" w:hAnsiTheme="minorHAnsi"/>
        </w:rPr>
      </w:pPr>
    </w:p>
    <w:p w14:paraId="7691402E" w14:textId="77777777" w:rsidR="000E4ECC" w:rsidRPr="001F3716" w:rsidRDefault="000E4ECC" w:rsidP="000E4ECC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8060857" wp14:editId="359E7E25">
            <wp:extent cx="3240000" cy="6776744"/>
            <wp:effectExtent l="0" t="0" r="0" b="5080"/>
            <wp:docPr id="1370973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30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7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104" w14:textId="6D632876" w:rsidR="000E4ECC" w:rsidRPr="001F3716" w:rsidRDefault="000E4ECC" w:rsidP="000E4ECC">
      <w:pPr>
        <w:jc w:val="center"/>
        <w:rPr>
          <w:rFonts w:asciiTheme="minorHAnsi" w:eastAsiaTheme="minorHAnsi" w:hAnsiTheme="minorHAnsi"/>
        </w:rPr>
      </w:pPr>
      <w:bookmarkStart w:id="92" w:name="_Toc20113500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 xml:space="preserve">CaseGen </w:t>
      </w:r>
      <w:r w:rsidRPr="001F3716">
        <w:rPr>
          <w:rFonts w:asciiTheme="minorHAnsi" w:eastAsiaTheme="minorHAnsi" w:hAnsiTheme="minorHAnsi"/>
        </w:rPr>
        <w:t>Class Diagram</w:t>
      </w:r>
      <w:bookmarkEnd w:id="92"/>
    </w:p>
    <w:p w14:paraId="279E5AB5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010A86F5" w14:textId="291EE57E" w:rsidR="0049461B" w:rsidRPr="001F3716" w:rsidRDefault="009A1F76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156DB02" wp14:editId="46646AA4">
            <wp:extent cx="5400000" cy="2708411"/>
            <wp:effectExtent l="0" t="0" r="0" b="0"/>
            <wp:docPr id="424054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545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1722" w14:textId="070E4D0B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3" w:name="_Toc201135008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CasetDataWriter Class Diagram</w:t>
      </w:r>
      <w:bookmarkEnd w:id="93"/>
    </w:p>
    <w:p w14:paraId="34B5E823" w14:textId="77777777" w:rsidR="008A63FF" w:rsidRPr="001F3716" w:rsidRDefault="008A63FF" w:rsidP="008A63FF">
      <w:pPr>
        <w:jc w:val="left"/>
        <w:rPr>
          <w:rFonts w:asciiTheme="minorHAnsi" w:eastAsiaTheme="minorHAnsi" w:hAnsiTheme="minorHAnsi"/>
        </w:rPr>
      </w:pPr>
    </w:p>
    <w:p w14:paraId="369BED96" w14:textId="145A385A" w:rsidR="0049461B" w:rsidRPr="001F3716" w:rsidRDefault="00307945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64308AB7" wp14:editId="0F99C952">
            <wp:extent cx="5400000" cy="3515653"/>
            <wp:effectExtent l="0" t="0" r="0" b="8890"/>
            <wp:docPr id="20501748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487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3E2E" w14:textId="16F652F6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4" w:name="_Toc201135009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ConvertDataManager Class Diagram</w:t>
      </w:r>
      <w:bookmarkEnd w:id="94"/>
    </w:p>
    <w:p w14:paraId="736611EC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4E5AC9B2" w14:textId="2EB61D9C" w:rsidR="0049461B" w:rsidRPr="001F3716" w:rsidRDefault="002F025E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5DBC61B" wp14:editId="0AA4780D">
            <wp:extent cx="5002982" cy="2880000"/>
            <wp:effectExtent l="0" t="0" r="7620" b="0"/>
            <wp:docPr id="22" name="그림 22" descr="Y:\900_Code\610_Application\tc_creator\out\Diagram\100_Temp\ClassDiagram_ExcelData\ClassDiagram_Exc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tc_creator\out\Diagram\100_Temp\ClassDiagram_ExcelData\ClassDiagram_ExcelDat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8B9D" w14:textId="3E1F3763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5" w:name="_Toc201135010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ExcelData Class Diagram</w:t>
      </w:r>
      <w:bookmarkEnd w:id="95"/>
    </w:p>
    <w:p w14:paraId="27FAB767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2B8FBC04" w14:textId="58C6B3A8" w:rsidR="0049461B" w:rsidRPr="001F3716" w:rsidRDefault="005E637A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6D0C5D5" wp14:editId="1CC15EEB">
            <wp:extent cx="5326456" cy="6120000"/>
            <wp:effectExtent l="0" t="0" r="7620" b="0"/>
            <wp:docPr id="29" name="그림 29" descr="Y:\900_Code\610_Application\tc_creator\out\Diagram\100_Temp\ClassDiagram_ExcelUtil\ClassDiagram_Excel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tc_creator\out\Diagram\100_Temp\ClassDiagram_ExcelUtil\ClassDiagram_ExcelUtil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56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B99E" w14:textId="32593D22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6" w:name="_Toc201135011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TC Gen Component - </w:t>
      </w:r>
      <w:r w:rsidR="008B43A0" w:rsidRPr="001F3716">
        <w:rPr>
          <w:rFonts w:asciiTheme="minorHAnsi" w:eastAsiaTheme="minorHAnsi" w:hAnsiTheme="minorHAnsi"/>
        </w:rPr>
        <w:t xml:space="preserve">ExcelUtil </w:t>
      </w:r>
      <w:r w:rsidRPr="001F3716">
        <w:rPr>
          <w:rFonts w:asciiTheme="minorHAnsi" w:eastAsiaTheme="minorHAnsi" w:hAnsiTheme="minorHAnsi"/>
        </w:rPr>
        <w:t>Class Diagram</w:t>
      </w:r>
      <w:bookmarkEnd w:id="96"/>
    </w:p>
    <w:p w14:paraId="1A8A0381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2F4F14F8" w14:textId="14214907" w:rsidR="0049461B" w:rsidRPr="001F3716" w:rsidRDefault="002F025E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E56A1F5" wp14:editId="2A23CE7A">
            <wp:extent cx="4407745" cy="6840000"/>
            <wp:effectExtent l="0" t="0" r="0" b="0"/>
            <wp:docPr id="25" name="그림 25" descr="Y:\900_Code\610_Application\tc_creator\out\Diagram\100_Temp\ClassDiagram_SignalDataManager\ClassDiagram_SignalData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tc_creator\out\Diagram\100_Temp\ClassDiagram_SignalDataManager\ClassDiagram_SignalDataManag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45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24BC" w14:textId="4E434CA8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7" w:name="_Toc201135012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SignalDataManager Class Diagram</w:t>
      </w:r>
      <w:bookmarkEnd w:id="97"/>
    </w:p>
    <w:p w14:paraId="7AC7C0EF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5C4185DC" w14:textId="1007A7CA" w:rsidR="0049461B" w:rsidRPr="001F3716" w:rsidRDefault="00D560E1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0AD4F33" wp14:editId="6B707168">
            <wp:extent cx="3789207" cy="6480000"/>
            <wp:effectExtent l="0" t="0" r="1905" b="0"/>
            <wp:docPr id="24" name="그림 24" descr="Y:\900_Code\610_Application\tc_creator\out\Diagram\100_Temp\ClassDiagram_ExcelDataManager\ClassDiagram_ExcelData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tc_creator\out\Diagram\100_Temp\ClassDiagram_ExcelDataManager\ClassDiagram_ExcelDataManag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7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3EA2" w14:textId="11F611C5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8" w:name="_Toc201135013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TC Gen Component - </w:t>
      </w:r>
      <w:r w:rsidR="008B43A0" w:rsidRPr="001F3716">
        <w:rPr>
          <w:rFonts w:asciiTheme="minorHAnsi" w:eastAsiaTheme="minorHAnsi" w:hAnsiTheme="minorHAnsi"/>
        </w:rPr>
        <w:t xml:space="preserve">ExcelDataManager </w:t>
      </w:r>
      <w:r w:rsidRPr="001F3716">
        <w:rPr>
          <w:rFonts w:asciiTheme="minorHAnsi" w:eastAsiaTheme="minorHAnsi" w:hAnsiTheme="minorHAnsi"/>
        </w:rPr>
        <w:t>Class Diagram</w:t>
      </w:r>
      <w:bookmarkEnd w:id="98"/>
    </w:p>
    <w:p w14:paraId="55A4B467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72217BCB" w14:textId="421CAFFF" w:rsidR="0049461B" w:rsidRPr="001F3716" w:rsidRDefault="00061B9F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088DDC0" wp14:editId="61BFE313">
            <wp:extent cx="4799806" cy="6840000"/>
            <wp:effectExtent l="0" t="0" r="1270" b="0"/>
            <wp:docPr id="28" name="그림 28" descr="Y:\900_Code\610_Application\tc_creator\out\Diagram\100_Temp\ClassDiagram_TestCase\ClassDiagram_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900_Code\610_Application\tc_creator\out\Diagram\100_Temp\ClassDiagram_TestCase\ClassDiagram_TestCase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06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15DB" w14:textId="2C188972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9" w:name="_Toc201135014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TestCase Class Diagram</w:t>
      </w:r>
      <w:bookmarkEnd w:id="99"/>
    </w:p>
    <w:p w14:paraId="042E36D2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41974A13" w14:textId="77777777" w:rsidR="008A63FF" w:rsidRPr="001F3716" w:rsidRDefault="008A63FF" w:rsidP="008A63FF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0DD551F7" w14:textId="24CD55B7" w:rsidR="00E37C0D" w:rsidRPr="001F3716" w:rsidRDefault="00E37C0D" w:rsidP="00E37C0D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45E072C" wp14:editId="35A66310">
            <wp:extent cx="5400000" cy="4251421"/>
            <wp:effectExtent l="0" t="0" r="0" b="0"/>
            <wp:docPr id="2133554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41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11E7" w14:textId="77777777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0" w:name="_Toc201135015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GenerateCaseData Sequence Diagram</w:t>
      </w:r>
      <w:bookmarkEnd w:id="100"/>
    </w:p>
    <w:p w14:paraId="02A4C329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29A3C04E" w14:textId="1B8F93CB" w:rsidR="000961F1" w:rsidRPr="001F3716" w:rsidRDefault="00C32E8F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E258A31" wp14:editId="740599B5">
            <wp:extent cx="5400000" cy="4904762"/>
            <wp:effectExtent l="0" t="0" r="0" b="0"/>
            <wp:docPr id="15587021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0213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EC5E" w14:textId="22816682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1" w:name="_Toc20113501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CasetDataWriter Sequence Diagram</w:t>
      </w:r>
      <w:bookmarkEnd w:id="101"/>
    </w:p>
    <w:p w14:paraId="4F62EE04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A153619" w14:textId="32AE9D2F" w:rsidR="000961F1" w:rsidRPr="001F3716" w:rsidRDefault="004E1BCB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FD0F3AE" wp14:editId="4CF5B0A7">
            <wp:extent cx="5400000" cy="5152095"/>
            <wp:effectExtent l="0" t="0" r="0" b="0"/>
            <wp:docPr id="1325265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57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371B" w14:textId="41CFB3BF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2" w:name="_Toc20113501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ConvertDataManager Sequence Diagram</w:t>
      </w:r>
      <w:bookmarkEnd w:id="102"/>
    </w:p>
    <w:p w14:paraId="17B6C689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6AC914AD" w14:textId="6C310B10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AF9B62D" wp14:editId="08474691">
            <wp:extent cx="3960000" cy="4201204"/>
            <wp:effectExtent l="0" t="0" r="2540" b="8890"/>
            <wp:docPr id="38" name="그림 38" descr="Y:\900_Code\610_Application\tc_creator\out\Diagram\100_Temp\SequenceDiagram_ExcelData\SequenceDiagram_Exc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:\900_Code\610_Application\tc_creator\out\Diagram\100_Temp\SequenceDiagram_ExcelData\SequenceDiagram_ExcelDat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20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1BFA" w14:textId="191006AE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3" w:name="_Toc20113501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 Sequence Diagram</w:t>
      </w:r>
      <w:bookmarkEnd w:id="103"/>
    </w:p>
    <w:p w14:paraId="2813C206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3F2B2882" w14:textId="6593F3E9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t>13</w:t>
      </w: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717D002" wp14:editId="20654024">
            <wp:extent cx="4680000" cy="5485996"/>
            <wp:effectExtent l="0" t="0" r="6350" b="635"/>
            <wp:docPr id="39" name="그림 39" descr="Y:\900_Code\610_Application\tc_creator\out\Diagram\100_Temp\SequenceDiagram_ExcelUtil\SequenceDiagram_Excel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:\900_Code\610_Application\tc_creator\out\Diagram\100_Temp\SequenceDiagram_ExcelUtil\SequenceDiagram_ExcelUtil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48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2EB0" w14:textId="1C25C2CE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4" w:name="_Toc20113501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ExcelUtil Sequence Diagram</w:t>
      </w:r>
      <w:bookmarkEnd w:id="104"/>
    </w:p>
    <w:p w14:paraId="23E26A06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75BDE036" w14:textId="6BB2E893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D2E23D0" wp14:editId="7637063A">
            <wp:extent cx="4680000" cy="5849918"/>
            <wp:effectExtent l="0" t="0" r="6350" b="0"/>
            <wp:docPr id="40" name="그림 40" descr="Y:\900_Code\610_Application\tc_creator\out\Diagram\100_Temp\SequenceDiagram_SignalDataManger\SequenceDiagram_SignalData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:\900_Code\610_Application\tc_creator\out\Diagram\100_Temp\SequenceDiagram_SignalDataManger\SequenceDiagram_SignalDataMang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84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C2C2" w14:textId="4C099939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5" w:name="_Toc201135020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SignalDataManager Sequence Diagram</w:t>
      </w:r>
      <w:bookmarkEnd w:id="105"/>
    </w:p>
    <w:p w14:paraId="5CAD51D8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104F616B" w14:textId="513E772E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761F91E" wp14:editId="7B30B05F">
            <wp:extent cx="4680000" cy="7133722"/>
            <wp:effectExtent l="0" t="0" r="6350" b="0"/>
            <wp:docPr id="41" name="그림 41" descr="Y:\900_Code\610_Application\tc_creator\out\Diagram\100_Temp\SequenceDiagram_ExcelDataManger\SequenceDiagram_ExcelData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900_Code\610_Application\tc_creator\out\Diagram\100_Temp\SequenceDiagram_ExcelDataManger\SequenceDiagram_ExcelDataMange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713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80AB" w14:textId="4187F685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6" w:name="_Toc20113502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ExcelDataManager Sequence Diagram</w:t>
      </w:r>
      <w:bookmarkEnd w:id="106"/>
    </w:p>
    <w:p w14:paraId="50590BA1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31FFD74" w14:textId="67ADE7FC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466F34C" wp14:editId="35E312D1">
            <wp:extent cx="4680000" cy="5913087"/>
            <wp:effectExtent l="0" t="0" r="6350" b="0"/>
            <wp:docPr id="42" name="그림 42" descr="Y:\900_Code\610_Application\tc_creator\out\Diagram\100_Temp\SequenceDiagram_TestCase\SequenceDiagram_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900_Code\610_Application\tc_creator\out\Diagram\100_Temp\SequenceDiagram_TestCase\SequenceDiagram_TestCase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91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FCF8" w14:textId="07E9A676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7" w:name="_Toc201135022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TestCase Sequence Diagram</w:t>
      </w:r>
      <w:bookmarkEnd w:id="107"/>
    </w:p>
    <w:p w14:paraId="0B94568C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5449576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3BB9688A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5DFB72B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728293BC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166A7D17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E4D91FB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50E60D9E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412D118B" w14:textId="77777777" w:rsidR="008A63FF" w:rsidRPr="001F3716" w:rsidRDefault="008A63FF" w:rsidP="008A63FF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92"/>
        <w:gridCol w:w="1948"/>
        <w:gridCol w:w="1755"/>
        <w:gridCol w:w="3333"/>
      </w:tblGrid>
      <w:tr w:rsidR="002B57E9" w:rsidRPr="001F3716" w14:paraId="6F8C0B5A" w14:textId="77777777" w:rsidTr="000961F1">
        <w:trPr>
          <w:trHeight w:val="270"/>
        </w:trPr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AF4FE6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91314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9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7DCF16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7E839D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2B57E9" w:rsidRPr="001F3716" w14:paraId="58020AB3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C7C7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explicit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0F74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GenerateCaseData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D17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2429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생성자</w:t>
            </w:r>
          </w:p>
        </w:tc>
      </w:tr>
      <w:tr w:rsidR="002B57E9" w:rsidRPr="001F3716" w14:paraId="1B20B03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615F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QSharedPointer&amp;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96AFB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instance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0C90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C72E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nstance 생성 및 추출 함수</w:t>
            </w:r>
          </w:p>
        </w:tc>
      </w:tr>
      <w:tr w:rsidR="002B57E9" w:rsidRPr="001F3716" w14:paraId="0FBD2CE5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5ADA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2BAC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excuteGenerateCaseData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4A98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D796B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GenerateCaseData</w:t>
            </w:r>
            <w:r w:rsidRPr="001F3716">
              <w:rPr>
                <w:rFonts w:asciiTheme="minorHAnsi" w:eastAsiaTheme="minorHAnsi" w:hAnsiTheme="minorHAnsi" w:hint="eastAsia"/>
              </w:rPr>
              <w:t xml:space="preserve"> 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진입점 함수</w:t>
            </w:r>
          </w:p>
        </w:tc>
      </w:tr>
      <w:tr w:rsidR="002B57E9" w:rsidRPr="001F3716" w14:paraId="10A6DC19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F4D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bool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463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genCase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2F7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A56E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TC 경우의 수 생성 흐름의</w:t>
            </w:r>
          </w:p>
          <w:p w14:paraId="7EA4BB0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조정자 함수</w:t>
            </w:r>
          </w:p>
        </w:tc>
      </w:tr>
      <w:tr w:rsidR="002B57E9" w:rsidRPr="001F3716" w14:paraId="6799C6C8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6708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8469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saveHistory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8A40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BCC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산출물 저장 함수</w:t>
            </w:r>
          </w:p>
        </w:tc>
      </w:tr>
      <w:tr w:rsidR="002B57E9" w:rsidRPr="001F3716" w14:paraId="63093430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6BDD5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17480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appendCase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32B38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vehicleType,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CD44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각 Case 별 TC 경우의 수 생성 후, Case 추가 함수</w:t>
            </w:r>
          </w:p>
        </w:tc>
      </w:tr>
      <w:tr w:rsidR="002B57E9" w:rsidRPr="001F3716" w14:paraId="72F6DBAD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23F8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FDF8B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getSignalInfoString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3A4D4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398B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 별 시그널 정보 조회 함수</w:t>
            </w:r>
          </w:p>
        </w:tc>
      </w:tr>
      <w:tr w:rsidR="002B57E9" w:rsidRPr="001F3716" w14:paraId="34213EB5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56805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85A90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callPython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B21FD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str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CAB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 단위 신호 정보 python 송신</w:t>
            </w:r>
          </w:p>
          <w:p w14:paraId="5FC8C45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및 python실행 함수</w:t>
            </w:r>
          </w:p>
        </w:tc>
      </w:tr>
      <w:tr w:rsidR="002B57E9" w:rsidRPr="001F3716" w14:paraId="1E1A9385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6F7E5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4DDE1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readJson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DEB2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filePath = ""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05F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Python JSON 산출물을</w:t>
            </w:r>
          </w:p>
          <w:p w14:paraId="6E49BE6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 JSON 객체로 변환하는 함수</w:t>
            </w:r>
          </w:p>
        </w:tc>
      </w:tr>
      <w:tr w:rsidR="002B57E9" w:rsidRPr="001F3716" w14:paraId="3C7E678B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A12F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D713D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printJson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20948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jsonObj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F5AE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Json 객체 내용 터미널 출력 함수</w:t>
            </w:r>
          </w:p>
        </w:tc>
      </w:tr>
      <w:tr w:rsidR="002B57E9" w:rsidRPr="001F3716" w14:paraId="5A36A82F" w14:textId="77777777" w:rsidTr="000961F1">
        <w:trPr>
          <w:trHeight w:val="81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57185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E6B9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appendCaseJson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8ED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fileJson,</w:t>
            </w:r>
            <w:r w:rsidRPr="001F3716">
              <w:rPr>
                <w:rFonts w:asciiTheme="minorHAnsi" w:eastAsiaTheme="minorHAnsi" w:hAnsiTheme="minorHAnsi"/>
              </w:rPr>
              <w:br/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vehicleType,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genType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DD7A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 단위 생성 JSON객체 추가 함수</w:t>
            </w:r>
          </w:p>
        </w:tc>
      </w:tr>
      <w:tr w:rsidR="002B57E9" w:rsidRPr="001F3716" w14:paraId="2968EE28" w14:textId="77777777" w:rsidTr="000961F1">
        <w:trPr>
          <w:trHeight w:val="81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DF0BB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QJsonArray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1098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toJsonArray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6753B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QList&lt;T&gt;&amp; 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4F7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 -&gt; QJsonArray 변경 함수</w:t>
            </w:r>
          </w:p>
        </w:tc>
      </w:tr>
      <w:tr w:rsidR="002B57E9" w:rsidRPr="001F3716" w14:paraId="5036A767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85464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QJsonObject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5F22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getOutputSig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878C4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int&amp; sheetIdx,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D258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O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utput 시그널 정보 획득 함수</w:t>
            </w:r>
          </w:p>
        </w:tc>
      </w:tr>
      <w:tr w:rsidR="002B57E9" w:rsidRPr="001F3716" w14:paraId="1658BDC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C10D0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1ECED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saveJsonToFile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1F88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filePath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D7440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JSON 객체 산출물 파일 저장 함수</w:t>
            </w:r>
          </w:p>
        </w:tc>
      </w:tr>
      <w:tr w:rsidR="002B57E9" w:rsidRPr="001F3716" w14:paraId="144A6D2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75F00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855FB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appendOtherCaseJson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57A9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fileJson,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</w:r>
            <w:r w:rsidRPr="001F3716">
              <w:rPr>
                <w:rFonts w:asciiTheme="minorHAnsi" w:eastAsiaTheme="minorHAnsi" w:hAnsiTheme="minorHAnsi"/>
              </w:rPr>
              <w:lastRenderedPageBreak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vehicleType,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C086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Other case JSON 객체 추가 함수</w:t>
            </w:r>
          </w:p>
        </w:tc>
      </w:tr>
      <w:tr w:rsidR="002B57E9" w:rsidRPr="001F3716" w14:paraId="375FE338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4AF51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A977D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removeMatchingKeys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66DF3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otherJson,</w:t>
            </w:r>
            <w:r w:rsidRPr="001F3716">
              <w:rPr>
                <w:rFonts w:asciiTheme="minorHAnsi" w:eastAsiaTheme="minorHAnsi" w:hAnsiTheme="minorHAnsi"/>
              </w:rPr>
              <w:br/>
              <w:t>const QJsonObject&amp; validArray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F6EE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otherJson에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서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validArray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와</w:t>
            </w:r>
          </w:p>
          <w:p w14:paraId="7E9F111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동일 key 요소 제거 함수</w:t>
            </w:r>
          </w:p>
        </w:tc>
      </w:tr>
      <w:tr w:rsidR="002B57E9" w:rsidRPr="001F3716" w14:paraId="66C6336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9CADF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QJsonObject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CBAA2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getCaseInfoJson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4BCC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QJsonObject&amp; caseJsonObject,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E29C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정보 추가 함수</w:t>
            </w:r>
          </w:p>
        </w:tc>
      </w:tr>
      <w:tr w:rsidR="002B57E9" w:rsidRPr="001F3716" w14:paraId="712E60D4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AFBEE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QMap&lt;QString, int&gt;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B89B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getFlowKeywordIdxMap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0387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2B2B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Flow신호 index 추출 함수</w:t>
            </w:r>
          </w:p>
        </w:tc>
      </w:tr>
      <w:tr w:rsidR="002B57E9" w:rsidRPr="001F3716" w14:paraId="365E7B5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45A31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QMap&lt;QString, int&gt;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8FAAB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getConfigIdxMap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94E8C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2D9E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Config신호 index 추출 함수</w:t>
            </w:r>
          </w:p>
        </w:tc>
      </w:tr>
      <w:tr w:rsidR="002B57E9" w:rsidRPr="001F3716" w14:paraId="495A0C7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AF6FB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QMap&lt;QString, QMap&lt;QString, QString&gt;&gt;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5D533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getConfigSigHexEnumMap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D298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E4E9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Config신호 ValueEnum 추출 함수</w:t>
            </w:r>
          </w:p>
        </w:tc>
      </w:tr>
      <w:tr w:rsidR="002B57E9" w:rsidRPr="001F3716" w14:paraId="74857121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DE72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QStringList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B8E76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qJsonArrayToQStringList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9160E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QJsonArray&amp; jsonArray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EA67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QJsonArray -&gt; QStringList 변경 함수</w:t>
            </w:r>
          </w:p>
        </w:tc>
      </w:tr>
      <w:tr w:rsidR="002B57E9" w:rsidRPr="001F3716" w14:paraId="10A45CB1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204E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QStringList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9242B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getReplaceValueAtList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666E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QStringList&amp; originList,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idx,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value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76B90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특정 idx 요소 변경 함수</w:t>
            </w:r>
          </w:p>
        </w:tc>
      </w:tr>
      <w:tr w:rsidR="002B57E9" w:rsidRPr="001F3716" w14:paraId="444F21D7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4B96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C9B31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getPreconditionStr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8007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QStringList&amp; preconditionList,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triggerSigIndex = -1,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preconditionValue = ""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7059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Precondition 정보 string 생성 함수</w:t>
            </w:r>
          </w:p>
        </w:tc>
      </w:tr>
      <w:tr w:rsidR="002B57E9" w:rsidRPr="001F3716" w14:paraId="361C4611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D20BB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8912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getFinalStateStr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85299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QStringList&amp; preconditionList,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triggerSigIndex = -1,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inputValue = ""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91D9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최종 상태 정보 string 생성 함수</w:t>
            </w:r>
          </w:p>
          <w:p w14:paraId="0411B36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(Positive&amp;Negative 전용)</w:t>
            </w:r>
          </w:p>
        </w:tc>
      </w:tr>
      <w:tr w:rsidR="002B57E9" w:rsidRPr="001F3716" w14:paraId="075198B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B8D73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26099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getInputStr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9C16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triggerSigName,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caseValue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CD84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 정보 string 생성 함수</w:t>
            </w:r>
          </w:p>
        </w:tc>
      </w:tr>
      <w:tr w:rsidR="002B57E9" w:rsidRPr="001F3716" w14:paraId="0834B52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CC56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D28C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getTcLine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E361F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tag,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precondition,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input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1451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생성 정보 라인 string 생성 함수</w:t>
            </w:r>
          </w:p>
        </w:tc>
      </w:tr>
      <w:tr w:rsidR="002B57E9" w:rsidRPr="001F3716" w14:paraId="38CBF776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16C10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F73EC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getFinalStateLine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FEBA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long long unsigned int&amp; cnt,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finalStateValues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6F2DB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최종 상태 정보 라인string 생성 함수</w:t>
            </w:r>
          </w:p>
          <w:p w14:paraId="7939C87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(Positive&amp;Negative 전용)</w:t>
            </w:r>
          </w:p>
        </w:tc>
      </w:tr>
      <w:tr w:rsidR="002B57E9" w:rsidRPr="001F3716" w14:paraId="6BA4034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E1444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06476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getInitStr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DA61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0A77D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초기화 신호 정보 생성 함수</w:t>
            </w:r>
          </w:p>
        </w:tc>
      </w:tr>
      <w:tr w:rsidR="002B57E9" w:rsidRPr="001F3716" w14:paraId="69102B6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1F10B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D1066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checkNegativeAndPositive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0B4E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7EC6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Positive TC, Negative TC </w:t>
            </w:r>
          </w:p>
          <w:p w14:paraId="6E16503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정보 확인 및 전달 함수</w:t>
            </w:r>
          </w:p>
        </w:tc>
      </w:tr>
      <w:tr w:rsidR="002B57E9" w:rsidRPr="001F3716" w14:paraId="7325D612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5E6ED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CE956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removeMatchingKeysNegative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45865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QJsonObject&amp; positiveFinalStateCases,</w:t>
            </w:r>
            <w:r w:rsidRPr="001F3716">
              <w:rPr>
                <w:rFonts w:asciiTheme="minorHAnsi" w:eastAsiaTheme="minorHAnsi" w:hAnsiTheme="minorHAnsi"/>
              </w:rPr>
              <w:br/>
              <w:t>const QJsonArray&amp; inputEmptyList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F010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Positive TC 와 중복되는</w:t>
            </w:r>
          </w:p>
          <w:p w14:paraId="7B186D4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Negative TC삭제 함수</w:t>
            </w:r>
          </w:p>
        </w:tc>
      </w:tr>
      <w:tr w:rsidR="002B57E9" w:rsidRPr="001F3716" w14:paraId="5C98A1E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926C4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4F828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eraseNotUsefulTC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F667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 xml:space="preserve">const int&amp; </w:t>
            </w:r>
            <w:r w:rsidRPr="001F3716">
              <w:rPr>
                <w:rFonts w:asciiTheme="minorHAnsi" w:eastAsiaTheme="minorHAnsi" w:hAnsiTheme="minorHAnsi"/>
              </w:rPr>
              <w:lastRenderedPageBreak/>
              <w:t>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maxTriggerCnt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B7D0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Trigger value(enum) 개수 제한 함수</w:t>
            </w:r>
          </w:p>
        </w:tc>
      </w:tr>
      <w:tr w:rsidR="002B57E9" w:rsidRPr="001F3716" w14:paraId="255AD2E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8705E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F9A47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removeTcByCnt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647C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titleGenType,</w:t>
            </w:r>
            <w:r w:rsidRPr="001F3716">
              <w:rPr>
                <w:rFonts w:asciiTheme="minorHAnsi" w:eastAsiaTheme="minorHAnsi" w:hAnsiTheme="minorHAnsi"/>
              </w:rPr>
              <w:br/>
              <w:t>const int&amp; maxTriggerCnt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BCCF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value(enum) 개수 제한 초과</w:t>
            </w:r>
          </w:p>
          <w:p w14:paraId="27132AB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제거 함수</w:t>
            </w:r>
          </w:p>
        </w:tc>
      </w:tr>
      <w:tr w:rsidR="002B57E9" w:rsidRPr="001F3716" w14:paraId="4D7D4CB3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58A2C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QJsonArray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69B07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copyQJsonArrayUpToIndex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3AEF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QJsonArray&amp; array,</w:t>
            </w:r>
            <w:r w:rsidRPr="001F3716">
              <w:rPr>
                <w:rFonts w:asciiTheme="minorHAnsi" w:eastAsiaTheme="minorHAnsi" w:hAnsiTheme="minorHAnsi"/>
              </w:rPr>
              <w:br/>
              <w:t>const int&amp; maxCnt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BABD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특정 idx 까지의 QJsonArray 추출 함수</w:t>
            </w:r>
          </w:p>
        </w:tc>
      </w:tr>
      <w:tr w:rsidR="002B57E9" w:rsidRPr="001F3716" w14:paraId="0482BBB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F43BD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A814D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setPreconditionValues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3B03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preconditionLimitCnt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B94A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Case의 Precondition 정보 기반 경우의 수 확장 함수</w:t>
            </w:r>
          </w:p>
        </w:tc>
      </w:tr>
      <w:tr w:rsidR="002B57E9" w:rsidRPr="001F3716" w14:paraId="794EBE5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8C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1DEB0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applyPrecondition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F210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int&amp; preconditionLimitCnt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1B73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Case의 Precondition 정보 기반 경우의 수 확장 적용 함수</w:t>
            </w:r>
          </w:p>
        </w:tc>
      </w:tr>
      <w:tr w:rsidR="002B57E9" w:rsidRPr="001F3716" w14:paraId="4F0A4DE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968D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67305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setConfigTag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50F6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configName,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BDD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onfig 정보 태그 설정 함수</w:t>
            </w:r>
          </w:p>
        </w:tc>
      </w:tr>
      <w:tr w:rsidR="002B57E9" w:rsidRPr="001F3716" w14:paraId="63BB41D5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A7BD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4CDAE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applyConfig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77229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configName,</w:t>
            </w:r>
            <w:r w:rsidRPr="001F3716">
              <w:rPr>
                <w:rFonts w:asciiTheme="minorHAnsi" w:eastAsiaTheme="minorHAnsi" w:hAnsiTheme="minorHAnsi"/>
              </w:rPr>
              <w:br/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77D88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정보 태그 Json 적용 함수</w:t>
            </w:r>
          </w:p>
        </w:tc>
      </w:tr>
      <w:tr w:rsidR="002B57E9" w:rsidRPr="001F3716" w14:paraId="5E153406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D9739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34B20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getConfigTagStr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DF97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configName,</w:t>
            </w:r>
            <w:r w:rsidRPr="001F3716">
              <w:rPr>
                <w:rFonts w:asciiTheme="minorHAnsi" w:eastAsiaTheme="minorHAnsi" w:hAnsiTheme="minorHAnsi"/>
              </w:rPr>
              <w:br/>
              <w:t>const QMap&lt;QString,</w:t>
            </w:r>
            <w:r w:rsidRPr="001F3716">
              <w:rPr>
                <w:rFonts w:asciiTheme="minorHAnsi" w:eastAsiaTheme="minorHAnsi" w:hAnsiTheme="minorHAnsi"/>
              </w:rPr>
              <w:br/>
              <w:t>int&gt;&amp; configIdxMap,</w:t>
            </w:r>
            <w:r w:rsidRPr="001F3716">
              <w:rPr>
                <w:rFonts w:asciiTheme="minorHAnsi" w:eastAsiaTheme="minorHAnsi" w:hAnsiTheme="minorHAnsi"/>
              </w:rPr>
              <w:br/>
              <w:t>const QMap&lt;QString,</w:t>
            </w:r>
            <w:r w:rsidRPr="001F3716">
              <w:rPr>
                <w:rFonts w:asciiTheme="minorHAnsi" w:eastAsiaTheme="minorHAnsi" w:hAnsiTheme="minorHAnsi"/>
              </w:rPr>
              <w:br/>
              <w:t>QMap&lt;QString,</w:t>
            </w:r>
            <w:r w:rsidRPr="001F3716">
              <w:rPr>
                <w:rFonts w:asciiTheme="minorHAnsi" w:eastAsiaTheme="minorHAnsi" w:hAnsiTheme="minorHAnsi"/>
              </w:rPr>
              <w:br/>
              <w:t>QString&gt;&gt;&amp; configHexEnumMap,</w:t>
            </w:r>
            <w:r w:rsidRPr="001F3716">
              <w:rPr>
                <w:rFonts w:asciiTheme="minorHAnsi" w:eastAsiaTheme="minorHAnsi" w:hAnsiTheme="minorHAnsi"/>
              </w:rPr>
              <w:br/>
            </w:r>
            <w:r w:rsidRPr="001F3716">
              <w:rPr>
                <w:rFonts w:asciiTheme="minorHAnsi" w:eastAsiaTheme="minorHAnsi" w:hAnsiTheme="minorHAnsi"/>
              </w:rPr>
              <w:lastRenderedPageBreak/>
              <w:t>const QStringList&amp; preconditionList,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triggerSigIndex,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triggerSigValue,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895B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Config 정보 판단 및 추출 함수</w:t>
            </w:r>
          </w:p>
        </w:tc>
      </w:tr>
      <w:tr w:rsidR="002B57E9" w:rsidRPr="001F3716" w14:paraId="0F744235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79A52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438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cleanIntermediateDataFromJson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93A3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4BEA9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중간 생성 파일 삭제 함수</w:t>
            </w:r>
          </w:p>
        </w:tc>
      </w:tr>
      <w:tr w:rsidR="002B57E9" w:rsidRPr="001F3716" w14:paraId="5914751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CB56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6936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appendManualTcToJson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5991A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53A9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수기 TC 추가 함수</w:t>
            </w:r>
          </w:p>
        </w:tc>
      </w:tr>
      <w:tr w:rsidR="002B57E9" w:rsidRPr="001F3716" w14:paraId="0B8FCB1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DBBCF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DBEA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setTotalTcCnt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B8D65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4286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생성 TC 개수 산출 함수</w:t>
            </w:r>
          </w:p>
        </w:tc>
      </w:tr>
      <w:tr w:rsidR="002B57E9" w:rsidRPr="001F3716" w14:paraId="771AA298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FA3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DCD81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printCaseSize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B8E0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const QString&amp; genType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3F77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전체 TC 개수 터미널 출력 함수 </w:t>
            </w:r>
          </w:p>
        </w:tc>
      </w:tr>
    </w:tbl>
    <w:p w14:paraId="6B38B7A6" w14:textId="1174CAA4" w:rsidR="008A63FF" w:rsidRPr="001F3716" w:rsidRDefault="008A63FF" w:rsidP="008A63FF">
      <w:pPr>
        <w:pStyle w:val="a8"/>
        <w:jc w:val="center"/>
        <w:rPr>
          <w:rFonts w:asciiTheme="minorHAnsi" w:eastAsiaTheme="minorHAnsi" w:hAnsiTheme="minorHAnsi"/>
        </w:rPr>
      </w:pPr>
      <w:bookmarkStart w:id="108" w:name="_Toc201135032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10</w:t>
      </w:r>
      <w:r w:rsidRPr="001F3716">
        <w:rPr>
          <w:rFonts w:asciiTheme="minorHAnsi" w:eastAsiaTheme="minorHAnsi" w:hAnsiTheme="minorHAnsi"/>
        </w:rPr>
        <w:fldChar w:fldCharType="end"/>
      </w:r>
      <w:r w:rsidR="002B57E9"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/>
        </w:rPr>
        <w:t xml:space="preserve"> TC Gen Component - GenerateCaseData Interface</w:t>
      </w:r>
      <w:bookmarkEnd w:id="108"/>
    </w:p>
    <w:p w14:paraId="2F4345BD" w14:textId="77777777" w:rsidR="000961F1" w:rsidRPr="001F3716" w:rsidRDefault="000961F1" w:rsidP="003B6E2E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702"/>
        <w:gridCol w:w="2613"/>
        <w:gridCol w:w="3333"/>
      </w:tblGrid>
      <w:tr w:rsidR="00A61826" w:rsidRPr="001F3716" w14:paraId="2D78B421" w14:textId="77777777" w:rsidTr="00E55A6D">
        <w:trPr>
          <w:trHeight w:val="27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910599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90B56A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8CA6DB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EA0970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A61826" w:rsidRPr="001F3716" w14:paraId="1D4E3E4C" w14:textId="77777777" w:rsidTr="00E55A6D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31070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static JSEngineManager&amp;</w:t>
            </w:r>
          </w:p>
        </w:tc>
        <w:tc>
          <w:tcPr>
            <w:tcW w:w="8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A4B61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instance</w:t>
            </w:r>
          </w:p>
        </w:tc>
        <w:tc>
          <w:tcPr>
            <w:tcW w:w="1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A8A4B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0400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Instance 생성 및 추출 함수</w:t>
            </w:r>
          </w:p>
        </w:tc>
      </w:tr>
      <w:tr w:rsidR="00A61826" w:rsidRPr="001F3716" w14:paraId="7A48292F" w14:textId="77777777" w:rsidTr="00E55A6D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B8A49D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QJSEngine&amp;</w:t>
            </w:r>
          </w:p>
        </w:tc>
        <w:tc>
          <w:tcPr>
            <w:tcW w:w="8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009AC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getEngine</w:t>
            </w:r>
          </w:p>
        </w:tc>
        <w:tc>
          <w:tcPr>
            <w:tcW w:w="1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B333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1A6957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JSEngine추출 함수</w:t>
            </w:r>
          </w:p>
        </w:tc>
      </w:tr>
    </w:tbl>
    <w:p w14:paraId="3D60F692" w14:textId="113E0BA3" w:rsidR="00A61826" w:rsidRPr="001F3716" w:rsidRDefault="00A61826" w:rsidP="00A61826">
      <w:pPr>
        <w:pStyle w:val="a8"/>
        <w:jc w:val="center"/>
        <w:rPr>
          <w:rFonts w:asciiTheme="minorHAnsi" w:eastAsiaTheme="minorHAnsi" w:hAnsiTheme="minorHAnsi"/>
        </w:rPr>
      </w:pPr>
      <w:bookmarkStart w:id="109" w:name="_Toc201135033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JSEngineManger Interface</w:t>
      </w:r>
      <w:bookmarkEnd w:id="109"/>
    </w:p>
    <w:p w14:paraId="4A81D783" w14:textId="77777777" w:rsidR="00A61826" w:rsidRPr="001F3716" w:rsidRDefault="00A61826" w:rsidP="003B6E2E">
      <w:pPr>
        <w:rPr>
          <w:rFonts w:asciiTheme="minorHAnsi" w:eastAsiaTheme="minorHAnsi" w:hAnsiTheme="minorHAnsi"/>
        </w:rPr>
      </w:pPr>
    </w:p>
    <w:tbl>
      <w:tblPr>
        <w:tblW w:w="5003" w:type="pct"/>
        <w:jc w:val="center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1"/>
        <w:gridCol w:w="1699"/>
        <w:gridCol w:w="2551"/>
        <w:gridCol w:w="3403"/>
      </w:tblGrid>
      <w:tr w:rsidR="00A61826" w:rsidRPr="001F3716" w14:paraId="3D7AD583" w14:textId="77777777" w:rsidTr="00A61826">
        <w:trPr>
          <w:trHeight w:val="270"/>
          <w:jc w:val="center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E0D32E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123E70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F22767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DE76A8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A61826" w:rsidRPr="001F3716" w14:paraId="6B40B7A9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DCB3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9176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::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__init__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B26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name</w:t>
            </w:r>
          </w:p>
          <w:p w14:paraId="68526B1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data_type</w:t>
            </w:r>
          </w:p>
          <w:p w14:paraId="3CE407A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keyword_type</w:t>
            </w:r>
          </w:p>
          <w:p w14:paraId="1305C00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data</w:t>
            </w:r>
          </w:p>
          <w:p w14:paraId="5EA373E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precondition</w:t>
            </w:r>
          </w:p>
          <w:p w14:paraId="3FA3203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precondition_idx</w:t>
            </w:r>
          </w:p>
          <w:p w14:paraId="7017C50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DAE3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생성자</w:t>
            </w:r>
          </w:p>
        </w:tc>
      </w:tr>
      <w:tr w:rsidR="00A61826" w:rsidRPr="001F3716" w14:paraId="1AC8185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D2C62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7C40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extract_hex_values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7BA1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AB397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value_enum의 hex 값 리스트 반환 함수</w:t>
            </w:r>
          </w:p>
        </w:tc>
      </w:tr>
      <w:tr w:rsidR="00A61826" w:rsidRPr="001F3716" w14:paraId="7CBF9741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9BAF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66398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is_valid_value_by_type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A82F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value, data_type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EB55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형, data_type형 일치 확인 함수</w:t>
            </w:r>
          </w:p>
        </w:tc>
      </w:tr>
      <w:tr w:rsidR="00A61826" w:rsidRPr="001F3716" w14:paraId="0F518B6B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A91D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A07C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convert_data_to_hex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91DE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data, 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2C309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enum입력 데이터 hex 값 변환 함수</w:t>
            </w:r>
          </w:p>
        </w:tc>
      </w:tr>
      <w:tr w:rsidR="00A61826" w:rsidRPr="001F3716" w14:paraId="78C29EF0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E4AE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dict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D7C1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getValueEnumHexKeyDict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EE40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E168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value_enum의 hex 값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을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key로 하고,</w:t>
            </w:r>
          </w:p>
          <w:p w14:paraId="4F728E1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enum명을 값으로 하는 dict 반환 함수</w:t>
            </w:r>
          </w:p>
        </w:tc>
      </w:tr>
      <w:tr w:rsidR="00A61826" w:rsidRPr="001F3716" w14:paraId="647BBED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8441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3802C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SignalCollection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::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__init__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FC53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signal_objects={}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CDB3E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SignalCollection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생성자</w:t>
            </w:r>
          </w:p>
        </w:tc>
      </w:tr>
      <w:tr w:rsidR="00A61826" w:rsidRPr="001F3716" w14:paraId="35FABE2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45BB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FB57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parse_input_string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0F6B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input_str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485B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input_str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파싱 및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생성 함수</w:t>
            </w:r>
          </w:p>
        </w:tc>
      </w:tr>
      <w:tr w:rsidR="00A61826" w:rsidRPr="001F3716" w14:paraId="563B822B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CF38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8097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display_signals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0F32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CBEFF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멤버변수에 저장된</w:t>
            </w:r>
          </w:p>
          <w:p w14:paraId="0EC27CD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시그널명 터미널 출력 함수</w:t>
            </w:r>
          </w:p>
        </w:tc>
      </w:tr>
      <w:tr w:rsidR="00A61826" w:rsidRPr="001F3716" w14:paraId="2F06EB6D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D8B7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DBC73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generate_combinations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58BC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0173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유효 값 조합 생성 함수</w:t>
            </w:r>
          </w:p>
        </w:tc>
      </w:tr>
      <w:tr w:rsidR="00A61826" w:rsidRPr="001F3716" w14:paraId="087987A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827DA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B4D5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generate_not_trigger_combinations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26B4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B565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하지 않는 신호의</w:t>
            </w:r>
          </w:p>
          <w:p w14:paraId="327D357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Precondition 값들 조합 생성</w:t>
            </w:r>
          </w:p>
        </w:tc>
      </w:tr>
      <w:tr w:rsidR="00A61826" w:rsidRPr="001F3716" w14:paraId="75059278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5CE9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dict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31DD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get_signals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BC62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D76D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시그널명 dict 멤버변수 반환 함수</w:t>
            </w:r>
          </w:p>
          <w:p w14:paraId="63F6256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(예: {시그널명,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})</w:t>
            </w:r>
          </w:p>
        </w:tc>
      </w:tr>
      <w:tr w:rsidR="00A61826" w:rsidRPr="001F3716" w14:paraId="08C6AEC1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0EC5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6E0D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get_all_case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EBF32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DC7D7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모든 케이스 멤버변수 리스트 반환 함수</w:t>
            </w:r>
          </w:p>
        </w:tc>
      </w:tr>
      <w:tr w:rsidR="00A61826" w:rsidRPr="001F3716" w14:paraId="1FF90A86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2AD82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B28F2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get_satisfy_case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9CBB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9067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유효 케이스 멤버변수 리스트 반환 함수</w:t>
            </w:r>
          </w:p>
        </w:tc>
      </w:tr>
      <w:tr w:rsidR="00A61826" w:rsidRPr="001F3716" w14:paraId="17C86F93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15789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1193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get_not_trigger_case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2432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8058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하지 않는 신호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Precondition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조합 멤버변수 리스트 반환 함수</w:t>
            </w:r>
          </w:p>
        </w:tc>
      </w:tr>
      <w:tr w:rsidR="00A61826" w:rsidRPr="001F3716" w14:paraId="0153CB0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D0CF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7C3F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TextWriter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::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__init__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598F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signal_collection_instance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,</w:t>
            </w:r>
          </w:p>
          <w:p w14:paraId="5B0B464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file_path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,</w:t>
            </w:r>
          </w:p>
          <w:p w14:paraId="5A94E5E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config_path=</w:t>
            </w:r>
          </w:p>
          <w:p w14:paraId="1D44479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"Application.ini"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AB3E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TextWriter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생성자</w:t>
            </w:r>
          </w:p>
        </w:tc>
      </w:tr>
      <w:tr w:rsidR="00A61826" w:rsidRPr="001F3716" w14:paraId="318FC79D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FC06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A4FD7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_read_config_setting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DBA7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06A90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file 읽기 함수</w:t>
            </w:r>
          </w:p>
        </w:tc>
      </w:tr>
      <w:tr w:rsidR="00A61826" w:rsidRPr="001F3716" w14:paraId="505B0BA4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9A9D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5FC8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check_instance_type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62D2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0EDDA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Instance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타입 인지 확인 함수</w:t>
            </w:r>
          </w:p>
        </w:tc>
      </w:tr>
      <w:tr w:rsidR="00A61826" w:rsidRPr="001F3716" w14:paraId="353C9DFF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A6B9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E77F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get_string_buffer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D1F1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0E7F7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string_buffer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멤버변수 반환 함수</w:t>
            </w:r>
          </w:p>
        </w:tc>
      </w:tr>
      <w:tr w:rsidR="00A61826" w:rsidRPr="001F3716" w14:paraId="7A18D79F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86081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14CF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make_string_buffer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23A92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E1BB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string_buffer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멤버변수 작성 함수</w:t>
            </w:r>
          </w:p>
        </w:tc>
      </w:tr>
      <w:tr w:rsidR="00A61826" w:rsidRPr="001F3716" w14:paraId="057CD684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4E0C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  <w:p w14:paraId="0A01040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  <w:p w14:paraId="64031A3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17BE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get_signal_info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A670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EDD1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SignalCollection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인스턴스</w:t>
            </w:r>
          </w:p>
          <w:p w14:paraId="12D4B6F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신호 정보를 추출 반환 함수</w:t>
            </w:r>
          </w:p>
        </w:tc>
      </w:tr>
      <w:tr w:rsidR="00A61826" w:rsidRPr="001F3716" w14:paraId="6C56BFC9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E27D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A810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get_all_case_str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4A5F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EAB1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SignalCollection 인스턴스 모든 경우의 수 string 반환 함수</w:t>
            </w:r>
          </w:p>
        </w:tc>
      </w:tr>
      <w:tr w:rsidR="00A61826" w:rsidRPr="001F3716" w14:paraId="7C610B9B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87CD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99FC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get_satisfy_case_str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2F85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F2A2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SignalCollection 인스턴스 모든 유효 경우의 수 string 반환 함수</w:t>
            </w:r>
          </w:p>
        </w:tc>
      </w:tr>
      <w:tr w:rsidR="00A61826" w:rsidRPr="001F3716" w14:paraId="2ACBF69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0739A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3BE81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get_other_case_str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31F6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7BD7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SignalCollection 인스턴스 모든 other 경우의 수 string 반환 함수</w:t>
            </w:r>
          </w:p>
        </w:tc>
      </w:tr>
      <w:tr w:rsidR="00A61826" w:rsidRPr="001F3716" w14:paraId="759212C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FC49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698F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make_Json_buffer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8401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F508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신호 정보 JSON 데이터 변환 함수</w:t>
            </w:r>
          </w:p>
        </w:tc>
      </w:tr>
      <w:tr w:rsidR="00A61826" w:rsidRPr="001F3716" w14:paraId="1D47984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7492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EA73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write_json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317B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02B78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JSON 데이터 멤버변수 파일 저장 함수</w:t>
            </w:r>
          </w:p>
        </w:tc>
      </w:tr>
    </w:tbl>
    <w:p w14:paraId="64672009" w14:textId="7C9DDF87" w:rsidR="00A61826" w:rsidRPr="001F3716" w:rsidRDefault="00A61826" w:rsidP="00A61826">
      <w:pPr>
        <w:pStyle w:val="a8"/>
        <w:jc w:val="center"/>
        <w:rPr>
          <w:rFonts w:asciiTheme="minorHAnsi" w:eastAsiaTheme="minorHAnsi" w:hAnsiTheme="minorHAnsi"/>
        </w:rPr>
      </w:pPr>
      <w:bookmarkStart w:id="110" w:name="_Toc201135034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CaseGen Interface</w:t>
      </w:r>
      <w:bookmarkEnd w:id="110"/>
    </w:p>
    <w:p w14:paraId="404E5C65" w14:textId="77777777" w:rsidR="00A61826" w:rsidRPr="001F3716" w:rsidRDefault="00A61826" w:rsidP="003B6E2E">
      <w:pPr>
        <w:rPr>
          <w:rFonts w:asciiTheme="minorHAnsi" w:eastAsiaTheme="minorHAnsi" w:hAnsiTheme="minorHAnsi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80"/>
        <w:gridCol w:w="1739"/>
        <w:gridCol w:w="3792"/>
        <w:gridCol w:w="3207"/>
      </w:tblGrid>
      <w:tr w:rsidR="00C32E8F" w:rsidRPr="001F3716" w14:paraId="47201FC0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2637F7D1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Return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4C2AC426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Function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1FB3BAA0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Parameter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4D0B5747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Description</w:t>
            </w:r>
          </w:p>
        </w:tc>
      </w:tr>
      <w:tr w:rsidR="00C32E8F" w:rsidRPr="001F3716" w14:paraId="06388F3F" w14:textId="77777777" w:rsidTr="00C32E8F">
        <w:trPr>
          <w:trHeight w:val="54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66EE43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736C9AE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CaseDataWriter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BE40A06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Qstring&amp; basePath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661850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생성자</w:t>
            </w:r>
          </w:p>
        </w:tc>
      </w:tr>
      <w:tr w:rsidR="00C32E8F" w:rsidRPr="001F3716" w14:paraId="0B39B8C2" w14:textId="77777777" w:rsidTr="00C32E8F">
        <w:trPr>
          <w:trHeight w:val="54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2DC1E7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18A302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~CaseDataWriter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D66D981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B31BA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소멸자</w:t>
            </w:r>
          </w:p>
        </w:tc>
      </w:tr>
      <w:tr w:rsidR="00C32E8F" w:rsidRPr="001F3716" w14:paraId="5ACBF086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0719629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09A78C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genTestCaseFile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117B0D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QjsonObject&amp; json, const int&amp; totalTestCaseCount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4E75C48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생성 함수</w:t>
            </w:r>
          </w:p>
        </w:tc>
      </w:tr>
      <w:tr w:rsidR="00C32E8F" w:rsidRPr="001F3716" w14:paraId="1E924360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CD731A0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97A50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printProgressBar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2A22E6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double progress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DB9FE7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생생 시 Case 생성 진행 상황 터미널 출력 함수</w:t>
            </w:r>
          </w:p>
        </w:tc>
      </w:tr>
      <w:tr w:rsidR="00C32E8F" w:rsidRPr="001F3716" w14:paraId="45B1C0B8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2F8746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6657A9E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write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1DF8B5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Qstring&amp; testCase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EDB1497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하나의 TestCase 씩 TestStram에 write 하는 함수</w:t>
            </w:r>
          </w:p>
        </w:tc>
      </w:tr>
      <w:tr w:rsidR="00C32E8F" w:rsidRPr="001F3716" w14:paraId="5CB9466B" w14:textId="77777777" w:rsidTr="00C32E8F">
        <w:trPr>
          <w:trHeight w:val="54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F3B20D8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A67DBAE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getUsetName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637A8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C6152FC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생성 시 사용자명을 가져오는 함수</w:t>
            </w:r>
          </w:p>
        </w:tc>
      </w:tr>
      <w:tr w:rsidR="00C32E8F" w:rsidRPr="001F3716" w14:paraId="557460D2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ACF4B8A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D91D0B7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writeHeader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00BF51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B86129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TestCase의 Header를 생성하는 함수</w:t>
            </w:r>
          </w:p>
        </w:tc>
      </w:tr>
      <w:tr w:rsidR="00C32E8F" w:rsidRPr="001F3716" w14:paraId="13273343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B34D1A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5A1BF1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openNewFile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92D2E9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int&amp; splitTcFileCount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56086F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File을 생성하는 함수</w:t>
            </w:r>
          </w:p>
        </w:tc>
      </w:tr>
    </w:tbl>
    <w:p w14:paraId="079A40AA" w14:textId="5E70A9E7" w:rsidR="000961F1" w:rsidRPr="001F3716" w:rsidRDefault="000961F1" w:rsidP="000961F1">
      <w:pPr>
        <w:pStyle w:val="a8"/>
        <w:jc w:val="center"/>
        <w:rPr>
          <w:rFonts w:asciiTheme="minorHAnsi" w:eastAsiaTheme="minorHAnsi" w:hAnsiTheme="minorHAnsi"/>
        </w:rPr>
      </w:pPr>
      <w:bookmarkStart w:id="111" w:name="_Toc201135035"/>
      <w:r w:rsidRPr="001F3716">
        <w:rPr>
          <w:rFonts w:asciiTheme="minorHAnsi" w:eastAsiaTheme="minorHAnsi" w:hAnsiTheme="minorHAnsi"/>
        </w:rPr>
        <w:lastRenderedPageBreak/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TC Gen Component </w:t>
      </w:r>
      <w:r w:rsidR="00440B71" w:rsidRPr="001F3716">
        <w:rPr>
          <w:rFonts w:asciiTheme="minorHAnsi" w:eastAsiaTheme="minorHAnsi" w:hAnsiTheme="minorHAnsi"/>
        </w:rPr>
        <w:t>–</w:t>
      </w:r>
      <w:r w:rsidRPr="001F3716">
        <w:rPr>
          <w:rFonts w:asciiTheme="minorHAnsi" w:eastAsiaTheme="minorHAnsi" w:hAnsiTheme="minorHAnsi"/>
        </w:rPr>
        <w:t xml:space="preserve"> </w:t>
      </w:r>
      <w:r w:rsidR="00440B71" w:rsidRPr="001F3716">
        <w:rPr>
          <w:rFonts w:asciiTheme="minorHAnsi" w:eastAsiaTheme="minorHAnsi" w:hAnsiTheme="minorHAnsi"/>
        </w:rPr>
        <w:t xml:space="preserve">CasetDataWriter </w:t>
      </w:r>
      <w:r w:rsidRPr="001F3716">
        <w:rPr>
          <w:rFonts w:asciiTheme="minorHAnsi" w:eastAsiaTheme="minorHAnsi" w:hAnsiTheme="minorHAnsi"/>
        </w:rPr>
        <w:t>Interface</w:t>
      </w:r>
      <w:bookmarkEnd w:id="111"/>
    </w:p>
    <w:p w14:paraId="5C6A08AD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550"/>
        <w:gridCol w:w="2268"/>
        <w:gridCol w:w="2268"/>
        <w:gridCol w:w="3532"/>
      </w:tblGrid>
      <w:tr w:rsidR="00CA1954" w:rsidRPr="001F3716" w14:paraId="66D251C8" w14:textId="77777777" w:rsidTr="00CA1954">
        <w:trPr>
          <w:trHeight w:val="27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2E901967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Return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692B4049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Function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3B4E0F61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Parameter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3CB0D46E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Description</w:t>
            </w:r>
          </w:p>
        </w:tc>
      </w:tr>
      <w:tr w:rsidR="00CA1954" w:rsidRPr="001F3716" w14:paraId="5BA3ACCD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D984CF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Constructor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CE258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ConvertDataManager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829EE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717159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생성자</w:t>
            </w:r>
          </w:p>
        </w:tc>
      </w:tr>
      <w:tr w:rsidR="00CA1954" w:rsidRPr="001F3716" w14:paraId="2E69835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290CB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QSharedPointer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EDA877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instance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708B29F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5D66EE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싱글톤 인스턴스 반환</w:t>
            </w:r>
          </w:p>
        </w:tc>
      </w:tr>
      <w:tr w:rsidR="00CA1954" w:rsidRPr="001F3716" w14:paraId="10784EAA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0E057E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99914B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excuteConvertDataManager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60BC2AC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DC2425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정형적인 데이터 포맷으로 변환하기 위한 Process 함수</w:t>
            </w:r>
          </w:p>
        </w:tc>
      </w:tr>
      <w:tr w:rsidR="00CA1954" w:rsidRPr="001F3716" w14:paraId="6C04972C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26E8CA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617962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convertNonSheetInputSignalKeyword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21E9013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2E0255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키워드를 제외한 (쉼표(,), 범위(~), 초과(&gt;), 미만(&lt;), 이상(&gt;=), 이하(&lt;=), FLOW(=&gt;), NOT(!), timeout, crc, 연산([cal]), others, valueChanged 등) 키워드를 정형화된 데이터 포맷으로 변환하는 함수</w:t>
            </w:r>
          </w:p>
        </w:tc>
      </w:tr>
      <w:tr w:rsidR="00CA1954" w:rsidRPr="001F3716" w14:paraId="36932B54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72871C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5A143A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convertSheetKeywordData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06ACE9C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2926E0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 w:cs="맑은 고딕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다중 참조까지를 고려하여 [Sheet] 키워드를 해석하기 위한 Main 함수</w:t>
            </w:r>
          </w:p>
        </w:tc>
      </w:tr>
      <w:tr w:rsidR="00CA1954" w:rsidRPr="001F3716" w14:paraId="5EC75FCF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F1FED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int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CCB842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convertInputSignalSheetKeyword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369ACA6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B52B3C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[Sheet] 키워드를 해석하여 정형화된 데이터 포맷으로 변환하는 함수</w:t>
            </w:r>
          </w:p>
        </w:tc>
      </w:tr>
      <w:tr w:rsidR="00CA1954" w:rsidRPr="001F3716" w14:paraId="3156DAC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1B380E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int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E65360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appendConvertConfigSignalSet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0BD653A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855096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Config Sheet에 작성된 동작 조건의 Data를 해석하여 정형화된 포맷으로 변환하는 함수</w:t>
            </w:r>
          </w:p>
        </w:tc>
      </w:tr>
      <w:tr w:rsidR="00CA1954" w:rsidRPr="001F3716" w14:paraId="2A37CB84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13279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5E34B1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appendConvertAllTCSignalSet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6BC3721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3FBB41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단위 사양 별 사용되는 모든 signal set 구성하여 정형화된 포맷으로 변환하는 함수</w:t>
            </w:r>
          </w:p>
        </w:tc>
      </w:tr>
      <w:tr w:rsidR="00CA1954" w:rsidRPr="001F3716" w14:paraId="661224D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9874A8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64363D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isConvertStop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25991B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 info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38AB5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정형적인 데이터 포맷으로 변경하는 과정에서 Error 발생 시 Genearte를 중단하는 함수</w:t>
            </w:r>
          </w:p>
        </w:tc>
      </w:tr>
      <w:tr w:rsidR="00CA1954" w:rsidRPr="001F3716" w14:paraId="00A9E69B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11C05B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B147E3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convertOutputDataKeyword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C3A24E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DA6522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OutputSignal과 OutputValue 데이터를 Excel에 inject하는 함수</w:t>
            </w:r>
          </w:p>
        </w:tc>
      </w:tr>
      <w:tr w:rsidR="00CA1954" w:rsidRPr="001F3716" w14:paraId="2C5025B2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1006C4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QList&lt;OutputDataInfo&gt;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8469A7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convertOutputStructData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7A08ED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QList&lt;QStringList&gt;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59410A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사양의 Output Result 데이터를 정형화 된 데이터로 변환하는 함수</w:t>
            </w:r>
          </w:p>
        </w:tc>
      </w:tr>
      <w:tr w:rsidR="00CA1954" w:rsidRPr="001F3716" w14:paraId="33DE9708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9C2F2A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void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6E309F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updateResultDataInfo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F013B4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int, QString, QList&lt;ResultInfo&gt;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D4B7BF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사양의 Output Result 단위에 존재하는 정형적으로 변환된 하위 Case들의 Condition Signal/Data 조합으로 update하는 함수</w:t>
            </w:r>
          </w:p>
        </w:tc>
      </w:tr>
      <w:tr w:rsidR="00CA1954" w:rsidRPr="001F3716" w14:paraId="66C1DBE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D54D68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void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AB639C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displayResultDataInfo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BD461F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ResultInfo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DBFEBB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Struct Type의 ResultInfo 데이터를 Debugging 용도로 Log출력하는 함수</w:t>
            </w:r>
          </w:p>
        </w:tc>
      </w:tr>
      <w:tr w:rsidR="00CA1954" w:rsidRPr="001F3716" w14:paraId="6EF4B56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61E681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lastRenderedPageBreak/>
              <w:t>ConvertKeywordInfo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78C0A2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interpretInputValueKeyword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6E652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02BE4C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743BAF2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CE02E1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F5459E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findVehicleSignalElseTimeoutCrcValue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09EC4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BB29B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5201882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0BBB0C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QList&lt;QPair&lt;QString, QPair&lt;QStringList, QStringList&gt;&gt;&gt;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B78B58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convertSheetKeyword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0D7E41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QPair&lt;QStringList, QStringList&gt;,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556121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키워드로 작성된 Name여부를 확인하고, 존재 시 하위 Signal 및 Data 정보를 검색하고, 이를 최종적으로 정형화 된 데이터 포맷으로 생성하여 반환하는 함수</w:t>
            </w:r>
          </w:p>
        </w:tc>
      </w:tr>
      <w:tr w:rsidR="00CA1954" w:rsidRPr="001F3716" w14:paraId="5A21B01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FD0FAB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QList&lt;QPair&lt;QString, QPair&lt;QStringList, QStringList&gt;&gt;&gt;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F2E067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getSheetSignalDataInfo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3BA8C2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69F58E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키워드로 작성된 Name의 하위 Signal 및 Data를 추출하여 반환하는 함수</w:t>
            </w:r>
          </w:p>
        </w:tc>
      </w:tr>
      <w:tr w:rsidR="00CA1954" w:rsidRPr="001F3716" w14:paraId="69FC304C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96D420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F8B51B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convertCustomKeywordType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CBFD9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CCE86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[Sheet] 키워드를 제외한 (쉼표(,), 범위(~), 초과(&gt;), 미만(&lt;), 이상(&gt;=), 이하(&lt;=), FLOW(=&gt;), NOT(!), timeout, crc, 연산([cal]), others, valueChanged 등) 키워드들을 </w:t>
            </w:r>
            <w:r w:rsidRPr="001F3716">
              <w:rPr>
                <w:rFonts w:asciiTheme="minorHAnsi" w:eastAsiaTheme="minorHAnsi" w:hAnsiTheme="minorHAnsi" w:cs="맑은 고딕"/>
              </w:rPr>
              <w:t>해당 기능에 정의된 열거형(Enum) 타입으로</w:t>
            </w: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반환하는 함수</w:t>
            </w:r>
          </w:p>
        </w:tc>
      </w:tr>
      <w:tr w:rsidR="00CA1954" w:rsidRPr="001F3716" w14:paraId="7ED0B62B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AD5CA0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B3152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constructConvertKeywordDataInfo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F403B8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E37D41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최종 TestCase 생성을 위한 정형화된 데이터로 변환하기 위해, 핸들링 목적에 따라 정의된 내부 데이터 포맷으로 가공하는 함수</w:t>
            </w:r>
          </w:p>
        </w:tc>
      </w:tr>
      <w:tr w:rsidR="00CA1954" w:rsidRPr="001F3716" w14:paraId="5E0CEF2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7E98FD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QList&lt;QList&lt;QStringList&gt;&gt;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3F636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constructConvertConfigSignalSet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8D5206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3494C9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Config Sheet에 작성된 동작 조건의 데이터의 AND 또는 OR 조건에 따라 해석하여 데이터를 반환하는 함수</w:t>
            </w:r>
          </w:p>
        </w:tc>
      </w:tr>
      <w:tr w:rsidR="00CA1954" w:rsidRPr="001F3716" w14:paraId="783F9C5E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3FE6B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QPair&lt;QStringList,QList&lt;CaseDataInfo&gt;&gt;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B82C6C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generateCombinations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30FD6D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QString, QMap&lt;QString, QStringList&gt;, QStringList, QList&lt;int&gt;, QStringList, QStringList, QString, QString, QString, int, QMap&lt;QString, int&gt;, int, QMap&lt;QString, </w:t>
            </w: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lastRenderedPageBreak/>
              <w:t>QString&gt;,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1B2ED1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lastRenderedPageBreak/>
              <w:t xml:space="preserve"> </w:t>
            </w:r>
          </w:p>
        </w:tc>
      </w:tr>
      <w:tr w:rsidR="00CA1954" w:rsidRPr="001F3716" w14:paraId="01AC12F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B5EC7B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QList&lt;ResultInfo&gt;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E21BF2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interpretCalKeywordAndRedefineResultInfo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FAE3F8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ResultInfo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AC84FD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02C60F1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15FA2F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CFB711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decideSameCaseList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52D5E6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QList&lt;CaseDataInfo&gt;, QList&lt;CaseDataInfo&gt;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88BB5B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28DE22B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33D72E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QList&lt;ResultInfo&gt;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76E767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mergeAndCleanResultList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3C4977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QList&lt;ResultInfo&gt;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7F2637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4D3E2711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E6D51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int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E88E06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getMergeKeywordType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4162A7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66BBC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Excel 병합된 셀 데이터들의 Merge Status를 반환하는 함수</w:t>
            </w:r>
          </w:p>
        </w:tc>
      </w:tr>
      <w:tr w:rsidR="00CA1954" w:rsidRPr="001F3716" w14:paraId="5A97B56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46DA15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CD3BBE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constructMergeKeywords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1DD892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AE47CE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원본 데이터에 Excel 병합 관련 키워드를 결합하여 최종 데이터 문자열로 구성해 반환하는 함수</w:t>
            </w:r>
          </w:p>
        </w:tc>
      </w:tr>
      <w:tr w:rsidR="00CA1954" w:rsidRPr="001F3716" w14:paraId="37B17AA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9171F6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QPair&lt;QStringList,QStringList&gt;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71BF32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getMergedInputDataInfo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64CF9D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QPair&lt;QStringList, QStringList&gt;, QPair&lt;QStringList, QStringList&gt;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21A581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[Sheet] 키워드를 가진 Signal 및 Data와 원본 Signal 및 Data와의 우선순위 결합 또는 추가 키워드 결합을 통해 최종 정형화된 데이터 포맷을 구성하는 함수</w:t>
            </w:r>
          </w:p>
        </w:tc>
      </w:tr>
      <w:tr w:rsidR="00CA1954" w:rsidRPr="001F3716" w14:paraId="20EAC4F8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BA9FB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88E543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mergeCaseName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742DF2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B770AE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Case 이름의 원본 데이터를 해석하여 추가적인 정보 기입이 필요한 경우, 결합하여 반환하는 함수</w:t>
            </w:r>
          </w:p>
        </w:tc>
      </w:tr>
      <w:tr w:rsidR="00CA1954" w:rsidRPr="001F3716" w14:paraId="3D9F76D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99331A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EE4285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getIgnPrefixString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1ED2BB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2B2BA3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Ignition Node 특성 상 ON/OFF 관련 정보만을 제공하기 위해 Ignition문자열을 변환하는 함수</w:t>
            </w:r>
          </w:p>
        </w:tc>
      </w:tr>
      <w:tr w:rsidR="00CA1954" w:rsidRPr="001F3716" w14:paraId="719C7470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99E4D2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901A19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getSheetHasMultiResult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EA1C77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F6E32B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Output Result Name이 변경될 경우 원본 데이터와 동일한 이름으로 인지할 수 있도록 내부 데이터 포맷($EASTEREGG$ 추가)으로 변환하는 함수</w:t>
            </w:r>
          </w:p>
        </w:tc>
      </w:tr>
      <w:tr w:rsidR="00CA1954" w:rsidRPr="001F3716" w14:paraId="35EE87B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A2BE48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0E9C71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getSheetResultListFromTCName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3866C0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6EA4F3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 사용 Signal의 Data에 Not(!) 키워드가 사용되는 경우, Not(!) 키워드 해석하여 변환 데이터를 반환하는 함수</w:t>
            </w:r>
          </w:p>
        </w:tc>
      </w:tr>
      <w:tr w:rsidR="00CA1954" w:rsidRPr="001F3716" w14:paraId="0F37D08F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AD945E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C5C9C1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deleteEasterEggKeyword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7DE10E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D3A436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Output Result Name이 변경될 경우 원본 데이터와 동일한 이름으로 인지할 수 있도록 내부 데이터 포맷($EASTEREGG$ 추가)으로 변환된 데이터에서 최종 데이터 update 전에 내부 데이터 포맷을 제거하는 함수</w:t>
            </w:r>
          </w:p>
        </w:tc>
      </w:tr>
      <w:tr w:rsidR="00CA1954" w:rsidRPr="001F3716" w14:paraId="344EBB58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B48BC2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lastRenderedPageBreak/>
              <w:t>QStringList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06681C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filterUsedTelltaleEnumValues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78D7AE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QStringList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9B0879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Telltale Output Node에 사용되는 열거형(Enum) 데이터 중 유효한 데이터만 사용할 수 있도록 제한하는 함수 (NONE, ON, OFF, MAX)</w:t>
            </w:r>
          </w:p>
        </w:tc>
      </w:tr>
    </w:tbl>
    <w:p w14:paraId="6ADBADA3" w14:textId="03CA8EA2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2" w:name="_Toc201135036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ConvertDataManager Interface</w:t>
      </w:r>
      <w:bookmarkEnd w:id="112"/>
    </w:p>
    <w:p w14:paraId="150E4541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62"/>
        <w:gridCol w:w="1673"/>
        <w:gridCol w:w="2781"/>
        <w:gridCol w:w="3512"/>
      </w:tblGrid>
      <w:tr w:rsidR="00AE495C" w:rsidRPr="001F3716" w14:paraId="7A61A2FA" w14:textId="77777777" w:rsidTr="00AE495C">
        <w:trPr>
          <w:trHeight w:val="270"/>
        </w:trPr>
        <w:tc>
          <w:tcPr>
            <w:tcW w:w="11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3D161E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868771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06CE59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26ED13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AE495C" w:rsidRPr="001F3716" w14:paraId="61F3A635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6500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9C6B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7F7B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841D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시트별 엑셀 데이터 읽기</w:t>
            </w:r>
          </w:p>
        </w:tc>
      </w:tr>
      <w:tr w:rsidR="00AE495C" w:rsidRPr="001F3716" w14:paraId="64341A4C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20C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QVariant&gt;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39212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937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0BDF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전체 시트별 엑셀 데이터 읽기</w:t>
            </w:r>
          </w:p>
        </w:tc>
      </w:tr>
      <w:tr w:rsidR="00AE495C" w:rsidRPr="001F3716" w14:paraId="14D41A84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1BB96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4B8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3773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B41B1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화면 표시 엑셀 데이터 읽기</w:t>
            </w:r>
          </w:p>
        </w:tc>
      </w:tr>
      <w:tr w:rsidR="00AE495C" w:rsidRPr="001F3716" w14:paraId="69330A06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ED22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QVariant&gt;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AE727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286AE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58DF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시트별 화면 표시 엑셀 데이터 읽기</w:t>
            </w:r>
          </w:p>
        </w:tc>
      </w:tr>
      <w:tr w:rsidR="00AE495C" w:rsidRPr="001F3716" w14:paraId="54BB617C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48036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7975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6E5BC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key, const QVariant&amp;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4F69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시트별 엑셀 데이터 저장</w:t>
            </w:r>
          </w:p>
        </w:tc>
      </w:tr>
      <w:tr w:rsidR="00AE495C" w:rsidRPr="001F3716" w14:paraId="7780BB71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7B315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DE8B8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5CE9B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QMap&lt;int, QVariant&gt;&amp;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4027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전체 시트별 엑셀 데이터 저장</w:t>
            </w:r>
          </w:p>
        </w:tc>
      </w:tr>
      <w:tr w:rsidR="00AE495C" w:rsidRPr="001F3716" w14:paraId="3E425890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E12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506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EC63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key, const QVariant&amp;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3669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화면 표시 엑셀 데이터 저장</w:t>
            </w:r>
          </w:p>
        </w:tc>
      </w:tr>
      <w:tr w:rsidR="00AE495C" w:rsidRPr="001F3716" w14:paraId="47D9648D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C5346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3586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500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QMap&lt;int, QVariant&gt;&amp;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FBF4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시트별 화면 표시 엑셀 데이터 저장</w:t>
            </w:r>
          </w:p>
        </w:tc>
      </w:tr>
    </w:tbl>
    <w:p w14:paraId="5F839545" w14:textId="76106EA7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3" w:name="_Toc201135037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 Interface</w:t>
      </w:r>
      <w:bookmarkEnd w:id="113"/>
    </w:p>
    <w:p w14:paraId="0689305A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7"/>
        <w:gridCol w:w="1132"/>
        <w:gridCol w:w="4240"/>
        <w:gridCol w:w="2779"/>
      </w:tblGrid>
      <w:tr w:rsidR="0070061F" w:rsidRPr="001F3716" w14:paraId="6F73E5A6" w14:textId="77777777" w:rsidTr="00AD54F6">
        <w:trPr>
          <w:trHeight w:val="270"/>
        </w:trPr>
        <w:tc>
          <w:tcPr>
            <w:tcW w:w="9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0315AC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635D32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FB2EB7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BFD5E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70061F" w:rsidRPr="001F3716" w14:paraId="26BA2A1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DFDBA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B9C1F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isModuleFilePath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F2A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path, const QString&amp; module, const QString&amp; fileExtension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AD780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파일명, 모듈, 확장자를 확인하여 모듈 파일명을 확인 함수</w:t>
            </w:r>
          </w:p>
        </w:tc>
      </w:tr>
      <w:tr w:rsidR="0070061F" w:rsidRPr="001F3716" w14:paraId="79BDD5D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D46A3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QMap&lt;QString, QPair&lt;QString, QString&gt;&gt;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C157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isModuleListFromJson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5168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appMode, const bool&amp; yml, const bool&amp; toUpper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E116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 모드(CV, PV)별 모듈명, 모듈 파일 경로 확인 하여 리스트 구성 함수</w:t>
            </w:r>
          </w:p>
        </w:tc>
      </w:tr>
      <w:tr w:rsidR="0070061F" w:rsidRPr="001F3716" w14:paraId="6027D1C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28D6E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85819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isDescriptionDataInfo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8BE8E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327BA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Description 시트 정보 읽는 함수</w:t>
            </w:r>
          </w:p>
        </w:tc>
      </w:tr>
      <w:tr w:rsidR="0070061F" w:rsidRPr="001F3716" w14:paraId="2AF1526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A204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26989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isDescriptionValueCount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B729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A8C9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Description 시트의 ValueCount 컬럼 정보 읽는 함수</w:t>
            </w:r>
          </w:p>
        </w:tc>
      </w:tr>
      <w:tr w:rsidR="0070061F" w:rsidRPr="001F3716" w14:paraId="324AD287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229EF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F6F5F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isDescriptionPreconditionCount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0562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6947A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Description 시트의 PreconditionCount 컬럼 정보 읽는 함수</w:t>
            </w:r>
          </w:p>
        </w:tc>
      </w:tr>
      <w:tr w:rsidR="0070061F" w:rsidRPr="001F3716" w14:paraId="1C35155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6672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628B6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isCurrentCellText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AD5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int&amp; rowIndex, const int&amp; columnIndex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B2A5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시트의 Row, Column 위치의 셀 정보 읽는 함수</w:t>
            </w:r>
          </w:p>
        </w:tc>
      </w:tr>
      <w:tr w:rsidR="0070061F" w:rsidRPr="001F3716" w14:paraId="39B4F1B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179F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QList&lt;QPair&lt;QString, int&gt;&gt;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19348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isKeywordPatternInfo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3016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columnIndex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D8A72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컬럼별 키워드 스트링, 키워드 인덱스 리스트 구성함수</w:t>
            </w:r>
          </w:p>
        </w:tc>
      </w:tr>
      <w:tr w:rsidR="0070061F" w:rsidRPr="001F3716" w14:paraId="6DAAA29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992B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F1F1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isKeywordString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47481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 keywordType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65D6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키워드 리스트 정보에서 키워드 타입별 키워드 스트링 정보 확인 함수</w:t>
            </w:r>
          </w:p>
        </w:tc>
      </w:tr>
      <w:tr w:rsidR="0070061F" w:rsidRPr="001F3716" w14:paraId="256EB1EA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8691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6461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isKeywordType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C8D6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columnIndex, QString&amp; inputData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A1545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데이터 리스트에서 컬럼별 구성가능한 키워드와 비교하여 키워드 타입 확인</w:t>
            </w:r>
          </w:p>
        </w:tc>
      </w:tr>
      <w:tr w:rsidR="0070061F" w:rsidRPr="001F3716" w14:paraId="38390FBD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1A2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04B8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isComlumnIndex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2CE8E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int&amp; 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CA8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컬럼 인덱스 확인 함수</w:t>
            </w:r>
          </w:p>
        </w:tc>
      </w:tr>
      <w:tr w:rsidR="00AD54F6" w:rsidRPr="001F3716" w14:paraId="0198B088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85F4" w14:textId="3754FAF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QPair&lt;int, int&gt;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88F47" w14:textId="3C661AF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isIGNElapsedType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D3BA8" w14:textId="6B46969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singalName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69256" w14:textId="6F1C2E7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ign 시그널 명에 매핑 되는 ign 정보 확인 함수</w:t>
            </w:r>
          </w:p>
        </w:tc>
      </w:tr>
      <w:tr w:rsidR="00AD54F6" w:rsidRPr="001F3716" w14:paraId="771E4DF3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093A" w14:textId="112022A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3DC46" w14:textId="317A3AF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isIGNElapsedName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4570" w14:textId="45FE935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ignType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2DBFE" w14:textId="51998A9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ign 정보에 매핑 되는 ign 시그널명 확인 함수</w:t>
            </w:r>
          </w:p>
        </w:tc>
      </w:tr>
      <w:tr w:rsidR="00AD54F6" w:rsidRPr="001F3716" w14:paraId="45F3553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169B3" w14:textId="40FD729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E3B3" w14:textId="52372A6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isConvertedIGNElapsedInfo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248B" w14:textId="3FE7C9C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ignOriginData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2AC28" w14:textId="35C6C08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ign 정보 리스트에서 매칭된 ign 변환 정보 확인 함수</w:t>
            </w:r>
          </w:p>
        </w:tc>
      </w:tr>
      <w:tr w:rsidR="00AD54F6" w:rsidRPr="001F3716" w14:paraId="659094D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830C3" w14:textId="3889EE8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37B42" w14:textId="58D4586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isConvertedKeywordType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C8BAF" w14:textId="73603C8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toCustom, const int&amp; keywordType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7AA65" w14:textId="2A866CA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키워드 타입을 Normal, Custom 키워드 타입으로 변환하는 함수</w:t>
            </w:r>
          </w:p>
        </w:tc>
      </w:tr>
      <w:tr w:rsidR="00AD54F6" w:rsidRPr="001F3716" w14:paraId="68E552D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C00FB" w14:textId="3D9FC33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E9272" w14:textId="6E0FD61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isMaxValue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50398" w14:textId="2DE39A1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doubleType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7B270" w14:textId="4684966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셀에 입력가능한 최대값 문자열 확인 함수</w:t>
            </w:r>
          </w:p>
        </w:tc>
      </w:tr>
      <w:tr w:rsidR="00AD54F6" w:rsidRPr="001F3716" w14:paraId="6A26E62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1DDA" w14:textId="39B3190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10CAF" w14:textId="2CAD784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isValidMaxValue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8346" w14:textId="320047F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int&amp; dataType, const int&amp; keywordType, const QStringList&amp; inputData, const StringList&amp; valueEnum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8C4E9" w14:textId="320F728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매칭 되는 최대값 확인 함수</w:t>
            </w:r>
          </w:p>
        </w:tc>
      </w:tr>
      <w:tr w:rsidR="00AD54F6" w:rsidRPr="001F3716" w14:paraId="397DB7E6" w14:textId="77777777" w:rsidTr="00AD54F6">
        <w:trPr>
          <w:trHeight w:val="81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75567" w14:textId="291B293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45351" w14:textId="7A5CBE0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pythonCall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D30DB" w14:textId="708B1CE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readFile, const QString&amp; filePath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800A7" w14:textId="1485A07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파이썬 코드 호출 및 결과 확인 함수</w:t>
            </w:r>
          </w:p>
        </w:tc>
      </w:tr>
      <w:tr w:rsidR="00AD54F6" w:rsidRPr="001F3716" w14:paraId="4E25AC4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B2FF" w14:textId="23E3FD9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3B334" w14:textId="2B514AB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writeExcelSheet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ED889" w14:textId="45FD215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filePath, const bool&amp; convert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5E957" w14:textId="2BA169E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데이터 시트 저장 함수(ExcelData)</w:t>
            </w:r>
          </w:p>
        </w:tc>
      </w:tr>
      <w:tr w:rsidR="00AD54F6" w:rsidRPr="001F3716" w14:paraId="2B5CC33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5159" w14:textId="69672A2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QList&lt;QVariantList&gt;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36FFD" w14:textId="19B90CA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openExcelFile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C20A5" w14:textId="52E2F9A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filePath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D0459" w14:textId="6968623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파일 오픈하여 시트 데이터 구성, 확인 함수</w:t>
            </w:r>
          </w:p>
        </w:tc>
      </w:tr>
      <w:tr w:rsidR="00AD54F6" w:rsidRPr="001F3716" w14:paraId="61FE34BF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081E" w14:textId="7F4793B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92E27" w14:textId="11D3857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C8468" w14:textId="7779402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5589" w14:textId="4A85FF2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Preset.json 파일을 읽어서 Preset 데이터 컨테이너(key, value) </w:t>
            </w:r>
            <w:proofErr w:type="gramStart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로  구성</w:t>
            </w:r>
            <w:proofErr w:type="gramEnd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함수</w:t>
            </w:r>
          </w:p>
        </w:tc>
      </w:tr>
      <w:tr w:rsidR="00AD54F6" w:rsidRPr="001F3716" w14:paraId="5ECBD5BC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6444" w14:textId="76BC899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57F97" w14:textId="62106AD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readPreset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C7323" w14:textId="578D298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9D0CB" w14:textId="7637C6A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데이터 컨테이너에서 정보 확인 함수</w:t>
            </w:r>
          </w:p>
        </w:tc>
      </w:tr>
      <w:tr w:rsidR="00AD54F6" w:rsidRPr="001F3716" w14:paraId="23AB5EB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36CE8" w14:textId="79CC22B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5D16D" w14:textId="2280152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getMergeStart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037F0" w14:textId="14B7D6C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EB6E6" w14:textId="5113FA4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확인 함수</w:t>
            </w:r>
          </w:p>
        </w:tc>
      </w:tr>
      <w:tr w:rsidR="00AD54F6" w:rsidRPr="001F3716" w14:paraId="159CC06A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4435" w14:textId="70EF6B8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568E" w14:textId="2782F90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2735C" w14:textId="02B0B9D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5655" w14:textId="34D179E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확인 함수</w:t>
            </w:r>
          </w:p>
        </w:tc>
      </w:tr>
      <w:tr w:rsidR="00AD54F6" w:rsidRPr="001F3716" w14:paraId="34932FB4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E6B90" w14:textId="4DBF06A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150FA" w14:textId="10EE795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getMergeEnd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C3C3F" w14:textId="5094A3F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003EC" w14:textId="6EE2887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확인 함수</w:t>
            </w:r>
          </w:p>
        </w:tc>
      </w:tr>
      <w:tr w:rsidR="00AD54F6" w:rsidRPr="001F3716" w14:paraId="6DC5F9A3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9E45C" w14:textId="5C0089A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5A56" w14:textId="5CC7B7D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getMergeInfos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888EE" w14:textId="56B9217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9FDB0" w14:textId="79F224D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확인 함수</w:t>
            </w:r>
          </w:p>
        </w:tc>
      </w:tr>
      <w:tr w:rsidR="00AD54F6" w:rsidRPr="001F3716" w14:paraId="69951FCD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6E4F7" w14:textId="3D60FFE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AB039" w14:textId="2D3724E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getInitPreset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7420A" w14:textId="7C3B4DD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InitPreset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D507A" w14:textId="68D36FE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 구성 완료상태 확인 함수</w:t>
            </w:r>
          </w:p>
        </w:tc>
      </w:tr>
      <w:tr w:rsidR="00AD54F6" w:rsidRPr="001F3716" w14:paraId="645178E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1E041" w14:textId="525487D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QJsonObject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4DCDB" w14:textId="6C454DF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getJsonRoot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97CBA" w14:textId="649D66E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QJsonObject&amp; JsonRoot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2A3C5" w14:textId="7A39A7E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저장 정보 확인 함수</w:t>
            </w:r>
          </w:p>
        </w:tc>
      </w:tr>
      <w:tr w:rsidR="00AD54F6" w:rsidRPr="001F3716" w14:paraId="5CA59A2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75869" w14:textId="3B7E395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7739B" w14:textId="6628B01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getJsonSectionInfo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AFBBE" w14:textId="6114CFF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JsonSectionInfo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87A38" w14:textId="7292227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섹션 저장 정보 확인 함수</w:t>
            </w:r>
          </w:p>
        </w:tc>
      </w:tr>
      <w:tr w:rsidR="00AD54F6" w:rsidRPr="001F3716" w14:paraId="4497B713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77B8B" w14:textId="61AB752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QMapStrStr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B783D" w14:textId="20C5E0B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06F7D" w14:textId="776DD38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D225" w14:textId="5036BAA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데이터 확인 함수</w:t>
            </w:r>
          </w:p>
        </w:tc>
      </w:tr>
      <w:tr w:rsidR="00AD54F6" w:rsidRPr="001F3716" w14:paraId="16FD48EF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72162" w14:textId="3F52D81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QMap&lt;QString, QMapStrStr&gt;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85909" w14:textId="3C4B365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7D18" w14:textId="4D88153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7DEDB" w14:textId="7D219BC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전체 데이터 확인 함수</w:t>
            </w:r>
          </w:p>
        </w:tc>
      </w:tr>
      <w:tr w:rsidR="00AD54F6" w:rsidRPr="001F3716" w14:paraId="71DA8FE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3B658" w14:textId="6C491DD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70650" w14:textId="2F9E848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setMergeStart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A1BAF" w14:textId="4679333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4BC59" w14:textId="1F60CEF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저장 함수</w:t>
            </w:r>
          </w:p>
        </w:tc>
      </w:tr>
      <w:tr w:rsidR="00AD54F6" w:rsidRPr="001F3716" w14:paraId="2E14465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E73A4" w14:textId="48F09C2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50BD" w14:textId="0DB48D2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14DA9" w14:textId="044E7C9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D0E8E" w14:textId="124C6C9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저장 함수</w:t>
            </w:r>
          </w:p>
        </w:tc>
      </w:tr>
      <w:tr w:rsidR="00AD54F6" w:rsidRPr="001F3716" w14:paraId="0C9D020A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28AF" w14:textId="1FCE4CA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9A71" w14:textId="2DE8D9F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setMergeEnd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5A4DC" w14:textId="5592CE2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27485" w14:textId="089E30A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저장 함수</w:t>
            </w:r>
          </w:p>
        </w:tc>
      </w:tr>
      <w:tr w:rsidR="00AD54F6" w:rsidRPr="001F3716" w14:paraId="6B11F1DD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3E683" w14:textId="61313E7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F2839" w14:textId="4F08FC8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setMergeInfos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FDA1" w14:textId="0073288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EB0B" w14:textId="1085DC2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저장 함수</w:t>
            </w:r>
          </w:p>
        </w:tc>
      </w:tr>
      <w:tr w:rsidR="00AD54F6" w:rsidRPr="001F3716" w14:paraId="4763F2E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8A4" w14:textId="4EC8A34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A7112" w14:textId="5F5DD1B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setInitPreset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0A30B" w14:textId="0A30CA2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InitPreset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BBF3B" w14:textId="52B6F2D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 구성 완료상태 저장 함수</w:t>
            </w:r>
          </w:p>
        </w:tc>
      </w:tr>
      <w:tr w:rsidR="00AD54F6" w:rsidRPr="001F3716" w14:paraId="27B7D47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B6CA6" w14:textId="47149DF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147E" w14:textId="02955A6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setJsonRoot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2E6BD" w14:textId="1E15DD8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QJsonObject&amp; JsonRoot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AA6A4" w14:textId="7CE77BB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저장 정보 저장 함수</w:t>
            </w:r>
          </w:p>
        </w:tc>
      </w:tr>
      <w:tr w:rsidR="00AD54F6" w:rsidRPr="001F3716" w14:paraId="134215A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DDE59" w14:textId="2521F5E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7DA5D" w14:textId="050AE7C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setJsonSectionInfo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12069" w14:textId="5178E0C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JsonSectionInfo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55B73" w14:textId="1ACE545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섹션 저장 정보 저장 함수</w:t>
            </w:r>
          </w:p>
        </w:tc>
      </w:tr>
      <w:tr w:rsidR="00AD54F6" w:rsidRPr="001F3716" w14:paraId="35FB9DF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4ACEF" w14:textId="550ACB4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38CD" w14:textId="4976192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EBA21" w14:textId="44A4CAF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key, const QMapStrStr&amp; value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783E3" w14:textId="4D5862A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데이터 저장 함수</w:t>
            </w:r>
          </w:p>
        </w:tc>
      </w:tr>
      <w:tr w:rsidR="00AD54F6" w:rsidRPr="001F3716" w14:paraId="287A6F27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8DCF0" w14:textId="39337F0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0977D" w14:textId="268D81B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06803" w14:textId="63977B2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QMap&lt;QString, QMapStrStr&gt;&amp; value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2E727" w14:textId="0CD2D5E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전체 데이터 저장 함수</w:t>
            </w:r>
          </w:p>
        </w:tc>
      </w:tr>
      <w:tr w:rsidR="00AD54F6" w:rsidRPr="001F3716" w14:paraId="75573F0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F68B" w14:textId="1DCD4E0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2D285C" w14:textId="33CB6AC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220A0" w14:textId="18BD5DF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A4D5F" w14:textId="630D853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</w:tbl>
    <w:p w14:paraId="58109408" w14:textId="0B25961A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4" w:name="_Toc201135038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ExcelUtil Interface</w:t>
      </w:r>
      <w:bookmarkEnd w:id="114"/>
    </w:p>
    <w:p w14:paraId="539236E5" w14:textId="77777777" w:rsidR="00440B71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02"/>
        <w:gridCol w:w="1954"/>
        <w:gridCol w:w="2694"/>
        <w:gridCol w:w="3678"/>
      </w:tblGrid>
      <w:tr w:rsidR="007A1C98" w:rsidRPr="007A1C98" w14:paraId="72C9D87E" w14:textId="77777777" w:rsidTr="007A1C98">
        <w:trPr>
          <w:trHeight w:val="270"/>
        </w:trPr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6FE48C" w14:textId="77777777" w:rsidR="007A1C98" w:rsidRPr="007A1C98" w:rsidRDefault="007A1C98" w:rsidP="007A1C98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9F82CA" w14:textId="77777777" w:rsidR="007A1C98" w:rsidRPr="007A1C98" w:rsidRDefault="007A1C98" w:rsidP="007A1C98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692E23" w14:textId="77777777" w:rsidR="007A1C98" w:rsidRPr="007A1C98" w:rsidRDefault="007A1C98" w:rsidP="007A1C98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9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1BDBBE" w14:textId="77777777" w:rsidR="007A1C98" w:rsidRPr="007A1C98" w:rsidRDefault="007A1C98" w:rsidP="007A1C98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7A1C98" w:rsidRPr="007A1C98" w14:paraId="2EB3FF80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35D1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8582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isDataType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A037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dataTypeStr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2DFE4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데이터 타입 문자열에 매칭되는 데이터 자료형 확인 함수</w:t>
            </w:r>
          </w:p>
        </w:tc>
      </w:tr>
      <w:tr w:rsidR="007A1C98" w:rsidRPr="007A1C98" w14:paraId="1D582583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DAAE4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1BB0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isSignalType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1D3D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8AB1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시그널 문자열에 매칭되는 시그널 타입 확인 함수</w:t>
            </w:r>
          </w:p>
        </w:tc>
      </w:tr>
      <w:tr w:rsidR="007A1C98" w:rsidRPr="007A1C98" w14:paraId="01729B0D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3E71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5F2D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isSignalDataList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1070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QStringList&amp; inputData, const QString&amp; vehicleType, int&amp; dataType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8B8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확인 된 시그널 정보 확인 함수</w:t>
            </w:r>
          </w:p>
        </w:tc>
      </w:tr>
      <w:tr w:rsidR="007A1C98" w:rsidRPr="007A1C98" w14:paraId="6434AEF6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2E444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BD46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isSignalValueEnum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1492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QString&amp; value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F4C0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시그널명과 ValueEnum 데이터를 확인하여 Enum 이면 Hex 로, Hex 면 Enum으로 변환 하고 확인하는 함수</w:t>
            </w:r>
          </w:p>
        </w:tc>
      </w:tr>
      <w:tr w:rsidR="007A1C98" w:rsidRPr="007A1C98" w14:paraId="0543D1CE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90E79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D228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isSignalValueEnum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193F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toEnum, const QString&amp; signalName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55FA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시그널명의 ValueEnum 데이터를 확인하여 Enum, Hex 로 변환하여 확인하는 함수</w:t>
            </w:r>
          </w:p>
        </w:tc>
      </w:tr>
      <w:tr w:rsidR="007A1C98" w:rsidRPr="007A1C98" w14:paraId="2A2F42A3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8589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870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isConvertedSignalDataValueEnum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EE79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toEnum, const QString&amp; signalName, const QStringList&amp; valueEnum, QString&amp; matchingValue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38F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시그널명, ValueEnum 데이터를 확인하여 Enum, Hex 로 변환하여 확인하는 함수</w:t>
            </w:r>
          </w:p>
        </w:tc>
      </w:tr>
      <w:tr w:rsidR="007A1C98" w:rsidRPr="007A1C98" w14:paraId="672B4A32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C434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EC3E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isNormalInputSignalDataInfo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D5F9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QPair&lt;QStringList, QStringList&gt;&amp; list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D6F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시트, 시그널/데이터 리스트를 특정 데이터로 변환하는 함수</w:t>
            </w:r>
          </w:p>
        </w:tc>
      </w:tr>
      <w:tr w:rsidR="007A1C98" w:rsidRPr="007A1C98" w14:paraId="17D8D713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A4E2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QMap&lt;int, QPair&lt;QString, SignalData&gt;&gt;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5474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isTestCaseInputSignalDataInfo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B193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QPair&lt;QStringList, QStringList&gt;&amp; allList, const QPair&lt;QStringList, QStringList&gt;&amp; list, QMap&lt;QString, SignalData&gt;&amp; newSignalDataInfo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4832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시트, 시그널 정보 리스트를 특정 데이터로 변환하는 함수</w:t>
            </w:r>
          </w:p>
        </w:tc>
      </w:tr>
      <w:tr w:rsidR="007A1C98" w:rsidRPr="007A1C98" w14:paraId="0B39D44F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FAE3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A9A23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isOtherInputSignalDataInfo</w:t>
            </w:r>
          </w:p>
        </w:tc>
        <w:tc>
          <w:tcPr>
            <w:tcW w:w="13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8392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QPair&lt;QStringList, QStringList&gt;&amp; allList, QMap&lt;QString, SignalData&gt;&amp; newSignalDataInfo</w:t>
            </w:r>
          </w:p>
        </w:tc>
        <w:tc>
          <w:tcPr>
            <w:tcW w:w="19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AAE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시트, 시그널 정보 리스트를 특정 데이터로 변환하는 함수</w:t>
            </w:r>
          </w:p>
        </w:tc>
      </w:tr>
      <w:tr w:rsidR="007A1C98" w:rsidRPr="007A1C98" w14:paraId="1BAC064A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2884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2103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isOutputSignalDataInfo</w:t>
            </w:r>
          </w:p>
        </w:tc>
        <w:tc>
          <w:tcPr>
            <w:tcW w:w="13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5B9D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QList&lt;QStringList&gt;&amp; list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76A7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시트, 시그널/데이터 리스트를 특정 데이터로 변환하는 함수</w:t>
            </w:r>
          </w:p>
        </w:tc>
      </w:tr>
      <w:tr w:rsidR="007A1C98" w:rsidRPr="007A1C98" w14:paraId="5FF35F17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9FB0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12E7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isExcelDataValidation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F5D2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63CB3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전체 시트에 입려된 시그널, 데이터의 유효성을 검사하는 함수</w:t>
            </w:r>
          </w:p>
        </w:tc>
      </w:tr>
      <w:tr w:rsidR="007A1C98" w:rsidRPr="007A1C98" w14:paraId="39FFFAB7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3DAD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E0EC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testCode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23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QVariantList&amp; arg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9E70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테스트 함수</w:t>
            </w:r>
          </w:p>
        </w:tc>
      </w:tr>
      <w:tr w:rsidR="007A1C98" w:rsidRPr="007A1C98" w14:paraId="1C0DDDA7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00C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3C1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getMergeStart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E4D9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3659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시작 정보 확인 함수</w:t>
            </w:r>
          </w:p>
        </w:tc>
      </w:tr>
      <w:tr w:rsidR="007A1C98" w:rsidRPr="007A1C98" w14:paraId="1356D798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D0A3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CA7F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437A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7A66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중간 정보 확인 함수</w:t>
            </w:r>
          </w:p>
        </w:tc>
      </w:tr>
      <w:tr w:rsidR="007A1C98" w:rsidRPr="007A1C98" w14:paraId="3B98AA3F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99B7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DF56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getMergeEnd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B593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A57D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마지막 정보 확인 함수</w:t>
            </w:r>
          </w:p>
        </w:tc>
      </w:tr>
      <w:tr w:rsidR="007A1C98" w:rsidRPr="007A1C98" w14:paraId="6716CA4D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8163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A1CD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getMergeInfos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0651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374D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전체 머치 리스트(MergeStart, Merge, MergeEnd) 정보 확인 함수</w:t>
            </w:r>
          </w:p>
        </w:tc>
      </w:tr>
      <w:tr w:rsidR="007A1C98" w:rsidRPr="007A1C98" w14:paraId="1E3982B0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BD68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1916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setMergeStart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3AAE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F55C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시작 정보 저장 함수</w:t>
            </w:r>
          </w:p>
        </w:tc>
      </w:tr>
      <w:tr w:rsidR="007A1C98" w:rsidRPr="007A1C98" w14:paraId="3BD8362E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76EE9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6935E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07C3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A994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중간 정보 저장 함수</w:t>
            </w:r>
          </w:p>
        </w:tc>
      </w:tr>
      <w:tr w:rsidR="007A1C98" w:rsidRPr="007A1C98" w14:paraId="6B8E19F1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34B5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D3CA4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setMergeEnd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C2DB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323B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마지막 정보 저장 함수</w:t>
            </w:r>
          </w:p>
        </w:tc>
      </w:tr>
      <w:tr w:rsidR="007A1C98" w:rsidRPr="007A1C98" w14:paraId="3E2B8841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6130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5FE7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setMergeInfos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0EBA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D7B99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전체 머치 리스트(MergeStart, Merge, MergeEnd) 정보 저장 함수</w:t>
            </w:r>
          </w:p>
        </w:tc>
      </w:tr>
      <w:tr w:rsidR="007A1C98" w:rsidRPr="007A1C98" w14:paraId="15AAF218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70034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F958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isSfcFileInfo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7E5D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9FAE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시그널명 기준으로 yml 파일 경로를 확인 하는 함수</w:t>
            </w:r>
          </w:p>
        </w:tc>
      </w:tr>
      <w:tr w:rsidR="007A1C98" w:rsidRPr="007A1C98" w14:paraId="3797ED12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6407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3BC1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isVsmFileInfo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4AF2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vehicleName, const QStringList&amp; specType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0465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시그널명, 스펙 타입 기준으로 vsm 파일 경로를 확인 하는 함수</w:t>
            </w:r>
          </w:p>
        </w:tc>
      </w:tr>
      <w:tr w:rsidR="007A1C98" w:rsidRPr="007A1C98" w14:paraId="276AE839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A77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BC84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isSignalFileList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F97F9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QString&amp; vehicleType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6042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yml, vsm 파일 경로를 확인 하는 함수</w:t>
            </w:r>
          </w:p>
        </w:tc>
      </w:tr>
      <w:tr w:rsidR="007A1C98" w:rsidRPr="007A1C98" w14:paraId="314C0A5A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B9D2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QString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A030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isSFCCommonEnum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3973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info, const QString&amp; prefix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C0C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yml 파일 기준으로 CommonEnum 파일 경로 확인 하는 함수</w:t>
            </w:r>
          </w:p>
        </w:tc>
      </w:tr>
      <w:tr w:rsidR="007A1C98" w:rsidRPr="007A1C98" w14:paraId="3055F794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5EEC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C24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isParsingFileDataInfo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70FA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QStringList&amp; inputData, const QMap&lt;int, QStringList&gt;&amp; fileList, int&amp; dataType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063E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시그널의 데이터를 파일(yml, vsm)에서 파싱하는 함수</w:t>
            </w:r>
          </w:p>
        </w:tc>
      </w:tr>
      <w:tr w:rsidR="007A1C98" w:rsidRPr="007A1C98" w14:paraId="3B559BCF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7ADF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098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isValidValueEnum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A07B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QMap&lt;int, QStringList&gt;&amp; dataInfo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6D8B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ValueEnum 유효성 검사하여 데이터 확인 함수</w:t>
            </w:r>
          </w:p>
        </w:tc>
      </w:tr>
      <w:tr w:rsidR="007A1C98" w:rsidRPr="007A1C98" w14:paraId="311CEE6F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7232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D3A0E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isConvertedSignalDataMatchingTable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91A93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toHex, const QString&amp; signalName, const QMap&lt;int, QStringList&gt;&amp; dataInfo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D846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MatchingTable 의 데이터를 변환(Hex, Enum)하는 함수</w:t>
            </w:r>
          </w:p>
        </w:tc>
      </w:tr>
      <w:tr w:rsidR="007A1C98" w:rsidRPr="007A1C98" w14:paraId="2F0B3188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E6B3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63AB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parsingKeywordBlocks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7689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originData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3D76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데이터리스트에서 키워드 포함 여부 확인 함수</w:t>
            </w:r>
          </w:p>
        </w:tc>
      </w:tr>
      <w:tr w:rsidR="007A1C98" w:rsidRPr="007A1C98" w14:paraId="38F54E72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80133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2F6B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parsingKeywordData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FA79E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originData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E29C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데이터리스트에서 키워드 정보를 찾아서 키워드, 데이터 컨테이너 데이터로 파싱하는 함수</w:t>
            </w:r>
          </w:p>
        </w:tc>
      </w:tr>
      <w:tr w:rsidR="007A1C98" w:rsidRPr="007A1C98" w14:paraId="09836611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F4A33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E57B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isCustomValueInfo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936B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originData, const bool&amp; normal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40B54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커스텀 키워드를 확인하여 유효한 데이터로 파싱 및 구성 하는 함수</w:t>
            </w:r>
          </w:p>
        </w:tc>
      </w:tr>
      <w:tr w:rsidR="007A1C98" w:rsidRPr="007A1C98" w14:paraId="6B2277DA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F57C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QList&lt;qint64&gt;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6DFE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isNumber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7A73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numberStrList, const QMap&lt;QString, qint64&gt;&amp; exception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7833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숫자 문자열을 숫자로 변환하는 함수</w:t>
            </w:r>
          </w:p>
        </w:tc>
      </w:tr>
      <w:tr w:rsidR="007A1C98" w:rsidRPr="007A1C98" w14:paraId="37B48B9A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C4F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QPair&lt;qint64, qint64&gt;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DA27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isMinMaxValue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F259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inputList, const bool&amp; maxSkip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21B0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숫자 문자열에서 최소, 최대값을 변환하는 함수</w:t>
            </w:r>
          </w:p>
        </w:tc>
      </w:tr>
      <w:tr w:rsidR="007A1C98" w:rsidRPr="007A1C98" w14:paraId="2DD9BCFC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70A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BA5F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isValidValueList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ADE0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dataType, const int&amp; notTriggerType, const QStringList&amp; allData, const QMap&lt;int, QStringList&gt;&amp; dataInfo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AE13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값 데이터를 유효한 하나의 값으로 변환하는 함수</w:t>
            </w:r>
          </w:p>
        </w:tc>
      </w:tr>
      <w:tr w:rsidR="007A1C98" w:rsidRPr="007A1C98" w14:paraId="116398CC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3DE3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16E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isValidUniqueValue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8B93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dataType, const QMap&lt;int, QStringList&gt;&amp; dataInfo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570C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단일 키워드 데이터를 유효하지 않은 하나의 값으로 변환하는 함수</w:t>
            </w:r>
          </w:p>
        </w:tc>
      </w:tr>
      <w:tr w:rsidR="007A1C98" w:rsidRPr="007A1C98" w14:paraId="22A9BF43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872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A49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isMultiValidUniqueValue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ED7A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dataType, const QMap&lt;int, QStringList&gt;&amp; dataInfo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3F98E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멀티 키워드 데이터를 유효하지 않은 하나의 값으로 변환하는 함수</w:t>
            </w:r>
          </w:p>
        </w:tc>
      </w:tr>
      <w:tr w:rsidR="007A1C98" w:rsidRPr="007A1C98" w14:paraId="0B9EB3EE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B3EC9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48FDE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isExceptionSignal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123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878C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예외 처리(collect, delay) 시그널인지 확인하는 함수</w:t>
            </w:r>
          </w:p>
        </w:tc>
      </w:tr>
      <w:tr w:rsidR="007A1C98" w:rsidRPr="007A1C98" w14:paraId="2F693CF6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5D12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455F0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isContainConfigSignal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1CAF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int&amp; keywordType, const QPair&lt;QStringList, QStringList&gt;&amp; allList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4BD26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[CustomConfig] 키워드 확인하여 키워드 타입 변환 함수</w:t>
            </w:r>
          </w:p>
        </w:tc>
      </w:tr>
      <w:tr w:rsidR="007A1C98" w:rsidRPr="007A1C98" w14:paraId="15E7E061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4814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F9D4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isSignalDataType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1F15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SignalData&amp; signalData, QString&amp; maxValue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40E5C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시그널 데이터 타입 확인 함수</w:t>
            </w:r>
          </w:p>
        </w:tc>
      </w:tr>
      <w:tr w:rsidR="007A1C98" w:rsidRPr="007A1C98" w14:paraId="2F6D3342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7A48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QMap&lt;QString, SignalData&gt;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EDCB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isSignalDataInfo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B85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signalList, const QStringList&amp; dataList, QMap&lt;QString, QMap&lt;int, QStringList&gt;&gt;&amp; dataInfo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D980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시그널 데이터 확인 함수</w:t>
            </w:r>
          </w:p>
        </w:tc>
      </w:tr>
      <w:tr w:rsidR="007A1C98" w:rsidRPr="007A1C98" w14:paraId="37B9ED53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43D1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8C4E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isConvertedValueData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7473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int&amp; dataType, const bool&amp; normal, const QStringList&amp; originData, const QStringList&amp; otherAllData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96C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입력 값이 value 타입이면 특정 데이터로 변환하는 함수</w:t>
            </w:r>
          </w:p>
        </w:tc>
      </w:tr>
      <w:tr w:rsidR="007A1C98" w:rsidRPr="007A1C98" w14:paraId="327E90B5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2497F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QPair&lt;QStringList, QStringList&gt;&gt;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A6FF9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isConvertedEnumData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470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SignalData&amp; signalData, const bool&amp; configState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07BEB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입력 값이 enum 타입이면 특정 데이터로 변환하는 함수</w:t>
            </w:r>
          </w:p>
        </w:tc>
      </w:tr>
      <w:tr w:rsidR="007A1C98" w:rsidRPr="007A1C98" w14:paraId="3F539C0E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23B48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91697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isConvertedExceptionData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48C1A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signalName, const QMap&lt;int, QStringList&gt;&amp; dataInfo, const QStringList&amp; inputData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F94FE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기준으로 입력 값이 특정 예외처리(timeout, crc) 값인 경우 유효한 데이터로 변환하는 함수</w:t>
            </w:r>
          </w:p>
        </w:tc>
      </w:tr>
      <w:tr w:rsidR="007A1C98" w:rsidRPr="007A1C98" w14:paraId="7E255544" w14:textId="77777777" w:rsidTr="007A1C98">
        <w:trPr>
          <w:trHeight w:val="270"/>
        </w:trPr>
        <w:tc>
          <w:tcPr>
            <w:tcW w:w="6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69F61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CFAF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isSortingInputSignalList</w:t>
            </w:r>
          </w:p>
        </w:tc>
        <w:tc>
          <w:tcPr>
            <w:tcW w:w="1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5C94D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QMap&lt;QString, SignalData&gt;&amp; dataInfo, const QStringList&amp; signalList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85F85" w14:textId="77777777" w:rsidR="007A1C98" w:rsidRPr="007A1C98" w:rsidRDefault="007A1C98" w:rsidP="007A1C98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7A1C9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 정보 기준 시그널, 데이터를 시그널명으로 정렬하는 함수</w:t>
            </w:r>
          </w:p>
        </w:tc>
      </w:tr>
    </w:tbl>
    <w:p w14:paraId="740BC1CF" w14:textId="77777777" w:rsidR="007A1C98" w:rsidRPr="007A1C98" w:rsidRDefault="007A1C98" w:rsidP="00440B71">
      <w:pPr>
        <w:rPr>
          <w:rFonts w:asciiTheme="minorHAnsi" w:eastAsiaTheme="minorHAnsi" w:hAnsiTheme="minorHAnsi" w:hint="eastAsia"/>
        </w:rPr>
      </w:pPr>
    </w:p>
    <w:p w14:paraId="2B50D386" w14:textId="2667C6AF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5" w:name="_Toc201135039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SignalDataManager Interface</w:t>
      </w:r>
      <w:bookmarkEnd w:id="115"/>
    </w:p>
    <w:p w14:paraId="0E248851" w14:textId="77777777" w:rsidR="00440B71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2193"/>
        <w:gridCol w:w="3019"/>
        <w:gridCol w:w="3495"/>
      </w:tblGrid>
      <w:tr w:rsidR="00260EEC" w:rsidRPr="008074C5" w14:paraId="495DD43B" w14:textId="77777777" w:rsidTr="00035F0B">
        <w:trPr>
          <w:trHeight w:val="270"/>
        </w:trPr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086EF0" w14:textId="77777777" w:rsidR="00260EEC" w:rsidRPr="008074C5" w:rsidRDefault="00260EEC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9496C6" w14:textId="77777777" w:rsidR="00260EEC" w:rsidRPr="008074C5" w:rsidRDefault="00260EEC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68FC7F" w14:textId="77777777" w:rsidR="00260EEC" w:rsidRPr="008074C5" w:rsidRDefault="00260EEC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AB9AC8" w14:textId="77777777" w:rsidR="00260EEC" w:rsidRPr="008074C5" w:rsidRDefault="00260EEC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260EEC" w:rsidRPr="008074C5" w14:paraId="56AD04EE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3B2A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974A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isTCNameDataList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C14A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bool&amp; all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7ED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TCName 컬럼의 데이터 구성 함수</w:t>
            </w:r>
          </w:p>
        </w:tc>
      </w:tr>
      <w:tr w:rsidR="00260EEC" w:rsidRPr="008074C5" w14:paraId="12275317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091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056A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isCheckData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01D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6A9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Check 컬럼이 체크가 되어 있는지 확인하는 함수</w:t>
            </w:r>
          </w:p>
        </w:tc>
      </w:tr>
      <w:tr w:rsidR="00260EEC" w:rsidRPr="008074C5" w14:paraId="5495F4EB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B553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14A92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isGenTypeData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674D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QString&amp; genTypeStr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E3A7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GenType 컬럼의 데이터 구성 함수</w:t>
            </w:r>
          </w:p>
        </w:tc>
      </w:tr>
      <w:tr w:rsidR="00260EEC" w:rsidRPr="008074C5" w14:paraId="2671C5ED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C7B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AA5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isVehicleTypeData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DD4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B57B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VehicleType 컬럼의 데이터 구성 함수</w:t>
            </w:r>
          </w:p>
        </w:tc>
      </w:tr>
      <w:tr w:rsidR="00260EEC" w:rsidRPr="008074C5" w14:paraId="2BD02979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EDE2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D00A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isConfigData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F8CD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B0372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Config 컬럼의 데이터 구성 함수</w:t>
            </w:r>
          </w:p>
        </w:tc>
      </w:tr>
      <w:tr w:rsidR="00260EEC" w:rsidRPr="008074C5" w14:paraId="65172893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C09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BB6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isResultDataList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4CC0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5486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Result 컬럼의 데이터 구성 함수</w:t>
            </w:r>
          </w:p>
        </w:tc>
      </w:tr>
      <w:tr w:rsidR="00260EEC" w:rsidRPr="008074C5" w14:paraId="14A4839A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801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AF9B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isCaseDataList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C1D3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947C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Case 컬럼의 데이터 구성 함수</w:t>
            </w:r>
          </w:p>
        </w:tc>
      </w:tr>
      <w:tr w:rsidR="00260EEC" w:rsidRPr="008074C5" w14:paraId="7BCE53FE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975C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8FE8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isInputDataList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A798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resultName, const QString&amp; caseName, const QPair&lt;QStringList, QStringList&gt;&amp; inputList, const QString&amp; baseCaseName, const bool&amp; insertBefore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32F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TCName, Resulst, Case 기준 InputSignal, InputData 컬럼의 데이터 구성 함수</w:t>
            </w:r>
          </w:p>
        </w:tc>
      </w:tr>
      <w:tr w:rsidR="00260EEC" w:rsidRPr="008074C5" w14:paraId="7DEF6437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939C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312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isInputDataWithoutCaseList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8C00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resultName, const QString&amp; caseName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B2B0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TCName 기준 InputSignal, InputData 컬럼의 데이터를 확인하여 TCName, Resulst, Case 기준 InputSignal, InputData 컬럼의 데이터를 삭제한 데이터 구성 함수</w:t>
            </w:r>
          </w:p>
        </w:tc>
      </w:tr>
      <w:tr w:rsidR="00260EEC" w:rsidRPr="008074C5" w14:paraId="3BBAAC90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491A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4C7A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isOutputDataList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218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9D1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시트별 TCName, Resulst 기준 OutputSignal, Init, OutputData 컬럼의 데이터 구성 함수</w:t>
            </w:r>
          </w:p>
        </w:tc>
      </w:tr>
      <w:tr w:rsidR="00260EEC" w:rsidRPr="008074C5" w14:paraId="61CF2092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ADA1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E878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isConfigDataList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1ABE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const QString&amp; configName, const bool&amp; allData, const bool&amp; removeMerge 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C3AF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Configs 시트에서 입력 정보 기준으로 유효한 데이터 구성 함수</w:t>
            </w:r>
          </w:p>
        </w:tc>
      </w:tr>
      <w:tr w:rsidR="00260EEC" w:rsidRPr="008074C5" w14:paraId="44FABB5A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1713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QPair&lt;QStringList, 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0D4D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isDependentDataList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347F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tcName, const QString&amp; resultName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266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DependentOn 시트에서 입력 정보 기준으로 유효한 데이터 구성 함수</w:t>
            </w:r>
          </w:p>
        </w:tc>
      </w:tr>
      <w:tr w:rsidR="00260EEC" w:rsidRPr="008074C5" w14:paraId="4DA45236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2356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QList&lt;ManualData&gt;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664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isManualDataList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75BF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F43A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Manual 시트 전체 유효한 데이터 구성 함수</w:t>
            </w:r>
          </w:p>
        </w:tc>
      </w:tr>
      <w:tr w:rsidR="00260EEC" w:rsidRPr="008074C5" w14:paraId="61BDFD5C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2BFF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AC16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reloadExcelData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AEE2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0190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ExcelData 에 저장되어 있는 시트 정보를 내부 클래스에서 사용가능한 데이터 형태로 변화하여 저장하는 함수</w:t>
            </w:r>
          </w:p>
        </w:tc>
      </w:tr>
      <w:tr w:rsidR="00260EEC" w:rsidRPr="008074C5" w14:paraId="17DE7D9C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D930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D6C6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writeExcelSheetData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35EA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2832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내부 클래스에 저장되어 있는 데이터를 ExcelData 에 저장하는 함수</w:t>
            </w:r>
          </w:p>
        </w:tc>
      </w:tr>
      <w:tr w:rsidR="00260EEC" w:rsidRPr="008074C5" w14:paraId="5D8A7C2D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5889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B8B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updateInputDataInfo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826F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resultName, const QString&amp; caseName, const QPair&lt;QStringList, QStringList&gt;&amp; inputList, const QString&amp; baseCaseName, const bool&amp; insertBefore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C4C5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InputSignal, InputData 리스트 정보를 내부 클래스에 저장하는 함수</w:t>
            </w:r>
          </w:p>
        </w:tc>
      </w:tr>
      <w:tr w:rsidR="00260EEC" w:rsidRPr="008074C5" w14:paraId="6C1A34F7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B5D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FF89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updateOutputDataInfo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084C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resultName, const QList&lt;QStringList&gt;&amp; outputList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1E06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OutputSignal, Iinit, OutpputData 리스트 정보를 내부 클래스에 저장하는 함수</w:t>
            </w:r>
          </w:p>
        </w:tc>
      </w:tr>
      <w:tr w:rsidR="00260EEC" w:rsidRPr="008074C5" w14:paraId="7130679F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E37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8155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isValidConfigCheck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728F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configName, const QMap&lt;QString, QString&gt;&amp; inputList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92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정보와 Configs 시트에 저장되어 있는 데이터를 비교해서 유효성 체크하는 함수</w:t>
            </w:r>
          </w:p>
        </w:tc>
      </w:tr>
      <w:tr w:rsidR="00260EEC" w:rsidRPr="008074C5" w14:paraId="3DCF4629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42E0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6B8B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getMergeStart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8BC6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00A7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시작 정보 확인 함수</w:t>
            </w:r>
          </w:p>
        </w:tc>
      </w:tr>
      <w:tr w:rsidR="00260EEC" w:rsidRPr="008074C5" w14:paraId="57C31DA3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36A2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D7E5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A83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2946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중간 정보 확인 함수</w:t>
            </w:r>
          </w:p>
        </w:tc>
      </w:tr>
      <w:tr w:rsidR="00260EEC" w:rsidRPr="008074C5" w14:paraId="5D434E33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4CC3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BE15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getMergeEnd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1258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9216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마지막 정보 확인 함수</w:t>
            </w:r>
          </w:p>
        </w:tc>
      </w:tr>
      <w:tr w:rsidR="00260EEC" w:rsidRPr="008074C5" w14:paraId="07B69615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BD5F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B491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getMergeInfos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06076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459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전체 머치 리스트(MergeStart, Merge, MergeEnd) 정보 확인 함수</w:t>
            </w:r>
          </w:p>
        </w:tc>
      </w:tr>
      <w:tr w:rsidR="00260EEC" w:rsidRPr="008074C5" w14:paraId="67E0C1C7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654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QList&lt;QMapIntStrList&gt;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1C00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getExcelSheetData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10D6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547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내부에서 사용하는 데이터로 변환한 데이터를 타입 별로 확인 하는 함수</w:t>
            </w:r>
          </w:p>
        </w:tc>
      </w:tr>
      <w:tr w:rsidR="00260EEC" w:rsidRPr="008074C5" w14:paraId="169A4A22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6CEC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QMap&lt;int, QList&lt;QMapIntStrList&gt;&gt;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6855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readExcelSheetData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5985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3387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내부에서 사용하는 데이터로 변환한 데이터를 확인 하는 함수</w:t>
            </w:r>
          </w:p>
        </w:tc>
      </w:tr>
      <w:tr w:rsidR="00260EEC" w:rsidRPr="008074C5" w14:paraId="3C8E6408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ABB7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QList&lt;InsertData&gt;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6A5F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getInsertSheetData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2C9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068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 저장된 Input 데이터 정보를 타입 별로 확인 하는 함수</w:t>
            </w:r>
          </w:p>
        </w:tc>
      </w:tr>
      <w:tr w:rsidR="00260EEC" w:rsidRPr="008074C5" w14:paraId="5E5F682F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056B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QList&lt;InsertData&gt;&gt;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B226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readInsertSheetData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3187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F5C2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 저장된 Input 데이터 정보를 확인 하는 함수</w:t>
            </w:r>
          </w:p>
        </w:tc>
      </w:tr>
      <w:tr w:rsidR="00260EEC" w:rsidRPr="008074C5" w14:paraId="7846F23B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CC45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163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setMergeStart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E8A62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7BA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시작 정보 저장 함수</w:t>
            </w:r>
          </w:p>
        </w:tc>
      </w:tr>
      <w:tr w:rsidR="00260EEC" w:rsidRPr="008074C5" w14:paraId="36310404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AF5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EFB8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3DF6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E543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중간 정보 저장 함수</w:t>
            </w:r>
          </w:p>
        </w:tc>
      </w:tr>
      <w:tr w:rsidR="00260EEC" w:rsidRPr="008074C5" w14:paraId="3925EDF8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3DEF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DE846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setMergeEnd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49BE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D918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머지 마지막 정보 저장 함수</w:t>
            </w:r>
          </w:p>
        </w:tc>
      </w:tr>
      <w:tr w:rsidR="00260EEC" w:rsidRPr="008074C5" w14:paraId="70C2F74E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726D2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93D6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setMergeInfos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513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QStringListaa&amp; MergeInfos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79EC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전체 머치 리스트(MergeStart, Merge, MergeEnd) 정보 저장 함수</w:t>
            </w:r>
          </w:p>
        </w:tc>
      </w:tr>
      <w:tr w:rsidR="00260EEC" w:rsidRPr="008074C5" w14:paraId="3CD19E46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6625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6CEB6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setExcelSheetData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4FDA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key, const int&amp; value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4B35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내부에서 사용하는 데이터로 변환하여 저장하는 함수</w:t>
            </w:r>
          </w:p>
        </w:tc>
      </w:tr>
      <w:tr w:rsidR="00260EEC" w:rsidRPr="008074C5" w14:paraId="27C0CF5F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1B2C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463D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writeExcelSheetData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7305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QList&lt;QMapIntStrList&gt;&amp; value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F99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내부에서 사용하는 데이터로 변환한 데이터를 타입 별로 저장 하는 함수</w:t>
            </w:r>
          </w:p>
        </w:tc>
      </w:tr>
      <w:tr w:rsidR="00260EEC" w:rsidRPr="008074C5" w14:paraId="73CBE4E2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42F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67E5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setInsertSheetData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6DD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key, const int&amp; value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4591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내부에서 사용하는 데이터로 변환한 데이터를 저장 하는 함수</w:t>
            </w:r>
          </w:p>
        </w:tc>
      </w:tr>
      <w:tr w:rsidR="00260EEC" w:rsidRPr="008074C5" w14:paraId="562F6573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89E3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ACEB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writeInsertSheetData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A275D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QMap&lt;int, QList&lt;InsertData&gt;&gt;&amp; value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4FA9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 저장된 Input 데이터 정보를 타입 별로 저장 하는 함수</w:t>
            </w:r>
          </w:p>
        </w:tc>
      </w:tr>
      <w:tr w:rsidR="00260EEC" w:rsidRPr="008074C5" w14:paraId="2A4FD819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3D5C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C12F2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isSheetDataInfo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FB2D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bool&amp; appendMergeInfo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CD5B8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 저장된 Input 데이터 정보를 저장 하는 함수</w:t>
            </w:r>
          </w:p>
        </w:tc>
      </w:tr>
      <w:tr w:rsidR="00260EEC" w:rsidRPr="008074C5" w14:paraId="2FC23803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2124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BD1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isConvertedExcelData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9843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bool&amp; appendMergeInfo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193D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내부에서 사용하는 데이터로 저장된 정보를 ExcelData 형태로 구성 하는 함수</w:t>
            </w:r>
          </w:p>
        </w:tc>
      </w:tr>
      <w:tr w:rsidR="00260EEC" w:rsidRPr="008074C5" w14:paraId="79651877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BA3C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7F21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isOriginSheetData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E8D6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int&amp; columnIndex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2B13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내부에서 사용하는 데이터로 저장된 정보를 시트 별로 확인 하는 함수</w:t>
            </w:r>
          </w:p>
        </w:tc>
      </w:tr>
      <w:tr w:rsidR="00260EEC" w:rsidRPr="008074C5" w14:paraId="634081F5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881B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413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isInsertSheetData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1E4F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int&amp; columnIndex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9410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 저장된 시트 정보를 확인 하는 함수</w:t>
            </w:r>
          </w:p>
        </w:tc>
      </w:tr>
      <w:tr w:rsidR="00260EEC" w:rsidRPr="008074C5" w14:paraId="6F969782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67AB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F32E6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isExcelSheetData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068A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int&amp; columnIndex, const bool&amp; origin, const bool&amp; log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C03B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클래스 내부에 저장된(InsertData, OriginData) 데이터를 시트별, 컬럼별로 확인하는 함수</w:t>
            </w:r>
          </w:p>
        </w:tc>
      </w:tr>
      <w:tr w:rsidR="00260EEC" w:rsidRPr="008074C5" w14:paraId="6E632A86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39F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QPair&lt;int, int&gt;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F3CDA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isIndexOf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E50BB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dataList, const QString&amp; foundStr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C1876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데이터 정보에서 유효한 인덱스 정보만 구성하는 함수</w:t>
            </w:r>
          </w:p>
        </w:tc>
      </w:tr>
      <w:tr w:rsidR="00260EEC" w:rsidRPr="008074C5" w14:paraId="216B7690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357B4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88C8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isParsingDataList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2EAF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data, const bool&amp; removeWhitespace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A3E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데이터 정보에서 유효한 데이터만 구성하는 함수</w:t>
            </w:r>
          </w:p>
        </w:tc>
      </w:tr>
      <w:tr w:rsidR="00260EEC" w:rsidRPr="008074C5" w14:paraId="50A732C6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03B25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Qlist&lt;QPair&lt;int, int&gt;&gt;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9C33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isRowIndexInfo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23D51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resultName, const QString&amp; caseName, const bool&amp; origin, const bool&amp; log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1256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정보 기반으로 유효한 데이터 리스트 구성 하는 함수</w:t>
            </w:r>
          </w:p>
        </w:tc>
      </w:tr>
      <w:tr w:rsidR="00260EEC" w:rsidRPr="008074C5" w14:paraId="61715BCD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3C55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6C4FE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isConvertedToEnum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0201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signalList, const QStringList&amp; dataList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CCD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정보(signal, data) 리스트 기반으로 value 값을 enum으로 변경하는 함수</w:t>
            </w:r>
          </w:p>
        </w:tc>
      </w:tr>
      <w:tr w:rsidR="00260EEC" w:rsidRPr="008074C5" w14:paraId="71D528C8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B9F70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06EF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isCaseIndex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DED6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QString&amp; tcName, const QString&amp; resultName, const QString&amp; caseName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A0D17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정보 기반으로 매칭 되는 case row 인덱스 확인 함수</w:t>
            </w:r>
          </w:p>
        </w:tc>
      </w:tr>
      <w:tr w:rsidR="00260EEC" w:rsidRPr="008074C5" w14:paraId="4FB05F89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A838F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QMapIntStrList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C503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updateParsingExcelData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E98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sheetIndex, const QVariantList&amp; sheetData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3513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ExcelData 시트 데이터를 클래스 내부에서 사용가능한 데이터로 변환하는 함수</w:t>
            </w:r>
          </w:p>
        </w:tc>
      </w:tr>
      <w:tr w:rsidR="00260EEC" w:rsidRPr="008074C5" w14:paraId="3466B60F" w14:textId="77777777" w:rsidTr="00035F0B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DE49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80659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reconstructInputData</w:t>
            </w:r>
          </w:p>
        </w:tc>
        <w:tc>
          <w:tcPr>
            <w:tcW w:w="1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8375C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QPair&lt;QStringList, QStringList&gt;&amp; inputList, const QList&lt;QStringList&gt;&amp; outputList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092A6" w14:textId="77777777" w:rsidR="00260EEC" w:rsidRPr="008074C5" w:rsidRDefault="00260EEC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입력된 Input, Output 리스트 정보를 기준으로 유효한 데이터로 구성하는 함수</w:t>
            </w:r>
          </w:p>
        </w:tc>
      </w:tr>
    </w:tbl>
    <w:p w14:paraId="2A8E3FA8" w14:textId="73EC9626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6" w:name="_Toc201135040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ExcelDataManager Interface</w:t>
      </w:r>
      <w:bookmarkEnd w:id="116"/>
    </w:p>
    <w:p w14:paraId="2E2CCB4D" w14:textId="77777777" w:rsidR="00440B71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31"/>
        <w:gridCol w:w="3017"/>
        <w:gridCol w:w="2230"/>
        <w:gridCol w:w="3150"/>
      </w:tblGrid>
      <w:tr w:rsidR="00704DF6" w:rsidRPr="008074C5" w14:paraId="62370954" w14:textId="77777777" w:rsidTr="00035F0B">
        <w:trPr>
          <w:trHeight w:val="270"/>
        </w:trPr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2C456F" w14:textId="77777777" w:rsidR="00704DF6" w:rsidRPr="008074C5" w:rsidRDefault="00704DF6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707FD3" w14:textId="77777777" w:rsidR="00704DF6" w:rsidRPr="008074C5" w:rsidRDefault="00704DF6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1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E4ACF3" w14:textId="77777777" w:rsidR="00704DF6" w:rsidRPr="008074C5" w:rsidRDefault="00704DF6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6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CBC450" w14:textId="77777777" w:rsidR="00704DF6" w:rsidRPr="008074C5" w:rsidRDefault="00704DF6" w:rsidP="00035F0B">
            <w:pPr>
              <w:widowControl/>
              <w:suppressAutoHyphens w:val="0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704DF6" w:rsidRPr="008074C5" w14:paraId="55F133D3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DB44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F78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start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755D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arguments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57B8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시작 함수</w:t>
            </w:r>
          </w:p>
        </w:tc>
      </w:tr>
      <w:tr w:rsidR="00704DF6" w:rsidRPr="008074C5" w14:paraId="4781BB74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E059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82BF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stop</w:t>
            </w:r>
          </w:p>
        </w:tc>
        <w:tc>
          <w:tcPr>
            <w:tcW w:w="11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BADF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appExit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D097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종료 함수</w:t>
            </w:r>
          </w:p>
        </w:tc>
      </w:tr>
      <w:tr w:rsidR="00704DF6" w:rsidRPr="008074C5" w14:paraId="482C97B5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1301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E280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getExcuteType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3BB8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D784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타입 확인 함수</w:t>
            </w:r>
          </w:p>
        </w:tc>
      </w:tr>
      <w:tr w:rsidR="00704DF6" w:rsidRPr="008074C5" w14:paraId="47E71374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4D90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6354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getArguments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617D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D7E6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입력된 argument 확인 함수</w:t>
            </w:r>
          </w:p>
        </w:tc>
      </w:tr>
      <w:tr w:rsidR="00704DF6" w:rsidRPr="008074C5" w14:paraId="1B55073D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2217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4B7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getArgumentsAllModuleSelect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A0D2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6BE7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전체 모듈에 대한 실행인지 확인 함수</w:t>
            </w:r>
          </w:p>
        </w:tc>
      </w:tr>
      <w:tr w:rsidR="00704DF6" w:rsidRPr="008074C5" w14:paraId="28CC4F19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3715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int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3F8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getSelectAppMode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5686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3E88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AppMode(CV, PV) 확인 함수</w:t>
            </w:r>
          </w:p>
        </w:tc>
      </w:tr>
      <w:tr w:rsidR="00704DF6" w:rsidRPr="008074C5" w14:paraId="30DFD373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3339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E387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getSelectModules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7F6B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0455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선택된 모듈 확인 함수</w:t>
            </w:r>
          </w:p>
        </w:tc>
      </w:tr>
      <w:tr w:rsidR="00704DF6" w:rsidRPr="008074C5" w14:paraId="1BEAD046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F9DE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9401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getRemainingModules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CB3C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8E7A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남은 모듈 확인 함수</w:t>
            </w:r>
          </w:p>
        </w:tc>
      </w:tr>
      <w:tr w:rsidR="00704DF6" w:rsidRPr="008074C5" w14:paraId="7114830F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4DD8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3648D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getEditingModule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4D4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1ED9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엑셀 파일 편집 상태에서 실행인지 확인 함수</w:t>
            </w:r>
          </w:p>
        </w:tc>
      </w:tr>
      <w:tr w:rsidR="00704DF6" w:rsidRPr="008074C5" w14:paraId="762D6390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4C20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519E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getModuleList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FA11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2BD1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모듈 정보(모듈명, 모듈 파일경로)를 타입별로 확인 하는 함수</w:t>
            </w:r>
          </w:p>
        </w:tc>
      </w:tr>
      <w:tr w:rsidR="00704DF6" w:rsidRPr="008074C5" w14:paraId="3ABAF5AF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1725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QMap&lt;QString, QString&gt;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C442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readModuleList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F702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D3AF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모듈 정보(모듈명, 모듈 파일경로)를 확인 하는 함수</w:t>
            </w:r>
          </w:p>
        </w:tc>
      </w:tr>
      <w:tr w:rsidR="00704DF6" w:rsidRPr="008074C5" w14:paraId="7C525A2F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0150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F72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getGenTCInfo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0253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0F34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정보 확인 함수</w:t>
            </w:r>
          </w:p>
        </w:tc>
      </w:tr>
      <w:tr w:rsidR="00704DF6" w:rsidRPr="008074C5" w14:paraId="3BC58A68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ACA6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327F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getGenTCResult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1B74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1ED3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결과 확인 함수</w:t>
            </w:r>
          </w:p>
        </w:tc>
      </w:tr>
      <w:tr w:rsidR="00704DF6" w:rsidRPr="008074C5" w14:paraId="213AE837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B793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53C9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getThreadRunState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26D5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A299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쓰레드 동작 상태 확인 함수</w:t>
            </w:r>
          </w:p>
        </w:tc>
      </w:tr>
      <w:tr w:rsidR="00704DF6" w:rsidRPr="008074C5" w14:paraId="71BFDE37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B55B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QPairString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3BE6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getGenTCResultInfo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CFB9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CBF3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타입별 결과(모듈명, TC 파일경로) 확인 함수</w:t>
            </w:r>
          </w:p>
        </w:tc>
      </w:tr>
      <w:tr w:rsidR="00704DF6" w:rsidRPr="008074C5" w14:paraId="409DA6F5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EA4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QMap&lt;int, QPairString&gt;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3864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readGenTCResultInfo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2E9E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4C8F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전체 모듈 결과(모듈명, TC 파일경로) 확인 함수</w:t>
            </w:r>
          </w:p>
        </w:tc>
      </w:tr>
      <w:tr w:rsidR="00704DF6" w:rsidRPr="008074C5" w14:paraId="17332DEB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AE3E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74D5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setExcuteType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F1D2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ExcuteType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F635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타입 저장 함수</w:t>
            </w:r>
          </w:p>
        </w:tc>
      </w:tr>
      <w:tr w:rsidR="00704DF6" w:rsidRPr="008074C5" w14:paraId="28570E52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5490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F049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setArguments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F91B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Arguments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5B4D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입력된 argument 저장 함수</w:t>
            </w:r>
          </w:p>
        </w:tc>
      </w:tr>
      <w:tr w:rsidR="00704DF6" w:rsidRPr="008074C5" w14:paraId="6CFA6A6F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D297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BC31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setArgumentsAllModuleSelect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850E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AllModuleSelect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477F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전체 모듈에 대한 실행인지 저장 함수</w:t>
            </w:r>
          </w:p>
        </w:tc>
      </w:tr>
      <w:tr w:rsidR="00704DF6" w:rsidRPr="008074C5" w14:paraId="335A2A02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2174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357C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setSelectAppMode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A6EF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SelectAppMode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FCA2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AppMode(CV, PV) 저장 함수</w:t>
            </w:r>
          </w:p>
        </w:tc>
      </w:tr>
      <w:tr w:rsidR="00704DF6" w:rsidRPr="008074C5" w14:paraId="2F38BE0B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564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CF3E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setSelectModules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5C66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SelectModules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1CF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선택된 모듈 저장 함수</w:t>
            </w:r>
          </w:p>
        </w:tc>
      </w:tr>
      <w:tr w:rsidR="00704DF6" w:rsidRPr="008074C5" w14:paraId="78C59779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F7A1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E8B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setRemainingModules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EAF1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RemainingModules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D8F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남은 모듈 저장 함수</w:t>
            </w:r>
          </w:p>
        </w:tc>
      </w:tr>
      <w:tr w:rsidR="00704DF6" w:rsidRPr="008074C5" w14:paraId="14EBA7BC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FBC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921F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setEditingModule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904E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EditingModule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FBA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엑셀 파일 편집 상태에서 실행인지 저장 함수</w:t>
            </w:r>
          </w:p>
        </w:tc>
      </w:tr>
      <w:tr w:rsidR="00704DF6" w:rsidRPr="008074C5" w14:paraId="7FA77DAC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932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0911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setModuleList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C041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QString&amp; key, const QString&amp; value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5B82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모듈 정보(모듈명, 모듈 파일경로)를 타입별로 저장 하는 함수</w:t>
            </w:r>
          </w:p>
        </w:tc>
      </w:tr>
      <w:tr w:rsidR="00704DF6" w:rsidRPr="008074C5" w14:paraId="60E1BD01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1BD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1870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writeModuleList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610C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QMap&lt;QString, QString&gt;&amp; value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E781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모듈 정보(모듈명, 모듈 파일경로)를 저장 하는 함수</w:t>
            </w:r>
          </w:p>
        </w:tc>
      </w:tr>
      <w:tr w:rsidR="00704DF6" w:rsidRPr="008074C5" w14:paraId="55223F39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CC77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D4D5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setGenTCInfo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BE68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GenTCInfo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BB8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정보 저장 함수</w:t>
            </w:r>
          </w:p>
        </w:tc>
      </w:tr>
      <w:tr w:rsidR="00704DF6" w:rsidRPr="008074C5" w14:paraId="2AAE8322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605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D0CB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setGenTCResult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DFF9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GenTCResult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3B47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결과 저장 함수</w:t>
            </w:r>
          </w:p>
        </w:tc>
      </w:tr>
      <w:tr w:rsidR="00704DF6" w:rsidRPr="008074C5" w14:paraId="41937422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983CD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1F7C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setThreadRunState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BA93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ThreadRunState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7A2F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쓰레드 동작 상태 저장 함수</w:t>
            </w:r>
          </w:p>
        </w:tc>
      </w:tr>
      <w:tr w:rsidR="00704DF6" w:rsidRPr="008074C5" w14:paraId="5DA4FE60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B221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32E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setGenTCResultInfo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5EAF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key, const QPairString&amp; value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3C2CD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타입별 결과(모듈명, TC 파일경로) 저장 함수</w:t>
            </w:r>
          </w:p>
        </w:tc>
      </w:tr>
      <w:tr w:rsidR="00704DF6" w:rsidRPr="008074C5" w14:paraId="58467E78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82C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9580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writeGenTCResultInfo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2B37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QMap&lt;int, QPairString&gt;&amp; value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B116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전체 모듈 결과(모듈명, TC 파일경로) 저장 함수</w:t>
            </w:r>
          </w:p>
        </w:tc>
      </w:tr>
      <w:tr w:rsidR="00704DF6" w:rsidRPr="008074C5" w14:paraId="74369C81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E9F5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3C4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excuteTestCase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0C5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excuteType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474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타입별로 동작 수행 함수</w:t>
            </w:r>
          </w:p>
        </w:tc>
      </w:tr>
      <w:tr w:rsidR="00704DF6" w:rsidRPr="008074C5" w14:paraId="60483C0F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EF5F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4E1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updateTestCaseExcuteInfo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985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excuteType, const Qstring&amp; text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B74A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타입별 결과 정보 표시(팝업, 로그) 함수</w:t>
            </w:r>
          </w:p>
        </w:tc>
      </w:tr>
      <w:tr w:rsidR="00704DF6" w:rsidRPr="008074C5" w14:paraId="25B94E57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4E72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F65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parsingOptions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A8D3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arguments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95B1D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입력된 옵션 파싱하는 함수</w:t>
            </w:r>
          </w:p>
        </w:tc>
      </w:tr>
      <w:tr w:rsidR="00704DF6" w:rsidRPr="008074C5" w14:paraId="123B31B2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F1B2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2505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parsingAppMode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0B58D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arguments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1D8E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입력된 argument 파싱하는 함수</w:t>
            </w:r>
          </w:p>
        </w:tc>
      </w:tr>
      <w:tr w:rsidR="00704DF6" w:rsidRPr="008074C5" w14:paraId="1D606147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E455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705F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parsingModules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D2CD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QStringList&amp; arguments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D6ECD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입력된 AppMode(CV, PV) 파싱하는 함수</w:t>
            </w:r>
          </w:p>
        </w:tc>
      </w:tr>
      <w:tr w:rsidR="00704DF6" w:rsidRPr="008074C5" w14:paraId="1216C847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09A1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522A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parsingInputArguments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2B8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excuteType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578C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입력된 argument 를 타입별(AppMode, Module) 파싱 함수</w:t>
            </w:r>
          </w:p>
        </w:tc>
      </w:tr>
      <w:tr w:rsidR="00704DF6" w:rsidRPr="008074C5" w14:paraId="27BCFC23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13CD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A684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terminateApplicaton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04117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DF78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실행시 이전 실행된 Application 종료 함수</w:t>
            </w:r>
          </w:p>
        </w:tc>
      </w:tr>
      <w:tr w:rsidR="00704DF6" w:rsidRPr="008074C5" w14:paraId="017CCBB5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1904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7B04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drawTerminalMenu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37DF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excuteType, const QStringList&amp; itemList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57B6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CLI 모드로 TC Gen 실행시 메뉴 화면 표시 함수</w:t>
            </w:r>
          </w:p>
        </w:tc>
      </w:tr>
      <w:tr w:rsidR="00704DF6" w:rsidRPr="008074C5" w14:paraId="7CCB4A55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FA0B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47A2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selectMultipleOptionsWithNumbers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CC9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excuteType, const QStringList&amp; options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BE20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CLI 모드 메뉴 화면에서 선택된 정보 파싱 및 확인 함수</w:t>
            </w:r>
          </w:p>
        </w:tc>
      </w:tr>
      <w:tr w:rsidR="00704DF6" w:rsidRPr="008074C5" w14:paraId="43BF8CAA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FA1A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875FB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isModuleList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2E583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BCFC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전체 모듈 정보(모듈명, 모듈 파일경로) 확인 및 저장 함수</w:t>
            </w:r>
          </w:p>
        </w:tc>
      </w:tr>
      <w:tr w:rsidR="00704DF6" w:rsidRPr="008074C5" w14:paraId="092ECACD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44182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QList&lt;QVariantList&gt;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1D358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readSheetData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5BCE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bool&amp; editingModule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B920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ExcelData 에 저장된 시트 정보 확인 함수</w:t>
            </w:r>
          </w:p>
        </w:tc>
      </w:tr>
      <w:tr w:rsidR="00704DF6" w:rsidRPr="008074C5" w14:paraId="42735002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6D84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4631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writeSheetData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ABC9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QList&lt;QVariantList&gt;&amp; sheetDataList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15555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ExcelData 에 저장된 시트 정보 저장 함수</w:t>
            </w:r>
          </w:p>
        </w:tc>
      </w:tr>
      <w:tr w:rsidR="00704DF6" w:rsidRPr="008074C5" w14:paraId="5A2254F5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1240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bool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35C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openExcelFile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812F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B7BA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현재 모듈 정보 기반으로 엑셀 파일 오픈 하여 시트 정보 업데이트 함수</w:t>
            </w:r>
          </w:p>
        </w:tc>
      </w:tr>
      <w:tr w:rsidR="00704DF6" w:rsidRPr="008074C5" w14:paraId="2B608903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EC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4C2F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runThread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76601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N/A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0EEA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쓰레드 처리 함수</w:t>
            </w:r>
          </w:p>
        </w:tc>
      </w:tr>
      <w:tr w:rsidR="00704DF6" w:rsidRPr="008074C5" w14:paraId="30B16A0A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F3BC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73D4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controlThread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5A4C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QThread* thread, QWaitCondition&amp; waitCondition, QMutex&amp; mutex, const int&amp; type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043B0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쓰레드 제어 함수</w:t>
            </w:r>
          </w:p>
        </w:tc>
      </w:tr>
      <w:tr w:rsidR="00704DF6" w:rsidRPr="008074C5" w14:paraId="4A1189AA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DD6D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562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signalTestCaseCompleted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0CACF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type, const bool&amp; sheetReload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11EA6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완료 시그널 함수</w:t>
            </w:r>
          </w:p>
        </w:tc>
      </w:tr>
      <w:tr w:rsidR="00704DF6" w:rsidRPr="008074C5" w14:paraId="4797FB54" w14:textId="77777777" w:rsidTr="00035F0B">
        <w:trPr>
          <w:trHeight w:val="270"/>
        </w:trPr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B23EA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void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D83B9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signalGenTCInfo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3477E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const int&amp; resultType, const int&amp; current, const int&amp; total, const QStringList&amp; info</w:t>
            </w:r>
          </w:p>
        </w:tc>
        <w:tc>
          <w:tcPr>
            <w:tcW w:w="1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A8D34" w14:textId="77777777" w:rsidR="00704DF6" w:rsidRPr="008074C5" w:rsidRDefault="00704DF6" w:rsidP="00035F0B">
            <w:pPr>
              <w:widowControl/>
              <w:suppressAutoHyphens w:val="0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8074C5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TC Gen 실행 정보 전달을 위한 시그널 함수</w:t>
            </w:r>
          </w:p>
        </w:tc>
      </w:tr>
    </w:tbl>
    <w:p w14:paraId="2F243C69" w14:textId="77777777" w:rsidR="00704DF6" w:rsidRPr="00704DF6" w:rsidRDefault="00704DF6" w:rsidP="00440B71">
      <w:pPr>
        <w:rPr>
          <w:rFonts w:asciiTheme="minorHAnsi" w:eastAsiaTheme="minorHAnsi" w:hAnsiTheme="minorHAnsi" w:hint="eastAsia"/>
        </w:rPr>
      </w:pPr>
      <w:bookmarkStart w:id="117" w:name="_GoBack"/>
      <w:bookmarkEnd w:id="117"/>
    </w:p>
    <w:p w14:paraId="07801674" w14:textId="754EA2D5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8" w:name="_Toc201135041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TestCase Interface</w:t>
      </w:r>
      <w:bookmarkEnd w:id="118"/>
    </w:p>
    <w:p w14:paraId="3803D001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p w14:paraId="620CEE27" w14:textId="77777777" w:rsidR="000961F1" w:rsidRPr="001F3716" w:rsidRDefault="000961F1" w:rsidP="003B6E2E">
      <w:pPr>
        <w:rPr>
          <w:rFonts w:asciiTheme="minorHAnsi" w:eastAsiaTheme="minorHAnsi" w:hAnsiTheme="minorHAnsi"/>
        </w:rPr>
      </w:pPr>
    </w:p>
    <w:p w14:paraId="7A7042EE" w14:textId="506D980B" w:rsidR="00DF4215" w:rsidRPr="001F3716" w:rsidRDefault="00DF4215" w:rsidP="00DF4215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  <w:lang w:eastAsia="ko-KR"/>
        </w:rPr>
      </w:pPr>
      <w:bookmarkStart w:id="119" w:name="_Toc201134975"/>
      <w:bookmarkStart w:id="120" w:name="_Toc170120456"/>
      <w:r w:rsidRPr="001F3716">
        <w:rPr>
          <w:rFonts w:asciiTheme="minorHAnsi" w:eastAsiaTheme="minorHAnsi" w:hAnsiTheme="minorHAnsi"/>
          <w:lang w:eastAsia="ko-KR"/>
        </w:rPr>
        <w:lastRenderedPageBreak/>
        <w:t xml:space="preserve">소프트웨어 </w:t>
      </w:r>
      <w:r w:rsidRPr="001F3716">
        <w:rPr>
          <w:rFonts w:asciiTheme="minorHAnsi" w:eastAsiaTheme="minorHAnsi" w:hAnsiTheme="minorHAnsi" w:hint="eastAsia"/>
          <w:lang w:eastAsia="ko-KR"/>
        </w:rPr>
        <w:t>추적성</w:t>
      </w:r>
      <w:bookmarkEnd w:id="119"/>
    </w:p>
    <w:p w14:paraId="5BC48B0F" w14:textId="69851EE3" w:rsidR="006936AD" w:rsidRPr="001F3716" w:rsidRDefault="00DF4215" w:rsidP="00DA7103">
      <w:pPr>
        <w:pStyle w:val="af9"/>
        <w:numPr>
          <w:ilvl w:val="0"/>
          <w:numId w:val="3"/>
        </w:numPr>
        <w:rPr>
          <w:rFonts w:asciiTheme="minorHAnsi" w:eastAsiaTheme="minorHAnsi" w:hAnsiTheme="minorHAnsi"/>
          <w:lang w:val="x-none"/>
        </w:rPr>
      </w:pPr>
      <w:r w:rsidRPr="001F3716">
        <w:rPr>
          <w:rFonts w:asciiTheme="minorHAnsi" w:eastAsiaTheme="minorHAnsi" w:hAnsiTheme="minorHAnsi" w:hint="eastAsia"/>
          <w:lang w:val="x-none"/>
        </w:rPr>
        <w:t>소프트웨어 식별자,</w:t>
      </w:r>
      <w:r w:rsidRPr="001F3716">
        <w:rPr>
          <w:rFonts w:asciiTheme="minorHAnsi" w:eastAsiaTheme="minorHAnsi" w:hAnsiTheme="minorHAnsi"/>
          <w:lang w:val="x-none"/>
        </w:rPr>
        <w:t xml:space="preserve"> </w:t>
      </w:r>
      <w:r w:rsidRPr="001F3716">
        <w:rPr>
          <w:rFonts w:asciiTheme="minorHAnsi" w:eastAsiaTheme="minorHAnsi" w:hAnsiTheme="minorHAnsi" w:hint="eastAsia"/>
          <w:lang w:val="x-none"/>
        </w:rPr>
        <w:t>추적자를 표시하여 문서간 연결 관계를 표시한다.</w:t>
      </w:r>
    </w:p>
    <w:p w14:paraId="32FEC86D" w14:textId="77777777" w:rsidR="00056854" w:rsidRPr="001F3716" w:rsidRDefault="00056854" w:rsidP="00056854">
      <w:pPr>
        <w:rPr>
          <w:rFonts w:asciiTheme="minorHAnsi" w:eastAsiaTheme="minorHAnsi" w:hAnsiTheme="minorHAnsi"/>
          <w:lang w:val="x-none"/>
        </w:rPr>
      </w:pPr>
    </w:p>
    <w:p w14:paraId="7DC764B7" w14:textId="50F6E50D" w:rsidR="00056854" w:rsidRPr="001F3716" w:rsidRDefault="00056854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21" w:name="_Toc201134976"/>
      <w:r w:rsidRPr="001F3716">
        <w:rPr>
          <w:rFonts w:asciiTheme="minorHAnsi" w:eastAsiaTheme="minorHAnsi" w:hAnsiTheme="minorHAnsi" w:hint="eastAsia"/>
          <w:lang w:eastAsia="ko-KR"/>
        </w:rPr>
        <w:t>식별자</w:t>
      </w:r>
      <w:bookmarkEnd w:id="1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478"/>
        <w:gridCol w:w="7150"/>
      </w:tblGrid>
      <w:tr w:rsidR="00056854" w:rsidRPr="001F3716" w14:paraId="6C45F967" w14:textId="77777777" w:rsidTr="00DA7103">
        <w:trPr>
          <w:trHeight w:val="270"/>
        </w:trPr>
        <w:tc>
          <w:tcPr>
            <w:tcW w:w="1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DDA73C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</w:p>
        </w:tc>
        <w:tc>
          <w:tcPr>
            <w:tcW w:w="37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658256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정보</w:t>
            </w:r>
          </w:p>
        </w:tc>
      </w:tr>
      <w:tr w:rsidR="00056854" w:rsidRPr="001F3716" w14:paraId="25230D2B" w14:textId="77777777" w:rsidTr="00DA710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CE4A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요구사항(SRS)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FE00D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SRS: Software Requirements Specification (소프트웨어 요구사항 명세서)</w:t>
            </w:r>
          </w:p>
        </w:tc>
      </w:tr>
      <w:tr w:rsidR="00056854" w:rsidRPr="001F3716" w14:paraId="1F765575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CF82C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989C1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REQ: Requirement (요구사항)</w:t>
            </w:r>
          </w:p>
        </w:tc>
      </w:tr>
      <w:tr w:rsidR="00056854" w:rsidRPr="001F3716" w14:paraId="5450E197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920A7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7484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SRS-REQ-0001</w:t>
            </w:r>
          </w:p>
        </w:tc>
      </w:tr>
      <w:tr w:rsidR="00056854" w:rsidRPr="001F3716" w14:paraId="44BDBF93" w14:textId="77777777" w:rsidTr="00DA710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3E97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구조설계(HLD)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CED71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HLD: High-Level Design (구조 설계)</w:t>
            </w:r>
          </w:p>
        </w:tc>
      </w:tr>
      <w:tr w:rsidR="00056854" w:rsidRPr="001F3716" w14:paraId="7EC1482F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B34BB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2CAF8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DES: Design (설계)</w:t>
            </w:r>
          </w:p>
        </w:tc>
      </w:tr>
      <w:tr w:rsidR="00056854" w:rsidRPr="001F3716" w14:paraId="023E70A5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B26D6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DD202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HLD-DES-0001</w:t>
            </w:r>
          </w:p>
        </w:tc>
      </w:tr>
      <w:tr w:rsidR="00056854" w:rsidRPr="001F3716" w14:paraId="40261DA3" w14:textId="77777777" w:rsidTr="00DA710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1C38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상세설계(LLD)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659D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LLD: Low-Level Design (상세 설계)</w:t>
            </w:r>
          </w:p>
        </w:tc>
      </w:tr>
      <w:tr w:rsidR="00056854" w:rsidRPr="001F3716" w14:paraId="164FC4D0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BDBBF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E696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DET: Detail (상세)</w:t>
            </w:r>
          </w:p>
        </w:tc>
      </w:tr>
      <w:tr w:rsidR="00056854" w:rsidRPr="001F3716" w14:paraId="232A9F5F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E1B82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209B1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LLD-DET-0001</w:t>
            </w:r>
          </w:p>
        </w:tc>
      </w:tr>
    </w:tbl>
    <w:p w14:paraId="3530D1B6" w14:textId="77777777" w:rsidR="00056854" w:rsidRPr="001F3716" w:rsidRDefault="00056854" w:rsidP="00056854">
      <w:pPr>
        <w:pStyle w:val="a8"/>
        <w:jc w:val="center"/>
        <w:rPr>
          <w:rFonts w:asciiTheme="minorHAnsi" w:eastAsiaTheme="minorHAnsi" w:hAnsiTheme="minorHAnsi"/>
        </w:rPr>
      </w:pPr>
      <w:bookmarkStart w:id="122" w:name="_Toc170209765"/>
      <w:bookmarkStart w:id="123" w:name="_Toc201135042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식별자 정보</w:t>
      </w:r>
      <w:bookmarkEnd w:id="122"/>
      <w:bookmarkEnd w:id="123"/>
    </w:p>
    <w:p w14:paraId="4A7362A8" w14:textId="77777777" w:rsidR="00056854" w:rsidRPr="001F3716" w:rsidRDefault="00056854" w:rsidP="00056854">
      <w:pPr>
        <w:rPr>
          <w:rFonts w:asciiTheme="minorHAnsi" w:eastAsiaTheme="minorHAnsi" w:hAnsiTheme="minorHAnsi"/>
          <w:lang w:val="x-none"/>
        </w:rPr>
      </w:pPr>
    </w:p>
    <w:p w14:paraId="758C23E6" w14:textId="435BBB49" w:rsidR="00DF4215" w:rsidRPr="001F3716" w:rsidRDefault="00DF4215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24" w:name="_Toc201134977"/>
      <w:r w:rsidRPr="001F3716">
        <w:rPr>
          <w:rFonts w:asciiTheme="minorHAnsi" w:eastAsiaTheme="minorHAnsi" w:hAnsiTheme="minorHAnsi" w:hint="eastAsia"/>
          <w:lang w:eastAsia="ko-KR"/>
        </w:rPr>
        <w:t>식별</w:t>
      </w:r>
      <w:r w:rsidR="00F411DA" w:rsidRPr="001F3716">
        <w:rPr>
          <w:rFonts w:asciiTheme="minorHAnsi" w:eastAsiaTheme="minorHAnsi" w:hAnsiTheme="minorHAnsi" w:hint="eastAsia"/>
          <w:lang w:eastAsia="ko-KR"/>
        </w:rPr>
        <w:t>표</w:t>
      </w:r>
      <w:bookmarkEnd w:id="1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1"/>
        <w:gridCol w:w="3116"/>
        <w:gridCol w:w="4951"/>
      </w:tblGrid>
      <w:tr w:rsidR="00DA7103" w:rsidRPr="001F3716" w14:paraId="49A6BCE3" w14:textId="77777777" w:rsidTr="00425B72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2753D7AD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구조설계(HLD)</w:t>
            </w:r>
          </w:p>
        </w:tc>
        <w:tc>
          <w:tcPr>
            <w:tcW w:w="162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5685DA45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구조설계 항목</w:t>
            </w:r>
          </w:p>
        </w:tc>
        <w:tc>
          <w:tcPr>
            <w:tcW w:w="257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68135B69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DA7103" w:rsidRPr="001F3716" w14:paraId="4DAEC324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1CA91FF7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</w:p>
        </w:tc>
        <w:tc>
          <w:tcPr>
            <w:tcW w:w="16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3C15DB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</w:p>
        </w:tc>
        <w:tc>
          <w:tcPr>
            <w:tcW w:w="257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1F4534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</w:p>
        </w:tc>
      </w:tr>
      <w:tr w:rsidR="00DA7103" w:rsidRPr="001F3716" w14:paraId="166B806B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812175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HLD-DES-0001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D562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Manager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DF48C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0E3884D8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A4F61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HLD-DES-0002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341328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Screen Info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FB3FB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2CACCA95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D123C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HLD-DES-0003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C1516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Setting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BB7F3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5327DF63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E47FC8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HLD-DES-0004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70AB4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Controller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32565D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7BB0232B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1BC3F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F8A37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624D8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5AAEF081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22B5F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HLD-DES-0006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86B40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451B3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0B1157B1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D72B7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368589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ADB54F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25BE480F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5DD96C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HLD-DES-0008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ADFF3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Dialog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E2D57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7597EBF6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F3F0B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HLD-DES-0009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24970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 Parser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8094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34144909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443C0B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HLD-DES-0010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5F9E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10045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</w:tbl>
    <w:p w14:paraId="5742C23C" w14:textId="2E4AAEB8" w:rsidR="00DF4215" w:rsidRPr="001F3716" w:rsidRDefault="00DF4215" w:rsidP="00DF4215">
      <w:pPr>
        <w:pStyle w:val="a8"/>
        <w:jc w:val="center"/>
        <w:rPr>
          <w:rFonts w:asciiTheme="minorHAnsi" w:eastAsiaTheme="minorHAnsi" w:hAnsiTheme="minorHAnsi"/>
        </w:rPr>
      </w:pPr>
      <w:bookmarkStart w:id="125" w:name="_Toc201135043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구조설계 식별</w:t>
      </w:r>
      <w:r w:rsidR="00F411DA" w:rsidRPr="001F3716">
        <w:rPr>
          <w:rFonts w:asciiTheme="minorHAnsi" w:eastAsiaTheme="minorHAnsi" w:hAnsiTheme="minorHAnsi" w:hint="eastAsia"/>
        </w:rPr>
        <w:t>표</w:t>
      </w:r>
      <w:bookmarkEnd w:id="125"/>
    </w:p>
    <w:p w14:paraId="67272C2A" w14:textId="77777777" w:rsidR="00DF4215" w:rsidRPr="001F3716" w:rsidRDefault="00DF4215" w:rsidP="00DF4215">
      <w:pPr>
        <w:rPr>
          <w:rFonts w:asciiTheme="minorHAnsi" w:eastAsiaTheme="minorHAnsi" w:hAnsiTheme="minorHAnsi"/>
          <w:lang w:val="x-none"/>
        </w:rPr>
      </w:pPr>
    </w:p>
    <w:p w14:paraId="64D63567" w14:textId="19C328A8" w:rsidR="00DF4215" w:rsidRPr="001F3716" w:rsidRDefault="00F411DA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26" w:name="_Toc201134978"/>
      <w:r w:rsidRPr="001F3716">
        <w:rPr>
          <w:rFonts w:asciiTheme="minorHAnsi" w:eastAsiaTheme="minorHAnsi" w:hAnsiTheme="minorHAnsi" w:hint="eastAsia"/>
          <w:lang w:eastAsia="ko-KR"/>
        </w:rPr>
        <w:t>추적표</w:t>
      </w:r>
      <w:bookmarkEnd w:id="1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985"/>
        <w:gridCol w:w="1983"/>
        <w:gridCol w:w="3680"/>
      </w:tblGrid>
      <w:tr w:rsidR="009128A7" w:rsidRPr="00794FA6" w14:paraId="1F83D7EB" w14:textId="77777777" w:rsidTr="009128A7">
        <w:trPr>
          <w:trHeight w:val="54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3F2A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bookmarkStart w:id="127" w:name="_Toc201135044"/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요구사항(SRS) 식별자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F021E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구조설계(HLD) 식별자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5211E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상세설게(LLD) 식별자</w:t>
            </w:r>
          </w:p>
        </w:tc>
        <w:tc>
          <w:tcPr>
            <w:tcW w:w="19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84D8F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9128A7" w:rsidRPr="00794FA6" w14:paraId="2F0E1B12" w14:textId="77777777" w:rsidTr="009128A7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F0C9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2DBD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HLD-DES-0006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9936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9131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875EA6B" w14:textId="77777777" w:rsidTr="009128A7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1407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3785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HLD-DES-0006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C6A4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653B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5B5A026" w14:textId="77777777" w:rsidTr="009128A7">
        <w:trPr>
          <w:trHeight w:val="189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EF66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SRS-REQ-0003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4D4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HLD-DES-0001, HLD-DES-0002, HLD-DES-0003, HLD-DES-0004,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1C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792C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867AB55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DA7D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C113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D0A0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583A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1ABEBC5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884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E33E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9689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EAD5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BA8441B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BB4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CB2E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775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50B1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F77413C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9A13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A99E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852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4907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ACEF6ED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E550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0597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4E9F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1A54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A70BFCC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3C34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76B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7D59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A1B2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65BDF75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ACF0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4F1D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DDA8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66E8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88275CF" w14:textId="77777777" w:rsidTr="009128A7">
        <w:trPr>
          <w:trHeight w:val="108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842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A6E2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D14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BD90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A297D53" w14:textId="77777777" w:rsidTr="009128A7">
        <w:trPr>
          <w:trHeight w:val="162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E2E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E06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HLD-DES-0001, HLD-DES-0004,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56E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C25F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70826B8" w14:textId="77777777" w:rsidTr="009128A7">
        <w:trPr>
          <w:trHeight w:val="162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9B80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SRS-REQ-0013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531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HLD-DES-0001, HLD-DES-0004,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F3A2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693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4AE67BB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3BB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A5B7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9DB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A7BD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B9712C9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5B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6757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73A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0E5A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03BF3A4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857B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94E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576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335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F046A97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E8A7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2927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CD3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2F66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D5F9D23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A2FA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2B27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584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BAED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15EC0E0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C2D8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C01A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C9B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35DB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2563718" w14:textId="77777777" w:rsidTr="009128A7">
        <w:trPr>
          <w:trHeight w:val="108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9F5D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SRS-REQ-0020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A0AB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9F6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2377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DC093BC" w14:textId="77777777" w:rsidTr="009128A7">
        <w:trPr>
          <w:trHeight w:val="108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C5C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SRS-REQ-0021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BA5C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3DEC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771A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FFDFC60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076F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SRS-REQ-0022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0387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HLD-DES-0003,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2441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9FC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CAF7620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7A93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SRS-REQ-0023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49C7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HLD-DES-0003,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3857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48A0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B59866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365B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2113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C69B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0646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873F86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2C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6FB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E94A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927A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FC37A8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E72F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D7A3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6A64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6269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E0B0CD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475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D943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C0A5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5E8A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1B1CD1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924A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EB35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3DB3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CA98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C8038E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7B5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8A06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F52C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8A78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88855D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362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D47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5564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B318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1029E68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3249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F10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82EE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BF56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3CDA40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3A69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9D7A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2F1D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4AC9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95C9F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4AF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86B3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68D6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C640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EBBF211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2D54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49D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8FF5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9793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04B0E05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2742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DFCD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93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D574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0648973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C8F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C25F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A4ED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ECE7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9A2AC4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9B3F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973C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C77B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A2F3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EEF6FC0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AC7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DF8D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F80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17FC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417DB7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EE1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3B9C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A052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422C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2CD5BD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AC7F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6D60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AF5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BC26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14D628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9BF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5C49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35B1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9C4B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DDDD832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97CA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0FC6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09F1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38A4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F0FB60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D0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A67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1048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87A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9F17936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7EB2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566F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B570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7D20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8562AA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3F39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3F18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642A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8D73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BB2C7E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48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CCC1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DA87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442C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A4927F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9DD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063F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9297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9AA5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9741E90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F36C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62AE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9480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DC39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294E53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5D7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E9DC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8B4E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2319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4EA1B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334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SRS-REQ-0127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ABD4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D07A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B02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90CCEC6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F5DA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SRS-REQ-0162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680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9890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A7D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953C70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563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AF96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FFEB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BF28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A91DDA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8764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E1D8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32B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A31B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280EEE8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1DF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7188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55B0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1B67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DF71D12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1C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A6C3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63C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08F5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4829E03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3250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0C0E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466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0E8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FDB205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49B4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CF0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0A7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B69E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7C51CB8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2D0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1335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BBF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276D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63A0EC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BB52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1921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ECFB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3FC1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AD84EC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6237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B5C0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6638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58D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686DCF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325F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3A63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0B4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A973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314E06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8938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F7B2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559D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48DE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BAD458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201E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FA1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9975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32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ABBD99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17BA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6CB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0C23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7210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A9CFD0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78F4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1A38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BB6C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0D66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C928E8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42C2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E542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FCF7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6B38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42805F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278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5280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DAD5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F0AA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529E0D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1DD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788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2A72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2F18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0F65FF3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3E63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459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8A4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FC00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348CA92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BC8D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4B89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8CF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FA3B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713A676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01F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6F18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CBF4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1FA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AD4BC8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5C47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02ED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3E8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6B40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BE10BF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81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74AC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D2FA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AE93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E05303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5C72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6A9C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9D2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6855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F14DCA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7AC3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756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2217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B9F2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8AB19C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2C67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4B97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BFC3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6EE9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AA2F21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9A13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BA43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798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E9FB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D10D43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F6EA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928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E03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3C81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D3318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B12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AF73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CED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E3AD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6379B5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0CEF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053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37F6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A769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237D79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0F74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B7FE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6158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4FC1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E9DBC0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6C8D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4E70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F02F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1329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9DA852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3C3E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EF0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BD7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315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F0401E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87E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SRS-REQ-0160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28FF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A2D7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FA25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F23DA5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AF0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SRS-REQ-0161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7A1C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5E36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0A76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</w:tbl>
    <w:p w14:paraId="66037AE3" w14:textId="77777777" w:rsidR="004C37A3" w:rsidRPr="001F3716" w:rsidRDefault="004C37A3" w:rsidP="004C37A3">
      <w:pPr>
        <w:pStyle w:val="a8"/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식별자별 추적표</w:t>
      </w:r>
      <w:bookmarkEnd w:id="120"/>
      <w:bookmarkEnd w:id="127"/>
    </w:p>
    <w:sectPr w:rsidR="004C37A3" w:rsidRPr="001F3716">
      <w:headerReference w:type="default" r:id="rId55"/>
      <w:footerReference w:type="default" r:id="rId56"/>
      <w:pgSz w:w="11906" w:h="16838"/>
      <w:pgMar w:top="1134" w:right="1134" w:bottom="1134" w:left="1134" w:header="851" w:footer="851" w:gutter="0"/>
      <w:cols w:space="720"/>
      <w:formProt w:val="0"/>
      <w:docGrid w:type="lines" w:linePitch="360" w:charSpace="1638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21BF2" w14:textId="77777777" w:rsidR="00E61690" w:rsidRDefault="00E61690">
      <w:r>
        <w:separator/>
      </w:r>
    </w:p>
  </w:endnote>
  <w:endnote w:type="continuationSeparator" w:id="0">
    <w:p w14:paraId="36D11EB4" w14:textId="77777777" w:rsidR="00E61690" w:rsidRDefault="00E616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Noto Sans CJK KR">
    <w:altName w:val="Cambria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Cambria"/>
    <w:charset w:val="01"/>
    <w:family w:val="roman"/>
    <w:pitch w:val="variable"/>
  </w:font>
  <w:font w:name="견고딕">
    <w:altName w:val="Cambria"/>
    <w:charset w:val="01"/>
    <w:family w:val="roman"/>
    <w:pitch w:val="variable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25091" w14:textId="77777777" w:rsidR="000E4ECC" w:rsidRDefault="000E4ECC">
    <w:pPr>
      <w:pStyle w:val="a4"/>
      <w:jc w:val="right"/>
      <w:rPr>
        <w:rFonts w:ascii="새굴림" w:eastAsia="새굴림" w:hAnsi="새굴림"/>
      </w:rPr>
    </w:pPr>
    <w:r>
      <w:rPr>
        <w:rFonts w:ascii="새굴림" w:eastAsia="새굴림" w:hAnsi="새굴림"/>
        <w:noProof/>
        <w:lang w:val="en-US" w:eastAsia="ko-KR"/>
      </w:rPr>
      <mc:AlternateContent>
        <mc:Choice Requires="wps">
          <w:drawing>
            <wp:anchor distT="0" distB="0" distL="0" distR="0" simplePos="0" relativeHeight="27" behindDoc="1" locked="0" layoutInCell="1" allowOverlap="1" wp14:anchorId="66C39734" wp14:editId="788C8A4B">
              <wp:simplePos x="0" y="0"/>
              <wp:positionH relativeFrom="column">
                <wp:posOffset>-17780</wp:posOffset>
              </wp:positionH>
              <wp:positionV relativeFrom="paragraph">
                <wp:posOffset>78740</wp:posOffset>
              </wp:positionV>
              <wp:extent cx="6176010" cy="1270"/>
              <wp:effectExtent l="0" t="19050" r="38100" b="38100"/>
              <wp:wrapNone/>
              <wp:docPr id="12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544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pic="http://schemas.openxmlformats.org/drawingml/2006/picture" xmlns:a="http://schemas.openxmlformats.org/drawingml/2006/main">
          <w:pict w14:anchorId="4D07AF03">
            <v:line id="shape_0" style="position:absolute" stroked="f" from="-1.4pt,6.2pt" to="484.8pt,6.2pt" ID="Line 2" wp14:anchorId="62ACBF0C">
              <v:stroke weight="57240" color="#3465a4" joinstyle="round" endcap="flat"/>
              <v:fill on="false" o:detectmouseclick="t"/>
            </v:line>
          </w:pict>
        </mc:Fallback>
      </mc:AlternateContent>
    </w:r>
  </w:p>
  <w:p w14:paraId="1139CA48" w14:textId="5D43C53F" w:rsidR="000E4ECC" w:rsidRDefault="000E4ECC">
    <w:pPr>
      <w:pStyle w:val="a4"/>
      <w:jc w:val="center"/>
      <w:rPr>
        <w:rFonts w:asciiTheme="minorHAnsi" w:eastAsiaTheme="minorHAnsi" w:hAnsiTheme="minorHAnsi"/>
      </w:rPr>
    </w:pPr>
    <w:r>
      <w:rPr>
        <w:noProof/>
        <w:lang w:val="en-US" w:eastAsia="ko-KR"/>
      </w:rPr>
      <mc:AlternateContent>
        <mc:Choice Requires="wps">
          <w:drawing>
            <wp:anchor distT="0" distB="0" distL="0" distR="0" simplePos="0" relativeHeight="50" behindDoc="1" locked="0" layoutInCell="1" allowOverlap="1" wp14:anchorId="42A2485F" wp14:editId="66BF385B">
              <wp:simplePos x="0" y="0"/>
              <wp:positionH relativeFrom="column">
                <wp:posOffset>2571115</wp:posOffset>
              </wp:positionH>
              <wp:positionV relativeFrom="paragraph">
                <wp:posOffset>15875</wp:posOffset>
              </wp:positionV>
              <wp:extent cx="982980" cy="233680"/>
              <wp:effectExtent l="0" t="0" r="0" b="0"/>
              <wp:wrapNone/>
              <wp:docPr id="1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2440" cy="232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4F4B323" w14:textId="77777777" w:rsidR="000E4ECC" w:rsidRDefault="000E4ECC">
                          <w:pPr>
                            <w:pStyle w:val="aff0"/>
                            <w:jc w:val="center"/>
                            <w:rPr>
                              <w:rFonts w:ascii="새굴림" w:eastAsia="새굴림" w:hAnsi="새굴림"/>
                            </w:rPr>
                          </w:pP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704DF6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74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t xml:space="preserve"> / 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NUMPAGES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704DF6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87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A2485F" id="Text Box 3" o:spid="_x0000_s1026" style="position:absolute;left:0;text-align:left;margin-left:202.45pt;margin-top:1.25pt;width:77.4pt;height:18.4pt;z-index:-5033164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" filled="f" stroked="f">
              <v:textbox>
                <w:txbxContent>
                  <w:p w14:paraId="54F4B323" w14:textId="77777777" w:rsidR="000E4ECC" w:rsidRDefault="000E4ECC">
                    <w:pPr>
                      <w:pStyle w:val="aff0"/>
                      <w:jc w:val="center"/>
                      <w:rPr>
                        <w:rFonts w:ascii="새굴림" w:eastAsia="새굴림" w:hAnsi="새굴림"/>
                      </w:rPr>
                    </w:pP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PAGE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704DF6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74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t xml:space="preserve"> / 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NUMPAGES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704DF6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87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ko-KR"/>
      </w:rPr>
      <w:drawing>
        <wp:inline distT="0" distB="0" distL="0" distR="0" wp14:anchorId="50E1DEB6" wp14:editId="0429DC4A">
          <wp:extent cx="1337310" cy="200025"/>
          <wp:effectExtent l="0" t="0" r="0" b="0"/>
          <wp:docPr id="15" name="그림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그림 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7310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inorHAnsi" w:hAnsiTheme="minorHAnsi"/>
      </w:rPr>
      <w:t xml:space="preserve">                                                           </w:t>
    </w:r>
    <w:r>
      <w:rPr>
        <w:rStyle w:val="a5"/>
        <w:rFonts w:asciiTheme="minorHAnsi" w:eastAsiaTheme="minorHAnsi" w:hAnsiTheme="minorHAnsi"/>
      </w:rPr>
      <w:t xml:space="preserve">Version </w:t>
    </w:r>
    <w:r w:rsidR="007D334E">
      <w:rPr>
        <w:rStyle w:val="a5"/>
        <w:rFonts w:asciiTheme="minorHAnsi" w:eastAsiaTheme="minorHAnsi" w:hAnsiTheme="minorHAnsi"/>
      </w:rPr>
      <w:t>2</w:t>
    </w:r>
    <w:r>
      <w:rPr>
        <w:rStyle w:val="a5"/>
        <w:rFonts w:asciiTheme="minorHAnsi" w:eastAsiaTheme="minorHAnsi" w:hAnsiTheme="minorHAnsi"/>
      </w:rPr>
      <w:t>.</w:t>
    </w:r>
    <w:r w:rsidR="007D334E">
      <w:rPr>
        <w:rStyle w:val="a5"/>
        <w:rFonts w:asciiTheme="minorHAnsi" w:eastAsiaTheme="minorHAnsi" w:hAnsiTheme="minorHAnsi"/>
      </w:rPr>
      <w:t>0</w:t>
    </w:r>
    <w:r>
      <w:rPr>
        <w:rStyle w:val="a5"/>
        <w:rFonts w:asciiTheme="minorHAnsi" w:eastAsiaTheme="minorHAnsi" w:hAnsiTheme="minorHAnsi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A4732" w14:textId="77777777" w:rsidR="00E61690" w:rsidRDefault="00E61690">
      <w:r>
        <w:separator/>
      </w:r>
    </w:p>
  </w:footnote>
  <w:footnote w:type="continuationSeparator" w:id="0">
    <w:p w14:paraId="4FC1E916" w14:textId="77777777" w:rsidR="00E61690" w:rsidRDefault="00E616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27D206" w14:textId="7B8CE05D" w:rsidR="000E4ECC" w:rsidRDefault="000E4ECC" w:rsidP="006A3F82">
    <w:pPr>
      <w:pStyle w:val="a3"/>
      <w:jc w:val="center"/>
      <w:rPr>
        <w:rFonts w:ascii="맑은 고딕" w:eastAsia="맑은 고딕" w:hAnsi="맑은 고딕" w:cs="한컴바탕"/>
        <w:bCs/>
      </w:rPr>
    </w:pPr>
    <w:r>
      <w:rPr>
        <w:rFonts w:ascii="맑은 고딕" w:eastAsia="맑은 고딕" w:hAnsi="맑은 고딕" w:cs="한컴바탕"/>
        <w:bCs/>
        <w:lang w:val="en-US" w:eastAsia="ko-KR"/>
      </w:rPr>
      <w:t>Test Cast Creator HLD</w:t>
    </w:r>
    <w:r>
      <w:rPr>
        <w:rFonts w:ascii="맑은 고딕" w:eastAsia="맑은 고딕" w:hAnsi="맑은 고딕" w:cs="한컴바탕"/>
        <w:bCs/>
        <w:noProof/>
        <w:lang w:val="en-US" w:eastAsia="ko-KR"/>
      </w:rPr>
      <mc:AlternateContent>
        <mc:Choice Requires="wps">
          <w:drawing>
            <wp:anchor distT="0" distB="0" distL="0" distR="0" simplePos="0" relativeHeight="14" behindDoc="1" locked="0" layoutInCell="1" allowOverlap="1" wp14:anchorId="6A24E269" wp14:editId="240ECC62">
              <wp:simplePos x="0" y="0"/>
              <wp:positionH relativeFrom="column">
                <wp:posOffset>-17780</wp:posOffset>
              </wp:positionH>
              <wp:positionV relativeFrom="paragraph">
                <wp:posOffset>130175</wp:posOffset>
              </wp:positionV>
              <wp:extent cx="6176010" cy="1270"/>
              <wp:effectExtent l="0" t="19050" r="38100" b="38100"/>
              <wp:wrapNone/>
              <wp:docPr id="11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544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="http://schemas.openxmlformats.org/drawingml/2006/main">
          <w:pict w14:anchorId="2682EC01">
            <v:line id="shape_0" style="position:absolute" stroked="f" from="-1.4pt,10.25pt" to="484.8pt,10.25pt" ID="Line 1" wp14:anchorId="426712DA">
              <v:stroke weight="57240" color="#3465a4" joinstyle="round" endcap="flat"/>
              <v:fill on="false" o:detectmouseclick="t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8F60AB"/>
    <w:multiLevelType w:val="multilevel"/>
    <w:tmpl w:val="BC80F216"/>
    <w:lvl w:ilvl="0">
      <w:start w:val="1"/>
      <w:numFmt w:val="bullet"/>
      <w:lvlText w:val="-"/>
      <w:lvlJc w:val="left"/>
      <w:pPr>
        <w:tabs>
          <w:tab w:val="num" w:pos="0"/>
        </w:tabs>
        <w:ind w:left="800" w:hanging="40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00" w:hanging="40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0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400" w:hanging="40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20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3600" w:hanging="40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3CC5147E"/>
    <w:multiLevelType w:val="multilevel"/>
    <w:tmpl w:val="D308623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88C48FC"/>
    <w:multiLevelType w:val="multilevel"/>
    <w:tmpl w:val="3FCCF7B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5"/>
        <w:szCs w:val="25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2"/>
        <w:szCs w:val="22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 w15:restartNumberingAfterBreak="0">
    <w:nsid w:val="68130036"/>
    <w:multiLevelType w:val="multilevel"/>
    <w:tmpl w:val="8D9E8902"/>
    <w:lvl w:ilvl="0">
      <w:start w:val="2020"/>
      <w:numFmt w:val="bullet"/>
      <w:lvlText w:val="-"/>
      <w:lvlJc w:val="left"/>
      <w:pPr>
        <w:tabs>
          <w:tab w:val="num" w:pos="0"/>
        </w:tabs>
        <w:ind w:left="760" w:hanging="360"/>
      </w:pPr>
      <w:rPr>
        <w:rFonts w:ascii="맑은 고딕" w:hAnsi="맑은 고딕" w:cs="맑은 고딕" w:hint="default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6E2A1BC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eastAsia="맑은 고딕"/>
        <w:b w:val="0"/>
        <w:bCs w:val="0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 w15:restartNumberingAfterBreak="0">
    <w:nsid w:val="70CA3A15"/>
    <w:multiLevelType w:val="multilevel"/>
    <w:tmpl w:val="D6980D50"/>
    <w:lvl w:ilvl="0">
      <w:start w:val="1"/>
      <w:numFmt w:val="bullet"/>
      <w:lvlText w:val="-"/>
      <w:lvlJc w:val="left"/>
      <w:pPr>
        <w:tabs>
          <w:tab w:val="num" w:pos="0"/>
        </w:tabs>
        <w:ind w:left="800" w:hanging="40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00" w:hanging="40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0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400" w:hanging="40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20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3600" w:hanging="40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7B9D7F0C"/>
    <w:multiLevelType w:val="multilevel"/>
    <w:tmpl w:val="3FCCF7B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5"/>
        <w:szCs w:val="25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2"/>
        <w:szCs w:val="22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4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800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24"/>
    <w:rsid w:val="00024A73"/>
    <w:rsid w:val="0002631F"/>
    <w:rsid w:val="00052AD3"/>
    <w:rsid w:val="00056854"/>
    <w:rsid w:val="00061B9F"/>
    <w:rsid w:val="000812D2"/>
    <w:rsid w:val="000818EB"/>
    <w:rsid w:val="000961F1"/>
    <w:rsid w:val="00097971"/>
    <w:rsid w:val="000A51FF"/>
    <w:rsid w:val="000B24D7"/>
    <w:rsid w:val="000C6AC0"/>
    <w:rsid w:val="000D7867"/>
    <w:rsid w:val="000E2EBA"/>
    <w:rsid w:val="000E4ECC"/>
    <w:rsid w:val="000F41AD"/>
    <w:rsid w:val="00114E76"/>
    <w:rsid w:val="001270AD"/>
    <w:rsid w:val="00130A2E"/>
    <w:rsid w:val="00142FE7"/>
    <w:rsid w:val="00160BDE"/>
    <w:rsid w:val="001645AD"/>
    <w:rsid w:val="00164D2F"/>
    <w:rsid w:val="00172E97"/>
    <w:rsid w:val="00176EB8"/>
    <w:rsid w:val="00177DDF"/>
    <w:rsid w:val="001B22DA"/>
    <w:rsid w:val="001B51FE"/>
    <w:rsid w:val="001B559F"/>
    <w:rsid w:val="001B69C5"/>
    <w:rsid w:val="001F35C0"/>
    <w:rsid w:val="001F3716"/>
    <w:rsid w:val="001F4CBC"/>
    <w:rsid w:val="00212FC0"/>
    <w:rsid w:val="0022150E"/>
    <w:rsid w:val="0023044B"/>
    <w:rsid w:val="00231415"/>
    <w:rsid w:val="00233533"/>
    <w:rsid w:val="0024508D"/>
    <w:rsid w:val="00260EEC"/>
    <w:rsid w:val="00261431"/>
    <w:rsid w:val="0027002C"/>
    <w:rsid w:val="00270106"/>
    <w:rsid w:val="00270E9E"/>
    <w:rsid w:val="00282FC5"/>
    <w:rsid w:val="0028661E"/>
    <w:rsid w:val="00286F73"/>
    <w:rsid w:val="002A1CBF"/>
    <w:rsid w:val="002A629E"/>
    <w:rsid w:val="002B1405"/>
    <w:rsid w:val="002B57E9"/>
    <w:rsid w:val="002C41A7"/>
    <w:rsid w:val="002E054F"/>
    <w:rsid w:val="002F025E"/>
    <w:rsid w:val="002F16A1"/>
    <w:rsid w:val="0030387B"/>
    <w:rsid w:val="00304B82"/>
    <w:rsid w:val="0030575C"/>
    <w:rsid w:val="00307945"/>
    <w:rsid w:val="0031312D"/>
    <w:rsid w:val="00313DFB"/>
    <w:rsid w:val="003212E3"/>
    <w:rsid w:val="00321CE8"/>
    <w:rsid w:val="003310DD"/>
    <w:rsid w:val="00334289"/>
    <w:rsid w:val="003412DC"/>
    <w:rsid w:val="0034134D"/>
    <w:rsid w:val="0034506F"/>
    <w:rsid w:val="00351D4F"/>
    <w:rsid w:val="0035767B"/>
    <w:rsid w:val="00363C1B"/>
    <w:rsid w:val="00373392"/>
    <w:rsid w:val="00383FC3"/>
    <w:rsid w:val="00391794"/>
    <w:rsid w:val="00392D00"/>
    <w:rsid w:val="00393371"/>
    <w:rsid w:val="003B6791"/>
    <w:rsid w:val="003B6E2E"/>
    <w:rsid w:val="003C1D23"/>
    <w:rsid w:val="003D3076"/>
    <w:rsid w:val="003D71CD"/>
    <w:rsid w:val="003E48FF"/>
    <w:rsid w:val="003F0F7D"/>
    <w:rsid w:val="003F4E9C"/>
    <w:rsid w:val="00404F3D"/>
    <w:rsid w:val="004178A2"/>
    <w:rsid w:val="00425B72"/>
    <w:rsid w:val="0042656A"/>
    <w:rsid w:val="004320E6"/>
    <w:rsid w:val="00440B71"/>
    <w:rsid w:val="004442F8"/>
    <w:rsid w:val="0045634F"/>
    <w:rsid w:val="00471541"/>
    <w:rsid w:val="00492650"/>
    <w:rsid w:val="0049461B"/>
    <w:rsid w:val="004A6EF1"/>
    <w:rsid w:val="004C37A3"/>
    <w:rsid w:val="004D53A2"/>
    <w:rsid w:val="004E1BCB"/>
    <w:rsid w:val="00501364"/>
    <w:rsid w:val="005118A2"/>
    <w:rsid w:val="005134BE"/>
    <w:rsid w:val="00513D7D"/>
    <w:rsid w:val="005163EB"/>
    <w:rsid w:val="00520139"/>
    <w:rsid w:val="005228C5"/>
    <w:rsid w:val="00522E24"/>
    <w:rsid w:val="005341F6"/>
    <w:rsid w:val="0053711E"/>
    <w:rsid w:val="00551761"/>
    <w:rsid w:val="00573C27"/>
    <w:rsid w:val="00587D9D"/>
    <w:rsid w:val="005914A5"/>
    <w:rsid w:val="005B70A7"/>
    <w:rsid w:val="005C2AEC"/>
    <w:rsid w:val="005D00A1"/>
    <w:rsid w:val="005D00BA"/>
    <w:rsid w:val="005D3AC5"/>
    <w:rsid w:val="005E203F"/>
    <w:rsid w:val="005E637A"/>
    <w:rsid w:val="005F1F49"/>
    <w:rsid w:val="005F1FBC"/>
    <w:rsid w:val="00607FCA"/>
    <w:rsid w:val="00624031"/>
    <w:rsid w:val="00630300"/>
    <w:rsid w:val="00632716"/>
    <w:rsid w:val="00641840"/>
    <w:rsid w:val="00642042"/>
    <w:rsid w:val="00653183"/>
    <w:rsid w:val="00653F62"/>
    <w:rsid w:val="0065423F"/>
    <w:rsid w:val="0065694B"/>
    <w:rsid w:val="0066150F"/>
    <w:rsid w:val="00665841"/>
    <w:rsid w:val="0068368A"/>
    <w:rsid w:val="00683DBC"/>
    <w:rsid w:val="006936AD"/>
    <w:rsid w:val="0069605C"/>
    <w:rsid w:val="006A3F82"/>
    <w:rsid w:val="006B3E1C"/>
    <w:rsid w:val="006B4798"/>
    <w:rsid w:val="006B4D99"/>
    <w:rsid w:val="006D2688"/>
    <w:rsid w:val="006E695B"/>
    <w:rsid w:val="006F1AEB"/>
    <w:rsid w:val="006F47EF"/>
    <w:rsid w:val="0070061F"/>
    <w:rsid w:val="00704DF6"/>
    <w:rsid w:val="00707236"/>
    <w:rsid w:val="00716836"/>
    <w:rsid w:val="007339CA"/>
    <w:rsid w:val="00737EFC"/>
    <w:rsid w:val="00751EC8"/>
    <w:rsid w:val="007607EE"/>
    <w:rsid w:val="0077409B"/>
    <w:rsid w:val="00775838"/>
    <w:rsid w:val="00776A6F"/>
    <w:rsid w:val="00782772"/>
    <w:rsid w:val="00794FA6"/>
    <w:rsid w:val="007A1C98"/>
    <w:rsid w:val="007A4542"/>
    <w:rsid w:val="007C491A"/>
    <w:rsid w:val="007D334E"/>
    <w:rsid w:val="00801CE2"/>
    <w:rsid w:val="008057ED"/>
    <w:rsid w:val="00812124"/>
    <w:rsid w:val="008454CD"/>
    <w:rsid w:val="00866533"/>
    <w:rsid w:val="00876EEE"/>
    <w:rsid w:val="008A63FF"/>
    <w:rsid w:val="008B43A0"/>
    <w:rsid w:val="008D4E80"/>
    <w:rsid w:val="008E164C"/>
    <w:rsid w:val="009075ED"/>
    <w:rsid w:val="009128A7"/>
    <w:rsid w:val="0092105E"/>
    <w:rsid w:val="00957D3C"/>
    <w:rsid w:val="00962866"/>
    <w:rsid w:val="00983CAF"/>
    <w:rsid w:val="0098424E"/>
    <w:rsid w:val="00995817"/>
    <w:rsid w:val="00997C42"/>
    <w:rsid w:val="009A1F76"/>
    <w:rsid w:val="009A2C2D"/>
    <w:rsid w:val="009A3D72"/>
    <w:rsid w:val="009B4C45"/>
    <w:rsid w:val="009B56CB"/>
    <w:rsid w:val="009B7194"/>
    <w:rsid w:val="009C39AD"/>
    <w:rsid w:val="009D04EC"/>
    <w:rsid w:val="009E26EF"/>
    <w:rsid w:val="009E5BB5"/>
    <w:rsid w:val="009F0F83"/>
    <w:rsid w:val="00A030DE"/>
    <w:rsid w:val="00A062DE"/>
    <w:rsid w:val="00A101C2"/>
    <w:rsid w:val="00A1675B"/>
    <w:rsid w:val="00A178DA"/>
    <w:rsid w:val="00A2323B"/>
    <w:rsid w:val="00A368C8"/>
    <w:rsid w:val="00A47409"/>
    <w:rsid w:val="00A61826"/>
    <w:rsid w:val="00A61E8B"/>
    <w:rsid w:val="00A671EC"/>
    <w:rsid w:val="00A8533D"/>
    <w:rsid w:val="00A85732"/>
    <w:rsid w:val="00AB33BB"/>
    <w:rsid w:val="00AC03EC"/>
    <w:rsid w:val="00AC156F"/>
    <w:rsid w:val="00AD1BB6"/>
    <w:rsid w:val="00AD54F6"/>
    <w:rsid w:val="00AE147A"/>
    <w:rsid w:val="00AE3DEF"/>
    <w:rsid w:val="00AE495C"/>
    <w:rsid w:val="00AE49DE"/>
    <w:rsid w:val="00AE6827"/>
    <w:rsid w:val="00AF499C"/>
    <w:rsid w:val="00B0044B"/>
    <w:rsid w:val="00B147C0"/>
    <w:rsid w:val="00B231F3"/>
    <w:rsid w:val="00B25B93"/>
    <w:rsid w:val="00B308A8"/>
    <w:rsid w:val="00B42696"/>
    <w:rsid w:val="00B54F4F"/>
    <w:rsid w:val="00B56CAF"/>
    <w:rsid w:val="00B73142"/>
    <w:rsid w:val="00B81BF6"/>
    <w:rsid w:val="00B83226"/>
    <w:rsid w:val="00B903EE"/>
    <w:rsid w:val="00B96AAF"/>
    <w:rsid w:val="00BA3889"/>
    <w:rsid w:val="00BB0C00"/>
    <w:rsid w:val="00BB5C15"/>
    <w:rsid w:val="00BF3336"/>
    <w:rsid w:val="00C110EF"/>
    <w:rsid w:val="00C1744D"/>
    <w:rsid w:val="00C30FB9"/>
    <w:rsid w:val="00C32E8F"/>
    <w:rsid w:val="00C344E8"/>
    <w:rsid w:val="00C52674"/>
    <w:rsid w:val="00C624E1"/>
    <w:rsid w:val="00C6726C"/>
    <w:rsid w:val="00C73197"/>
    <w:rsid w:val="00C75BE1"/>
    <w:rsid w:val="00C9737D"/>
    <w:rsid w:val="00CA1954"/>
    <w:rsid w:val="00CB4746"/>
    <w:rsid w:val="00CB492B"/>
    <w:rsid w:val="00CD2122"/>
    <w:rsid w:val="00CE0AF0"/>
    <w:rsid w:val="00CE2A28"/>
    <w:rsid w:val="00CE4D03"/>
    <w:rsid w:val="00CE5FB8"/>
    <w:rsid w:val="00CF3426"/>
    <w:rsid w:val="00CF773E"/>
    <w:rsid w:val="00D01E8E"/>
    <w:rsid w:val="00D546B9"/>
    <w:rsid w:val="00D560E1"/>
    <w:rsid w:val="00D668B8"/>
    <w:rsid w:val="00D808D4"/>
    <w:rsid w:val="00D816F6"/>
    <w:rsid w:val="00D90CC4"/>
    <w:rsid w:val="00DA69D5"/>
    <w:rsid w:val="00DA7103"/>
    <w:rsid w:val="00DB404B"/>
    <w:rsid w:val="00DB453B"/>
    <w:rsid w:val="00DB6949"/>
    <w:rsid w:val="00DD3FFE"/>
    <w:rsid w:val="00DF1028"/>
    <w:rsid w:val="00DF4215"/>
    <w:rsid w:val="00DF5DCE"/>
    <w:rsid w:val="00DF7503"/>
    <w:rsid w:val="00DF7C77"/>
    <w:rsid w:val="00E13A20"/>
    <w:rsid w:val="00E21F9F"/>
    <w:rsid w:val="00E23A8C"/>
    <w:rsid w:val="00E37C0D"/>
    <w:rsid w:val="00E46068"/>
    <w:rsid w:val="00E61690"/>
    <w:rsid w:val="00E7263E"/>
    <w:rsid w:val="00E7511B"/>
    <w:rsid w:val="00E8028D"/>
    <w:rsid w:val="00E845E0"/>
    <w:rsid w:val="00EA012F"/>
    <w:rsid w:val="00EA550A"/>
    <w:rsid w:val="00EA5511"/>
    <w:rsid w:val="00EB6E22"/>
    <w:rsid w:val="00EC18D0"/>
    <w:rsid w:val="00EC63D6"/>
    <w:rsid w:val="00ED63D8"/>
    <w:rsid w:val="00EE2E9A"/>
    <w:rsid w:val="00EE7954"/>
    <w:rsid w:val="00EF2CFD"/>
    <w:rsid w:val="00F11C36"/>
    <w:rsid w:val="00F2093C"/>
    <w:rsid w:val="00F2239B"/>
    <w:rsid w:val="00F2437D"/>
    <w:rsid w:val="00F411DA"/>
    <w:rsid w:val="00F526CF"/>
    <w:rsid w:val="00F5620A"/>
    <w:rsid w:val="00F66641"/>
    <w:rsid w:val="00F910FF"/>
    <w:rsid w:val="00F929F4"/>
    <w:rsid w:val="00F9649E"/>
    <w:rsid w:val="00FA5230"/>
    <w:rsid w:val="00FC6D50"/>
    <w:rsid w:val="00FF77F6"/>
    <w:rsid w:val="0CA5C8F2"/>
    <w:rsid w:val="0E8454EC"/>
    <w:rsid w:val="105C75AF"/>
    <w:rsid w:val="1A0357F5"/>
    <w:rsid w:val="1C3B10D3"/>
    <w:rsid w:val="23331BC6"/>
    <w:rsid w:val="288598E4"/>
    <w:rsid w:val="2BBD39A6"/>
    <w:rsid w:val="3CA0ADAB"/>
    <w:rsid w:val="4654DA4C"/>
    <w:rsid w:val="4B0F2312"/>
    <w:rsid w:val="4E46C3D4"/>
    <w:rsid w:val="55A9C84B"/>
    <w:rsid w:val="58625D12"/>
    <w:rsid w:val="5E037991"/>
    <w:rsid w:val="6BB80F24"/>
    <w:rsid w:val="6DC86C16"/>
    <w:rsid w:val="6DE82038"/>
    <w:rsid w:val="728D3446"/>
    <w:rsid w:val="742904A7"/>
    <w:rsid w:val="756A755D"/>
    <w:rsid w:val="7BCC9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DF806F0"/>
  <w15:docId w15:val="{F0CDE850-28DC-8143-AB82-F7B79DBDC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1" w:unhideWhenUsed="1" w:qFormat="1"/>
    <w:lsdException w:name="Body Text 3" w:semiHidden="1" w:uiPriority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3FF"/>
    <w:pPr>
      <w:widowControl w:val="0"/>
      <w:jc w:val="both"/>
    </w:pPr>
    <w:rPr>
      <w:rFonts w:ascii="Times New Roman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216CE4"/>
    <w:pPr>
      <w:keepNext/>
      <w:numPr>
        <w:numId w:val="1"/>
      </w:numPr>
      <w:spacing w:line="300" w:lineRule="exact"/>
      <w:outlineLvl w:val="0"/>
    </w:pPr>
    <w:rPr>
      <w:rFonts w:asciiTheme="majorEastAsia" w:eastAsiaTheme="majorEastAsia" w:hAnsiTheme="majorEastAsia"/>
      <w:b/>
      <w:kern w:val="0"/>
      <w:sz w:val="24"/>
      <w:szCs w:val="24"/>
      <w:lang w:val="x-none" w:eastAsia="x-none"/>
    </w:rPr>
  </w:style>
  <w:style w:type="paragraph" w:styleId="2">
    <w:name w:val="heading 2"/>
    <w:basedOn w:val="a"/>
    <w:next w:val="a"/>
    <w:link w:val="2Char"/>
    <w:qFormat/>
    <w:rsid w:val="00216CE4"/>
    <w:pPr>
      <w:keepNext/>
      <w:numPr>
        <w:ilvl w:val="1"/>
        <w:numId w:val="1"/>
      </w:numPr>
      <w:spacing w:line="300" w:lineRule="exact"/>
      <w:outlineLvl w:val="1"/>
    </w:pPr>
    <w:rPr>
      <w:rFonts w:asciiTheme="majorEastAsia" w:eastAsiaTheme="majorEastAsia" w:hAnsiTheme="majorEastAsia"/>
      <w:b/>
      <w:kern w:val="0"/>
      <w:sz w:val="22"/>
      <w:lang w:val="x-none" w:eastAsia="x-none"/>
    </w:rPr>
  </w:style>
  <w:style w:type="paragraph" w:styleId="3">
    <w:name w:val="heading 3"/>
    <w:basedOn w:val="a"/>
    <w:next w:val="a"/>
    <w:link w:val="3Char"/>
    <w:qFormat/>
    <w:rsid w:val="00216CE4"/>
    <w:pPr>
      <w:keepNext/>
      <w:numPr>
        <w:ilvl w:val="2"/>
        <w:numId w:val="1"/>
      </w:numPr>
      <w:outlineLvl w:val="2"/>
    </w:pPr>
    <w:rPr>
      <w:rFonts w:ascii="맑은 고딕" w:eastAsia="맑은 고딕" w:hAnsi="맑은 고딕" w:cs="한컴바탕"/>
      <w:b/>
      <w:color w:val="000000"/>
      <w:kern w:val="0"/>
      <w:lang w:val="x-none" w:eastAsia="x-none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6CE4"/>
    <w:pPr>
      <w:keepNext/>
      <w:widowControl/>
      <w:ind w:left="400" w:hanging="2000"/>
      <w:jc w:val="left"/>
      <w:outlineLvl w:val="3"/>
    </w:pPr>
    <w:rPr>
      <w:b/>
      <w:bCs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1968"/>
    <w:pPr>
      <w:keepNext/>
      <w:widowControl/>
      <w:ind w:left="500" w:hanging="2000"/>
      <w:jc w:val="left"/>
      <w:outlineLvl w:val="4"/>
    </w:pPr>
    <w:rPr>
      <w:rFonts w:ascii="맑은 고딕" w:eastAsia="맑은 고딕" w:hAnsi="맑은 고딕"/>
      <w:b/>
      <w:lang w:val="x-none" w:eastAsia="x-none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6CE4"/>
    <w:pPr>
      <w:keepNext/>
      <w:widowControl/>
      <w:ind w:left="600" w:hanging="2000"/>
      <w:jc w:val="left"/>
      <w:outlineLvl w:val="5"/>
    </w:pPr>
    <w:rPr>
      <w:b/>
      <w:bCs/>
      <w:lang w:val="x-none" w:eastAsia="x-none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6CE4"/>
    <w:pPr>
      <w:keepNext/>
      <w:widowControl/>
      <w:ind w:left="700" w:hanging="2000"/>
      <w:jc w:val="left"/>
      <w:outlineLvl w:val="6"/>
    </w:pPr>
    <w:rPr>
      <w:lang w:val="x-none" w:eastAsia="x-none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6CE4"/>
    <w:pPr>
      <w:keepNext/>
      <w:widowControl/>
      <w:ind w:left="800" w:hanging="2000"/>
      <w:jc w:val="left"/>
      <w:outlineLvl w:val="7"/>
    </w:pPr>
    <w:rPr>
      <w:lang w:val="x-none" w:eastAsia="x-none"/>
    </w:rPr>
  </w:style>
  <w:style w:type="paragraph" w:styleId="9">
    <w:name w:val="heading 9"/>
    <w:basedOn w:val="a"/>
    <w:next w:val="a"/>
    <w:link w:val="9Char"/>
    <w:uiPriority w:val="9"/>
    <w:unhideWhenUsed/>
    <w:qFormat/>
    <w:rsid w:val="00216CE4"/>
    <w:pPr>
      <w:keepNext/>
      <w:widowControl/>
      <w:ind w:left="900" w:hanging="2000"/>
      <w:jc w:val="left"/>
      <w:outlineLvl w:val="8"/>
    </w:pPr>
    <w:rPr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qFormat/>
    <w:rsid w:val="00216CE4"/>
    <w:rPr>
      <w:rFonts w:asciiTheme="majorEastAsia" w:eastAsiaTheme="majorEastAsia" w:hAnsiTheme="majorEastAsia" w:cs="Times New Roman"/>
      <w:b/>
      <w:kern w:val="0"/>
      <w:sz w:val="24"/>
      <w:szCs w:val="24"/>
      <w:lang w:val="x-none" w:eastAsia="x-none"/>
    </w:rPr>
  </w:style>
  <w:style w:type="character" w:customStyle="1" w:styleId="2Char">
    <w:name w:val="제목 2 Char"/>
    <w:basedOn w:val="a0"/>
    <w:link w:val="2"/>
    <w:qFormat/>
    <w:rsid w:val="00216CE4"/>
    <w:rPr>
      <w:rFonts w:asciiTheme="majorEastAsia" w:eastAsiaTheme="majorEastAsia" w:hAnsiTheme="majorEastAsia" w:cs="Times New Roman"/>
      <w:b/>
      <w:kern w:val="0"/>
      <w:sz w:val="22"/>
      <w:szCs w:val="20"/>
      <w:lang w:val="x-none" w:eastAsia="x-none"/>
    </w:rPr>
  </w:style>
  <w:style w:type="character" w:customStyle="1" w:styleId="3Char">
    <w:name w:val="제목 3 Char"/>
    <w:basedOn w:val="a0"/>
    <w:link w:val="3"/>
    <w:qFormat/>
    <w:rsid w:val="00216CE4"/>
    <w:rPr>
      <w:rFonts w:ascii="맑은 고딕" w:eastAsia="맑은 고딕" w:hAnsi="맑은 고딕" w:cs="한컴바탕"/>
      <w:b/>
      <w:color w:val="000000"/>
      <w:kern w:val="0"/>
      <w:szCs w:val="20"/>
      <w:lang w:val="x-none" w:eastAsia="x-none"/>
    </w:rPr>
  </w:style>
  <w:style w:type="character" w:customStyle="1" w:styleId="4Char">
    <w:name w:val="제목 4 Char"/>
    <w:basedOn w:val="a0"/>
    <w:link w:val="4"/>
    <w:uiPriority w:val="9"/>
    <w:qFormat/>
    <w:rsid w:val="00216CE4"/>
    <w:rPr>
      <w:rFonts w:ascii="Times New Roman" w:eastAsia="바탕체" w:hAnsi="Times New Roman" w:cs="Times New Roman"/>
      <w:b/>
      <w:bCs/>
      <w:szCs w:val="20"/>
      <w:lang w:val="x-none" w:eastAsia="x-none"/>
    </w:rPr>
  </w:style>
  <w:style w:type="character" w:customStyle="1" w:styleId="5Char">
    <w:name w:val="제목 5 Char"/>
    <w:basedOn w:val="a0"/>
    <w:link w:val="5"/>
    <w:uiPriority w:val="9"/>
    <w:qFormat/>
    <w:rsid w:val="00BA1968"/>
    <w:rPr>
      <w:rFonts w:ascii="맑은 고딕" w:eastAsia="맑은 고딕" w:hAnsi="맑은 고딕" w:cs="Times New Roman"/>
      <w:b/>
      <w:szCs w:val="20"/>
      <w:lang w:val="x-none" w:eastAsia="x-none"/>
    </w:rPr>
  </w:style>
  <w:style w:type="character" w:customStyle="1" w:styleId="6Char">
    <w:name w:val="제목 6 Char"/>
    <w:basedOn w:val="a0"/>
    <w:link w:val="6"/>
    <w:uiPriority w:val="9"/>
    <w:qFormat/>
    <w:rsid w:val="00216CE4"/>
    <w:rPr>
      <w:rFonts w:ascii="Times New Roman" w:eastAsia="바탕체" w:hAnsi="Times New Roman" w:cs="Times New Roman"/>
      <w:b/>
      <w:bCs/>
      <w:szCs w:val="20"/>
      <w:lang w:val="x-none" w:eastAsia="x-none"/>
    </w:rPr>
  </w:style>
  <w:style w:type="character" w:customStyle="1" w:styleId="7Char">
    <w:name w:val="제목 7 Char"/>
    <w:basedOn w:val="a0"/>
    <w:link w:val="7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8Char">
    <w:name w:val="제목 8 Char"/>
    <w:basedOn w:val="a0"/>
    <w:link w:val="8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9Char">
    <w:name w:val="제목 9 Char"/>
    <w:basedOn w:val="a0"/>
    <w:link w:val="9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Char">
    <w:name w:val="머리글 Char"/>
    <w:basedOn w:val="a0"/>
    <w:link w:val="a3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customStyle="1" w:styleId="Char0">
    <w:name w:val="바닥글 Char"/>
    <w:basedOn w:val="a0"/>
    <w:link w:val="a4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styleId="a5">
    <w:name w:val="page number"/>
    <w:basedOn w:val="a0"/>
    <w:qFormat/>
    <w:rsid w:val="00216CE4"/>
  </w:style>
  <w:style w:type="character" w:customStyle="1" w:styleId="a6">
    <w:name w:val="인터넷 링크"/>
    <w:basedOn w:val="a0"/>
    <w:uiPriority w:val="99"/>
    <w:unhideWhenUsed/>
    <w:rPr>
      <w:color w:val="0563C1" w:themeColor="hyperlink"/>
      <w:u w:val="single"/>
    </w:rPr>
  </w:style>
  <w:style w:type="character" w:customStyle="1" w:styleId="Char1">
    <w:name w:val="풍선 도움말 텍스트 Char"/>
    <w:basedOn w:val="a0"/>
    <w:link w:val="a7"/>
    <w:uiPriority w:val="99"/>
    <w:qFormat/>
    <w:rsid w:val="00216CE4"/>
    <w:rPr>
      <w:rFonts w:ascii="맑은 고딕" w:eastAsia="맑은 고딕" w:hAnsi="맑은 고딕" w:cs="Times New Roman"/>
      <w:kern w:val="0"/>
      <w:sz w:val="18"/>
      <w:szCs w:val="18"/>
      <w:lang w:val="x-none" w:eastAsia="x-none"/>
    </w:rPr>
  </w:style>
  <w:style w:type="character" w:customStyle="1" w:styleId="Char2">
    <w:name w:val="캡션 Char"/>
    <w:link w:val="a8"/>
    <w:uiPriority w:val="35"/>
    <w:qFormat/>
    <w:rsid w:val="001E0CEF"/>
    <w:rPr>
      <w:rFonts w:ascii="Times New Roman" w:hAnsi="Times New Roman" w:cs="Times New Roman"/>
      <w:bCs/>
      <w:szCs w:val="20"/>
    </w:rPr>
  </w:style>
  <w:style w:type="character" w:customStyle="1" w:styleId="Char3">
    <w:name w:val="문서 구조 Char"/>
    <w:basedOn w:val="a0"/>
    <w:link w:val="a9"/>
    <w:uiPriority w:val="99"/>
    <w:semiHidden/>
    <w:qFormat/>
    <w:rsid w:val="00216CE4"/>
    <w:rPr>
      <w:rFonts w:ascii="굴림" w:eastAsia="굴림" w:hAnsi="굴림" w:cs="Times New Roman"/>
      <w:sz w:val="18"/>
      <w:szCs w:val="18"/>
      <w:lang w:val="x-none" w:eastAsia="x-none"/>
    </w:rPr>
  </w:style>
  <w:style w:type="character" w:styleId="aa">
    <w:name w:val="annotation reference"/>
    <w:basedOn w:val="a0"/>
    <w:uiPriority w:val="99"/>
    <w:semiHidden/>
    <w:unhideWhenUsed/>
    <w:qFormat/>
    <w:rsid w:val="00EB283A"/>
    <w:rPr>
      <w:sz w:val="18"/>
      <w:szCs w:val="18"/>
    </w:rPr>
  </w:style>
  <w:style w:type="character" w:customStyle="1" w:styleId="Char4">
    <w:name w:val="메모 텍스트 Char"/>
    <w:basedOn w:val="a0"/>
    <w:link w:val="ab"/>
    <w:uiPriority w:val="99"/>
    <w:semiHidden/>
    <w:qFormat/>
    <w:rsid w:val="00EB283A"/>
    <w:rPr>
      <w:rFonts w:ascii="Times New Roman" w:eastAsia="바탕체" w:hAnsi="Times New Roman" w:cs="Times New Roman"/>
      <w:szCs w:val="20"/>
    </w:rPr>
  </w:style>
  <w:style w:type="character" w:customStyle="1" w:styleId="Char5">
    <w:name w:val="메모 주제 Char"/>
    <w:basedOn w:val="Char4"/>
    <w:link w:val="ac"/>
    <w:uiPriority w:val="99"/>
    <w:semiHidden/>
    <w:qFormat/>
    <w:rsid w:val="00EB283A"/>
    <w:rPr>
      <w:rFonts w:ascii="Times New Roman" w:eastAsia="바탕체" w:hAnsi="Times New Roman" w:cs="Times New Roman"/>
      <w:b/>
      <w:bCs/>
      <w:szCs w:val="20"/>
    </w:rPr>
  </w:style>
  <w:style w:type="character" w:customStyle="1" w:styleId="2Char0">
    <w:name w:val="본문 들여쓰기 2 Char"/>
    <w:basedOn w:val="a0"/>
    <w:link w:val="20"/>
    <w:uiPriority w:val="99"/>
    <w:qFormat/>
    <w:rsid w:val="00EC3FB8"/>
    <w:rPr>
      <w:rFonts w:ascii="HY신명조" w:eastAsia="HY신명조" w:hAnsi="HY신명조" w:cs="Times New Roman"/>
      <w:kern w:val="0"/>
      <w:sz w:val="22"/>
      <w:szCs w:val="20"/>
      <w:lang w:eastAsia="en-US" w:bidi="en-US"/>
    </w:rPr>
  </w:style>
  <w:style w:type="character" w:customStyle="1" w:styleId="Char6">
    <w:name w:val="본문 Char"/>
    <w:basedOn w:val="a0"/>
    <w:link w:val="ad"/>
    <w:uiPriority w:val="99"/>
    <w:semiHidden/>
    <w:qFormat/>
    <w:rsid w:val="00EC3FB8"/>
    <w:rPr>
      <w:rFonts w:ascii="Times New Roman" w:eastAsia="바탕체" w:hAnsi="Times New Roman" w:cs="Times New Roman"/>
      <w:szCs w:val="20"/>
    </w:rPr>
  </w:style>
  <w:style w:type="character" w:customStyle="1" w:styleId="BodyTextFirstIndentChar">
    <w:name w:val="Body Text First Indent Char"/>
    <w:basedOn w:val="Char6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Char7">
    <w:name w:val="본문 들여쓰기 Char"/>
    <w:basedOn w:val="a0"/>
    <w:link w:val="ae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2Char1">
    <w:name w:val="본문 2 Char"/>
    <w:basedOn w:val="a0"/>
    <w:link w:val="21"/>
    <w:uiPriority w:val="1"/>
    <w:qFormat/>
    <w:rsid w:val="00EC3FB8"/>
    <w:rPr>
      <w:rFonts w:ascii="Arial" w:eastAsia="바탕체" w:hAnsi="Arial" w:cs="Times New Roman"/>
      <w:spacing w:val="-2"/>
      <w:kern w:val="0"/>
      <w:szCs w:val="20"/>
    </w:rPr>
  </w:style>
  <w:style w:type="character" w:customStyle="1" w:styleId="Char8">
    <w:name w:val="표내부점 Char"/>
    <w:link w:val="af"/>
    <w:uiPriority w:val="3"/>
    <w:qFormat/>
    <w:rsid w:val="00EC3FB8"/>
    <w:rPr>
      <w:rFonts w:ascii="Arial" w:eastAsia="바탕체" w:hAnsi="Arial" w:cs="Times New Roman"/>
      <w:kern w:val="0"/>
      <w:szCs w:val="18"/>
    </w:rPr>
  </w:style>
  <w:style w:type="character" w:customStyle="1" w:styleId="3Char0">
    <w:name w:val="본문 3 Char"/>
    <w:basedOn w:val="a0"/>
    <w:link w:val="30"/>
    <w:uiPriority w:val="1"/>
    <w:qFormat/>
    <w:rsid w:val="00EC3FB8"/>
    <w:rPr>
      <w:rFonts w:ascii="Arial" w:eastAsia="바탕체" w:hAnsi="Arial" w:cs="Times New Roman"/>
      <w:color w:val="FF0000"/>
      <w:kern w:val="0"/>
      <w:szCs w:val="16"/>
    </w:rPr>
  </w:style>
  <w:style w:type="character" w:customStyle="1" w:styleId="4Char0">
    <w:name w:val="불릿4 Char"/>
    <w:link w:val="40"/>
    <w:uiPriority w:val="1"/>
    <w:qFormat/>
    <w:rsid w:val="00EC3FB8"/>
    <w:rPr>
      <w:rFonts w:ascii="Arial" w:eastAsia="바탕체" w:hAnsi="Arial" w:cs="Times New Roman"/>
      <w:kern w:val="0"/>
      <w:szCs w:val="20"/>
    </w:rPr>
  </w:style>
  <w:style w:type="character" w:customStyle="1" w:styleId="1Char0">
    <w:name w:val="목차 1 Char"/>
    <w:basedOn w:val="Char2"/>
    <w:link w:val="10"/>
    <w:qFormat/>
    <w:rsid w:val="00EC3FB8"/>
    <w:rPr>
      <w:rFonts w:ascii="새굴림" w:eastAsia="새굴림" w:hAnsi="새굴림" w:cs="한컴바탕"/>
      <w:b w:val="0"/>
      <w:bCs/>
      <w:color w:val="000000"/>
      <w:kern w:val="0"/>
      <w:szCs w:val="20"/>
    </w:rPr>
  </w:style>
  <w:style w:type="character" w:customStyle="1" w:styleId="af0">
    <w:name w:val="방문한 인터넷 링크"/>
    <w:basedOn w:val="a0"/>
    <w:uiPriority w:val="99"/>
    <w:semiHidden/>
    <w:unhideWhenUsed/>
    <w:rsid w:val="00EC3FB8"/>
    <w:rPr>
      <w:color w:val="954F72" w:themeColor="followedHyperlink"/>
      <w:u w:val="single"/>
    </w:rPr>
  </w:style>
  <w:style w:type="character" w:customStyle="1" w:styleId="Char9">
    <w:name w:val="날짜 Char"/>
    <w:basedOn w:val="a0"/>
    <w:link w:val="af1"/>
    <w:uiPriority w:val="99"/>
    <w:semiHidden/>
    <w:qFormat/>
    <w:rsid w:val="00183D59"/>
    <w:rPr>
      <w:rFonts w:ascii="Times New Roman" w:eastAsia="바탕체" w:hAnsi="Times New Roman" w:cs="Times New Roman"/>
      <w:szCs w:val="20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sid w:val="00851C9E"/>
    <w:rPr>
      <w:color w:val="605E5C"/>
      <w:shd w:val="clear" w:color="auto" w:fill="E1DFDD"/>
    </w:rPr>
  </w:style>
  <w:style w:type="character" w:customStyle="1" w:styleId="af2">
    <w:name w:val="색인 연결"/>
    <w:qFormat/>
  </w:style>
  <w:style w:type="paragraph" w:customStyle="1" w:styleId="11">
    <w:name w:val="제목1"/>
    <w:basedOn w:val="a"/>
    <w:next w:val="ad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d">
    <w:name w:val="Body Text"/>
    <w:basedOn w:val="a"/>
    <w:link w:val="Char6"/>
    <w:uiPriority w:val="99"/>
    <w:semiHidden/>
    <w:unhideWhenUsed/>
    <w:rsid w:val="00EC3FB8"/>
    <w:pPr>
      <w:spacing w:after="180"/>
    </w:pPr>
  </w:style>
  <w:style w:type="paragraph" w:styleId="af3">
    <w:name w:val="List"/>
    <w:basedOn w:val="ad"/>
    <w:rPr>
      <w:rFonts w:cs="Lohit Devanagari"/>
    </w:rPr>
  </w:style>
  <w:style w:type="paragraph" w:styleId="a8">
    <w:name w:val="caption"/>
    <w:basedOn w:val="a"/>
    <w:next w:val="a"/>
    <w:link w:val="Char2"/>
    <w:uiPriority w:val="35"/>
    <w:unhideWhenUsed/>
    <w:qFormat/>
    <w:rsid w:val="001E0CEF"/>
    <w:pPr>
      <w:widowControl/>
      <w:jc w:val="left"/>
    </w:pPr>
    <w:rPr>
      <w:bCs/>
    </w:rPr>
  </w:style>
  <w:style w:type="paragraph" w:customStyle="1" w:styleId="af4">
    <w:name w:val="색인"/>
    <w:basedOn w:val="a"/>
    <w:qFormat/>
    <w:pPr>
      <w:suppressLineNumbers/>
    </w:pPr>
    <w:rPr>
      <w:rFonts w:cs="Lohit Devanagari"/>
    </w:rPr>
  </w:style>
  <w:style w:type="paragraph" w:styleId="af5">
    <w:name w:val="Title"/>
    <w:basedOn w:val="a"/>
    <w:next w:val="ad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nhideWhenUsed/>
    <w:rsid w:val="00216CE4"/>
    <w:pPr>
      <w:tabs>
        <w:tab w:val="center" w:pos="4513"/>
        <w:tab w:val="right" w:pos="9026"/>
      </w:tabs>
      <w:snapToGrid w:val="0"/>
    </w:pPr>
    <w:rPr>
      <w:kern w:val="0"/>
      <w:lang w:val="x-none" w:eastAsia="x-none"/>
    </w:rPr>
  </w:style>
  <w:style w:type="paragraph" w:styleId="a4">
    <w:name w:val="footer"/>
    <w:basedOn w:val="a"/>
    <w:link w:val="Char0"/>
    <w:unhideWhenUsed/>
    <w:rsid w:val="00216CE4"/>
    <w:pPr>
      <w:tabs>
        <w:tab w:val="center" w:pos="4513"/>
        <w:tab w:val="right" w:pos="9026"/>
      </w:tabs>
      <w:snapToGrid w:val="0"/>
    </w:pPr>
    <w:rPr>
      <w:kern w:val="0"/>
      <w:lang w:val="x-none" w:eastAsia="x-none"/>
    </w:rPr>
  </w:style>
  <w:style w:type="paragraph" w:styleId="22">
    <w:name w:val="toc 2"/>
    <w:basedOn w:val="a"/>
    <w:next w:val="a"/>
    <w:autoRedefine/>
    <w:uiPriority w:val="39"/>
    <w:unhideWhenUsed/>
    <w:pPr>
      <w:ind w:left="425"/>
    </w:pPr>
  </w:style>
  <w:style w:type="paragraph" w:styleId="10">
    <w:name w:val="toc 1"/>
    <w:basedOn w:val="a"/>
    <w:next w:val="a"/>
    <w:link w:val="1Char0"/>
    <w:autoRedefine/>
    <w:uiPriority w:val="39"/>
    <w:unhideWhenUsed/>
  </w:style>
  <w:style w:type="paragraph" w:styleId="31">
    <w:name w:val="toc 3"/>
    <w:basedOn w:val="a"/>
    <w:next w:val="a"/>
    <w:autoRedefine/>
    <w:uiPriority w:val="39"/>
    <w:unhideWhenUsed/>
    <w:pPr>
      <w:ind w:left="850"/>
    </w:pPr>
  </w:style>
  <w:style w:type="paragraph" w:customStyle="1" w:styleId="af6">
    <w:name w:val="바탕글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12">
    <w:name w:val="개요 1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ind w:left="148" w:hanging="148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af7">
    <w:name w:val="규격내용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styleId="a7">
    <w:name w:val="Balloon Text"/>
    <w:basedOn w:val="a"/>
    <w:link w:val="Char1"/>
    <w:uiPriority w:val="99"/>
    <w:qFormat/>
    <w:rsid w:val="00216CE4"/>
    <w:rPr>
      <w:rFonts w:ascii="맑은 고딕" w:eastAsia="맑은 고딕" w:hAnsi="맑은 고딕"/>
      <w:kern w:val="0"/>
      <w:sz w:val="18"/>
      <w:szCs w:val="18"/>
      <w:lang w:val="x-none" w:eastAsia="x-none"/>
    </w:rPr>
  </w:style>
  <w:style w:type="paragraph" w:styleId="a9">
    <w:name w:val="Document Map"/>
    <w:basedOn w:val="a"/>
    <w:link w:val="Char3"/>
    <w:uiPriority w:val="99"/>
    <w:semiHidden/>
    <w:unhideWhenUsed/>
    <w:qFormat/>
    <w:rsid w:val="00216CE4"/>
    <w:rPr>
      <w:rFonts w:ascii="굴림" w:eastAsia="굴림" w:hAnsi="굴림"/>
      <w:sz w:val="18"/>
      <w:szCs w:val="18"/>
      <w:lang w:val="x-none" w:eastAsia="x-none"/>
    </w:rPr>
  </w:style>
  <w:style w:type="paragraph" w:styleId="af8">
    <w:name w:val="Normal (Web)"/>
    <w:basedOn w:val="a"/>
    <w:uiPriority w:val="99"/>
    <w:qFormat/>
    <w:rsid w:val="00216CE4"/>
    <w:pPr>
      <w:widowControl/>
      <w:spacing w:beforeAutospacing="1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216CE4"/>
    <w:pPr>
      <w:spacing w:after="200" w:line="276" w:lineRule="auto"/>
      <w:ind w:left="1275"/>
    </w:pPr>
    <w:rPr>
      <w:rFonts w:ascii="맑은 고딕" w:eastAsia="맑은 고딕" w:hAnsi="맑은 고딕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216CE4"/>
    <w:pPr>
      <w:spacing w:after="200" w:line="276" w:lineRule="auto"/>
      <w:ind w:left="1700"/>
    </w:pPr>
    <w:rPr>
      <w:rFonts w:ascii="맑은 고딕" w:eastAsia="맑은 고딕" w:hAnsi="맑은 고딕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216CE4"/>
    <w:pPr>
      <w:spacing w:after="200" w:line="276" w:lineRule="auto"/>
      <w:ind w:left="2125"/>
    </w:pPr>
    <w:rPr>
      <w:rFonts w:ascii="맑은 고딕" w:eastAsia="맑은 고딕" w:hAnsi="맑은 고딕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216CE4"/>
    <w:pPr>
      <w:spacing w:after="200" w:line="276" w:lineRule="auto"/>
      <w:ind w:left="2550"/>
    </w:pPr>
    <w:rPr>
      <w:rFonts w:ascii="맑은 고딕" w:eastAsia="맑은 고딕" w:hAnsi="맑은 고딕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216CE4"/>
    <w:pPr>
      <w:spacing w:after="200" w:line="276" w:lineRule="auto"/>
      <w:ind w:left="2975"/>
    </w:pPr>
    <w:rPr>
      <w:rFonts w:ascii="맑은 고딕" w:eastAsia="맑은 고딕" w:hAnsi="맑은 고딕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216CE4"/>
    <w:pPr>
      <w:spacing w:after="200" w:line="276" w:lineRule="auto"/>
      <w:ind w:left="3400"/>
    </w:pPr>
    <w:rPr>
      <w:rFonts w:ascii="맑은 고딕" w:eastAsia="맑은 고딕" w:hAnsi="맑은 고딕"/>
      <w:szCs w:val="22"/>
    </w:rPr>
  </w:style>
  <w:style w:type="paragraph" w:styleId="af9">
    <w:name w:val="List Paragraph"/>
    <w:basedOn w:val="a"/>
    <w:uiPriority w:val="34"/>
    <w:qFormat/>
    <w:rsid w:val="00216CE4"/>
    <w:pPr>
      <w:widowControl/>
      <w:ind w:left="800"/>
      <w:jc w:val="left"/>
    </w:pPr>
  </w:style>
  <w:style w:type="paragraph" w:customStyle="1" w:styleId="hs1">
    <w:name w:val="hs1"/>
    <w:basedOn w:val="a"/>
    <w:qFormat/>
    <w:rsid w:val="00216CE4"/>
    <w:pPr>
      <w:widowControl/>
      <w:spacing w:line="345" w:lineRule="atLeast"/>
      <w:ind w:left="324"/>
    </w:pPr>
    <w:rPr>
      <w:rFonts w:ascii="바탕" w:eastAsia="한컴바탕" w:hAnsi="바탕" w:cs="굴림"/>
      <w:color w:val="000000"/>
      <w:kern w:val="0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216CE4"/>
    <w:pPr>
      <w:keepLines/>
      <w:widowControl/>
      <w:numPr>
        <w:numId w:val="0"/>
      </w:numPr>
      <w:spacing w:before="480" w:line="276" w:lineRule="auto"/>
      <w:jc w:val="left"/>
    </w:pPr>
    <w:rPr>
      <w:rFonts w:ascii="맑은 고딕" w:eastAsia="맑은 고딕" w:hAnsi="맑은 고딕"/>
      <w:bCs/>
      <w:color w:val="365F91"/>
      <w:sz w:val="28"/>
      <w:szCs w:val="28"/>
      <w:lang w:val="en-US" w:eastAsia="ko-KR"/>
    </w:rPr>
  </w:style>
  <w:style w:type="paragraph" w:styleId="afa">
    <w:name w:val="table of figures"/>
    <w:basedOn w:val="a"/>
    <w:next w:val="a"/>
    <w:uiPriority w:val="99"/>
    <w:unhideWhenUsed/>
    <w:qFormat/>
    <w:rsid w:val="00216CE4"/>
    <w:pPr>
      <w:ind w:left="400" w:hanging="200"/>
    </w:pPr>
  </w:style>
  <w:style w:type="paragraph" w:customStyle="1" w:styleId="afb">
    <w:name w:val="표 제목"/>
    <w:uiPriority w:val="1"/>
    <w:qFormat/>
    <w:rsid w:val="00216CE4"/>
    <w:pPr>
      <w:widowControl w:val="0"/>
      <w:spacing w:line="384" w:lineRule="auto"/>
      <w:ind w:firstLine="24"/>
      <w:jc w:val="center"/>
      <w:textAlignment w:val="baseline"/>
    </w:pPr>
    <w:rPr>
      <w:rFonts w:ascii="바탕" w:eastAsia="바탕" w:hAnsi="바탕" w:cs="바탕"/>
      <w:b/>
      <w:bCs/>
      <w:color w:val="000000"/>
      <w:kern w:val="0"/>
      <w:sz w:val="22"/>
    </w:rPr>
  </w:style>
  <w:style w:type="paragraph" w:customStyle="1" w:styleId="afc">
    <w:name w:val="표 내용"/>
    <w:uiPriority w:val="2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51">
    <w:name w:val="개요 5"/>
    <w:uiPriority w:val="3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-">
    <w:name w:val="표-본문_가운데정렬"/>
    <w:basedOn w:val="a"/>
    <w:qFormat/>
    <w:rsid w:val="00216CE4"/>
    <w:pPr>
      <w:widowControl/>
      <w:jc w:val="center"/>
    </w:pPr>
    <w:rPr>
      <w:rFonts w:ascii="HY신명조" w:eastAsia="HY신명조" w:hAnsiTheme="majorHAnsi" w:cstheme="majorBidi"/>
      <w:kern w:val="0"/>
      <w:szCs w:val="22"/>
      <w:lang w:bidi="en-US"/>
    </w:rPr>
  </w:style>
  <w:style w:type="paragraph" w:styleId="ab">
    <w:name w:val="annotation text"/>
    <w:basedOn w:val="a"/>
    <w:link w:val="Char4"/>
    <w:uiPriority w:val="99"/>
    <w:semiHidden/>
    <w:unhideWhenUsed/>
    <w:qFormat/>
    <w:rsid w:val="00EB283A"/>
    <w:pPr>
      <w:jc w:val="left"/>
    </w:pPr>
  </w:style>
  <w:style w:type="paragraph" w:styleId="ac">
    <w:name w:val="annotation subject"/>
    <w:basedOn w:val="ab"/>
    <w:next w:val="ab"/>
    <w:link w:val="Char5"/>
    <w:uiPriority w:val="99"/>
    <w:semiHidden/>
    <w:unhideWhenUsed/>
    <w:qFormat/>
    <w:rsid w:val="00EB283A"/>
    <w:rPr>
      <w:b/>
      <w:bCs/>
    </w:rPr>
  </w:style>
  <w:style w:type="paragraph" w:styleId="afd">
    <w:name w:val="No Spacing"/>
    <w:uiPriority w:val="1"/>
    <w:qFormat/>
    <w:rsid w:val="00EC3FB8"/>
    <w:pPr>
      <w:widowControl w:val="0"/>
      <w:jc w:val="both"/>
    </w:pPr>
    <w:rPr>
      <w:rFonts w:ascii="Times New Roman" w:eastAsia="바탕체" w:hAnsi="Times New Roman" w:cs="Times New Roman"/>
      <w:szCs w:val="20"/>
    </w:rPr>
  </w:style>
  <w:style w:type="paragraph" w:customStyle="1" w:styleId="-0">
    <w:name w:val="표-제목줄"/>
    <w:qFormat/>
    <w:rsid w:val="00EC3FB8"/>
    <w:pPr>
      <w:jc w:val="center"/>
    </w:pPr>
    <w:rPr>
      <w:rFonts w:ascii="맑은 고딕" w:eastAsia="맑은 고딕" w:hAnsi="맑은 고딕" w:cs="Times New Roman"/>
      <w:kern w:val="0"/>
      <w:lang w:eastAsia="en-US" w:bidi="en-US"/>
    </w:rPr>
  </w:style>
  <w:style w:type="paragraph" w:styleId="20">
    <w:name w:val="Body Text Indent 2"/>
    <w:basedOn w:val="a"/>
    <w:link w:val="2Char0"/>
    <w:uiPriority w:val="99"/>
    <w:unhideWhenUsed/>
    <w:qFormat/>
    <w:rsid w:val="00EC3FB8"/>
    <w:pPr>
      <w:widowControl/>
      <w:spacing w:line="300" w:lineRule="auto"/>
      <w:ind w:firstLine="200"/>
    </w:pPr>
    <w:rPr>
      <w:rFonts w:ascii="HY신명조" w:eastAsia="HY신명조" w:hAnsi="HY신명조"/>
      <w:kern w:val="0"/>
      <w:sz w:val="22"/>
      <w:lang w:eastAsia="en-US" w:bidi="en-US"/>
    </w:rPr>
  </w:style>
  <w:style w:type="paragraph" w:customStyle="1" w:styleId="-1">
    <w:name w:val="표-본문_양쪽정렬"/>
    <w:qFormat/>
    <w:rsid w:val="00EC3FB8"/>
    <w:pPr>
      <w:jc w:val="both"/>
    </w:pPr>
    <w:rPr>
      <w:rFonts w:ascii="HY신명조" w:eastAsia="HY신명조" w:hAnsi="HY신명조" w:cs="Times New Roman"/>
      <w:kern w:val="0"/>
      <w:lang w:bidi="en-US"/>
    </w:rPr>
  </w:style>
  <w:style w:type="paragraph" w:styleId="afe">
    <w:name w:val="List Bullet"/>
    <w:basedOn w:val="a"/>
    <w:uiPriority w:val="99"/>
    <w:unhideWhenUsed/>
    <w:qFormat/>
    <w:rsid w:val="00EC3FB8"/>
    <w:pPr>
      <w:widowControl/>
      <w:spacing w:line="300" w:lineRule="auto"/>
      <w:ind w:left="350" w:hanging="150"/>
      <w:contextualSpacing/>
    </w:pPr>
    <w:rPr>
      <w:rFonts w:ascii="HY신명조" w:eastAsia="HY신명조" w:hAnsi="HY신명조"/>
      <w:kern w:val="0"/>
      <w:sz w:val="22"/>
      <w:szCs w:val="22"/>
      <w:lang w:eastAsia="en-US" w:bidi="en-US"/>
    </w:rPr>
  </w:style>
  <w:style w:type="paragraph" w:customStyle="1" w:styleId="32">
    <w:name w:val="본문 첫 줄 들여쓰기 3"/>
    <w:basedOn w:val="ae"/>
    <w:next w:val="a"/>
    <w:qFormat/>
    <w:rsid w:val="00EC3FB8"/>
    <w:pPr>
      <w:widowControl/>
      <w:spacing w:after="0" w:line="300" w:lineRule="auto"/>
      <w:ind w:firstLine="250"/>
    </w:pPr>
    <w:rPr>
      <w:rFonts w:ascii="HY신명조" w:eastAsia="HY신명조" w:hAnsi="HY신명조"/>
      <w:sz w:val="22"/>
      <w:szCs w:val="22"/>
      <w:lang w:bidi="en-US"/>
    </w:rPr>
  </w:style>
  <w:style w:type="paragraph" w:styleId="ae">
    <w:name w:val="Body Text Indent"/>
    <w:basedOn w:val="a"/>
    <w:link w:val="Char7"/>
    <w:uiPriority w:val="99"/>
    <w:semiHidden/>
    <w:unhideWhenUsed/>
    <w:rsid w:val="00EC3FB8"/>
    <w:pPr>
      <w:spacing w:after="180"/>
      <w:ind w:left="851"/>
    </w:pPr>
    <w:rPr>
      <w:kern w:val="0"/>
    </w:rPr>
  </w:style>
  <w:style w:type="paragraph" w:customStyle="1" w:styleId="aff">
    <w:name w:val="표제목"/>
    <w:basedOn w:val="a"/>
    <w:next w:val="a"/>
    <w:qFormat/>
    <w:rsid w:val="00EC3FB8"/>
    <w:pPr>
      <w:jc w:val="center"/>
    </w:pPr>
    <w:rPr>
      <w:rFonts w:ascii="Arial" w:hAnsi="Arial"/>
      <w:b/>
    </w:rPr>
  </w:style>
  <w:style w:type="paragraph" w:styleId="21">
    <w:name w:val="Body Text 2"/>
    <w:basedOn w:val="a"/>
    <w:link w:val="2Char1"/>
    <w:autoRedefine/>
    <w:uiPriority w:val="1"/>
    <w:qFormat/>
    <w:rsid w:val="00EC3FB8"/>
    <w:pPr>
      <w:spacing w:before="60" w:line="276" w:lineRule="auto"/>
    </w:pPr>
    <w:rPr>
      <w:rFonts w:ascii="Arial" w:hAnsi="Arial"/>
      <w:spacing w:val="-2"/>
      <w:kern w:val="0"/>
    </w:rPr>
  </w:style>
  <w:style w:type="paragraph" w:customStyle="1" w:styleId="af">
    <w:name w:val="표내부점"/>
    <w:basedOn w:val="a"/>
    <w:link w:val="Char8"/>
    <w:uiPriority w:val="3"/>
    <w:qFormat/>
    <w:rsid w:val="00EC3FB8"/>
    <w:pPr>
      <w:tabs>
        <w:tab w:val="left" w:pos="200"/>
      </w:tabs>
      <w:spacing w:line="320" w:lineRule="atLeast"/>
      <w:jc w:val="left"/>
    </w:pPr>
    <w:rPr>
      <w:rFonts w:ascii="Arial" w:hAnsi="Arial"/>
      <w:kern w:val="0"/>
      <w:szCs w:val="18"/>
    </w:rPr>
  </w:style>
  <w:style w:type="paragraph" w:styleId="30">
    <w:name w:val="Body Text 3"/>
    <w:basedOn w:val="a"/>
    <w:link w:val="3Char0"/>
    <w:autoRedefine/>
    <w:uiPriority w:val="1"/>
    <w:qFormat/>
    <w:rsid w:val="00EC3FB8"/>
    <w:pPr>
      <w:spacing w:before="60" w:line="276" w:lineRule="auto"/>
    </w:pPr>
    <w:rPr>
      <w:rFonts w:ascii="Arial" w:hAnsi="Arial"/>
      <w:color w:val="FF0000"/>
      <w:kern w:val="0"/>
      <w:szCs w:val="16"/>
    </w:rPr>
  </w:style>
  <w:style w:type="paragraph" w:customStyle="1" w:styleId="40">
    <w:name w:val="불릿4"/>
    <w:basedOn w:val="a"/>
    <w:link w:val="4Char0"/>
    <w:autoRedefine/>
    <w:uiPriority w:val="1"/>
    <w:qFormat/>
    <w:rsid w:val="00EC3FB8"/>
    <w:pPr>
      <w:spacing w:line="276" w:lineRule="auto"/>
    </w:pPr>
    <w:rPr>
      <w:rFonts w:ascii="Arial" w:hAnsi="Arial"/>
      <w:kern w:val="0"/>
    </w:rPr>
  </w:style>
  <w:style w:type="paragraph" w:customStyle="1" w:styleId="07">
    <w:name w:val="07_도표내용_본문혼합"/>
    <w:basedOn w:val="a"/>
    <w:qFormat/>
    <w:rsid w:val="00EC3FB8"/>
    <w:pPr>
      <w:widowControl/>
      <w:snapToGrid w:val="0"/>
      <w:spacing w:line="360" w:lineRule="auto"/>
    </w:pPr>
    <w:rPr>
      <w:rFonts w:ascii="한양신명조" w:eastAsia="한양신명조" w:hAnsi="한양신명조" w:cs="굴림"/>
      <w:color w:val="282828"/>
      <w:kern w:val="0"/>
    </w:rPr>
  </w:style>
  <w:style w:type="paragraph" w:customStyle="1" w:styleId="04">
    <w:name w:val="04_도표그림_제목"/>
    <w:next w:val="a"/>
    <w:qFormat/>
    <w:rsid w:val="00EC3FB8"/>
    <w:pPr>
      <w:jc w:val="center"/>
    </w:pPr>
    <w:rPr>
      <w:rFonts w:ascii="견고딕" w:eastAsia="견고딕" w:hAnsi="견고딕" w:cs="Times New Roman"/>
      <w:kern w:val="0"/>
      <w:sz w:val="22"/>
      <w:szCs w:val="20"/>
    </w:rPr>
  </w:style>
  <w:style w:type="paragraph" w:customStyle="1" w:styleId="05">
    <w:name w:val="05_도표내용_항목제목"/>
    <w:qFormat/>
    <w:rsid w:val="00EC3FB8"/>
    <w:pPr>
      <w:jc w:val="center"/>
    </w:pPr>
    <w:rPr>
      <w:rFonts w:ascii="HY중고딕" w:eastAsia="HY중고딕" w:hAnsi="HY중고딕" w:cs="Times New Roman"/>
      <w:kern w:val="0"/>
      <w:szCs w:val="20"/>
    </w:rPr>
  </w:style>
  <w:style w:type="paragraph" w:customStyle="1" w:styleId="070">
    <w:name w:val="07_도표내용_본문_혼합"/>
    <w:qFormat/>
    <w:rsid w:val="00EC3FB8"/>
    <w:pPr>
      <w:spacing w:line="60" w:lineRule="atLeast"/>
      <w:jc w:val="both"/>
    </w:pPr>
    <w:rPr>
      <w:rFonts w:ascii="신명조" w:eastAsia="신명조" w:hAnsi="신명조" w:cs="Times New Roman"/>
      <w:spacing w:val="-8"/>
      <w:w w:val="90"/>
      <w:kern w:val="0"/>
      <w:szCs w:val="20"/>
    </w:rPr>
  </w:style>
  <w:style w:type="paragraph" w:customStyle="1" w:styleId="13">
    <w:name w:val="스타일1"/>
    <w:basedOn w:val="a8"/>
    <w:qFormat/>
    <w:rsid w:val="00EC3FB8"/>
    <w:pPr>
      <w:keepNext/>
      <w:widowControl w:val="0"/>
      <w:jc w:val="center"/>
    </w:pPr>
    <w:rPr>
      <w:rFonts w:ascii="새굴림" w:eastAsia="새굴림" w:hAnsi="새굴림" w:cs="한컴바탕"/>
      <w:b/>
      <w:color w:val="000000"/>
      <w:kern w:val="0"/>
    </w:rPr>
  </w:style>
  <w:style w:type="paragraph" w:styleId="af1">
    <w:name w:val="Date"/>
    <w:basedOn w:val="a"/>
    <w:next w:val="a"/>
    <w:link w:val="Char9"/>
    <w:uiPriority w:val="99"/>
    <w:semiHidden/>
    <w:unhideWhenUsed/>
    <w:qFormat/>
    <w:rsid w:val="00183D59"/>
  </w:style>
  <w:style w:type="paragraph" w:customStyle="1" w:styleId="aff0">
    <w:name w:val="프레임 내용"/>
    <w:basedOn w:val="a"/>
    <w:qFormat/>
  </w:style>
  <w:style w:type="paragraph" w:customStyle="1" w:styleId="14">
    <w:name w:val="그림 색인 1"/>
    <w:basedOn w:val="af4"/>
    <w:qFormat/>
    <w:pPr>
      <w:tabs>
        <w:tab w:val="right" w:leader="dot" w:pos="9638"/>
      </w:tabs>
    </w:pPr>
  </w:style>
  <w:style w:type="table" w:styleId="-5">
    <w:name w:val="Light Shading Accent 5"/>
    <w:basedOn w:val="a1"/>
    <w:uiPriority w:val="60"/>
    <w:rsid w:val="00216CE4"/>
    <w:rPr>
      <w:color w:val="31849B"/>
      <w:szCs w:val="2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aff1">
    <w:name w:val="Table Grid"/>
    <w:basedOn w:val="a1"/>
    <w:uiPriority w:val="59"/>
    <w:rsid w:val="00216CE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옅은 음영1"/>
    <w:basedOn w:val="a1"/>
    <w:uiPriority w:val="60"/>
    <w:rsid w:val="00EC3FB8"/>
    <w:rPr>
      <w:color w:val="000000" w:themeColor="text1" w:themeShade="BF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f2">
    <w:name w:val="Hyperlink"/>
    <w:basedOn w:val="a0"/>
    <w:uiPriority w:val="99"/>
    <w:unhideWhenUsed/>
    <w:rsid w:val="001F4C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29C1E88E370F1419710F81E5C781DEE" ma:contentTypeVersion="12" ma:contentTypeDescription="새 문서를 만듭니다." ma:contentTypeScope="" ma:versionID="1bf5e649b5be80d2008554d85239be53">
  <xsd:schema xmlns:xsd="http://www.w3.org/2001/XMLSchema" xmlns:xs="http://www.w3.org/2001/XMLSchema" xmlns:p="http://schemas.microsoft.com/office/2006/metadata/properties" xmlns:ns2="99113343-fb34-4db3-9b2e-00c4a92be5fc" xmlns:ns3="68fd9fdf-9d09-424f-9fe0-7ad4def7d289" targetNamespace="http://schemas.microsoft.com/office/2006/metadata/properties" ma:root="true" ma:fieldsID="77ac6e2c88417dec1772babfd2fa457e" ns2:_="" ns3:_="">
    <xsd:import namespace="99113343-fb34-4db3-9b2e-00c4a92be5fc"/>
    <xsd:import namespace="68fd9fdf-9d09-424f-9fe0-7ad4def7d2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113343-fb34-4db3-9b2e-00c4a92be5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이미지 태그" ma:readOnly="false" ma:fieldId="{5cf76f15-5ced-4ddc-b409-7134ff3c332f}" ma:taxonomyMulti="true" ma:sspId="21ec7b95-4260-497b-9d67-b2ea810b2f5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fd9fdf-9d09-424f-9fe0-7ad4def7d28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9865537-c80c-4ecc-92d5-bfc9c41f48c2}" ma:internalName="TaxCatchAll" ma:showField="CatchAllData" ma:web="68fd9fdf-9d09-424f-9fe0-7ad4def7d2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fd9fdf-9d09-424f-9fe0-7ad4def7d289" xsi:nil="true"/>
    <lcf76f155ced4ddcb4097134ff3c332f xmlns="99113343-fb34-4db3-9b2e-00c4a92be5f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D3DF5-2366-4746-9A3B-2EDC52C79B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2C2FCC-7B3E-46FA-A652-BDD7A1B8E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113343-fb34-4db3-9b2e-00c4a92be5fc"/>
    <ds:schemaRef ds:uri="68fd9fdf-9d09-424f-9fe0-7ad4def7d2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D6475E-3026-44ED-86FB-4237E031D82E}">
  <ds:schemaRefs>
    <ds:schemaRef ds:uri="http://schemas.microsoft.com/office/2006/metadata/properties"/>
    <ds:schemaRef ds:uri="http://schemas.microsoft.com/office/infopath/2007/PartnerControls"/>
    <ds:schemaRef ds:uri="68fd9fdf-9d09-424f-9fe0-7ad4def7d289"/>
    <ds:schemaRef ds:uri="99113343-fb34-4db3-9b2e-00c4a92be5fc"/>
  </ds:schemaRefs>
</ds:datastoreItem>
</file>

<file path=customXml/itemProps4.xml><?xml version="1.0" encoding="utf-8"?>
<ds:datastoreItem xmlns:ds="http://schemas.openxmlformats.org/officeDocument/2006/customXml" ds:itemID="{9815DE77-72CC-4804-AD4A-18299D478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</TotalTime>
  <Pages>87</Pages>
  <Words>9148</Words>
  <Characters>52148</Characters>
  <Application>Microsoft Office Word</Application>
  <DocSecurity>0</DocSecurity>
  <Lines>434</Lines>
  <Paragraphs>122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김경호</dc:creator>
  <dc:description/>
  <cp:lastModifiedBy>김경호</cp:lastModifiedBy>
  <cp:revision>580</cp:revision>
  <cp:lastPrinted>2020-03-10T02:43:00Z</cp:lastPrinted>
  <dcterms:created xsi:type="dcterms:W3CDTF">2020-02-27T05:53:00Z</dcterms:created>
  <dcterms:modified xsi:type="dcterms:W3CDTF">2025-06-19T05:25:00Z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0x010100B29C1E88E370F1419710F81E5C781DEE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MediaServiceImageTags">
    <vt:lpwstr/>
  </property>
</Properties>
</file>