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6A1659F8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92140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5</w:t>
            </w:r>
            <w:proofErr w:type="gramStart"/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92140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8C262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</w:t>
            </w:r>
            <w:proofErr w:type="gramEnd"/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44A71032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김기훈, 김태헌, </w:t>
            </w:r>
            <w:proofErr w:type="spellStart"/>
            <w:r>
              <w:rPr>
                <w:color w:val="000000"/>
                <w:sz w:val="17"/>
                <w:szCs w:val="17"/>
              </w:rPr>
              <w:t>윤경록</w:t>
            </w:r>
            <w:proofErr w:type="spellEnd"/>
            <w:r w:rsidR="00921404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921404">
              <w:rPr>
                <w:color w:val="000000"/>
                <w:sz w:val="17"/>
                <w:szCs w:val="17"/>
              </w:rPr>
              <w:t xml:space="preserve"> </w:t>
            </w:r>
            <w:r w:rsidR="002710B1">
              <w:rPr>
                <w:rFonts w:hint="eastAsia"/>
                <w:color w:val="000000"/>
                <w:sz w:val="17"/>
                <w:szCs w:val="17"/>
              </w:rPr>
              <w:t>기획자 이종혁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0F1999A7" w14:textId="5C4EF328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1. </w:t>
            </w:r>
            <w:r w:rsidR="002C1C45">
              <w:rPr>
                <w:rFonts w:hint="eastAsia"/>
                <w:color w:val="000000"/>
                <w:sz w:val="17"/>
                <w:szCs w:val="17"/>
              </w:rPr>
              <w:t>진행</w:t>
            </w:r>
            <w:r>
              <w:rPr>
                <w:color w:val="000000"/>
                <w:sz w:val="17"/>
                <w:szCs w:val="17"/>
              </w:rPr>
              <w:t xml:space="preserve"> 사항</w:t>
            </w:r>
          </w:p>
          <w:p w14:paraId="642852AA" w14:textId="08F8CF42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2. </w:t>
            </w:r>
            <w:r w:rsidR="00EF4346">
              <w:rPr>
                <w:rFonts w:hint="eastAsia"/>
                <w:color w:val="000000"/>
                <w:sz w:val="17"/>
                <w:szCs w:val="17"/>
              </w:rPr>
              <w:t>이슈</w:t>
            </w:r>
            <w:r w:rsidR="002710B1">
              <w:rPr>
                <w:rFonts w:hint="eastAsia"/>
                <w:color w:val="000000"/>
                <w:sz w:val="17"/>
                <w:szCs w:val="17"/>
              </w:rPr>
              <w:t xml:space="preserve"> 사항</w:t>
            </w:r>
          </w:p>
          <w:p w14:paraId="79F82A0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2. </w:t>
            </w:r>
            <w:r>
              <w:rPr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7C7C17" w14:textId="52491B76" w:rsidR="007078C4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2C1C45">
              <w:rPr>
                <w:rFonts w:hint="eastAsia"/>
                <w:sz w:val="17"/>
                <w:szCs w:val="17"/>
              </w:rPr>
              <w:t>진행</w:t>
            </w:r>
            <w:r>
              <w:rPr>
                <w:sz w:val="17"/>
                <w:szCs w:val="17"/>
              </w:rPr>
              <w:t xml:space="preserve"> 사항</w:t>
            </w:r>
          </w:p>
          <w:p w14:paraId="2A2E0723" w14:textId="6A929793" w:rsidR="002C1C45" w:rsidRDefault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분자 모형 관련</w:t>
            </w:r>
          </w:p>
          <w:p w14:paraId="66937B05" w14:textId="1264322D" w:rsidR="00B50D5B" w:rsidRDefault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8C262E">
              <w:rPr>
                <w:rFonts w:hint="eastAsia"/>
                <w:sz w:val="17"/>
                <w:szCs w:val="17"/>
              </w:rPr>
              <w:t>모든 분자 구현 완료</w:t>
            </w:r>
          </w:p>
          <w:p w14:paraId="55ECFC89" w14:textId="321EA6F1" w:rsidR="002C1C45" w:rsidRDefault="008C262E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분자 도감 </w:t>
            </w:r>
            <w:r w:rsidR="002C1C45">
              <w:rPr>
                <w:rFonts w:hint="eastAsia"/>
                <w:sz w:val="17"/>
                <w:szCs w:val="17"/>
              </w:rPr>
              <w:t>관련</w:t>
            </w:r>
          </w:p>
          <w:p w14:paraId="3235DD75" w14:textId="77777777" w:rsidR="00EF4346" w:rsidRDefault="002C1C45" w:rsidP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8C262E">
              <w:rPr>
                <w:rFonts w:hint="eastAsia"/>
                <w:sz w:val="17"/>
                <w:szCs w:val="17"/>
              </w:rPr>
              <w:t xml:space="preserve">분자 설명은 </w:t>
            </w:r>
            <w:r w:rsidR="00EF4346">
              <w:rPr>
                <w:rFonts w:hint="eastAsia"/>
                <w:sz w:val="17"/>
                <w:szCs w:val="17"/>
              </w:rPr>
              <w:t>U</w:t>
            </w:r>
            <w:r w:rsidR="00EF4346">
              <w:rPr>
                <w:sz w:val="17"/>
                <w:szCs w:val="17"/>
              </w:rPr>
              <w:t>I</w:t>
            </w:r>
            <w:r w:rsidR="00EF4346">
              <w:rPr>
                <w:rFonts w:hint="eastAsia"/>
                <w:sz w:val="17"/>
                <w:szCs w:val="17"/>
              </w:rPr>
              <w:t xml:space="preserve">에 맞춰 </w:t>
            </w:r>
            <w:r w:rsidR="00EF4346">
              <w:rPr>
                <w:sz w:val="17"/>
                <w:szCs w:val="17"/>
              </w:rPr>
              <w:t>2</w:t>
            </w:r>
            <w:r w:rsidR="00EF4346">
              <w:rPr>
                <w:rFonts w:hint="eastAsia"/>
                <w:sz w:val="17"/>
                <w:szCs w:val="17"/>
              </w:rPr>
              <w:t xml:space="preserve">줄 이내이고 직관적이고 학생들이 </w:t>
            </w:r>
          </w:p>
          <w:p w14:paraId="132D92E1" w14:textId="5B53A034" w:rsidR="002C1C45" w:rsidRDefault="00EF4346" w:rsidP="002C1C45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유추할 수 있도록 제작</w:t>
            </w:r>
          </w:p>
          <w:p w14:paraId="3EE47A5C" w14:textId="7D64FD1B" w:rsidR="002C1C45" w:rsidRDefault="002C1C45" w:rsidP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논문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관련</w:t>
            </w:r>
          </w:p>
          <w:p w14:paraId="264EEAE6" w14:textId="5BBE5666" w:rsidR="002C1C45" w:rsidRPr="002C1C45" w:rsidRDefault="002C1C45" w:rsidP="002C1C45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논문</w:t>
            </w:r>
            <w:r w:rsidR="008C262E">
              <w:rPr>
                <w:rFonts w:hint="eastAsia"/>
                <w:sz w:val="17"/>
                <w:szCs w:val="17"/>
              </w:rPr>
              <w:t>은 학회에서</w:t>
            </w:r>
            <w:r>
              <w:rPr>
                <w:rFonts w:hint="eastAsia"/>
                <w:sz w:val="17"/>
                <w:szCs w:val="17"/>
              </w:rPr>
              <w:t xml:space="preserve"> </w:t>
            </w:r>
            <w:r w:rsidR="008C262E">
              <w:rPr>
                <w:rFonts w:hint="eastAsia"/>
                <w:sz w:val="17"/>
                <w:szCs w:val="17"/>
              </w:rPr>
              <w:t>a</w:t>
            </w:r>
            <w:r w:rsidR="008C262E">
              <w:rPr>
                <w:sz w:val="17"/>
                <w:szCs w:val="17"/>
              </w:rPr>
              <w:t xml:space="preserve">ccept  </w:t>
            </w:r>
          </w:p>
          <w:p w14:paraId="42414680" w14:textId="095038DD" w:rsidR="007078C4" w:rsidRDefault="007078C4">
            <w:pPr>
              <w:rPr>
                <w:sz w:val="17"/>
                <w:szCs w:val="17"/>
              </w:rPr>
            </w:pPr>
          </w:p>
          <w:p w14:paraId="65A232E6" w14:textId="5BF8BC84" w:rsidR="00932A81" w:rsidRDefault="00932A8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8C262E">
              <w:rPr>
                <w:rFonts w:hint="eastAsia"/>
                <w:sz w:val="17"/>
                <w:szCs w:val="17"/>
              </w:rPr>
              <w:t>이슈</w:t>
            </w:r>
            <w:r>
              <w:rPr>
                <w:rFonts w:hint="eastAsia"/>
                <w:sz w:val="17"/>
                <w:szCs w:val="17"/>
              </w:rPr>
              <w:t xml:space="preserve"> 사항</w:t>
            </w:r>
          </w:p>
          <w:p w14:paraId="3CF2FA91" w14:textId="0109F4F5" w:rsidR="00932A81" w:rsidRDefault="008C262E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U</w:t>
            </w:r>
            <w:r>
              <w:rPr>
                <w:sz w:val="17"/>
                <w:szCs w:val="17"/>
              </w:rPr>
              <w:t xml:space="preserve">I </w:t>
            </w:r>
            <w:r>
              <w:rPr>
                <w:rFonts w:hint="eastAsia"/>
                <w:sz w:val="17"/>
                <w:szCs w:val="17"/>
              </w:rPr>
              <w:t>관련</w:t>
            </w:r>
          </w:p>
          <w:p w14:paraId="23C50931" w14:textId="4ECBB980" w:rsidR="00EF4346" w:rsidRDefault="008C262E" w:rsidP="00EF4346">
            <w:pPr>
              <w:jc w:val="left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EF4346">
              <w:rPr>
                <w:rFonts w:hint="eastAsia"/>
                <w:sz w:val="17"/>
                <w:szCs w:val="17"/>
              </w:rPr>
              <w:t>선택창</w:t>
            </w:r>
            <w:r>
              <w:rPr>
                <w:rFonts w:hint="eastAsia"/>
                <w:sz w:val="17"/>
                <w:szCs w:val="17"/>
              </w:rPr>
              <w:t>U</w:t>
            </w:r>
            <w:r w:rsidR="00EF4346">
              <w:rPr>
                <w:sz w:val="17"/>
                <w:szCs w:val="17"/>
              </w:rPr>
              <w:t>I</w:t>
            </w:r>
            <w:r w:rsidR="00EF4346">
              <w:rPr>
                <w:rFonts w:hint="eastAsia"/>
                <w:sz w:val="17"/>
                <w:szCs w:val="17"/>
              </w:rPr>
              <w:t xml:space="preserve">가 </w:t>
            </w:r>
            <w:r>
              <w:rPr>
                <w:rFonts w:hint="eastAsia"/>
                <w:sz w:val="17"/>
                <w:szCs w:val="17"/>
              </w:rPr>
              <w:t>마우스 클릭으로</w:t>
            </w:r>
            <w:r w:rsidR="00EF4346">
              <w:rPr>
                <w:rFonts w:hint="eastAsia"/>
                <w:sz w:val="17"/>
                <w:szCs w:val="17"/>
              </w:rPr>
              <w:t xml:space="preserve">는 작동하는데 </w:t>
            </w:r>
            <w:proofErr w:type="spellStart"/>
            <w:r w:rsidR="00EF4346">
              <w:rPr>
                <w:rFonts w:hint="eastAsia"/>
                <w:sz w:val="17"/>
                <w:szCs w:val="17"/>
              </w:rPr>
              <w:t>립모션으로</w:t>
            </w:r>
            <w:proofErr w:type="spellEnd"/>
            <w:r w:rsidR="00EF4346">
              <w:rPr>
                <w:rFonts w:hint="eastAsia"/>
                <w:sz w:val="17"/>
                <w:szCs w:val="17"/>
              </w:rPr>
              <w:t xml:space="preserve"> 클릭하였을 때는 작동하지 않음</w:t>
            </w:r>
          </w:p>
          <w:p w14:paraId="76070EED" w14:textId="1B944FC5" w:rsidR="008C262E" w:rsidRPr="009B0465" w:rsidRDefault="008C262E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 </w:t>
            </w:r>
          </w:p>
          <w:p w14:paraId="5D3A6E8C" w14:textId="0E1C2715" w:rsidR="007078C4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7A21335A" w14:textId="77777777" w:rsidR="00932A81" w:rsidRDefault="00EF4346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차주 기능완성을 목표</w:t>
            </w:r>
          </w:p>
          <w:p w14:paraId="26627B8B" w14:textId="656AB964" w:rsidR="00EF4346" w:rsidRDefault="00EF4346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분자 도감에서 </w:t>
            </w:r>
            <w:r>
              <w:rPr>
                <w:sz w:val="17"/>
                <w:szCs w:val="17"/>
              </w:rPr>
              <w:t>2D</w:t>
            </w:r>
            <w:r>
              <w:rPr>
                <w:rFonts w:hint="eastAsia"/>
                <w:sz w:val="17"/>
                <w:szCs w:val="17"/>
              </w:rPr>
              <w:t>분자 이미지 제작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7078C4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7078C4" w14:paraId="31E9668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0F870BA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46094EA9" w14:textId="4DC16A53" w:rsidR="007078C4" w:rsidRDefault="00EF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차주 기능완성을 목표</w:t>
            </w:r>
          </w:p>
        </w:tc>
        <w:tc>
          <w:tcPr>
            <w:tcW w:w="4206" w:type="dxa"/>
            <w:vAlign w:val="center"/>
          </w:tcPr>
          <w:p w14:paraId="6E1B8C7C" w14:textId="34D085DA" w:rsidR="007078C4" w:rsidRPr="00EF4346" w:rsidRDefault="00EF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 w:hint="eastAsia"/>
                <w:color w:val="000000"/>
                <w:sz w:val="17"/>
                <w:szCs w:val="17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17"/>
                <w:szCs w:val="17"/>
              </w:rPr>
              <w:t>2</w:t>
            </w:r>
            <w: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  <w:t>022-05-26</w:t>
            </w:r>
            <w:r>
              <w:rPr>
                <w:rFonts w:ascii="Calibri" w:eastAsiaTheme="minorEastAsia" w:hAnsi="Calibri" w:cs="Calibri" w:hint="eastAsia"/>
                <w:color w:val="000000"/>
                <w:sz w:val="17"/>
                <w:szCs w:val="17"/>
              </w:rPr>
              <w:t>까지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C91DF49" w14:textId="4DD78F33" w:rsidR="00E358B9" w:rsidRDefault="00EF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2F7C5FDF" wp14:editId="19254FFF">
                  <wp:extent cx="2612922" cy="147007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0371" cy="1491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BEF415" w14:textId="77777777" w:rsidR="00E26F23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팀원들과는 </w:t>
            </w:r>
            <w:r w:rsidR="009B0465">
              <w:rPr>
                <w:rFonts w:hint="eastAsia"/>
                <w:b/>
                <w:color w:val="000000"/>
                <w:sz w:val="17"/>
                <w:szCs w:val="17"/>
              </w:rPr>
              <w:t>비</w:t>
            </w:r>
            <w:r>
              <w:rPr>
                <w:b/>
                <w:color w:val="000000"/>
                <w:sz w:val="17"/>
                <w:szCs w:val="17"/>
              </w:rPr>
              <w:t xml:space="preserve">대면으로 </w:t>
            </w:r>
            <w:r w:rsidR="00921404">
              <w:rPr>
                <w:rFonts w:hint="eastAsia"/>
                <w:b/>
                <w:color w:val="000000"/>
                <w:sz w:val="17"/>
                <w:szCs w:val="17"/>
              </w:rPr>
              <w:t xml:space="preserve">멘토들과 </w:t>
            </w:r>
            <w:r w:rsidR="009B0465">
              <w:rPr>
                <w:rFonts w:hint="eastAsia"/>
                <w:b/>
                <w:color w:val="000000"/>
                <w:sz w:val="17"/>
                <w:szCs w:val="17"/>
              </w:rPr>
              <w:t>줌으</w:t>
            </w:r>
            <w:r>
              <w:rPr>
                <w:b/>
                <w:color w:val="000000"/>
                <w:sz w:val="17"/>
                <w:szCs w:val="17"/>
              </w:rPr>
              <w:t>로 회의를 진행하였습니다.</w:t>
            </w:r>
          </w:p>
          <w:p w14:paraId="49664A71" w14:textId="4D427B03" w:rsidR="008C262E" w:rsidRDefault="008C2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권동영 팀원은</w:t>
            </w:r>
            <w:r>
              <w:rPr>
                <w:b/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b/>
                <w:color w:val="000000"/>
                <w:sz w:val="17"/>
                <w:szCs w:val="17"/>
              </w:rPr>
              <w:t>몸 상태가 많이 안 좋아 참여를 못했고 유병일 팀원은 급한 용무가 있어 참여를 못했습니다.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7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B582" w14:textId="77777777" w:rsidR="006C5F28" w:rsidRDefault="006C5F28">
      <w:r>
        <w:separator/>
      </w:r>
    </w:p>
  </w:endnote>
  <w:endnote w:type="continuationSeparator" w:id="0">
    <w:p w14:paraId="73BBB2EC" w14:textId="77777777" w:rsidR="006C5F28" w:rsidRDefault="006C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D1E6" w14:textId="77777777" w:rsidR="006C5F28" w:rsidRDefault="006C5F28">
      <w:r>
        <w:separator/>
      </w:r>
    </w:p>
  </w:footnote>
  <w:footnote w:type="continuationSeparator" w:id="0">
    <w:p w14:paraId="041E5408" w14:textId="77777777" w:rsidR="006C5F28" w:rsidRDefault="006C5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1505F7"/>
    <w:rsid w:val="002252EB"/>
    <w:rsid w:val="002710B1"/>
    <w:rsid w:val="002C1C45"/>
    <w:rsid w:val="003352C6"/>
    <w:rsid w:val="005D4BA4"/>
    <w:rsid w:val="005D5242"/>
    <w:rsid w:val="00636D16"/>
    <w:rsid w:val="006C5F28"/>
    <w:rsid w:val="006E2655"/>
    <w:rsid w:val="007078C4"/>
    <w:rsid w:val="007F2650"/>
    <w:rsid w:val="008C262E"/>
    <w:rsid w:val="00921404"/>
    <w:rsid w:val="00932A81"/>
    <w:rsid w:val="009B0465"/>
    <w:rsid w:val="00AC69DF"/>
    <w:rsid w:val="00B50D5B"/>
    <w:rsid w:val="00D44795"/>
    <w:rsid w:val="00E26F23"/>
    <w:rsid w:val="00E358B9"/>
    <w:rsid w:val="00EF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2</cp:revision>
  <dcterms:created xsi:type="dcterms:W3CDTF">2022-05-20T11:53:00Z</dcterms:created>
  <dcterms:modified xsi:type="dcterms:W3CDTF">2022-05-20T11:53:00Z</dcterms:modified>
</cp:coreProperties>
</file>