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D78B3" w14:textId="77777777" w:rsidR="00823C3C" w:rsidRPr="004A59F2" w:rsidRDefault="00823C3C" w:rsidP="004A59F2">
      <w:pPr>
        <w:pStyle w:val="Heading1"/>
      </w:pPr>
      <w:r w:rsidRPr="004A59F2">
        <w:t>Job Scheduler</w:t>
      </w:r>
    </w:p>
    <w:p w14:paraId="4E8C29D1" w14:textId="77777777" w:rsidR="004A59F2" w:rsidRDefault="004A59F2" w:rsidP="00823C3C">
      <w:pPr>
        <w:rPr>
          <w:b/>
          <w:bCs/>
          <w:color w:val="000000"/>
        </w:rPr>
      </w:pPr>
    </w:p>
    <w:p w14:paraId="722D1901" w14:textId="77777777" w:rsidR="00823C3C" w:rsidRDefault="00823C3C" w:rsidP="004A59F2">
      <w:pPr>
        <w:pStyle w:val="Heading2"/>
      </w:pPr>
      <w:r>
        <w:t>Description:</w:t>
      </w:r>
    </w:p>
    <w:p w14:paraId="472532A6" w14:textId="02F5557B" w:rsidR="00823C3C" w:rsidRDefault="004A59F2" w:rsidP="004A59F2">
      <w:pPr>
        <w:rPr>
          <w:color w:val="000000"/>
        </w:rPr>
      </w:pPr>
      <w:r>
        <w:rPr>
          <w:color w:val="000000"/>
        </w:rPr>
        <w:t>Implement a</w:t>
      </w:r>
      <w:r w:rsidR="00823C3C">
        <w:rPr>
          <w:color w:val="000000"/>
        </w:rPr>
        <w:t xml:space="preserve"> code component that enables different modules in the system to run </w:t>
      </w:r>
      <w:r w:rsidR="00541791">
        <w:rPr>
          <w:color w:val="000000"/>
        </w:rPr>
        <w:t>tasks at</w:t>
      </w:r>
      <w:r w:rsidR="00823C3C">
        <w:rPr>
          <w:color w:val="000000"/>
        </w:rPr>
        <w:t xml:space="preserve"> various </w:t>
      </w:r>
      <w:r w:rsidR="006C4613">
        <w:rPr>
          <w:color w:val="000000"/>
        </w:rPr>
        <w:t>times</w:t>
      </w:r>
      <w:r w:rsidR="00823C3C">
        <w:rPr>
          <w:color w:val="000000"/>
        </w:rPr>
        <w:t>.</w:t>
      </w:r>
    </w:p>
    <w:p w14:paraId="7914EABC" w14:textId="77A83FBB" w:rsidR="004A59F2" w:rsidRDefault="004A59F2" w:rsidP="004A59F2">
      <w:pPr>
        <w:rPr>
          <w:color w:val="000000"/>
        </w:rPr>
      </w:pPr>
      <w:r>
        <w:rPr>
          <w:color w:val="000000"/>
        </w:rPr>
        <w:t xml:space="preserve">Examples </w:t>
      </w:r>
      <w:r w:rsidR="00541791">
        <w:rPr>
          <w:color w:val="000000"/>
        </w:rPr>
        <w:t>of</w:t>
      </w:r>
      <w:r>
        <w:rPr>
          <w:color w:val="000000"/>
        </w:rPr>
        <w:t xml:space="preserve"> such need</w:t>
      </w:r>
      <w:r w:rsidR="00541791">
        <w:rPr>
          <w:color w:val="000000"/>
        </w:rPr>
        <w:t>s</w:t>
      </w:r>
      <w:r>
        <w:rPr>
          <w:color w:val="000000"/>
        </w:rPr>
        <w:t xml:space="preserve">: </w:t>
      </w:r>
    </w:p>
    <w:p w14:paraId="327E25BC" w14:textId="47799A0E" w:rsidR="004A59F2" w:rsidRPr="000B1ADF" w:rsidRDefault="004A59F2" w:rsidP="000B1ADF">
      <w:pPr>
        <w:pStyle w:val="ListParagraph"/>
        <w:numPr>
          <w:ilvl w:val="0"/>
          <w:numId w:val="3"/>
        </w:numPr>
        <w:rPr>
          <w:color w:val="000000"/>
        </w:rPr>
      </w:pPr>
      <w:r w:rsidRPr="000B1ADF">
        <w:rPr>
          <w:color w:val="000000"/>
        </w:rPr>
        <w:t>Reporting module runs a daily report</w:t>
      </w:r>
    </w:p>
    <w:p w14:paraId="2C7A6574" w14:textId="40D1F04B" w:rsidR="004A59F2" w:rsidRPr="006213CF" w:rsidRDefault="004A59F2" w:rsidP="006213CF">
      <w:pPr>
        <w:pStyle w:val="ListParagraph"/>
        <w:numPr>
          <w:ilvl w:val="0"/>
          <w:numId w:val="3"/>
        </w:numPr>
        <w:rPr>
          <w:color w:val="000000"/>
        </w:rPr>
      </w:pPr>
      <w:r w:rsidRPr="006213CF">
        <w:rPr>
          <w:color w:val="000000"/>
        </w:rPr>
        <w:t xml:space="preserve">Maintenance module runs a daily backup </w:t>
      </w:r>
    </w:p>
    <w:p w14:paraId="6E92E9E8" w14:textId="77777777" w:rsidR="00823C3C" w:rsidRDefault="00823C3C" w:rsidP="004A59F2">
      <w:pPr>
        <w:pStyle w:val="Heading2"/>
      </w:pPr>
      <w:r>
        <w:t>Scenario</w:t>
      </w:r>
    </w:p>
    <w:p w14:paraId="15245029" w14:textId="77777777" w:rsidR="00823C3C" w:rsidRDefault="00823C3C" w:rsidP="00823C3C">
      <w:pPr>
        <w:rPr>
          <w:color w:val="000000"/>
        </w:rPr>
      </w:pPr>
      <w:r>
        <w:rPr>
          <w:color w:val="000000"/>
        </w:rPr>
        <w:t>A module in the system needs to run a daily operation at a certain time.</w:t>
      </w:r>
    </w:p>
    <w:p w14:paraId="101F18A7" w14:textId="77777777" w:rsidR="00EC41E0" w:rsidRDefault="00752DD4" w:rsidP="00752DD4">
      <w:pPr>
        <w:rPr>
          <w:color w:val="000000"/>
        </w:rPr>
      </w:pPr>
      <w:r w:rsidRPr="00752DD4">
        <w:rPr>
          <w:color w:val="000000"/>
        </w:rPr>
        <w:t>The module registers the specific timing and task with the Scheduler, and the Scheduler executes the job at the specified time.</w:t>
      </w:r>
    </w:p>
    <w:p w14:paraId="0704B062" w14:textId="47028B37" w:rsidR="00823C3C" w:rsidRDefault="004A59F2" w:rsidP="001D3624">
      <w:pPr>
        <w:rPr>
          <w:color w:val="000000"/>
        </w:rPr>
      </w:pPr>
      <w:r>
        <w:rPr>
          <w:color w:val="000000"/>
        </w:rPr>
        <w:t>Exam</w:t>
      </w:r>
      <w:r w:rsidR="00965CEF">
        <w:rPr>
          <w:color w:val="000000"/>
        </w:rPr>
        <w:t>ple: Maintenance module registers a job to run a Backup every day at 01:00 AM</w:t>
      </w:r>
    </w:p>
    <w:p w14:paraId="59EF466A" w14:textId="77777777" w:rsidR="00823C3C" w:rsidRDefault="00823C3C" w:rsidP="004A59F2">
      <w:pPr>
        <w:pStyle w:val="Heading2"/>
      </w:pPr>
      <w:r>
        <w:t>Requirements:</w:t>
      </w:r>
    </w:p>
    <w:p w14:paraId="4B6D2DCB" w14:textId="77777777" w:rsidR="00823C3C" w:rsidRDefault="004A59F2" w:rsidP="004A59F2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R</w:t>
      </w:r>
      <w:r w:rsidR="00823C3C">
        <w:rPr>
          <w:color w:val="000000"/>
        </w:rPr>
        <w:t>eceives a Job which details:</w:t>
      </w:r>
    </w:p>
    <w:p w14:paraId="3682A40E" w14:textId="69176C52" w:rsidR="00823C3C" w:rsidRDefault="004A59F2" w:rsidP="000114B2">
      <w:pPr>
        <w:pStyle w:val="ListParagraph"/>
        <w:numPr>
          <w:ilvl w:val="1"/>
          <w:numId w:val="2"/>
        </w:numPr>
        <w:rPr>
          <w:color w:val="000000"/>
        </w:rPr>
      </w:pPr>
      <w:r w:rsidRPr="004A59F2">
        <w:rPr>
          <w:color w:val="000000"/>
        </w:rPr>
        <w:t>W</w:t>
      </w:r>
      <w:r w:rsidR="00823C3C">
        <w:rPr>
          <w:color w:val="000000"/>
        </w:rPr>
        <w:t xml:space="preserve">hen to run (for simplicity: </w:t>
      </w:r>
      <w:r w:rsidR="000114B2" w:rsidRPr="000114B2">
        <w:rPr>
          <w:color w:val="000000"/>
        </w:rPr>
        <w:t>support daily execution at a given time</w:t>
      </w:r>
      <w:r w:rsidR="00823C3C">
        <w:rPr>
          <w:color w:val="000000"/>
        </w:rPr>
        <w:t>)</w:t>
      </w:r>
    </w:p>
    <w:p w14:paraId="4CDC88B9" w14:textId="332A9423" w:rsidR="00823C3C" w:rsidRDefault="004A59F2" w:rsidP="00264B58">
      <w:pPr>
        <w:pStyle w:val="ListParagraph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W</w:t>
      </w:r>
      <w:r w:rsidR="00823C3C">
        <w:rPr>
          <w:color w:val="000000"/>
        </w:rPr>
        <w:t>hat to run</w:t>
      </w:r>
      <w:r w:rsidR="00264B58">
        <w:rPr>
          <w:color w:val="000000"/>
        </w:rPr>
        <w:t xml:space="preserve"> </w:t>
      </w:r>
      <w:r w:rsidR="00264B58" w:rsidRPr="00264B58">
        <w:rPr>
          <w:color w:val="000000"/>
        </w:rPr>
        <w:t>(the task to be executed)</w:t>
      </w:r>
    </w:p>
    <w:p w14:paraId="0905CFA0" w14:textId="4C801C22" w:rsidR="0091288D" w:rsidRDefault="00844D70" w:rsidP="00844D70">
      <w:pPr>
        <w:pStyle w:val="ListParagraph"/>
        <w:numPr>
          <w:ilvl w:val="1"/>
          <w:numId w:val="2"/>
        </w:numPr>
        <w:rPr>
          <w:color w:val="000000"/>
        </w:rPr>
      </w:pPr>
      <w:r w:rsidRPr="00844D70">
        <w:rPr>
          <w:color w:val="000000"/>
        </w:rPr>
        <w:t>Number of occurrences (allow limiting the number of times a job runs)</w:t>
      </w:r>
    </w:p>
    <w:p w14:paraId="437600AA" w14:textId="521A8235" w:rsidR="004A59F2" w:rsidRDefault="00C055F1" w:rsidP="00C055F1">
      <w:pPr>
        <w:pStyle w:val="ListParagraph"/>
        <w:numPr>
          <w:ilvl w:val="0"/>
          <w:numId w:val="2"/>
        </w:numPr>
        <w:rPr>
          <w:color w:val="000000"/>
        </w:rPr>
      </w:pPr>
      <w:r w:rsidRPr="00C055F1">
        <w:rPr>
          <w:color w:val="000000"/>
        </w:rPr>
        <w:t xml:space="preserve">Run the job when </w:t>
      </w:r>
      <w:r w:rsidR="005B45E6">
        <w:rPr>
          <w:color w:val="000000"/>
        </w:rPr>
        <w:t xml:space="preserve">it </w:t>
      </w:r>
      <w:r w:rsidRPr="00C055F1">
        <w:rPr>
          <w:color w:val="000000"/>
        </w:rPr>
        <w:t>reaches the execution time</w:t>
      </w:r>
    </w:p>
    <w:p w14:paraId="21046356" w14:textId="77777777" w:rsidR="00823C3C" w:rsidRDefault="004A59F2" w:rsidP="004A59F2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</w:t>
      </w:r>
      <w:r w:rsidR="00823C3C">
        <w:rPr>
          <w:color w:val="000000"/>
        </w:rPr>
        <w:t>he jobs registered in the Scheduler should be persistent and survive a restart.</w:t>
      </w:r>
    </w:p>
    <w:p w14:paraId="2FECB9D5" w14:textId="45D8BA05" w:rsidR="007D41E9" w:rsidRDefault="00A10AAA" w:rsidP="00A10AAA">
      <w:pPr>
        <w:pStyle w:val="ListParagraph"/>
        <w:numPr>
          <w:ilvl w:val="0"/>
          <w:numId w:val="2"/>
        </w:numPr>
        <w:rPr>
          <w:color w:val="000000"/>
        </w:rPr>
      </w:pPr>
      <w:r w:rsidRPr="00A10AAA">
        <w:rPr>
          <w:color w:val="000000"/>
        </w:rPr>
        <w:t>Implement a feature that allows users to view or retrieve the current state of the scheduler, including all registered jobs and their details</w:t>
      </w:r>
    </w:p>
    <w:p w14:paraId="0185A327" w14:textId="77777777" w:rsidR="001B7F74" w:rsidRPr="00E34984" w:rsidRDefault="001B7F74" w:rsidP="001B7F74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E34984">
        <w:rPr>
          <w:color w:val="000000"/>
        </w:rPr>
        <w:t>Use the built-in Dependency Injection (DI) container of Microsoft to register and inject the scheduler component</w:t>
      </w:r>
    </w:p>
    <w:p w14:paraId="118F94BA" w14:textId="0410DEDF" w:rsidR="001D3624" w:rsidRPr="001D3624" w:rsidRDefault="001B7F74" w:rsidP="001D3624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E34984">
        <w:rPr>
          <w:color w:val="000000"/>
        </w:rPr>
        <w:t>Implement a usage example through Unit Test</w:t>
      </w:r>
    </w:p>
    <w:p w14:paraId="6C1DF30C" w14:textId="0AB9B634" w:rsidR="001D3624" w:rsidRPr="001D3624" w:rsidRDefault="001D3624" w:rsidP="001D3624">
      <w:pPr>
        <w:pStyle w:val="Heading2"/>
        <w:rPr>
          <w:color w:val="000000"/>
        </w:rPr>
      </w:pPr>
      <w:r w:rsidRPr="001D3624">
        <w:rPr>
          <w:rStyle w:val="Heading2Char"/>
          <w:b/>
          <w:bCs/>
        </w:rPr>
        <w:t>Implementation</w:t>
      </w:r>
      <w:r w:rsidRPr="001D3624">
        <w:t xml:space="preserve"> Guidelines</w:t>
      </w:r>
    </w:p>
    <w:p w14:paraId="54021356" w14:textId="77777777" w:rsidR="001D3624" w:rsidRPr="001D3624" w:rsidRDefault="001D3624" w:rsidP="001D3624">
      <w:pPr>
        <w:pStyle w:val="NormalWeb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 w:rsidRPr="001D3624">
        <w:rPr>
          <w:rFonts w:ascii="Calibri" w:hAnsi="Calibri" w:cs="Calibri"/>
          <w:color w:val="000000"/>
          <w:sz w:val="22"/>
          <w:szCs w:val="22"/>
        </w:rPr>
        <w:t>Pass cancellation tokens wherever possible throughout the implementation.</w:t>
      </w:r>
    </w:p>
    <w:p w14:paraId="6EACAD5F" w14:textId="77777777" w:rsidR="001D3624" w:rsidRPr="001D3624" w:rsidRDefault="001D3624" w:rsidP="001D3624">
      <w:pPr>
        <w:pStyle w:val="NormalWeb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 w:rsidRPr="001D3624">
        <w:rPr>
          <w:rFonts w:ascii="Calibri" w:hAnsi="Calibri" w:cs="Calibri"/>
          <w:color w:val="000000"/>
          <w:sz w:val="22"/>
          <w:szCs w:val="22"/>
        </w:rPr>
        <w:t>Scheduler job handlers should use dependency injection. For example, use ILogger instead of Console.WriteLine in the handler.</w:t>
      </w:r>
    </w:p>
    <w:p w14:paraId="7183FB43" w14:textId="77777777" w:rsidR="001D3624" w:rsidRPr="001D3624" w:rsidRDefault="001D3624" w:rsidP="001D3624">
      <w:pPr>
        <w:pStyle w:val="NormalWeb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 w:rsidRPr="001D3624">
        <w:rPr>
          <w:rFonts w:ascii="Calibri" w:hAnsi="Calibri" w:cs="Calibri"/>
          <w:color w:val="000000"/>
          <w:sz w:val="22"/>
          <w:szCs w:val="22"/>
        </w:rPr>
        <w:t>The scheduler should support creating jobs with both a limited number of occurrences and unlimited occurrences.</w:t>
      </w:r>
    </w:p>
    <w:p w14:paraId="6F4B2CF4" w14:textId="4FC3F73C" w:rsidR="001D3624" w:rsidRPr="001D3624" w:rsidRDefault="001D3624" w:rsidP="001D3624">
      <w:pPr>
        <w:pStyle w:val="NormalWeb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 w:rsidRPr="001D3624">
        <w:rPr>
          <w:rFonts w:ascii="Calibri" w:hAnsi="Calibri" w:cs="Calibri"/>
          <w:color w:val="000000"/>
          <w:sz w:val="22"/>
          <w:szCs w:val="22"/>
        </w:rPr>
        <w:t>When retrieving job details, include relevant historical information about previous job executions.</w:t>
      </w:r>
    </w:p>
    <w:p w14:paraId="320870F9" w14:textId="779C1BFD" w:rsidR="001D3624" w:rsidRPr="001D3624" w:rsidRDefault="001D3624" w:rsidP="001D3624">
      <w:pPr>
        <w:pStyle w:val="NormalWeb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 w:rsidRPr="001D3624">
        <w:rPr>
          <w:rFonts w:ascii="Calibri" w:hAnsi="Calibri" w:cs="Calibri"/>
          <w:color w:val="000000"/>
          <w:sz w:val="22"/>
          <w:szCs w:val="22"/>
        </w:rPr>
        <w:t>The scheduler can be implemented as a Web API or a console application.</w:t>
      </w:r>
    </w:p>
    <w:p w14:paraId="26ADBDC3" w14:textId="77777777" w:rsidR="00DC53B4" w:rsidRDefault="001D3624" w:rsidP="00DC53B4">
      <w:pPr>
        <w:pStyle w:val="NormalWeb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 w:rsidRPr="001D3624">
        <w:rPr>
          <w:rFonts w:ascii="Calibri" w:hAnsi="Calibri" w:cs="Calibri"/>
          <w:color w:val="000000"/>
          <w:sz w:val="22"/>
          <w:szCs w:val="22"/>
        </w:rPr>
        <w:t xml:space="preserve">For persistence, choose between </w:t>
      </w:r>
    </w:p>
    <w:p w14:paraId="5CD245BE" w14:textId="1AD1F8ED" w:rsidR="00DC53B4" w:rsidRDefault="001D3624" w:rsidP="00277CF2">
      <w:pPr>
        <w:pStyle w:val="NormalWeb"/>
        <w:numPr>
          <w:ilvl w:val="1"/>
          <w:numId w:val="6"/>
        </w:numPr>
        <w:rPr>
          <w:rFonts w:ascii="Calibri" w:hAnsi="Calibri" w:cs="Calibri"/>
          <w:color w:val="000000"/>
          <w:sz w:val="22"/>
          <w:szCs w:val="22"/>
        </w:rPr>
      </w:pPr>
      <w:r w:rsidRPr="00DC53B4">
        <w:rPr>
          <w:rFonts w:ascii="Calibri" w:hAnsi="Calibri" w:cs="Calibri"/>
          <w:color w:val="000000"/>
          <w:sz w:val="22"/>
          <w:szCs w:val="22"/>
        </w:rPr>
        <w:t xml:space="preserve">Using a database with any provider supported by Entity Framework Core. </w:t>
      </w:r>
    </w:p>
    <w:p w14:paraId="5A02DA71" w14:textId="6B4C78AF" w:rsidR="00277CF2" w:rsidRDefault="001D3624" w:rsidP="00277CF2">
      <w:pPr>
        <w:pStyle w:val="NormalWeb"/>
        <w:numPr>
          <w:ilvl w:val="1"/>
          <w:numId w:val="6"/>
        </w:numPr>
        <w:rPr>
          <w:rFonts w:ascii="Calibri" w:hAnsi="Calibri" w:cs="Calibri"/>
          <w:color w:val="000000"/>
          <w:sz w:val="22"/>
          <w:szCs w:val="22"/>
        </w:rPr>
      </w:pPr>
      <w:r w:rsidRPr="00DC53B4">
        <w:rPr>
          <w:rFonts w:ascii="Calibri" w:hAnsi="Calibri" w:cs="Calibri"/>
          <w:color w:val="000000"/>
          <w:sz w:val="22"/>
          <w:szCs w:val="22"/>
        </w:rPr>
        <w:t xml:space="preserve">Implementing persistence using the file system. </w:t>
      </w:r>
    </w:p>
    <w:p w14:paraId="08E2BC54" w14:textId="137DBE86" w:rsidR="001D3624" w:rsidRPr="00DC53B4" w:rsidRDefault="001D3624" w:rsidP="00277CF2">
      <w:pPr>
        <w:pStyle w:val="NormalWeb"/>
        <w:ind w:firstLine="720"/>
        <w:rPr>
          <w:rFonts w:ascii="Calibri" w:hAnsi="Calibri" w:cs="Calibri"/>
          <w:color w:val="000000"/>
          <w:sz w:val="22"/>
          <w:szCs w:val="22"/>
        </w:rPr>
      </w:pPr>
      <w:r w:rsidRPr="00DC53B4">
        <w:rPr>
          <w:rFonts w:ascii="Calibri" w:hAnsi="Calibri" w:cs="Calibri"/>
          <w:color w:val="000000"/>
          <w:sz w:val="22"/>
          <w:szCs w:val="22"/>
        </w:rPr>
        <w:t xml:space="preserve">If using the file system, use JSON files and write the output </w:t>
      </w:r>
      <w:r w:rsidR="00925291" w:rsidRPr="00DC53B4">
        <w:rPr>
          <w:rFonts w:ascii="Calibri" w:hAnsi="Calibri" w:cs="Calibri"/>
          <w:color w:val="000000"/>
          <w:sz w:val="22"/>
          <w:szCs w:val="22"/>
        </w:rPr>
        <w:t>us</w:t>
      </w:r>
      <w:r w:rsidRPr="00DC53B4">
        <w:rPr>
          <w:rFonts w:ascii="Calibri" w:hAnsi="Calibri" w:cs="Calibri"/>
          <w:color w:val="000000"/>
          <w:sz w:val="22"/>
          <w:szCs w:val="22"/>
        </w:rPr>
        <w:t>i</w:t>
      </w:r>
      <w:r w:rsidR="00925291" w:rsidRPr="00DC53B4">
        <w:rPr>
          <w:rFonts w:ascii="Calibri" w:hAnsi="Calibri" w:cs="Calibri"/>
          <w:color w:val="000000"/>
          <w:sz w:val="22"/>
          <w:szCs w:val="22"/>
        </w:rPr>
        <w:t>ng</w:t>
      </w:r>
      <w:r w:rsidRPr="00DC53B4">
        <w:rPr>
          <w:rFonts w:ascii="Calibri" w:hAnsi="Calibri" w:cs="Calibri"/>
          <w:color w:val="000000"/>
          <w:sz w:val="22"/>
          <w:szCs w:val="22"/>
        </w:rPr>
        <w:t xml:space="preserve"> indentation.</w:t>
      </w:r>
    </w:p>
    <w:p w14:paraId="7B474B5C" w14:textId="77777777" w:rsidR="001D3624" w:rsidRDefault="001D3624" w:rsidP="001D3624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2AA29801" w14:textId="1A81ED68" w:rsidR="00823C3C" w:rsidRPr="001D3624" w:rsidRDefault="001D3624" w:rsidP="001D3624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1D3624">
        <w:rPr>
          <w:rFonts w:ascii="Calibri" w:hAnsi="Calibri" w:cs="Calibri"/>
          <w:color w:val="000000"/>
          <w:sz w:val="22"/>
          <w:szCs w:val="22"/>
        </w:rPr>
        <w:t xml:space="preserve">Please submit your solution as a Git repository with a </w:t>
      </w:r>
      <w:hyperlink r:id="rId5" w:history="1">
        <w:r w:rsidRPr="008072A2">
          <w:rPr>
            <w:rStyle w:val="Hyperlink"/>
            <w:rFonts w:ascii="Calibri" w:hAnsi="Calibri" w:cs="Calibri"/>
            <w:sz w:val="22"/>
            <w:szCs w:val="22"/>
          </w:rPr>
          <w:t>READ</w:t>
        </w:r>
        <w:r w:rsidRPr="008072A2">
          <w:rPr>
            <w:rStyle w:val="Hyperlink"/>
            <w:rFonts w:ascii="Calibri" w:hAnsi="Calibri" w:cs="Calibri"/>
            <w:sz w:val="22"/>
            <w:szCs w:val="22"/>
          </w:rPr>
          <w:t>M</w:t>
        </w:r>
        <w:r w:rsidRPr="008072A2">
          <w:rPr>
            <w:rStyle w:val="Hyperlink"/>
            <w:rFonts w:ascii="Calibri" w:hAnsi="Calibri" w:cs="Calibri"/>
            <w:sz w:val="22"/>
            <w:szCs w:val="22"/>
          </w:rPr>
          <w:t>E.md</w:t>
        </w:r>
      </w:hyperlink>
      <w:r w:rsidRPr="001D3624">
        <w:rPr>
          <w:rFonts w:ascii="Calibri" w:hAnsi="Calibri" w:cs="Calibri"/>
          <w:color w:val="000000"/>
          <w:sz w:val="22"/>
          <w:szCs w:val="22"/>
        </w:rPr>
        <w:t xml:space="preserve"> file explaining how to run and test your implementation</w:t>
      </w:r>
      <w:r w:rsidR="00823C3C" w:rsidRPr="001D3624">
        <w:rPr>
          <w:rFonts w:ascii="Calibri" w:hAnsi="Calibri" w:cs="Calibri"/>
          <w:color w:val="000000"/>
          <w:sz w:val="22"/>
          <w:szCs w:val="22"/>
        </w:rPr>
        <w:t> </w:t>
      </w:r>
    </w:p>
    <w:sectPr w:rsidR="00823C3C" w:rsidRPr="001D36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80B88"/>
    <w:multiLevelType w:val="hybridMultilevel"/>
    <w:tmpl w:val="3B406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0D3"/>
    <w:multiLevelType w:val="hybridMultilevel"/>
    <w:tmpl w:val="640A43EA"/>
    <w:lvl w:ilvl="0" w:tplc="DA685A5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C7BE9"/>
    <w:multiLevelType w:val="multilevel"/>
    <w:tmpl w:val="E30C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D5B2B"/>
    <w:multiLevelType w:val="multilevel"/>
    <w:tmpl w:val="B74A2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21AF3"/>
    <w:multiLevelType w:val="hybridMultilevel"/>
    <w:tmpl w:val="1ED2B8E6"/>
    <w:lvl w:ilvl="0" w:tplc="DF2E804A">
      <w:numFmt w:val="bullet"/>
      <w:lvlText w:val=""/>
      <w:lvlJc w:val="left"/>
      <w:pPr>
        <w:ind w:left="780" w:hanging="42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C7588"/>
    <w:multiLevelType w:val="multilevel"/>
    <w:tmpl w:val="6DEC84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027982">
    <w:abstractNumId w:val="4"/>
  </w:num>
  <w:num w:numId="2" w16cid:durableId="325330117">
    <w:abstractNumId w:val="0"/>
  </w:num>
  <w:num w:numId="3" w16cid:durableId="442651882">
    <w:abstractNumId w:val="1"/>
  </w:num>
  <w:num w:numId="4" w16cid:durableId="523054515">
    <w:abstractNumId w:val="5"/>
  </w:num>
  <w:num w:numId="5" w16cid:durableId="1386250180">
    <w:abstractNumId w:val="3"/>
  </w:num>
  <w:num w:numId="6" w16cid:durableId="1819149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3C"/>
    <w:rsid w:val="00007507"/>
    <w:rsid w:val="000114B2"/>
    <w:rsid w:val="000B1ADF"/>
    <w:rsid w:val="000E2100"/>
    <w:rsid w:val="001947DB"/>
    <w:rsid w:val="001B6EBB"/>
    <w:rsid w:val="001B7F74"/>
    <w:rsid w:val="001D3624"/>
    <w:rsid w:val="00264B58"/>
    <w:rsid w:val="00277CF2"/>
    <w:rsid w:val="002820FF"/>
    <w:rsid w:val="00315EC1"/>
    <w:rsid w:val="003308C5"/>
    <w:rsid w:val="003E4B72"/>
    <w:rsid w:val="004444D1"/>
    <w:rsid w:val="00457AF8"/>
    <w:rsid w:val="00462500"/>
    <w:rsid w:val="004A59F2"/>
    <w:rsid w:val="00540E13"/>
    <w:rsid w:val="00541791"/>
    <w:rsid w:val="005B45E6"/>
    <w:rsid w:val="006213CF"/>
    <w:rsid w:val="006C4613"/>
    <w:rsid w:val="006F0C7E"/>
    <w:rsid w:val="00752DD4"/>
    <w:rsid w:val="007D41E9"/>
    <w:rsid w:val="007E510E"/>
    <w:rsid w:val="008072A2"/>
    <w:rsid w:val="00823C3C"/>
    <w:rsid w:val="00844D70"/>
    <w:rsid w:val="00894375"/>
    <w:rsid w:val="008F35E8"/>
    <w:rsid w:val="0091288D"/>
    <w:rsid w:val="00925291"/>
    <w:rsid w:val="00965CEF"/>
    <w:rsid w:val="009A26AD"/>
    <w:rsid w:val="00A10AAA"/>
    <w:rsid w:val="00AE4489"/>
    <w:rsid w:val="00C055F1"/>
    <w:rsid w:val="00C22B64"/>
    <w:rsid w:val="00D23334"/>
    <w:rsid w:val="00DC53B4"/>
    <w:rsid w:val="00DD2199"/>
    <w:rsid w:val="00E34984"/>
    <w:rsid w:val="00E9309A"/>
    <w:rsid w:val="00EC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1F130"/>
  <w15:docId w15:val="{0B1B817F-312B-4EB9-A644-0E17F981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C3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9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9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3C"/>
    <w:pPr>
      <w:ind w:left="720"/>
    </w:pPr>
  </w:style>
  <w:style w:type="paragraph" w:styleId="NormalWeb">
    <w:name w:val="Normal (Web)"/>
    <w:basedOn w:val="Normal"/>
    <w:uiPriority w:val="99"/>
    <w:unhideWhenUsed/>
    <w:rsid w:val="00823C3C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59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5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44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4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8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adme.m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334</Words>
  <Characters>1741</Characters>
  <Application>Microsoft Office Word</Application>
  <DocSecurity>0</DocSecurity>
  <Lines>40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Links>
    <vt:vector size="6" baseType="variant">
      <vt:variant>
        <vt:i4>2031616</vt:i4>
      </vt:variant>
      <vt:variant>
        <vt:i4>0</vt:i4>
      </vt:variant>
      <vt:variant>
        <vt:i4>0</vt:i4>
      </vt:variant>
      <vt:variant>
        <vt:i4>5</vt:i4>
      </vt:variant>
      <vt:variant>
        <vt:lpwstr>http://readme.md/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Oppenheim</dc:creator>
  <cp:keywords/>
  <cp:lastModifiedBy>Ohad Hamiel</cp:lastModifiedBy>
  <cp:revision>7</cp:revision>
  <dcterms:created xsi:type="dcterms:W3CDTF">2024-09-22T12:01:00Z</dcterms:created>
  <dcterms:modified xsi:type="dcterms:W3CDTF">2024-09-22T12:09:00Z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8e40fb7746204039923b9841e693479f257f14a19404b7f02a26ccd0bafb21d3</vt:lpwstr>
  </property>
</Properties>
</file>