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jio9nuga2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[회사명]에서 세상을 바꿀 백엔드 개발자(Backend Engineer)를 모십니다!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"우리는 [회사의 비전이나 미션, 예: 기술로 오프라인 시장을 혁신합니다]"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[회사명]은 [설립 연도]년에 설립되어 [현재 서비스 중인 핵심 프로덕트 또는 성과, 예: 누적 다운로드 100만 돌파, 시리즈 B 투자 유치 등]를 이루어내며 빠르게 성장하고 있는 테크 스타트업입니다.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뛰어난 동료들과 함께 자율적이고 주도적으로 비즈니스 문제를 해결하고, 기술적 한계를 극복하며 함께 성장할 엔지니어를 찾고 있습니다.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bll9tt8z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우리가 일하는 방식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자율과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마이크로매니징이 없습니다. 목표를 합의하고 수행하는 과정은 스스로 주도합니다.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기반 의사결정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직급에 상관없이 데이터와 논리적인 근거를 바탕으로 토론합니다.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탁월함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더 나은 아키텍처와 깨끗한 코드를 위해 적극적으로 코드 리뷰를 진행합니다.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성장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매주 진행되는 테크 세미나와 세미나비/도서비 지원을 통해 끊임없이 배울 수 있는 환경을 만듭니다.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gwf4zelh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담당 업무 (Responsibilities)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[회사명]의 핵심 서비스 백엔드 시스템 및 API 개발 및 고도화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대용량 트래픽 처리를 위한 아키텍처 설계 및 데이터베이스 최적화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안정적인 배포 및 모니터링 시스템 구축 (CI/CD 파이프라인 고도화)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기획자, 디자이너, 프론트엔드 개발자와의 긴밀한 협업을 통한 신규 피처 정의 및 구현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40xx54z0l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지원 자격 (Qualifications)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 개발 경력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[N년 이상]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혹은 이에 준하는 실력을 갖추신 분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[핵심 언어, 예: Java / Kotlin / Node.js / Go 등]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관련 프레임워크 실무 경험이 있으신 분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RDBMS(MySQL, PostgreSQL 등) 및 NoSQL에 대한 깊은 이해와 쿼리 최적화 경험이 있으신 분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RESTful API 설계 및 개발에 능숙하신 분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Git을 통한 버전 관리 및 협업(Git flow)에 익숙하신 분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w6aa5ju3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우대 사항 (Preferred Skills)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대용량 트래픽 처리 경험 및 마이크로서비스 아키텍처(MSA) 설계/운영 경험이 있으신 분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AWS, GCP 등 클라우드 인프라 환경에서의 개발 및 운영 경험이 있으신 분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Docker, Kubernetes 등을 활용한 컨테이너 기반 환경 경험이 있으신 분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지속적인 통합 및 배포(CI/CD) 자동화 구축 경험이 있으신 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코드 작성(TDD) 및 애자일(Agile) 스프린트 프로세스 경험이 있으신 분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gjjysjt8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기술 스택 (Tech Stack)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저희 팀이 현재 사용 중이거나 다루게 될 주요 기술들입니다.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Language/Framework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[Java Spring Boot / Node.js NestJS / Python Django 등]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[MySQL, Redis, MongoDB 등]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[AWS (EC2, RDS, EKS), Docker, Kubernetes]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 [GitHub Actions, Jenkins]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 [Slack, Jira, Confluence, Notion]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agqdcgpkz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복지 및 혜택 (Benefits &amp; Culture)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최고의 업무 환경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최고 사양 맥북 프로 / 4K 모니터 등 최신 장비 전폭 지원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허먼밀러 의자, 모션 데스크 지원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유연한 근무 제도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시차출퇴근제 운영 (8시 ~ 11시 자율 출근)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2회 재택근무 가능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성장과 학습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 구입비, 온라인 강의 수강료 100% 지원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국내외 컨퍼런스 참가비 및 세미나 비용 지원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 혜택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무제한 간식 및 고급 에스프레소 머신 구비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'문화의 날' 조기 퇴근 지원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 건강검진 매년 지원 (본인 및 배우자/가족 1인 포함)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1pwofxkgk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채용 절차 (Hiring Process)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서류 전형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이력서, 포트폴리오(GitHub 등) 검토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코딩 테스트 또는 사전 과제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기술 역량 확인을 위한 테스트 진행 (필요 시)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직무 인터뷰 (Technical Interview)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실무 엔지니어들과의 기술 검증 및 문제 해결 능력 인터뷰 (대면 혹은 비대면)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컬처핏 인터뷰 (Culture-fit Interview)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C-Level 및 팀 리더들과의 가치관, 협업 방식 싱크 맞추기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처우 협의 및 최종 합격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※ 채용 절차는 상황에 따라 일부 변경되거나 생략될 수 있습니다.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xb7gt6ub2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지원 방법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서류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자유 양식의 이력서 (포트폴리오, GitHub 링크, 블로그 주소 등 적극 권장)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접수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[이메일 주소, 예: recruit@company.com]로 이메일 지원 또는 채용 플랫폼 지원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접수 기한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채용 시 마감 (적합한 인재 채용 시 조기 종료될 수 있습니다)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