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38A44" w14:textId="27CC7191" w:rsidR="00F5580C" w:rsidRDefault="00BA0E01">
      <w:r>
        <w:t>In case legends get cut in the horizontal bar graphs:</w:t>
      </w:r>
    </w:p>
    <w:p w14:paraId="11CBCDFB" w14:textId="77777777" w:rsidR="00BA0E01" w:rsidRDefault="00BA0E01"/>
    <w:p w14:paraId="56766C65" w14:textId="4AB3F9E9" w:rsidR="00BA0E01" w:rsidRDefault="00BA0E01">
      <w:r>
        <w:t>Click “Graph Editor” at the top right corner</w:t>
      </w:r>
    </w:p>
    <w:p w14:paraId="64292009" w14:textId="77777777" w:rsidR="00BA0E01" w:rsidRDefault="00BA0E01"/>
    <w:p w14:paraId="5FC65AF1" w14:textId="6EBB1EBD" w:rsidR="00BA0E01" w:rsidRDefault="00BA0E01">
      <w:r>
        <w:t>Double click on the legends, you should see this window:</w:t>
      </w:r>
    </w:p>
    <w:p w14:paraId="135C08D0" w14:textId="77777777" w:rsidR="00BA0E01" w:rsidRDefault="00BA0E01"/>
    <w:p w14:paraId="19318898" w14:textId="20D7498D" w:rsidR="00BA0E01" w:rsidRDefault="00BA0E01">
      <w:r>
        <w:rPr>
          <w:noProof/>
        </w:rPr>
        <w:drawing>
          <wp:inline distT="0" distB="0" distL="0" distR="0" wp14:anchorId="7E2D6B87" wp14:editId="48778738">
            <wp:extent cx="3645473" cy="4074673"/>
            <wp:effectExtent l="0" t="0" r="0" b="2540"/>
            <wp:docPr id="811385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8505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44" cy="41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AF6E" w14:textId="77777777" w:rsidR="00BA0E01" w:rsidRDefault="00BA0E01"/>
    <w:p w14:paraId="601EAEF7" w14:textId="553E6738" w:rsidR="00BA0E01" w:rsidRDefault="00BA0E01">
      <w:r>
        <w:t>Click on “Edit or add individual ticks and labels”</w:t>
      </w:r>
    </w:p>
    <w:p w14:paraId="2240DA7C" w14:textId="64EE5662" w:rsidR="00BA0E01" w:rsidRDefault="00BA0E01">
      <w:r>
        <w:t>Double click on the label you need to complete to edit it. Then click “Apply”</w:t>
      </w:r>
    </w:p>
    <w:p w14:paraId="6B8C6F45" w14:textId="77777777" w:rsidR="00BA0E01" w:rsidRDefault="00BA0E01"/>
    <w:p w14:paraId="55FD557D" w14:textId="1CFAD154" w:rsidR="00BA0E01" w:rsidRDefault="00BA0E01">
      <w:r>
        <w:t>After completing the labels like this,</w:t>
      </w:r>
      <w:r w:rsidR="0003236B">
        <w:t xml:space="preserve"> if the graph is too narrow for the legends,</w:t>
      </w:r>
      <w:r>
        <w:t xml:space="preserve"> double click on another area of the graph to see this window:</w:t>
      </w:r>
    </w:p>
    <w:p w14:paraId="14F9D91B" w14:textId="77777777" w:rsidR="00BA0E01" w:rsidRDefault="00BA0E01"/>
    <w:p w14:paraId="4091C936" w14:textId="77777777" w:rsidR="00BA0E01" w:rsidRDefault="00BA0E01"/>
    <w:p w14:paraId="72DDF82C" w14:textId="77777777" w:rsidR="00BA0E01" w:rsidRDefault="00BA0E01"/>
    <w:p w14:paraId="725B7098" w14:textId="3A34A659" w:rsidR="00BA0E01" w:rsidRDefault="00BA0E01">
      <w:r>
        <w:rPr>
          <w:noProof/>
        </w:rPr>
        <w:lastRenderedPageBreak/>
        <w:drawing>
          <wp:inline distT="0" distB="0" distL="0" distR="0" wp14:anchorId="10DE8059" wp14:editId="77D1D8CF">
            <wp:extent cx="3001466" cy="3246968"/>
            <wp:effectExtent l="0" t="0" r="0" b="4445"/>
            <wp:docPr id="711439341" name="Picture 2" descr="A screenshot of a graph proper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39341" name="Picture 2" descr="A screenshot of a graph properti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84" cy="32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7A23" w14:textId="77777777" w:rsidR="00BA0E01" w:rsidRDefault="00BA0E01"/>
    <w:p w14:paraId="1F3CA8E6" w14:textId="77777777" w:rsidR="00BA0E01" w:rsidRDefault="00BA0E01"/>
    <w:p w14:paraId="23CFD958" w14:textId="09F38869" w:rsidR="00BA0E01" w:rsidRDefault="0003236B">
      <w:r>
        <w:t>Click on “Aspect/Size” and change the X size (inches) as needed.</w:t>
      </w:r>
    </w:p>
    <w:sectPr w:rsidR="00BA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01"/>
    <w:rsid w:val="0003236B"/>
    <w:rsid w:val="00080D4B"/>
    <w:rsid w:val="001E6A7E"/>
    <w:rsid w:val="00207627"/>
    <w:rsid w:val="00274C51"/>
    <w:rsid w:val="003D3C7D"/>
    <w:rsid w:val="004A2012"/>
    <w:rsid w:val="00561466"/>
    <w:rsid w:val="008D5644"/>
    <w:rsid w:val="00BA0E01"/>
    <w:rsid w:val="00E46BBA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D4357"/>
  <w15:chartTrackingRefBased/>
  <w15:docId w15:val="{683FCB0C-49BF-274E-8BD1-8F32F4B3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E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E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E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E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Baltieri Mauad</dc:creator>
  <cp:keywords/>
  <dc:description/>
  <cp:lastModifiedBy>Roberto Baltieri Mauad</cp:lastModifiedBy>
  <cp:revision>2</cp:revision>
  <dcterms:created xsi:type="dcterms:W3CDTF">2024-09-22T19:14:00Z</dcterms:created>
  <dcterms:modified xsi:type="dcterms:W3CDTF">2024-09-22T19:18:00Z</dcterms:modified>
</cp:coreProperties>
</file>