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FFE" w:rsidRDefault="00AC5FFE">
      <w:hyperlink r:id="rId4" w:history="1">
        <w:r w:rsidRPr="00DC6A94">
          <w:rPr>
            <w:rStyle w:val="Hyperlink"/>
          </w:rPr>
          <w:t>file:///I:/Index.html</w:t>
        </w:r>
      </w:hyperlink>
    </w:p>
    <w:p w:rsidR="00AC5FFE" w:rsidRDefault="00AC5FFE">
      <w:hyperlink r:id="rId5" w:history="1">
        <w:r w:rsidRPr="00DC6A94">
          <w:rPr>
            <w:rStyle w:val="Hyperlink"/>
          </w:rPr>
          <w:t>file:///I:/Index2.html</w:t>
        </w:r>
      </w:hyperlink>
    </w:p>
    <w:p w:rsidR="00AC5FFE" w:rsidRDefault="00AC5FFE">
      <w:bookmarkStart w:id="0" w:name="_GoBack"/>
      <w:bookmarkEnd w:id="0"/>
    </w:p>
    <w:sectPr w:rsidR="00AC5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FE"/>
    <w:rsid w:val="00A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BFC36"/>
  <w15:chartTrackingRefBased/>
  <w15:docId w15:val="{4E535A53-ABDE-41AA-BF43-3EA26F82B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F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ile:///I:/Index2.html" TargetMode="External"/><Relationship Id="rId4" Type="http://schemas.openxmlformats.org/officeDocument/2006/relationships/hyperlink" Target="file:///I: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Mcbride Bush</dc:creator>
  <cp:keywords/>
  <dc:description/>
  <cp:lastModifiedBy>Ryan Mcbride Bush</cp:lastModifiedBy>
  <cp:revision>1</cp:revision>
  <dcterms:created xsi:type="dcterms:W3CDTF">2016-11-11T16:01:00Z</dcterms:created>
  <dcterms:modified xsi:type="dcterms:W3CDTF">2016-11-11T16:02:00Z</dcterms:modified>
</cp:coreProperties>
</file>