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D226" w14:textId="77777777" w:rsidR="000613F9" w:rsidRDefault="000613F9">
      <w:pPr>
        <w:spacing w:after="1600"/>
      </w:pPr>
    </w:p>
    <w:p w14:paraId="6B5FB3C6" w14:textId="77777777" w:rsidR="000613F9" w:rsidRDefault="007C6191">
      <w:pPr>
        <w:spacing w:after="140"/>
        <w:jc w:val="center"/>
      </w:pPr>
      <w:r>
        <w:rPr>
          <w:color w:val="888888"/>
          <w:sz w:val="26"/>
          <w:szCs w:val="26"/>
        </w:rPr>
        <w:t>ESPECIFICACIÓN TÉCNICA PARA CLAUDE CODE</w:t>
      </w:r>
    </w:p>
    <w:p w14:paraId="5180A711" w14:textId="77777777" w:rsidR="000613F9" w:rsidRDefault="007C6191">
      <w:pPr>
        <w:spacing w:after="160"/>
        <w:jc w:val="center"/>
      </w:pPr>
      <w:r>
        <w:rPr>
          <w:b/>
          <w:bCs/>
          <w:color w:val="1B4F8C"/>
          <w:sz w:val="52"/>
          <w:szCs w:val="52"/>
        </w:rPr>
        <w:t>Sistema de Administración de Inmuebles</w:t>
      </w:r>
    </w:p>
    <w:p w14:paraId="4F9625FE" w14:textId="77777777" w:rsidR="000613F9" w:rsidRPr="007764B1" w:rsidRDefault="007C6191">
      <w:pPr>
        <w:spacing w:after="120"/>
        <w:jc w:val="center"/>
        <w:rPr>
          <w:lang w:val="en-US"/>
        </w:rPr>
      </w:pPr>
      <w:r w:rsidRPr="007764B1">
        <w:rPr>
          <w:b/>
          <w:bCs/>
          <w:color w:val="006064"/>
          <w:sz w:val="34"/>
          <w:szCs w:val="34"/>
          <w:lang w:val="en-US"/>
        </w:rPr>
        <w:t>BETA — Google Sheets + Apps Script</w:t>
      </w:r>
    </w:p>
    <w:p w14:paraId="4E3C73EA" w14:textId="77777777" w:rsidR="000613F9" w:rsidRPr="007764B1" w:rsidRDefault="007C6191">
      <w:pPr>
        <w:spacing w:after="200"/>
        <w:jc w:val="center"/>
        <w:rPr>
          <w:lang w:val="en-US"/>
        </w:rPr>
      </w:pPr>
      <w:r w:rsidRPr="007764B1">
        <w:rPr>
          <w:i/>
          <w:iCs/>
          <w:color w:val="555555"/>
          <w:sz w:val="24"/>
          <w:szCs w:val="24"/>
          <w:lang w:val="en-US"/>
        </w:rPr>
        <w:t>República Dominicana</w:t>
      </w:r>
    </w:p>
    <w:p w14:paraId="0037AE68" w14:textId="77777777" w:rsidR="000613F9" w:rsidRPr="007764B1" w:rsidRDefault="000613F9">
      <w:pPr>
        <w:spacing w:after="120"/>
        <w:rPr>
          <w:lang w:val="en-US"/>
        </w:rPr>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tblGrid>
      <w:tr w:rsidR="000613F9" w14:paraId="0459E1F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732A6973" w14:textId="77777777" w:rsidR="000613F9" w:rsidRDefault="007C6191">
            <w:r>
              <w:rPr>
                <w:b/>
                <w:bCs/>
                <w:color w:val="1A1A1A"/>
                <w:sz w:val="19"/>
                <w:szCs w:val="19"/>
              </w:rPr>
              <w:t>Versión:</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D1C5E49" w14:textId="77777777" w:rsidR="000613F9" w:rsidRDefault="007C6191">
            <w:r>
              <w:rPr>
                <w:color w:val="1A1A1A"/>
                <w:sz w:val="19"/>
                <w:szCs w:val="19"/>
              </w:rPr>
              <w:t>Beta 1.0</w:t>
            </w:r>
          </w:p>
        </w:tc>
      </w:tr>
      <w:tr w:rsidR="000613F9" w14:paraId="224EA67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073EE3EE" w14:textId="77777777" w:rsidR="000613F9" w:rsidRDefault="007C6191">
            <w:r>
              <w:rPr>
                <w:b/>
                <w:bCs/>
                <w:color w:val="1A1A1A"/>
                <w:sz w:val="19"/>
                <w:szCs w:val="19"/>
              </w:rPr>
              <w:t>Fecha:</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2BAC61B" w14:textId="77777777" w:rsidR="000613F9" w:rsidRDefault="007C6191">
            <w:r>
              <w:rPr>
                <w:color w:val="1A1A1A"/>
                <w:sz w:val="19"/>
                <w:szCs w:val="19"/>
              </w:rPr>
              <w:t>Junio 2026</w:t>
            </w:r>
          </w:p>
        </w:tc>
      </w:tr>
      <w:tr w:rsidR="000613F9" w14:paraId="0C22239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3E5506F6" w14:textId="77777777" w:rsidR="000613F9" w:rsidRDefault="007C6191">
            <w:r>
              <w:rPr>
                <w:b/>
                <w:bCs/>
                <w:color w:val="1A1A1A"/>
                <w:sz w:val="19"/>
                <w:szCs w:val="19"/>
              </w:rPr>
              <w:t>Basado en:</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5EF8DC23" w14:textId="77777777" w:rsidR="000613F9" w:rsidRDefault="007C6191">
            <w:r>
              <w:rPr>
                <w:color w:val="1A1A1A"/>
                <w:sz w:val="19"/>
                <w:szCs w:val="19"/>
              </w:rPr>
              <w:t>Sistema v3.0 (documento de referencia)</w:t>
            </w:r>
          </w:p>
        </w:tc>
      </w:tr>
      <w:tr w:rsidR="000613F9" w:rsidRPr="007764B1" w14:paraId="64D9F65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14BB97B8" w14:textId="77777777" w:rsidR="000613F9" w:rsidRDefault="007C6191">
            <w:r>
              <w:rPr>
                <w:b/>
                <w:bCs/>
                <w:color w:val="1A1A1A"/>
                <w:sz w:val="19"/>
                <w:szCs w:val="19"/>
              </w:rPr>
              <w:t>Plataforma:</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7BB83519" w14:textId="77777777" w:rsidR="000613F9" w:rsidRPr="007764B1" w:rsidRDefault="007C6191">
            <w:pPr>
              <w:rPr>
                <w:lang w:val="en-US"/>
              </w:rPr>
            </w:pPr>
            <w:r w:rsidRPr="007764B1">
              <w:rPr>
                <w:color w:val="1A1A1A"/>
                <w:sz w:val="19"/>
                <w:szCs w:val="19"/>
                <w:lang w:val="en-US"/>
              </w:rPr>
              <w:t>Google Sheets + Google Apps Script (GAS)</w:t>
            </w:r>
          </w:p>
        </w:tc>
      </w:tr>
      <w:tr w:rsidR="000613F9" w14:paraId="6CBA6DD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18CB738B" w14:textId="77777777" w:rsidR="000613F9" w:rsidRDefault="007C6191">
            <w:r>
              <w:rPr>
                <w:b/>
                <w:bCs/>
                <w:color w:val="1A1A1A"/>
                <w:sz w:val="19"/>
                <w:szCs w:val="19"/>
              </w:rPr>
              <w:t>Destinatario:</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501C6779" w14:textId="77777777" w:rsidR="000613F9" w:rsidRDefault="007C6191">
            <w:r>
              <w:rPr>
                <w:color w:val="1A1A1A"/>
                <w:sz w:val="19"/>
                <w:szCs w:val="19"/>
              </w:rPr>
              <w:t>Claude Code — construir desde cero</w:t>
            </w:r>
          </w:p>
        </w:tc>
      </w:tr>
      <w:tr w:rsidR="000613F9" w14:paraId="164A10A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4714A5A0" w14:textId="77777777" w:rsidR="000613F9" w:rsidRDefault="007C6191">
            <w:r>
              <w:rPr>
                <w:b/>
                <w:bCs/>
                <w:color w:val="1A1A1A"/>
                <w:sz w:val="19"/>
                <w:szCs w:val="19"/>
              </w:rPr>
              <w:t>Usuarios:</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7E22C0C4" w14:textId="77777777" w:rsidR="000613F9" w:rsidRDefault="007C6191">
            <w:r>
              <w:rPr>
                <w:color w:val="1A1A1A"/>
                <w:sz w:val="19"/>
                <w:szCs w:val="19"/>
              </w:rPr>
              <w:t>3–5 personas con roles distintos (Administrador, Asistente de cobros, Solo lectura)</w:t>
            </w:r>
          </w:p>
        </w:tc>
      </w:tr>
      <w:tr w:rsidR="000613F9" w14:paraId="43B4347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326D6415" w14:textId="77777777" w:rsidR="000613F9" w:rsidRDefault="007C6191">
            <w:r>
              <w:rPr>
                <w:b/>
                <w:bCs/>
                <w:color w:val="1A1A1A"/>
                <w:sz w:val="19"/>
                <w:szCs w:val="19"/>
              </w:rPr>
              <w:t>Moneda:</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29A540D0" w14:textId="77777777" w:rsidR="000613F9" w:rsidRDefault="007C6191">
            <w:r>
              <w:rPr>
                <w:color w:val="1A1A1A"/>
                <w:sz w:val="19"/>
                <w:szCs w:val="19"/>
              </w:rPr>
              <w:t>Pesos Dominicanos (DOP)</w:t>
            </w:r>
          </w:p>
        </w:tc>
      </w:tr>
      <w:tr w:rsidR="000613F9" w14:paraId="1D7140D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734DAF51" w14:textId="77777777" w:rsidR="000613F9" w:rsidRDefault="007C6191">
            <w:r>
              <w:rPr>
                <w:b/>
                <w:bCs/>
                <w:color w:val="1A1A1A"/>
                <w:sz w:val="19"/>
                <w:szCs w:val="19"/>
              </w:rPr>
              <w:t>Organización:</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64B9A75" w14:textId="77777777" w:rsidR="000613F9" w:rsidRDefault="007C6191">
            <w:r>
              <w:rPr>
                <w:color w:val="1A1A1A"/>
                <w:sz w:val="19"/>
                <w:szCs w:val="19"/>
              </w:rPr>
              <w:t>Un solo Google Sheet con múltiples pestañas. Toda la lógica en Apps Script.</w:t>
            </w:r>
          </w:p>
        </w:tc>
      </w:tr>
    </w:tbl>
    <w:p w14:paraId="1CD22745" w14:textId="77777777" w:rsidR="000613F9" w:rsidRDefault="000613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455D606F"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45393265" w14:textId="77777777" w:rsidR="000613F9" w:rsidRDefault="007C6191">
            <w:pPr>
              <w:spacing w:after="80"/>
            </w:pPr>
            <w:r>
              <w:rPr>
                <w:b/>
                <w:bCs/>
                <w:color w:val="E65100"/>
              </w:rPr>
              <w:t>Objetivo de esta Beta</w:t>
            </w:r>
          </w:p>
          <w:p w14:paraId="3E4F2C9A" w14:textId="77777777" w:rsidR="000613F9" w:rsidRDefault="007C6191">
            <w:pPr>
              <w:pStyle w:val="Prrafodelista"/>
              <w:numPr>
                <w:ilvl w:val="0"/>
                <w:numId w:val="2"/>
              </w:numPr>
              <w:spacing w:after="60"/>
            </w:pPr>
            <w:r>
              <w:rPr>
                <w:sz w:val="20"/>
                <w:szCs w:val="20"/>
              </w:rPr>
              <w:t>Validar el modelo de datos y los procesos antes de invertir en el desarrollo del sistema web completo (v3.0).</w:t>
            </w:r>
          </w:p>
          <w:p w14:paraId="7E6ED699" w14:textId="77777777" w:rsidR="000613F9" w:rsidRDefault="007C6191">
            <w:pPr>
              <w:pStyle w:val="Prrafodelista"/>
              <w:numPr>
                <w:ilvl w:val="0"/>
                <w:numId w:val="2"/>
              </w:numPr>
              <w:spacing w:after="60"/>
            </w:pPr>
            <w:r>
              <w:rPr>
                <w:sz w:val="20"/>
                <w:szCs w:val="20"/>
              </w:rPr>
              <w:t>Operar en producción real mientras TI construye el sistema definitivo.</w:t>
            </w:r>
          </w:p>
          <w:p w14:paraId="7D2BB6CC" w14:textId="77777777" w:rsidR="000613F9" w:rsidRDefault="007C6191">
            <w:pPr>
              <w:pStyle w:val="Prrafodelista"/>
              <w:numPr>
                <w:ilvl w:val="0"/>
                <w:numId w:val="2"/>
              </w:numPr>
              <w:spacing w:after="60"/>
            </w:pPr>
            <w:r>
              <w:rPr>
                <w:sz w:val="20"/>
                <w:szCs w:val="20"/>
              </w:rPr>
              <w:t>Servir como herramienta de carga y migración de datos históricos al sistema web cuando esté listo.</w:t>
            </w:r>
          </w:p>
          <w:p w14:paraId="11109CD5" w14:textId="77777777" w:rsidR="000613F9" w:rsidRDefault="007C6191">
            <w:pPr>
              <w:pStyle w:val="Prrafodelista"/>
              <w:numPr>
                <w:ilvl w:val="0"/>
                <w:numId w:val="2"/>
              </w:numPr>
              <w:spacing w:after="60"/>
            </w:pPr>
            <w:r>
              <w:rPr>
                <w:sz w:val="20"/>
                <w:szCs w:val="20"/>
              </w:rPr>
              <w:t>Esta especificación está redactada para ser entregada directamente a Claude Code, quien construirá el sistema desde cero sin necesidad de intervención manual adicional.</w:t>
            </w:r>
          </w:p>
        </w:tc>
      </w:tr>
    </w:tbl>
    <w:p w14:paraId="2A495FFC" w14:textId="77777777" w:rsidR="000613F9" w:rsidRDefault="007C6191">
      <w:r>
        <w:br w:type="page"/>
      </w:r>
    </w:p>
    <w:p w14:paraId="5BF42255" w14:textId="77777777" w:rsidR="000613F9" w:rsidRDefault="007C6191">
      <w:pPr>
        <w:pStyle w:val="Ttulo1"/>
        <w:pBdr>
          <w:bottom w:val="single" w:sz="6" w:space="4" w:color="1B4F8C"/>
        </w:pBdr>
      </w:pPr>
      <w:r>
        <w:lastRenderedPageBreak/>
        <w:t>1. Contexto y Alcance para Claude Code</w:t>
      </w:r>
    </w:p>
    <w:p w14:paraId="3FD60446" w14:textId="77777777" w:rsidR="000613F9" w:rsidRDefault="007C6191">
      <w:pPr>
        <w:spacing w:after="120" w:line="276" w:lineRule="auto"/>
      </w:pPr>
      <w:r>
        <w:t>Claude Code debe construir un sistema completo de administración de inmuebles usando un único Google Sheet con múltiples pestañas como base de datos, y Google Apps Script (GAS) como motor de lógica. El sistema debe replicar, en la medida que la plataforma lo permita, el modelo definido en el Sistema v3.0.</w:t>
      </w:r>
    </w:p>
    <w:p w14:paraId="106ED2C4"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0B7B6CE9"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06985ACF" w14:textId="77777777" w:rsidR="000613F9" w:rsidRDefault="007C6191">
            <w:pPr>
              <w:spacing w:after="80"/>
            </w:pPr>
            <w:r>
              <w:rPr>
                <w:b/>
                <w:bCs/>
                <w:color w:val="1B4F8C"/>
              </w:rPr>
              <w:t>Lo que Claude Code debe construir</w:t>
            </w:r>
          </w:p>
          <w:p w14:paraId="1DE0741E" w14:textId="77777777" w:rsidR="000613F9" w:rsidRDefault="007C6191">
            <w:pPr>
              <w:pStyle w:val="Prrafodelista"/>
              <w:numPr>
                <w:ilvl w:val="0"/>
                <w:numId w:val="2"/>
              </w:numPr>
              <w:spacing w:after="60"/>
            </w:pPr>
            <w:r>
              <w:rPr>
                <w:sz w:val="20"/>
                <w:szCs w:val="20"/>
              </w:rPr>
              <w:t>Un Google Sheet con exactamente las pestañas definidas en la Sección 3, con los encabezados, formatos y validaciones especificados.</w:t>
            </w:r>
          </w:p>
          <w:p w14:paraId="46D37039" w14:textId="77777777" w:rsidR="000613F9" w:rsidRDefault="007C6191">
            <w:pPr>
              <w:pStyle w:val="Prrafodelista"/>
              <w:numPr>
                <w:ilvl w:val="0"/>
                <w:numId w:val="2"/>
              </w:numPr>
              <w:spacing w:after="60"/>
            </w:pPr>
            <w:r>
              <w:rPr>
                <w:sz w:val="20"/>
                <w:szCs w:val="20"/>
              </w:rPr>
              <w:t>Un proyecto de Google Apps Script vinculado al Sheet con todas las funciones descritas en las Secciones 4 y 5.</w:t>
            </w:r>
          </w:p>
          <w:p w14:paraId="388525EE" w14:textId="77777777" w:rsidR="000613F9" w:rsidRDefault="007C6191">
            <w:pPr>
              <w:pStyle w:val="Prrafodelista"/>
              <w:numPr>
                <w:ilvl w:val="0"/>
                <w:numId w:val="2"/>
              </w:numPr>
              <w:spacing w:after="60"/>
            </w:pPr>
            <w:r>
              <w:rPr>
                <w:sz w:val="20"/>
                <w:szCs w:val="20"/>
              </w:rPr>
              <w:t>Un menú personalizado en el Sheet ('⚙ Admin Inmuebles') desde donde el administrador ejecuta todos los procesos.</w:t>
            </w:r>
          </w:p>
          <w:p w14:paraId="670CF287" w14:textId="77777777" w:rsidR="000613F9" w:rsidRDefault="007C6191">
            <w:pPr>
              <w:pStyle w:val="Prrafodelista"/>
              <w:numPr>
                <w:ilvl w:val="0"/>
                <w:numId w:val="2"/>
              </w:numPr>
              <w:spacing w:after="60"/>
            </w:pPr>
            <w:r>
              <w:rPr>
                <w:sz w:val="20"/>
                <w:szCs w:val="20"/>
              </w:rPr>
              <w:t>Triggers automáticos de Apps Script: diario (mora y CxC), por edición (validaciones), y por tiempo (avisos).</w:t>
            </w:r>
          </w:p>
          <w:p w14:paraId="76C1016D" w14:textId="77777777" w:rsidR="000613F9" w:rsidRDefault="007C6191">
            <w:pPr>
              <w:pStyle w:val="Prrafodelista"/>
              <w:numPr>
                <w:ilvl w:val="0"/>
                <w:numId w:val="2"/>
              </w:numPr>
              <w:spacing w:after="60"/>
            </w:pPr>
            <w:r>
              <w:rPr>
                <w:sz w:val="20"/>
                <w:szCs w:val="20"/>
              </w:rPr>
              <w:t>Funciones de carga inicial de datos (migración) para ingresar CxC activas y pagos históricos.</w:t>
            </w:r>
          </w:p>
          <w:p w14:paraId="6560B160" w14:textId="77777777" w:rsidR="000613F9" w:rsidRDefault="007C6191">
            <w:pPr>
              <w:pStyle w:val="Prrafodelista"/>
              <w:numPr>
                <w:ilvl w:val="0"/>
                <w:numId w:val="2"/>
              </w:numPr>
              <w:spacing w:after="60"/>
            </w:pPr>
            <w:r>
              <w:rPr>
                <w:sz w:val="20"/>
                <w:szCs w:val="20"/>
              </w:rPr>
              <w:t>Protecciones de rango por rol: Administrador, Asistente de cobros y Solo lectura.</w:t>
            </w:r>
          </w:p>
          <w:p w14:paraId="4981969A" w14:textId="77777777" w:rsidR="000613F9" w:rsidRDefault="007C6191">
            <w:pPr>
              <w:pStyle w:val="Prrafodelista"/>
              <w:numPr>
                <w:ilvl w:val="0"/>
                <w:numId w:val="2"/>
              </w:numPr>
              <w:spacing w:after="60"/>
            </w:pPr>
            <w:r>
              <w:rPr>
                <w:sz w:val="20"/>
                <w:szCs w:val="20"/>
              </w:rPr>
              <w:t>Generación de reportes en una pestaña dinámica y exportación a PDF via Google Drive.</w:t>
            </w:r>
          </w:p>
        </w:tc>
      </w:tr>
    </w:tbl>
    <w:p w14:paraId="190DEDC1"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0D863D49"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4666C70D" w14:textId="77777777" w:rsidR="000613F9" w:rsidRDefault="007C6191">
            <w:pPr>
              <w:spacing w:after="80"/>
            </w:pPr>
            <w:r>
              <w:rPr>
                <w:b/>
                <w:bCs/>
                <w:color w:val="E65100"/>
              </w:rPr>
              <w:t>Limitaciones conocidas vs. v3.0 (Claude Code debe documentarlas en el Sheet)</w:t>
            </w:r>
          </w:p>
          <w:p w14:paraId="6FEF1191" w14:textId="77777777" w:rsidR="000613F9" w:rsidRDefault="007C6191">
            <w:pPr>
              <w:pStyle w:val="Prrafodelista"/>
              <w:numPr>
                <w:ilvl w:val="0"/>
                <w:numId w:val="2"/>
              </w:numPr>
              <w:spacing w:after="60"/>
            </w:pPr>
            <w:r>
              <w:rPr>
                <w:sz w:val="20"/>
                <w:szCs w:val="20"/>
              </w:rPr>
              <w:t xml:space="preserve">Mapa interactivo: Google Sheets no soporta Mapbox/Google Maps embebido con marcadores dinámicos. Alternativa: fórmula </w:t>
            </w:r>
            <w:proofErr w:type="gramStart"/>
            <w:r>
              <w:rPr>
                <w:sz w:val="20"/>
                <w:szCs w:val="20"/>
              </w:rPr>
              <w:t>IMAGE(</w:t>
            </w:r>
            <w:proofErr w:type="gramEnd"/>
            <w:r>
              <w:rPr>
                <w:sz w:val="20"/>
                <w:szCs w:val="20"/>
              </w:rPr>
              <w:t>) con Google Maps Static API para mostrar la ubicación de un inmueble individual al seleccionarlo.</w:t>
            </w:r>
          </w:p>
          <w:p w14:paraId="4181CB55" w14:textId="77777777" w:rsidR="000613F9" w:rsidRDefault="007C6191">
            <w:pPr>
              <w:pStyle w:val="Prrafodelista"/>
              <w:numPr>
                <w:ilvl w:val="0"/>
                <w:numId w:val="2"/>
              </w:numPr>
              <w:spacing w:after="60"/>
            </w:pPr>
            <w:r>
              <w:rPr>
                <w:sz w:val="20"/>
                <w:szCs w:val="20"/>
              </w:rPr>
              <w:t>WhatsApp Business API: Apps Script no puede llamar directamente a la API de Meta sin un webhook intermediario. Alternativa implementada: generación de links wa.me con el mensaje pre-formateado para envío manual con un clic, y opcionalmente integración con Make.com/Zapier si el cliente tiene cuenta.</w:t>
            </w:r>
          </w:p>
          <w:p w14:paraId="2B6245D6" w14:textId="77777777" w:rsidR="000613F9" w:rsidRDefault="007C6191">
            <w:pPr>
              <w:pStyle w:val="Prrafodelista"/>
              <w:numPr>
                <w:ilvl w:val="0"/>
                <w:numId w:val="2"/>
              </w:numPr>
              <w:spacing w:after="60"/>
            </w:pPr>
            <w:r>
              <w:rPr>
                <w:sz w:val="20"/>
                <w:szCs w:val="20"/>
              </w:rPr>
              <w:t>Hash SHA-256 en PDFs: no disponible en Apps Script nativo. Los PDFs de cierre y liquidación se generan vía Google Docs template y se exportan a Drive sin hash.</w:t>
            </w:r>
          </w:p>
          <w:p w14:paraId="741DE0EE" w14:textId="77777777" w:rsidR="000613F9" w:rsidRDefault="007C6191">
            <w:pPr>
              <w:pStyle w:val="Prrafodelista"/>
              <w:numPr>
                <w:ilvl w:val="0"/>
                <w:numId w:val="2"/>
              </w:numPr>
              <w:spacing w:after="60"/>
            </w:pPr>
            <w:r>
              <w:rPr>
                <w:sz w:val="20"/>
                <w:szCs w:val="20"/>
              </w:rPr>
              <w:t>Roles granulares: se implementan con protecciones de rango de Google Sheets. No son tan robustos como JWT, pero son funcionales para 3–5 usuarios.</w:t>
            </w:r>
          </w:p>
          <w:p w14:paraId="394B0186" w14:textId="77777777" w:rsidR="000613F9" w:rsidRDefault="007C6191">
            <w:pPr>
              <w:pStyle w:val="Prrafodelista"/>
              <w:numPr>
                <w:ilvl w:val="0"/>
                <w:numId w:val="2"/>
              </w:numPr>
              <w:spacing w:after="60"/>
            </w:pPr>
            <w:r>
              <w:rPr>
                <w:sz w:val="20"/>
                <w:szCs w:val="20"/>
              </w:rPr>
              <w:t>Transacciones atómicas: Apps Script no tiene rollback. Las operaciones críticas (cuadre, liquidación) deben ser idempotentes y registrar su estado antes de ejecutar.</w:t>
            </w:r>
          </w:p>
        </w:tc>
      </w:tr>
    </w:tbl>
    <w:p w14:paraId="71E9D78F" w14:textId="77777777" w:rsidR="000613F9" w:rsidRDefault="000613F9">
      <w:pPr>
        <w:spacing w:after="120"/>
      </w:pPr>
    </w:p>
    <w:p w14:paraId="32FF7213" w14:textId="77777777" w:rsidR="000613F9" w:rsidRDefault="007C6191">
      <w:r>
        <w:br w:type="page"/>
      </w:r>
    </w:p>
    <w:p w14:paraId="0CC816C0" w14:textId="77777777" w:rsidR="000613F9" w:rsidRDefault="007C6191">
      <w:pPr>
        <w:pStyle w:val="Ttulo1"/>
        <w:pBdr>
          <w:bottom w:val="single" w:sz="6" w:space="4" w:color="1B4F8C"/>
        </w:pBdr>
      </w:pPr>
      <w:r>
        <w:t>2. Arquitectura del Sistema Beta</w:t>
      </w:r>
    </w:p>
    <w:p w14:paraId="731D810A" w14:textId="77777777" w:rsidR="000613F9" w:rsidRDefault="007C6191">
      <w:pPr>
        <w:pStyle w:val="Ttulo2"/>
      </w:pPr>
      <w:r>
        <w:rPr>
          <w:color w:val="1A1A1A"/>
        </w:rPr>
        <w:t>2.1 Estructura General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0613F9" w14:paraId="3D2F9A4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DEC4CCD" w14:textId="77777777" w:rsidR="000613F9" w:rsidRDefault="007C6191">
            <w:r>
              <w:rPr>
                <w:b/>
                <w:bCs/>
                <w:color w:val="FFFFFF"/>
                <w:sz w:val="20"/>
                <w:szCs w:val="20"/>
              </w:rPr>
              <w:t>Componente</w:t>
            </w:r>
          </w:p>
        </w:tc>
        <w:tc>
          <w:tcPr>
            <w:tcW w:w="2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D4B2B29" w14:textId="77777777" w:rsidR="000613F9" w:rsidRDefault="007C6191">
            <w:r>
              <w:rPr>
                <w:b/>
                <w:bCs/>
                <w:color w:val="FFFFFF"/>
                <w:sz w:val="20"/>
                <w:szCs w:val="20"/>
              </w:rPr>
              <w:t>Tecnología</w:t>
            </w:r>
          </w:p>
        </w:tc>
        <w:tc>
          <w:tcPr>
            <w:tcW w:w="45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7C3CA2A" w14:textId="77777777" w:rsidR="000613F9" w:rsidRDefault="007C6191">
            <w:r>
              <w:rPr>
                <w:b/>
                <w:bCs/>
                <w:color w:val="FFFFFF"/>
                <w:sz w:val="20"/>
                <w:szCs w:val="20"/>
              </w:rPr>
              <w:t>Rol</w:t>
            </w:r>
          </w:p>
        </w:tc>
      </w:tr>
      <w:tr w:rsidR="000613F9" w14:paraId="1BF407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3E7AA5" w14:textId="77777777" w:rsidR="000613F9" w:rsidRDefault="007C6191">
            <w:r>
              <w:rPr>
                <w:color w:val="1A1A1A"/>
                <w:sz w:val="19"/>
                <w:szCs w:val="19"/>
              </w:rPr>
              <w:t>Base de datos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F3F884" w14:textId="77777777" w:rsidR="000613F9" w:rsidRDefault="007C6191">
            <w:r>
              <w:rPr>
                <w:color w:val="1A1A1A"/>
                <w:sz w:val="19"/>
                <w:szCs w:val="19"/>
              </w:rPr>
              <w:t>Google Sheets (pestañas)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919AFE" w14:textId="77777777" w:rsidR="000613F9" w:rsidRDefault="007C6191">
            <w:r>
              <w:rPr>
                <w:color w:val="1A1A1A"/>
                <w:sz w:val="19"/>
                <w:szCs w:val="19"/>
              </w:rPr>
              <w:t>Almacena todos los registros del sistema</w:t>
            </w:r>
          </w:p>
        </w:tc>
      </w:tr>
      <w:tr w:rsidR="000613F9" w14:paraId="61D4AF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D34B45" w14:textId="77777777" w:rsidR="000613F9" w:rsidRDefault="007C6191">
            <w:r>
              <w:rPr>
                <w:color w:val="1A1A1A"/>
                <w:sz w:val="19"/>
                <w:szCs w:val="19"/>
              </w:rPr>
              <w:t>Lógica de negocio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FB9119" w14:textId="77777777" w:rsidR="000613F9" w:rsidRDefault="007C6191">
            <w:r>
              <w:rPr>
                <w:color w:val="1A1A1A"/>
                <w:sz w:val="19"/>
                <w:szCs w:val="19"/>
              </w:rPr>
              <w:t>Google Apps Script (GAS)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4FA4FD1" w14:textId="77777777" w:rsidR="000613F9" w:rsidRDefault="007C6191">
            <w:r>
              <w:rPr>
                <w:color w:val="1A1A1A"/>
                <w:sz w:val="19"/>
                <w:szCs w:val="19"/>
              </w:rPr>
              <w:t>Procesa CxC, mora, cuadre, liquidaciones, avisos</w:t>
            </w:r>
          </w:p>
        </w:tc>
      </w:tr>
      <w:tr w:rsidR="000613F9" w14:paraId="622B57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5A289C" w14:textId="77777777" w:rsidR="000613F9" w:rsidRDefault="007C6191">
            <w:r>
              <w:rPr>
                <w:color w:val="1A1A1A"/>
                <w:sz w:val="19"/>
                <w:szCs w:val="19"/>
              </w:rPr>
              <w:t>Interfaz de usuario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D4BDDE" w14:textId="77777777" w:rsidR="000613F9" w:rsidRDefault="007C6191">
            <w:r>
              <w:rPr>
                <w:color w:val="1A1A1A"/>
                <w:sz w:val="19"/>
                <w:szCs w:val="19"/>
              </w:rPr>
              <w:t>Menú personalizado + sidebar HTML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84B548" w14:textId="77777777" w:rsidR="000613F9" w:rsidRDefault="007C6191">
            <w:r>
              <w:rPr>
                <w:color w:val="1A1A1A"/>
                <w:sz w:val="19"/>
                <w:szCs w:val="19"/>
              </w:rPr>
              <w:t>Permite operar el sistema sin tocar celdas directamente</w:t>
            </w:r>
          </w:p>
        </w:tc>
      </w:tr>
      <w:tr w:rsidR="000613F9" w14:paraId="19ACE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3C8F397" w14:textId="77777777" w:rsidR="000613F9" w:rsidRDefault="007C6191">
            <w:r>
              <w:rPr>
                <w:color w:val="1A1A1A"/>
                <w:sz w:val="19"/>
                <w:szCs w:val="19"/>
              </w:rPr>
              <w:t>Automatismos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F35A7C5" w14:textId="77777777" w:rsidR="000613F9" w:rsidRDefault="007C6191">
            <w:r>
              <w:rPr>
                <w:color w:val="1A1A1A"/>
                <w:sz w:val="19"/>
                <w:szCs w:val="19"/>
              </w:rPr>
              <w:t>GAS Triggers (tiempo + edición)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720816" w14:textId="77777777" w:rsidR="000613F9" w:rsidRDefault="007C6191">
            <w:r>
              <w:rPr>
                <w:color w:val="1A1A1A"/>
                <w:sz w:val="19"/>
                <w:szCs w:val="19"/>
              </w:rPr>
              <w:t>Cron diario, validaciones en tiempo real</w:t>
            </w:r>
          </w:p>
        </w:tc>
      </w:tr>
      <w:tr w:rsidR="000613F9" w14:paraId="24E1DD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1EADEC" w14:textId="77777777" w:rsidR="000613F9" w:rsidRDefault="007C6191">
            <w:r>
              <w:rPr>
                <w:color w:val="1A1A1A"/>
                <w:sz w:val="19"/>
                <w:szCs w:val="19"/>
              </w:rPr>
              <w:t>Reportes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02F959" w14:textId="77777777" w:rsidR="000613F9" w:rsidRPr="007764B1" w:rsidRDefault="007C6191">
            <w:pPr>
              <w:rPr>
                <w:lang w:val="en-US"/>
              </w:rPr>
            </w:pPr>
            <w:r w:rsidRPr="007764B1">
              <w:rPr>
                <w:color w:val="1A1A1A"/>
                <w:sz w:val="19"/>
                <w:szCs w:val="19"/>
                <w:lang w:val="en-US"/>
              </w:rPr>
              <w:t>Google Docs template + PDF export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24912A" w14:textId="77777777" w:rsidR="000613F9" w:rsidRDefault="007C6191">
            <w:r>
              <w:rPr>
                <w:color w:val="1A1A1A"/>
                <w:sz w:val="19"/>
                <w:szCs w:val="19"/>
              </w:rPr>
              <w:t>Recibos, cierres de caja, liquidaciones</w:t>
            </w:r>
          </w:p>
        </w:tc>
      </w:tr>
      <w:tr w:rsidR="000613F9" w14:paraId="14D566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EF479E" w14:textId="77777777" w:rsidR="000613F9" w:rsidRDefault="007C6191">
            <w:r>
              <w:rPr>
                <w:color w:val="1A1A1A"/>
                <w:sz w:val="19"/>
                <w:szCs w:val="19"/>
              </w:rPr>
              <w:t>Almacenamiento de PDFs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19B2F53" w14:textId="77777777" w:rsidR="000613F9" w:rsidRDefault="007C6191">
            <w:r>
              <w:rPr>
                <w:color w:val="1A1A1A"/>
                <w:sz w:val="19"/>
                <w:szCs w:val="19"/>
              </w:rPr>
              <w:t>Google Drive (carpeta del proyecto)</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733C19" w14:textId="77777777" w:rsidR="000613F9" w:rsidRDefault="007C6191">
            <w:r>
              <w:rPr>
                <w:color w:val="1A1A1A"/>
                <w:sz w:val="19"/>
                <w:szCs w:val="19"/>
              </w:rPr>
              <w:t>PDFs generados por el sistema</w:t>
            </w:r>
          </w:p>
        </w:tc>
      </w:tr>
      <w:tr w:rsidR="000613F9" w14:paraId="4956C7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D28BC4" w14:textId="77777777" w:rsidR="000613F9" w:rsidRDefault="007C6191">
            <w:r>
              <w:rPr>
                <w:color w:val="1A1A1A"/>
                <w:sz w:val="19"/>
                <w:szCs w:val="19"/>
              </w:rPr>
              <w:t>Avisos WhatsApp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48BFC2" w14:textId="77777777" w:rsidR="000613F9" w:rsidRDefault="007C6191">
            <w:r>
              <w:rPr>
                <w:color w:val="1A1A1A"/>
                <w:sz w:val="19"/>
                <w:szCs w:val="19"/>
              </w:rPr>
              <w:t>Links wa.me generados en Sheet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F16258" w14:textId="77777777" w:rsidR="000613F9" w:rsidRDefault="007C6191">
            <w:r>
              <w:rPr>
                <w:color w:val="1A1A1A"/>
                <w:sz w:val="19"/>
                <w:szCs w:val="19"/>
              </w:rPr>
              <w:t>Envío manual con un clic desde el Sheet</w:t>
            </w:r>
          </w:p>
        </w:tc>
      </w:tr>
      <w:tr w:rsidR="000613F9" w14:paraId="6E7368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12990A6" w14:textId="77777777" w:rsidR="000613F9" w:rsidRDefault="007C6191">
            <w:r>
              <w:rPr>
                <w:color w:val="1A1A1A"/>
                <w:sz w:val="19"/>
                <w:szCs w:val="19"/>
              </w:rPr>
              <w:t>Control de acceso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9EED72" w14:textId="77777777" w:rsidR="000613F9" w:rsidRDefault="007C6191">
            <w:r>
              <w:rPr>
                <w:color w:val="1A1A1A"/>
                <w:sz w:val="19"/>
                <w:szCs w:val="19"/>
              </w:rPr>
              <w:t>Protecciones de rango de Sheets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0810A5" w14:textId="77777777" w:rsidR="000613F9" w:rsidRDefault="007C6191">
            <w:r>
              <w:rPr>
                <w:color w:val="1A1A1A"/>
                <w:sz w:val="19"/>
                <w:szCs w:val="19"/>
              </w:rPr>
              <w:t>Roles: Administrador / Asistente / Solo lectura</w:t>
            </w:r>
          </w:p>
        </w:tc>
      </w:tr>
    </w:tbl>
    <w:p w14:paraId="5C8858A9" w14:textId="77777777" w:rsidR="000613F9" w:rsidRDefault="000613F9">
      <w:pPr>
        <w:spacing w:after="120"/>
      </w:pPr>
    </w:p>
    <w:p w14:paraId="75BE43A7" w14:textId="77777777" w:rsidR="000613F9" w:rsidRDefault="007C6191">
      <w:pPr>
        <w:pStyle w:val="Ttulo2"/>
      </w:pPr>
      <w:r>
        <w:rPr>
          <w:color w:val="1A1A1A"/>
        </w:rPr>
        <w:t>2.2 Diagrama de Pestañas</w:t>
      </w:r>
    </w:p>
    <w:p w14:paraId="1F364BF7" w14:textId="77777777" w:rsidR="000613F9" w:rsidRDefault="007C6191">
      <w:pPr>
        <w:spacing w:after="120" w:line="276" w:lineRule="auto"/>
      </w:pPr>
      <w:r>
        <w:t>El sistema opera en un solo Google Sheet. Claude Code debe crear exactamente estas pestañas en este orden:</w:t>
      </w:r>
    </w:p>
    <w:p w14:paraId="010D0499" w14:textId="77777777" w:rsidR="000613F9" w:rsidRDefault="000613F9">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2447"/>
        <w:gridCol w:w="1704"/>
        <w:gridCol w:w="1533"/>
        <w:gridCol w:w="3224"/>
      </w:tblGrid>
      <w:tr w:rsidR="000613F9" w14:paraId="426FD082"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B760818" w14:textId="77777777" w:rsidR="000613F9" w:rsidRDefault="007C6191">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A21687F" w14:textId="77777777" w:rsidR="000613F9" w:rsidRDefault="007C6191">
            <w:r>
              <w:rPr>
                <w:b/>
                <w:bCs/>
                <w:color w:val="FFFFFF"/>
                <w:sz w:val="20"/>
                <w:szCs w:val="20"/>
              </w:rPr>
              <w:t>Nombre de la Pestaña</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EB2A52E" w14:textId="77777777" w:rsidR="000613F9" w:rsidRDefault="007C6191">
            <w:r>
              <w:rPr>
                <w:b/>
                <w:bCs/>
                <w:color w:val="FFFFFF"/>
                <w:sz w:val="20"/>
                <w:szCs w:val="20"/>
              </w:rPr>
              <w:t>Color de Pestaña</w:t>
            </w:r>
          </w:p>
        </w:tc>
        <w:tc>
          <w:tcPr>
            <w:tcW w:w="1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677B5C6" w14:textId="77777777" w:rsidR="000613F9" w:rsidRDefault="007C6191">
            <w:r>
              <w:rPr>
                <w:b/>
                <w:bCs/>
                <w:color w:val="FFFFFF"/>
                <w:sz w:val="20"/>
                <w:szCs w:val="20"/>
              </w:rPr>
              <w:t>Tipo</w:t>
            </w:r>
          </w:p>
        </w:tc>
        <w:tc>
          <w:tcPr>
            <w:tcW w:w="34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9851B29" w14:textId="77777777" w:rsidR="000613F9" w:rsidRDefault="007C6191">
            <w:r>
              <w:rPr>
                <w:b/>
                <w:bCs/>
                <w:color w:val="FFFFFF"/>
                <w:sz w:val="20"/>
                <w:szCs w:val="20"/>
              </w:rPr>
              <w:t>Descripción</w:t>
            </w:r>
          </w:p>
        </w:tc>
      </w:tr>
      <w:tr w:rsidR="000613F9" w14:paraId="7C92A55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9ED22F" w14:textId="77777777" w:rsidR="000613F9" w:rsidRDefault="007C6191">
            <w:r>
              <w:rPr>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F22F71" w14:textId="77777777" w:rsidR="000613F9" w:rsidRDefault="007C6191">
            <w:r>
              <w:rPr>
                <w:color w:val="1A1A1A"/>
                <w:sz w:val="19"/>
                <w:szCs w:val="19"/>
              </w:rPr>
              <w:t>🏠</w:t>
            </w:r>
            <w:r>
              <w:rPr>
                <w:color w:val="1A1A1A"/>
                <w:sz w:val="19"/>
                <w:szCs w:val="19"/>
              </w:rPr>
              <w:t xml:space="preserve"> INICIO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12B7C6" w14:textId="77777777" w:rsidR="000613F9" w:rsidRDefault="007C6191">
            <w:r>
              <w:rPr>
                <w:color w:val="1A1A1A"/>
                <w:sz w:val="19"/>
                <w:szCs w:val="19"/>
              </w:rPr>
              <w:t>Azul (#1B4F8C)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2109D7" w14:textId="77777777" w:rsidR="000613F9" w:rsidRDefault="007C6191">
            <w:r>
              <w:rPr>
                <w:color w:val="1A1A1A"/>
                <w:sz w:val="19"/>
                <w:szCs w:val="19"/>
              </w:rPr>
              <w:t>Dashboard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832798" w14:textId="77777777" w:rsidR="000613F9" w:rsidRDefault="007C6191">
            <w:r>
              <w:rPr>
                <w:color w:val="1A1A1A"/>
                <w:sz w:val="19"/>
                <w:szCs w:val="19"/>
              </w:rPr>
              <w:t>Panel de KPIs, alertas del día y accesos rápidos</w:t>
            </w:r>
          </w:p>
        </w:tc>
      </w:tr>
      <w:tr w:rsidR="000613F9" w14:paraId="75BA5C2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DD0FFD" w14:textId="77777777" w:rsidR="000613F9" w:rsidRDefault="007C6191">
            <w:r>
              <w:rPr>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BB152E" w14:textId="77777777" w:rsidR="000613F9" w:rsidRDefault="007C6191">
            <w:r>
              <w:rPr>
                <w:color w:val="1A1A1A"/>
                <w:sz w:val="19"/>
                <w:szCs w:val="19"/>
              </w:rPr>
              <w:t>👤</w:t>
            </w:r>
            <w:r>
              <w:rPr>
                <w:color w:val="1A1A1A"/>
                <w:sz w:val="19"/>
                <w:szCs w:val="19"/>
              </w:rPr>
              <w:t xml:space="preserve"> PROPIETARIOS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3286F5C" w14:textId="77777777" w:rsidR="000613F9" w:rsidRDefault="007C6191">
            <w:r>
              <w:rPr>
                <w:color w:val="1A1A1A"/>
                <w:sz w:val="19"/>
                <w:szCs w:val="19"/>
              </w:rPr>
              <w:t>Gris (#607D8B)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44FA9C" w14:textId="77777777" w:rsidR="000613F9" w:rsidRDefault="007C6191">
            <w:r>
              <w:rPr>
                <w:color w:val="1A1A1A"/>
                <w:sz w:val="19"/>
                <w:szCs w:val="19"/>
              </w:rPr>
              <w:t>Datos maestros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4EF283" w14:textId="77777777" w:rsidR="000613F9" w:rsidRDefault="007C6191">
            <w:r>
              <w:rPr>
                <w:color w:val="1A1A1A"/>
                <w:sz w:val="19"/>
                <w:szCs w:val="19"/>
              </w:rPr>
              <w:t>Registro de propietarios</w:t>
            </w:r>
          </w:p>
        </w:tc>
      </w:tr>
      <w:tr w:rsidR="000613F9" w14:paraId="66CDCB7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6D8EAC" w14:textId="77777777" w:rsidR="000613F9" w:rsidRDefault="007C6191">
            <w:r>
              <w:rPr>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071BF3" w14:textId="77777777" w:rsidR="000613F9" w:rsidRDefault="007C6191">
            <w:r>
              <w:rPr>
                <w:color w:val="1A1A1A"/>
                <w:sz w:val="19"/>
                <w:szCs w:val="19"/>
              </w:rPr>
              <w:t>🏢</w:t>
            </w:r>
            <w:r>
              <w:rPr>
                <w:color w:val="1A1A1A"/>
                <w:sz w:val="19"/>
                <w:szCs w:val="19"/>
              </w:rPr>
              <w:t xml:space="preserve"> INMUEBLES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C80D58" w14:textId="77777777" w:rsidR="000613F9" w:rsidRDefault="007C6191">
            <w:r>
              <w:rPr>
                <w:color w:val="1A1A1A"/>
                <w:sz w:val="19"/>
                <w:szCs w:val="19"/>
              </w:rPr>
              <w:t>Gris (#607D8B)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B4E188" w14:textId="77777777" w:rsidR="000613F9" w:rsidRDefault="007C6191">
            <w:r>
              <w:rPr>
                <w:color w:val="1A1A1A"/>
                <w:sz w:val="19"/>
                <w:szCs w:val="19"/>
              </w:rPr>
              <w:t>Datos maestros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3CDBED" w14:textId="77777777" w:rsidR="000613F9" w:rsidRDefault="007C6191">
            <w:r>
              <w:rPr>
                <w:color w:val="1A1A1A"/>
                <w:sz w:val="19"/>
                <w:szCs w:val="19"/>
              </w:rPr>
              <w:t>Registro de inmuebles con dirección y GPS</w:t>
            </w:r>
          </w:p>
        </w:tc>
      </w:tr>
      <w:tr w:rsidR="000613F9" w14:paraId="26C937F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029EAC" w14:textId="77777777" w:rsidR="000613F9" w:rsidRDefault="007C6191">
            <w:r>
              <w:rPr>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8DE02E" w14:textId="77777777" w:rsidR="000613F9" w:rsidRDefault="007C6191">
            <w:r>
              <w:rPr>
                <w:color w:val="1A1A1A"/>
                <w:sz w:val="19"/>
                <w:szCs w:val="19"/>
              </w:rPr>
              <w:t>👥</w:t>
            </w:r>
            <w:r>
              <w:rPr>
                <w:color w:val="1A1A1A"/>
                <w:sz w:val="19"/>
                <w:szCs w:val="19"/>
              </w:rPr>
              <w:t xml:space="preserve"> INQUILINOS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DE51A8" w14:textId="77777777" w:rsidR="000613F9" w:rsidRDefault="007C6191">
            <w:r>
              <w:rPr>
                <w:color w:val="1A1A1A"/>
                <w:sz w:val="19"/>
                <w:szCs w:val="19"/>
              </w:rPr>
              <w:t>Gris (#607D8B)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BEF4E8E" w14:textId="77777777" w:rsidR="000613F9" w:rsidRDefault="007C6191">
            <w:r>
              <w:rPr>
                <w:color w:val="1A1A1A"/>
                <w:sz w:val="19"/>
                <w:szCs w:val="19"/>
              </w:rPr>
              <w:t>Datos maestros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A58417" w14:textId="77777777" w:rsidR="000613F9" w:rsidRDefault="007C6191">
            <w:r>
              <w:rPr>
                <w:color w:val="1A1A1A"/>
                <w:sz w:val="19"/>
                <w:szCs w:val="19"/>
              </w:rPr>
              <w:t>Registro de inquilinos</w:t>
            </w:r>
          </w:p>
        </w:tc>
      </w:tr>
      <w:tr w:rsidR="000613F9" w14:paraId="48B25C2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745E11" w14:textId="77777777" w:rsidR="000613F9" w:rsidRDefault="007C6191">
            <w:r>
              <w:rPr>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495E28" w14:textId="77777777" w:rsidR="000613F9" w:rsidRDefault="007C6191">
            <w:r>
              <w:rPr>
                <w:color w:val="1A1A1A"/>
                <w:sz w:val="19"/>
                <w:szCs w:val="19"/>
              </w:rPr>
              <w:t>📋</w:t>
            </w:r>
            <w:r>
              <w:rPr>
                <w:color w:val="1A1A1A"/>
                <w:sz w:val="19"/>
                <w:szCs w:val="19"/>
              </w:rPr>
              <w:t xml:space="preserve"> CONTRATOS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AE1646" w14:textId="77777777" w:rsidR="000613F9" w:rsidRDefault="007C6191">
            <w:r>
              <w:rPr>
                <w:color w:val="1A1A1A"/>
                <w:sz w:val="19"/>
                <w:szCs w:val="19"/>
              </w:rPr>
              <w:t>Verde oscuro (#2E7D32)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994AEE" w14:textId="77777777" w:rsidR="000613F9" w:rsidRDefault="007C6191">
            <w:r>
              <w:rPr>
                <w:color w:val="1A1A1A"/>
                <w:sz w:val="19"/>
                <w:szCs w:val="19"/>
              </w:rPr>
              <w:t>Datos maestros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DC5B96" w14:textId="77777777" w:rsidR="000613F9" w:rsidRDefault="007C6191">
            <w:r>
              <w:rPr>
                <w:color w:val="1A1A1A"/>
                <w:sz w:val="19"/>
                <w:szCs w:val="19"/>
              </w:rPr>
              <w:t>Contratos activos e históricos</w:t>
            </w:r>
          </w:p>
        </w:tc>
      </w:tr>
      <w:tr w:rsidR="000613F9" w14:paraId="68A10CE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8591F6" w14:textId="77777777" w:rsidR="000613F9" w:rsidRDefault="007C6191">
            <w:r>
              <w:rPr>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3D961D" w14:textId="77777777" w:rsidR="000613F9" w:rsidRDefault="007C6191">
            <w:r>
              <w:rPr>
                <w:color w:val="1A1A1A"/>
                <w:sz w:val="19"/>
                <w:szCs w:val="19"/>
              </w:rPr>
              <w:t>➕</w:t>
            </w:r>
            <w:r>
              <w:rPr>
                <w:color w:val="1A1A1A"/>
                <w:sz w:val="19"/>
                <w:szCs w:val="19"/>
              </w:rPr>
              <w:t xml:space="preserve"> CARGOS_ADICIONALES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DB480DF" w14:textId="77777777" w:rsidR="000613F9" w:rsidRDefault="007C6191">
            <w:r>
              <w:rPr>
                <w:color w:val="1A1A1A"/>
                <w:sz w:val="19"/>
                <w:szCs w:val="19"/>
              </w:rPr>
              <w:t>Verde oscuro (#2E7D32)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C0B68A" w14:textId="77777777" w:rsidR="000613F9" w:rsidRDefault="007C6191">
            <w:r>
              <w:rPr>
                <w:color w:val="1A1A1A"/>
                <w:sz w:val="19"/>
                <w:szCs w:val="19"/>
              </w:rPr>
              <w:t>Datos maestros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27A992" w14:textId="77777777" w:rsidR="000613F9" w:rsidRDefault="007C6191">
            <w:r>
              <w:rPr>
                <w:color w:val="1A1A1A"/>
                <w:sz w:val="19"/>
                <w:szCs w:val="19"/>
              </w:rPr>
              <w:t>Ítems adicionales por contrato</w:t>
            </w:r>
          </w:p>
        </w:tc>
      </w:tr>
      <w:tr w:rsidR="000613F9" w14:paraId="05D90E2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798D22" w14:textId="77777777" w:rsidR="000613F9" w:rsidRDefault="007C6191">
            <w:r>
              <w:rPr>
                <w:color w:val="1A1A1A"/>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280B33" w14:textId="77777777" w:rsidR="000613F9" w:rsidRDefault="007C6191">
            <w:r>
              <w:rPr>
                <w:color w:val="1A1A1A"/>
                <w:sz w:val="19"/>
                <w:szCs w:val="19"/>
              </w:rPr>
              <w:t>💰</w:t>
            </w:r>
            <w:r>
              <w:rPr>
                <w:color w:val="1A1A1A"/>
                <w:sz w:val="19"/>
                <w:szCs w:val="19"/>
              </w:rPr>
              <w:t xml:space="preserve"> CXC_CARGOS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425FB2" w14:textId="77777777" w:rsidR="000613F9" w:rsidRDefault="007C6191">
            <w:r>
              <w:rPr>
                <w:color w:val="1A1A1A"/>
                <w:sz w:val="19"/>
                <w:szCs w:val="19"/>
              </w:rPr>
              <w:t>Naranja (#E65100)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5E0408" w14:textId="77777777" w:rsidR="000613F9" w:rsidRDefault="007C6191">
            <w:r>
              <w:rPr>
                <w:color w:val="1A1A1A"/>
                <w:sz w:val="19"/>
                <w:szCs w:val="19"/>
              </w:rPr>
              <w:t>Operativo</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CD94FA" w14:textId="77777777" w:rsidR="000613F9" w:rsidRDefault="007C6191">
            <w:r>
              <w:rPr>
                <w:color w:val="1A1A1A"/>
                <w:sz w:val="19"/>
                <w:szCs w:val="19"/>
              </w:rPr>
              <w:t>Cargos CxC generados (la deuda)</w:t>
            </w:r>
          </w:p>
        </w:tc>
      </w:tr>
      <w:tr w:rsidR="000613F9" w14:paraId="276E199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005451" w14:textId="77777777" w:rsidR="000613F9" w:rsidRDefault="007C6191">
            <w:r>
              <w:rPr>
                <w:color w:val="1A1A1A"/>
                <w:sz w:val="19"/>
                <w:szCs w:val="19"/>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AF8E13" w14:textId="77777777" w:rsidR="000613F9" w:rsidRDefault="007C6191">
            <w:r>
              <w:rPr>
                <w:color w:val="1A1A1A"/>
                <w:sz w:val="19"/>
                <w:szCs w:val="19"/>
              </w:rPr>
              <w:t>💳</w:t>
            </w:r>
            <w:r>
              <w:rPr>
                <w:color w:val="1A1A1A"/>
                <w:sz w:val="19"/>
                <w:szCs w:val="19"/>
              </w:rPr>
              <w:t xml:space="preserve"> CXC_PAGOS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EA6969" w14:textId="77777777" w:rsidR="000613F9" w:rsidRDefault="007C6191">
            <w:r>
              <w:rPr>
                <w:color w:val="1A1A1A"/>
                <w:sz w:val="19"/>
                <w:szCs w:val="19"/>
              </w:rPr>
              <w:t>Naranja (#E65100)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DABA62" w14:textId="77777777" w:rsidR="000613F9" w:rsidRDefault="007C6191">
            <w:r>
              <w:rPr>
                <w:color w:val="1A1A1A"/>
                <w:sz w:val="19"/>
                <w:szCs w:val="19"/>
              </w:rPr>
              <w:t>Operativo</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82D2840" w14:textId="77777777" w:rsidR="000613F9" w:rsidRDefault="007C6191">
            <w:r>
              <w:rPr>
                <w:color w:val="1A1A1A"/>
                <w:sz w:val="19"/>
                <w:szCs w:val="19"/>
              </w:rPr>
              <w:t>Pagos recibidos con estado de custodia</w:t>
            </w:r>
          </w:p>
        </w:tc>
      </w:tr>
      <w:tr w:rsidR="000613F9" w14:paraId="4616AE6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D940E6" w14:textId="77777777" w:rsidR="000613F9" w:rsidRDefault="007C6191">
            <w:r>
              <w:rPr>
                <w:color w:val="1A1A1A"/>
                <w:sz w:val="19"/>
                <w:szCs w:val="19"/>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B9F7B" w14:textId="77777777" w:rsidR="000613F9" w:rsidRDefault="007C6191">
            <w:r>
              <w:rPr>
                <w:color w:val="1A1A1A"/>
                <w:sz w:val="19"/>
                <w:szCs w:val="19"/>
              </w:rPr>
              <w:t>🏧</w:t>
            </w:r>
            <w:r>
              <w:rPr>
                <w:color w:val="1A1A1A"/>
                <w:sz w:val="19"/>
                <w:szCs w:val="19"/>
              </w:rPr>
              <w:t xml:space="preserve"> SESIONES_CAJA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42090C" w14:textId="77777777" w:rsidR="000613F9" w:rsidRDefault="007C6191">
            <w:r>
              <w:rPr>
                <w:color w:val="1A1A1A"/>
                <w:sz w:val="19"/>
                <w:szCs w:val="19"/>
              </w:rPr>
              <w:t>Morado (#4A148C)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62099F" w14:textId="77777777" w:rsidR="000613F9" w:rsidRDefault="007C6191">
            <w:r>
              <w:rPr>
                <w:color w:val="1A1A1A"/>
                <w:sz w:val="19"/>
                <w:szCs w:val="19"/>
              </w:rPr>
              <w:t>Operativo</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17E0C6" w14:textId="77777777" w:rsidR="000613F9" w:rsidRDefault="007C6191">
            <w:r>
              <w:rPr>
                <w:color w:val="1A1A1A"/>
                <w:sz w:val="19"/>
                <w:szCs w:val="19"/>
              </w:rPr>
              <w:t>Sesiones de caja diarias</w:t>
            </w:r>
          </w:p>
        </w:tc>
      </w:tr>
      <w:tr w:rsidR="000613F9" w14:paraId="23606CD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2D47CF" w14:textId="77777777" w:rsidR="000613F9" w:rsidRDefault="007C6191">
            <w:r>
              <w:rPr>
                <w:color w:val="1A1A1A"/>
                <w:sz w:val="19"/>
                <w:szCs w:val="19"/>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728CF5A" w14:textId="77777777" w:rsidR="000613F9" w:rsidRDefault="007C6191">
            <w:r>
              <w:rPr>
                <w:color w:val="1A1A1A"/>
                <w:sz w:val="19"/>
                <w:szCs w:val="19"/>
              </w:rPr>
              <w:t>🔄</w:t>
            </w:r>
            <w:r>
              <w:rPr>
                <w:color w:val="1A1A1A"/>
                <w:sz w:val="19"/>
                <w:szCs w:val="19"/>
              </w:rPr>
              <w:t xml:space="preserve"> LIQUIDACIONES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3A792FA" w14:textId="77777777" w:rsidR="000613F9" w:rsidRDefault="007C6191">
            <w:r>
              <w:rPr>
                <w:color w:val="1A1A1A"/>
                <w:sz w:val="19"/>
                <w:szCs w:val="19"/>
              </w:rPr>
              <w:t>Morado (#4A148C)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BE4E26" w14:textId="77777777" w:rsidR="000613F9" w:rsidRDefault="007C6191">
            <w:r>
              <w:rPr>
                <w:color w:val="1A1A1A"/>
                <w:sz w:val="19"/>
                <w:szCs w:val="19"/>
              </w:rPr>
              <w:t>Operativo</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C8CCAA" w14:textId="77777777" w:rsidR="000613F9" w:rsidRDefault="007C6191">
            <w:r>
              <w:rPr>
                <w:color w:val="1A1A1A"/>
                <w:sz w:val="19"/>
                <w:szCs w:val="19"/>
              </w:rPr>
              <w:t>Liquidaciones a propietarios</w:t>
            </w:r>
          </w:p>
        </w:tc>
      </w:tr>
      <w:tr w:rsidR="000613F9" w14:paraId="1767788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3BB70A" w14:textId="77777777" w:rsidR="000613F9" w:rsidRDefault="007C6191">
            <w:r>
              <w:rPr>
                <w:color w:val="1A1A1A"/>
                <w:sz w:val="19"/>
                <w:szCs w:val="19"/>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E9D30D" w14:textId="77777777" w:rsidR="000613F9" w:rsidRDefault="007C6191">
            <w:r>
              <w:rPr>
                <w:color w:val="1A1A1A"/>
                <w:sz w:val="19"/>
                <w:szCs w:val="19"/>
              </w:rPr>
              <w:t>📢</w:t>
            </w:r>
            <w:r>
              <w:rPr>
                <w:color w:val="1A1A1A"/>
                <w:sz w:val="19"/>
                <w:szCs w:val="19"/>
              </w:rPr>
              <w:t xml:space="preserve"> NOTIFICACIONES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525A17" w14:textId="77777777" w:rsidR="000613F9" w:rsidRDefault="007C6191">
            <w:r>
              <w:rPr>
                <w:color w:val="1A1A1A"/>
                <w:sz w:val="19"/>
                <w:szCs w:val="19"/>
              </w:rPr>
              <w:t>Teal (#006064)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56D8F4" w14:textId="77777777" w:rsidR="000613F9" w:rsidRDefault="007C6191">
            <w:r>
              <w:rPr>
                <w:color w:val="1A1A1A"/>
                <w:sz w:val="19"/>
                <w:szCs w:val="19"/>
              </w:rPr>
              <w:t>Operativo</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CDF61D" w14:textId="77777777" w:rsidR="000613F9" w:rsidRDefault="007C6191">
            <w:r>
              <w:rPr>
                <w:color w:val="1A1A1A"/>
                <w:sz w:val="19"/>
                <w:szCs w:val="19"/>
              </w:rPr>
              <w:t>Log de avisos enviados/generados</w:t>
            </w:r>
          </w:p>
        </w:tc>
      </w:tr>
      <w:tr w:rsidR="000613F9" w14:paraId="3BA3C0B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886DAB" w14:textId="77777777" w:rsidR="000613F9" w:rsidRDefault="007C6191">
            <w:r>
              <w:rPr>
                <w:color w:val="1A1A1A"/>
                <w:sz w:val="19"/>
                <w:szCs w:val="19"/>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E43F05" w14:textId="77777777" w:rsidR="000613F9" w:rsidRDefault="007C6191">
            <w:r>
              <w:rPr>
                <w:color w:val="1A1A1A"/>
                <w:sz w:val="19"/>
                <w:szCs w:val="19"/>
              </w:rPr>
              <w:t>📊</w:t>
            </w:r>
            <w:r>
              <w:rPr>
                <w:color w:val="1A1A1A"/>
                <w:sz w:val="19"/>
                <w:szCs w:val="19"/>
              </w:rPr>
              <w:t xml:space="preserve"> LOG_CUSTODIA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526D13" w14:textId="77777777" w:rsidR="000613F9" w:rsidRDefault="007C6191">
            <w:r>
              <w:rPr>
                <w:color w:val="1A1A1A"/>
                <w:sz w:val="19"/>
                <w:szCs w:val="19"/>
              </w:rPr>
              <w:t>Rojo (#B71C1C)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2F259A" w14:textId="77777777" w:rsidR="000613F9" w:rsidRDefault="007C6191">
            <w:r>
              <w:rPr>
                <w:color w:val="1A1A1A"/>
                <w:sz w:val="19"/>
                <w:szCs w:val="19"/>
              </w:rPr>
              <w:t>Auditoría</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C26B86" w14:textId="77777777" w:rsidR="000613F9" w:rsidRDefault="007C6191">
            <w:r>
              <w:rPr>
                <w:color w:val="1A1A1A"/>
                <w:sz w:val="19"/>
                <w:szCs w:val="19"/>
              </w:rPr>
              <w:t>Log inmutable de cambios de custodia</w:t>
            </w:r>
          </w:p>
        </w:tc>
      </w:tr>
      <w:tr w:rsidR="000613F9" w14:paraId="210ACFD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24AF1B" w14:textId="77777777" w:rsidR="000613F9" w:rsidRDefault="007C6191">
            <w:r>
              <w:rPr>
                <w:color w:val="1A1A1A"/>
                <w:sz w:val="19"/>
                <w:szCs w:val="19"/>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5E5FFF" w14:textId="77777777" w:rsidR="000613F9" w:rsidRDefault="007C6191">
            <w:r>
              <w:rPr>
                <w:color w:val="1A1A1A"/>
                <w:sz w:val="19"/>
                <w:szCs w:val="19"/>
              </w:rPr>
              <w:t>📈</w:t>
            </w:r>
            <w:r>
              <w:rPr>
                <w:color w:val="1A1A1A"/>
                <w:sz w:val="19"/>
                <w:szCs w:val="19"/>
              </w:rPr>
              <w:t xml:space="preserve"> REPORTE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959486" w14:textId="77777777" w:rsidR="000613F9" w:rsidRDefault="007C6191">
            <w:r>
              <w:rPr>
                <w:color w:val="1A1A1A"/>
                <w:sz w:val="19"/>
                <w:szCs w:val="19"/>
              </w:rPr>
              <w:t>Amarillo (#F57F17)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6FBF2F" w14:textId="77777777" w:rsidR="000613F9" w:rsidRDefault="007C6191">
            <w:r>
              <w:rPr>
                <w:color w:val="1A1A1A"/>
                <w:sz w:val="19"/>
                <w:szCs w:val="19"/>
              </w:rPr>
              <w:t>Reportes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063421" w14:textId="77777777" w:rsidR="000613F9" w:rsidRDefault="007C6191">
            <w:r>
              <w:rPr>
                <w:color w:val="1A1A1A"/>
                <w:sz w:val="19"/>
                <w:szCs w:val="19"/>
              </w:rPr>
              <w:t>Pestaña dinámica de reportes y exportación</w:t>
            </w:r>
          </w:p>
        </w:tc>
      </w:tr>
      <w:tr w:rsidR="000613F9" w14:paraId="288DE59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D3929E" w14:textId="77777777" w:rsidR="000613F9" w:rsidRDefault="007C6191">
            <w:r>
              <w:rPr>
                <w:color w:val="1A1A1A"/>
                <w:sz w:val="19"/>
                <w:szCs w:val="19"/>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DAC7D61" w14:textId="77777777" w:rsidR="000613F9" w:rsidRDefault="007C6191">
            <w:r>
              <w:rPr>
                <w:color w:val="1A1A1A"/>
                <w:sz w:val="19"/>
                <w:szCs w:val="19"/>
              </w:rPr>
              <w:t>⚙</w:t>
            </w:r>
            <w:r>
              <w:rPr>
                <w:color w:val="1A1A1A"/>
                <w:sz w:val="19"/>
                <w:szCs w:val="19"/>
              </w:rPr>
              <w:t xml:space="preserve"> CONFIG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52E51B" w14:textId="77777777" w:rsidR="000613F9" w:rsidRDefault="007C6191">
            <w:r>
              <w:rPr>
                <w:color w:val="1A1A1A"/>
                <w:sz w:val="19"/>
                <w:szCs w:val="19"/>
              </w:rPr>
              <w:t>Gris (#455A64)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02C01D1" w14:textId="77777777" w:rsidR="000613F9" w:rsidRDefault="007C6191">
            <w:r>
              <w:rPr>
                <w:color w:val="1A1A1A"/>
                <w:sz w:val="19"/>
                <w:szCs w:val="19"/>
              </w:rPr>
              <w:t>Sistema</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4E93ED" w14:textId="77777777" w:rsidR="000613F9" w:rsidRDefault="007C6191">
            <w:r>
              <w:rPr>
                <w:color w:val="1A1A1A"/>
                <w:sz w:val="19"/>
                <w:szCs w:val="19"/>
              </w:rPr>
              <w:t>Parámetros globales y configuración</w:t>
            </w:r>
          </w:p>
        </w:tc>
      </w:tr>
      <w:tr w:rsidR="000613F9" w14:paraId="4A1BD56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AE448C" w14:textId="77777777" w:rsidR="000613F9" w:rsidRDefault="007C6191">
            <w:r>
              <w:rPr>
                <w:color w:val="1A1A1A"/>
                <w:sz w:val="19"/>
                <w:szCs w:val="19"/>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889583" w14:textId="77777777" w:rsidR="000613F9" w:rsidRDefault="007C6191">
            <w:r>
              <w:rPr>
                <w:color w:val="1A1A1A"/>
                <w:sz w:val="19"/>
                <w:szCs w:val="19"/>
              </w:rPr>
              <w:t>🔒</w:t>
            </w:r>
            <w:r>
              <w:rPr>
                <w:color w:val="1A1A1A"/>
                <w:sz w:val="19"/>
                <w:szCs w:val="19"/>
              </w:rPr>
              <w:t xml:space="preserve"> ROLES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DC9697" w14:textId="77777777" w:rsidR="000613F9" w:rsidRDefault="007C6191">
            <w:r>
              <w:rPr>
                <w:color w:val="1A1A1A"/>
                <w:sz w:val="19"/>
                <w:szCs w:val="19"/>
              </w:rPr>
              <w:t>Gris (#455A64)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89C3B9" w14:textId="77777777" w:rsidR="000613F9" w:rsidRDefault="007C6191">
            <w:r>
              <w:rPr>
                <w:color w:val="1A1A1A"/>
                <w:sz w:val="19"/>
                <w:szCs w:val="19"/>
              </w:rPr>
              <w:t>Sistema</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2651C6" w14:textId="77777777" w:rsidR="000613F9" w:rsidRDefault="007C6191">
            <w:r>
              <w:rPr>
                <w:color w:val="1A1A1A"/>
                <w:sz w:val="19"/>
                <w:szCs w:val="19"/>
              </w:rPr>
              <w:t>Mapa de usuarios y permisos (oculta)</w:t>
            </w:r>
          </w:p>
        </w:tc>
      </w:tr>
    </w:tbl>
    <w:p w14:paraId="28D7E3DF" w14:textId="77777777" w:rsidR="000613F9" w:rsidRDefault="000613F9">
      <w:pPr>
        <w:spacing w:after="120"/>
      </w:pPr>
    </w:p>
    <w:p w14:paraId="7D4DAA64" w14:textId="77777777" w:rsidR="000613F9" w:rsidRDefault="007C6191">
      <w:r>
        <w:br w:type="page"/>
      </w:r>
    </w:p>
    <w:p w14:paraId="278EAA00" w14:textId="77777777" w:rsidR="000613F9" w:rsidRDefault="007C6191">
      <w:pPr>
        <w:pStyle w:val="Ttulo1"/>
        <w:pBdr>
          <w:bottom w:val="single" w:sz="6" w:space="4" w:color="1B4F8C"/>
        </w:pBdr>
      </w:pPr>
      <w:r>
        <w:t>3. Esquema de Datos — Definición de Cada Pestaña</w:t>
      </w:r>
    </w:p>
    <w:p w14:paraId="271C9C97" w14:textId="77777777" w:rsidR="000613F9" w:rsidRDefault="007C6191">
      <w:pPr>
        <w:spacing w:after="120" w:line="276" w:lineRule="auto"/>
      </w:pPr>
      <w:r>
        <w:t>Claude Code debe crear cada pestaña con exactamente estos encabezados en la Fila 1 (congelada), con los formatos y validaciones especificados. La Fila 1 debe tener fondo azul (#1B4F8C), texto blanco, negrita.</w:t>
      </w:r>
    </w:p>
    <w:p w14:paraId="0FB0177D" w14:textId="77777777" w:rsidR="000613F9" w:rsidRDefault="000613F9">
      <w:pPr>
        <w:spacing w:after="120"/>
      </w:pPr>
    </w:p>
    <w:p w14:paraId="7181C696" w14:textId="77777777" w:rsidR="000613F9" w:rsidRDefault="007C6191">
      <w:pPr>
        <w:pStyle w:val="Ttulo2"/>
      </w:pPr>
      <w:r>
        <w:rPr>
          <w:color w:val="1A1A1A"/>
        </w:rPr>
        <w:t>3.1 Pestaña PROPIETARIOS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531"/>
        <w:gridCol w:w="1727"/>
        <w:gridCol w:w="4006"/>
      </w:tblGrid>
      <w:tr w:rsidR="000613F9" w14:paraId="3315B0C1"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AAC60D4"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20B7410"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C707BDA"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24C4592" w14:textId="77777777" w:rsidR="000613F9" w:rsidRDefault="007C6191">
            <w:r>
              <w:rPr>
                <w:b/>
                <w:bCs/>
                <w:color w:val="FFFFFF"/>
                <w:sz w:val="20"/>
                <w:szCs w:val="20"/>
              </w:rPr>
              <w:t>Validación / Notas</w:t>
            </w:r>
          </w:p>
        </w:tc>
      </w:tr>
      <w:tr w:rsidR="000613F9" w14:paraId="7D9654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2AB739"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C4011E" w14:textId="77777777" w:rsidR="000613F9" w:rsidRDefault="007C6191">
            <w:r>
              <w:rPr>
                <w:color w:val="1A1A1A"/>
                <w:sz w:val="19"/>
                <w:szCs w:val="19"/>
              </w:rPr>
              <w:t>ID_PROPIETARIO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6B9598"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56BCD0" w14:textId="77777777" w:rsidR="000613F9" w:rsidRDefault="007C6191">
            <w:proofErr w:type="gramStart"/>
            <w:r>
              <w:rPr>
                <w:color w:val="1A1A1A"/>
                <w:sz w:val="19"/>
                <w:szCs w:val="19"/>
              </w:rPr>
              <w:t>Auto-generado</w:t>
            </w:r>
            <w:proofErr w:type="gramEnd"/>
            <w:r>
              <w:rPr>
                <w:color w:val="1A1A1A"/>
                <w:sz w:val="19"/>
                <w:szCs w:val="19"/>
              </w:rPr>
              <w:t>: PROP-001, PROP-002...</w:t>
            </w:r>
          </w:p>
        </w:tc>
      </w:tr>
      <w:tr w:rsidR="000613F9" w14:paraId="7A62F11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28094F"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9F9CFC7" w14:textId="77777777" w:rsidR="000613F9" w:rsidRDefault="007C6191">
            <w:r>
              <w:rPr>
                <w:color w:val="1A1A1A"/>
                <w:sz w:val="19"/>
                <w:szCs w:val="19"/>
              </w:rPr>
              <w:t>NOMBRE_COMPLETO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FA4C1FD"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B2BF56" w14:textId="77777777" w:rsidR="000613F9" w:rsidRDefault="007C6191">
            <w:r>
              <w:rPr>
                <w:color w:val="1A1A1A"/>
                <w:sz w:val="19"/>
                <w:szCs w:val="19"/>
              </w:rPr>
              <w:t>Obligatorio</w:t>
            </w:r>
          </w:p>
        </w:tc>
      </w:tr>
      <w:tr w:rsidR="000613F9" w14:paraId="4ACC86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C84863"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8DE4FD" w14:textId="77777777" w:rsidR="000613F9" w:rsidRDefault="007C6191">
            <w:r>
              <w:rPr>
                <w:color w:val="1A1A1A"/>
                <w:sz w:val="19"/>
                <w:szCs w:val="19"/>
              </w:rPr>
              <w:t>CEDULA_RNC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96B4C0"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A0E060" w14:textId="77777777" w:rsidR="000613F9" w:rsidRDefault="007C6191">
            <w:r>
              <w:rPr>
                <w:color w:val="1A1A1A"/>
                <w:sz w:val="19"/>
                <w:szCs w:val="19"/>
              </w:rPr>
              <w:t>Obligatorio</w:t>
            </w:r>
          </w:p>
        </w:tc>
      </w:tr>
      <w:tr w:rsidR="000613F9" w14:paraId="4BD1496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4970D3"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7A0640" w14:textId="77777777" w:rsidR="000613F9" w:rsidRDefault="007C6191">
            <w:r>
              <w:rPr>
                <w:color w:val="1A1A1A"/>
                <w:sz w:val="19"/>
                <w:szCs w:val="19"/>
              </w:rPr>
              <w:t>TELEFONO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4E968D"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F255C5" w14:textId="77777777" w:rsidR="000613F9" w:rsidRDefault="000613F9"/>
        </w:tc>
      </w:tr>
      <w:tr w:rsidR="000613F9" w14:paraId="580052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F997EF"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468969" w14:textId="77777777" w:rsidR="000613F9" w:rsidRDefault="007C6191">
            <w:r>
              <w:rPr>
                <w:color w:val="1A1A1A"/>
                <w:sz w:val="19"/>
                <w:szCs w:val="19"/>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1255F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78AFE2" w14:textId="77777777" w:rsidR="000613F9" w:rsidRDefault="007C6191">
            <w:r>
              <w:rPr>
                <w:color w:val="1A1A1A"/>
                <w:sz w:val="19"/>
                <w:szCs w:val="19"/>
              </w:rPr>
              <w:t>Validación de formato email</w:t>
            </w:r>
          </w:p>
        </w:tc>
      </w:tr>
      <w:tr w:rsidR="000613F9" w14:paraId="0B6B26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F58E4F0"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0539CB6" w14:textId="77777777" w:rsidR="000613F9" w:rsidRDefault="007C6191">
            <w:r>
              <w:rPr>
                <w:color w:val="1A1A1A"/>
                <w:sz w:val="19"/>
                <w:szCs w:val="19"/>
              </w:rPr>
              <w:t>BANCO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2AFBD93"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086081" w14:textId="77777777" w:rsidR="000613F9" w:rsidRDefault="007C6191">
            <w:r>
              <w:rPr>
                <w:color w:val="1A1A1A"/>
                <w:sz w:val="19"/>
                <w:szCs w:val="19"/>
              </w:rPr>
              <w:t>BHD León, Banreservas, Popular, Scotiabank, Santa Cruz, Otro</w:t>
            </w:r>
          </w:p>
        </w:tc>
      </w:tr>
      <w:tr w:rsidR="000613F9" w14:paraId="14ABA9A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A67888"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6ABDBE" w14:textId="77777777" w:rsidR="000613F9" w:rsidRDefault="007C6191">
            <w:r>
              <w:rPr>
                <w:color w:val="1A1A1A"/>
                <w:sz w:val="19"/>
                <w:szCs w:val="19"/>
              </w:rPr>
              <w:t>TIPO_CUENTA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FDEEAD"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BA35B8" w14:textId="77777777" w:rsidR="000613F9" w:rsidRDefault="007C6191">
            <w:r>
              <w:rPr>
                <w:color w:val="1A1A1A"/>
                <w:sz w:val="19"/>
                <w:szCs w:val="19"/>
              </w:rPr>
              <w:t>AHORROS / CORRIENTE</w:t>
            </w:r>
          </w:p>
        </w:tc>
      </w:tr>
      <w:tr w:rsidR="000613F9" w14:paraId="4A3827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97AB3B"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90C82F" w14:textId="77777777" w:rsidR="000613F9" w:rsidRDefault="007C6191">
            <w:r>
              <w:rPr>
                <w:color w:val="1A1A1A"/>
                <w:sz w:val="19"/>
                <w:szCs w:val="19"/>
              </w:rPr>
              <w:t>NUMERO_CUENTA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5C6D13"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D115A5" w14:textId="77777777" w:rsidR="000613F9" w:rsidRDefault="000613F9"/>
        </w:tc>
      </w:tr>
      <w:tr w:rsidR="000613F9" w14:paraId="40FDDE4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3FA5FE"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CFF3EB" w14:textId="77777777" w:rsidR="000613F9" w:rsidRDefault="007C6191">
            <w:r>
              <w:rPr>
                <w:color w:val="1A1A1A"/>
                <w:sz w:val="19"/>
                <w:szCs w:val="19"/>
              </w:rPr>
              <w:t>ESQUEMA_COMISION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CD2E67"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79E974" w14:textId="77777777" w:rsidR="000613F9" w:rsidRDefault="007C6191">
            <w:r>
              <w:rPr>
                <w:color w:val="1A1A1A"/>
                <w:sz w:val="19"/>
                <w:szCs w:val="19"/>
              </w:rPr>
              <w:t>PORCENTAJE / FIJO / MIXTO</w:t>
            </w:r>
          </w:p>
        </w:tc>
      </w:tr>
      <w:tr w:rsidR="000613F9" w14:paraId="70D628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455382"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A19CE3" w14:textId="77777777" w:rsidR="000613F9" w:rsidRDefault="007C6191">
            <w:r>
              <w:rPr>
                <w:color w:val="1A1A1A"/>
                <w:sz w:val="19"/>
                <w:szCs w:val="19"/>
              </w:rPr>
              <w:t>PCT_COMISION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0C7134" w14:textId="77777777" w:rsidR="000613F9" w:rsidRDefault="007C6191">
            <w:r>
              <w:rPr>
                <w:color w:val="1A1A1A"/>
                <w:sz w:val="19"/>
                <w:szCs w:val="19"/>
              </w:rPr>
              <w:t>Número (0.00%)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5FAF56" w14:textId="77777777" w:rsidR="000613F9" w:rsidRDefault="007C6191">
            <w:r>
              <w:rPr>
                <w:color w:val="1A1A1A"/>
                <w:sz w:val="19"/>
                <w:szCs w:val="19"/>
              </w:rPr>
              <w:t>Ej: 0.10 = 10%. Solo si esquema = PORCENTAJE</w:t>
            </w:r>
          </w:p>
        </w:tc>
      </w:tr>
      <w:tr w:rsidR="000613F9" w14:paraId="036E9E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E5EB32"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7CC5D7" w14:textId="77777777" w:rsidR="000613F9" w:rsidRDefault="007C6191">
            <w:r>
              <w:rPr>
                <w:color w:val="1A1A1A"/>
                <w:sz w:val="19"/>
                <w:szCs w:val="19"/>
              </w:rPr>
              <w:t>MONTO_FIJO_COMISION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BE996E"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10E002" w14:textId="77777777" w:rsidR="000613F9" w:rsidRDefault="007C6191">
            <w:r>
              <w:rPr>
                <w:color w:val="1A1A1A"/>
                <w:sz w:val="19"/>
                <w:szCs w:val="19"/>
              </w:rPr>
              <w:t>Solo si esquema = FIJO</w:t>
            </w:r>
          </w:p>
        </w:tc>
      </w:tr>
      <w:tr w:rsidR="000613F9" w14:paraId="56184F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CDB093"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EFBDC67" w14:textId="77777777" w:rsidR="000613F9" w:rsidRDefault="007C6191">
            <w:r>
              <w:rPr>
                <w:color w:val="1A1A1A"/>
                <w:sz w:val="19"/>
                <w:szCs w:val="19"/>
              </w:rPr>
              <w:t>ACTIVO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F4355EE"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443E56" w14:textId="77777777" w:rsidR="000613F9" w:rsidRDefault="007C6191">
            <w:r>
              <w:rPr>
                <w:color w:val="1A1A1A"/>
                <w:sz w:val="19"/>
                <w:szCs w:val="19"/>
              </w:rPr>
              <w:t>SI / NO</w:t>
            </w:r>
          </w:p>
        </w:tc>
      </w:tr>
      <w:tr w:rsidR="000613F9" w14:paraId="167B8E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BDD855"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213467" w14:textId="77777777" w:rsidR="000613F9" w:rsidRDefault="007C6191">
            <w:r>
              <w:rPr>
                <w:color w:val="1A1A1A"/>
                <w:sz w:val="19"/>
                <w:szCs w:val="19"/>
              </w:rPr>
              <w:t>FECHA_REGISTRO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E4599D" w14:textId="77777777" w:rsidR="000613F9" w:rsidRDefault="007C6191">
            <w:r>
              <w:rPr>
                <w:color w:val="1A1A1A"/>
                <w:sz w:val="19"/>
                <w:szCs w:val="19"/>
              </w:rPr>
              <w:t>Fecha (DD/MM/YYYY)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4EC22B" w14:textId="77777777" w:rsidR="000613F9" w:rsidRDefault="007C6191">
            <w:proofErr w:type="gramStart"/>
            <w:r>
              <w:rPr>
                <w:color w:val="1A1A1A"/>
                <w:sz w:val="19"/>
                <w:szCs w:val="19"/>
              </w:rPr>
              <w:t>Auto-completada</w:t>
            </w:r>
            <w:proofErr w:type="gramEnd"/>
            <w:r>
              <w:rPr>
                <w:color w:val="1A1A1A"/>
                <w:sz w:val="19"/>
                <w:szCs w:val="19"/>
              </w:rPr>
              <w:t xml:space="preserve"> al insertar</w:t>
            </w:r>
          </w:p>
        </w:tc>
      </w:tr>
    </w:tbl>
    <w:p w14:paraId="1D238FD2" w14:textId="77777777" w:rsidR="000613F9" w:rsidRDefault="000613F9">
      <w:pPr>
        <w:spacing w:after="120"/>
      </w:pPr>
    </w:p>
    <w:p w14:paraId="78512A3A" w14:textId="77777777" w:rsidR="000613F9" w:rsidRDefault="007C6191">
      <w:pPr>
        <w:pStyle w:val="Ttulo2"/>
      </w:pPr>
      <w:r>
        <w:rPr>
          <w:color w:val="1A1A1A"/>
        </w:rPr>
        <w:t>3.2 Pestaña INMUEBLES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2489"/>
        <w:gridCol w:w="1306"/>
        <w:gridCol w:w="4881"/>
      </w:tblGrid>
      <w:tr w:rsidR="000613F9" w14:paraId="48AFAD5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CCDE316"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18DB21C"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3F6C453"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CD66A0F" w14:textId="77777777" w:rsidR="000613F9" w:rsidRDefault="007C6191">
            <w:r>
              <w:rPr>
                <w:b/>
                <w:bCs/>
                <w:color w:val="FFFFFF"/>
                <w:sz w:val="20"/>
                <w:szCs w:val="20"/>
              </w:rPr>
              <w:t>Validación / Notas</w:t>
            </w:r>
          </w:p>
        </w:tc>
      </w:tr>
      <w:tr w:rsidR="000613F9" w14:paraId="1C8A0C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99F864"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DACBA0" w14:textId="77777777" w:rsidR="000613F9" w:rsidRDefault="007C6191">
            <w:r>
              <w:rPr>
                <w:color w:val="1A1A1A"/>
                <w:sz w:val="19"/>
                <w:szCs w:val="19"/>
              </w:rPr>
              <w:t>ID_INMUEBLE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C294EB"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D79C0A" w14:textId="77777777" w:rsidR="000613F9" w:rsidRDefault="007C6191">
            <w:proofErr w:type="gramStart"/>
            <w:r>
              <w:rPr>
                <w:color w:val="1A1A1A"/>
                <w:sz w:val="19"/>
                <w:szCs w:val="19"/>
              </w:rPr>
              <w:t>Auto-generado</w:t>
            </w:r>
            <w:proofErr w:type="gramEnd"/>
            <w:r>
              <w:rPr>
                <w:color w:val="1A1A1A"/>
                <w:sz w:val="19"/>
                <w:szCs w:val="19"/>
              </w:rPr>
              <w:t>: INM-001...</w:t>
            </w:r>
          </w:p>
        </w:tc>
      </w:tr>
      <w:tr w:rsidR="000613F9" w14:paraId="4C9E6E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2037B1"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058AF2" w14:textId="77777777" w:rsidR="000613F9" w:rsidRDefault="007C6191">
            <w:r>
              <w:rPr>
                <w:color w:val="1A1A1A"/>
                <w:sz w:val="19"/>
                <w:szCs w:val="19"/>
              </w:rPr>
              <w:t>ID_PROPIETARIO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B0335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AD7641" w14:textId="77777777" w:rsidR="000613F9" w:rsidRDefault="007C6191">
            <w:r>
              <w:rPr>
                <w:color w:val="1A1A1A"/>
                <w:sz w:val="19"/>
                <w:szCs w:val="19"/>
              </w:rPr>
              <w:t xml:space="preserve">Dropdown desde </w:t>
            </w:r>
            <w:proofErr w:type="gramStart"/>
            <w:r>
              <w:rPr>
                <w:color w:val="1A1A1A"/>
                <w:sz w:val="19"/>
                <w:szCs w:val="19"/>
              </w:rPr>
              <w:t>PROPIETARIOS!A</w:t>
            </w:r>
            <w:proofErr w:type="gramEnd"/>
            <w:r>
              <w:rPr>
                <w:color w:val="1A1A1A"/>
                <w:sz w:val="19"/>
                <w:szCs w:val="19"/>
              </w:rPr>
              <w:t>:A. Fórmula muestra nombre en col. adyacente</w:t>
            </w:r>
          </w:p>
        </w:tc>
      </w:tr>
      <w:tr w:rsidR="000613F9" w14:paraId="5CAE3F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0440B5"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335B03" w14:textId="77777777" w:rsidR="000613F9" w:rsidRDefault="007C6191">
            <w:r>
              <w:rPr>
                <w:color w:val="1A1A1A"/>
                <w:sz w:val="19"/>
                <w:szCs w:val="19"/>
              </w:rPr>
              <w:t>NOMBRE_PROPIETARIO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37544A"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A95853" w14:textId="77777777" w:rsidR="000613F9" w:rsidRDefault="007C6191">
            <w:r>
              <w:rPr>
                <w:color w:val="1A1A1A"/>
                <w:sz w:val="19"/>
                <w:szCs w:val="19"/>
              </w:rPr>
              <w:t>=VLOOKUP(B</w:t>
            </w:r>
            <w:proofErr w:type="gramStart"/>
            <w:r>
              <w:rPr>
                <w:color w:val="1A1A1A"/>
                <w:sz w:val="19"/>
                <w:szCs w:val="19"/>
              </w:rPr>
              <w:t>2,PROPIETARIOS</w:t>
            </w:r>
            <w:proofErr w:type="gramEnd"/>
            <w:r>
              <w:rPr>
                <w:color w:val="1A1A1A"/>
                <w:sz w:val="19"/>
                <w:szCs w:val="19"/>
              </w:rPr>
              <w:t>!</w:t>
            </w:r>
            <w:proofErr w:type="gramStart"/>
            <w:r>
              <w:rPr>
                <w:color w:val="1A1A1A"/>
                <w:sz w:val="19"/>
                <w:szCs w:val="19"/>
              </w:rPr>
              <w:t>A:B</w:t>
            </w:r>
            <w:proofErr w:type="gramEnd"/>
            <w:r>
              <w:rPr>
                <w:color w:val="1A1A1A"/>
                <w:sz w:val="19"/>
                <w:szCs w:val="19"/>
              </w:rPr>
              <w:t>,2,0) — solo lectura</w:t>
            </w:r>
          </w:p>
        </w:tc>
      </w:tr>
      <w:tr w:rsidR="000613F9" w14:paraId="109A43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D60292"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2D4E5D" w14:textId="77777777" w:rsidR="000613F9" w:rsidRDefault="007C6191">
            <w:r>
              <w:rPr>
                <w:color w:val="1A1A1A"/>
                <w:sz w:val="19"/>
                <w:szCs w:val="19"/>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242FE2"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C4DD2BC" w14:textId="77777777" w:rsidR="000613F9" w:rsidRDefault="007C6191">
            <w:r>
              <w:rPr>
                <w:color w:val="1A1A1A"/>
                <w:sz w:val="19"/>
                <w:szCs w:val="19"/>
              </w:rPr>
              <w:t>APARTAMENTO / CASA / LOCAL / OFICINA / PENSION</w:t>
            </w:r>
          </w:p>
        </w:tc>
      </w:tr>
      <w:tr w:rsidR="000613F9" w14:paraId="3FF2B9D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26D5BB"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E20F65" w14:textId="77777777" w:rsidR="000613F9" w:rsidRDefault="007C6191">
            <w:r>
              <w:rPr>
                <w:color w:val="1A1A1A"/>
                <w:sz w:val="19"/>
                <w:szCs w:val="19"/>
              </w:rPr>
              <w:t>NOMBRE_REFERENCIA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7572D4"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C30063" w14:textId="77777777" w:rsidR="000613F9" w:rsidRDefault="007C6191">
            <w:r>
              <w:rPr>
                <w:color w:val="1A1A1A"/>
                <w:sz w:val="19"/>
                <w:szCs w:val="19"/>
              </w:rPr>
              <w:t>Ej: Apto 3B Torre Azul</w:t>
            </w:r>
          </w:p>
        </w:tc>
      </w:tr>
      <w:tr w:rsidR="000613F9" w14:paraId="7BAF04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DD0722D"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B918F8" w14:textId="77777777" w:rsidR="000613F9" w:rsidRDefault="007C6191">
            <w:r>
              <w:rPr>
                <w:color w:val="1A1A1A"/>
                <w:sz w:val="19"/>
                <w:szCs w:val="19"/>
              </w:rPr>
              <w:t>CALLE_NUMERO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FF95CB"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227353" w14:textId="77777777" w:rsidR="000613F9" w:rsidRDefault="000613F9"/>
        </w:tc>
      </w:tr>
      <w:tr w:rsidR="000613F9" w14:paraId="65A4CA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4307EF"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9418E5" w14:textId="77777777" w:rsidR="000613F9" w:rsidRDefault="007C6191">
            <w:r>
              <w:rPr>
                <w:color w:val="1A1A1A"/>
                <w:sz w:val="19"/>
                <w:szCs w:val="19"/>
              </w:rPr>
              <w:t>APT_LOCAL_HAB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8BBE1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085B57" w14:textId="77777777" w:rsidR="000613F9" w:rsidRDefault="000613F9"/>
        </w:tc>
      </w:tr>
      <w:tr w:rsidR="000613F9" w14:paraId="41D615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E876CA"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A221F50" w14:textId="77777777" w:rsidR="000613F9" w:rsidRDefault="007C6191">
            <w:r>
              <w:rPr>
                <w:color w:val="1A1A1A"/>
                <w:sz w:val="19"/>
                <w:szCs w:val="19"/>
              </w:rPr>
              <w:t>NOMBRE_EDIFICIO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182AAF"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C2A679F" w14:textId="77777777" w:rsidR="000613F9" w:rsidRDefault="000613F9"/>
        </w:tc>
      </w:tr>
      <w:tr w:rsidR="000613F9" w14:paraId="1E1FE5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0D6288"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89D7F2" w14:textId="77777777" w:rsidR="000613F9" w:rsidRDefault="007C6191">
            <w:r>
              <w:rPr>
                <w:color w:val="1A1A1A"/>
                <w:sz w:val="19"/>
                <w:szCs w:val="19"/>
              </w:rPr>
              <w:t>URBANIZACION_SECTOR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2E1EE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646267" w14:textId="77777777" w:rsidR="000613F9" w:rsidRDefault="000613F9"/>
        </w:tc>
      </w:tr>
      <w:tr w:rsidR="000613F9" w14:paraId="769E59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A6096A"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C40CF6" w14:textId="77777777" w:rsidR="000613F9" w:rsidRDefault="007C6191">
            <w:r>
              <w:rPr>
                <w:color w:val="1A1A1A"/>
                <w:sz w:val="19"/>
                <w:szCs w:val="19"/>
              </w:rPr>
              <w:t>MUNICIPIO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3210F6"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BC16DCE" w14:textId="77777777" w:rsidR="000613F9" w:rsidRDefault="007C6191">
            <w:r>
              <w:rPr>
                <w:color w:val="1A1A1A"/>
                <w:sz w:val="19"/>
                <w:szCs w:val="19"/>
              </w:rPr>
              <w:t>Santo Domingo, Santiago, San Pedro de Macorís, La Romana, Puerto Plata, Otro</w:t>
            </w:r>
          </w:p>
        </w:tc>
      </w:tr>
      <w:tr w:rsidR="000613F9" w14:paraId="778FFF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E69DA1"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39F2D8" w14:textId="77777777" w:rsidR="000613F9" w:rsidRDefault="007C6191">
            <w:r>
              <w:rPr>
                <w:color w:val="1A1A1A"/>
                <w:sz w:val="19"/>
                <w:szCs w:val="19"/>
              </w:rPr>
              <w:t>PROVINCIA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261BA4"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FF2DE2" w14:textId="77777777" w:rsidR="000613F9" w:rsidRDefault="000613F9"/>
        </w:tc>
      </w:tr>
      <w:tr w:rsidR="000613F9" w14:paraId="3E0090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4EBD18"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B93A6D" w14:textId="77777777" w:rsidR="000613F9" w:rsidRDefault="007C6191">
            <w:r>
              <w:rPr>
                <w:color w:val="1A1A1A"/>
                <w:sz w:val="19"/>
                <w:szCs w:val="19"/>
              </w:rPr>
              <w:t>REFERENCIA_UBICACION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035958"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872E1A" w14:textId="77777777" w:rsidR="000613F9" w:rsidRDefault="000613F9"/>
        </w:tc>
      </w:tr>
      <w:tr w:rsidR="000613F9" w14:paraId="28D0DC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C50A79"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2FA224" w14:textId="77777777" w:rsidR="000613F9" w:rsidRDefault="007C6191">
            <w:r>
              <w:rPr>
                <w:color w:val="1A1A1A"/>
                <w:sz w:val="19"/>
                <w:szCs w:val="19"/>
              </w:rPr>
              <w:t>LATITUD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6C2547" w14:textId="77777777" w:rsidR="000613F9" w:rsidRDefault="007C6191">
            <w:r>
              <w:rPr>
                <w:color w:val="1A1A1A"/>
                <w:sz w:val="19"/>
                <w:szCs w:val="19"/>
              </w:rPr>
              <w:t>Número (0.00000000)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DF0BB5" w14:textId="77777777" w:rsidR="000613F9" w:rsidRDefault="007C6191">
            <w:r>
              <w:rPr>
                <w:color w:val="1A1A1A"/>
                <w:sz w:val="19"/>
                <w:szCs w:val="19"/>
              </w:rPr>
              <w:t>Coordenada GPS</w:t>
            </w:r>
          </w:p>
        </w:tc>
      </w:tr>
      <w:tr w:rsidR="000613F9" w14:paraId="44C5DE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A4E184" w14:textId="77777777" w:rsidR="000613F9" w:rsidRDefault="007C6191">
            <w:r>
              <w:rPr>
                <w:color w:val="1A1A1A"/>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6C6D55" w14:textId="77777777" w:rsidR="000613F9" w:rsidRDefault="007C6191">
            <w:r>
              <w:rPr>
                <w:color w:val="1A1A1A"/>
                <w:sz w:val="19"/>
                <w:szCs w:val="19"/>
              </w:rPr>
              <w:t>LONGITUD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AB0A68" w14:textId="77777777" w:rsidR="000613F9" w:rsidRDefault="007C6191">
            <w:r>
              <w:rPr>
                <w:color w:val="1A1A1A"/>
                <w:sz w:val="19"/>
                <w:szCs w:val="19"/>
              </w:rPr>
              <w:t>Número (0.00000000)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BAF7EB" w14:textId="77777777" w:rsidR="000613F9" w:rsidRDefault="007C6191">
            <w:r>
              <w:rPr>
                <w:color w:val="1A1A1A"/>
                <w:sz w:val="19"/>
                <w:szCs w:val="19"/>
              </w:rPr>
              <w:t>Coordenada GPS</w:t>
            </w:r>
          </w:p>
        </w:tc>
      </w:tr>
      <w:tr w:rsidR="000613F9" w14:paraId="5E7CE5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00E537" w14:textId="77777777" w:rsidR="000613F9" w:rsidRDefault="007C6191">
            <w:r>
              <w:rPr>
                <w:color w:val="1A1A1A"/>
                <w:sz w:val="19"/>
                <w:szCs w:val="19"/>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665629" w14:textId="77777777" w:rsidR="000613F9" w:rsidRDefault="007C6191">
            <w:r>
              <w:rPr>
                <w:color w:val="1A1A1A"/>
                <w:sz w:val="19"/>
                <w:szCs w:val="19"/>
              </w:rPr>
              <w:t>AREA_M2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041B04"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8D442A" w14:textId="77777777" w:rsidR="000613F9" w:rsidRDefault="000613F9"/>
        </w:tc>
      </w:tr>
      <w:tr w:rsidR="000613F9" w14:paraId="54A6E0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845019" w14:textId="77777777" w:rsidR="000613F9" w:rsidRDefault="007C6191">
            <w:r>
              <w:rPr>
                <w:color w:val="1A1A1A"/>
                <w:sz w:val="19"/>
                <w:szCs w:val="19"/>
              </w:rPr>
              <w:t>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01D402" w14:textId="77777777" w:rsidR="000613F9" w:rsidRDefault="007C6191">
            <w:r>
              <w:rPr>
                <w:color w:val="1A1A1A"/>
                <w:sz w:val="19"/>
                <w:szCs w:val="19"/>
              </w:rPr>
              <w:t>HABITACIONES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2F0D31" w14:textId="77777777" w:rsidR="000613F9" w:rsidRDefault="007C6191">
            <w:r>
              <w:rPr>
                <w:color w:val="1A1A1A"/>
                <w:sz w:val="19"/>
                <w:szCs w:val="19"/>
              </w:rPr>
              <w:t>Número entero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1A010B" w14:textId="77777777" w:rsidR="000613F9" w:rsidRDefault="000613F9"/>
        </w:tc>
      </w:tr>
      <w:tr w:rsidR="000613F9" w14:paraId="6A3D26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0848B1" w14:textId="77777777" w:rsidR="000613F9" w:rsidRDefault="007C6191">
            <w:r>
              <w:rPr>
                <w:color w:val="1A1A1A"/>
                <w:sz w:val="19"/>
                <w:szCs w:val="19"/>
              </w:rPr>
              <w:t>Q</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D97136" w14:textId="77777777" w:rsidR="000613F9" w:rsidRDefault="007C6191">
            <w:r>
              <w:rPr>
                <w:color w:val="1A1A1A"/>
                <w:sz w:val="19"/>
                <w:szCs w:val="19"/>
              </w:rPr>
              <w:t>BANOS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D90654" w14:textId="77777777" w:rsidR="000613F9" w:rsidRDefault="007C6191">
            <w:r>
              <w:rPr>
                <w:color w:val="1A1A1A"/>
                <w:sz w:val="19"/>
                <w:szCs w:val="19"/>
              </w:rPr>
              <w:t>Número entero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D47299" w14:textId="77777777" w:rsidR="000613F9" w:rsidRDefault="000613F9"/>
        </w:tc>
      </w:tr>
      <w:tr w:rsidR="000613F9" w14:paraId="083114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F1812D" w14:textId="77777777" w:rsidR="000613F9" w:rsidRDefault="007C6191">
            <w:r>
              <w:rPr>
                <w:color w:val="1A1A1A"/>
                <w:sz w:val="19"/>
                <w:szCs w:val="19"/>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F574F6" w14:textId="77777777" w:rsidR="000613F9" w:rsidRDefault="007C6191">
            <w:r>
              <w:rPr>
                <w:color w:val="1A1A1A"/>
                <w:sz w:val="19"/>
                <w:szCs w:val="19"/>
              </w:rPr>
              <w:t>PARQUEO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94E480"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0EC1E4" w14:textId="77777777" w:rsidR="000613F9" w:rsidRDefault="007C6191">
            <w:r>
              <w:rPr>
                <w:color w:val="1A1A1A"/>
                <w:sz w:val="19"/>
                <w:szCs w:val="19"/>
              </w:rPr>
              <w:t>SI / NO</w:t>
            </w:r>
          </w:p>
        </w:tc>
      </w:tr>
      <w:tr w:rsidR="000613F9" w14:paraId="40E346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FCC4C7" w14:textId="77777777" w:rsidR="000613F9" w:rsidRDefault="007C6191">
            <w:r>
              <w:rPr>
                <w:color w:val="1A1A1A"/>
                <w:sz w:val="19"/>
                <w:szCs w:val="19"/>
              </w:rPr>
              <w: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15E9B9" w14:textId="77777777" w:rsidR="000613F9" w:rsidRDefault="007C6191">
            <w:r>
              <w:rPr>
                <w:color w:val="1A1A1A"/>
                <w:sz w:val="19"/>
                <w:szCs w:val="19"/>
              </w:rPr>
              <w:t>CANON_BASE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B43978"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0D9393" w14:textId="77777777" w:rsidR="000613F9" w:rsidRDefault="007C6191">
            <w:r>
              <w:rPr>
                <w:color w:val="1A1A1A"/>
                <w:sz w:val="19"/>
                <w:szCs w:val="19"/>
              </w:rPr>
              <w:t>En DOP</w:t>
            </w:r>
          </w:p>
        </w:tc>
      </w:tr>
      <w:tr w:rsidR="000613F9" w14:paraId="569A529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0C878E" w14:textId="77777777" w:rsidR="000613F9" w:rsidRDefault="007C6191">
            <w:r>
              <w:rPr>
                <w:color w:val="1A1A1A"/>
                <w:sz w:val="19"/>
                <w:szCs w:val="19"/>
              </w:rPr>
              <w:t>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B94A65" w14:textId="77777777" w:rsidR="000613F9" w:rsidRDefault="007C6191">
            <w:r>
              <w:rPr>
                <w:color w:val="1A1A1A"/>
                <w:sz w:val="19"/>
                <w:szCs w:val="19"/>
              </w:rPr>
              <w:t>DEPOSITO_REQUERIDO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67EF8A"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5D5BDF" w14:textId="77777777" w:rsidR="000613F9" w:rsidRDefault="007C6191">
            <w:r>
              <w:rPr>
                <w:color w:val="1A1A1A"/>
                <w:sz w:val="19"/>
                <w:szCs w:val="19"/>
              </w:rPr>
              <w:t>En DOP</w:t>
            </w:r>
          </w:p>
        </w:tc>
      </w:tr>
      <w:tr w:rsidR="000613F9" w14:paraId="69313C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5EC610" w14:textId="77777777" w:rsidR="000613F9" w:rsidRDefault="007C6191">
            <w:r>
              <w:rPr>
                <w:color w:val="1A1A1A"/>
                <w:sz w:val="19"/>
                <w:szCs w:val="19"/>
              </w:rPr>
              <w:t>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E14CE6" w14:textId="77777777" w:rsidR="000613F9" w:rsidRDefault="007C6191">
            <w:r>
              <w:rPr>
                <w:color w:val="1A1A1A"/>
                <w:sz w:val="19"/>
                <w:szCs w:val="19"/>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4FDB69"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A12C67" w14:textId="77777777" w:rsidR="000613F9" w:rsidRDefault="007C6191">
            <w:r>
              <w:rPr>
                <w:color w:val="1A1A1A"/>
                <w:sz w:val="19"/>
                <w:szCs w:val="19"/>
              </w:rPr>
              <w:t>DISPONIBLE / OCUPADO / MANTENIMIENTO / INACTIVO</w:t>
            </w:r>
          </w:p>
        </w:tc>
      </w:tr>
      <w:tr w:rsidR="000613F9" w14:paraId="649473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E795E9" w14:textId="77777777" w:rsidR="000613F9" w:rsidRDefault="007C6191">
            <w:r>
              <w:rPr>
                <w:color w:val="1A1A1A"/>
                <w:sz w:val="19"/>
                <w:szCs w:val="19"/>
              </w:rPr>
              <w:t>V</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6ED898" w14:textId="77777777" w:rsidR="000613F9" w:rsidRDefault="007C6191">
            <w:r>
              <w:rPr>
                <w:color w:val="1A1A1A"/>
                <w:sz w:val="19"/>
                <w:szCs w:val="19"/>
              </w:rPr>
              <w:t>FECHA_REGISTRO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782DF7"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F882230" w14:textId="77777777" w:rsidR="000613F9" w:rsidRDefault="007C6191">
            <w:proofErr w:type="gramStart"/>
            <w:r>
              <w:rPr>
                <w:color w:val="1A1A1A"/>
                <w:sz w:val="19"/>
                <w:szCs w:val="19"/>
              </w:rPr>
              <w:t>Auto-completada</w:t>
            </w:r>
            <w:proofErr w:type="gramEnd"/>
          </w:p>
        </w:tc>
      </w:tr>
      <w:tr w:rsidR="000613F9" w:rsidRPr="007764B1" w14:paraId="7844D2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2EAD3F" w14:textId="77777777" w:rsidR="000613F9" w:rsidRDefault="007C6191">
            <w:r>
              <w:rPr>
                <w:color w:val="1A1A1A"/>
                <w:sz w:val="19"/>
                <w:szCs w:val="19"/>
              </w:rPr>
              <w:t>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B9254C" w14:textId="77777777" w:rsidR="000613F9" w:rsidRDefault="007C6191">
            <w:r>
              <w:rPr>
                <w:color w:val="1A1A1A"/>
                <w:sz w:val="19"/>
                <w:szCs w:val="19"/>
              </w:rPr>
              <w:t>MAPA_URL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D8C588" w14:textId="77777777" w:rsidR="000613F9" w:rsidRDefault="007C6191">
            <w:r>
              <w:rPr>
                <w:color w:val="1A1A1A"/>
                <w:sz w:val="19"/>
                <w:szCs w:val="19"/>
              </w:rPr>
              <w:t>Fórmula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1E9B9D" w14:textId="77777777" w:rsidR="000613F9" w:rsidRPr="007764B1" w:rsidRDefault="007C6191">
            <w:pPr>
              <w:rPr>
                <w:lang w:val="en-US"/>
              </w:rPr>
            </w:pPr>
            <w:r w:rsidRPr="007764B1">
              <w:rPr>
                <w:color w:val="1A1A1A"/>
                <w:sz w:val="19"/>
                <w:szCs w:val="19"/>
                <w:lang w:val="en-US"/>
              </w:rPr>
              <w:t>=IF(M2&lt;&gt;"","https://maps.google.com/?q="&amp;M2&amp;","&amp;N2,"") — hiperlink clickeable</w:t>
            </w:r>
          </w:p>
        </w:tc>
      </w:tr>
    </w:tbl>
    <w:p w14:paraId="034BFA61" w14:textId="77777777" w:rsidR="000613F9" w:rsidRPr="007764B1" w:rsidRDefault="000613F9">
      <w:pPr>
        <w:spacing w:after="120"/>
        <w:rPr>
          <w:lang w:val="en-US"/>
        </w:rPr>
      </w:pPr>
    </w:p>
    <w:p w14:paraId="14D0FD2F" w14:textId="77777777" w:rsidR="000613F9" w:rsidRDefault="007C6191">
      <w:pPr>
        <w:pStyle w:val="Ttulo2"/>
      </w:pPr>
      <w:r>
        <w:rPr>
          <w:color w:val="1A1A1A"/>
        </w:rPr>
        <w:t>3.3 Pestaña INQUILINOS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
        <w:gridCol w:w="2542"/>
        <w:gridCol w:w="1242"/>
        <w:gridCol w:w="4862"/>
      </w:tblGrid>
      <w:tr w:rsidR="000613F9" w14:paraId="6821FE90"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08DB26B"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7028225"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647A606"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5B91330" w14:textId="77777777" w:rsidR="000613F9" w:rsidRDefault="007C6191">
            <w:r>
              <w:rPr>
                <w:b/>
                <w:bCs/>
                <w:color w:val="FFFFFF"/>
                <w:sz w:val="20"/>
                <w:szCs w:val="20"/>
              </w:rPr>
              <w:t>Validación / Notas</w:t>
            </w:r>
          </w:p>
        </w:tc>
      </w:tr>
      <w:tr w:rsidR="000613F9" w14:paraId="35C38B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2FCA41"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6F07B0" w14:textId="77777777" w:rsidR="000613F9" w:rsidRDefault="007C6191">
            <w:r>
              <w:rPr>
                <w:color w:val="1A1A1A"/>
                <w:sz w:val="19"/>
                <w:szCs w:val="19"/>
              </w:rPr>
              <w:t>ID_INQUILINO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86D052"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F28420" w14:textId="77777777" w:rsidR="000613F9" w:rsidRDefault="007C6191">
            <w:proofErr w:type="gramStart"/>
            <w:r>
              <w:rPr>
                <w:color w:val="1A1A1A"/>
                <w:sz w:val="19"/>
                <w:szCs w:val="19"/>
              </w:rPr>
              <w:t>Auto-generado</w:t>
            </w:r>
            <w:proofErr w:type="gramEnd"/>
            <w:r>
              <w:rPr>
                <w:color w:val="1A1A1A"/>
                <w:sz w:val="19"/>
                <w:szCs w:val="19"/>
              </w:rPr>
              <w:t>: INQ-001...</w:t>
            </w:r>
          </w:p>
        </w:tc>
      </w:tr>
      <w:tr w:rsidR="000613F9" w14:paraId="49BA8C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BE349B"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F4E532" w14:textId="77777777" w:rsidR="000613F9" w:rsidRDefault="007C6191">
            <w:r>
              <w:rPr>
                <w:color w:val="1A1A1A"/>
                <w:sz w:val="19"/>
                <w:szCs w:val="19"/>
              </w:rPr>
              <w:t>NOMBRE_COMPLETO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095C32"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822CA5F" w14:textId="77777777" w:rsidR="000613F9" w:rsidRDefault="007C6191">
            <w:r>
              <w:rPr>
                <w:color w:val="1A1A1A"/>
                <w:sz w:val="19"/>
                <w:szCs w:val="19"/>
              </w:rPr>
              <w:t>Obligatorio</w:t>
            </w:r>
          </w:p>
        </w:tc>
      </w:tr>
      <w:tr w:rsidR="000613F9" w14:paraId="49FFC6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D2395"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3AC220" w14:textId="77777777" w:rsidR="000613F9" w:rsidRDefault="007C6191">
            <w:r>
              <w:rPr>
                <w:color w:val="1A1A1A"/>
                <w:sz w:val="19"/>
                <w:szCs w:val="19"/>
              </w:rPr>
              <w:t>CEDULA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362BE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3F146E" w14:textId="77777777" w:rsidR="000613F9" w:rsidRDefault="007C6191">
            <w:r>
              <w:rPr>
                <w:color w:val="1A1A1A"/>
                <w:sz w:val="19"/>
                <w:szCs w:val="19"/>
              </w:rPr>
              <w:t>Obligatorio</w:t>
            </w:r>
          </w:p>
        </w:tc>
      </w:tr>
      <w:tr w:rsidR="000613F9" w14:paraId="79EE47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61D2A8"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DB66F9" w14:textId="77777777" w:rsidR="000613F9" w:rsidRDefault="007C6191">
            <w:r>
              <w:rPr>
                <w:color w:val="1A1A1A"/>
                <w:sz w:val="19"/>
                <w:szCs w:val="19"/>
              </w:rPr>
              <w:t>TELEFONO_WHATSAPP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0A46AE"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467474" w14:textId="77777777" w:rsidR="000613F9" w:rsidRDefault="007C6191">
            <w:r>
              <w:rPr>
                <w:color w:val="1A1A1A"/>
                <w:sz w:val="19"/>
                <w:szCs w:val="19"/>
              </w:rPr>
              <w:t>Formato: +1849XXXXXXX</w:t>
            </w:r>
          </w:p>
        </w:tc>
      </w:tr>
      <w:tr w:rsidR="000613F9" w14:paraId="12E7F0E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3BDC04"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745F98" w14:textId="77777777" w:rsidR="000613F9" w:rsidRDefault="007C6191">
            <w:r>
              <w:rPr>
                <w:color w:val="1A1A1A"/>
                <w:sz w:val="19"/>
                <w:szCs w:val="19"/>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84116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9C6553" w14:textId="77777777" w:rsidR="000613F9" w:rsidRDefault="000613F9"/>
        </w:tc>
      </w:tr>
      <w:tr w:rsidR="000613F9" w14:paraId="232891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10A567"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4A64D11" w14:textId="77777777" w:rsidR="000613F9" w:rsidRDefault="007C6191">
            <w:r>
              <w:rPr>
                <w:color w:val="1A1A1A"/>
                <w:sz w:val="19"/>
                <w:szCs w:val="19"/>
              </w:rPr>
              <w:t>EMPLEADOR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E7472F"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5A2D741" w14:textId="77777777" w:rsidR="000613F9" w:rsidRDefault="000613F9"/>
        </w:tc>
      </w:tr>
      <w:tr w:rsidR="000613F9" w14:paraId="3DC4673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6D9632"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27F5A0" w14:textId="77777777" w:rsidR="000613F9" w:rsidRDefault="007C6191">
            <w:r>
              <w:rPr>
                <w:color w:val="1A1A1A"/>
                <w:sz w:val="19"/>
                <w:szCs w:val="19"/>
              </w:rPr>
              <w:t>TELEFONO_EMPLEADOR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06BF7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EBDE85" w14:textId="77777777" w:rsidR="000613F9" w:rsidRDefault="000613F9"/>
        </w:tc>
      </w:tr>
      <w:tr w:rsidR="000613F9" w14:paraId="072501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2B7723B"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2A61A73" w14:textId="77777777" w:rsidR="000613F9" w:rsidRDefault="007C6191">
            <w:r>
              <w:rPr>
                <w:color w:val="1A1A1A"/>
                <w:sz w:val="19"/>
                <w:szCs w:val="19"/>
              </w:rPr>
              <w:t>REFERENCIA_NOMBRE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517F85"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96180A" w14:textId="77777777" w:rsidR="000613F9" w:rsidRDefault="000613F9"/>
        </w:tc>
      </w:tr>
      <w:tr w:rsidR="000613F9" w14:paraId="79A9A1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C63B88"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E6909F" w14:textId="77777777" w:rsidR="000613F9" w:rsidRDefault="007C6191">
            <w:r>
              <w:rPr>
                <w:color w:val="1A1A1A"/>
                <w:sz w:val="19"/>
                <w:szCs w:val="19"/>
              </w:rPr>
              <w:t>REFERENCIA_TELEFONO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46F0C9"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9044BB" w14:textId="77777777" w:rsidR="000613F9" w:rsidRDefault="000613F9"/>
        </w:tc>
      </w:tr>
      <w:tr w:rsidR="000613F9" w14:paraId="711FC4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A4ECEE"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1227368" w14:textId="77777777" w:rsidR="000613F9" w:rsidRDefault="007C6191">
            <w:r>
              <w:rPr>
                <w:color w:val="1A1A1A"/>
                <w:sz w:val="19"/>
                <w:szCs w:val="19"/>
              </w:rPr>
              <w:t>ACTIVO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1B20385"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3DDBA3" w14:textId="77777777" w:rsidR="000613F9" w:rsidRDefault="007C6191">
            <w:r>
              <w:rPr>
                <w:color w:val="1A1A1A"/>
                <w:sz w:val="19"/>
                <w:szCs w:val="19"/>
              </w:rPr>
              <w:t>SI / NO</w:t>
            </w:r>
          </w:p>
        </w:tc>
      </w:tr>
      <w:tr w:rsidR="000613F9" w14:paraId="4CA7A0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CD169A"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E90C27" w14:textId="77777777" w:rsidR="000613F9" w:rsidRDefault="007C6191">
            <w:r>
              <w:rPr>
                <w:color w:val="1A1A1A"/>
                <w:sz w:val="19"/>
                <w:szCs w:val="19"/>
              </w:rPr>
              <w:t>FECHA_REGISTRO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8417E5"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95A355" w14:textId="77777777" w:rsidR="000613F9" w:rsidRDefault="007C6191">
            <w:proofErr w:type="gramStart"/>
            <w:r>
              <w:rPr>
                <w:color w:val="1A1A1A"/>
                <w:sz w:val="19"/>
                <w:szCs w:val="19"/>
              </w:rPr>
              <w:t>Auto-completada</w:t>
            </w:r>
            <w:proofErr w:type="gramEnd"/>
          </w:p>
        </w:tc>
      </w:tr>
      <w:tr w:rsidR="000613F9" w:rsidRPr="007764B1" w14:paraId="27F9A1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B82C25"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5826CD3" w14:textId="77777777" w:rsidR="000613F9" w:rsidRDefault="007C6191">
            <w:r>
              <w:rPr>
                <w:color w:val="1A1A1A"/>
                <w:sz w:val="19"/>
                <w:szCs w:val="19"/>
              </w:rPr>
              <w:t>WA_</w:t>
            </w:r>
            <w:proofErr w:type="gramStart"/>
            <w:r>
              <w:rPr>
                <w:color w:val="1A1A1A"/>
                <w:sz w:val="19"/>
                <w:szCs w:val="19"/>
              </w:rPr>
              <w:t>LINK</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9584E9" w14:textId="77777777" w:rsidR="000613F9" w:rsidRDefault="007C6191">
            <w:r>
              <w:rPr>
                <w:color w:val="1A1A1A"/>
                <w:sz w:val="19"/>
                <w:szCs w:val="19"/>
              </w:rPr>
              <w:t>Fórmula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18C991" w14:textId="77777777" w:rsidR="000613F9" w:rsidRPr="007764B1" w:rsidRDefault="007C6191">
            <w:pPr>
              <w:rPr>
                <w:lang w:val="en-US"/>
              </w:rPr>
            </w:pPr>
            <w:r w:rsidRPr="007764B1">
              <w:rPr>
                <w:color w:val="1A1A1A"/>
                <w:sz w:val="19"/>
                <w:szCs w:val="19"/>
                <w:lang w:val="en-US"/>
              </w:rPr>
              <w:t>=IF(D2&lt;&gt;"","https://wa.me/"&amp;SUBSTITUTE(D2,"+</w:t>
            </w:r>
            <w:proofErr w:type="gramStart"/>
            <w:r w:rsidRPr="007764B1">
              <w:rPr>
                <w:color w:val="1A1A1A"/>
                <w:sz w:val="19"/>
                <w:szCs w:val="19"/>
                <w:lang w:val="en-US"/>
              </w:rPr>
              <w:t>","</w:t>
            </w:r>
            <w:proofErr w:type="gramEnd"/>
            <w:r w:rsidRPr="007764B1">
              <w:rPr>
                <w:color w:val="1A1A1A"/>
                <w:sz w:val="19"/>
                <w:szCs w:val="19"/>
                <w:lang w:val="en-US"/>
              </w:rPr>
              <w:t>"),"</w:t>
            </w:r>
            <w:proofErr w:type="gramStart"/>
            <w:r w:rsidRPr="007764B1">
              <w:rPr>
                <w:color w:val="1A1A1A"/>
                <w:sz w:val="19"/>
                <w:szCs w:val="19"/>
                <w:lang w:val="en-US"/>
              </w:rPr>
              <w:t>") —</w:t>
            </w:r>
            <w:proofErr w:type="gramEnd"/>
            <w:r w:rsidRPr="007764B1">
              <w:rPr>
                <w:color w:val="1A1A1A"/>
                <w:sz w:val="19"/>
                <w:szCs w:val="19"/>
                <w:lang w:val="en-US"/>
              </w:rPr>
              <w:t xml:space="preserve"> hiperlink para abrir WhatsApp Web</w:t>
            </w:r>
          </w:p>
        </w:tc>
      </w:tr>
    </w:tbl>
    <w:p w14:paraId="2EAB414E" w14:textId="77777777" w:rsidR="000613F9" w:rsidRPr="007764B1" w:rsidRDefault="000613F9">
      <w:pPr>
        <w:spacing w:after="120"/>
        <w:rPr>
          <w:lang w:val="en-US"/>
        </w:rPr>
      </w:pPr>
    </w:p>
    <w:p w14:paraId="7AF52440" w14:textId="77777777" w:rsidR="000613F9" w:rsidRDefault="007C6191">
      <w:pPr>
        <w:pStyle w:val="Ttulo2"/>
      </w:pPr>
      <w:r>
        <w:rPr>
          <w:color w:val="1A1A1A"/>
        </w:rPr>
        <w:t>3.4 Pestaña CONTRATOS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531"/>
        <w:gridCol w:w="1459"/>
        <w:gridCol w:w="4274"/>
      </w:tblGrid>
      <w:tr w:rsidR="000613F9" w14:paraId="44646484"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97CA011"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D15668C"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90BCF72"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521FFF0" w14:textId="77777777" w:rsidR="000613F9" w:rsidRDefault="007C6191">
            <w:r>
              <w:rPr>
                <w:b/>
                <w:bCs/>
                <w:color w:val="FFFFFF"/>
                <w:sz w:val="20"/>
                <w:szCs w:val="20"/>
              </w:rPr>
              <w:t>Validación / Notas</w:t>
            </w:r>
          </w:p>
        </w:tc>
      </w:tr>
      <w:tr w:rsidR="000613F9" w14:paraId="0CA269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70FCFC"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A63201" w14:textId="77777777" w:rsidR="000613F9" w:rsidRDefault="007C6191">
            <w:r>
              <w:rPr>
                <w:color w:val="1A1A1A"/>
                <w:sz w:val="19"/>
                <w:szCs w:val="19"/>
              </w:rPr>
              <w:t>ID_CONTRATO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D91DC3"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57B408" w14:textId="77777777" w:rsidR="000613F9" w:rsidRDefault="007C6191">
            <w:proofErr w:type="gramStart"/>
            <w:r>
              <w:rPr>
                <w:color w:val="1A1A1A"/>
                <w:sz w:val="19"/>
                <w:szCs w:val="19"/>
              </w:rPr>
              <w:t>Auto-generado</w:t>
            </w:r>
            <w:proofErr w:type="gramEnd"/>
            <w:r>
              <w:rPr>
                <w:color w:val="1A1A1A"/>
                <w:sz w:val="19"/>
                <w:szCs w:val="19"/>
              </w:rPr>
              <w:t>: CON-001...</w:t>
            </w:r>
          </w:p>
        </w:tc>
      </w:tr>
      <w:tr w:rsidR="000613F9" w14:paraId="769C8E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C3ACF5"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CF07E5" w14:textId="77777777" w:rsidR="000613F9" w:rsidRDefault="007C6191">
            <w:r>
              <w:rPr>
                <w:color w:val="1A1A1A"/>
                <w:sz w:val="19"/>
                <w:szCs w:val="19"/>
              </w:rPr>
              <w:t>ID_INQUILINO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6ED4AD"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E1CDAF" w14:textId="77777777" w:rsidR="000613F9" w:rsidRDefault="007C6191">
            <w:r>
              <w:rPr>
                <w:color w:val="1A1A1A"/>
                <w:sz w:val="19"/>
                <w:szCs w:val="19"/>
              </w:rPr>
              <w:t xml:space="preserve">Dropdown desde </w:t>
            </w:r>
            <w:proofErr w:type="gramStart"/>
            <w:r>
              <w:rPr>
                <w:color w:val="1A1A1A"/>
                <w:sz w:val="19"/>
                <w:szCs w:val="19"/>
              </w:rPr>
              <w:t>INQUILINOS!A</w:t>
            </w:r>
            <w:proofErr w:type="gramEnd"/>
            <w:r>
              <w:rPr>
                <w:color w:val="1A1A1A"/>
                <w:sz w:val="19"/>
                <w:szCs w:val="19"/>
              </w:rPr>
              <w:t>:A</w:t>
            </w:r>
          </w:p>
        </w:tc>
      </w:tr>
      <w:tr w:rsidR="000613F9" w14:paraId="11CF9F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112CAF"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EC393A" w14:textId="77777777" w:rsidR="000613F9" w:rsidRDefault="007C6191">
            <w:r>
              <w:rPr>
                <w:color w:val="1A1A1A"/>
                <w:sz w:val="19"/>
                <w:szCs w:val="19"/>
              </w:rPr>
              <w:t>NOMBRE_INQUILINO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5C1F18"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2197F6" w14:textId="77777777" w:rsidR="000613F9" w:rsidRDefault="007C6191">
            <w:r>
              <w:rPr>
                <w:color w:val="1A1A1A"/>
                <w:sz w:val="19"/>
                <w:szCs w:val="19"/>
              </w:rPr>
              <w:t>=VLOOKUP(B</w:t>
            </w:r>
            <w:proofErr w:type="gramStart"/>
            <w:r>
              <w:rPr>
                <w:color w:val="1A1A1A"/>
                <w:sz w:val="19"/>
                <w:szCs w:val="19"/>
              </w:rPr>
              <w:t>2,INQUILINOS</w:t>
            </w:r>
            <w:proofErr w:type="gramEnd"/>
            <w:r>
              <w:rPr>
                <w:color w:val="1A1A1A"/>
                <w:sz w:val="19"/>
                <w:szCs w:val="19"/>
              </w:rPr>
              <w:t>!</w:t>
            </w:r>
            <w:proofErr w:type="gramStart"/>
            <w:r>
              <w:rPr>
                <w:color w:val="1A1A1A"/>
                <w:sz w:val="19"/>
                <w:szCs w:val="19"/>
              </w:rPr>
              <w:t>A:B</w:t>
            </w:r>
            <w:proofErr w:type="gramEnd"/>
            <w:r>
              <w:rPr>
                <w:color w:val="1A1A1A"/>
                <w:sz w:val="19"/>
                <w:szCs w:val="19"/>
              </w:rPr>
              <w:t>,2,0)</w:t>
            </w:r>
          </w:p>
        </w:tc>
      </w:tr>
      <w:tr w:rsidR="000613F9" w14:paraId="40A7B9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1B6F85"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8923527" w14:textId="77777777" w:rsidR="000613F9" w:rsidRDefault="007C6191">
            <w:r>
              <w:rPr>
                <w:color w:val="1A1A1A"/>
                <w:sz w:val="19"/>
                <w:szCs w:val="19"/>
              </w:rPr>
              <w:t>ID_INMUEBLE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C0E1254"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E1EF57" w14:textId="77777777" w:rsidR="000613F9" w:rsidRDefault="007C6191">
            <w:r>
              <w:rPr>
                <w:color w:val="1A1A1A"/>
                <w:sz w:val="19"/>
                <w:szCs w:val="19"/>
              </w:rPr>
              <w:t xml:space="preserve">Dropdown desde </w:t>
            </w:r>
            <w:proofErr w:type="gramStart"/>
            <w:r>
              <w:rPr>
                <w:color w:val="1A1A1A"/>
                <w:sz w:val="19"/>
                <w:szCs w:val="19"/>
              </w:rPr>
              <w:t>INMUEBLES!A</w:t>
            </w:r>
            <w:proofErr w:type="gramEnd"/>
            <w:r>
              <w:rPr>
                <w:color w:val="1A1A1A"/>
                <w:sz w:val="19"/>
                <w:szCs w:val="19"/>
              </w:rPr>
              <w:t>:A</w:t>
            </w:r>
          </w:p>
        </w:tc>
      </w:tr>
      <w:tr w:rsidR="000613F9" w14:paraId="35F17E5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8D7F64"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5D2992" w14:textId="77777777" w:rsidR="000613F9" w:rsidRDefault="007C6191">
            <w:r>
              <w:rPr>
                <w:color w:val="1A1A1A"/>
                <w:sz w:val="19"/>
                <w:szCs w:val="19"/>
              </w:rPr>
              <w:t>NOMBRE_INMUEBLE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10A4D2"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9003E0" w14:textId="77777777" w:rsidR="000613F9" w:rsidRDefault="007C6191">
            <w:r>
              <w:rPr>
                <w:color w:val="1A1A1A"/>
                <w:sz w:val="19"/>
                <w:szCs w:val="19"/>
              </w:rPr>
              <w:t>=VLOOKUP(D</w:t>
            </w:r>
            <w:proofErr w:type="gramStart"/>
            <w:r>
              <w:rPr>
                <w:color w:val="1A1A1A"/>
                <w:sz w:val="19"/>
                <w:szCs w:val="19"/>
              </w:rPr>
              <w:t>2,INMUEBLES</w:t>
            </w:r>
            <w:proofErr w:type="gramEnd"/>
            <w:r>
              <w:rPr>
                <w:color w:val="1A1A1A"/>
                <w:sz w:val="19"/>
                <w:szCs w:val="19"/>
              </w:rPr>
              <w:t>!</w:t>
            </w:r>
            <w:proofErr w:type="gramStart"/>
            <w:r>
              <w:rPr>
                <w:color w:val="1A1A1A"/>
                <w:sz w:val="19"/>
                <w:szCs w:val="19"/>
              </w:rPr>
              <w:t>A:E</w:t>
            </w:r>
            <w:proofErr w:type="gramEnd"/>
            <w:r>
              <w:rPr>
                <w:color w:val="1A1A1A"/>
                <w:sz w:val="19"/>
                <w:szCs w:val="19"/>
              </w:rPr>
              <w:t>,5,0)</w:t>
            </w:r>
          </w:p>
        </w:tc>
      </w:tr>
      <w:tr w:rsidR="000613F9" w14:paraId="6D2E4E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87D061"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151E2BE" w14:textId="77777777" w:rsidR="000613F9" w:rsidRDefault="007C6191">
            <w:r>
              <w:rPr>
                <w:color w:val="1A1A1A"/>
                <w:sz w:val="19"/>
                <w:szCs w:val="19"/>
              </w:rPr>
              <w:t>ID_PROPIETARIO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74742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97FF6B" w14:textId="77777777" w:rsidR="000613F9" w:rsidRDefault="007C6191">
            <w:r>
              <w:rPr>
                <w:color w:val="1A1A1A"/>
                <w:sz w:val="19"/>
                <w:szCs w:val="19"/>
              </w:rPr>
              <w:t>=VLOOKUP(D</w:t>
            </w:r>
            <w:proofErr w:type="gramStart"/>
            <w:r>
              <w:rPr>
                <w:color w:val="1A1A1A"/>
                <w:sz w:val="19"/>
                <w:szCs w:val="19"/>
              </w:rPr>
              <w:t>2,INMUEBLES</w:t>
            </w:r>
            <w:proofErr w:type="gramEnd"/>
            <w:r>
              <w:rPr>
                <w:color w:val="1A1A1A"/>
                <w:sz w:val="19"/>
                <w:szCs w:val="19"/>
              </w:rPr>
              <w:t>!</w:t>
            </w:r>
            <w:proofErr w:type="gramStart"/>
            <w:r>
              <w:rPr>
                <w:color w:val="1A1A1A"/>
                <w:sz w:val="19"/>
                <w:szCs w:val="19"/>
              </w:rPr>
              <w:t>A:B</w:t>
            </w:r>
            <w:proofErr w:type="gramEnd"/>
            <w:r>
              <w:rPr>
                <w:color w:val="1A1A1A"/>
                <w:sz w:val="19"/>
                <w:szCs w:val="19"/>
              </w:rPr>
              <w:t>,2,0)</w:t>
            </w:r>
          </w:p>
        </w:tc>
      </w:tr>
      <w:tr w:rsidR="000613F9" w14:paraId="69D224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916796"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3FB4FD" w14:textId="77777777" w:rsidR="000613F9" w:rsidRDefault="007C6191">
            <w:r>
              <w:rPr>
                <w:color w:val="1A1A1A"/>
                <w:sz w:val="19"/>
                <w:szCs w:val="19"/>
              </w:rPr>
              <w:t>NOMBRE_PROPIETARIO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0F436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9972B4" w14:textId="77777777" w:rsidR="000613F9" w:rsidRDefault="007C6191">
            <w:r>
              <w:rPr>
                <w:color w:val="1A1A1A"/>
                <w:sz w:val="19"/>
                <w:szCs w:val="19"/>
              </w:rPr>
              <w:t>=VLOOKUP(F</w:t>
            </w:r>
            <w:proofErr w:type="gramStart"/>
            <w:r>
              <w:rPr>
                <w:color w:val="1A1A1A"/>
                <w:sz w:val="19"/>
                <w:szCs w:val="19"/>
              </w:rPr>
              <w:t>2,PROPIETARIOS</w:t>
            </w:r>
            <w:proofErr w:type="gramEnd"/>
            <w:r>
              <w:rPr>
                <w:color w:val="1A1A1A"/>
                <w:sz w:val="19"/>
                <w:szCs w:val="19"/>
              </w:rPr>
              <w:t>!</w:t>
            </w:r>
            <w:proofErr w:type="gramStart"/>
            <w:r>
              <w:rPr>
                <w:color w:val="1A1A1A"/>
                <w:sz w:val="19"/>
                <w:szCs w:val="19"/>
              </w:rPr>
              <w:t>A:B</w:t>
            </w:r>
            <w:proofErr w:type="gramEnd"/>
            <w:r>
              <w:rPr>
                <w:color w:val="1A1A1A"/>
                <w:sz w:val="19"/>
                <w:szCs w:val="19"/>
              </w:rPr>
              <w:t>,2,0)</w:t>
            </w:r>
          </w:p>
        </w:tc>
      </w:tr>
      <w:tr w:rsidR="000613F9" w14:paraId="260AF0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DC69D2C"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88719C" w14:textId="77777777" w:rsidR="000613F9" w:rsidRDefault="007C6191">
            <w:r>
              <w:rPr>
                <w:color w:val="1A1A1A"/>
                <w:sz w:val="19"/>
                <w:szCs w:val="19"/>
              </w:rPr>
              <w:t>FECHA_INICIO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7B323C"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42E2FD" w14:textId="77777777" w:rsidR="000613F9" w:rsidRDefault="007C6191">
            <w:r>
              <w:rPr>
                <w:color w:val="1A1A1A"/>
                <w:sz w:val="19"/>
                <w:szCs w:val="19"/>
              </w:rPr>
              <w:t>Obligatorio</w:t>
            </w:r>
          </w:p>
        </w:tc>
      </w:tr>
      <w:tr w:rsidR="000613F9" w14:paraId="5E3AA1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C3FF94"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3078DA" w14:textId="77777777" w:rsidR="000613F9" w:rsidRDefault="007C6191">
            <w:r>
              <w:rPr>
                <w:color w:val="1A1A1A"/>
                <w:sz w:val="19"/>
                <w:szCs w:val="19"/>
              </w:rPr>
              <w:t>FECHA_VENCIMIENTO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9923DB"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01482C" w14:textId="77777777" w:rsidR="000613F9" w:rsidRDefault="007C6191">
            <w:r>
              <w:rPr>
                <w:color w:val="1A1A1A"/>
                <w:sz w:val="19"/>
                <w:szCs w:val="19"/>
              </w:rPr>
              <w:t>Obligatorio</w:t>
            </w:r>
          </w:p>
        </w:tc>
      </w:tr>
      <w:tr w:rsidR="000613F9" w14:paraId="168AAE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65573B"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D0309F" w14:textId="77777777" w:rsidR="000613F9" w:rsidRDefault="007C6191">
            <w:r>
              <w:rPr>
                <w:color w:val="1A1A1A"/>
                <w:sz w:val="19"/>
                <w:szCs w:val="19"/>
              </w:rPr>
              <w:t>PERIODICIDAD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E63AD4"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6B7C41" w14:textId="77777777" w:rsidR="000613F9" w:rsidRDefault="007C6191">
            <w:r>
              <w:rPr>
                <w:color w:val="1A1A1A"/>
                <w:sz w:val="19"/>
                <w:szCs w:val="19"/>
              </w:rPr>
              <w:t>MENSUAL / QUINCENAL</w:t>
            </w:r>
          </w:p>
        </w:tc>
      </w:tr>
      <w:tr w:rsidR="000613F9" w14:paraId="78E951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42B893"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AFD989" w14:textId="77777777" w:rsidR="000613F9" w:rsidRDefault="007C6191">
            <w:r>
              <w:rPr>
                <w:color w:val="1A1A1A"/>
                <w:sz w:val="19"/>
                <w:szCs w:val="19"/>
              </w:rPr>
              <w:t>DIA_COBRO_1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393976" w14:textId="77777777" w:rsidR="000613F9" w:rsidRDefault="007C6191">
            <w:r>
              <w:rPr>
                <w:color w:val="1A1A1A"/>
                <w:sz w:val="19"/>
                <w:szCs w:val="19"/>
              </w:rPr>
              <w:t>Número entero (1-31)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5E0B6D" w14:textId="77777777" w:rsidR="000613F9" w:rsidRDefault="007C6191">
            <w:r>
              <w:rPr>
                <w:color w:val="1A1A1A"/>
                <w:sz w:val="19"/>
                <w:szCs w:val="19"/>
              </w:rPr>
              <w:t>Día del mes del cobro 1</w:t>
            </w:r>
          </w:p>
        </w:tc>
      </w:tr>
      <w:tr w:rsidR="000613F9" w14:paraId="4EBC9E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DD146E"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1658007" w14:textId="77777777" w:rsidR="000613F9" w:rsidRDefault="007C6191">
            <w:r>
              <w:rPr>
                <w:color w:val="1A1A1A"/>
                <w:sz w:val="19"/>
                <w:szCs w:val="19"/>
              </w:rPr>
              <w:t>DIA_COBRO_2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ED4BA2" w14:textId="77777777" w:rsidR="000613F9" w:rsidRDefault="007C6191">
            <w:r>
              <w:rPr>
                <w:color w:val="1A1A1A"/>
                <w:sz w:val="19"/>
                <w:szCs w:val="19"/>
              </w:rPr>
              <w:t>Número entero (1-31)</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7B5D72" w14:textId="77777777" w:rsidR="000613F9" w:rsidRDefault="007C6191">
            <w:r>
              <w:rPr>
                <w:color w:val="1A1A1A"/>
                <w:sz w:val="19"/>
                <w:szCs w:val="19"/>
              </w:rPr>
              <w:t>Solo si QUINCENAL. Vacío si MENSUAL</w:t>
            </w:r>
          </w:p>
        </w:tc>
      </w:tr>
      <w:tr w:rsidR="000613F9" w14:paraId="3725AB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26F321"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49FBFA" w14:textId="77777777" w:rsidR="000613F9" w:rsidRDefault="007C6191">
            <w:r>
              <w:rPr>
                <w:color w:val="1A1A1A"/>
                <w:sz w:val="19"/>
                <w:szCs w:val="19"/>
              </w:rPr>
              <w:t>DIAS_GRACIA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546821" w14:textId="77777777" w:rsidR="000613F9" w:rsidRDefault="007C6191">
            <w:r>
              <w:rPr>
                <w:color w:val="1A1A1A"/>
                <w:sz w:val="19"/>
                <w:szCs w:val="19"/>
              </w:rPr>
              <w:t>Número entero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2BB0AD" w14:textId="77777777" w:rsidR="000613F9" w:rsidRDefault="007C6191">
            <w:r>
              <w:rPr>
                <w:color w:val="1A1A1A"/>
                <w:sz w:val="19"/>
                <w:szCs w:val="19"/>
              </w:rPr>
              <w:t>Sugerido: 5</w:t>
            </w:r>
          </w:p>
        </w:tc>
      </w:tr>
      <w:tr w:rsidR="000613F9" w14:paraId="3F89B3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40623C" w14:textId="77777777" w:rsidR="000613F9" w:rsidRDefault="007C6191">
            <w:r>
              <w:rPr>
                <w:color w:val="1A1A1A"/>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0055CCF" w14:textId="77777777" w:rsidR="000613F9" w:rsidRDefault="007C6191">
            <w:r>
              <w:rPr>
                <w:color w:val="1A1A1A"/>
                <w:sz w:val="19"/>
                <w:szCs w:val="19"/>
              </w:rPr>
              <w:t>CANON_MENSUAL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8C62FD7"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261F40" w14:textId="77777777" w:rsidR="000613F9" w:rsidRDefault="007C6191">
            <w:r>
              <w:rPr>
                <w:color w:val="1A1A1A"/>
                <w:sz w:val="19"/>
                <w:szCs w:val="19"/>
              </w:rPr>
              <w:t>En DOP</w:t>
            </w:r>
          </w:p>
        </w:tc>
      </w:tr>
      <w:tr w:rsidR="000613F9" w14:paraId="032238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B4C932" w14:textId="77777777" w:rsidR="000613F9" w:rsidRDefault="007C6191">
            <w:r>
              <w:rPr>
                <w:color w:val="1A1A1A"/>
                <w:sz w:val="19"/>
                <w:szCs w:val="19"/>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9734EA" w14:textId="77777777" w:rsidR="000613F9" w:rsidRDefault="007C6191">
            <w:r>
              <w:rPr>
                <w:color w:val="1A1A1A"/>
                <w:sz w:val="19"/>
                <w:szCs w:val="19"/>
              </w:rPr>
              <w:t>DEPOSITO_RECIBIDO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D5E63A"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EE0427" w14:textId="77777777" w:rsidR="000613F9" w:rsidRDefault="007C6191">
            <w:r>
              <w:rPr>
                <w:color w:val="1A1A1A"/>
                <w:sz w:val="19"/>
                <w:szCs w:val="19"/>
              </w:rPr>
              <w:t>En DOP</w:t>
            </w:r>
          </w:p>
        </w:tc>
      </w:tr>
      <w:tr w:rsidR="000613F9" w14:paraId="5E5AD8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D08D1A" w14:textId="77777777" w:rsidR="000613F9" w:rsidRDefault="007C6191">
            <w:r>
              <w:rPr>
                <w:color w:val="1A1A1A"/>
                <w:sz w:val="19"/>
                <w:szCs w:val="19"/>
              </w:rPr>
              <w:t>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C1F7FD" w14:textId="77777777" w:rsidR="000613F9" w:rsidRDefault="007C6191">
            <w:r>
              <w:rPr>
                <w:color w:val="1A1A1A"/>
                <w:sz w:val="19"/>
                <w:szCs w:val="19"/>
              </w:rPr>
              <w:t>TIPO_MORA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D5371B7"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3E33ED" w14:textId="77777777" w:rsidR="000613F9" w:rsidRDefault="007C6191">
            <w:r>
              <w:rPr>
                <w:color w:val="1A1A1A"/>
                <w:sz w:val="19"/>
                <w:szCs w:val="19"/>
              </w:rPr>
              <w:t>PORCENTAJE / MONTO_FIJO</w:t>
            </w:r>
          </w:p>
        </w:tc>
      </w:tr>
      <w:tr w:rsidR="000613F9" w14:paraId="213F4A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363211" w14:textId="77777777" w:rsidR="000613F9" w:rsidRDefault="007C6191">
            <w:r>
              <w:rPr>
                <w:color w:val="1A1A1A"/>
                <w:sz w:val="19"/>
                <w:szCs w:val="19"/>
              </w:rPr>
              <w:t>Q</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2BA73E" w14:textId="77777777" w:rsidR="000613F9" w:rsidRDefault="007C6191">
            <w:r>
              <w:rPr>
                <w:color w:val="1A1A1A"/>
                <w:sz w:val="19"/>
                <w:szCs w:val="19"/>
              </w:rPr>
              <w:t>PCT_MORA_MENSUAL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BBD30A" w14:textId="77777777" w:rsidR="000613F9" w:rsidRDefault="007C6191">
            <w:r>
              <w:rPr>
                <w:color w:val="1A1A1A"/>
                <w:sz w:val="19"/>
                <w:szCs w:val="19"/>
              </w:rPr>
              <w:t>Número (0.00%)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9BCE20" w14:textId="77777777" w:rsidR="000613F9" w:rsidRDefault="007C6191">
            <w:r>
              <w:rPr>
                <w:color w:val="1A1A1A"/>
                <w:sz w:val="19"/>
                <w:szCs w:val="19"/>
              </w:rPr>
              <w:t>Solo si tipo = PORCENTAJE. Ej: 0.03 = 3% mensual</w:t>
            </w:r>
          </w:p>
        </w:tc>
      </w:tr>
      <w:tr w:rsidR="000613F9" w14:paraId="38D8DC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41B4A5B" w14:textId="77777777" w:rsidR="000613F9" w:rsidRDefault="007C6191">
            <w:r>
              <w:rPr>
                <w:color w:val="1A1A1A"/>
                <w:sz w:val="19"/>
                <w:szCs w:val="19"/>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003DB4" w14:textId="77777777" w:rsidR="000613F9" w:rsidRDefault="007C6191">
            <w:r>
              <w:rPr>
                <w:color w:val="1A1A1A"/>
                <w:sz w:val="19"/>
                <w:szCs w:val="19"/>
              </w:rPr>
              <w:t>MONTO_MORA_FIJO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4C0886"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EF9FF9" w14:textId="77777777" w:rsidR="000613F9" w:rsidRDefault="007C6191">
            <w:r>
              <w:rPr>
                <w:color w:val="1A1A1A"/>
                <w:sz w:val="19"/>
                <w:szCs w:val="19"/>
              </w:rPr>
              <w:t>Solo si tipo = MONTO_FIJO</w:t>
            </w:r>
          </w:p>
        </w:tc>
      </w:tr>
      <w:tr w:rsidR="000613F9" w14:paraId="7FCA4A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8222E6" w14:textId="77777777" w:rsidR="000613F9" w:rsidRDefault="007C6191">
            <w:r>
              <w:rPr>
                <w:color w:val="1A1A1A"/>
                <w:sz w:val="19"/>
                <w:szCs w:val="19"/>
              </w:rPr>
              <w: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81B8E2" w14:textId="77777777" w:rsidR="000613F9" w:rsidRDefault="007C6191">
            <w:r>
              <w:rPr>
                <w:color w:val="1A1A1A"/>
                <w:sz w:val="19"/>
                <w:szCs w:val="19"/>
              </w:rPr>
              <w:t>ESQUEMA_COMISION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9E7C28"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0E045D" w14:textId="77777777" w:rsidR="000613F9" w:rsidRDefault="007C6191">
            <w:r>
              <w:rPr>
                <w:color w:val="1A1A1A"/>
                <w:sz w:val="19"/>
                <w:szCs w:val="19"/>
              </w:rPr>
              <w:t>HEREDA / PORCENTAJE / FIJO</w:t>
            </w:r>
          </w:p>
        </w:tc>
      </w:tr>
      <w:tr w:rsidR="000613F9" w14:paraId="0AB307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AA9DC8" w14:textId="77777777" w:rsidR="000613F9" w:rsidRDefault="007C6191">
            <w:r>
              <w:rPr>
                <w:color w:val="1A1A1A"/>
                <w:sz w:val="19"/>
                <w:szCs w:val="19"/>
              </w:rPr>
              <w:t>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273B009" w14:textId="77777777" w:rsidR="000613F9" w:rsidRDefault="007C6191">
            <w:r>
              <w:rPr>
                <w:color w:val="1A1A1A"/>
                <w:sz w:val="19"/>
                <w:szCs w:val="19"/>
              </w:rPr>
              <w:t>PCT_COMISION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B3533D1" w14:textId="77777777" w:rsidR="000613F9" w:rsidRDefault="007C6191">
            <w:r>
              <w:rPr>
                <w:color w:val="1A1A1A"/>
                <w:sz w:val="19"/>
                <w:szCs w:val="19"/>
              </w:rPr>
              <w:t>Número (0.00%)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11BE00" w14:textId="77777777" w:rsidR="000613F9" w:rsidRDefault="007C6191">
            <w:r>
              <w:rPr>
                <w:color w:val="1A1A1A"/>
                <w:sz w:val="19"/>
                <w:szCs w:val="19"/>
              </w:rPr>
              <w:t>Si sobreescribe al propietario</w:t>
            </w:r>
          </w:p>
        </w:tc>
      </w:tr>
      <w:tr w:rsidR="000613F9" w14:paraId="46D06E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358850" w14:textId="77777777" w:rsidR="000613F9" w:rsidRDefault="007C6191">
            <w:r>
              <w:rPr>
                <w:color w:val="1A1A1A"/>
                <w:sz w:val="19"/>
                <w:szCs w:val="19"/>
              </w:rPr>
              <w:t>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BB219B" w14:textId="77777777" w:rsidR="000613F9" w:rsidRDefault="007C6191">
            <w:r>
              <w:rPr>
                <w:color w:val="1A1A1A"/>
                <w:sz w:val="19"/>
                <w:szCs w:val="19"/>
              </w:rPr>
              <w:t>MONTO_FIJO_COMISION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050829"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16BFFF" w14:textId="77777777" w:rsidR="000613F9" w:rsidRDefault="007C6191">
            <w:r>
              <w:rPr>
                <w:color w:val="1A1A1A"/>
                <w:sz w:val="19"/>
                <w:szCs w:val="19"/>
              </w:rPr>
              <w:t>Si sobreescribe al propietario</w:t>
            </w:r>
          </w:p>
        </w:tc>
      </w:tr>
      <w:tr w:rsidR="000613F9" w14:paraId="6F4C40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38A903" w14:textId="77777777" w:rsidR="000613F9" w:rsidRDefault="007C6191">
            <w:r>
              <w:rPr>
                <w:color w:val="1A1A1A"/>
                <w:sz w:val="19"/>
                <w:szCs w:val="19"/>
              </w:rPr>
              <w:t>V</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B8A472" w14:textId="77777777" w:rsidR="000613F9" w:rsidRDefault="007C6191">
            <w:r>
              <w:rPr>
                <w:color w:val="1A1A1A"/>
                <w:sz w:val="19"/>
                <w:szCs w:val="19"/>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89606A"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44826C" w14:textId="77777777" w:rsidR="000613F9" w:rsidRDefault="007C6191">
            <w:r>
              <w:rPr>
                <w:color w:val="1A1A1A"/>
                <w:sz w:val="19"/>
                <w:szCs w:val="19"/>
              </w:rPr>
              <w:t>VIGENTE / VENCIDO / RESCINDIDO / EN_DESAHUCIO</w:t>
            </w:r>
          </w:p>
        </w:tc>
      </w:tr>
      <w:tr w:rsidR="000613F9" w14:paraId="110C37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5CE595" w14:textId="77777777" w:rsidR="000613F9" w:rsidRDefault="007C6191">
            <w:r>
              <w:rPr>
                <w:color w:val="1A1A1A"/>
                <w:sz w:val="19"/>
                <w:szCs w:val="19"/>
              </w:rPr>
              <w:t>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E06B42" w14:textId="77777777" w:rsidR="000613F9" w:rsidRDefault="007C6191">
            <w:r>
              <w:rPr>
                <w:color w:val="1A1A1A"/>
                <w:sz w:val="19"/>
                <w:szCs w:val="19"/>
              </w:rPr>
              <w:t>FECHA_REGISTRO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7F8C8E"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400BAA" w14:textId="77777777" w:rsidR="000613F9" w:rsidRDefault="007C6191">
            <w:proofErr w:type="gramStart"/>
            <w:r>
              <w:rPr>
                <w:color w:val="1A1A1A"/>
                <w:sz w:val="19"/>
                <w:szCs w:val="19"/>
              </w:rPr>
              <w:t>Auto-completada</w:t>
            </w:r>
            <w:proofErr w:type="gramEnd"/>
          </w:p>
        </w:tc>
      </w:tr>
    </w:tbl>
    <w:p w14:paraId="1CC197AF" w14:textId="77777777" w:rsidR="000613F9" w:rsidRDefault="000613F9">
      <w:pPr>
        <w:spacing w:after="120"/>
      </w:pPr>
    </w:p>
    <w:p w14:paraId="49E4E8C2" w14:textId="77777777" w:rsidR="000613F9" w:rsidRDefault="007C6191">
      <w:pPr>
        <w:pStyle w:val="Ttulo2"/>
      </w:pPr>
      <w:r>
        <w:rPr>
          <w:color w:val="1A1A1A"/>
        </w:rPr>
        <w:t>3.5 Pestaña CARGOS_ADICIONALES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922"/>
        <w:gridCol w:w="1578"/>
        <w:gridCol w:w="3764"/>
      </w:tblGrid>
      <w:tr w:rsidR="000613F9" w14:paraId="1F78C596"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DC223F1"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BE9C564"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2467C72"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5210990" w14:textId="77777777" w:rsidR="000613F9" w:rsidRDefault="007C6191">
            <w:r>
              <w:rPr>
                <w:b/>
                <w:bCs/>
                <w:color w:val="FFFFFF"/>
                <w:sz w:val="20"/>
                <w:szCs w:val="20"/>
              </w:rPr>
              <w:t>Validación / Notas</w:t>
            </w:r>
          </w:p>
        </w:tc>
      </w:tr>
      <w:tr w:rsidR="000613F9" w14:paraId="4FB728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40D106"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9FC29A" w14:textId="77777777" w:rsidR="000613F9" w:rsidRDefault="007C6191">
            <w:r>
              <w:rPr>
                <w:color w:val="1A1A1A"/>
                <w:sz w:val="19"/>
                <w:szCs w:val="19"/>
              </w:rPr>
              <w:t>ID_CARGO_ADICIONAL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F9455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E5172E" w14:textId="77777777" w:rsidR="000613F9" w:rsidRDefault="007C6191">
            <w:proofErr w:type="gramStart"/>
            <w:r>
              <w:rPr>
                <w:color w:val="1A1A1A"/>
                <w:sz w:val="19"/>
                <w:szCs w:val="19"/>
              </w:rPr>
              <w:t>Auto-generado</w:t>
            </w:r>
            <w:proofErr w:type="gramEnd"/>
            <w:r>
              <w:rPr>
                <w:color w:val="1A1A1A"/>
                <w:sz w:val="19"/>
                <w:szCs w:val="19"/>
              </w:rPr>
              <w:t>: CA-001...</w:t>
            </w:r>
          </w:p>
        </w:tc>
      </w:tr>
      <w:tr w:rsidR="000613F9" w14:paraId="0DC1FF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0AC2D41"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850EB0F" w14:textId="77777777" w:rsidR="000613F9" w:rsidRDefault="007C6191">
            <w:r>
              <w:rPr>
                <w:color w:val="1A1A1A"/>
                <w:sz w:val="19"/>
                <w:szCs w:val="19"/>
              </w:rPr>
              <w:t>ID_CONTRATO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3566D20"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A533D2" w14:textId="77777777" w:rsidR="000613F9" w:rsidRDefault="007C6191">
            <w:r>
              <w:rPr>
                <w:color w:val="1A1A1A"/>
                <w:sz w:val="19"/>
                <w:szCs w:val="19"/>
              </w:rPr>
              <w:t xml:space="preserve">Dropdown desde </w:t>
            </w:r>
            <w:proofErr w:type="gramStart"/>
            <w:r>
              <w:rPr>
                <w:color w:val="1A1A1A"/>
                <w:sz w:val="19"/>
                <w:szCs w:val="19"/>
              </w:rPr>
              <w:t>CONTRATOS!A</w:t>
            </w:r>
            <w:proofErr w:type="gramEnd"/>
            <w:r>
              <w:rPr>
                <w:color w:val="1A1A1A"/>
                <w:sz w:val="19"/>
                <w:szCs w:val="19"/>
              </w:rPr>
              <w:t>:A</w:t>
            </w:r>
          </w:p>
        </w:tc>
      </w:tr>
      <w:tr w:rsidR="000613F9" w14:paraId="5E073B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6AB6D5"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F4EF22" w14:textId="77777777" w:rsidR="000613F9" w:rsidRDefault="007C6191">
            <w:r>
              <w:rPr>
                <w:color w:val="1A1A1A"/>
                <w:sz w:val="19"/>
                <w:szCs w:val="19"/>
              </w:rPr>
              <w:t>NOMBRE_CARGO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86B875"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5F1075" w14:textId="77777777" w:rsidR="000613F9" w:rsidRDefault="007C6191">
            <w:r>
              <w:rPr>
                <w:color w:val="1A1A1A"/>
                <w:sz w:val="19"/>
                <w:szCs w:val="19"/>
              </w:rPr>
              <w:t>Ej: Mantenimiento, Parqueo, Agua</w:t>
            </w:r>
          </w:p>
        </w:tc>
      </w:tr>
      <w:tr w:rsidR="000613F9" w14:paraId="75EFA4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931B16"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82FDF8" w14:textId="77777777" w:rsidR="000613F9" w:rsidRDefault="007C6191">
            <w:r>
              <w:rPr>
                <w:color w:val="1A1A1A"/>
                <w:sz w:val="19"/>
                <w:szCs w:val="19"/>
              </w:rPr>
              <w:t>MONTO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561147"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E17FC6" w14:textId="77777777" w:rsidR="000613F9" w:rsidRDefault="007C6191">
            <w:r>
              <w:rPr>
                <w:color w:val="1A1A1A"/>
                <w:sz w:val="19"/>
                <w:szCs w:val="19"/>
              </w:rPr>
              <w:t>En DOP</w:t>
            </w:r>
          </w:p>
        </w:tc>
      </w:tr>
      <w:tr w:rsidR="000613F9" w14:paraId="2B9949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86869D"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E6ECDC" w14:textId="77777777" w:rsidR="000613F9" w:rsidRDefault="007C6191">
            <w:r>
              <w:rPr>
                <w:color w:val="1A1A1A"/>
                <w:sz w:val="19"/>
                <w:szCs w:val="19"/>
              </w:rPr>
              <w:t>PERIODICIDAD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1973C2"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7AD063" w14:textId="77777777" w:rsidR="000613F9" w:rsidRDefault="007C6191">
            <w:r>
              <w:rPr>
                <w:color w:val="1A1A1A"/>
                <w:sz w:val="19"/>
                <w:szCs w:val="19"/>
              </w:rPr>
              <w:t>MENSUAL / QUINCENAL</w:t>
            </w:r>
          </w:p>
        </w:tc>
      </w:tr>
      <w:tr w:rsidR="000613F9" w14:paraId="676ED9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2B881EC"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B5CFCBE" w14:textId="77777777" w:rsidR="000613F9" w:rsidRDefault="007C6191">
            <w:r>
              <w:rPr>
                <w:color w:val="1A1A1A"/>
                <w:sz w:val="19"/>
                <w:szCs w:val="19"/>
              </w:rPr>
              <w:t>INCLUIR_EN_CXC_ALQUILER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590633"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74FB210" w14:textId="77777777" w:rsidR="000613F9" w:rsidRDefault="007C6191">
            <w:r>
              <w:rPr>
                <w:color w:val="1A1A1A"/>
                <w:sz w:val="19"/>
                <w:szCs w:val="19"/>
              </w:rPr>
              <w:t>SI = mismo cargo CxC / NO = cargo CxC separado</w:t>
            </w:r>
          </w:p>
        </w:tc>
      </w:tr>
      <w:tr w:rsidR="000613F9" w14:paraId="2DA929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ADB85F"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86D8D8" w14:textId="77777777" w:rsidR="000613F9" w:rsidRDefault="007C6191">
            <w:r>
              <w:rPr>
                <w:color w:val="1A1A1A"/>
                <w:sz w:val="19"/>
                <w:szCs w:val="19"/>
              </w:rPr>
              <w:t>ACTIVO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39C97C"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F36CFD" w14:textId="77777777" w:rsidR="000613F9" w:rsidRDefault="007C6191">
            <w:r>
              <w:rPr>
                <w:color w:val="1A1A1A"/>
                <w:sz w:val="19"/>
                <w:szCs w:val="19"/>
              </w:rPr>
              <w:t>SI / NO</w:t>
            </w:r>
          </w:p>
        </w:tc>
      </w:tr>
      <w:tr w:rsidR="000613F9" w14:paraId="347D69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981350"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29C41E" w14:textId="77777777" w:rsidR="000613F9" w:rsidRDefault="007C6191">
            <w:r>
              <w:rPr>
                <w:color w:val="1A1A1A"/>
                <w:sz w:val="19"/>
                <w:szCs w:val="19"/>
              </w:rPr>
              <w:t>FECHA_DESDE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55ADDC"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FB872C" w14:textId="77777777" w:rsidR="000613F9" w:rsidRDefault="000613F9"/>
        </w:tc>
      </w:tr>
      <w:tr w:rsidR="000613F9" w14:paraId="42F39B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561CEA"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A01918" w14:textId="77777777" w:rsidR="000613F9" w:rsidRDefault="007C6191">
            <w:r>
              <w:rPr>
                <w:color w:val="1A1A1A"/>
                <w:sz w:val="19"/>
                <w:szCs w:val="19"/>
              </w:rPr>
              <w:t>FECHA_HASTA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EF909F"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8C1AF9" w14:textId="77777777" w:rsidR="000613F9" w:rsidRDefault="007C6191">
            <w:r>
              <w:rPr>
                <w:color w:val="1A1A1A"/>
                <w:sz w:val="19"/>
                <w:szCs w:val="19"/>
              </w:rPr>
              <w:t>Vacío = indefinido</w:t>
            </w:r>
          </w:p>
        </w:tc>
      </w:tr>
    </w:tbl>
    <w:p w14:paraId="16B461CD" w14:textId="77777777" w:rsidR="000613F9" w:rsidRDefault="000613F9">
      <w:pPr>
        <w:spacing w:after="120"/>
      </w:pPr>
    </w:p>
    <w:p w14:paraId="2118B8FC" w14:textId="77777777" w:rsidR="000613F9" w:rsidRDefault="007C6191">
      <w:pPr>
        <w:pStyle w:val="Ttulo2"/>
      </w:pPr>
      <w:r>
        <w:rPr>
          <w:color w:val="1A1A1A"/>
        </w:rPr>
        <w:t>3.6 Pestaña CXC_CARGOS — Núcleo Financiero</w:t>
      </w:r>
    </w:p>
    <w:p w14:paraId="4C7D6846" w14:textId="77777777" w:rsidR="000613F9" w:rsidRDefault="007C6191">
      <w:pPr>
        <w:spacing w:after="120" w:line="276" w:lineRule="auto"/>
      </w:pPr>
      <w:r>
        <w:t>Esta pestaña es el corazón del sistema. Cada fila es un cargo que nace en la cuenta por cobrar del inquilino. NUNCA se edita manualmente; solo Apps Script escribe aquí.</w:t>
      </w:r>
    </w:p>
    <w:p w14:paraId="02161F46" w14:textId="77777777" w:rsidR="000613F9" w:rsidRDefault="000613F9">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479"/>
        <w:gridCol w:w="1644"/>
        <w:gridCol w:w="4141"/>
      </w:tblGrid>
      <w:tr w:rsidR="000613F9" w14:paraId="0F277031"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5BA6BBD"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BC40B0C"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AE8D6F4"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18B1167" w14:textId="77777777" w:rsidR="000613F9" w:rsidRDefault="007C6191">
            <w:r>
              <w:rPr>
                <w:b/>
                <w:bCs/>
                <w:color w:val="FFFFFF"/>
                <w:sz w:val="20"/>
                <w:szCs w:val="20"/>
              </w:rPr>
              <w:t>Notas</w:t>
            </w:r>
          </w:p>
        </w:tc>
      </w:tr>
      <w:tr w:rsidR="000613F9" w14:paraId="1A409C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07BE1F"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159F8C" w14:textId="77777777" w:rsidR="000613F9" w:rsidRDefault="007C6191">
            <w:r>
              <w:rPr>
                <w:color w:val="1A1A1A"/>
                <w:sz w:val="19"/>
                <w:szCs w:val="19"/>
              </w:rPr>
              <w:t>ID_CXC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96BA7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7C43C4" w14:textId="77777777" w:rsidR="000613F9" w:rsidRDefault="007C6191">
            <w:proofErr w:type="gramStart"/>
            <w:r>
              <w:rPr>
                <w:color w:val="1A1A1A"/>
                <w:sz w:val="19"/>
                <w:szCs w:val="19"/>
              </w:rPr>
              <w:t>Auto-generado</w:t>
            </w:r>
            <w:proofErr w:type="gramEnd"/>
            <w:r>
              <w:rPr>
                <w:color w:val="1A1A1A"/>
                <w:sz w:val="19"/>
                <w:szCs w:val="19"/>
              </w:rPr>
              <w:t>: CXC-001...</w:t>
            </w:r>
          </w:p>
        </w:tc>
      </w:tr>
      <w:tr w:rsidR="000613F9" w14:paraId="4A7F4B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C5B1F1"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484225" w14:textId="77777777" w:rsidR="000613F9" w:rsidRDefault="007C6191">
            <w:r>
              <w:rPr>
                <w:color w:val="1A1A1A"/>
                <w:sz w:val="19"/>
                <w:szCs w:val="19"/>
              </w:rPr>
              <w:t>ID_CONTRATO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1E45E2"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16BAAAB" w14:textId="77777777" w:rsidR="000613F9" w:rsidRDefault="007C6191">
            <w:r>
              <w:rPr>
                <w:color w:val="1A1A1A"/>
                <w:sz w:val="19"/>
                <w:szCs w:val="19"/>
              </w:rPr>
              <w:t>FK → CONTRATOS</w:t>
            </w:r>
          </w:p>
        </w:tc>
      </w:tr>
      <w:tr w:rsidR="000613F9" w14:paraId="1457C7F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7F236C"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7E9E21" w14:textId="77777777" w:rsidR="000613F9" w:rsidRDefault="007C6191">
            <w:r>
              <w:rPr>
                <w:color w:val="1A1A1A"/>
                <w:sz w:val="19"/>
                <w:szCs w:val="19"/>
              </w:rPr>
              <w:t>ID_INQUILINO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854529"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BB0266" w14:textId="77777777" w:rsidR="000613F9" w:rsidRDefault="007C6191">
            <w:r>
              <w:rPr>
                <w:color w:val="1A1A1A"/>
                <w:sz w:val="19"/>
                <w:szCs w:val="19"/>
              </w:rPr>
              <w:t>FK → INQUILINOS</w:t>
            </w:r>
          </w:p>
        </w:tc>
      </w:tr>
      <w:tr w:rsidR="000613F9" w14:paraId="1A1EB6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A012F3"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03A62E" w14:textId="77777777" w:rsidR="000613F9" w:rsidRDefault="007C6191">
            <w:r>
              <w:rPr>
                <w:color w:val="1A1A1A"/>
                <w:sz w:val="19"/>
                <w:szCs w:val="19"/>
              </w:rPr>
              <w:t>NOMBRE_INQUILINO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50B0B8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C510B4" w14:textId="77777777" w:rsidR="000613F9" w:rsidRDefault="007C6191">
            <w:r>
              <w:rPr>
                <w:color w:val="1A1A1A"/>
                <w:sz w:val="19"/>
                <w:szCs w:val="19"/>
              </w:rPr>
              <w:t>Desnormalizado para lectura rápida</w:t>
            </w:r>
          </w:p>
        </w:tc>
      </w:tr>
      <w:tr w:rsidR="000613F9" w14:paraId="3D5C430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3D3F84"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BA81A4" w14:textId="77777777" w:rsidR="000613F9" w:rsidRDefault="007C6191">
            <w:r>
              <w:rPr>
                <w:color w:val="1A1A1A"/>
                <w:sz w:val="19"/>
                <w:szCs w:val="19"/>
              </w:rPr>
              <w:t>ID_INMUEBLE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0C76D9"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384FDA" w14:textId="77777777" w:rsidR="000613F9" w:rsidRDefault="007C6191">
            <w:r>
              <w:rPr>
                <w:color w:val="1A1A1A"/>
                <w:sz w:val="19"/>
                <w:szCs w:val="19"/>
              </w:rPr>
              <w:t>FK → INMUEBLES</w:t>
            </w:r>
          </w:p>
        </w:tc>
      </w:tr>
      <w:tr w:rsidR="000613F9" w14:paraId="56B8DC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7850FEF"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C0FEDE" w14:textId="77777777" w:rsidR="000613F9" w:rsidRDefault="007C6191">
            <w:r>
              <w:rPr>
                <w:color w:val="1A1A1A"/>
                <w:sz w:val="19"/>
                <w:szCs w:val="19"/>
              </w:rPr>
              <w:t>NOMBRE_INMUEBLE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4FE699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255849" w14:textId="77777777" w:rsidR="000613F9" w:rsidRDefault="007C6191">
            <w:r>
              <w:rPr>
                <w:color w:val="1A1A1A"/>
                <w:sz w:val="19"/>
                <w:szCs w:val="19"/>
              </w:rPr>
              <w:t>Desnormalizado</w:t>
            </w:r>
          </w:p>
        </w:tc>
      </w:tr>
      <w:tr w:rsidR="000613F9" w14:paraId="4E1BC4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F327E8"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4EB8B5" w14:textId="77777777" w:rsidR="000613F9" w:rsidRDefault="007C6191">
            <w:r>
              <w:rPr>
                <w:color w:val="1A1A1A"/>
                <w:sz w:val="19"/>
                <w:szCs w:val="19"/>
              </w:rPr>
              <w:t>ID_PROPIETARIO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10F84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10C328" w14:textId="77777777" w:rsidR="000613F9" w:rsidRDefault="007C6191">
            <w:r>
              <w:rPr>
                <w:color w:val="1A1A1A"/>
                <w:sz w:val="19"/>
                <w:szCs w:val="19"/>
              </w:rPr>
              <w:t>FK → PROPIETARIOS</w:t>
            </w:r>
          </w:p>
        </w:tc>
      </w:tr>
      <w:tr w:rsidR="000613F9" w14:paraId="3C3B8A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59BC46"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988E0F" w14:textId="77777777" w:rsidR="000613F9" w:rsidRDefault="007C6191">
            <w:r>
              <w:rPr>
                <w:color w:val="1A1A1A"/>
                <w:sz w:val="19"/>
                <w:szCs w:val="19"/>
              </w:rPr>
              <w:t>NOMBRE_PROPIETARIO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8EE45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DAA010" w14:textId="77777777" w:rsidR="000613F9" w:rsidRDefault="007C6191">
            <w:r>
              <w:rPr>
                <w:color w:val="1A1A1A"/>
                <w:sz w:val="19"/>
                <w:szCs w:val="19"/>
              </w:rPr>
              <w:t>Desnormalizado</w:t>
            </w:r>
          </w:p>
        </w:tc>
      </w:tr>
      <w:tr w:rsidR="000613F9" w14:paraId="2E6D10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3AB1A5"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BDE14F" w14:textId="77777777" w:rsidR="000613F9" w:rsidRDefault="007C6191">
            <w:r>
              <w:rPr>
                <w:color w:val="1A1A1A"/>
                <w:sz w:val="19"/>
                <w:szCs w:val="19"/>
              </w:rPr>
              <w:t>TIPO_CARGO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79496C"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029723" w14:textId="77777777" w:rsidR="000613F9" w:rsidRDefault="007C6191">
            <w:r>
              <w:rPr>
                <w:color w:val="1A1A1A"/>
                <w:sz w:val="19"/>
                <w:szCs w:val="19"/>
              </w:rPr>
              <w:t>ALQUILER / MANTENIMIENTO / PARQUEO / AGUA / MORA / OTRO</w:t>
            </w:r>
          </w:p>
        </w:tc>
      </w:tr>
      <w:tr w:rsidR="000613F9" w14:paraId="56D102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2F2DA4"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F6A261" w14:textId="77777777" w:rsidR="000613F9" w:rsidRDefault="007C6191">
            <w:r>
              <w:rPr>
                <w:color w:val="1A1A1A"/>
                <w:sz w:val="19"/>
                <w:szCs w:val="19"/>
              </w:rPr>
              <w:t>PERIODO_INICIO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DC026C0"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9B607B" w14:textId="77777777" w:rsidR="000613F9" w:rsidRDefault="007C6191">
            <w:r>
              <w:rPr>
                <w:color w:val="1A1A1A"/>
                <w:sz w:val="19"/>
                <w:szCs w:val="19"/>
              </w:rPr>
              <w:t>Inicio del período</w:t>
            </w:r>
          </w:p>
        </w:tc>
      </w:tr>
      <w:tr w:rsidR="000613F9" w14:paraId="1B4F10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4CB091"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1E8411" w14:textId="77777777" w:rsidR="000613F9" w:rsidRDefault="007C6191">
            <w:r>
              <w:rPr>
                <w:color w:val="1A1A1A"/>
                <w:sz w:val="19"/>
                <w:szCs w:val="19"/>
              </w:rPr>
              <w:t>PERIODO_FIN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BD4E68"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75912C" w14:textId="77777777" w:rsidR="000613F9" w:rsidRDefault="007C6191">
            <w:r>
              <w:rPr>
                <w:color w:val="1A1A1A"/>
                <w:sz w:val="19"/>
                <w:szCs w:val="19"/>
              </w:rPr>
              <w:t>Fin del período</w:t>
            </w:r>
          </w:p>
        </w:tc>
      </w:tr>
      <w:tr w:rsidR="000613F9" w14:paraId="74C218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34A8E40"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4001C6" w14:textId="77777777" w:rsidR="000613F9" w:rsidRDefault="007C6191">
            <w:r>
              <w:rPr>
                <w:color w:val="1A1A1A"/>
                <w:sz w:val="19"/>
                <w:szCs w:val="19"/>
              </w:rPr>
              <w:t>FECHA_VENCIMIENTO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90B836"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F7BAB3" w14:textId="77777777" w:rsidR="000613F9" w:rsidRDefault="007C6191">
            <w:r>
              <w:rPr>
                <w:color w:val="1A1A1A"/>
                <w:sz w:val="19"/>
                <w:szCs w:val="19"/>
              </w:rPr>
              <w:t>Fecha límite de pago</w:t>
            </w:r>
          </w:p>
        </w:tc>
      </w:tr>
      <w:tr w:rsidR="000613F9" w14:paraId="705C24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389E47"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1CF204" w14:textId="77777777" w:rsidR="000613F9" w:rsidRDefault="007C6191">
            <w:r>
              <w:rPr>
                <w:color w:val="1A1A1A"/>
                <w:sz w:val="19"/>
                <w:szCs w:val="19"/>
              </w:rPr>
              <w:t>MONTO_PRINCIPAL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7D76B2"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3F4C3A" w14:textId="77777777" w:rsidR="000613F9" w:rsidRDefault="007C6191">
            <w:r>
              <w:rPr>
                <w:color w:val="1A1A1A"/>
                <w:sz w:val="19"/>
                <w:szCs w:val="19"/>
              </w:rPr>
              <w:t>Monto original del cargo</w:t>
            </w:r>
          </w:p>
        </w:tc>
      </w:tr>
      <w:tr w:rsidR="000613F9" w14:paraId="58BAC7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9EEAE96" w14:textId="77777777" w:rsidR="000613F9" w:rsidRDefault="007C6191">
            <w:r>
              <w:rPr>
                <w:color w:val="1A1A1A"/>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AC787F" w14:textId="77777777" w:rsidR="000613F9" w:rsidRDefault="007C6191">
            <w:r>
              <w:rPr>
                <w:color w:val="1A1A1A"/>
                <w:sz w:val="19"/>
                <w:szCs w:val="19"/>
              </w:rPr>
              <w:t>MORA_ACUMULADA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7978F55"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6278A3" w14:textId="77777777" w:rsidR="000613F9" w:rsidRDefault="007C6191">
            <w:r>
              <w:rPr>
                <w:color w:val="1A1A1A"/>
                <w:sz w:val="19"/>
                <w:szCs w:val="19"/>
              </w:rPr>
              <w:t>Calculada diariamente por el cron</w:t>
            </w:r>
          </w:p>
        </w:tc>
      </w:tr>
      <w:tr w:rsidR="000613F9" w14:paraId="1F74D8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713746" w14:textId="77777777" w:rsidR="000613F9" w:rsidRDefault="007C6191">
            <w:r>
              <w:rPr>
                <w:color w:val="1A1A1A"/>
                <w:sz w:val="19"/>
                <w:szCs w:val="19"/>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623DF6" w14:textId="77777777" w:rsidR="000613F9" w:rsidRDefault="007C6191">
            <w:r>
              <w:rPr>
                <w:color w:val="1A1A1A"/>
                <w:sz w:val="19"/>
                <w:szCs w:val="19"/>
              </w:rPr>
              <w:t>MONTO_TOTAL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EFF5C8"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B4FDAE" w14:textId="77777777" w:rsidR="000613F9" w:rsidRDefault="007C6191">
            <w:r>
              <w:rPr>
                <w:color w:val="1A1A1A"/>
                <w:sz w:val="19"/>
                <w:szCs w:val="19"/>
              </w:rPr>
              <w:t>=M+N (calculado)</w:t>
            </w:r>
          </w:p>
        </w:tc>
      </w:tr>
      <w:tr w:rsidR="000613F9" w14:paraId="7EBCFC6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94FEC6" w14:textId="77777777" w:rsidR="000613F9" w:rsidRDefault="007C6191">
            <w:r>
              <w:rPr>
                <w:color w:val="1A1A1A"/>
                <w:sz w:val="19"/>
                <w:szCs w:val="19"/>
              </w:rPr>
              <w:t>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FECB05" w14:textId="77777777" w:rsidR="000613F9" w:rsidRDefault="007C6191">
            <w:r>
              <w:rPr>
                <w:color w:val="1A1A1A"/>
                <w:sz w:val="19"/>
                <w:szCs w:val="19"/>
              </w:rPr>
              <w:t>MONTO_PAGADO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FBF5789"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8DD8A6" w14:textId="77777777" w:rsidR="000613F9" w:rsidRDefault="007C6191">
            <w:r>
              <w:rPr>
                <w:color w:val="1A1A1A"/>
                <w:sz w:val="19"/>
                <w:szCs w:val="19"/>
              </w:rPr>
              <w:t>Suma de pagos aplicados a este cargo</w:t>
            </w:r>
          </w:p>
        </w:tc>
      </w:tr>
      <w:tr w:rsidR="000613F9" w14:paraId="5A5F79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2C83D7" w14:textId="77777777" w:rsidR="000613F9" w:rsidRDefault="007C6191">
            <w:r>
              <w:rPr>
                <w:color w:val="1A1A1A"/>
                <w:sz w:val="19"/>
                <w:szCs w:val="19"/>
              </w:rPr>
              <w:t>Q</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CAA965" w14:textId="77777777" w:rsidR="000613F9" w:rsidRDefault="007C6191">
            <w:r>
              <w:rPr>
                <w:color w:val="1A1A1A"/>
                <w:sz w:val="19"/>
                <w:szCs w:val="19"/>
              </w:rPr>
              <w:t>SALDO_PENDIENTE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D15CCF"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E25839" w14:textId="77777777" w:rsidR="000613F9" w:rsidRDefault="007C6191">
            <w:r>
              <w:rPr>
                <w:color w:val="1A1A1A"/>
                <w:sz w:val="19"/>
                <w:szCs w:val="19"/>
              </w:rPr>
              <w:t>=O-P (calculado)</w:t>
            </w:r>
          </w:p>
        </w:tc>
      </w:tr>
      <w:tr w:rsidR="000613F9" w14:paraId="3DC0DA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C9865B" w14:textId="77777777" w:rsidR="000613F9" w:rsidRDefault="007C6191">
            <w:r>
              <w:rPr>
                <w:color w:val="1A1A1A"/>
                <w:sz w:val="19"/>
                <w:szCs w:val="19"/>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D341060" w14:textId="77777777" w:rsidR="000613F9" w:rsidRDefault="007C6191">
            <w:r>
              <w:rPr>
                <w:color w:val="1A1A1A"/>
                <w:sz w:val="19"/>
                <w:szCs w:val="19"/>
              </w:rPr>
              <w:t>DIAS_MORA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164F901" w14:textId="77777777" w:rsidR="000613F9" w:rsidRDefault="007C6191">
            <w:r>
              <w:rPr>
                <w:color w:val="1A1A1A"/>
                <w:sz w:val="19"/>
                <w:szCs w:val="19"/>
              </w:rPr>
              <w:t>Número entero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B19C2A" w14:textId="77777777" w:rsidR="000613F9" w:rsidRDefault="007C6191">
            <w:r>
              <w:rPr>
                <w:color w:val="1A1A1A"/>
                <w:sz w:val="19"/>
                <w:szCs w:val="19"/>
              </w:rPr>
              <w:t>Actualizado diariamente</w:t>
            </w:r>
          </w:p>
        </w:tc>
      </w:tr>
      <w:tr w:rsidR="000613F9" w14:paraId="2BF24D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86EDB8" w14:textId="77777777" w:rsidR="000613F9" w:rsidRDefault="007C6191">
            <w:r>
              <w:rPr>
                <w:color w:val="1A1A1A"/>
                <w:sz w:val="19"/>
                <w:szCs w:val="19"/>
              </w:rPr>
              <w: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5A78F3" w14:textId="77777777" w:rsidR="000613F9" w:rsidRDefault="007C6191">
            <w:r>
              <w:rPr>
                <w:color w:val="1A1A1A"/>
                <w:sz w:val="19"/>
                <w:szCs w:val="19"/>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DEB23B"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6864DD" w14:textId="77777777" w:rsidR="000613F9" w:rsidRDefault="007C6191">
            <w:r>
              <w:rPr>
                <w:color w:val="1A1A1A"/>
                <w:sz w:val="19"/>
                <w:szCs w:val="19"/>
              </w:rPr>
              <w:t>PENDIENTE / PARCIAL / EN_MORA / PAGADO / ANULADO</w:t>
            </w:r>
          </w:p>
        </w:tc>
      </w:tr>
      <w:tr w:rsidR="000613F9" w14:paraId="39EAE6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95D6D8" w14:textId="77777777" w:rsidR="000613F9" w:rsidRDefault="007C6191">
            <w:r>
              <w:rPr>
                <w:color w:val="1A1A1A"/>
                <w:sz w:val="19"/>
                <w:szCs w:val="19"/>
              </w:rPr>
              <w:t>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5FCDEC" w14:textId="77777777" w:rsidR="000613F9" w:rsidRDefault="007C6191">
            <w:r>
              <w:rPr>
                <w:color w:val="1A1A1A"/>
                <w:sz w:val="19"/>
                <w:szCs w:val="19"/>
              </w:rPr>
              <w:t>FECHA_PAGO_TOTAL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6BAC13"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B550D6" w14:textId="77777777" w:rsidR="000613F9" w:rsidRDefault="007C6191">
            <w:r>
              <w:rPr>
                <w:color w:val="1A1A1A"/>
                <w:sz w:val="19"/>
                <w:szCs w:val="19"/>
              </w:rPr>
              <w:t>Fecha en que quedó PAGADO</w:t>
            </w:r>
          </w:p>
        </w:tc>
      </w:tr>
      <w:tr w:rsidR="000613F9" w14:paraId="6DE304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867A0D" w14:textId="77777777" w:rsidR="000613F9" w:rsidRDefault="007C6191">
            <w:r>
              <w:rPr>
                <w:color w:val="1A1A1A"/>
                <w:sz w:val="19"/>
                <w:szCs w:val="19"/>
              </w:rPr>
              <w:t>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04F55A" w14:textId="77777777" w:rsidR="000613F9" w:rsidRDefault="007C6191">
            <w:r>
              <w:rPr>
                <w:color w:val="1A1A1A"/>
                <w:sz w:val="19"/>
                <w:szCs w:val="19"/>
              </w:rPr>
              <w:t>FECHA_GENERACION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45531D" w14:textId="77777777" w:rsidR="000613F9" w:rsidRDefault="007C6191">
            <w:r>
              <w:rPr>
                <w:color w:val="1A1A1A"/>
                <w:sz w:val="19"/>
                <w:szCs w:val="19"/>
              </w:rPr>
              <w:t>Fecha+Hora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925C13" w14:textId="77777777" w:rsidR="000613F9" w:rsidRDefault="007C6191">
            <w:r>
              <w:rPr>
                <w:color w:val="1A1A1A"/>
                <w:sz w:val="19"/>
                <w:szCs w:val="19"/>
              </w:rPr>
              <w:t>Timestamp de creación</w:t>
            </w:r>
          </w:p>
        </w:tc>
      </w:tr>
      <w:tr w:rsidR="000613F9" w14:paraId="77D318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3F7D50" w14:textId="77777777" w:rsidR="000613F9" w:rsidRDefault="007C6191">
            <w:r>
              <w:rPr>
                <w:color w:val="1A1A1A"/>
                <w:sz w:val="19"/>
                <w:szCs w:val="19"/>
              </w:rPr>
              <w:t>V</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B741D9" w14:textId="77777777" w:rsidR="000613F9" w:rsidRDefault="007C6191">
            <w:r>
              <w:rPr>
                <w:color w:val="1A1A1A"/>
                <w:sz w:val="19"/>
                <w:szCs w:val="19"/>
              </w:rPr>
              <w:t>COLOR_ESTADO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8660F3A" w14:textId="77777777" w:rsidR="000613F9" w:rsidRDefault="007C6191">
            <w:r>
              <w:rPr>
                <w:color w:val="1A1A1A"/>
                <w:sz w:val="19"/>
                <w:szCs w:val="19"/>
              </w:rPr>
              <w:t>Fórmula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630567" w14:textId="77777777" w:rsidR="000613F9" w:rsidRDefault="007C6191">
            <w:r>
              <w:rPr>
                <w:color w:val="1A1A1A"/>
                <w:sz w:val="19"/>
                <w:szCs w:val="19"/>
              </w:rPr>
              <w:t>Formato condicional visual por estado</w:t>
            </w:r>
          </w:p>
        </w:tc>
      </w:tr>
    </w:tbl>
    <w:p w14:paraId="785B4AE1"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51CCCC18"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61548D80" w14:textId="77777777" w:rsidR="000613F9" w:rsidRDefault="007C6191">
            <w:pPr>
              <w:spacing w:after="80"/>
            </w:pPr>
            <w:r>
              <w:rPr>
                <w:b/>
                <w:bCs/>
                <w:color w:val="E65100"/>
              </w:rPr>
              <w:t>Formato Condicional en CXC_CARGOS</w:t>
            </w:r>
          </w:p>
          <w:p w14:paraId="03C559C5" w14:textId="77777777" w:rsidR="000613F9" w:rsidRDefault="007C6191">
            <w:pPr>
              <w:pStyle w:val="Prrafodelista"/>
              <w:numPr>
                <w:ilvl w:val="0"/>
                <w:numId w:val="2"/>
              </w:numPr>
              <w:spacing w:after="60"/>
            </w:pPr>
            <w:r>
              <w:rPr>
                <w:sz w:val="20"/>
                <w:szCs w:val="20"/>
              </w:rPr>
              <w:t>PENDIENTE → fondo blanco, texto negro.</w:t>
            </w:r>
          </w:p>
          <w:p w14:paraId="45118E1E" w14:textId="77777777" w:rsidR="000613F9" w:rsidRDefault="007C6191">
            <w:pPr>
              <w:pStyle w:val="Prrafodelista"/>
              <w:numPr>
                <w:ilvl w:val="0"/>
                <w:numId w:val="2"/>
              </w:numPr>
              <w:spacing w:after="60"/>
            </w:pPr>
            <w:r>
              <w:rPr>
                <w:sz w:val="20"/>
                <w:szCs w:val="20"/>
              </w:rPr>
              <w:t>PARCIAL → fondo amarillo claro (#FFF9C4), texto negro.</w:t>
            </w:r>
          </w:p>
          <w:p w14:paraId="4D85ED8A" w14:textId="77777777" w:rsidR="000613F9" w:rsidRDefault="007C6191">
            <w:pPr>
              <w:pStyle w:val="Prrafodelista"/>
              <w:numPr>
                <w:ilvl w:val="0"/>
                <w:numId w:val="2"/>
              </w:numPr>
              <w:spacing w:after="60"/>
            </w:pPr>
            <w:r>
              <w:rPr>
                <w:sz w:val="20"/>
                <w:szCs w:val="20"/>
              </w:rPr>
              <w:t>EN_MORA → fondo naranja claro (#FFE0B2), texto naranja oscuro.</w:t>
            </w:r>
          </w:p>
          <w:p w14:paraId="25F69C67" w14:textId="77777777" w:rsidR="000613F9" w:rsidRDefault="007C6191">
            <w:pPr>
              <w:pStyle w:val="Prrafodelista"/>
              <w:numPr>
                <w:ilvl w:val="0"/>
                <w:numId w:val="2"/>
              </w:numPr>
              <w:spacing w:after="60"/>
            </w:pPr>
            <w:r>
              <w:rPr>
                <w:sz w:val="20"/>
                <w:szCs w:val="20"/>
              </w:rPr>
              <w:t>PAGADO → fondo verde claro (#E8F5E9), texto verde oscuro.</w:t>
            </w:r>
          </w:p>
          <w:p w14:paraId="00DAEA06" w14:textId="77777777" w:rsidR="000613F9" w:rsidRDefault="007C6191">
            <w:pPr>
              <w:pStyle w:val="Prrafodelista"/>
              <w:numPr>
                <w:ilvl w:val="0"/>
                <w:numId w:val="2"/>
              </w:numPr>
              <w:spacing w:after="60"/>
            </w:pPr>
            <w:r>
              <w:rPr>
                <w:sz w:val="20"/>
                <w:szCs w:val="20"/>
              </w:rPr>
              <w:t>ANULADO → fondo gris (#ECEFF1), texto gris, tachado.</w:t>
            </w:r>
          </w:p>
          <w:p w14:paraId="69508A0C" w14:textId="77777777" w:rsidR="000613F9" w:rsidRDefault="007C6191">
            <w:pPr>
              <w:pStyle w:val="Prrafodelista"/>
              <w:numPr>
                <w:ilvl w:val="0"/>
                <w:numId w:val="2"/>
              </w:numPr>
              <w:spacing w:after="60"/>
            </w:pPr>
            <w:r>
              <w:rPr>
                <w:sz w:val="20"/>
                <w:szCs w:val="20"/>
              </w:rPr>
              <w:t>Columna DIAS_MORA: escala de color rojo gradual (0=blanco, 15=naranja, 30+=rojo intenso).</w:t>
            </w:r>
          </w:p>
        </w:tc>
      </w:tr>
    </w:tbl>
    <w:p w14:paraId="38BEA2F0" w14:textId="77777777" w:rsidR="000613F9" w:rsidRDefault="000613F9">
      <w:pPr>
        <w:spacing w:after="120"/>
      </w:pPr>
    </w:p>
    <w:p w14:paraId="047DB273" w14:textId="77777777" w:rsidR="000613F9" w:rsidRDefault="007C6191">
      <w:pPr>
        <w:pStyle w:val="Ttulo2"/>
      </w:pPr>
      <w:r>
        <w:rPr>
          <w:color w:val="1A1A1A"/>
        </w:rPr>
        <w:t>3.7 Pestaña CXC_PAGOS — Registro de Pagos con Custodia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3006"/>
        <w:gridCol w:w="1546"/>
        <w:gridCol w:w="3712"/>
      </w:tblGrid>
      <w:tr w:rsidR="000613F9" w14:paraId="549A4E3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5339069"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637F38D"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B870ED0"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75009F1" w14:textId="77777777" w:rsidR="000613F9" w:rsidRDefault="007C6191">
            <w:r>
              <w:rPr>
                <w:b/>
                <w:bCs/>
                <w:color w:val="FFFFFF"/>
                <w:sz w:val="20"/>
                <w:szCs w:val="20"/>
              </w:rPr>
              <w:t>Notas</w:t>
            </w:r>
          </w:p>
        </w:tc>
      </w:tr>
      <w:tr w:rsidR="000613F9" w14:paraId="3A2A58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B7BB4C"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991D3D" w14:textId="77777777" w:rsidR="000613F9" w:rsidRDefault="007C6191">
            <w:r>
              <w:rPr>
                <w:color w:val="1A1A1A"/>
                <w:sz w:val="19"/>
                <w:szCs w:val="19"/>
              </w:rPr>
              <w:t>ID_PAGO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0383B3"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E0625E" w14:textId="77777777" w:rsidR="000613F9" w:rsidRDefault="007C6191">
            <w:proofErr w:type="gramStart"/>
            <w:r>
              <w:rPr>
                <w:color w:val="1A1A1A"/>
                <w:sz w:val="19"/>
                <w:szCs w:val="19"/>
              </w:rPr>
              <w:t>Auto-generado</w:t>
            </w:r>
            <w:proofErr w:type="gramEnd"/>
            <w:r>
              <w:rPr>
                <w:color w:val="1A1A1A"/>
                <w:sz w:val="19"/>
                <w:szCs w:val="19"/>
              </w:rPr>
              <w:t>: PAG-001...</w:t>
            </w:r>
          </w:p>
        </w:tc>
      </w:tr>
      <w:tr w:rsidR="000613F9" w14:paraId="74FE0D9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9ED56C"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6E553E" w14:textId="77777777" w:rsidR="000613F9" w:rsidRDefault="007C6191">
            <w:r>
              <w:rPr>
                <w:color w:val="1A1A1A"/>
                <w:sz w:val="19"/>
                <w:szCs w:val="19"/>
              </w:rPr>
              <w:t>ID_CXC</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8C9108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48BDF30" w14:textId="77777777" w:rsidR="000613F9" w:rsidRDefault="007C6191">
            <w:r>
              <w:rPr>
                <w:color w:val="1A1A1A"/>
                <w:sz w:val="19"/>
                <w:szCs w:val="19"/>
              </w:rPr>
              <w:t>FK → CXC_CARGOS</w:t>
            </w:r>
          </w:p>
        </w:tc>
      </w:tr>
      <w:tr w:rsidR="000613F9" w14:paraId="720146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5CACA1"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5774AD" w14:textId="77777777" w:rsidR="000613F9" w:rsidRDefault="007C6191">
            <w:r>
              <w:rPr>
                <w:color w:val="1A1A1A"/>
                <w:sz w:val="19"/>
                <w:szCs w:val="19"/>
              </w:rPr>
              <w:t>ID_CONTRATO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240909"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7B5F3C" w14:textId="77777777" w:rsidR="000613F9" w:rsidRDefault="007C6191">
            <w:r>
              <w:rPr>
                <w:color w:val="1A1A1A"/>
                <w:sz w:val="19"/>
                <w:szCs w:val="19"/>
              </w:rPr>
              <w:t>FK → CONTRATOS</w:t>
            </w:r>
          </w:p>
        </w:tc>
      </w:tr>
      <w:tr w:rsidR="000613F9" w14:paraId="7667AB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053329"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8870E8" w14:textId="77777777" w:rsidR="000613F9" w:rsidRDefault="007C6191">
            <w:r>
              <w:rPr>
                <w:color w:val="1A1A1A"/>
                <w:sz w:val="19"/>
                <w:szCs w:val="19"/>
              </w:rPr>
              <w:t>ID_INQUILINO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6032ED"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8E5BE1" w14:textId="77777777" w:rsidR="000613F9" w:rsidRDefault="007C6191">
            <w:r>
              <w:rPr>
                <w:color w:val="1A1A1A"/>
                <w:sz w:val="19"/>
                <w:szCs w:val="19"/>
              </w:rPr>
              <w:t>FK → INQUILINOS</w:t>
            </w:r>
          </w:p>
        </w:tc>
      </w:tr>
      <w:tr w:rsidR="000613F9" w14:paraId="2BAB1E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277CB7"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E83A58" w14:textId="77777777" w:rsidR="000613F9" w:rsidRDefault="007C6191">
            <w:r>
              <w:rPr>
                <w:color w:val="1A1A1A"/>
                <w:sz w:val="19"/>
                <w:szCs w:val="19"/>
              </w:rPr>
              <w:t>NOMBRE_INQUILINO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130ED9"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2D7340" w14:textId="77777777" w:rsidR="000613F9" w:rsidRDefault="007C6191">
            <w:r>
              <w:rPr>
                <w:color w:val="1A1A1A"/>
                <w:sz w:val="19"/>
                <w:szCs w:val="19"/>
              </w:rPr>
              <w:t>Desnormalizado</w:t>
            </w:r>
          </w:p>
        </w:tc>
      </w:tr>
      <w:tr w:rsidR="000613F9" w14:paraId="56E0EA1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C247FF"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50EF1B" w14:textId="77777777" w:rsidR="000613F9" w:rsidRDefault="007C6191">
            <w:r>
              <w:rPr>
                <w:color w:val="1A1A1A"/>
                <w:sz w:val="19"/>
                <w:szCs w:val="19"/>
              </w:rPr>
              <w:t>ID_INMUEBLE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F1C71B"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705105" w14:textId="77777777" w:rsidR="000613F9" w:rsidRDefault="007C6191">
            <w:r>
              <w:rPr>
                <w:color w:val="1A1A1A"/>
                <w:sz w:val="19"/>
                <w:szCs w:val="19"/>
              </w:rPr>
              <w:t>FK → INMUEBLES</w:t>
            </w:r>
          </w:p>
        </w:tc>
      </w:tr>
      <w:tr w:rsidR="000613F9" w14:paraId="7A90EB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81FDFB"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F93670" w14:textId="77777777" w:rsidR="000613F9" w:rsidRDefault="007C6191">
            <w:r>
              <w:rPr>
                <w:color w:val="1A1A1A"/>
                <w:sz w:val="19"/>
                <w:szCs w:val="19"/>
              </w:rPr>
              <w:t>NOMBRE_INMUEBLE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AA3FA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57CE45" w14:textId="77777777" w:rsidR="000613F9" w:rsidRDefault="007C6191">
            <w:r>
              <w:rPr>
                <w:color w:val="1A1A1A"/>
                <w:sz w:val="19"/>
                <w:szCs w:val="19"/>
              </w:rPr>
              <w:t>Desnormalizado</w:t>
            </w:r>
          </w:p>
        </w:tc>
      </w:tr>
      <w:tr w:rsidR="000613F9" w14:paraId="4C9AC6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9B33CE"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11F357B" w14:textId="77777777" w:rsidR="000613F9" w:rsidRDefault="007C6191">
            <w:r>
              <w:rPr>
                <w:color w:val="1A1A1A"/>
                <w:sz w:val="19"/>
                <w:szCs w:val="19"/>
              </w:rPr>
              <w:t>ID_PROPIETARIO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53B31B"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0B03BB" w14:textId="77777777" w:rsidR="000613F9" w:rsidRDefault="007C6191">
            <w:r>
              <w:rPr>
                <w:color w:val="1A1A1A"/>
                <w:sz w:val="19"/>
                <w:szCs w:val="19"/>
              </w:rPr>
              <w:t>FK → PROPIETARIOS</w:t>
            </w:r>
          </w:p>
        </w:tc>
      </w:tr>
      <w:tr w:rsidR="000613F9" w14:paraId="0B6034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B04F88"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E8094B" w14:textId="77777777" w:rsidR="000613F9" w:rsidRDefault="007C6191">
            <w:r>
              <w:rPr>
                <w:color w:val="1A1A1A"/>
                <w:sz w:val="19"/>
                <w:szCs w:val="19"/>
              </w:rPr>
              <w:t>NOMBRE_PROPIETARIO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B969DF"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1F71DF" w14:textId="77777777" w:rsidR="000613F9" w:rsidRDefault="007C6191">
            <w:r>
              <w:rPr>
                <w:color w:val="1A1A1A"/>
                <w:sz w:val="19"/>
                <w:szCs w:val="19"/>
              </w:rPr>
              <w:t>Desnormalizado</w:t>
            </w:r>
          </w:p>
        </w:tc>
      </w:tr>
      <w:tr w:rsidR="000613F9" w14:paraId="32EECF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4B8DD58"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310398C" w14:textId="77777777" w:rsidR="000613F9" w:rsidRDefault="007C6191">
            <w:r>
              <w:rPr>
                <w:color w:val="1A1A1A"/>
                <w:sz w:val="19"/>
                <w:szCs w:val="19"/>
              </w:rPr>
              <w:t>FECHA_PAGO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7C9078"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BF3206" w14:textId="77777777" w:rsidR="000613F9" w:rsidRDefault="007C6191">
            <w:r>
              <w:rPr>
                <w:color w:val="1A1A1A"/>
                <w:sz w:val="19"/>
                <w:szCs w:val="19"/>
              </w:rPr>
              <w:t>Fecha en que se recibió el pago</w:t>
            </w:r>
          </w:p>
        </w:tc>
      </w:tr>
      <w:tr w:rsidR="000613F9" w14:paraId="5630FA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9261A9"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B950D6" w14:textId="77777777" w:rsidR="000613F9" w:rsidRDefault="007C6191">
            <w:r>
              <w:rPr>
                <w:color w:val="1A1A1A"/>
                <w:sz w:val="19"/>
                <w:szCs w:val="19"/>
              </w:rPr>
              <w:t>MONTO_PAGADO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5EDD50"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5D090C" w14:textId="77777777" w:rsidR="000613F9" w:rsidRDefault="007C6191">
            <w:r>
              <w:rPr>
                <w:color w:val="1A1A1A"/>
                <w:sz w:val="19"/>
                <w:szCs w:val="19"/>
              </w:rPr>
              <w:t>Monto recibido</w:t>
            </w:r>
          </w:p>
        </w:tc>
      </w:tr>
      <w:tr w:rsidR="000613F9" w14:paraId="5CC26D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F509FB"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8CAC6F" w14:textId="77777777" w:rsidR="000613F9" w:rsidRDefault="007C6191">
            <w:r>
              <w:rPr>
                <w:color w:val="1A1A1A"/>
                <w:sz w:val="19"/>
                <w:szCs w:val="19"/>
              </w:rPr>
              <w:t>APLICADO_A_MORA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DC01EC0"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689255" w14:textId="77777777" w:rsidR="000613F9" w:rsidRDefault="007C6191">
            <w:r>
              <w:rPr>
                <w:color w:val="1A1A1A"/>
                <w:sz w:val="19"/>
                <w:szCs w:val="19"/>
              </w:rPr>
              <w:t>Porción a mora</w:t>
            </w:r>
          </w:p>
        </w:tc>
      </w:tr>
      <w:tr w:rsidR="000613F9" w14:paraId="77CD5E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F13CD9"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B81206" w14:textId="77777777" w:rsidR="000613F9" w:rsidRDefault="007C6191">
            <w:r>
              <w:rPr>
                <w:color w:val="1A1A1A"/>
                <w:sz w:val="19"/>
                <w:szCs w:val="19"/>
              </w:rPr>
              <w:t>APLICADO_A_PRINCIPAL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9824B3"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C4F3E5" w14:textId="77777777" w:rsidR="000613F9" w:rsidRDefault="007C6191">
            <w:r>
              <w:rPr>
                <w:color w:val="1A1A1A"/>
                <w:sz w:val="19"/>
                <w:szCs w:val="19"/>
              </w:rPr>
              <w:t>Porción al principal</w:t>
            </w:r>
          </w:p>
        </w:tc>
      </w:tr>
      <w:tr w:rsidR="000613F9" w14:paraId="0CE007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CA590B9" w14:textId="77777777" w:rsidR="000613F9" w:rsidRDefault="007C6191">
            <w:r>
              <w:rPr>
                <w:color w:val="1A1A1A"/>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ADCA2C" w14:textId="77777777" w:rsidR="000613F9" w:rsidRDefault="007C6191">
            <w:r>
              <w:rPr>
                <w:color w:val="1A1A1A"/>
                <w:sz w:val="19"/>
                <w:szCs w:val="19"/>
              </w:rPr>
              <w:t>FORMA_PAGO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31BFF8"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9E5999" w14:textId="77777777" w:rsidR="000613F9" w:rsidRDefault="007C6191">
            <w:r>
              <w:rPr>
                <w:color w:val="1A1A1A"/>
                <w:sz w:val="19"/>
                <w:szCs w:val="19"/>
              </w:rPr>
              <w:t>EFECTIVO / TRANSFERENCIA / TARJETA / CHEQUE</w:t>
            </w:r>
          </w:p>
        </w:tc>
      </w:tr>
      <w:tr w:rsidR="000613F9" w14:paraId="33AAAA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8D30FE" w14:textId="77777777" w:rsidR="000613F9" w:rsidRDefault="007C6191">
            <w:r>
              <w:rPr>
                <w:color w:val="1A1A1A"/>
                <w:sz w:val="19"/>
                <w:szCs w:val="19"/>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9D322E" w14:textId="77777777" w:rsidR="000613F9" w:rsidRDefault="007C6191">
            <w:r>
              <w:rPr>
                <w:color w:val="1A1A1A"/>
                <w:sz w:val="19"/>
                <w:szCs w:val="19"/>
              </w:rPr>
              <w:t>REFERENCIA_PAGO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9AC124"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F03EEB" w14:textId="77777777" w:rsidR="000613F9" w:rsidRDefault="007C6191">
            <w:r>
              <w:rPr>
                <w:color w:val="1A1A1A"/>
                <w:sz w:val="19"/>
                <w:szCs w:val="19"/>
              </w:rPr>
              <w:t>Número de referencia de la transferencia</w:t>
            </w:r>
          </w:p>
        </w:tc>
      </w:tr>
      <w:tr w:rsidR="000613F9" w14:paraId="41544D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54C23C6" w14:textId="77777777" w:rsidR="000613F9" w:rsidRDefault="007C6191">
            <w:r>
              <w:rPr>
                <w:color w:val="1A1A1A"/>
                <w:sz w:val="19"/>
                <w:szCs w:val="19"/>
              </w:rPr>
              <w:t>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054097" w14:textId="77777777" w:rsidR="000613F9" w:rsidRDefault="007C6191">
            <w:r>
              <w:rPr>
                <w:color w:val="1A1A1A"/>
                <w:sz w:val="19"/>
                <w:szCs w:val="19"/>
              </w:rPr>
              <w:t>BANCO_ORIGEN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8BBCA4"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D0CCFA" w14:textId="77777777" w:rsidR="000613F9" w:rsidRDefault="007C6191">
            <w:r>
              <w:rPr>
                <w:color w:val="1A1A1A"/>
                <w:sz w:val="19"/>
                <w:szCs w:val="19"/>
              </w:rPr>
              <w:t>Banco desde donde se transfirió</w:t>
            </w:r>
          </w:p>
        </w:tc>
      </w:tr>
      <w:tr w:rsidR="000613F9" w14:paraId="179AFC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391659" w14:textId="77777777" w:rsidR="000613F9" w:rsidRDefault="007C6191">
            <w:r>
              <w:rPr>
                <w:color w:val="1A1A1A"/>
                <w:sz w:val="19"/>
                <w:szCs w:val="19"/>
              </w:rPr>
              <w:t>Q</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1B379C" w14:textId="77777777" w:rsidR="000613F9" w:rsidRDefault="007C6191">
            <w:r>
              <w:rPr>
                <w:color w:val="1A1A1A"/>
                <w:sz w:val="19"/>
                <w:szCs w:val="19"/>
              </w:rPr>
              <w:t>REGISTRADO_POR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314F5D"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BE67A6" w14:textId="77777777" w:rsidR="000613F9" w:rsidRDefault="007C6191">
            <w:r>
              <w:rPr>
                <w:color w:val="1A1A1A"/>
                <w:sz w:val="19"/>
                <w:szCs w:val="19"/>
              </w:rPr>
              <w:t>Email del usuario que registró</w:t>
            </w:r>
          </w:p>
        </w:tc>
      </w:tr>
      <w:tr w:rsidR="000613F9" w14:paraId="081D08A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C2B51D" w14:textId="77777777" w:rsidR="000613F9" w:rsidRDefault="007C6191">
            <w:r>
              <w:rPr>
                <w:color w:val="1A1A1A"/>
                <w:sz w:val="19"/>
                <w:szCs w:val="19"/>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AAF1F3" w14:textId="77777777" w:rsidR="000613F9" w:rsidRDefault="007C6191">
            <w:r>
              <w:rPr>
                <w:color w:val="1A1A1A"/>
                <w:sz w:val="19"/>
                <w:szCs w:val="19"/>
              </w:rPr>
              <w:t>OBSERVACIONES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10DE0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21A753" w14:textId="77777777" w:rsidR="000613F9" w:rsidRDefault="007C6191">
            <w:r>
              <w:rPr>
                <w:color w:val="1A1A1A"/>
                <w:sz w:val="19"/>
                <w:szCs w:val="19"/>
              </w:rPr>
              <w:t>Notas del administrador</w:t>
            </w:r>
          </w:p>
        </w:tc>
      </w:tr>
      <w:tr w:rsidR="000613F9" w14:paraId="3F61C5A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E0A40F" w14:textId="77777777" w:rsidR="000613F9" w:rsidRDefault="007C6191">
            <w:r>
              <w:rPr>
                <w:color w:val="1A1A1A"/>
                <w:sz w:val="19"/>
                <w:szCs w:val="19"/>
              </w:rPr>
              <w: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02CDA9" w14:textId="77777777" w:rsidR="000613F9" w:rsidRDefault="007C6191">
            <w:r>
              <w:rPr>
                <w:color w:val="1A1A1A"/>
                <w:sz w:val="19"/>
                <w:szCs w:val="19"/>
              </w:rPr>
              <w:t>ESTADO_CUSTODIA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9889AF"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E6EEBF" w14:textId="77777777" w:rsidR="000613F9" w:rsidRDefault="007C6191">
            <w:r>
              <w:rPr>
                <w:color w:val="1A1A1A"/>
                <w:sz w:val="19"/>
                <w:szCs w:val="19"/>
              </w:rPr>
              <w:t>COBRADO / EN_ADMINISTRACION / LIQUIDADO</w:t>
            </w:r>
          </w:p>
        </w:tc>
      </w:tr>
      <w:tr w:rsidR="000613F9" w14:paraId="5470D8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E7FD85" w14:textId="77777777" w:rsidR="000613F9" w:rsidRDefault="007C6191">
            <w:r>
              <w:rPr>
                <w:color w:val="1A1A1A"/>
                <w:sz w:val="19"/>
                <w:szCs w:val="19"/>
              </w:rPr>
              <w:t>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2F5A218" w14:textId="77777777" w:rsidR="000613F9" w:rsidRDefault="007C6191">
            <w:r>
              <w:rPr>
                <w:color w:val="1A1A1A"/>
                <w:sz w:val="19"/>
                <w:szCs w:val="19"/>
              </w:rPr>
              <w:t>ID_SESION_CAJA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585732"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C160955" w14:textId="77777777" w:rsidR="000613F9" w:rsidRDefault="007C6191">
            <w:r>
              <w:rPr>
                <w:color w:val="1A1A1A"/>
                <w:sz w:val="19"/>
                <w:szCs w:val="19"/>
              </w:rPr>
              <w:t>FK → SESIONES_CAJA</w:t>
            </w:r>
          </w:p>
        </w:tc>
      </w:tr>
      <w:tr w:rsidR="000613F9" w14:paraId="511821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2E5915" w14:textId="77777777" w:rsidR="000613F9" w:rsidRDefault="007C6191">
            <w:r>
              <w:rPr>
                <w:color w:val="1A1A1A"/>
                <w:sz w:val="19"/>
                <w:szCs w:val="19"/>
              </w:rPr>
              <w:t>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1C1F0B" w14:textId="77777777" w:rsidR="000613F9" w:rsidRDefault="007C6191">
            <w:r>
              <w:rPr>
                <w:color w:val="1A1A1A"/>
                <w:sz w:val="19"/>
                <w:szCs w:val="19"/>
              </w:rPr>
              <w:t>ID_LIQUIDACION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DFCD79"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DA8B1F" w14:textId="77777777" w:rsidR="000613F9" w:rsidRDefault="007C6191">
            <w:r>
              <w:rPr>
                <w:color w:val="1A1A1A"/>
                <w:sz w:val="19"/>
                <w:szCs w:val="19"/>
              </w:rPr>
              <w:t>FK → LIQUIDACIONES (vacío hasta liquidar)</w:t>
            </w:r>
          </w:p>
        </w:tc>
      </w:tr>
      <w:tr w:rsidR="000613F9" w14:paraId="0231DE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C02077" w14:textId="77777777" w:rsidR="000613F9" w:rsidRDefault="007C6191">
            <w:r>
              <w:rPr>
                <w:color w:val="1A1A1A"/>
                <w:sz w:val="19"/>
                <w:szCs w:val="19"/>
              </w:rPr>
              <w:t>V</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AA4002" w14:textId="77777777" w:rsidR="000613F9" w:rsidRDefault="007C6191">
            <w:r>
              <w:rPr>
                <w:color w:val="1A1A1A"/>
                <w:sz w:val="19"/>
                <w:szCs w:val="19"/>
              </w:rPr>
              <w:t>FECHA_EN_ADMINISTRACION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C667134" w14:textId="77777777" w:rsidR="000613F9" w:rsidRDefault="007C6191">
            <w:r>
              <w:rPr>
                <w:color w:val="1A1A1A"/>
                <w:sz w:val="19"/>
                <w:szCs w:val="19"/>
              </w:rPr>
              <w:t>Fecha+Hora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11C7FB" w14:textId="77777777" w:rsidR="000613F9" w:rsidRDefault="007C6191">
            <w:r>
              <w:rPr>
                <w:color w:val="1A1A1A"/>
                <w:sz w:val="19"/>
                <w:szCs w:val="19"/>
              </w:rPr>
              <w:t>Cuando el cuadre fue aprobado</w:t>
            </w:r>
          </w:p>
        </w:tc>
      </w:tr>
      <w:tr w:rsidR="000613F9" w14:paraId="6AA03D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260139" w14:textId="77777777" w:rsidR="000613F9" w:rsidRDefault="007C6191">
            <w:r>
              <w:rPr>
                <w:color w:val="1A1A1A"/>
                <w:sz w:val="19"/>
                <w:szCs w:val="19"/>
              </w:rPr>
              <w:t>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09D87B" w14:textId="77777777" w:rsidR="000613F9" w:rsidRDefault="007C6191">
            <w:r>
              <w:rPr>
                <w:color w:val="1A1A1A"/>
                <w:sz w:val="19"/>
                <w:szCs w:val="19"/>
              </w:rPr>
              <w:t>FECHA_LIQUIDADO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C298F6" w14:textId="77777777" w:rsidR="000613F9" w:rsidRDefault="007C6191">
            <w:r>
              <w:rPr>
                <w:color w:val="1A1A1A"/>
                <w:sz w:val="19"/>
                <w:szCs w:val="19"/>
              </w:rPr>
              <w:t>Fecha+Hora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72EAA4" w14:textId="77777777" w:rsidR="000613F9" w:rsidRDefault="007C6191">
            <w:r>
              <w:rPr>
                <w:color w:val="1A1A1A"/>
                <w:sz w:val="19"/>
                <w:szCs w:val="19"/>
              </w:rPr>
              <w:t>Cuando se procesó la liquidación</w:t>
            </w:r>
          </w:p>
        </w:tc>
      </w:tr>
      <w:tr w:rsidR="000613F9" w14:paraId="12FEAB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704329" w14:textId="77777777" w:rsidR="000613F9" w:rsidRDefault="007C6191">
            <w:r>
              <w:rPr>
                <w:color w:val="1A1A1A"/>
                <w:sz w:val="19"/>
                <w:szCs w:val="19"/>
              </w:rPr>
              <w:t>X</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CD3345" w14:textId="77777777" w:rsidR="000613F9" w:rsidRDefault="007C6191">
            <w:r>
              <w:rPr>
                <w:color w:val="1A1A1A"/>
                <w:sz w:val="19"/>
                <w:szCs w:val="19"/>
              </w:rPr>
              <w:t>RECIBO_PDF_URL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4349A7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1663C7" w14:textId="77777777" w:rsidR="000613F9" w:rsidRDefault="007C6191">
            <w:r>
              <w:rPr>
                <w:color w:val="1A1A1A"/>
                <w:sz w:val="19"/>
                <w:szCs w:val="19"/>
              </w:rPr>
              <w:t>URL del PDF en Google Drive</w:t>
            </w:r>
          </w:p>
        </w:tc>
      </w:tr>
      <w:tr w:rsidR="000613F9" w14:paraId="27F364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F2F372" w14:textId="77777777" w:rsidR="000613F9" w:rsidRDefault="007C6191">
            <w:r>
              <w:rPr>
                <w:color w:val="1A1A1A"/>
                <w:sz w:val="19"/>
                <w:szCs w:val="19"/>
              </w:rPr>
              <w: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722B16" w14:textId="77777777" w:rsidR="000613F9" w:rsidRDefault="007C6191">
            <w:r>
              <w:rPr>
                <w:color w:val="1A1A1A"/>
                <w:sz w:val="19"/>
                <w:szCs w:val="19"/>
              </w:rPr>
              <w:t>FECHA_REGISTRO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EBE08F" w14:textId="77777777" w:rsidR="000613F9" w:rsidRDefault="007C6191">
            <w:r>
              <w:rPr>
                <w:color w:val="1A1A1A"/>
                <w:sz w:val="19"/>
                <w:szCs w:val="19"/>
              </w:rPr>
              <w:t>Fecha+Hora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128133" w14:textId="77777777" w:rsidR="000613F9" w:rsidRDefault="007C6191">
            <w:r>
              <w:rPr>
                <w:color w:val="1A1A1A"/>
                <w:sz w:val="19"/>
                <w:szCs w:val="19"/>
              </w:rPr>
              <w:t>Timestamp de creación</w:t>
            </w:r>
          </w:p>
        </w:tc>
      </w:tr>
    </w:tbl>
    <w:p w14:paraId="3F6966DC" w14:textId="77777777" w:rsidR="000613F9" w:rsidRDefault="000613F9">
      <w:pPr>
        <w:spacing w:after="120"/>
      </w:pPr>
    </w:p>
    <w:p w14:paraId="499BD9FE" w14:textId="77777777" w:rsidR="000613F9" w:rsidRDefault="007C6191">
      <w:pPr>
        <w:pStyle w:val="Ttulo2"/>
      </w:pPr>
      <w:r>
        <w:rPr>
          <w:color w:val="1A1A1A"/>
        </w:rPr>
        <w:t>3.8 Pestaña SESIONES_CAJA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954"/>
        <w:gridCol w:w="1561"/>
        <w:gridCol w:w="3749"/>
      </w:tblGrid>
      <w:tr w:rsidR="000613F9" w14:paraId="4DC530B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B06B777"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BB95A66"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0CDD2CC"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31CAA7D" w14:textId="77777777" w:rsidR="000613F9" w:rsidRDefault="007C6191">
            <w:r>
              <w:rPr>
                <w:b/>
                <w:bCs/>
                <w:color w:val="FFFFFF"/>
                <w:sz w:val="20"/>
                <w:szCs w:val="20"/>
              </w:rPr>
              <w:t>Notas</w:t>
            </w:r>
          </w:p>
        </w:tc>
      </w:tr>
      <w:tr w:rsidR="000613F9" w14:paraId="794E65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EB8666"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8FB254" w14:textId="77777777" w:rsidR="000613F9" w:rsidRDefault="007C6191">
            <w:r>
              <w:rPr>
                <w:color w:val="1A1A1A"/>
                <w:sz w:val="19"/>
                <w:szCs w:val="19"/>
              </w:rPr>
              <w:t>ID_SESION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B8E7A1"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9ADE49" w14:textId="77777777" w:rsidR="000613F9" w:rsidRDefault="007C6191">
            <w:proofErr w:type="gramStart"/>
            <w:r>
              <w:rPr>
                <w:color w:val="1A1A1A"/>
                <w:sz w:val="19"/>
                <w:szCs w:val="19"/>
              </w:rPr>
              <w:t>Auto-generado</w:t>
            </w:r>
            <w:proofErr w:type="gramEnd"/>
            <w:r>
              <w:rPr>
                <w:color w:val="1A1A1A"/>
                <w:sz w:val="19"/>
                <w:szCs w:val="19"/>
              </w:rPr>
              <w:t>: CAJA-001...</w:t>
            </w:r>
          </w:p>
        </w:tc>
      </w:tr>
      <w:tr w:rsidR="000613F9" w14:paraId="70996F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92BE1B"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93E341" w14:textId="77777777" w:rsidR="000613F9" w:rsidRDefault="007C6191">
            <w:r>
              <w:rPr>
                <w:color w:val="1A1A1A"/>
                <w:sz w:val="19"/>
                <w:szCs w:val="19"/>
              </w:rPr>
              <w:t>FECHA_SESION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821F77"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FDCC75" w14:textId="77777777" w:rsidR="000613F9" w:rsidRDefault="007C6191">
            <w:r>
              <w:rPr>
                <w:color w:val="1A1A1A"/>
                <w:sz w:val="19"/>
                <w:szCs w:val="19"/>
              </w:rPr>
              <w:t>Fecha del día (única por día)</w:t>
            </w:r>
          </w:p>
        </w:tc>
      </w:tr>
      <w:tr w:rsidR="000613F9" w14:paraId="2643CE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4941E5"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71C03E" w14:textId="77777777" w:rsidR="000613F9" w:rsidRDefault="007C6191">
            <w:r>
              <w:rPr>
                <w:color w:val="1A1A1A"/>
                <w:sz w:val="19"/>
                <w:szCs w:val="19"/>
              </w:rPr>
              <w:t>USUARIO_CAJERO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E8BA08"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357E87" w14:textId="77777777" w:rsidR="000613F9" w:rsidRDefault="007C6191">
            <w:r>
              <w:rPr>
                <w:color w:val="1A1A1A"/>
                <w:sz w:val="19"/>
                <w:szCs w:val="19"/>
              </w:rPr>
              <w:t>Email del usuario que registró los pagos</w:t>
            </w:r>
          </w:p>
        </w:tc>
      </w:tr>
      <w:tr w:rsidR="000613F9" w14:paraId="2D6DD6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25C56DB"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7CD623" w14:textId="77777777" w:rsidR="000613F9" w:rsidRDefault="007C6191">
            <w:r>
              <w:rPr>
                <w:color w:val="1A1A1A"/>
                <w:sz w:val="19"/>
                <w:szCs w:val="19"/>
              </w:rPr>
              <w:t>USUARIO_CIERRE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3000F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A1CE22" w14:textId="77777777" w:rsidR="000613F9" w:rsidRDefault="007C6191">
            <w:r>
              <w:rPr>
                <w:color w:val="1A1A1A"/>
                <w:sz w:val="19"/>
                <w:szCs w:val="19"/>
              </w:rPr>
              <w:t>Email del administrador que aprobó el cuadre</w:t>
            </w:r>
          </w:p>
        </w:tc>
      </w:tr>
      <w:tr w:rsidR="000613F9" w14:paraId="4FD6C5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C7F8F9"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A75F72" w14:textId="77777777" w:rsidR="000613F9" w:rsidRDefault="007C6191">
            <w:r>
              <w:rPr>
                <w:color w:val="1A1A1A"/>
                <w:sz w:val="19"/>
                <w:szCs w:val="19"/>
              </w:rPr>
              <w:t>TOTAL_EFECTIVO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055CFA"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CC9E04" w14:textId="77777777" w:rsidR="000613F9" w:rsidRDefault="007C6191">
            <w:r>
              <w:rPr>
                <w:color w:val="1A1A1A"/>
                <w:sz w:val="19"/>
                <w:szCs w:val="19"/>
              </w:rPr>
              <w:t>Suma de pagos en efectivo</w:t>
            </w:r>
          </w:p>
        </w:tc>
      </w:tr>
      <w:tr w:rsidR="000613F9" w14:paraId="42072F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754548"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EFCFF9" w14:textId="77777777" w:rsidR="000613F9" w:rsidRDefault="007C6191">
            <w:r>
              <w:rPr>
                <w:color w:val="1A1A1A"/>
                <w:sz w:val="19"/>
                <w:szCs w:val="19"/>
              </w:rPr>
              <w:t>TOTAL_TRANSFERENCIA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0A3DD4"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8F2B499" w14:textId="77777777" w:rsidR="000613F9" w:rsidRDefault="007C6191">
            <w:r>
              <w:rPr>
                <w:color w:val="1A1A1A"/>
                <w:sz w:val="19"/>
                <w:szCs w:val="19"/>
              </w:rPr>
              <w:t>Suma de pagos por transferencia</w:t>
            </w:r>
          </w:p>
        </w:tc>
      </w:tr>
      <w:tr w:rsidR="000613F9" w14:paraId="76DC94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B4D8ED"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F2B6C4" w14:textId="77777777" w:rsidR="000613F9" w:rsidRDefault="007C6191">
            <w:r>
              <w:rPr>
                <w:color w:val="1A1A1A"/>
                <w:sz w:val="19"/>
                <w:szCs w:val="19"/>
              </w:rPr>
              <w:t>TOTAL_TARJETA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5A5FA9"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14A3CC" w14:textId="77777777" w:rsidR="000613F9" w:rsidRDefault="007C6191">
            <w:r>
              <w:rPr>
                <w:color w:val="1A1A1A"/>
                <w:sz w:val="19"/>
                <w:szCs w:val="19"/>
              </w:rPr>
              <w:t>Suma de pagos por tarjeta</w:t>
            </w:r>
          </w:p>
        </w:tc>
      </w:tr>
      <w:tr w:rsidR="000613F9" w14:paraId="040CB4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4A8E23"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3B8B30" w14:textId="77777777" w:rsidR="000613F9" w:rsidRDefault="007C6191">
            <w:r>
              <w:rPr>
                <w:color w:val="1A1A1A"/>
                <w:sz w:val="19"/>
                <w:szCs w:val="19"/>
              </w:rPr>
              <w:t>TOTAL_CHEQUE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1578C4D"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AE33FA" w14:textId="77777777" w:rsidR="000613F9" w:rsidRDefault="007C6191">
            <w:r>
              <w:rPr>
                <w:color w:val="1A1A1A"/>
                <w:sz w:val="19"/>
                <w:szCs w:val="19"/>
              </w:rPr>
              <w:t>Suma de pagos por cheque</w:t>
            </w:r>
          </w:p>
        </w:tc>
      </w:tr>
      <w:tr w:rsidR="000613F9" w14:paraId="537E7E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7BDC75"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7AA1" w14:textId="77777777" w:rsidR="000613F9" w:rsidRDefault="007C6191">
            <w:r>
              <w:rPr>
                <w:color w:val="1A1A1A"/>
                <w:sz w:val="19"/>
                <w:szCs w:val="19"/>
              </w:rPr>
              <w:t>TOTAL_SESION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FE2B5D"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D23D18" w14:textId="77777777" w:rsidR="000613F9" w:rsidRDefault="007C6191">
            <w:r>
              <w:rPr>
                <w:color w:val="1A1A1A"/>
                <w:sz w:val="19"/>
                <w:szCs w:val="19"/>
              </w:rPr>
              <w:t>=E+F+G+H</w:t>
            </w:r>
          </w:p>
        </w:tc>
      </w:tr>
      <w:tr w:rsidR="000613F9" w14:paraId="256926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D88006"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B440EB" w14:textId="77777777" w:rsidR="000613F9" w:rsidRDefault="007C6191">
            <w:r>
              <w:rPr>
                <w:color w:val="1A1A1A"/>
                <w:sz w:val="19"/>
                <w:szCs w:val="19"/>
              </w:rPr>
              <w:t>CANTIDAD_TRANSACCIONES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2B4FEF" w14:textId="77777777" w:rsidR="000613F9" w:rsidRDefault="007C6191">
            <w:r>
              <w:rPr>
                <w:color w:val="1A1A1A"/>
                <w:sz w:val="19"/>
                <w:szCs w:val="19"/>
              </w:rPr>
              <w:t>Número entero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A6787C" w14:textId="77777777" w:rsidR="000613F9" w:rsidRDefault="007C6191">
            <w:r>
              <w:rPr>
                <w:color w:val="1A1A1A"/>
                <w:sz w:val="19"/>
                <w:szCs w:val="19"/>
              </w:rPr>
              <w:t>Conteo de pagos de la sesión</w:t>
            </w:r>
          </w:p>
        </w:tc>
      </w:tr>
      <w:tr w:rsidR="000613F9" w14:paraId="6085E5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E8AE35"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700882" w14:textId="77777777" w:rsidR="000613F9" w:rsidRDefault="007C6191">
            <w:r>
              <w:rPr>
                <w:color w:val="1A1A1A"/>
                <w:sz w:val="19"/>
                <w:szCs w:val="19"/>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035A96"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B713F8" w14:textId="77777777" w:rsidR="000613F9" w:rsidRDefault="007C6191">
            <w:r>
              <w:rPr>
                <w:color w:val="1A1A1A"/>
                <w:sz w:val="19"/>
                <w:szCs w:val="19"/>
              </w:rPr>
              <w:t>ABIERTA / PENDIENTE_AJUSTE / APROBADA</w:t>
            </w:r>
          </w:p>
        </w:tc>
      </w:tr>
      <w:tr w:rsidR="000613F9" w14:paraId="17C152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AF8EB7"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02C829" w14:textId="77777777" w:rsidR="000613F9" w:rsidRDefault="007C6191">
            <w:r>
              <w:rPr>
                <w:color w:val="1A1A1A"/>
                <w:sz w:val="19"/>
                <w:szCs w:val="19"/>
              </w:rPr>
              <w:t>OBSERVACIONES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C5CA40"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ECCEAC" w14:textId="77777777" w:rsidR="000613F9" w:rsidRDefault="007C6191">
            <w:r>
              <w:rPr>
                <w:color w:val="1A1A1A"/>
                <w:sz w:val="19"/>
                <w:szCs w:val="19"/>
              </w:rPr>
              <w:t>Notas del administrador al cuadrar</w:t>
            </w:r>
          </w:p>
        </w:tc>
      </w:tr>
      <w:tr w:rsidR="000613F9" w14:paraId="2F4CC2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8CDD62"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15E297" w14:textId="77777777" w:rsidR="000613F9" w:rsidRDefault="007C6191">
            <w:r>
              <w:rPr>
                <w:color w:val="1A1A1A"/>
                <w:sz w:val="19"/>
                <w:szCs w:val="19"/>
              </w:rPr>
              <w:t>DOC_CIERRE_PDF_URL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A27EF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EDA7D7" w14:textId="77777777" w:rsidR="000613F9" w:rsidRDefault="007C6191">
            <w:r>
              <w:rPr>
                <w:color w:val="1A1A1A"/>
                <w:sz w:val="19"/>
                <w:szCs w:val="19"/>
              </w:rPr>
              <w:t>URL del PDF del cierre en Drive</w:t>
            </w:r>
          </w:p>
        </w:tc>
      </w:tr>
      <w:tr w:rsidR="000613F9" w14:paraId="3D676A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C85847" w14:textId="77777777" w:rsidR="000613F9" w:rsidRDefault="007C6191">
            <w:r>
              <w:rPr>
                <w:color w:val="1A1A1A"/>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EF5902" w14:textId="77777777" w:rsidR="000613F9" w:rsidRDefault="007C6191">
            <w:r>
              <w:rPr>
                <w:color w:val="1A1A1A"/>
                <w:sz w:val="19"/>
                <w:szCs w:val="19"/>
              </w:rPr>
              <w:t>FECHA_APERTURA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7368AED" w14:textId="77777777" w:rsidR="000613F9" w:rsidRDefault="007C6191">
            <w:r>
              <w:rPr>
                <w:color w:val="1A1A1A"/>
                <w:sz w:val="19"/>
                <w:szCs w:val="19"/>
              </w:rPr>
              <w:t>Fecha+Hora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27C80D6" w14:textId="77777777" w:rsidR="000613F9" w:rsidRDefault="007C6191">
            <w:r>
              <w:rPr>
                <w:color w:val="1A1A1A"/>
                <w:sz w:val="19"/>
                <w:szCs w:val="19"/>
              </w:rPr>
              <w:t>Timestamp de apertura</w:t>
            </w:r>
          </w:p>
        </w:tc>
      </w:tr>
      <w:tr w:rsidR="000613F9" w14:paraId="4E9788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662700" w14:textId="77777777" w:rsidR="000613F9" w:rsidRDefault="007C6191">
            <w:r>
              <w:rPr>
                <w:color w:val="1A1A1A"/>
                <w:sz w:val="19"/>
                <w:szCs w:val="19"/>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F2FDB9" w14:textId="77777777" w:rsidR="000613F9" w:rsidRDefault="007C6191">
            <w:r>
              <w:rPr>
                <w:color w:val="1A1A1A"/>
                <w:sz w:val="19"/>
                <w:szCs w:val="19"/>
              </w:rPr>
              <w:t>FECHA_CIERRE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FC6A10" w14:textId="77777777" w:rsidR="000613F9" w:rsidRDefault="007C6191">
            <w:r>
              <w:rPr>
                <w:color w:val="1A1A1A"/>
                <w:sz w:val="19"/>
                <w:szCs w:val="19"/>
              </w:rPr>
              <w:t>Fecha+Hora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7DC912" w14:textId="77777777" w:rsidR="000613F9" w:rsidRDefault="007C6191">
            <w:r>
              <w:rPr>
                <w:color w:val="1A1A1A"/>
                <w:sz w:val="19"/>
                <w:szCs w:val="19"/>
              </w:rPr>
              <w:t>Timestamp de aprobación del cuadre</w:t>
            </w:r>
          </w:p>
        </w:tc>
      </w:tr>
    </w:tbl>
    <w:p w14:paraId="265DD72C" w14:textId="77777777" w:rsidR="000613F9" w:rsidRDefault="000613F9">
      <w:pPr>
        <w:spacing w:after="120"/>
      </w:pPr>
    </w:p>
    <w:p w14:paraId="79147FEF" w14:textId="77777777" w:rsidR="000613F9" w:rsidRDefault="007C6191">
      <w:pPr>
        <w:pStyle w:val="Ttulo2"/>
      </w:pPr>
      <w:r>
        <w:rPr>
          <w:color w:val="1A1A1A"/>
        </w:rPr>
        <w:t>3.9 Pestaña LIQUIDACIONES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985"/>
        <w:gridCol w:w="1577"/>
        <w:gridCol w:w="3702"/>
      </w:tblGrid>
      <w:tr w:rsidR="000613F9" w14:paraId="391AF4D8"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27CE292"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C0CC080"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041B097"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3204C45" w14:textId="77777777" w:rsidR="000613F9" w:rsidRDefault="007C6191">
            <w:r>
              <w:rPr>
                <w:b/>
                <w:bCs/>
                <w:color w:val="FFFFFF"/>
                <w:sz w:val="20"/>
                <w:szCs w:val="20"/>
              </w:rPr>
              <w:t>Notas</w:t>
            </w:r>
          </w:p>
        </w:tc>
      </w:tr>
      <w:tr w:rsidR="000613F9" w14:paraId="4CE3BBA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2FDB68"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0115EB" w14:textId="77777777" w:rsidR="000613F9" w:rsidRDefault="007C6191">
            <w:r>
              <w:rPr>
                <w:color w:val="1A1A1A"/>
                <w:sz w:val="19"/>
                <w:szCs w:val="19"/>
              </w:rPr>
              <w:t>ID_LIQUIDACION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B2E33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C37ECA" w14:textId="77777777" w:rsidR="000613F9" w:rsidRDefault="007C6191">
            <w:proofErr w:type="gramStart"/>
            <w:r>
              <w:rPr>
                <w:color w:val="1A1A1A"/>
                <w:sz w:val="19"/>
                <w:szCs w:val="19"/>
              </w:rPr>
              <w:t>Auto-generado</w:t>
            </w:r>
            <w:proofErr w:type="gramEnd"/>
            <w:r>
              <w:rPr>
                <w:color w:val="1A1A1A"/>
                <w:sz w:val="19"/>
                <w:szCs w:val="19"/>
              </w:rPr>
              <w:t>: LIQ-001...</w:t>
            </w:r>
          </w:p>
        </w:tc>
      </w:tr>
      <w:tr w:rsidR="000613F9" w14:paraId="38B7F9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A23527"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4DE0A50" w14:textId="77777777" w:rsidR="000613F9" w:rsidRDefault="007C6191">
            <w:r>
              <w:rPr>
                <w:color w:val="1A1A1A"/>
                <w:sz w:val="19"/>
                <w:szCs w:val="19"/>
              </w:rPr>
              <w:t>ID_PROPIETARIO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3E5D2D"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897770" w14:textId="77777777" w:rsidR="000613F9" w:rsidRDefault="007C6191">
            <w:r>
              <w:rPr>
                <w:color w:val="1A1A1A"/>
                <w:sz w:val="19"/>
                <w:szCs w:val="19"/>
              </w:rPr>
              <w:t>FK → PROPIETARIOS</w:t>
            </w:r>
          </w:p>
        </w:tc>
      </w:tr>
      <w:tr w:rsidR="000613F9" w14:paraId="153773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F32518"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E2ADC1" w14:textId="77777777" w:rsidR="000613F9" w:rsidRDefault="007C6191">
            <w:r>
              <w:rPr>
                <w:color w:val="1A1A1A"/>
                <w:sz w:val="19"/>
                <w:szCs w:val="19"/>
              </w:rPr>
              <w:t>NOMBRE_PROPIETARIO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30D37A"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2DCDA8" w14:textId="77777777" w:rsidR="000613F9" w:rsidRDefault="007C6191">
            <w:r>
              <w:rPr>
                <w:color w:val="1A1A1A"/>
                <w:sz w:val="19"/>
                <w:szCs w:val="19"/>
              </w:rPr>
              <w:t>Desnormalizado</w:t>
            </w:r>
          </w:p>
        </w:tc>
      </w:tr>
      <w:tr w:rsidR="000613F9" w14:paraId="43E706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629482"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E7FD91" w14:textId="77777777" w:rsidR="000613F9" w:rsidRDefault="007C6191">
            <w:r>
              <w:rPr>
                <w:color w:val="1A1A1A"/>
                <w:sz w:val="19"/>
                <w:szCs w:val="19"/>
              </w:rPr>
              <w:t>PERIODO_DESDE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F7824F"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4EFA58" w14:textId="77777777" w:rsidR="000613F9" w:rsidRDefault="007C6191">
            <w:r>
              <w:rPr>
                <w:color w:val="1A1A1A"/>
                <w:sz w:val="19"/>
                <w:szCs w:val="19"/>
              </w:rPr>
              <w:t>Inicio del rango de la liquidación</w:t>
            </w:r>
          </w:p>
        </w:tc>
      </w:tr>
      <w:tr w:rsidR="000613F9" w14:paraId="738547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F1DC3C"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9A9AF4" w14:textId="77777777" w:rsidR="000613F9" w:rsidRDefault="007C6191">
            <w:r>
              <w:rPr>
                <w:color w:val="1A1A1A"/>
                <w:sz w:val="19"/>
                <w:szCs w:val="19"/>
              </w:rPr>
              <w:t>PERIODO_HASTA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373C1D"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09E43A" w14:textId="77777777" w:rsidR="000613F9" w:rsidRDefault="007C6191">
            <w:r>
              <w:rPr>
                <w:color w:val="1A1A1A"/>
                <w:sz w:val="19"/>
                <w:szCs w:val="19"/>
              </w:rPr>
              <w:t>Fin del rango</w:t>
            </w:r>
          </w:p>
        </w:tc>
      </w:tr>
      <w:tr w:rsidR="000613F9" w14:paraId="3CF929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1BCA68"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30E83F" w14:textId="77777777" w:rsidR="000613F9" w:rsidRDefault="007C6191">
            <w:r>
              <w:rPr>
                <w:color w:val="1A1A1A"/>
                <w:sz w:val="19"/>
                <w:szCs w:val="19"/>
              </w:rPr>
              <w:t>FILTRO_ADICIONAL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4AAB60"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29D70B2" w14:textId="77777777" w:rsidR="000613F9" w:rsidRDefault="007C6191">
            <w:r>
              <w:rPr>
                <w:color w:val="1A1A1A"/>
                <w:sz w:val="19"/>
                <w:szCs w:val="19"/>
              </w:rPr>
              <w:t>Descripción del filtro aplicado (ej: 'INM-003 + INM-007')</w:t>
            </w:r>
          </w:p>
        </w:tc>
      </w:tr>
      <w:tr w:rsidR="000613F9" w14:paraId="38E11B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A75BD0"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7A20D7" w14:textId="77777777" w:rsidR="000613F9" w:rsidRDefault="007C6191">
            <w:r>
              <w:rPr>
                <w:color w:val="1A1A1A"/>
                <w:sz w:val="19"/>
                <w:szCs w:val="19"/>
              </w:rPr>
              <w:t>TOTAL_COBRADO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4AAF9F"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404699" w14:textId="77777777" w:rsidR="000613F9" w:rsidRDefault="007C6191">
            <w:proofErr w:type="gramStart"/>
            <w:r>
              <w:rPr>
                <w:color w:val="1A1A1A"/>
                <w:sz w:val="19"/>
                <w:szCs w:val="19"/>
              </w:rPr>
              <w:t>Total</w:t>
            </w:r>
            <w:proofErr w:type="gramEnd"/>
            <w:r>
              <w:rPr>
                <w:color w:val="1A1A1A"/>
                <w:sz w:val="19"/>
                <w:szCs w:val="19"/>
              </w:rPr>
              <w:t xml:space="preserve"> cobrado a sus inquilinos</w:t>
            </w:r>
          </w:p>
        </w:tc>
      </w:tr>
      <w:tr w:rsidR="000613F9" w14:paraId="711483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E00F0B"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ADDED4" w14:textId="77777777" w:rsidR="000613F9" w:rsidRDefault="007C6191">
            <w:r>
              <w:rPr>
                <w:color w:val="1A1A1A"/>
                <w:sz w:val="19"/>
                <w:szCs w:val="19"/>
              </w:rPr>
              <w:t>TOTAL_MORA_COBRADA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4A4FF1"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E9C418" w14:textId="77777777" w:rsidR="000613F9" w:rsidRDefault="007C6191">
            <w:r>
              <w:rPr>
                <w:color w:val="1A1A1A"/>
                <w:sz w:val="19"/>
                <w:szCs w:val="19"/>
              </w:rPr>
              <w:t>Mora incluida en lo cobrado</w:t>
            </w:r>
          </w:p>
        </w:tc>
      </w:tr>
      <w:tr w:rsidR="000613F9" w14:paraId="093C87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10C9A1"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13F909" w14:textId="77777777" w:rsidR="000613F9" w:rsidRDefault="007C6191">
            <w:r>
              <w:rPr>
                <w:color w:val="1A1A1A"/>
                <w:sz w:val="19"/>
                <w:szCs w:val="19"/>
              </w:rPr>
              <w:t>COMISION_ADMINISTRADOR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45960D"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9A4B04" w14:textId="77777777" w:rsidR="000613F9" w:rsidRDefault="007C6191">
            <w:r>
              <w:rPr>
                <w:color w:val="1A1A1A"/>
                <w:sz w:val="19"/>
                <w:szCs w:val="19"/>
              </w:rPr>
              <w:t>Comisión descontada</w:t>
            </w:r>
          </w:p>
        </w:tc>
      </w:tr>
      <w:tr w:rsidR="000613F9" w14:paraId="7652A5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21BE347"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2EB11A1" w14:textId="77777777" w:rsidR="000613F9" w:rsidRDefault="007C6191">
            <w:r>
              <w:rPr>
                <w:color w:val="1A1A1A"/>
                <w:sz w:val="19"/>
                <w:szCs w:val="19"/>
              </w:rPr>
              <w:t>MONTO_NETO_PROPIETARIO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102A9F"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400D80" w14:textId="77777777" w:rsidR="000613F9" w:rsidRDefault="007C6191">
            <w:r>
              <w:rPr>
                <w:color w:val="1A1A1A"/>
                <w:sz w:val="19"/>
                <w:szCs w:val="19"/>
              </w:rPr>
              <w:t>=G-I</w:t>
            </w:r>
          </w:p>
        </w:tc>
      </w:tr>
      <w:tr w:rsidR="000613F9" w14:paraId="5E7D32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9728E7"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090E71" w14:textId="77777777" w:rsidR="000613F9" w:rsidRDefault="007C6191">
            <w:r>
              <w:rPr>
                <w:color w:val="1A1A1A"/>
                <w:sz w:val="19"/>
                <w:szCs w:val="19"/>
              </w:rPr>
              <w:t>FECHA_LIQUIDACION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7BEDCC"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5EA8C4" w14:textId="77777777" w:rsidR="000613F9" w:rsidRDefault="007C6191">
            <w:r>
              <w:rPr>
                <w:color w:val="1A1A1A"/>
                <w:sz w:val="19"/>
                <w:szCs w:val="19"/>
              </w:rPr>
              <w:t>Fecha de procesamiento</w:t>
            </w:r>
          </w:p>
        </w:tc>
      </w:tr>
      <w:tr w:rsidR="000613F9" w14:paraId="0C113D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F90E68"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4AA6D46" w14:textId="77777777" w:rsidR="000613F9" w:rsidRDefault="007C6191">
            <w:r>
              <w:rPr>
                <w:color w:val="1A1A1A"/>
                <w:sz w:val="19"/>
                <w:szCs w:val="19"/>
              </w:rPr>
              <w:t>FECHA_PAGO_PROPIETARIO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92EC078" w14:textId="77777777" w:rsidR="000613F9" w:rsidRDefault="007C6191">
            <w:r>
              <w:rPr>
                <w:color w:val="1A1A1A"/>
                <w:sz w:val="19"/>
                <w:szCs w:val="19"/>
              </w:rPr>
              <w:t>Fecha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9A6B40" w14:textId="77777777" w:rsidR="000613F9" w:rsidRDefault="007C6191">
            <w:r>
              <w:rPr>
                <w:color w:val="1A1A1A"/>
                <w:sz w:val="19"/>
                <w:szCs w:val="19"/>
              </w:rPr>
              <w:t>Fecha del pago al propietario</w:t>
            </w:r>
          </w:p>
        </w:tc>
      </w:tr>
      <w:tr w:rsidR="000613F9" w14:paraId="055E39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7CF396"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997C9D" w14:textId="77777777" w:rsidR="000613F9" w:rsidRDefault="007C6191">
            <w:r>
              <w:rPr>
                <w:color w:val="1A1A1A"/>
                <w:sz w:val="19"/>
                <w:szCs w:val="19"/>
              </w:rPr>
              <w:t>REFERENCIA_PAGO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4E5294"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C2AC70" w14:textId="77777777" w:rsidR="000613F9" w:rsidRDefault="007C6191">
            <w:r>
              <w:rPr>
                <w:color w:val="1A1A1A"/>
                <w:sz w:val="19"/>
                <w:szCs w:val="19"/>
              </w:rPr>
              <w:t>Referencia de la transferencia</w:t>
            </w:r>
          </w:p>
        </w:tc>
      </w:tr>
      <w:tr w:rsidR="000613F9" w14:paraId="607A23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C264CF" w14:textId="77777777" w:rsidR="000613F9" w:rsidRDefault="007C6191">
            <w:r>
              <w:rPr>
                <w:color w:val="1A1A1A"/>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A2070E" w14:textId="77777777" w:rsidR="000613F9" w:rsidRDefault="007C6191">
            <w:r>
              <w:rPr>
                <w:color w:val="1A1A1A"/>
                <w:sz w:val="19"/>
                <w:szCs w:val="19"/>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F58439" w14:textId="77777777" w:rsidR="000613F9" w:rsidRDefault="007C6191">
            <w:r>
              <w:rPr>
                <w:color w:val="1A1A1A"/>
                <w:sz w:val="19"/>
                <w:szCs w:val="19"/>
              </w:rPr>
              <w:t>Lista desplegable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DE33E8" w14:textId="77777777" w:rsidR="000613F9" w:rsidRDefault="007C6191">
            <w:r>
              <w:rPr>
                <w:color w:val="1A1A1A"/>
                <w:sz w:val="19"/>
                <w:szCs w:val="19"/>
              </w:rPr>
              <w:t>PENDIENTE / PAGADO</w:t>
            </w:r>
          </w:p>
        </w:tc>
      </w:tr>
      <w:tr w:rsidR="000613F9" w14:paraId="649462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BB2A43" w14:textId="77777777" w:rsidR="000613F9" w:rsidRDefault="007C6191">
            <w:r>
              <w:rPr>
                <w:color w:val="1A1A1A"/>
                <w:sz w:val="19"/>
                <w:szCs w:val="19"/>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51232E" w14:textId="77777777" w:rsidR="000613F9" w:rsidRDefault="007C6191">
            <w:r>
              <w:rPr>
                <w:color w:val="1A1A1A"/>
                <w:sz w:val="19"/>
                <w:szCs w:val="19"/>
              </w:rPr>
              <w:t>DOC_LIQUIDACION_PDF_URL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BF898E"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0CF15E" w14:textId="77777777" w:rsidR="000613F9" w:rsidRDefault="007C6191">
            <w:r>
              <w:rPr>
                <w:color w:val="1A1A1A"/>
                <w:sz w:val="19"/>
                <w:szCs w:val="19"/>
              </w:rPr>
              <w:t>URL del comprobante en Drive</w:t>
            </w:r>
          </w:p>
        </w:tc>
      </w:tr>
    </w:tbl>
    <w:p w14:paraId="2B92355D" w14:textId="77777777" w:rsidR="000613F9" w:rsidRDefault="000613F9">
      <w:pPr>
        <w:spacing w:after="120"/>
      </w:pPr>
    </w:p>
    <w:p w14:paraId="23160B3A" w14:textId="77777777" w:rsidR="000613F9" w:rsidRDefault="007C6191">
      <w:pPr>
        <w:pStyle w:val="Ttulo2"/>
      </w:pPr>
      <w:r>
        <w:rPr>
          <w:color w:val="1A1A1A"/>
        </w:rPr>
        <w:t>3.10 Pestaña LOG_CUSTODIA — Solo Inserción</w:t>
      </w:r>
    </w:p>
    <w:p w14:paraId="1FB96CC4" w14:textId="77777777" w:rsidR="000613F9" w:rsidRDefault="007C6191">
      <w:pPr>
        <w:spacing w:after="120" w:line="276" w:lineRule="auto"/>
      </w:pPr>
      <w:r>
        <w:t>Esta pestaña es el log inmutable de auditoría. Claude Code debe protegerla para que NINGÚN usuario pueda editar ni eliminar filas. Solo Apps Script puede insertar (appendRow).</w:t>
      </w:r>
    </w:p>
    <w:p w14:paraId="278E53A0" w14:textId="77777777" w:rsidR="000613F9" w:rsidRDefault="000613F9">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151"/>
        <w:gridCol w:w="1686"/>
        <w:gridCol w:w="4427"/>
      </w:tblGrid>
      <w:tr w:rsidR="000613F9" w14:paraId="508993A8"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A2AF25A"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CA01645" w14:textId="77777777" w:rsidR="000613F9" w:rsidRDefault="007C6191">
            <w:r>
              <w:rPr>
                <w:b/>
                <w:bCs/>
                <w:color w:val="FFFFFF"/>
                <w:sz w:val="20"/>
                <w:szCs w:val="20"/>
              </w:rPr>
              <w:t>Encabezado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4836262" w14:textId="77777777" w:rsidR="000613F9" w:rsidRDefault="007C6191">
            <w:r>
              <w:rPr>
                <w:b/>
                <w:bCs/>
                <w:color w:val="FFFFFF"/>
                <w:sz w:val="20"/>
                <w:szCs w:val="20"/>
              </w:rPr>
              <w:t>Formato</w:t>
            </w:r>
          </w:p>
        </w:tc>
        <w:tc>
          <w:tcPr>
            <w:tcW w:w="5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F621341" w14:textId="77777777" w:rsidR="000613F9" w:rsidRDefault="007C6191">
            <w:r>
              <w:rPr>
                <w:b/>
                <w:bCs/>
                <w:color w:val="FFFFFF"/>
                <w:sz w:val="20"/>
                <w:szCs w:val="20"/>
              </w:rPr>
              <w:t>Notas</w:t>
            </w:r>
          </w:p>
        </w:tc>
      </w:tr>
      <w:tr w:rsidR="000613F9" w14:paraId="55672C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F27537"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878903" w14:textId="77777777" w:rsidR="000613F9" w:rsidRDefault="007C6191">
            <w:r>
              <w:rPr>
                <w:color w:val="1A1A1A"/>
                <w:sz w:val="19"/>
                <w:szCs w:val="19"/>
              </w:rPr>
              <w:t>ID_LOG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9FFD40"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C34CD3" w14:textId="77777777" w:rsidR="000613F9" w:rsidRDefault="007C6191">
            <w:proofErr w:type="gramStart"/>
            <w:r>
              <w:rPr>
                <w:color w:val="1A1A1A"/>
                <w:sz w:val="19"/>
                <w:szCs w:val="19"/>
              </w:rPr>
              <w:t>Auto-generado</w:t>
            </w:r>
            <w:proofErr w:type="gramEnd"/>
            <w:r>
              <w:rPr>
                <w:color w:val="1A1A1A"/>
                <w:sz w:val="19"/>
                <w:szCs w:val="19"/>
              </w:rPr>
              <w:t>: LOG-001...</w:t>
            </w:r>
          </w:p>
        </w:tc>
      </w:tr>
      <w:tr w:rsidR="000613F9" w14:paraId="455480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2330D5B"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946208" w14:textId="77777777" w:rsidR="000613F9" w:rsidRDefault="007C6191">
            <w:r>
              <w:rPr>
                <w:color w:val="1A1A1A"/>
                <w:sz w:val="19"/>
                <w:szCs w:val="19"/>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819E0D" w14:textId="77777777" w:rsidR="000613F9" w:rsidRDefault="007C6191">
            <w:r>
              <w:rPr>
                <w:color w:val="1A1A1A"/>
                <w:sz w:val="19"/>
                <w:szCs w:val="19"/>
              </w:rPr>
              <w:t>Fecha+Hora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994E0F" w14:textId="77777777" w:rsidR="000613F9" w:rsidRDefault="007C6191">
            <w:r>
              <w:rPr>
                <w:color w:val="1A1A1A"/>
                <w:sz w:val="19"/>
                <w:szCs w:val="19"/>
              </w:rPr>
              <w:t>Fecha y hora exacta del evento</w:t>
            </w:r>
          </w:p>
        </w:tc>
      </w:tr>
      <w:tr w:rsidR="000613F9" w14:paraId="1939F6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D91D8D"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4F869D" w14:textId="77777777" w:rsidR="000613F9" w:rsidRDefault="007C6191">
            <w:r>
              <w:rPr>
                <w:color w:val="1A1A1A"/>
                <w:sz w:val="19"/>
                <w:szCs w:val="19"/>
              </w:rPr>
              <w:t>ID_PAGO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EBE71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0D1DB8" w14:textId="77777777" w:rsidR="000613F9" w:rsidRDefault="007C6191">
            <w:r>
              <w:rPr>
                <w:color w:val="1A1A1A"/>
                <w:sz w:val="19"/>
                <w:szCs w:val="19"/>
              </w:rPr>
              <w:t>FK → CXC_PAGOS</w:t>
            </w:r>
          </w:p>
        </w:tc>
      </w:tr>
      <w:tr w:rsidR="000613F9" w14:paraId="7260D7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BE2A4E"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D69DAA3" w14:textId="77777777" w:rsidR="000613F9" w:rsidRDefault="007C6191">
            <w:r>
              <w:rPr>
                <w:color w:val="1A1A1A"/>
                <w:sz w:val="19"/>
                <w:szCs w:val="19"/>
              </w:rPr>
              <w:t>ID_INQUILINO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F57310"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4BEA1A" w14:textId="77777777" w:rsidR="000613F9" w:rsidRDefault="007C6191">
            <w:r>
              <w:rPr>
                <w:color w:val="1A1A1A"/>
                <w:sz w:val="19"/>
                <w:szCs w:val="19"/>
              </w:rPr>
              <w:t>FK → INQUILINOS</w:t>
            </w:r>
          </w:p>
        </w:tc>
      </w:tr>
      <w:tr w:rsidR="000613F9" w14:paraId="77F56B5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3C841F" w14:textId="77777777" w:rsidR="000613F9" w:rsidRDefault="007C6191">
            <w:r>
              <w:rPr>
                <w:color w:val="1A1A1A"/>
                <w:sz w:val="19"/>
                <w:szCs w:val="19"/>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543E6" w14:textId="77777777" w:rsidR="000613F9" w:rsidRDefault="007C6191">
            <w:r>
              <w:rPr>
                <w:color w:val="1A1A1A"/>
                <w:sz w:val="19"/>
                <w:szCs w:val="19"/>
              </w:rPr>
              <w:t>NOMBRE_INQUILINO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2A8F98"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D3872C" w14:textId="77777777" w:rsidR="000613F9" w:rsidRDefault="007C6191">
            <w:r>
              <w:rPr>
                <w:color w:val="1A1A1A"/>
                <w:sz w:val="19"/>
                <w:szCs w:val="19"/>
              </w:rPr>
              <w:t>Desnormalizado</w:t>
            </w:r>
          </w:p>
        </w:tc>
      </w:tr>
      <w:tr w:rsidR="000613F9" w14:paraId="3BEEE35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D24BA76" w14:textId="77777777" w:rsidR="000613F9" w:rsidRDefault="007C6191">
            <w:r>
              <w:rPr>
                <w:color w:val="1A1A1A"/>
                <w:sz w:val="19"/>
                <w:szCs w:val="19"/>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11F518" w14:textId="77777777" w:rsidR="000613F9" w:rsidRDefault="007C6191">
            <w:r>
              <w:rPr>
                <w:color w:val="1A1A1A"/>
                <w:sz w:val="19"/>
                <w:szCs w:val="19"/>
              </w:rPr>
              <w:t>ID_INMUEBLE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CF46459"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BA80E1" w14:textId="77777777" w:rsidR="000613F9" w:rsidRDefault="007C6191">
            <w:r>
              <w:rPr>
                <w:color w:val="1A1A1A"/>
                <w:sz w:val="19"/>
                <w:szCs w:val="19"/>
              </w:rPr>
              <w:t>FK → INMUEBLES</w:t>
            </w:r>
          </w:p>
        </w:tc>
      </w:tr>
      <w:tr w:rsidR="000613F9" w14:paraId="72B8A9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949C3B" w14:textId="77777777" w:rsidR="000613F9" w:rsidRDefault="007C6191">
            <w:r>
              <w:rPr>
                <w:color w:val="1A1A1A"/>
                <w:sz w:val="19"/>
                <w:szCs w:val="19"/>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3A678A" w14:textId="77777777" w:rsidR="000613F9" w:rsidRDefault="007C6191">
            <w:r>
              <w:rPr>
                <w:color w:val="1A1A1A"/>
                <w:sz w:val="19"/>
                <w:szCs w:val="19"/>
              </w:rPr>
              <w:t>ID_PROPIETARIO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A2E662"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6D21DC" w14:textId="77777777" w:rsidR="000613F9" w:rsidRDefault="007C6191">
            <w:r>
              <w:rPr>
                <w:color w:val="1A1A1A"/>
                <w:sz w:val="19"/>
                <w:szCs w:val="19"/>
              </w:rPr>
              <w:t>FK → PROPIETARIOS</w:t>
            </w:r>
          </w:p>
        </w:tc>
      </w:tr>
      <w:tr w:rsidR="000613F9" w14:paraId="207F77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54E066" w14:textId="77777777" w:rsidR="000613F9" w:rsidRDefault="007C6191">
            <w:r>
              <w:rPr>
                <w:color w:val="1A1A1A"/>
                <w:sz w:val="19"/>
                <w:szCs w:val="19"/>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3184FE" w14:textId="77777777" w:rsidR="000613F9" w:rsidRDefault="007C6191">
            <w:r>
              <w:rPr>
                <w:color w:val="1A1A1A"/>
                <w:sz w:val="19"/>
                <w:szCs w:val="19"/>
              </w:rPr>
              <w:t>ESTADO_ANTERIOR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C7D93E"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E5F89D" w14:textId="77777777" w:rsidR="000613F9" w:rsidRDefault="007C6191">
            <w:r>
              <w:rPr>
                <w:color w:val="1A1A1A"/>
                <w:sz w:val="19"/>
                <w:szCs w:val="19"/>
              </w:rPr>
              <w:t>Estado antes del cambio</w:t>
            </w:r>
          </w:p>
        </w:tc>
      </w:tr>
      <w:tr w:rsidR="000613F9" w14:paraId="5A6570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21DCFC" w14:textId="77777777" w:rsidR="000613F9" w:rsidRDefault="007C6191">
            <w:r>
              <w:rPr>
                <w:color w:val="1A1A1A"/>
                <w:sz w:val="19"/>
                <w:szCs w:val="19"/>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27A064" w14:textId="77777777" w:rsidR="000613F9" w:rsidRDefault="007C6191">
            <w:r>
              <w:rPr>
                <w:color w:val="1A1A1A"/>
                <w:sz w:val="19"/>
                <w:szCs w:val="19"/>
              </w:rPr>
              <w:t>ESTADO_NUEVO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40E4EE"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9B7F0A" w14:textId="77777777" w:rsidR="000613F9" w:rsidRDefault="007C6191">
            <w:r>
              <w:rPr>
                <w:color w:val="1A1A1A"/>
                <w:sz w:val="19"/>
                <w:szCs w:val="19"/>
              </w:rPr>
              <w:t>Estado después del cambio</w:t>
            </w:r>
          </w:p>
        </w:tc>
      </w:tr>
      <w:tr w:rsidR="000613F9" w14:paraId="4B5E13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A493CF" w14:textId="77777777" w:rsidR="000613F9" w:rsidRDefault="007C6191">
            <w:r>
              <w:rPr>
                <w:color w:val="1A1A1A"/>
                <w:sz w:val="19"/>
                <w:szCs w:val="19"/>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C715EF" w14:textId="77777777" w:rsidR="000613F9" w:rsidRDefault="007C6191">
            <w:r>
              <w:rPr>
                <w:color w:val="1A1A1A"/>
                <w:sz w:val="19"/>
                <w:szCs w:val="19"/>
              </w:rPr>
              <w:t>EVENTO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A15256"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E06A62" w14:textId="77777777" w:rsidR="000613F9" w:rsidRDefault="007C6191">
            <w:r>
              <w:rPr>
                <w:color w:val="1A1A1A"/>
                <w:sz w:val="19"/>
                <w:szCs w:val="19"/>
              </w:rPr>
              <w:t>REGISTRO_PAGO / CUADRE_CAJA / LIQUIDACION / ANULACION / AJUSTE</w:t>
            </w:r>
          </w:p>
        </w:tc>
      </w:tr>
      <w:tr w:rsidR="000613F9" w14:paraId="46A817F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2BB13C" w14:textId="77777777" w:rsidR="000613F9" w:rsidRDefault="007C6191">
            <w:r>
              <w:rPr>
                <w:color w:val="1A1A1A"/>
                <w:sz w:val="19"/>
                <w:szCs w:val="19"/>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3B4959" w14:textId="77777777" w:rsidR="000613F9" w:rsidRDefault="007C6191">
            <w:r>
              <w:rPr>
                <w:color w:val="1A1A1A"/>
                <w:sz w:val="19"/>
                <w:szCs w:val="19"/>
              </w:rPr>
              <w:t>ID_SESION_CAJA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79D397"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B7363A" w14:textId="77777777" w:rsidR="000613F9" w:rsidRDefault="007C6191">
            <w:r>
              <w:rPr>
                <w:color w:val="1A1A1A"/>
                <w:sz w:val="19"/>
                <w:szCs w:val="19"/>
              </w:rPr>
              <w:t>Si aplica</w:t>
            </w:r>
          </w:p>
        </w:tc>
      </w:tr>
      <w:tr w:rsidR="000613F9" w14:paraId="522BDF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ACA18B" w14:textId="77777777" w:rsidR="000613F9" w:rsidRDefault="007C6191">
            <w:r>
              <w:rPr>
                <w:color w:val="1A1A1A"/>
                <w:sz w:val="19"/>
                <w:szCs w:val="19"/>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BE3587" w14:textId="77777777" w:rsidR="000613F9" w:rsidRDefault="007C6191">
            <w:r>
              <w:rPr>
                <w:color w:val="1A1A1A"/>
                <w:sz w:val="19"/>
                <w:szCs w:val="19"/>
              </w:rPr>
              <w:t>ID_LIQUIDACION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184253"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B55288" w14:textId="77777777" w:rsidR="000613F9" w:rsidRDefault="007C6191">
            <w:r>
              <w:rPr>
                <w:color w:val="1A1A1A"/>
                <w:sz w:val="19"/>
                <w:szCs w:val="19"/>
              </w:rPr>
              <w:t>Si aplica</w:t>
            </w:r>
          </w:p>
        </w:tc>
      </w:tr>
      <w:tr w:rsidR="000613F9" w14:paraId="11017D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37B417" w14:textId="77777777" w:rsidR="000613F9" w:rsidRDefault="007C6191">
            <w:r>
              <w:rPr>
                <w:color w:val="1A1A1A"/>
                <w:sz w:val="19"/>
                <w:szCs w:val="19"/>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04C6E7" w14:textId="77777777" w:rsidR="000613F9" w:rsidRDefault="007C6191">
            <w:r>
              <w:rPr>
                <w:color w:val="1A1A1A"/>
                <w:sz w:val="19"/>
                <w:szCs w:val="19"/>
              </w:rPr>
              <w:t>MONTO_PAGO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4F38CD" w14:textId="77777777" w:rsidR="000613F9" w:rsidRDefault="007C6191">
            <w:r>
              <w:rPr>
                <w:color w:val="1A1A1A"/>
                <w:sz w:val="19"/>
                <w:szCs w:val="19"/>
              </w:rPr>
              <w:t>Número (</w:t>
            </w:r>
            <w:proofErr w:type="gramStart"/>
            <w:r>
              <w:rPr>
                <w:color w:val="1A1A1A"/>
                <w:sz w:val="19"/>
                <w:szCs w:val="19"/>
              </w:rPr>
              <w:t>#,#</w:t>
            </w:r>
            <w:proofErr w:type="gramEnd"/>
            <w:r>
              <w:rPr>
                <w:color w:val="1A1A1A"/>
                <w:sz w:val="19"/>
                <w:szCs w:val="19"/>
              </w:rPr>
              <w:t>#0.00)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42E2BF" w14:textId="77777777" w:rsidR="000613F9" w:rsidRDefault="007C6191">
            <w:r>
              <w:rPr>
                <w:color w:val="1A1A1A"/>
                <w:sz w:val="19"/>
                <w:szCs w:val="19"/>
              </w:rPr>
              <w:t>Monto del pago en el momento del evento</w:t>
            </w:r>
          </w:p>
        </w:tc>
      </w:tr>
      <w:tr w:rsidR="000613F9" w14:paraId="2ED656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143CEBC" w14:textId="77777777" w:rsidR="000613F9" w:rsidRDefault="007C6191">
            <w:r>
              <w:rPr>
                <w:color w:val="1A1A1A"/>
                <w:sz w:val="19"/>
                <w:szCs w:val="19"/>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15EAAAF" w14:textId="77777777" w:rsidR="000613F9" w:rsidRDefault="007C6191">
            <w:r>
              <w:rPr>
                <w:color w:val="1A1A1A"/>
                <w:sz w:val="19"/>
                <w:szCs w:val="19"/>
              </w:rPr>
              <w:t>USUARIO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C6D1BE"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694705" w14:textId="77777777" w:rsidR="000613F9" w:rsidRDefault="007C6191">
            <w:r>
              <w:rPr>
                <w:color w:val="1A1A1A"/>
                <w:sz w:val="19"/>
                <w:szCs w:val="19"/>
              </w:rPr>
              <w:t>Email del usuario que ejecutó la acción</w:t>
            </w:r>
          </w:p>
        </w:tc>
      </w:tr>
      <w:tr w:rsidR="000613F9" w14:paraId="37CC78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C6CAE2" w14:textId="77777777" w:rsidR="000613F9" w:rsidRDefault="007C6191">
            <w:r>
              <w:rPr>
                <w:color w:val="1A1A1A"/>
                <w:sz w:val="19"/>
                <w:szCs w:val="19"/>
              </w:rPr>
              <w: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62433A" w14:textId="77777777" w:rsidR="000613F9" w:rsidRDefault="007C6191">
            <w:r>
              <w:rPr>
                <w:color w:val="1A1A1A"/>
                <w:sz w:val="19"/>
                <w:szCs w:val="19"/>
              </w:rPr>
              <w:t>OBSERVACIONES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B9DD1E" w14:textId="77777777" w:rsidR="000613F9" w:rsidRDefault="007C6191">
            <w:r>
              <w:rPr>
                <w:color w:val="1A1A1A"/>
                <w:sz w:val="19"/>
                <w:szCs w:val="19"/>
              </w:rPr>
              <w:t>Texto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48197" w14:textId="77777777" w:rsidR="000613F9" w:rsidRDefault="007C6191">
            <w:r>
              <w:rPr>
                <w:color w:val="1A1A1A"/>
                <w:sz w:val="19"/>
                <w:szCs w:val="19"/>
              </w:rPr>
              <w:t>Notas adicionales</w:t>
            </w:r>
          </w:p>
        </w:tc>
      </w:tr>
    </w:tbl>
    <w:p w14:paraId="3A43A040" w14:textId="77777777" w:rsidR="000613F9" w:rsidRDefault="000613F9">
      <w:pPr>
        <w:spacing w:after="120"/>
      </w:pPr>
    </w:p>
    <w:p w14:paraId="4F67852D" w14:textId="77777777" w:rsidR="000613F9" w:rsidRDefault="007C6191">
      <w:pPr>
        <w:pStyle w:val="Ttulo2"/>
      </w:pPr>
      <w:r>
        <w:rPr>
          <w:color w:val="1A1A1A"/>
        </w:rPr>
        <w:t>3.11 Pestaña CONFIG</w:t>
      </w:r>
    </w:p>
    <w:p w14:paraId="516CE597" w14:textId="77777777" w:rsidR="000613F9" w:rsidRDefault="007C6191">
      <w:pPr>
        <w:spacing w:after="120" w:line="276" w:lineRule="auto"/>
      </w:pPr>
      <w:r>
        <w:t>Pestaña de configuración del sistema. Solo editable por el Administrador.</w:t>
      </w:r>
    </w:p>
    <w:p w14:paraId="59B0AE51" w14:textId="77777777" w:rsidR="000613F9" w:rsidRDefault="000613F9">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2"/>
        <w:gridCol w:w="2179"/>
        <w:gridCol w:w="4259"/>
      </w:tblGrid>
      <w:tr w:rsidR="000613F9" w14:paraId="55E28A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A1C38CF" w14:textId="77777777" w:rsidR="000613F9" w:rsidRDefault="007C6191">
            <w:r>
              <w:rPr>
                <w:b/>
                <w:bCs/>
                <w:color w:val="FFFFFF"/>
                <w:sz w:val="20"/>
                <w:szCs w:val="20"/>
              </w:rPr>
              <w:t>Clave</w:t>
            </w:r>
          </w:p>
        </w:tc>
        <w:tc>
          <w:tcPr>
            <w:tcW w:w="2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7BC3FCE" w14:textId="77777777" w:rsidR="000613F9" w:rsidRDefault="007C6191">
            <w:r>
              <w:rPr>
                <w:b/>
                <w:bCs/>
                <w:color w:val="FFFFFF"/>
                <w:sz w:val="20"/>
                <w:szCs w:val="20"/>
              </w:rPr>
              <w:t>Valor Predeterminado</w:t>
            </w:r>
          </w:p>
        </w:tc>
        <w:tc>
          <w:tcPr>
            <w:tcW w:w="43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BE89D2C" w14:textId="77777777" w:rsidR="000613F9" w:rsidRDefault="007C6191">
            <w:r>
              <w:rPr>
                <w:b/>
                <w:bCs/>
                <w:color w:val="FFFFFF"/>
                <w:sz w:val="20"/>
                <w:szCs w:val="20"/>
              </w:rPr>
              <w:t>Descripción</w:t>
            </w:r>
          </w:p>
        </w:tc>
      </w:tr>
      <w:tr w:rsidR="000613F9" w14:paraId="0138BA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F8C6AB" w14:textId="77777777" w:rsidR="000613F9" w:rsidRDefault="007C6191">
            <w:r>
              <w:rPr>
                <w:color w:val="1A1A1A"/>
                <w:sz w:val="19"/>
                <w:szCs w:val="19"/>
              </w:rPr>
              <w:t>DIAS_GRACIA_DEFAULT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EA71C6" w14:textId="77777777" w:rsidR="000613F9" w:rsidRDefault="007C6191">
            <w:r>
              <w:rPr>
                <w:color w:val="1A1A1A"/>
                <w:sz w:val="19"/>
                <w:szCs w:val="19"/>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1BA940" w14:textId="77777777" w:rsidR="000613F9" w:rsidRDefault="007C6191">
            <w:r>
              <w:rPr>
                <w:color w:val="1A1A1A"/>
                <w:sz w:val="19"/>
                <w:szCs w:val="19"/>
              </w:rPr>
              <w:t>Días de gracia globales (si el contrato no especifica)</w:t>
            </w:r>
          </w:p>
        </w:tc>
      </w:tr>
      <w:tr w:rsidR="000613F9" w14:paraId="682295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5551BF" w14:textId="77777777" w:rsidR="000613F9" w:rsidRDefault="007C6191">
            <w:r>
              <w:rPr>
                <w:color w:val="1A1A1A"/>
                <w:sz w:val="19"/>
                <w:szCs w:val="19"/>
              </w:rPr>
              <w:t>PCT_MORA_DEFAULT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C2DFE47" w14:textId="77777777" w:rsidR="000613F9" w:rsidRDefault="007C6191">
            <w:r>
              <w:rPr>
                <w:color w:val="1A1A1A"/>
                <w:sz w:val="19"/>
                <w:szCs w:val="19"/>
              </w:rPr>
              <w:t>0.03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80D2C5" w14:textId="77777777" w:rsidR="000613F9" w:rsidRDefault="007C6191">
            <w:r>
              <w:rPr>
                <w:color w:val="1A1A1A"/>
                <w:sz w:val="19"/>
                <w:szCs w:val="19"/>
              </w:rPr>
              <w:t>Tasa de mora mensual predeterminada (3%)</w:t>
            </w:r>
          </w:p>
        </w:tc>
      </w:tr>
      <w:tr w:rsidR="000613F9" w14:paraId="54A9A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CD2EDB" w14:textId="77777777" w:rsidR="000613F9" w:rsidRDefault="007C6191">
            <w:r>
              <w:rPr>
                <w:color w:val="1A1A1A"/>
                <w:sz w:val="19"/>
                <w:szCs w:val="19"/>
              </w:rPr>
              <w:t>DIAS_AVISO_PREVIO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8B509E" w14:textId="77777777" w:rsidR="000613F9" w:rsidRDefault="007C6191">
            <w:r>
              <w:rPr>
                <w:color w:val="1A1A1A"/>
                <w:sz w:val="19"/>
                <w:szCs w:val="19"/>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074B3" w14:textId="77777777" w:rsidR="000613F9" w:rsidRDefault="007C6191">
            <w:r>
              <w:rPr>
                <w:color w:val="1A1A1A"/>
                <w:sz w:val="19"/>
                <w:szCs w:val="19"/>
              </w:rPr>
              <w:t>Días antes del vencimiento para enviar aviso</w:t>
            </w:r>
          </w:p>
        </w:tc>
      </w:tr>
      <w:tr w:rsidR="000613F9" w14:paraId="576848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49A52D" w14:textId="77777777" w:rsidR="000613F9" w:rsidRDefault="007C6191">
            <w:r>
              <w:rPr>
                <w:color w:val="1A1A1A"/>
                <w:sz w:val="19"/>
                <w:szCs w:val="19"/>
              </w:rPr>
              <w:t>EMPRESA_NOMBRE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526A52" w14:textId="77777777" w:rsidR="000613F9" w:rsidRDefault="007C6191">
            <w:r>
              <w:rPr>
                <w:color w:val="1A1A1A"/>
                <w:sz w:val="19"/>
                <w:szCs w:val="19"/>
              </w:rPr>
              <w:t>[Nombre de la empresa]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C57D64" w14:textId="77777777" w:rsidR="000613F9" w:rsidRDefault="007C6191">
            <w:r>
              <w:rPr>
                <w:color w:val="1A1A1A"/>
                <w:sz w:val="19"/>
                <w:szCs w:val="19"/>
              </w:rPr>
              <w:t>Para los encabezados de PDF</w:t>
            </w:r>
          </w:p>
        </w:tc>
      </w:tr>
      <w:tr w:rsidR="000613F9" w14:paraId="306CA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B66475" w14:textId="77777777" w:rsidR="000613F9" w:rsidRDefault="007C6191">
            <w:r>
              <w:rPr>
                <w:color w:val="1A1A1A"/>
                <w:sz w:val="19"/>
                <w:szCs w:val="19"/>
              </w:rPr>
              <w:t>EMPRESA_RNC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38C9E7" w14:textId="77777777" w:rsidR="000613F9" w:rsidRDefault="007C6191">
            <w:r>
              <w:rPr>
                <w:color w:val="1A1A1A"/>
                <w:sz w:val="19"/>
                <w:szCs w:val="19"/>
              </w:rPr>
              <w:t>[RNC]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A65DE3" w14:textId="77777777" w:rsidR="000613F9" w:rsidRDefault="007C6191">
            <w:r>
              <w:rPr>
                <w:color w:val="1A1A1A"/>
                <w:sz w:val="19"/>
                <w:szCs w:val="19"/>
              </w:rPr>
              <w:t>RNC de la empresa administradora</w:t>
            </w:r>
          </w:p>
        </w:tc>
      </w:tr>
      <w:tr w:rsidR="000613F9" w14:paraId="1B643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13503D" w14:textId="77777777" w:rsidR="000613F9" w:rsidRDefault="007C6191">
            <w:r>
              <w:rPr>
                <w:color w:val="1A1A1A"/>
                <w:sz w:val="19"/>
                <w:szCs w:val="19"/>
              </w:rPr>
              <w:t>EMPRESA_TELEFONO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FA27DA" w14:textId="77777777" w:rsidR="000613F9" w:rsidRDefault="007C6191">
            <w:r>
              <w:rPr>
                <w:color w:val="1A1A1A"/>
                <w:sz w:val="19"/>
                <w:szCs w:val="19"/>
              </w:rPr>
              <w:t>[Teléfono]</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D79B0D" w14:textId="77777777" w:rsidR="000613F9" w:rsidRDefault="007C6191">
            <w:r>
              <w:rPr>
                <w:color w:val="1A1A1A"/>
                <w:sz w:val="19"/>
                <w:szCs w:val="19"/>
              </w:rPr>
              <w:t>Teléfono para los documentos</w:t>
            </w:r>
          </w:p>
        </w:tc>
      </w:tr>
      <w:tr w:rsidR="000613F9" w14:paraId="4A955B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D7978D" w14:textId="77777777" w:rsidR="000613F9" w:rsidRDefault="007C6191">
            <w:r>
              <w:rPr>
                <w:color w:val="1A1A1A"/>
                <w:sz w:val="19"/>
                <w:szCs w:val="19"/>
              </w:rPr>
              <w:t>EMPRESA_EMAIL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DDFB00" w14:textId="77777777" w:rsidR="000613F9" w:rsidRDefault="007C6191">
            <w:r>
              <w:rPr>
                <w:color w:val="1A1A1A"/>
                <w:sz w:val="19"/>
                <w:szCs w:val="19"/>
              </w:rPr>
              <w:t>[Email]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F315BA" w14:textId="77777777" w:rsidR="000613F9" w:rsidRDefault="007C6191">
            <w:r>
              <w:rPr>
                <w:color w:val="1A1A1A"/>
                <w:sz w:val="19"/>
                <w:szCs w:val="19"/>
              </w:rPr>
              <w:t>Email de contacto</w:t>
            </w:r>
          </w:p>
        </w:tc>
      </w:tr>
      <w:tr w:rsidR="000613F9" w14:paraId="58AFFB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E55DE0" w14:textId="77777777" w:rsidR="000613F9" w:rsidRDefault="007C6191">
            <w:r>
              <w:rPr>
                <w:color w:val="1A1A1A"/>
                <w:sz w:val="19"/>
                <w:szCs w:val="19"/>
              </w:rPr>
              <w:t>GOOGLE_DRIVE_FOLDER_ID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4F42AD" w14:textId="77777777" w:rsidR="000613F9" w:rsidRDefault="007C6191">
            <w:r>
              <w:rPr>
                <w:color w:val="1A1A1A"/>
                <w:sz w:val="19"/>
                <w:szCs w:val="19"/>
              </w:rPr>
              <w:t>[ID de carpeta]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BDBAB2" w14:textId="77777777" w:rsidR="000613F9" w:rsidRDefault="007C6191">
            <w:r>
              <w:rPr>
                <w:color w:val="1A1A1A"/>
                <w:sz w:val="19"/>
                <w:szCs w:val="19"/>
              </w:rPr>
              <w:t>Carpeta en Drive donde se guardan los PDFs</w:t>
            </w:r>
          </w:p>
        </w:tc>
      </w:tr>
      <w:tr w:rsidR="000613F9" w14:paraId="6D33A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61AFCE" w14:textId="77777777" w:rsidR="000613F9" w:rsidRDefault="007C6191">
            <w:r>
              <w:rPr>
                <w:color w:val="1A1A1A"/>
                <w:sz w:val="19"/>
                <w:szCs w:val="19"/>
              </w:rPr>
              <w:t>TRIGGER_CRON_HORA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A26ED1" w14:textId="77777777" w:rsidR="000613F9" w:rsidRDefault="007C6191">
            <w:r>
              <w:rPr>
                <w:color w:val="1A1A1A"/>
                <w:sz w:val="19"/>
                <w:szCs w:val="19"/>
              </w:rPr>
              <w:t>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8220DD" w14:textId="77777777" w:rsidR="000613F9" w:rsidRDefault="007C6191">
            <w:r>
              <w:rPr>
                <w:color w:val="1A1A1A"/>
                <w:sz w:val="19"/>
                <w:szCs w:val="19"/>
              </w:rPr>
              <w:t>Hora del día para ejecutar el cron (0 = medianoche)</w:t>
            </w:r>
          </w:p>
        </w:tc>
      </w:tr>
      <w:tr w:rsidR="000613F9" w14:paraId="1FEFE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2DDCD39" w14:textId="77777777" w:rsidR="000613F9" w:rsidRDefault="007C6191">
            <w:r>
              <w:rPr>
                <w:color w:val="1A1A1A"/>
                <w:sz w:val="19"/>
                <w:szCs w:val="19"/>
              </w:rPr>
              <w:t>ALERTA_DIAS_ADMIN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21701D0" w14:textId="77777777" w:rsidR="000613F9" w:rsidRDefault="007C6191">
            <w:r>
              <w:rPr>
                <w:color w:val="1A1A1A"/>
                <w:sz w:val="19"/>
                <w:szCs w:val="19"/>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AD5704" w14:textId="77777777" w:rsidR="000613F9" w:rsidRDefault="007C6191">
            <w:r>
              <w:rPr>
                <w:color w:val="1A1A1A"/>
                <w:sz w:val="19"/>
                <w:szCs w:val="19"/>
              </w:rPr>
              <w:t>Alertar si hay saldos EN_ADMINISTRACION más de X días sin liquidar</w:t>
            </w:r>
          </w:p>
        </w:tc>
      </w:tr>
      <w:tr w:rsidR="000613F9" w14:paraId="596DF8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A6FB5D" w14:textId="77777777" w:rsidR="000613F9" w:rsidRDefault="007C6191">
            <w:r>
              <w:rPr>
                <w:color w:val="1A1A1A"/>
                <w:sz w:val="19"/>
                <w:szCs w:val="19"/>
              </w:rPr>
              <w:t>VERSION_SISTEMA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0600CA" w14:textId="77777777" w:rsidR="000613F9" w:rsidRDefault="007C6191">
            <w:r>
              <w:rPr>
                <w:color w:val="1A1A1A"/>
                <w:sz w:val="19"/>
                <w:szCs w:val="19"/>
              </w:rPr>
              <w:t>Beta 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5935B3" w14:textId="77777777" w:rsidR="000613F9" w:rsidRDefault="007C6191">
            <w:r>
              <w:rPr>
                <w:color w:val="1A1A1A"/>
                <w:sz w:val="19"/>
                <w:szCs w:val="19"/>
              </w:rPr>
              <w:t>Versión actual</w:t>
            </w:r>
          </w:p>
        </w:tc>
      </w:tr>
    </w:tbl>
    <w:p w14:paraId="6AE91CB2" w14:textId="77777777" w:rsidR="000613F9" w:rsidRDefault="000613F9">
      <w:pPr>
        <w:spacing w:after="120"/>
      </w:pPr>
    </w:p>
    <w:p w14:paraId="0BFEC670" w14:textId="77777777" w:rsidR="000613F9" w:rsidRDefault="007C6191">
      <w:r>
        <w:br w:type="page"/>
      </w:r>
    </w:p>
    <w:p w14:paraId="480F6E36" w14:textId="77777777" w:rsidR="000613F9" w:rsidRDefault="007C6191">
      <w:pPr>
        <w:pStyle w:val="Ttulo1"/>
        <w:pBdr>
          <w:bottom w:val="single" w:sz="6" w:space="4" w:color="1B4F8C"/>
        </w:pBdr>
      </w:pPr>
      <w:r>
        <w:t>4. Google Apps Script — Funciones Requeridas</w:t>
      </w:r>
    </w:p>
    <w:p w14:paraId="1303D7F3" w14:textId="77777777" w:rsidR="000613F9" w:rsidRDefault="007C6191">
      <w:pPr>
        <w:spacing w:after="120" w:line="276" w:lineRule="auto"/>
      </w:pPr>
      <w:r>
        <w:t>Claude Code debe implementar todas las funciones en el archivo Code.gs (o múltiples archivos .gs organizados por módulo). Cada función debe incluir manejo de errores con try/catch y logging con console.log para depuración.</w:t>
      </w:r>
    </w:p>
    <w:p w14:paraId="15803FF3" w14:textId="77777777" w:rsidR="000613F9" w:rsidRDefault="000613F9">
      <w:pPr>
        <w:spacing w:after="120"/>
      </w:pPr>
    </w:p>
    <w:p w14:paraId="7422095E" w14:textId="77777777" w:rsidR="000613F9" w:rsidRDefault="007C6191">
      <w:pPr>
        <w:pStyle w:val="Ttulo2"/>
      </w:pPr>
      <w:r>
        <w:rPr>
          <w:color w:val="1A1A1A"/>
        </w:rPr>
        <w:t xml:space="preserve">4.1 Función: </w:t>
      </w:r>
      <w:proofErr w:type="gramStart"/>
      <w:r>
        <w:rPr>
          <w:color w:val="1A1A1A"/>
        </w:rPr>
        <w:t>onOpen(</w:t>
      </w:r>
      <w:proofErr w:type="gramEnd"/>
      <w:r>
        <w:rPr>
          <w:color w:val="1A1A1A"/>
        </w:rPr>
        <w:t>) — Menú Principal</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298B65DF" w14:textId="77777777">
        <w:tblPrEx>
          <w:tblCellMar>
            <w:top w:w="0" w:type="dxa"/>
            <w:bottom w:w="0" w:type="dxa"/>
          </w:tblCellMar>
        </w:tblPrEx>
        <w:tc>
          <w:tcPr>
            <w:tcW w:w="9360" w:type="dxa"/>
            <w:tcBorders>
              <w:top w:val="single" w:sz="6" w:space="0" w:color="006064"/>
              <w:left w:val="single" w:sz="14" w:space="0" w:color="006064"/>
              <w:bottom w:val="none" w:sz="0" w:space="0" w:color="FFFFFF"/>
              <w:right w:val="none" w:sz="0" w:space="0" w:color="FFFFFF"/>
            </w:tcBorders>
            <w:shd w:val="clear" w:color="auto" w:fill="E0F7FA"/>
            <w:tcMar>
              <w:top w:w="120" w:type="dxa"/>
              <w:left w:w="220" w:type="dxa"/>
              <w:bottom w:w="120" w:type="dxa"/>
              <w:right w:w="140" w:type="dxa"/>
            </w:tcMar>
          </w:tcPr>
          <w:p w14:paraId="58CE4EE9" w14:textId="77777777" w:rsidR="000613F9" w:rsidRDefault="007C6191">
            <w:pPr>
              <w:spacing w:after="80"/>
            </w:pPr>
            <w:r>
              <w:rPr>
                <w:b/>
                <w:bCs/>
                <w:color w:val="006064"/>
              </w:rPr>
              <w:t>Menú '⚙ Admin Inmuebles' que Claude Code debe crear</w:t>
            </w:r>
          </w:p>
          <w:p w14:paraId="7DB632E8" w14:textId="77777777" w:rsidR="000613F9" w:rsidRDefault="007C6191">
            <w:pPr>
              <w:pStyle w:val="Prrafodelista"/>
              <w:numPr>
                <w:ilvl w:val="0"/>
                <w:numId w:val="2"/>
              </w:numPr>
              <w:spacing w:after="60"/>
            </w:pPr>
            <w:r>
              <w:rPr>
                <w:sz w:val="20"/>
                <w:szCs w:val="20"/>
              </w:rPr>
              <w:t>── DATOS MAESTROS ──</w:t>
            </w:r>
          </w:p>
          <w:p w14:paraId="51CBEE8F" w14:textId="77777777" w:rsidR="000613F9" w:rsidRDefault="007C6191">
            <w:pPr>
              <w:pStyle w:val="Prrafodelista"/>
              <w:numPr>
                <w:ilvl w:val="0"/>
                <w:numId w:val="2"/>
              </w:numPr>
              <w:spacing w:after="60"/>
            </w:pPr>
            <w:r>
              <w:rPr>
                <w:sz w:val="20"/>
                <w:szCs w:val="20"/>
              </w:rPr>
              <w:t>Nuevo Propietario (abre sidebar HTML)</w:t>
            </w:r>
          </w:p>
          <w:p w14:paraId="178BBC98" w14:textId="77777777" w:rsidR="000613F9" w:rsidRDefault="007C6191">
            <w:pPr>
              <w:pStyle w:val="Prrafodelista"/>
              <w:numPr>
                <w:ilvl w:val="0"/>
                <w:numId w:val="2"/>
              </w:numPr>
              <w:spacing w:after="60"/>
            </w:pPr>
            <w:r>
              <w:rPr>
                <w:sz w:val="20"/>
                <w:szCs w:val="20"/>
              </w:rPr>
              <w:t>Nuevo Inmueble (abre sidebar HTML)</w:t>
            </w:r>
          </w:p>
          <w:p w14:paraId="66CEC21F" w14:textId="77777777" w:rsidR="000613F9" w:rsidRDefault="007C6191">
            <w:pPr>
              <w:pStyle w:val="Prrafodelista"/>
              <w:numPr>
                <w:ilvl w:val="0"/>
                <w:numId w:val="2"/>
              </w:numPr>
              <w:spacing w:after="60"/>
            </w:pPr>
            <w:r>
              <w:rPr>
                <w:sz w:val="20"/>
                <w:szCs w:val="20"/>
              </w:rPr>
              <w:t>Nuevo Inquilino (abre sidebar HTML)</w:t>
            </w:r>
          </w:p>
          <w:p w14:paraId="24FA143A" w14:textId="77777777" w:rsidR="000613F9" w:rsidRDefault="007C6191">
            <w:pPr>
              <w:pStyle w:val="Prrafodelista"/>
              <w:numPr>
                <w:ilvl w:val="0"/>
                <w:numId w:val="2"/>
              </w:numPr>
              <w:spacing w:after="60"/>
            </w:pPr>
            <w:r>
              <w:rPr>
                <w:sz w:val="20"/>
                <w:szCs w:val="20"/>
              </w:rPr>
              <w:t>Nuevo Contrato (abre sidebar HTML)</w:t>
            </w:r>
          </w:p>
          <w:p w14:paraId="28E6BD4E" w14:textId="77777777" w:rsidR="000613F9" w:rsidRDefault="007C6191">
            <w:pPr>
              <w:pStyle w:val="Prrafodelista"/>
              <w:numPr>
                <w:ilvl w:val="0"/>
                <w:numId w:val="2"/>
              </w:numPr>
              <w:spacing w:after="60"/>
            </w:pPr>
            <w:r>
              <w:rPr>
                <w:sz w:val="20"/>
                <w:szCs w:val="20"/>
              </w:rPr>
              <w:t>── COBRANZA ──</w:t>
            </w:r>
          </w:p>
          <w:p w14:paraId="36F910B5" w14:textId="77777777" w:rsidR="000613F9" w:rsidRDefault="007C6191">
            <w:pPr>
              <w:pStyle w:val="Prrafodelista"/>
              <w:numPr>
                <w:ilvl w:val="0"/>
                <w:numId w:val="2"/>
              </w:numPr>
              <w:spacing w:after="60"/>
            </w:pPr>
            <w:r>
              <w:rPr>
                <w:sz w:val="20"/>
                <w:szCs w:val="20"/>
              </w:rPr>
              <w:t>Registrar Pago (abre sidebar HTML)</w:t>
            </w:r>
          </w:p>
          <w:p w14:paraId="0C02D283" w14:textId="77777777" w:rsidR="000613F9" w:rsidRDefault="007C6191">
            <w:pPr>
              <w:pStyle w:val="Prrafodelista"/>
              <w:numPr>
                <w:ilvl w:val="0"/>
                <w:numId w:val="2"/>
              </w:numPr>
              <w:spacing w:after="60"/>
            </w:pPr>
            <w:r>
              <w:rPr>
                <w:sz w:val="20"/>
                <w:szCs w:val="20"/>
              </w:rPr>
              <w:t>Ver Estado de Cuenta de Inquilino</w:t>
            </w:r>
          </w:p>
          <w:p w14:paraId="6352AE80" w14:textId="77777777" w:rsidR="000613F9" w:rsidRDefault="007C6191">
            <w:pPr>
              <w:pStyle w:val="Prrafodelista"/>
              <w:numPr>
                <w:ilvl w:val="0"/>
                <w:numId w:val="2"/>
              </w:numPr>
              <w:spacing w:after="60"/>
            </w:pPr>
            <w:r>
              <w:rPr>
                <w:sz w:val="20"/>
                <w:szCs w:val="20"/>
              </w:rPr>
              <w:t>── CAJA ──</w:t>
            </w:r>
          </w:p>
          <w:p w14:paraId="75FD4634" w14:textId="77777777" w:rsidR="000613F9" w:rsidRDefault="007C6191">
            <w:pPr>
              <w:pStyle w:val="Prrafodelista"/>
              <w:numPr>
                <w:ilvl w:val="0"/>
                <w:numId w:val="2"/>
              </w:numPr>
              <w:spacing w:after="60"/>
            </w:pPr>
            <w:r>
              <w:rPr>
                <w:sz w:val="20"/>
                <w:szCs w:val="20"/>
              </w:rPr>
              <w:t>Ver Sesión de Caja Activa</w:t>
            </w:r>
          </w:p>
          <w:p w14:paraId="107B33B4" w14:textId="77777777" w:rsidR="000613F9" w:rsidRDefault="007C6191">
            <w:pPr>
              <w:pStyle w:val="Prrafodelista"/>
              <w:numPr>
                <w:ilvl w:val="0"/>
                <w:numId w:val="2"/>
              </w:numPr>
              <w:spacing w:after="60"/>
            </w:pPr>
            <w:r>
              <w:rPr>
                <w:sz w:val="20"/>
                <w:szCs w:val="20"/>
              </w:rPr>
              <w:t>Aprobar Cuadre de Caja (solo Admin)</w:t>
            </w:r>
          </w:p>
          <w:p w14:paraId="617B28C6" w14:textId="77777777" w:rsidR="000613F9" w:rsidRDefault="007C6191">
            <w:pPr>
              <w:pStyle w:val="Prrafodelista"/>
              <w:numPr>
                <w:ilvl w:val="0"/>
                <w:numId w:val="2"/>
              </w:numPr>
              <w:spacing w:after="60"/>
            </w:pPr>
            <w:r>
              <w:rPr>
                <w:sz w:val="20"/>
                <w:szCs w:val="20"/>
              </w:rPr>
              <w:t>── LIQUIDACIONES ──</w:t>
            </w:r>
          </w:p>
          <w:p w14:paraId="4CD83076" w14:textId="77777777" w:rsidR="000613F9" w:rsidRDefault="007C6191">
            <w:pPr>
              <w:pStyle w:val="Prrafodelista"/>
              <w:numPr>
                <w:ilvl w:val="0"/>
                <w:numId w:val="2"/>
              </w:numPr>
              <w:spacing w:after="60"/>
            </w:pPr>
            <w:r>
              <w:rPr>
                <w:sz w:val="20"/>
                <w:szCs w:val="20"/>
              </w:rPr>
              <w:t>Procesar Liquidación a Propietario (solo Admin)</w:t>
            </w:r>
          </w:p>
          <w:p w14:paraId="1CC7F45D" w14:textId="77777777" w:rsidR="000613F9" w:rsidRDefault="007C6191">
            <w:pPr>
              <w:pStyle w:val="Prrafodelista"/>
              <w:numPr>
                <w:ilvl w:val="0"/>
                <w:numId w:val="2"/>
              </w:numPr>
              <w:spacing w:after="60"/>
            </w:pPr>
            <w:r>
              <w:rPr>
                <w:sz w:val="20"/>
                <w:szCs w:val="20"/>
              </w:rPr>
              <w:t>── CARGA INICIAL ──</w:t>
            </w:r>
          </w:p>
          <w:p w14:paraId="3DF650ED" w14:textId="77777777" w:rsidR="000613F9" w:rsidRDefault="007C6191">
            <w:pPr>
              <w:pStyle w:val="Prrafodelista"/>
              <w:numPr>
                <w:ilvl w:val="0"/>
                <w:numId w:val="2"/>
              </w:numPr>
              <w:spacing w:after="60"/>
            </w:pPr>
            <w:r>
              <w:rPr>
                <w:sz w:val="20"/>
                <w:szCs w:val="20"/>
              </w:rPr>
              <w:t>Cargar CxC Pendientes (migración)</w:t>
            </w:r>
          </w:p>
          <w:p w14:paraId="2D8B7655" w14:textId="77777777" w:rsidR="000613F9" w:rsidRDefault="007C6191">
            <w:pPr>
              <w:pStyle w:val="Prrafodelista"/>
              <w:numPr>
                <w:ilvl w:val="0"/>
                <w:numId w:val="2"/>
              </w:numPr>
              <w:spacing w:after="60"/>
            </w:pPr>
            <w:r>
              <w:rPr>
                <w:sz w:val="20"/>
                <w:szCs w:val="20"/>
              </w:rPr>
              <w:t>Cargar Pagos Históricos sin Liquidar (migración)</w:t>
            </w:r>
          </w:p>
          <w:p w14:paraId="5A475360" w14:textId="77777777" w:rsidR="000613F9" w:rsidRDefault="007C6191">
            <w:pPr>
              <w:pStyle w:val="Prrafodelista"/>
              <w:numPr>
                <w:ilvl w:val="0"/>
                <w:numId w:val="2"/>
              </w:numPr>
              <w:spacing w:after="60"/>
            </w:pPr>
            <w:r>
              <w:rPr>
                <w:sz w:val="20"/>
                <w:szCs w:val="20"/>
              </w:rPr>
              <w:t>── REPORTES ──</w:t>
            </w:r>
          </w:p>
          <w:p w14:paraId="7D566210" w14:textId="77777777" w:rsidR="000613F9" w:rsidRDefault="007C6191">
            <w:pPr>
              <w:pStyle w:val="Prrafodelista"/>
              <w:numPr>
                <w:ilvl w:val="0"/>
                <w:numId w:val="2"/>
              </w:numPr>
              <w:spacing w:after="60"/>
            </w:pPr>
            <w:r>
              <w:rPr>
                <w:sz w:val="20"/>
                <w:szCs w:val="20"/>
              </w:rPr>
              <w:t>Reporte de Cobranza del Período</w:t>
            </w:r>
          </w:p>
          <w:p w14:paraId="75FCF7FF" w14:textId="77777777" w:rsidR="000613F9" w:rsidRDefault="007C6191">
            <w:pPr>
              <w:pStyle w:val="Prrafodelista"/>
              <w:numPr>
                <w:ilvl w:val="0"/>
                <w:numId w:val="2"/>
              </w:numPr>
              <w:spacing w:after="60"/>
            </w:pPr>
            <w:r>
              <w:rPr>
                <w:sz w:val="20"/>
                <w:szCs w:val="20"/>
              </w:rPr>
              <w:t>Reporte de Morosidad</w:t>
            </w:r>
          </w:p>
          <w:p w14:paraId="04C2D8F7" w14:textId="77777777" w:rsidR="000613F9" w:rsidRDefault="007C6191">
            <w:pPr>
              <w:pStyle w:val="Prrafodelista"/>
              <w:numPr>
                <w:ilvl w:val="0"/>
                <w:numId w:val="2"/>
              </w:numPr>
              <w:spacing w:after="60"/>
            </w:pPr>
            <w:r>
              <w:rPr>
                <w:sz w:val="20"/>
                <w:szCs w:val="20"/>
              </w:rPr>
              <w:t>Estado de Cuenta por Inquilino</w:t>
            </w:r>
          </w:p>
          <w:p w14:paraId="420A41CA" w14:textId="77777777" w:rsidR="000613F9" w:rsidRDefault="007C6191">
            <w:pPr>
              <w:pStyle w:val="Prrafodelista"/>
              <w:numPr>
                <w:ilvl w:val="0"/>
                <w:numId w:val="2"/>
              </w:numPr>
              <w:spacing w:after="60"/>
            </w:pPr>
            <w:r>
              <w:rPr>
                <w:sz w:val="20"/>
                <w:szCs w:val="20"/>
              </w:rPr>
              <w:t>Reporte de Custodia</w:t>
            </w:r>
          </w:p>
          <w:p w14:paraId="1E8AB5DB" w14:textId="77777777" w:rsidR="000613F9" w:rsidRDefault="007C6191">
            <w:pPr>
              <w:pStyle w:val="Prrafodelista"/>
              <w:numPr>
                <w:ilvl w:val="0"/>
                <w:numId w:val="2"/>
              </w:numPr>
              <w:spacing w:after="60"/>
            </w:pPr>
            <w:r>
              <w:rPr>
                <w:sz w:val="20"/>
                <w:szCs w:val="20"/>
              </w:rPr>
              <w:t>── SISTEMA ──</w:t>
            </w:r>
          </w:p>
          <w:p w14:paraId="4A6F535F" w14:textId="77777777" w:rsidR="000613F9" w:rsidRDefault="007C6191">
            <w:pPr>
              <w:pStyle w:val="Prrafodelista"/>
              <w:numPr>
                <w:ilvl w:val="0"/>
                <w:numId w:val="2"/>
              </w:numPr>
              <w:spacing w:after="60"/>
            </w:pPr>
            <w:r>
              <w:rPr>
                <w:sz w:val="20"/>
                <w:szCs w:val="20"/>
              </w:rPr>
              <w:t>Instalar/Actualizar Triggers Automáticos</w:t>
            </w:r>
          </w:p>
          <w:p w14:paraId="2BDE41EC" w14:textId="77777777" w:rsidR="000613F9" w:rsidRDefault="007C6191">
            <w:pPr>
              <w:pStyle w:val="Prrafodelista"/>
              <w:numPr>
                <w:ilvl w:val="0"/>
                <w:numId w:val="2"/>
              </w:numPr>
              <w:spacing w:after="60"/>
            </w:pPr>
            <w:r>
              <w:rPr>
                <w:sz w:val="20"/>
                <w:szCs w:val="20"/>
              </w:rPr>
              <w:t>Verificar Integridad del Sistema</w:t>
            </w:r>
          </w:p>
          <w:p w14:paraId="0893CF7B" w14:textId="77777777" w:rsidR="000613F9" w:rsidRDefault="007C6191">
            <w:pPr>
              <w:pStyle w:val="Prrafodelista"/>
              <w:numPr>
                <w:ilvl w:val="0"/>
                <w:numId w:val="2"/>
              </w:numPr>
              <w:spacing w:after="60"/>
            </w:pPr>
            <w:r>
              <w:rPr>
                <w:sz w:val="20"/>
                <w:szCs w:val="20"/>
              </w:rPr>
              <w:t>Acerca de esta Beta</w:t>
            </w:r>
          </w:p>
        </w:tc>
      </w:tr>
    </w:tbl>
    <w:p w14:paraId="63CFDABA" w14:textId="77777777" w:rsidR="000613F9" w:rsidRDefault="000613F9">
      <w:pPr>
        <w:spacing w:after="120"/>
      </w:pPr>
    </w:p>
    <w:p w14:paraId="3806ECAF" w14:textId="77777777" w:rsidR="000613F9" w:rsidRDefault="007C6191">
      <w:pPr>
        <w:pStyle w:val="Ttulo2"/>
      </w:pPr>
      <w:r>
        <w:rPr>
          <w:color w:val="1A1A1A"/>
        </w:rPr>
        <w:t xml:space="preserve">4.2 Función: </w:t>
      </w:r>
      <w:proofErr w:type="gramStart"/>
      <w:r>
        <w:rPr>
          <w:color w:val="1A1A1A"/>
        </w:rPr>
        <w:t>generarIdUnico(</w:t>
      </w:r>
      <w:proofErr w:type="gramEnd"/>
      <w:r>
        <w:rPr>
          <w:color w:val="1A1A1A"/>
        </w:rPr>
        <w:t>prefijo, hoja)</w:t>
      </w:r>
    </w:p>
    <w:p w14:paraId="7CB2CA9D" w14:textId="77777777" w:rsidR="000613F9" w:rsidRDefault="007C6191">
      <w:pPr>
        <w:spacing w:after="120" w:line="276" w:lineRule="auto"/>
      </w:pPr>
      <w:r>
        <w:t>Genera IDs auto-incrementales del tipo PROP-001, INM-042, CXC-103. Debe: leer la última fila de la hoja especificada, extraer el número actual, incrementar en 1, y devolver el nuevo ID con ceros a la izquierda (padding de 3 dígitos mínimo, escalar a 4 si supera 999).</w:t>
      </w:r>
    </w:p>
    <w:p w14:paraId="7213EF74" w14:textId="77777777" w:rsidR="000613F9" w:rsidRDefault="000613F9">
      <w:pPr>
        <w:spacing w:after="120"/>
      </w:pPr>
    </w:p>
    <w:p w14:paraId="01D63040" w14:textId="77777777" w:rsidR="000613F9" w:rsidRDefault="007C6191">
      <w:pPr>
        <w:pStyle w:val="Ttulo2"/>
      </w:pPr>
      <w:r>
        <w:rPr>
          <w:color w:val="1A1A1A"/>
        </w:rPr>
        <w:t xml:space="preserve">4.3 Función: </w:t>
      </w:r>
      <w:proofErr w:type="gramStart"/>
      <w:r>
        <w:rPr>
          <w:color w:val="1A1A1A"/>
        </w:rPr>
        <w:t>cronDiario(</w:t>
      </w:r>
      <w:proofErr w:type="gramEnd"/>
      <w:r>
        <w:rPr>
          <w:color w:val="1A1A1A"/>
        </w:rPr>
        <w:t>) — Job Automático</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5407A588"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1105CB83" w14:textId="77777777" w:rsidR="000613F9" w:rsidRDefault="007C6191">
            <w:pPr>
              <w:spacing w:after="80"/>
            </w:pPr>
            <w:r>
              <w:rPr>
                <w:b/>
                <w:bCs/>
                <w:color w:val="1B4F8C"/>
              </w:rPr>
              <w:t>Pasos que debe ejecutar en este orden exacto</w:t>
            </w:r>
          </w:p>
          <w:p w14:paraId="265D2647" w14:textId="77777777" w:rsidR="000613F9" w:rsidRDefault="007C6191">
            <w:pPr>
              <w:pStyle w:val="Prrafodelista"/>
              <w:numPr>
                <w:ilvl w:val="0"/>
                <w:numId w:val="2"/>
              </w:numPr>
              <w:spacing w:after="60"/>
            </w:pPr>
            <w:r>
              <w:rPr>
                <w:sz w:val="20"/>
                <w:szCs w:val="20"/>
              </w:rPr>
              <w:t>PASO 1 — Generación de CxC nuevos: leer todos los contratos en estado VIGENTE. Para cada uno, verificar si hoy es DIA_COBRO_1 o DIA_COBRO_2. Si es así, verificar que no exista ya un CxC para este contrato+período. Si no existe, crear el registro en CXC_CARGOS con estado PENDIENTE. Procesar también los CARGOS_ADICIONALES activos del contrato según su periodicidad.</w:t>
            </w:r>
          </w:p>
          <w:p w14:paraId="5E92396C" w14:textId="77777777" w:rsidR="000613F9" w:rsidRDefault="007C6191">
            <w:pPr>
              <w:pStyle w:val="Prrafodelista"/>
              <w:numPr>
                <w:ilvl w:val="0"/>
                <w:numId w:val="2"/>
              </w:numPr>
              <w:spacing w:after="60"/>
            </w:pPr>
            <w:r>
              <w:rPr>
                <w:sz w:val="20"/>
                <w:szCs w:val="20"/>
              </w:rPr>
              <w:t xml:space="preserve">PASO 2 — Actualización de mora: leer todos los CxC en estado PENDIENTE o PARCIAL cuya FECHA_VENCIMIENTO + DIAS_GRACIA sea menor o igual a hoy. Calcular los días de mora: </w:t>
            </w:r>
            <w:proofErr w:type="gramStart"/>
            <w:r>
              <w:rPr>
                <w:sz w:val="20"/>
                <w:szCs w:val="20"/>
              </w:rPr>
              <w:t>MAX(</w:t>
            </w:r>
            <w:proofErr w:type="gramEnd"/>
            <w:r>
              <w:rPr>
                <w:sz w:val="20"/>
                <w:szCs w:val="20"/>
              </w:rPr>
              <w:t>0, HOY - FECHA_VENCIMIENTO - DIAS_GRACIA). Calcular mora_acumulada según el tipo de mora del contrato (PORCENTAJE o MONTO_FIJO). Actualizar MORA_ACUMULADA, DIAS_MORA y MONTO_TOTAL en la fila.</w:t>
            </w:r>
          </w:p>
          <w:p w14:paraId="2AB1D6F4" w14:textId="77777777" w:rsidR="000613F9" w:rsidRDefault="007C6191">
            <w:pPr>
              <w:pStyle w:val="Prrafodelista"/>
              <w:numPr>
                <w:ilvl w:val="0"/>
                <w:numId w:val="2"/>
              </w:numPr>
              <w:spacing w:after="60"/>
            </w:pPr>
            <w:r>
              <w:rPr>
                <w:sz w:val="20"/>
                <w:szCs w:val="20"/>
              </w:rPr>
              <w:t>PASO 3 — Cambio de estado a EN_MORA: para los CxC que en el paso 2 resultaron con días_mora &gt; 0 y cuyo estado sea PENDIENTE o PARCIAL, cambiar ESTADO a EN_MORA.</w:t>
            </w:r>
          </w:p>
          <w:p w14:paraId="039005A4" w14:textId="77777777" w:rsidR="000613F9" w:rsidRDefault="007C6191">
            <w:pPr>
              <w:pStyle w:val="Prrafodelista"/>
              <w:numPr>
                <w:ilvl w:val="0"/>
                <w:numId w:val="2"/>
              </w:numPr>
              <w:spacing w:after="60"/>
            </w:pPr>
            <w:r>
              <w:rPr>
                <w:sz w:val="20"/>
                <w:szCs w:val="20"/>
              </w:rPr>
              <w:t>PASO 4 — Alerta Art. 1762: verificar si algún inquilino tiene 2 o más CxC de tipo ALQUILER consecutivos en estado PENDIENTE, PARCIAL o EN_MORA. Si sí, registrar la alerta en la pestaña INICIO con fondo rojo.</w:t>
            </w:r>
          </w:p>
          <w:p w14:paraId="4735247E" w14:textId="77777777" w:rsidR="000613F9" w:rsidRDefault="007C6191">
            <w:pPr>
              <w:pStyle w:val="Prrafodelista"/>
              <w:numPr>
                <w:ilvl w:val="0"/>
                <w:numId w:val="2"/>
              </w:numPr>
              <w:spacing w:after="60"/>
            </w:pPr>
            <w:r>
              <w:rPr>
                <w:sz w:val="20"/>
                <w:szCs w:val="20"/>
              </w:rPr>
              <w:t>PASO 5 — Verificación de sesión de caja: si la hora actual es mayor a las 20:00 y existe una sesión con ESTADO = ABIERTA del día de hoy, registrar alerta en INICIO.</w:t>
            </w:r>
          </w:p>
          <w:p w14:paraId="5CC5CD4A" w14:textId="77777777" w:rsidR="000613F9" w:rsidRDefault="007C6191">
            <w:pPr>
              <w:pStyle w:val="Prrafodelista"/>
              <w:numPr>
                <w:ilvl w:val="0"/>
                <w:numId w:val="2"/>
              </w:numPr>
              <w:spacing w:after="60"/>
            </w:pPr>
            <w:r>
              <w:rPr>
                <w:sz w:val="20"/>
                <w:szCs w:val="20"/>
              </w:rPr>
              <w:t xml:space="preserve">PASO 6 — Actualización del Dashboard: llamar a </w:t>
            </w:r>
            <w:proofErr w:type="gramStart"/>
            <w:r>
              <w:rPr>
                <w:sz w:val="20"/>
                <w:szCs w:val="20"/>
              </w:rPr>
              <w:t>actualizarDashboard(</w:t>
            </w:r>
            <w:proofErr w:type="gramEnd"/>
            <w:r>
              <w:rPr>
                <w:sz w:val="20"/>
                <w:szCs w:val="20"/>
              </w:rPr>
              <w:t>).</w:t>
            </w:r>
          </w:p>
          <w:p w14:paraId="2B616FB8" w14:textId="77777777" w:rsidR="000613F9" w:rsidRDefault="007C6191">
            <w:pPr>
              <w:pStyle w:val="Prrafodelista"/>
              <w:numPr>
                <w:ilvl w:val="0"/>
                <w:numId w:val="2"/>
              </w:numPr>
              <w:spacing w:after="60"/>
            </w:pPr>
            <w:r>
              <w:rPr>
                <w:sz w:val="20"/>
                <w:szCs w:val="20"/>
              </w:rPr>
              <w:t>PASO 7 — Generación de avisos WhatsApp: para cada CxC que vence en X días (</w:t>
            </w:r>
            <w:proofErr w:type="gramStart"/>
            <w:r>
              <w:rPr>
                <w:sz w:val="20"/>
                <w:szCs w:val="20"/>
              </w:rPr>
              <w:t>CONFIG!DIAS</w:t>
            </w:r>
            <w:proofErr w:type="gramEnd"/>
            <w:r>
              <w:rPr>
                <w:sz w:val="20"/>
                <w:szCs w:val="20"/>
              </w:rPr>
              <w:t xml:space="preserve">_AVISO_PREVIO), generar el </w:t>
            </w:r>
            <w:proofErr w:type="gramStart"/>
            <w:r>
              <w:rPr>
                <w:sz w:val="20"/>
                <w:szCs w:val="20"/>
              </w:rPr>
              <w:t>link</w:t>
            </w:r>
            <w:proofErr w:type="gramEnd"/>
            <w:r>
              <w:rPr>
                <w:sz w:val="20"/>
                <w:szCs w:val="20"/>
              </w:rPr>
              <w:t xml:space="preserve"> wa.me y registrarlo en NOTIFICACIONES. Para los EN_MORA que no han recibido aviso en los últimos 7 días, ídem.</w:t>
            </w:r>
          </w:p>
        </w:tc>
      </w:tr>
    </w:tbl>
    <w:p w14:paraId="44663B61" w14:textId="77777777" w:rsidR="000613F9" w:rsidRDefault="000613F9">
      <w:pPr>
        <w:spacing w:after="120"/>
      </w:pPr>
    </w:p>
    <w:p w14:paraId="2100E470" w14:textId="77777777" w:rsidR="000613F9" w:rsidRDefault="007C6191">
      <w:pPr>
        <w:pStyle w:val="Ttulo2"/>
      </w:pPr>
      <w:r>
        <w:rPr>
          <w:color w:val="1A1A1A"/>
        </w:rPr>
        <w:t>4.4 Función: registrarPago(datos)</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54731B3A"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3A485B41" w14:textId="77777777" w:rsidR="000613F9" w:rsidRDefault="007C6191">
            <w:pPr>
              <w:spacing w:after="80"/>
            </w:pPr>
            <w:r>
              <w:rPr>
                <w:b/>
                <w:bCs/>
                <w:color w:val="1B4F8C"/>
              </w:rPr>
              <w:t>Lógica de registro de pago</w:t>
            </w:r>
          </w:p>
          <w:p w14:paraId="04E199CB" w14:textId="77777777" w:rsidR="000613F9" w:rsidRDefault="007C6191">
            <w:pPr>
              <w:pStyle w:val="Prrafodelista"/>
              <w:numPr>
                <w:ilvl w:val="0"/>
                <w:numId w:val="2"/>
              </w:numPr>
              <w:spacing w:after="60"/>
            </w:pPr>
            <w:r>
              <w:rPr>
                <w:sz w:val="20"/>
                <w:szCs w:val="20"/>
              </w:rPr>
              <w:t>Validar que el ID_CXC existe y no está en estado PAGADO o ANULADO.</w:t>
            </w:r>
          </w:p>
          <w:p w14:paraId="5DD5B7AB" w14:textId="77777777" w:rsidR="000613F9" w:rsidRDefault="007C6191">
            <w:pPr>
              <w:pStyle w:val="Prrafodelista"/>
              <w:numPr>
                <w:ilvl w:val="0"/>
                <w:numId w:val="2"/>
              </w:numPr>
              <w:spacing w:after="60"/>
            </w:pPr>
            <w:r>
              <w:rPr>
                <w:sz w:val="20"/>
                <w:szCs w:val="20"/>
              </w:rPr>
              <w:t>Obtener o crear la sesión de caja del día. Si no existe sesión ABIERTA para hoy, crear una nueva con ESTADO = ABIERTA.</w:t>
            </w:r>
          </w:p>
          <w:p w14:paraId="6AF3FA6D" w14:textId="77777777" w:rsidR="000613F9" w:rsidRDefault="007C6191">
            <w:pPr>
              <w:pStyle w:val="Prrafodelista"/>
              <w:numPr>
                <w:ilvl w:val="0"/>
                <w:numId w:val="2"/>
              </w:numPr>
              <w:spacing w:after="60"/>
            </w:pPr>
            <w:r>
              <w:rPr>
                <w:sz w:val="20"/>
                <w:szCs w:val="20"/>
              </w:rPr>
              <w:t>Aplicar el pago: primero a mora pendiente, luego al principal.</w:t>
            </w:r>
          </w:p>
          <w:p w14:paraId="2CDB299A" w14:textId="77777777" w:rsidR="000613F9" w:rsidRDefault="007C6191">
            <w:pPr>
              <w:pStyle w:val="Prrafodelista"/>
              <w:numPr>
                <w:ilvl w:val="0"/>
                <w:numId w:val="2"/>
              </w:numPr>
              <w:spacing w:after="60"/>
            </w:pPr>
            <w:r>
              <w:rPr>
                <w:sz w:val="20"/>
                <w:szCs w:val="20"/>
              </w:rPr>
              <w:t>Calcular nuevo MONTO_PAGADO = suma anterior + monto recibido.</w:t>
            </w:r>
          </w:p>
          <w:p w14:paraId="6ED7B21D" w14:textId="77777777" w:rsidR="000613F9" w:rsidRDefault="007C6191">
            <w:pPr>
              <w:pStyle w:val="Prrafodelista"/>
              <w:numPr>
                <w:ilvl w:val="0"/>
                <w:numId w:val="2"/>
              </w:numPr>
              <w:spacing w:after="60"/>
            </w:pPr>
            <w:r>
              <w:rPr>
                <w:sz w:val="20"/>
                <w:szCs w:val="20"/>
              </w:rPr>
              <w:t>Calcular nuevo SALDO_PENDIENTE = MONTO_TOTAL - MONTO_PAGADO.</w:t>
            </w:r>
          </w:p>
          <w:p w14:paraId="63D8F313" w14:textId="77777777" w:rsidR="000613F9" w:rsidRDefault="007C6191">
            <w:pPr>
              <w:pStyle w:val="Prrafodelista"/>
              <w:numPr>
                <w:ilvl w:val="0"/>
                <w:numId w:val="2"/>
              </w:numPr>
              <w:spacing w:after="60"/>
            </w:pPr>
            <w:r>
              <w:rPr>
                <w:sz w:val="20"/>
                <w:szCs w:val="20"/>
              </w:rPr>
              <w:t>Actualizar ESTADO del CxC: si SALDO_PENDIENTE &lt;= 0 → PAGADO (registrar FECHA_PAGO_TOTAL); si SALDO_PENDIENTE &gt; 0 → PARCIAL.</w:t>
            </w:r>
          </w:p>
          <w:p w14:paraId="14F21984" w14:textId="77777777" w:rsidR="000613F9" w:rsidRDefault="007C6191">
            <w:pPr>
              <w:pStyle w:val="Prrafodelista"/>
              <w:numPr>
                <w:ilvl w:val="0"/>
                <w:numId w:val="2"/>
              </w:numPr>
              <w:spacing w:after="60"/>
            </w:pPr>
            <w:r>
              <w:rPr>
                <w:sz w:val="20"/>
                <w:szCs w:val="20"/>
              </w:rPr>
              <w:t>Insertar fila en CXC_PAGOS con ESTADO_CUSTODIA = COBRADO, ID_SESION_CAJA = sesión activa.</w:t>
            </w:r>
          </w:p>
          <w:p w14:paraId="26C988DD" w14:textId="77777777" w:rsidR="000613F9" w:rsidRDefault="007C6191">
            <w:pPr>
              <w:pStyle w:val="Prrafodelista"/>
              <w:numPr>
                <w:ilvl w:val="0"/>
                <w:numId w:val="2"/>
              </w:numPr>
              <w:spacing w:after="60"/>
            </w:pPr>
            <w:r>
              <w:rPr>
                <w:sz w:val="20"/>
                <w:szCs w:val="20"/>
              </w:rPr>
              <w:t>Insertar fila en LOG_CUSTODIA: evento = REGISTRO_PAGO, estado_anterior = NULL, estado_nuevo = COBRADO.</w:t>
            </w:r>
          </w:p>
          <w:p w14:paraId="1C944AB2" w14:textId="77777777" w:rsidR="000613F9" w:rsidRDefault="007C6191">
            <w:pPr>
              <w:pStyle w:val="Prrafodelista"/>
              <w:numPr>
                <w:ilvl w:val="0"/>
                <w:numId w:val="2"/>
              </w:numPr>
              <w:spacing w:after="60"/>
            </w:pPr>
            <w:r>
              <w:rPr>
                <w:sz w:val="20"/>
                <w:szCs w:val="20"/>
              </w:rPr>
              <w:t>Actualizar totales de la sesión de caja (TOTAL_EFECTIVO, TOTAL_TRANSFERENCIA, etc. según forma de pago).</w:t>
            </w:r>
          </w:p>
          <w:p w14:paraId="0002624A" w14:textId="77777777" w:rsidR="000613F9" w:rsidRDefault="007C6191">
            <w:pPr>
              <w:pStyle w:val="Prrafodelista"/>
              <w:numPr>
                <w:ilvl w:val="0"/>
                <w:numId w:val="2"/>
              </w:numPr>
              <w:spacing w:after="60"/>
            </w:pPr>
            <w:r>
              <w:rPr>
                <w:sz w:val="20"/>
                <w:szCs w:val="20"/>
              </w:rPr>
              <w:t>Llamar a generarReciboPDF(id_pago) para generar el recibo.</w:t>
            </w:r>
          </w:p>
          <w:p w14:paraId="76815944" w14:textId="77777777" w:rsidR="000613F9" w:rsidRDefault="007C6191">
            <w:pPr>
              <w:pStyle w:val="Prrafodelista"/>
              <w:numPr>
                <w:ilvl w:val="0"/>
                <w:numId w:val="2"/>
              </w:numPr>
              <w:spacing w:after="60"/>
            </w:pPr>
            <w:r>
              <w:rPr>
                <w:sz w:val="20"/>
                <w:szCs w:val="20"/>
              </w:rPr>
              <w:t xml:space="preserve">Llamar a </w:t>
            </w:r>
            <w:proofErr w:type="gramStart"/>
            <w:r>
              <w:rPr>
                <w:sz w:val="20"/>
                <w:szCs w:val="20"/>
              </w:rPr>
              <w:t>generarLinkWhatsApp(</w:t>
            </w:r>
            <w:proofErr w:type="gramEnd"/>
            <w:r>
              <w:rPr>
                <w:sz w:val="20"/>
                <w:szCs w:val="20"/>
              </w:rPr>
              <w:t>id_pago, tipo='PAGO_CONFIRMADO') para preparar el aviso.</w:t>
            </w:r>
          </w:p>
          <w:p w14:paraId="5B4A823C" w14:textId="77777777" w:rsidR="000613F9" w:rsidRDefault="007C6191">
            <w:pPr>
              <w:pStyle w:val="Prrafodelista"/>
              <w:numPr>
                <w:ilvl w:val="0"/>
                <w:numId w:val="2"/>
              </w:numPr>
              <w:spacing w:after="60"/>
            </w:pPr>
            <w:r>
              <w:rPr>
                <w:sz w:val="20"/>
                <w:szCs w:val="20"/>
              </w:rPr>
              <w:t>Actualizar el Dashboard.</w:t>
            </w:r>
          </w:p>
        </w:tc>
      </w:tr>
    </w:tbl>
    <w:p w14:paraId="5EE85B55" w14:textId="77777777" w:rsidR="000613F9" w:rsidRDefault="000613F9">
      <w:pPr>
        <w:spacing w:after="120"/>
      </w:pPr>
    </w:p>
    <w:p w14:paraId="1304AEDD" w14:textId="77777777" w:rsidR="000613F9" w:rsidRDefault="007C6191">
      <w:pPr>
        <w:pStyle w:val="Ttulo2"/>
      </w:pPr>
      <w:r>
        <w:rPr>
          <w:color w:val="1A1A1A"/>
        </w:rPr>
        <w:t>4.5 Función: aprobarCuadreCaja(id_sesion)</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1D56C564"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35B505BD" w14:textId="77777777" w:rsidR="000613F9" w:rsidRDefault="007C6191">
            <w:pPr>
              <w:spacing w:after="80"/>
            </w:pPr>
            <w:r>
              <w:rPr>
                <w:b/>
                <w:bCs/>
                <w:color w:val="1B4F8C"/>
              </w:rPr>
              <w:t>Proceso de cuadre</w:t>
            </w:r>
          </w:p>
          <w:p w14:paraId="7CA9F900" w14:textId="77777777" w:rsidR="000613F9" w:rsidRDefault="007C6191">
            <w:pPr>
              <w:pStyle w:val="Prrafodelista"/>
              <w:numPr>
                <w:ilvl w:val="0"/>
                <w:numId w:val="2"/>
              </w:numPr>
              <w:spacing w:after="60"/>
            </w:pPr>
            <w:r>
              <w:rPr>
                <w:sz w:val="20"/>
                <w:szCs w:val="20"/>
              </w:rPr>
              <w:t>Validar que el usuario tiene rol Administrador (verificar en ROLES).</w:t>
            </w:r>
          </w:p>
          <w:p w14:paraId="1FC270EF" w14:textId="77777777" w:rsidR="000613F9" w:rsidRDefault="007C6191">
            <w:pPr>
              <w:pStyle w:val="Prrafodelista"/>
              <w:numPr>
                <w:ilvl w:val="0"/>
                <w:numId w:val="2"/>
              </w:numPr>
              <w:spacing w:after="60"/>
            </w:pPr>
            <w:r>
              <w:rPr>
                <w:sz w:val="20"/>
                <w:szCs w:val="20"/>
              </w:rPr>
              <w:t>Validar que la sesión existe y está en estado ABIERTA o PENDIENTE_AJUSTE.</w:t>
            </w:r>
          </w:p>
          <w:p w14:paraId="01734517" w14:textId="77777777" w:rsidR="000613F9" w:rsidRDefault="007C6191">
            <w:pPr>
              <w:pStyle w:val="Prrafodelista"/>
              <w:numPr>
                <w:ilvl w:val="0"/>
                <w:numId w:val="2"/>
              </w:numPr>
              <w:spacing w:after="60"/>
            </w:pPr>
            <w:r>
              <w:rPr>
                <w:sz w:val="20"/>
                <w:szCs w:val="20"/>
              </w:rPr>
              <w:t>Leer todos los pagos en CXC_PAGOS con ID_SESION_CAJA = id_sesion y ESTADO_CUSTODIA = COBRADO.</w:t>
            </w:r>
          </w:p>
          <w:p w14:paraId="3E2E22AD" w14:textId="77777777" w:rsidR="000613F9" w:rsidRDefault="007C6191">
            <w:pPr>
              <w:pStyle w:val="Prrafodelista"/>
              <w:numPr>
                <w:ilvl w:val="0"/>
                <w:numId w:val="2"/>
              </w:numPr>
              <w:spacing w:after="60"/>
            </w:pPr>
            <w:r>
              <w:rPr>
                <w:sz w:val="20"/>
                <w:szCs w:val="20"/>
              </w:rPr>
              <w:t>Para cada pago: actualizar ESTADO_CUSTODIA → EN_ADMINISTRACION y FECHA_EN_ADMINISTRACION → ahora.</w:t>
            </w:r>
          </w:p>
          <w:p w14:paraId="0AF51DD8" w14:textId="77777777" w:rsidR="000613F9" w:rsidRDefault="007C6191">
            <w:pPr>
              <w:pStyle w:val="Prrafodelista"/>
              <w:numPr>
                <w:ilvl w:val="0"/>
                <w:numId w:val="2"/>
              </w:numPr>
              <w:spacing w:after="60"/>
            </w:pPr>
            <w:r>
              <w:rPr>
                <w:sz w:val="20"/>
                <w:szCs w:val="20"/>
              </w:rPr>
              <w:t>Para cada pago: insertar fila en LOG_CUSTODIA: evento = CUADRE_CAJA, estado_anterior = COBRADO, estado_nuevo = EN_ADMINISTRACION.</w:t>
            </w:r>
          </w:p>
          <w:p w14:paraId="7886A1FC" w14:textId="77777777" w:rsidR="000613F9" w:rsidRDefault="007C6191">
            <w:pPr>
              <w:pStyle w:val="Prrafodelista"/>
              <w:numPr>
                <w:ilvl w:val="0"/>
                <w:numId w:val="2"/>
              </w:numPr>
              <w:spacing w:after="60"/>
            </w:pPr>
            <w:r>
              <w:rPr>
                <w:sz w:val="20"/>
                <w:szCs w:val="20"/>
              </w:rPr>
              <w:t>Actualizar la sesión: ESTADO → APROBADA, USUARIO_CIERRE = email del admin, FECHA_CIERRE = ahora.</w:t>
            </w:r>
          </w:p>
          <w:p w14:paraId="60013B6D" w14:textId="77777777" w:rsidR="000613F9" w:rsidRDefault="007C6191">
            <w:pPr>
              <w:pStyle w:val="Prrafodelista"/>
              <w:numPr>
                <w:ilvl w:val="0"/>
                <w:numId w:val="2"/>
              </w:numPr>
              <w:spacing w:after="60"/>
            </w:pPr>
            <w:r>
              <w:rPr>
                <w:sz w:val="20"/>
                <w:szCs w:val="20"/>
              </w:rPr>
              <w:t>Llamar a generarCierreCajaPDF(id_sesion).</w:t>
            </w:r>
          </w:p>
          <w:p w14:paraId="2A51C09B" w14:textId="77777777" w:rsidR="000613F9" w:rsidRDefault="007C6191">
            <w:pPr>
              <w:pStyle w:val="Prrafodelista"/>
              <w:numPr>
                <w:ilvl w:val="0"/>
                <w:numId w:val="2"/>
              </w:numPr>
              <w:spacing w:after="60"/>
            </w:pPr>
            <w:r>
              <w:rPr>
                <w:sz w:val="20"/>
                <w:szCs w:val="20"/>
              </w:rPr>
              <w:t>Actualizar el Dashboard.</w:t>
            </w:r>
          </w:p>
        </w:tc>
      </w:tr>
    </w:tbl>
    <w:p w14:paraId="24DF40F5" w14:textId="77777777" w:rsidR="000613F9" w:rsidRDefault="000613F9">
      <w:pPr>
        <w:spacing w:after="120"/>
      </w:pPr>
    </w:p>
    <w:p w14:paraId="23CBB040" w14:textId="77777777" w:rsidR="000613F9" w:rsidRDefault="007C6191">
      <w:pPr>
        <w:pStyle w:val="Ttulo2"/>
      </w:pPr>
      <w:r>
        <w:rPr>
          <w:color w:val="1A1A1A"/>
        </w:rPr>
        <w:t xml:space="preserve">4.6 Función: </w:t>
      </w:r>
      <w:proofErr w:type="gramStart"/>
      <w:r>
        <w:rPr>
          <w:color w:val="1A1A1A"/>
        </w:rPr>
        <w:t>procesarLiquidacion(</w:t>
      </w:r>
      <w:proofErr w:type="gramEnd"/>
      <w:r>
        <w:rPr>
          <w:color w:val="1A1A1A"/>
        </w:rPr>
        <w:t>id_propietario, fecha_desde, fecha_hasta, filtro_adicional)</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7E1496C0"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58355865" w14:textId="77777777" w:rsidR="000613F9" w:rsidRDefault="007C6191">
            <w:pPr>
              <w:spacing w:after="80"/>
            </w:pPr>
            <w:r>
              <w:rPr>
                <w:b/>
                <w:bCs/>
                <w:color w:val="1B4F8C"/>
              </w:rPr>
              <w:t>Proceso de liquidación</w:t>
            </w:r>
          </w:p>
          <w:p w14:paraId="118D1008" w14:textId="77777777" w:rsidR="000613F9" w:rsidRDefault="007C6191">
            <w:pPr>
              <w:pStyle w:val="Prrafodelista"/>
              <w:numPr>
                <w:ilvl w:val="0"/>
                <w:numId w:val="2"/>
              </w:numPr>
              <w:spacing w:after="60"/>
            </w:pPr>
            <w:r>
              <w:rPr>
                <w:sz w:val="20"/>
                <w:szCs w:val="20"/>
              </w:rPr>
              <w:t>Validar que el usuario tiene rol Administrador.</w:t>
            </w:r>
          </w:p>
          <w:p w14:paraId="6BACC79D" w14:textId="77777777" w:rsidR="000613F9" w:rsidRDefault="007C6191">
            <w:pPr>
              <w:pStyle w:val="Prrafodelista"/>
              <w:numPr>
                <w:ilvl w:val="0"/>
                <w:numId w:val="2"/>
              </w:numPr>
              <w:spacing w:after="60"/>
            </w:pPr>
            <w:r>
              <w:rPr>
                <w:sz w:val="20"/>
                <w:szCs w:val="20"/>
              </w:rPr>
              <w:t>Leer todos los pagos en CXC_PAGOS donde ID_PROPIETARIO = id_propietario AND ESTADO_CUSTODIA = EN_ADMINISTRACION AND FECHA_EN_ADMINISTRACION entre fecha_desde y fecha_hasta (y filtro_adicional si aplica).</w:t>
            </w:r>
          </w:p>
          <w:p w14:paraId="5E72C187" w14:textId="77777777" w:rsidR="000613F9" w:rsidRDefault="007C6191">
            <w:pPr>
              <w:pStyle w:val="Prrafodelista"/>
              <w:numPr>
                <w:ilvl w:val="0"/>
                <w:numId w:val="2"/>
              </w:numPr>
              <w:spacing w:after="60"/>
            </w:pPr>
            <w:r>
              <w:rPr>
                <w:sz w:val="20"/>
                <w:szCs w:val="20"/>
              </w:rPr>
              <w:t>Si no hay pagos que cumplan el criterio, mostrar alerta y detener.</w:t>
            </w:r>
          </w:p>
          <w:p w14:paraId="73773CAB" w14:textId="77777777" w:rsidR="000613F9" w:rsidRDefault="007C6191">
            <w:pPr>
              <w:pStyle w:val="Prrafodelista"/>
              <w:numPr>
                <w:ilvl w:val="0"/>
                <w:numId w:val="2"/>
              </w:numPr>
              <w:spacing w:after="60"/>
            </w:pPr>
            <w:r>
              <w:rPr>
                <w:sz w:val="20"/>
                <w:szCs w:val="20"/>
              </w:rPr>
              <w:t>Calcular: total_cobrado = suma de MONTO_PAGADO, total_mora = suma de APLICADO_A_MORA.</w:t>
            </w:r>
          </w:p>
          <w:p w14:paraId="405F6A27" w14:textId="77777777" w:rsidR="000613F9" w:rsidRDefault="007C6191">
            <w:pPr>
              <w:pStyle w:val="Prrafodelista"/>
              <w:numPr>
                <w:ilvl w:val="0"/>
                <w:numId w:val="2"/>
              </w:numPr>
              <w:spacing w:after="60"/>
            </w:pPr>
            <w:r>
              <w:rPr>
                <w:sz w:val="20"/>
                <w:szCs w:val="20"/>
              </w:rPr>
              <w:t>Obtener esquema de comisión del propietario (o del contrato si sobreescribe). Calcular comision_administrador.</w:t>
            </w:r>
          </w:p>
          <w:p w14:paraId="277821BA" w14:textId="77777777" w:rsidR="000613F9" w:rsidRDefault="007C6191">
            <w:pPr>
              <w:pStyle w:val="Prrafodelista"/>
              <w:numPr>
                <w:ilvl w:val="0"/>
                <w:numId w:val="2"/>
              </w:numPr>
              <w:spacing w:after="60"/>
            </w:pPr>
            <w:r>
              <w:rPr>
                <w:sz w:val="20"/>
                <w:szCs w:val="20"/>
              </w:rPr>
              <w:t>Calcular monto_neto = total_cobrado - comision_administrador.</w:t>
            </w:r>
          </w:p>
          <w:p w14:paraId="46B2A1F4" w14:textId="77777777" w:rsidR="000613F9" w:rsidRDefault="007C6191">
            <w:pPr>
              <w:pStyle w:val="Prrafodelista"/>
              <w:numPr>
                <w:ilvl w:val="0"/>
                <w:numId w:val="2"/>
              </w:numPr>
              <w:spacing w:after="60"/>
            </w:pPr>
            <w:r>
              <w:rPr>
                <w:sz w:val="20"/>
                <w:szCs w:val="20"/>
              </w:rPr>
              <w:t>Crear registro en LIQUIDACIONES con estado PENDIENTE.</w:t>
            </w:r>
          </w:p>
          <w:p w14:paraId="4DFBEF1F" w14:textId="77777777" w:rsidR="000613F9" w:rsidRDefault="007C6191">
            <w:pPr>
              <w:pStyle w:val="Prrafodelista"/>
              <w:numPr>
                <w:ilvl w:val="0"/>
                <w:numId w:val="2"/>
              </w:numPr>
              <w:spacing w:after="60"/>
            </w:pPr>
            <w:r>
              <w:rPr>
                <w:sz w:val="20"/>
                <w:szCs w:val="20"/>
              </w:rPr>
              <w:t>Para cada pago incluido: actualizar ESTADO_CUSTODIA → LIQUIDADO, ID_LIQUIDACION = nuevo id, FECHA_LIQUIDADO = ahora.</w:t>
            </w:r>
          </w:p>
          <w:p w14:paraId="55115E2A" w14:textId="77777777" w:rsidR="000613F9" w:rsidRDefault="007C6191">
            <w:pPr>
              <w:pStyle w:val="Prrafodelista"/>
              <w:numPr>
                <w:ilvl w:val="0"/>
                <w:numId w:val="2"/>
              </w:numPr>
              <w:spacing w:after="60"/>
            </w:pPr>
            <w:r>
              <w:rPr>
                <w:sz w:val="20"/>
                <w:szCs w:val="20"/>
              </w:rPr>
              <w:t>Para cada pago: insertar en LOG_CUSTODIA: evento = LIQUIDACION, estado_anterior = EN_ADMINISTRACION, estado_nuevo = LIQUIDADO.</w:t>
            </w:r>
          </w:p>
          <w:p w14:paraId="16564C4C" w14:textId="77777777" w:rsidR="000613F9" w:rsidRDefault="007C6191">
            <w:pPr>
              <w:pStyle w:val="Prrafodelista"/>
              <w:numPr>
                <w:ilvl w:val="0"/>
                <w:numId w:val="2"/>
              </w:numPr>
              <w:spacing w:after="60"/>
            </w:pPr>
            <w:r>
              <w:rPr>
                <w:sz w:val="20"/>
                <w:szCs w:val="20"/>
              </w:rPr>
              <w:t>Llamar a generarLiquidacionPDF(id_liquidacion).</w:t>
            </w:r>
          </w:p>
          <w:p w14:paraId="07B9CDB0" w14:textId="77777777" w:rsidR="000613F9" w:rsidRDefault="007C6191">
            <w:pPr>
              <w:pStyle w:val="Prrafodelista"/>
              <w:numPr>
                <w:ilvl w:val="0"/>
                <w:numId w:val="2"/>
              </w:numPr>
              <w:spacing w:after="60"/>
            </w:pPr>
            <w:r>
              <w:rPr>
                <w:sz w:val="20"/>
                <w:szCs w:val="20"/>
              </w:rPr>
              <w:t>Actualizar el Dashboard.</w:t>
            </w:r>
          </w:p>
        </w:tc>
      </w:tr>
    </w:tbl>
    <w:p w14:paraId="76E83E54" w14:textId="77777777" w:rsidR="000613F9" w:rsidRDefault="000613F9">
      <w:pPr>
        <w:spacing w:after="120"/>
      </w:pPr>
    </w:p>
    <w:p w14:paraId="46AC2303" w14:textId="77777777" w:rsidR="000613F9" w:rsidRDefault="007C6191">
      <w:pPr>
        <w:pStyle w:val="Ttulo2"/>
      </w:pPr>
      <w:r>
        <w:rPr>
          <w:color w:val="1A1A1A"/>
        </w:rPr>
        <w:t>4.7 Función: generarReciboPDF(id_pago)</w:t>
      </w:r>
    </w:p>
    <w:p w14:paraId="54C805BA" w14:textId="77777777" w:rsidR="000613F9" w:rsidRDefault="007C6191">
      <w:pPr>
        <w:spacing w:after="120" w:line="276" w:lineRule="auto"/>
      </w:pPr>
      <w:r>
        <w:t>Usa un Google Doc como plantilla (almacenado en Drive, ID en CONFIG). Abre la plantilla, hace una copia, reemplaza los marcadores {{campo}} con los valores del pago, exporta a PDF, guarda en la carpeta de Drive (</w:t>
      </w:r>
      <w:proofErr w:type="gramStart"/>
      <w:r>
        <w:t>CONFIG!GOOGLE</w:t>
      </w:r>
      <w:proofErr w:type="gramEnd"/>
      <w:r>
        <w:t>_DRIVE_FOLDER_ID), registra la URL en CXC_</w:t>
      </w:r>
      <w:proofErr w:type="gramStart"/>
      <w:r>
        <w:t>PAGOS!RECIBO</w:t>
      </w:r>
      <w:proofErr w:type="gramEnd"/>
      <w:r>
        <w:t>_PDF_URL.</w:t>
      </w:r>
    </w:p>
    <w:p w14:paraId="18909008"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551392AA"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7CF2461D" w14:textId="77777777" w:rsidR="000613F9" w:rsidRDefault="007C6191">
            <w:pPr>
              <w:spacing w:after="80"/>
            </w:pPr>
            <w:r>
              <w:rPr>
                <w:b/>
                <w:bCs/>
                <w:color w:val="1B4F8C"/>
              </w:rPr>
              <w:t>Marcadores requeridos en la plantilla del Recibo</w:t>
            </w:r>
          </w:p>
          <w:p w14:paraId="7578C41D" w14:textId="77777777" w:rsidR="000613F9" w:rsidRDefault="007C6191">
            <w:pPr>
              <w:pStyle w:val="Prrafodelista"/>
              <w:numPr>
                <w:ilvl w:val="0"/>
                <w:numId w:val="2"/>
              </w:numPr>
              <w:spacing w:after="60"/>
            </w:pPr>
            <w:r>
              <w:rPr>
                <w:sz w:val="20"/>
                <w:szCs w:val="20"/>
              </w:rPr>
              <w:t>{{EMPRESA_NOMBRE}}, {{EMPRESA_RNC}}, {{EMPRESA_TELEFONO}}</w:t>
            </w:r>
          </w:p>
          <w:p w14:paraId="350876DC" w14:textId="77777777" w:rsidR="000613F9" w:rsidRDefault="007C6191">
            <w:pPr>
              <w:pStyle w:val="Prrafodelista"/>
              <w:numPr>
                <w:ilvl w:val="0"/>
                <w:numId w:val="2"/>
              </w:numPr>
              <w:spacing w:after="60"/>
            </w:pPr>
            <w:r>
              <w:rPr>
                <w:sz w:val="20"/>
                <w:szCs w:val="20"/>
              </w:rPr>
              <w:t>{{RECIBO_NUM}}, {{FECHA_PAGO}}, {{REGISTRADO_POR}}</w:t>
            </w:r>
          </w:p>
          <w:p w14:paraId="20C4A62C" w14:textId="77777777" w:rsidR="000613F9" w:rsidRDefault="007C6191">
            <w:pPr>
              <w:pStyle w:val="Prrafodelista"/>
              <w:numPr>
                <w:ilvl w:val="0"/>
                <w:numId w:val="2"/>
              </w:numPr>
              <w:spacing w:after="60"/>
            </w:pPr>
            <w:r>
              <w:rPr>
                <w:sz w:val="20"/>
                <w:szCs w:val="20"/>
              </w:rPr>
              <w:t>{{INQUILINO_NOMBRE}}, {{INQUILINO_CEDULA}}, {{INQUILINO_WHATSAPP}}</w:t>
            </w:r>
          </w:p>
          <w:p w14:paraId="3327AE11" w14:textId="77777777" w:rsidR="000613F9" w:rsidRDefault="007C6191">
            <w:pPr>
              <w:pStyle w:val="Prrafodelista"/>
              <w:numPr>
                <w:ilvl w:val="0"/>
                <w:numId w:val="2"/>
              </w:numPr>
              <w:spacing w:after="60"/>
            </w:pPr>
            <w:r>
              <w:rPr>
                <w:sz w:val="20"/>
                <w:szCs w:val="20"/>
              </w:rPr>
              <w:t>{{INMUEBLE_REFERENCIA}}, {{INMUEBLE_DIRECCION}}, {{PROPIETARIO_NOMBRE}}</w:t>
            </w:r>
          </w:p>
          <w:p w14:paraId="144D91FA" w14:textId="77777777" w:rsidR="000613F9" w:rsidRDefault="007C6191">
            <w:pPr>
              <w:pStyle w:val="Prrafodelista"/>
              <w:numPr>
                <w:ilvl w:val="0"/>
                <w:numId w:val="2"/>
              </w:numPr>
              <w:spacing w:after="60"/>
            </w:pPr>
            <w:r>
              <w:rPr>
                <w:sz w:val="20"/>
                <w:szCs w:val="20"/>
              </w:rPr>
              <w:t>{{PERIODO}}, {{TIPO_CARGO}}, {{MONTO_PRINCIPAL}}, {{MORA_APLICADA}}, {{TOTAL_PAGADO}}</w:t>
            </w:r>
          </w:p>
          <w:p w14:paraId="7EE5E873" w14:textId="77777777" w:rsidR="000613F9" w:rsidRDefault="007C6191">
            <w:pPr>
              <w:pStyle w:val="Prrafodelista"/>
              <w:numPr>
                <w:ilvl w:val="0"/>
                <w:numId w:val="2"/>
              </w:numPr>
              <w:spacing w:after="60"/>
            </w:pPr>
            <w:r>
              <w:rPr>
                <w:sz w:val="20"/>
                <w:szCs w:val="20"/>
              </w:rPr>
              <w:t>{{FORMA_PAGO}}, {{REFERENCIA_PAGO}}, {{SALDO_PENDIENTE}}</w:t>
            </w:r>
          </w:p>
        </w:tc>
      </w:tr>
    </w:tbl>
    <w:p w14:paraId="6AEE6C95" w14:textId="77777777" w:rsidR="000613F9" w:rsidRDefault="000613F9">
      <w:pPr>
        <w:spacing w:after="120"/>
      </w:pPr>
    </w:p>
    <w:p w14:paraId="57C86E63" w14:textId="77777777" w:rsidR="000613F9" w:rsidRDefault="007C6191">
      <w:pPr>
        <w:pStyle w:val="Ttulo2"/>
      </w:pPr>
      <w:r>
        <w:rPr>
          <w:color w:val="1A1A1A"/>
        </w:rPr>
        <w:t>4.8 Función: generarCierreCajaPDF(id_sesion)</w:t>
      </w:r>
    </w:p>
    <w:p w14:paraId="3F3FB949" w14:textId="77777777" w:rsidR="000613F9" w:rsidRDefault="007C6191">
      <w:pPr>
        <w:spacing w:after="120" w:line="276" w:lineRule="auto"/>
      </w:pPr>
      <w:r>
        <w:t>Similar al recibo. Usa plantilla de cierre de caja. Genera tabla con el detalle de todos los pagos de la sesión agrupados por FORMA_PAGO. Incluye: encabezado de la empresa, fecha, usuario cajero, usuario que aprobó, resumen por forma de pago, detalle de transacciones, espacio para firma.</w:t>
      </w:r>
    </w:p>
    <w:p w14:paraId="0AB3FFE3" w14:textId="77777777" w:rsidR="000613F9" w:rsidRDefault="000613F9">
      <w:pPr>
        <w:spacing w:after="120"/>
      </w:pPr>
    </w:p>
    <w:p w14:paraId="366C5D30" w14:textId="77777777" w:rsidR="000613F9" w:rsidRDefault="007C6191">
      <w:pPr>
        <w:pStyle w:val="Ttulo2"/>
      </w:pPr>
      <w:r>
        <w:rPr>
          <w:color w:val="1A1A1A"/>
        </w:rPr>
        <w:t>4.9 Función: generarLiquidacionPDF(id_liquidacion)</w:t>
      </w:r>
    </w:p>
    <w:p w14:paraId="763FDD57" w14:textId="77777777" w:rsidR="000613F9" w:rsidRDefault="007C6191">
      <w:pPr>
        <w:spacing w:after="120" w:line="276" w:lineRule="auto"/>
      </w:pPr>
      <w:r>
        <w:t>Genera el comprobante de liquidación. Detalle por inmueble: inquilino, período, monto cobrado, mora, comisión, neto. Totales al final. Datos de la transferencia bancaria. Espacio para firma del propietario.</w:t>
      </w:r>
    </w:p>
    <w:p w14:paraId="0B1B49D2" w14:textId="77777777" w:rsidR="000613F9" w:rsidRDefault="000613F9">
      <w:pPr>
        <w:spacing w:after="120"/>
      </w:pPr>
    </w:p>
    <w:p w14:paraId="30EBB077" w14:textId="77777777" w:rsidR="000613F9" w:rsidRDefault="007C6191">
      <w:pPr>
        <w:pStyle w:val="Ttulo2"/>
      </w:pPr>
      <w:r>
        <w:rPr>
          <w:color w:val="1A1A1A"/>
        </w:rPr>
        <w:t xml:space="preserve">4.10 Función: </w:t>
      </w:r>
      <w:proofErr w:type="gramStart"/>
      <w:r>
        <w:rPr>
          <w:color w:val="1A1A1A"/>
        </w:rPr>
        <w:t>generarLinkWhatsApp(</w:t>
      </w:r>
      <w:proofErr w:type="gramEnd"/>
      <w:r>
        <w:rPr>
          <w:color w:val="1A1A1A"/>
        </w:rPr>
        <w:t>id_pago o id_cxc, tipo)</w:t>
      </w:r>
    </w:p>
    <w:p w14:paraId="5CDDA164" w14:textId="77777777" w:rsidR="000613F9" w:rsidRDefault="007C6191">
      <w:pPr>
        <w:spacing w:after="120" w:line="276" w:lineRule="auto"/>
      </w:pPr>
      <w:r>
        <w:t>Genera la URL wa.me con el mensaje pre-formateado para el inquilino o propietario. La URL se almacena en NOTIFICACIONES y se puede abrir con un clic desde el Sheet o el sidebar. No requiere WhatsApp Business API.</w:t>
      </w:r>
    </w:p>
    <w:p w14:paraId="3D856334"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4224D27A"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413B8E9E" w14:textId="77777777" w:rsidR="000613F9" w:rsidRDefault="007C6191">
            <w:pPr>
              <w:spacing w:after="80"/>
            </w:pPr>
            <w:r>
              <w:rPr>
                <w:b/>
                <w:bCs/>
                <w:color w:val="1B4F8C"/>
              </w:rPr>
              <w:t>Tipos de mensaje y plantillas de texto</w:t>
            </w:r>
          </w:p>
          <w:p w14:paraId="24DB1D3D" w14:textId="77777777" w:rsidR="000613F9" w:rsidRDefault="007C6191">
            <w:pPr>
              <w:pStyle w:val="Prrafodelista"/>
              <w:numPr>
                <w:ilvl w:val="0"/>
                <w:numId w:val="2"/>
              </w:numPr>
              <w:spacing w:after="60"/>
            </w:pPr>
            <w:r>
              <w:rPr>
                <w:sz w:val="20"/>
                <w:szCs w:val="20"/>
              </w:rPr>
              <w:t>VENCIMIENTO_PROXIMO: 'Estimado/a [NOMBRE], le recordamos que su pago de alquiler de [INMUEBLE] por RD$[MONTO] vence el [FECHA]. Puede contactarnos para coordinar el pago. Gracias.'</w:t>
            </w:r>
          </w:p>
          <w:p w14:paraId="04FD7ED6" w14:textId="77777777" w:rsidR="000613F9" w:rsidRDefault="007C6191">
            <w:pPr>
              <w:pStyle w:val="Prrafodelista"/>
              <w:numPr>
                <w:ilvl w:val="0"/>
                <w:numId w:val="2"/>
              </w:numPr>
              <w:spacing w:after="60"/>
            </w:pPr>
            <w:r>
              <w:rPr>
                <w:sz w:val="20"/>
                <w:szCs w:val="20"/>
              </w:rPr>
              <w:t>VENCE_HOY: 'Estimado/a [NOMBRE], su pago de alquiler de [INMUEBLE] por RD$[MONTO] vence HOY. Por favor realice su pago a la brevedad para evitar cargos por mora.'</w:t>
            </w:r>
          </w:p>
          <w:p w14:paraId="0BF78AC6" w14:textId="77777777" w:rsidR="000613F9" w:rsidRDefault="007C6191">
            <w:pPr>
              <w:pStyle w:val="Prrafodelista"/>
              <w:numPr>
                <w:ilvl w:val="0"/>
                <w:numId w:val="2"/>
              </w:numPr>
              <w:spacing w:after="60"/>
            </w:pPr>
            <w:r>
              <w:rPr>
                <w:sz w:val="20"/>
                <w:szCs w:val="20"/>
              </w:rPr>
              <w:t>MORA_ACTIVA: 'Estimado/a [NOMBRE], su cuenta de [INMUEBLE] tiene un saldo pendiente de RD$[SALDO] con [DIAS] días de atraso. Mora acumulada: RD$[MORA]. Le solicitamos regularizar su situación.'</w:t>
            </w:r>
          </w:p>
          <w:p w14:paraId="329375CB" w14:textId="77777777" w:rsidR="000613F9" w:rsidRDefault="007C6191">
            <w:pPr>
              <w:pStyle w:val="Prrafodelista"/>
              <w:numPr>
                <w:ilvl w:val="0"/>
                <w:numId w:val="2"/>
              </w:numPr>
              <w:spacing w:after="60"/>
            </w:pPr>
            <w:r>
              <w:rPr>
                <w:sz w:val="20"/>
                <w:szCs w:val="20"/>
              </w:rPr>
              <w:t>PAGO_CONFIRMADO: 'Estimado/a [NOMBRE], confirmamos la recepción de su pago de RD$[MONTO] correspondiente a [PERIODO] del inmueble [INMUEBLE]. Saldo pendiente: RD$[SALDO]. Gracias.'</w:t>
            </w:r>
          </w:p>
          <w:p w14:paraId="5E1AB87F" w14:textId="77777777" w:rsidR="000613F9" w:rsidRDefault="007C6191">
            <w:pPr>
              <w:pStyle w:val="Prrafodelista"/>
              <w:numPr>
                <w:ilvl w:val="0"/>
                <w:numId w:val="2"/>
              </w:numPr>
              <w:spacing w:after="60"/>
            </w:pPr>
            <w:r>
              <w:rPr>
                <w:sz w:val="20"/>
                <w:szCs w:val="20"/>
              </w:rPr>
              <w:t>RENOVACION_CONTRATO: 'Estimado/a [NOMBRE], su contrato de arrendamiento de [INMUEBLE] vence el [FECHA_VENC]. Por favor contáctenos para coordinar la renovación.'</w:t>
            </w:r>
          </w:p>
        </w:tc>
      </w:tr>
    </w:tbl>
    <w:p w14:paraId="19AB7335" w14:textId="77777777" w:rsidR="000613F9" w:rsidRDefault="000613F9">
      <w:pPr>
        <w:spacing w:after="120"/>
      </w:pPr>
    </w:p>
    <w:p w14:paraId="616F6668" w14:textId="77777777" w:rsidR="000613F9" w:rsidRDefault="007C6191">
      <w:pPr>
        <w:pStyle w:val="Ttulo2"/>
      </w:pPr>
      <w:r>
        <w:rPr>
          <w:color w:val="1A1A1A"/>
        </w:rPr>
        <w:t xml:space="preserve">4.11 Función: </w:t>
      </w:r>
      <w:proofErr w:type="gramStart"/>
      <w:r>
        <w:rPr>
          <w:color w:val="1A1A1A"/>
        </w:rPr>
        <w:t>actualizarDashboard(</w:t>
      </w:r>
      <w:proofErr w:type="gramEnd"/>
      <w:r>
        <w:rPr>
          <w:color w:val="1A1A1A"/>
        </w:rPr>
        <w:t>)</w:t>
      </w:r>
    </w:p>
    <w:p w14:paraId="09B89FCB" w14:textId="77777777" w:rsidR="000613F9" w:rsidRDefault="007C6191">
      <w:pPr>
        <w:spacing w:after="120" w:line="276" w:lineRule="auto"/>
      </w:pPr>
      <w:r>
        <w:t>Actualiza la pestaña INICIO con los KPIs y alertas del día. Esta función es llamada por el cron y por cada operación crítica.</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2DD6B102"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0AD6D377" w14:textId="77777777" w:rsidR="000613F9" w:rsidRDefault="007C6191">
            <w:pPr>
              <w:spacing w:after="80"/>
            </w:pPr>
            <w:r>
              <w:rPr>
                <w:b/>
                <w:bCs/>
                <w:color w:val="1B4F8C"/>
              </w:rPr>
              <w:t>KPIs que debe calcular y mostrar</w:t>
            </w:r>
          </w:p>
          <w:p w14:paraId="6E7B2FDB" w14:textId="77777777" w:rsidR="000613F9" w:rsidRDefault="007C6191">
            <w:pPr>
              <w:pStyle w:val="Prrafodelista"/>
              <w:numPr>
                <w:ilvl w:val="0"/>
                <w:numId w:val="2"/>
              </w:numPr>
              <w:spacing w:after="60"/>
            </w:pPr>
            <w:proofErr w:type="gramStart"/>
            <w:r>
              <w:rPr>
                <w:sz w:val="20"/>
                <w:szCs w:val="20"/>
              </w:rPr>
              <w:t>Total</w:t>
            </w:r>
            <w:proofErr w:type="gramEnd"/>
            <w:r>
              <w:rPr>
                <w:sz w:val="20"/>
                <w:szCs w:val="20"/>
              </w:rPr>
              <w:t xml:space="preserve"> CxC generado en el mes en curso: SUMIF en CXC_CARGOS.</w:t>
            </w:r>
          </w:p>
          <w:p w14:paraId="06E7C42C" w14:textId="77777777" w:rsidR="000613F9" w:rsidRDefault="007C6191">
            <w:pPr>
              <w:pStyle w:val="Prrafodelista"/>
              <w:numPr>
                <w:ilvl w:val="0"/>
                <w:numId w:val="2"/>
              </w:numPr>
              <w:spacing w:after="60"/>
            </w:pPr>
            <w:proofErr w:type="gramStart"/>
            <w:r>
              <w:rPr>
                <w:sz w:val="20"/>
                <w:szCs w:val="20"/>
              </w:rPr>
              <w:t>Total</w:t>
            </w:r>
            <w:proofErr w:type="gramEnd"/>
            <w:r>
              <w:rPr>
                <w:sz w:val="20"/>
                <w:szCs w:val="20"/>
              </w:rPr>
              <w:t xml:space="preserve"> cobrado a la fecha (todos los estados de custodia): SUMIF en CXC_PAGOS.</w:t>
            </w:r>
          </w:p>
          <w:p w14:paraId="045D76C6" w14:textId="77777777" w:rsidR="000613F9" w:rsidRDefault="007C6191">
            <w:pPr>
              <w:pStyle w:val="Prrafodelista"/>
              <w:numPr>
                <w:ilvl w:val="0"/>
                <w:numId w:val="2"/>
              </w:numPr>
              <w:spacing w:after="60"/>
            </w:pPr>
            <w:proofErr w:type="gramStart"/>
            <w:r>
              <w:rPr>
                <w:sz w:val="20"/>
                <w:szCs w:val="20"/>
              </w:rPr>
              <w:t>Total</w:t>
            </w:r>
            <w:proofErr w:type="gramEnd"/>
            <w:r>
              <w:rPr>
                <w:sz w:val="20"/>
                <w:szCs w:val="20"/>
              </w:rPr>
              <w:t xml:space="preserve"> COBRADO (pendiente de cuadre): suma de pagos con ESTADO_CUSTODIA = COBRADO.</w:t>
            </w:r>
          </w:p>
          <w:p w14:paraId="10A2328B" w14:textId="77777777" w:rsidR="000613F9" w:rsidRDefault="007C6191">
            <w:pPr>
              <w:pStyle w:val="Prrafodelista"/>
              <w:numPr>
                <w:ilvl w:val="0"/>
                <w:numId w:val="2"/>
              </w:numPr>
              <w:spacing w:after="60"/>
            </w:pPr>
            <w:proofErr w:type="gramStart"/>
            <w:r>
              <w:rPr>
                <w:sz w:val="20"/>
                <w:szCs w:val="20"/>
              </w:rPr>
              <w:t>Total</w:t>
            </w:r>
            <w:proofErr w:type="gramEnd"/>
            <w:r>
              <w:rPr>
                <w:sz w:val="20"/>
                <w:szCs w:val="20"/>
              </w:rPr>
              <w:t xml:space="preserve"> EN_ADMINISTRACION: suma de pagos con ESTADO_CUSTODIA = EN_ADMINISTRACION.</w:t>
            </w:r>
          </w:p>
          <w:p w14:paraId="3979C335" w14:textId="77777777" w:rsidR="000613F9" w:rsidRDefault="007C6191">
            <w:pPr>
              <w:pStyle w:val="Prrafodelista"/>
              <w:numPr>
                <w:ilvl w:val="0"/>
                <w:numId w:val="2"/>
              </w:numPr>
              <w:spacing w:after="60"/>
            </w:pPr>
            <w:proofErr w:type="gramStart"/>
            <w:r>
              <w:rPr>
                <w:sz w:val="20"/>
                <w:szCs w:val="20"/>
              </w:rPr>
              <w:t>Total</w:t>
            </w:r>
            <w:proofErr w:type="gramEnd"/>
            <w:r>
              <w:rPr>
                <w:sz w:val="20"/>
                <w:szCs w:val="20"/>
              </w:rPr>
              <w:t xml:space="preserve"> LIQUIDADO en el mes: suma de pagos LIQUIDADO en el período.</w:t>
            </w:r>
          </w:p>
          <w:p w14:paraId="0F429163" w14:textId="77777777" w:rsidR="000613F9" w:rsidRDefault="007C6191">
            <w:pPr>
              <w:pStyle w:val="Prrafodelista"/>
              <w:numPr>
                <w:ilvl w:val="0"/>
                <w:numId w:val="2"/>
              </w:numPr>
              <w:spacing w:after="60"/>
            </w:pPr>
            <w:proofErr w:type="gramStart"/>
            <w:r>
              <w:rPr>
                <w:sz w:val="20"/>
                <w:szCs w:val="20"/>
              </w:rPr>
              <w:t>Total</w:t>
            </w:r>
            <w:proofErr w:type="gramEnd"/>
            <w:r>
              <w:rPr>
                <w:sz w:val="20"/>
                <w:szCs w:val="20"/>
              </w:rPr>
              <w:t xml:space="preserve"> pendiente de cobro: suma de SALDO_PENDIENTE en CxC no PAGADOS.</w:t>
            </w:r>
          </w:p>
          <w:p w14:paraId="07D0413C" w14:textId="77777777" w:rsidR="000613F9" w:rsidRDefault="007C6191">
            <w:pPr>
              <w:pStyle w:val="Prrafodelista"/>
              <w:numPr>
                <w:ilvl w:val="0"/>
                <w:numId w:val="2"/>
              </w:numPr>
              <w:spacing w:after="60"/>
            </w:pPr>
            <w:r>
              <w:rPr>
                <w:sz w:val="20"/>
                <w:szCs w:val="20"/>
              </w:rPr>
              <w:t>Tasa de cobro del mes: total cobrado / total CxC generado.</w:t>
            </w:r>
          </w:p>
          <w:p w14:paraId="5B634C19" w14:textId="77777777" w:rsidR="000613F9" w:rsidRDefault="007C6191">
            <w:pPr>
              <w:pStyle w:val="Prrafodelista"/>
              <w:numPr>
                <w:ilvl w:val="0"/>
                <w:numId w:val="2"/>
              </w:numPr>
              <w:spacing w:after="60"/>
            </w:pPr>
            <w:r>
              <w:rPr>
                <w:sz w:val="20"/>
                <w:szCs w:val="20"/>
              </w:rPr>
              <w:t>Inmuebles ocupados: COUNTIF en INMUEBLES donde ESTADO = OCUPADO.</w:t>
            </w:r>
          </w:p>
          <w:p w14:paraId="0B6B48DB" w14:textId="77777777" w:rsidR="000613F9" w:rsidRDefault="007C6191">
            <w:pPr>
              <w:pStyle w:val="Prrafodelista"/>
              <w:numPr>
                <w:ilvl w:val="0"/>
                <w:numId w:val="2"/>
              </w:numPr>
              <w:spacing w:after="60"/>
            </w:pPr>
            <w:r>
              <w:rPr>
                <w:sz w:val="20"/>
                <w:szCs w:val="20"/>
              </w:rPr>
              <w:t>Sesión de caja hoy: estado de la sesión del día (ABIERTA / APROBADA / Sin abrir).</w:t>
            </w:r>
          </w:p>
        </w:tc>
      </w:tr>
      <w:tr w:rsidR="000613F9" w14:paraId="34FDFC02"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20515D17" w14:textId="77777777" w:rsidR="000613F9" w:rsidRDefault="007C6191">
            <w:pPr>
              <w:spacing w:after="80"/>
            </w:pPr>
            <w:r>
              <w:rPr>
                <w:b/>
                <w:bCs/>
                <w:color w:val="1B4F8C"/>
              </w:rPr>
              <w:t>Alertas que debe mostrar en INICIO (con color rojo si crítica)</w:t>
            </w:r>
          </w:p>
          <w:p w14:paraId="6C6CFA25" w14:textId="77777777" w:rsidR="000613F9" w:rsidRDefault="007C6191">
            <w:pPr>
              <w:pStyle w:val="Prrafodelista"/>
              <w:numPr>
                <w:ilvl w:val="0"/>
                <w:numId w:val="2"/>
              </w:numPr>
              <w:spacing w:after="60"/>
            </w:pPr>
            <w:r>
              <w:rPr>
                <w:sz w:val="20"/>
                <w:szCs w:val="20"/>
              </w:rPr>
              <w:t>CxC que vencen HOY sin pago (lista con inquilino, inmueble, monto).</w:t>
            </w:r>
          </w:p>
          <w:p w14:paraId="2BC53F86" w14:textId="77777777" w:rsidR="000613F9" w:rsidRDefault="007C6191">
            <w:pPr>
              <w:pStyle w:val="Prrafodelista"/>
              <w:numPr>
                <w:ilvl w:val="0"/>
                <w:numId w:val="2"/>
              </w:numPr>
              <w:spacing w:after="60"/>
            </w:pPr>
            <w:r>
              <w:rPr>
                <w:sz w:val="20"/>
                <w:szCs w:val="20"/>
              </w:rPr>
              <w:t>CxC que entraron EN_MORA hoy.</w:t>
            </w:r>
          </w:p>
          <w:p w14:paraId="4922C8AD" w14:textId="77777777" w:rsidR="000613F9" w:rsidRDefault="007C6191">
            <w:pPr>
              <w:pStyle w:val="Prrafodelista"/>
              <w:numPr>
                <w:ilvl w:val="0"/>
                <w:numId w:val="2"/>
              </w:numPr>
              <w:spacing w:after="60"/>
            </w:pPr>
            <w:r>
              <w:rPr>
                <w:sz w:val="20"/>
                <w:szCs w:val="20"/>
              </w:rPr>
              <w:t>Inquilinos con alerta Art. 1762 (2+ períodos sin pago).</w:t>
            </w:r>
          </w:p>
          <w:p w14:paraId="56797C3F" w14:textId="77777777" w:rsidR="000613F9" w:rsidRDefault="007C6191">
            <w:pPr>
              <w:pStyle w:val="Prrafodelista"/>
              <w:numPr>
                <w:ilvl w:val="0"/>
                <w:numId w:val="2"/>
              </w:numPr>
              <w:spacing w:after="60"/>
            </w:pPr>
            <w:r>
              <w:rPr>
                <w:sz w:val="20"/>
                <w:szCs w:val="20"/>
              </w:rPr>
              <w:t>Sesión de caja ABIERTA después de las 8 PM.</w:t>
            </w:r>
          </w:p>
          <w:p w14:paraId="0DA07034" w14:textId="77777777" w:rsidR="000613F9" w:rsidRDefault="007C6191">
            <w:pPr>
              <w:pStyle w:val="Prrafodelista"/>
              <w:numPr>
                <w:ilvl w:val="0"/>
                <w:numId w:val="2"/>
              </w:numPr>
              <w:spacing w:after="60"/>
            </w:pPr>
            <w:r>
              <w:rPr>
                <w:sz w:val="20"/>
                <w:szCs w:val="20"/>
              </w:rPr>
              <w:t>Pagos COBRADO de días anteriores (sesiones sin cuadre).</w:t>
            </w:r>
          </w:p>
          <w:p w14:paraId="5EFD4345" w14:textId="77777777" w:rsidR="000613F9" w:rsidRDefault="007C6191">
            <w:pPr>
              <w:pStyle w:val="Prrafodelista"/>
              <w:numPr>
                <w:ilvl w:val="0"/>
                <w:numId w:val="2"/>
              </w:numPr>
              <w:spacing w:after="60"/>
            </w:pPr>
            <w:r>
              <w:rPr>
                <w:sz w:val="20"/>
                <w:szCs w:val="20"/>
              </w:rPr>
              <w:t xml:space="preserve">Propietarios con saldo EN_ADMINISTRACION mayor a </w:t>
            </w:r>
            <w:proofErr w:type="gramStart"/>
            <w:r>
              <w:rPr>
                <w:sz w:val="20"/>
                <w:szCs w:val="20"/>
              </w:rPr>
              <w:t>CONFIG!ALERTA</w:t>
            </w:r>
            <w:proofErr w:type="gramEnd"/>
            <w:r>
              <w:rPr>
                <w:sz w:val="20"/>
                <w:szCs w:val="20"/>
              </w:rPr>
              <w:t>_DIAS_ADMIN días.</w:t>
            </w:r>
          </w:p>
          <w:p w14:paraId="350A99BD" w14:textId="77777777" w:rsidR="000613F9" w:rsidRDefault="007C6191">
            <w:pPr>
              <w:pStyle w:val="Prrafodelista"/>
              <w:numPr>
                <w:ilvl w:val="0"/>
                <w:numId w:val="2"/>
              </w:numPr>
              <w:spacing w:after="60"/>
            </w:pPr>
            <w:r>
              <w:rPr>
                <w:sz w:val="20"/>
                <w:szCs w:val="20"/>
              </w:rPr>
              <w:t>Contratos que vencen en los próximos 30 días.</w:t>
            </w:r>
          </w:p>
          <w:p w14:paraId="72B8C22C" w14:textId="77777777" w:rsidR="000613F9" w:rsidRDefault="007C6191">
            <w:pPr>
              <w:pStyle w:val="Prrafodelista"/>
              <w:numPr>
                <w:ilvl w:val="0"/>
                <w:numId w:val="2"/>
              </w:numPr>
              <w:spacing w:after="60"/>
            </w:pPr>
            <w:r>
              <w:rPr>
                <w:sz w:val="20"/>
                <w:szCs w:val="20"/>
              </w:rPr>
              <w:t>Avisos WhatsApp pendientes de enviar (</w:t>
            </w:r>
            <w:proofErr w:type="gramStart"/>
            <w:r>
              <w:rPr>
                <w:sz w:val="20"/>
                <w:szCs w:val="20"/>
              </w:rPr>
              <w:t>generados</w:t>
            </w:r>
            <w:proofErr w:type="gramEnd"/>
            <w:r>
              <w:rPr>
                <w:sz w:val="20"/>
                <w:szCs w:val="20"/>
              </w:rPr>
              <w:t xml:space="preserve"> pero no marcados como enviados).</w:t>
            </w:r>
          </w:p>
        </w:tc>
      </w:tr>
    </w:tbl>
    <w:p w14:paraId="0EB9B378" w14:textId="77777777" w:rsidR="000613F9" w:rsidRDefault="000613F9">
      <w:pPr>
        <w:spacing w:after="120"/>
      </w:pPr>
    </w:p>
    <w:p w14:paraId="0526B4CD" w14:textId="77777777" w:rsidR="000613F9" w:rsidRDefault="007C6191">
      <w:r>
        <w:br w:type="page"/>
      </w:r>
    </w:p>
    <w:p w14:paraId="38F2C469" w14:textId="77777777" w:rsidR="000613F9" w:rsidRDefault="007C6191">
      <w:pPr>
        <w:pStyle w:val="Ttulo1"/>
        <w:pBdr>
          <w:bottom w:val="single" w:sz="6" w:space="4" w:color="1B4F8C"/>
        </w:pBdr>
      </w:pPr>
      <w:r>
        <w:t>5. Carga Inicial de Datos — Metodología de Migración</w:t>
      </w:r>
    </w:p>
    <w:p w14:paraId="5465C2DD" w14:textId="77777777" w:rsidR="000613F9" w:rsidRDefault="007C6191">
      <w:pPr>
        <w:spacing w:after="120" w:line="276" w:lineRule="auto"/>
      </w:pPr>
      <w:r>
        <w:t>Este es uno de los requerimientos más importantes. El sistema debe permitir cargar el estado actual de las CxC al momento de poner en marcha la beta. Hay dos categorías de datos a migrar:</w:t>
      </w:r>
    </w:p>
    <w:p w14:paraId="5EF18681" w14:textId="77777777" w:rsidR="000613F9" w:rsidRDefault="000613F9">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3014"/>
        <w:gridCol w:w="2257"/>
        <w:gridCol w:w="2395"/>
      </w:tblGrid>
      <w:tr w:rsidR="000613F9" w14:paraId="1F5F9D1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2C1E41E" w14:textId="77777777" w:rsidR="000613F9" w:rsidRDefault="007C6191">
            <w:r>
              <w:rPr>
                <w:b/>
                <w:bCs/>
                <w:color w:val="FFFFFF"/>
                <w:sz w:val="20"/>
                <w:szCs w:val="20"/>
              </w:rPr>
              <w:t>Categoría</w:t>
            </w:r>
          </w:p>
        </w:tc>
        <w:tc>
          <w:tcPr>
            <w:tcW w:w="4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3594A43" w14:textId="77777777" w:rsidR="000613F9" w:rsidRDefault="007C6191">
            <w:r>
              <w:rPr>
                <w:b/>
                <w:bCs/>
                <w:color w:val="FFFFFF"/>
                <w:sz w:val="20"/>
                <w:szCs w:val="20"/>
              </w:rPr>
              <w:t>Descripción</w:t>
            </w:r>
          </w:p>
        </w:tc>
        <w:tc>
          <w:tcPr>
            <w:tcW w:w="17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382AD73" w14:textId="77777777" w:rsidR="000613F9" w:rsidRDefault="007C6191">
            <w:r>
              <w:rPr>
                <w:b/>
                <w:bCs/>
                <w:color w:val="FFFFFF"/>
                <w:sz w:val="20"/>
                <w:szCs w:val="20"/>
              </w:rPr>
              <w:t>Estado en Sistema</w:t>
            </w:r>
          </w:p>
        </w:tc>
        <w:tc>
          <w:tcPr>
            <w:tcW w:w="1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7450F10" w14:textId="77777777" w:rsidR="000613F9" w:rsidRDefault="007C6191">
            <w:r>
              <w:rPr>
                <w:b/>
                <w:bCs/>
                <w:color w:val="FFFFFF"/>
                <w:sz w:val="20"/>
                <w:szCs w:val="20"/>
              </w:rPr>
              <w:t>Función de Carga</w:t>
            </w:r>
          </w:p>
        </w:tc>
      </w:tr>
      <w:tr w:rsidR="000613F9" w14:paraId="119DB8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19A796" w14:textId="77777777" w:rsidR="000613F9" w:rsidRDefault="007C6191">
            <w:r>
              <w:rPr>
                <w:color w:val="1A1A1A"/>
                <w:sz w:val="19"/>
                <w:szCs w:val="19"/>
              </w:rPr>
              <w:t>CxC Pendientes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3EFC7D" w14:textId="77777777" w:rsidR="000613F9" w:rsidRDefault="007C6191">
            <w:r>
              <w:rPr>
                <w:color w:val="1A1A1A"/>
                <w:sz w:val="19"/>
                <w:szCs w:val="19"/>
              </w:rPr>
              <w:t>Cargos que el inquilino DEBE y que aún no han sido pagados. Incluye los que están en período de gracia y los que ya están en mora.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68F678" w14:textId="77777777" w:rsidR="000613F9" w:rsidRDefault="007C6191">
            <w:r>
              <w:rPr>
                <w:color w:val="1A1A1A"/>
                <w:sz w:val="19"/>
                <w:szCs w:val="19"/>
              </w:rPr>
              <w:t>PENDIENTE o EN_MORA según si superaron días de gracia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C40FC5" w14:textId="77777777" w:rsidR="000613F9" w:rsidRDefault="007C6191">
            <w:proofErr w:type="gramStart"/>
            <w:r>
              <w:rPr>
                <w:color w:val="1A1A1A"/>
                <w:sz w:val="19"/>
                <w:szCs w:val="19"/>
              </w:rPr>
              <w:t>cargarCxCPendientes(</w:t>
            </w:r>
            <w:proofErr w:type="gramEnd"/>
            <w:r>
              <w:rPr>
                <w:color w:val="1A1A1A"/>
                <w:sz w:val="19"/>
                <w:szCs w:val="19"/>
              </w:rPr>
              <w:t>)</w:t>
            </w:r>
          </w:p>
        </w:tc>
      </w:tr>
      <w:tr w:rsidR="000613F9" w14:paraId="6BDBF4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BDFE11" w14:textId="77777777" w:rsidR="000613F9" w:rsidRDefault="007C6191">
            <w:r>
              <w:rPr>
                <w:color w:val="1A1A1A"/>
                <w:sz w:val="19"/>
                <w:szCs w:val="19"/>
              </w:rPr>
              <w:t>Pagos sin Liquidar</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5C8D441" w14:textId="77777777" w:rsidR="000613F9" w:rsidRDefault="007C6191">
            <w:r>
              <w:rPr>
                <w:color w:val="1A1A1A"/>
                <w:sz w:val="19"/>
                <w:szCs w:val="19"/>
              </w:rPr>
              <w:t>Pagos que el inquilino YA realizó y que el administrador recibió, pero que aún no han sido liquidados al propietario. Pueden estar cuadrados o no.</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8381AD" w14:textId="77777777" w:rsidR="000613F9" w:rsidRDefault="007C6191">
            <w:r>
              <w:rPr>
                <w:color w:val="1A1A1A"/>
                <w:sz w:val="19"/>
                <w:szCs w:val="19"/>
              </w:rPr>
              <w:t>EN_ADMINISTRACION (si ya fueron cuadrados) o COBRADO (si aún no)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12AF4D" w14:textId="77777777" w:rsidR="000613F9" w:rsidRDefault="007C6191">
            <w:proofErr w:type="gramStart"/>
            <w:r>
              <w:rPr>
                <w:color w:val="1A1A1A"/>
                <w:sz w:val="19"/>
                <w:szCs w:val="19"/>
              </w:rPr>
              <w:t>cargarPagosSinLiquidar(</w:t>
            </w:r>
            <w:proofErr w:type="gramEnd"/>
            <w:r>
              <w:rPr>
                <w:color w:val="1A1A1A"/>
                <w:sz w:val="19"/>
                <w:szCs w:val="19"/>
              </w:rPr>
              <w:t>)</w:t>
            </w:r>
          </w:p>
        </w:tc>
      </w:tr>
    </w:tbl>
    <w:p w14:paraId="70421F1D" w14:textId="77777777" w:rsidR="000613F9" w:rsidRDefault="000613F9">
      <w:pPr>
        <w:spacing w:after="120"/>
      </w:pPr>
    </w:p>
    <w:p w14:paraId="33B07D78" w14:textId="77777777" w:rsidR="000613F9" w:rsidRDefault="007C6191">
      <w:pPr>
        <w:pStyle w:val="Ttulo2"/>
      </w:pPr>
      <w:r>
        <w:rPr>
          <w:color w:val="1A1A1A"/>
        </w:rPr>
        <w:t xml:space="preserve">5.1 Función: </w:t>
      </w:r>
      <w:proofErr w:type="gramStart"/>
      <w:r>
        <w:rPr>
          <w:color w:val="1A1A1A"/>
        </w:rPr>
        <w:t>cargarCxCPendientes(</w:t>
      </w:r>
      <w:proofErr w:type="gramEnd"/>
      <w:r>
        <w:rPr>
          <w:color w:val="1A1A1A"/>
        </w:rPr>
        <w:t>)</w:t>
      </w:r>
    </w:p>
    <w:p w14:paraId="14CA27A8" w14:textId="77777777" w:rsidR="000613F9" w:rsidRDefault="007C6191">
      <w:pPr>
        <w:spacing w:after="120" w:line="276" w:lineRule="auto"/>
      </w:pPr>
      <w:r>
        <w:t>Esta función es el punto de entrada para la migración de deudas activas. Abre un sidebar HTML donde el usuario puede ingresar o pegar los datos de carga, o importar desde una hoja de Excel/CSV.</w:t>
      </w:r>
    </w:p>
    <w:p w14:paraId="2A602150"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032ED468" w14:textId="77777777">
        <w:tblPrEx>
          <w:tblCellMar>
            <w:top w:w="0" w:type="dxa"/>
            <w:bottom w:w="0" w:type="dxa"/>
          </w:tblCellMar>
        </w:tblPrEx>
        <w:tc>
          <w:tcPr>
            <w:tcW w:w="9360" w:type="dxa"/>
            <w:tcBorders>
              <w:top w:val="single" w:sz="6" w:space="0" w:color="4A148C"/>
              <w:left w:val="single" w:sz="14" w:space="0" w:color="4A148C"/>
              <w:bottom w:val="none" w:sz="0" w:space="0" w:color="FFFFFF"/>
              <w:right w:val="none" w:sz="0" w:space="0" w:color="FFFFFF"/>
            </w:tcBorders>
            <w:shd w:val="clear" w:color="auto" w:fill="F3E5F5"/>
            <w:tcMar>
              <w:top w:w="120" w:type="dxa"/>
              <w:left w:w="220" w:type="dxa"/>
              <w:bottom w:w="120" w:type="dxa"/>
              <w:right w:w="140" w:type="dxa"/>
            </w:tcMar>
          </w:tcPr>
          <w:p w14:paraId="44EAC644" w14:textId="77777777" w:rsidR="000613F9" w:rsidRDefault="007C6191">
            <w:pPr>
              <w:spacing w:after="80"/>
            </w:pPr>
            <w:r>
              <w:rPr>
                <w:b/>
                <w:bCs/>
                <w:color w:val="4A148C"/>
              </w:rPr>
              <w:t>Campos requeridos para cada CxC a cargar</w:t>
            </w:r>
          </w:p>
          <w:p w14:paraId="7DC4EE20" w14:textId="77777777" w:rsidR="000613F9" w:rsidRDefault="007C6191">
            <w:pPr>
              <w:pStyle w:val="Prrafodelista"/>
              <w:numPr>
                <w:ilvl w:val="0"/>
                <w:numId w:val="2"/>
              </w:numPr>
              <w:spacing w:after="60"/>
            </w:pPr>
            <w:r>
              <w:rPr>
                <w:sz w:val="20"/>
                <w:szCs w:val="20"/>
              </w:rPr>
              <w:t>ID_CONTRATO: el contrato al que corresponde la deuda (debe existir previamente en la pestaña CONTRATOS).</w:t>
            </w:r>
          </w:p>
          <w:p w14:paraId="06F03026" w14:textId="77777777" w:rsidR="000613F9" w:rsidRDefault="007C6191">
            <w:pPr>
              <w:pStyle w:val="Prrafodelista"/>
              <w:numPr>
                <w:ilvl w:val="0"/>
                <w:numId w:val="2"/>
              </w:numPr>
              <w:spacing w:after="60"/>
            </w:pPr>
            <w:r>
              <w:rPr>
                <w:sz w:val="20"/>
                <w:szCs w:val="20"/>
              </w:rPr>
              <w:t>TIPO_CARGO: ALQUILER / MANTENIMIENTO / PARQUEO / OTRO.</w:t>
            </w:r>
          </w:p>
          <w:p w14:paraId="4773D248" w14:textId="77777777" w:rsidR="000613F9" w:rsidRDefault="007C6191">
            <w:pPr>
              <w:pStyle w:val="Prrafodelista"/>
              <w:numPr>
                <w:ilvl w:val="0"/>
                <w:numId w:val="2"/>
              </w:numPr>
              <w:spacing w:after="60"/>
            </w:pPr>
            <w:r>
              <w:rPr>
                <w:sz w:val="20"/>
                <w:szCs w:val="20"/>
              </w:rPr>
              <w:t>PERIODO_INICIO y PERIODO_FIN: el mes o quincena a la que corresponde la deuda.</w:t>
            </w:r>
          </w:p>
          <w:p w14:paraId="41570200" w14:textId="77777777" w:rsidR="000613F9" w:rsidRDefault="007C6191">
            <w:pPr>
              <w:pStyle w:val="Prrafodelista"/>
              <w:numPr>
                <w:ilvl w:val="0"/>
                <w:numId w:val="2"/>
              </w:numPr>
              <w:spacing w:after="60"/>
            </w:pPr>
            <w:r>
              <w:rPr>
                <w:sz w:val="20"/>
                <w:szCs w:val="20"/>
              </w:rPr>
              <w:t>FECHA_VENCIMIENTO: la fecha original de vencimiento del cargo.</w:t>
            </w:r>
          </w:p>
          <w:p w14:paraId="41F49EC7" w14:textId="77777777" w:rsidR="000613F9" w:rsidRDefault="007C6191">
            <w:pPr>
              <w:pStyle w:val="Prrafodelista"/>
              <w:numPr>
                <w:ilvl w:val="0"/>
                <w:numId w:val="2"/>
              </w:numPr>
              <w:spacing w:after="60"/>
            </w:pPr>
            <w:r>
              <w:rPr>
                <w:sz w:val="20"/>
                <w:szCs w:val="20"/>
              </w:rPr>
              <w:t>MONTO_PRINCIPAL: el monto original sin mora.</w:t>
            </w:r>
          </w:p>
          <w:p w14:paraId="607C1DE5" w14:textId="77777777" w:rsidR="000613F9" w:rsidRDefault="007C6191">
            <w:pPr>
              <w:pStyle w:val="Prrafodelista"/>
              <w:numPr>
                <w:ilvl w:val="0"/>
                <w:numId w:val="2"/>
              </w:numPr>
              <w:spacing w:after="60"/>
            </w:pPr>
            <w:r>
              <w:rPr>
                <w:sz w:val="20"/>
                <w:szCs w:val="20"/>
              </w:rPr>
              <w:t>MONTO_PAGADO: si hubo algún pago parcial antes de la migración, indicarlo aquí. El sistema calculará el saldo.</w:t>
            </w:r>
          </w:p>
          <w:p w14:paraId="1493BFB9" w14:textId="77777777" w:rsidR="000613F9" w:rsidRDefault="007C6191">
            <w:pPr>
              <w:pStyle w:val="Prrafodelista"/>
              <w:numPr>
                <w:ilvl w:val="0"/>
                <w:numId w:val="2"/>
              </w:numPr>
              <w:spacing w:after="60"/>
            </w:pPr>
            <w:r>
              <w:rPr>
                <w:sz w:val="20"/>
                <w:szCs w:val="20"/>
              </w:rPr>
              <w:t>OBSERVACIONES_MIGRACION: campo libre para anotar el origen del dato ('Sistema anterior', 'Excel de control', etc.).</w:t>
            </w:r>
          </w:p>
        </w:tc>
      </w:tr>
    </w:tbl>
    <w:p w14:paraId="36975619"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405D8932"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66CEDF63" w14:textId="77777777" w:rsidR="000613F9" w:rsidRDefault="007C6191">
            <w:pPr>
              <w:spacing w:after="80"/>
            </w:pPr>
            <w:r>
              <w:rPr>
                <w:b/>
                <w:bCs/>
                <w:color w:val="1B4F8C"/>
              </w:rPr>
              <w:t>Lógica que ejecuta la función al cargar cada CxC</w:t>
            </w:r>
          </w:p>
          <w:p w14:paraId="295CD5CC" w14:textId="77777777" w:rsidR="000613F9" w:rsidRDefault="007C6191">
            <w:pPr>
              <w:pStyle w:val="Prrafodelista"/>
              <w:numPr>
                <w:ilvl w:val="0"/>
                <w:numId w:val="2"/>
              </w:numPr>
              <w:spacing w:after="60"/>
            </w:pPr>
            <w:r>
              <w:rPr>
                <w:sz w:val="20"/>
                <w:szCs w:val="20"/>
              </w:rPr>
              <w:t>Validar que ID_CONTRATO existe en CONTRATOS y está VIGENTE.</w:t>
            </w:r>
          </w:p>
          <w:p w14:paraId="6982BE1C" w14:textId="77777777" w:rsidR="000613F9" w:rsidRDefault="007C6191">
            <w:pPr>
              <w:pStyle w:val="Prrafodelista"/>
              <w:numPr>
                <w:ilvl w:val="0"/>
                <w:numId w:val="2"/>
              </w:numPr>
              <w:spacing w:after="60"/>
            </w:pPr>
            <w:r>
              <w:rPr>
                <w:sz w:val="20"/>
                <w:szCs w:val="20"/>
              </w:rPr>
              <w:t>Generar ID_CXC automáticamente.</w:t>
            </w:r>
          </w:p>
          <w:p w14:paraId="57C4318E" w14:textId="77777777" w:rsidR="000613F9" w:rsidRDefault="007C6191">
            <w:pPr>
              <w:pStyle w:val="Prrafodelista"/>
              <w:numPr>
                <w:ilvl w:val="0"/>
                <w:numId w:val="2"/>
              </w:numPr>
              <w:spacing w:after="60"/>
            </w:pPr>
            <w:r>
              <w:rPr>
                <w:sz w:val="20"/>
                <w:szCs w:val="20"/>
              </w:rPr>
              <w:t>Obtener DIAS_GRACIA del contrato.</w:t>
            </w:r>
          </w:p>
          <w:p w14:paraId="1CADF851" w14:textId="77777777" w:rsidR="000613F9" w:rsidRDefault="007C6191">
            <w:pPr>
              <w:pStyle w:val="Prrafodelista"/>
              <w:numPr>
                <w:ilvl w:val="0"/>
                <w:numId w:val="2"/>
              </w:numPr>
              <w:spacing w:after="60"/>
            </w:pPr>
            <w:r>
              <w:rPr>
                <w:sz w:val="20"/>
                <w:szCs w:val="20"/>
              </w:rPr>
              <w:t xml:space="preserve">Calcular días de mora: </w:t>
            </w:r>
            <w:proofErr w:type="gramStart"/>
            <w:r>
              <w:rPr>
                <w:sz w:val="20"/>
                <w:szCs w:val="20"/>
              </w:rPr>
              <w:t>MAX(</w:t>
            </w:r>
            <w:proofErr w:type="gramEnd"/>
            <w:r>
              <w:rPr>
                <w:sz w:val="20"/>
                <w:szCs w:val="20"/>
              </w:rPr>
              <w:t>0, HOY - FECHA_VENCIMIENTO - DIAS_GRACIA).</w:t>
            </w:r>
          </w:p>
          <w:p w14:paraId="591C0C33" w14:textId="77777777" w:rsidR="000613F9" w:rsidRDefault="007C6191">
            <w:pPr>
              <w:pStyle w:val="Prrafodelista"/>
              <w:numPr>
                <w:ilvl w:val="0"/>
                <w:numId w:val="2"/>
              </w:numPr>
              <w:spacing w:after="60"/>
            </w:pPr>
            <w:r>
              <w:rPr>
                <w:sz w:val="20"/>
                <w:szCs w:val="20"/>
              </w:rPr>
              <w:t>Si días de mora &gt; 0: calcular mora acumulada según el tipo de mora del contrato. Estado = EN_MORA.</w:t>
            </w:r>
          </w:p>
          <w:p w14:paraId="240CD307" w14:textId="77777777" w:rsidR="000613F9" w:rsidRDefault="007C6191">
            <w:pPr>
              <w:pStyle w:val="Prrafodelista"/>
              <w:numPr>
                <w:ilvl w:val="0"/>
                <w:numId w:val="2"/>
              </w:numPr>
              <w:spacing w:after="60"/>
            </w:pPr>
            <w:r>
              <w:rPr>
                <w:sz w:val="20"/>
                <w:szCs w:val="20"/>
              </w:rPr>
              <w:t>Si días de mora = 0 y hay saldo pendiente: Estado = PENDIENTE.</w:t>
            </w:r>
          </w:p>
          <w:p w14:paraId="1B08667F" w14:textId="77777777" w:rsidR="000613F9" w:rsidRDefault="007C6191">
            <w:pPr>
              <w:pStyle w:val="Prrafodelista"/>
              <w:numPr>
                <w:ilvl w:val="0"/>
                <w:numId w:val="2"/>
              </w:numPr>
              <w:spacing w:after="60"/>
            </w:pPr>
            <w:r>
              <w:rPr>
                <w:sz w:val="20"/>
                <w:szCs w:val="20"/>
              </w:rPr>
              <w:t>Si MONTO_PAGADO &gt; 0 pero hay saldo: Estado = PARCIAL o EN_MORA según corresponda.</w:t>
            </w:r>
          </w:p>
          <w:p w14:paraId="2C50DD65" w14:textId="77777777" w:rsidR="000613F9" w:rsidRDefault="007C6191">
            <w:pPr>
              <w:pStyle w:val="Prrafodelista"/>
              <w:numPr>
                <w:ilvl w:val="0"/>
                <w:numId w:val="2"/>
              </w:numPr>
              <w:spacing w:after="60"/>
            </w:pPr>
            <w:r>
              <w:rPr>
                <w:sz w:val="20"/>
                <w:szCs w:val="20"/>
              </w:rPr>
              <w:t>Insertar la fila en CXC_CARGOS con el flag ORIGEN = 'MIGRACION' en OBSERVACIONES.</w:t>
            </w:r>
          </w:p>
          <w:p w14:paraId="354A3B91" w14:textId="77777777" w:rsidR="000613F9" w:rsidRDefault="007C6191">
            <w:pPr>
              <w:pStyle w:val="Prrafodelista"/>
              <w:numPr>
                <w:ilvl w:val="0"/>
                <w:numId w:val="2"/>
              </w:numPr>
              <w:spacing w:after="60"/>
            </w:pPr>
            <w:r>
              <w:rPr>
                <w:sz w:val="20"/>
                <w:szCs w:val="20"/>
              </w:rPr>
              <w:t>NO generar recibo PDF ni aviso WhatsApp para los cargos de migración (son históricos).</w:t>
            </w:r>
          </w:p>
          <w:p w14:paraId="7BDBF546" w14:textId="77777777" w:rsidR="000613F9" w:rsidRDefault="007C6191">
            <w:pPr>
              <w:pStyle w:val="Prrafodelista"/>
              <w:numPr>
                <w:ilvl w:val="0"/>
                <w:numId w:val="2"/>
              </w:numPr>
              <w:spacing w:after="60"/>
            </w:pPr>
            <w:r>
              <w:rPr>
                <w:sz w:val="20"/>
                <w:szCs w:val="20"/>
              </w:rPr>
              <w:t>Actualizar el Dashboard al terminar.</w:t>
            </w:r>
          </w:p>
        </w:tc>
      </w:tr>
    </w:tbl>
    <w:p w14:paraId="5F652C49"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1651CCDB" w14:textId="77777777">
        <w:tblPrEx>
          <w:tblCellMar>
            <w:top w:w="0" w:type="dxa"/>
            <w:bottom w:w="0" w:type="dxa"/>
          </w:tblCellMar>
        </w:tblPrEx>
        <w:tc>
          <w:tcPr>
            <w:tcW w:w="9360" w:type="dxa"/>
            <w:tcBorders>
              <w:top w:val="single" w:sz="6" w:space="0" w:color="006064"/>
              <w:left w:val="single" w:sz="14" w:space="0" w:color="006064"/>
              <w:bottom w:val="none" w:sz="0" w:space="0" w:color="FFFFFF"/>
              <w:right w:val="none" w:sz="0" w:space="0" w:color="FFFFFF"/>
            </w:tcBorders>
            <w:shd w:val="clear" w:color="auto" w:fill="E0F7FA"/>
            <w:tcMar>
              <w:top w:w="120" w:type="dxa"/>
              <w:left w:w="220" w:type="dxa"/>
              <w:bottom w:w="120" w:type="dxa"/>
              <w:right w:w="140" w:type="dxa"/>
            </w:tcMar>
          </w:tcPr>
          <w:p w14:paraId="4760E6A7" w14:textId="77777777" w:rsidR="000613F9" w:rsidRDefault="007C6191">
            <w:pPr>
              <w:spacing w:after="80"/>
            </w:pPr>
            <w:r>
              <w:rPr>
                <w:b/>
                <w:bCs/>
                <w:color w:val="006064"/>
              </w:rPr>
              <w:t>Plantilla de Carga — Pestaña Temporal CARGA_CXC</w:t>
            </w:r>
          </w:p>
          <w:p w14:paraId="6B7D715A" w14:textId="77777777" w:rsidR="000613F9" w:rsidRDefault="007C6191">
            <w:pPr>
              <w:pStyle w:val="Prrafodelista"/>
              <w:numPr>
                <w:ilvl w:val="0"/>
                <w:numId w:val="2"/>
              </w:numPr>
              <w:spacing w:after="60"/>
            </w:pPr>
            <w:r>
              <w:rPr>
                <w:sz w:val="20"/>
                <w:szCs w:val="20"/>
              </w:rPr>
              <w:t>Claude Code debe crear una pestaña temporal CARGA_CXC con estos encabezados para facilitar el pegado masivo de datos:</w:t>
            </w:r>
          </w:p>
          <w:p w14:paraId="46727DFC" w14:textId="77777777" w:rsidR="000613F9" w:rsidRDefault="007C6191">
            <w:pPr>
              <w:pStyle w:val="Prrafodelista"/>
              <w:numPr>
                <w:ilvl w:val="0"/>
                <w:numId w:val="2"/>
              </w:numPr>
              <w:spacing w:after="60"/>
            </w:pPr>
            <w:r>
              <w:rPr>
                <w:sz w:val="20"/>
                <w:szCs w:val="20"/>
              </w:rPr>
              <w:t>ID_CONTRATO | TIPO_CARGO | PERIODO_INICIO | PERIODO_FIN | FECHA_VENCIMIENTO | MONTO_PRINCIPAL | MONTO_PAGADO | OBSERVACIONES_MIGRACION</w:t>
            </w:r>
          </w:p>
          <w:p w14:paraId="315802CA" w14:textId="77777777" w:rsidR="000613F9" w:rsidRDefault="007C6191">
            <w:pPr>
              <w:pStyle w:val="Prrafodelista"/>
              <w:numPr>
                <w:ilvl w:val="0"/>
                <w:numId w:val="2"/>
              </w:numPr>
              <w:spacing w:after="60"/>
            </w:pPr>
            <w:r>
              <w:rPr>
                <w:sz w:val="20"/>
                <w:szCs w:val="20"/>
              </w:rPr>
              <w:t>El menú 'Cargar CxC Pendientes' lee esta pestaña, procesa cada fila y la mueve a CXC_CARGOS. Al terminar, limpia la pestaña de carga y muestra un resumen de lo procesado.</w:t>
            </w:r>
          </w:p>
          <w:p w14:paraId="186FDBD9" w14:textId="77777777" w:rsidR="000613F9" w:rsidRDefault="007C6191">
            <w:pPr>
              <w:pStyle w:val="Prrafodelista"/>
              <w:numPr>
                <w:ilvl w:val="0"/>
                <w:numId w:val="2"/>
              </w:numPr>
              <w:spacing w:after="60"/>
            </w:pPr>
            <w:r>
              <w:rPr>
                <w:sz w:val="20"/>
                <w:szCs w:val="20"/>
              </w:rPr>
              <w:t>Si una fila tiene error (contrato no existe, fecha inválida, etc.), la marca en rojo y la deja en CARGA_CXC para revisión manual.</w:t>
            </w:r>
          </w:p>
        </w:tc>
      </w:tr>
    </w:tbl>
    <w:p w14:paraId="5B2CA9CD" w14:textId="77777777" w:rsidR="000613F9" w:rsidRDefault="000613F9">
      <w:pPr>
        <w:spacing w:after="120"/>
      </w:pPr>
    </w:p>
    <w:p w14:paraId="5B7AF8CF" w14:textId="77777777" w:rsidR="000613F9" w:rsidRDefault="007C6191">
      <w:pPr>
        <w:pStyle w:val="Ttulo2"/>
      </w:pPr>
      <w:r>
        <w:rPr>
          <w:color w:val="1A1A1A"/>
        </w:rPr>
        <w:t xml:space="preserve">5.2 Función: </w:t>
      </w:r>
      <w:proofErr w:type="gramStart"/>
      <w:r>
        <w:rPr>
          <w:color w:val="1A1A1A"/>
        </w:rPr>
        <w:t>cargarPagosSinLiquidar(</w:t>
      </w:r>
      <w:proofErr w:type="gramEnd"/>
      <w:r>
        <w:rPr>
          <w:color w:val="1A1A1A"/>
        </w:rPr>
        <w:t>)</w:t>
      </w:r>
    </w:p>
    <w:p w14:paraId="17A80727" w14:textId="77777777" w:rsidR="000613F9" w:rsidRDefault="007C6191">
      <w:pPr>
        <w:spacing w:after="120" w:line="276" w:lineRule="auto"/>
      </w:pPr>
      <w:r>
        <w:t>Carga los pagos que ya fueron recibidos por el administrador antes de la puesta en marcha de la beta, pero que aún no han sido liquidados al propietario.</w:t>
      </w:r>
    </w:p>
    <w:p w14:paraId="24271080"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46B6B3A1" w14:textId="77777777">
        <w:tblPrEx>
          <w:tblCellMar>
            <w:top w:w="0" w:type="dxa"/>
            <w:bottom w:w="0" w:type="dxa"/>
          </w:tblCellMar>
        </w:tblPrEx>
        <w:tc>
          <w:tcPr>
            <w:tcW w:w="9360" w:type="dxa"/>
            <w:tcBorders>
              <w:top w:val="single" w:sz="6" w:space="0" w:color="4A148C"/>
              <w:left w:val="single" w:sz="14" w:space="0" w:color="4A148C"/>
              <w:bottom w:val="none" w:sz="0" w:space="0" w:color="FFFFFF"/>
              <w:right w:val="none" w:sz="0" w:space="0" w:color="FFFFFF"/>
            </w:tcBorders>
            <w:shd w:val="clear" w:color="auto" w:fill="F3E5F5"/>
            <w:tcMar>
              <w:top w:w="120" w:type="dxa"/>
              <w:left w:w="220" w:type="dxa"/>
              <w:bottom w:w="120" w:type="dxa"/>
              <w:right w:w="140" w:type="dxa"/>
            </w:tcMar>
          </w:tcPr>
          <w:p w14:paraId="09B0D439" w14:textId="77777777" w:rsidR="000613F9" w:rsidRDefault="007C6191">
            <w:pPr>
              <w:spacing w:after="80"/>
            </w:pPr>
            <w:r>
              <w:rPr>
                <w:b/>
                <w:bCs/>
                <w:color w:val="4A148C"/>
              </w:rPr>
              <w:t>Campos requeridos para cada pago a cargar</w:t>
            </w:r>
          </w:p>
          <w:p w14:paraId="5FCA3A63" w14:textId="77777777" w:rsidR="000613F9" w:rsidRDefault="007C6191">
            <w:pPr>
              <w:pStyle w:val="Prrafodelista"/>
              <w:numPr>
                <w:ilvl w:val="0"/>
                <w:numId w:val="2"/>
              </w:numPr>
              <w:spacing w:after="60"/>
            </w:pPr>
            <w:r>
              <w:rPr>
                <w:sz w:val="20"/>
                <w:szCs w:val="20"/>
              </w:rPr>
              <w:t xml:space="preserve">ID_CXC: el ID del cargo CxC al que corresponde el pago (debe existir, cargado previamente con </w:t>
            </w:r>
            <w:proofErr w:type="gramStart"/>
            <w:r>
              <w:rPr>
                <w:sz w:val="20"/>
                <w:szCs w:val="20"/>
              </w:rPr>
              <w:t>cargarCxCPendientes(</w:t>
            </w:r>
            <w:proofErr w:type="gramEnd"/>
            <w:r>
              <w:rPr>
                <w:sz w:val="20"/>
                <w:szCs w:val="20"/>
              </w:rPr>
              <w:t>) o generado por el sistema).</w:t>
            </w:r>
          </w:p>
          <w:p w14:paraId="6C2EE432" w14:textId="77777777" w:rsidR="000613F9" w:rsidRDefault="007C6191">
            <w:pPr>
              <w:pStyle w:val="Prrafodelista"/>
              <w:numPr>
                <w:ilvl w:val="0"/>
                <w:numId w:val="2"/>
              </w:numPr>
              <w:spacing w:after="60"/>
            </w:pPr>
            <w:r>
              <w:rPr>
                <w:sz w:val="20"/>
                <w:szCs w:val="20"/>
              </w:rPr>
              <w:t>FECHA_PAGO: fecha real en que se recibió el pago.</w:t>
            </w:r>
          </w:p>
          <w:p w14:paraId="5DF53225" w14:textId="77777777" w:rsidR="000613F9" w:rsidRDefault="007C6191">
            <w:pPr>
              <w:pStyle w:val="Prrafodelista"/>
              <w:numPr>
                <w:ilvl w:val="0"/>
                <w:numId w:val="2"/>
              </w:numPr>
              <w:spacing w:after="60"/>
            </w:pPr>
            <w:r>
              <w:rPr>
                <w:sz w:val="20"/>
                <w:szCs w:val="20"/>
              </w:rPr>
              <w:t>MONTO_PAGADO: monto recibido.</w:t>
            </w:r>
          </w:p>
          <w:p w14:paraId="2291A982" w14:textId="77777777" w:rsidR="000613F9" w:rsidRDefault="007C6191">
            <w:pPr>
              <w:pStyle w:val="Prrafodelista"/>
              <w:numPr>
                <w:ilvl w:val="0"/>
                <w:numId w:val="2"/>
              </w:numPr>
              <w:spacing w:after="60"/>
            </w:pPr>
            <w:r>
              <w:rPr>
                <w:sz w:val="20"/>
                <w:szCs w:val="20"/>
              </w:rPr>
              <w:t>FORMA_PAGO: EFECTIVO / TRANSFERENCIA / TARJETA / CHEQUE.</w:t>
            </w:r>
          </w:p>
          <w:p w14:paraId="4920A190" w14:textId="77777777" w:rsidR="000613F9" w:rsidRDefault="007C6191">
            <w:pPr>
              <w:pStyle w:val="Prrafodelista"/>
              <w:numPr>
                <w:ilvl w:val="0"/>
                <w:numId w:val="2"/>
              </w:numPr>
              <w:spacing w:after="60"/>
            </w:pPr>
            <w:r>
              <w:rPr>
                <w:sz w:val="20"/>
                <w:szCs w:val="20"/>
              </w:rPr>
              <w:t>REFERENCIA_PAGO: si aplica.</w:t>
            </w:r>
          </w:p>
          <w:p w14:paraId="03E2FA24" w14:textId="77777777" w:rsidR="000613F9" w:rsidRDefault="007C6191">
            <w:pPr>
              <w:pStyle w:val="Prrafodelista"/>
              <w:numPr>
                <w:ilvl w:val="0"/>
                <w:numId w:val="2"/>
              </w:numPr>
              <w:spacing w:after="60"/>
            </w:pPr>
            <w:r>
              <w:rPr>
                <w:sz w:val="20"/>
                <w:szCs w:val="20"/>
              </w:rPr>
              <w:t>ESTADO_CUSTODIA_INICIAL: EN_ADMINISTRACION (ya fue cuadrado antes de la migración) o COBRADO (aún no cuadrado).</w:t>
            </w:r>
          </w:p>
          <w:p w14:paraId="35A2EEFA" w14:textId="77777777" w:rsidR="000613F9" w:rsidRDefault="007C6191">
            <w:pPr>
              <w:pStyle w:val="Prrafodelista"/>
              <w:numPr>
                <w:ilvl w:val="0"/>
                <w:numId w:val="2"/>
              </w:numPr>
              <w:spacing w:after="60"/>
            </w:pPr>
            <w:r>
              <w:rPr>
                <w:sz w:val="20"/>
                <w:szCs w:val="20"/>
              </w:rPr>
              <w:t>OBSERVACIONES_MIGRACION: origen del dato.</w:t>
            </w:r>
          </w:p>
        </w:tc>
      </w:tr>
    </w:tbl>
    <w:p w14:paraId="6A15F3EA"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0E9932B5"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673B3C56" w14:textId="77777777" w:rsidR="000613F9" w:rsidRDefault="007C6191">
            <w:pPr>
              <w:spacing w:after="80"/>
            </w:pPr>
            <w:r>
              <w:rPr>
                <w:b/>
                <w:bCs/>
                <w:color w:val="1B4F8C"/>
              </w:rPr>
              <w:t>Lógica que ejecuta la función</w:t>
            </w:r>
          </w:p>
          <w:p w14:paraId="66869165" w14:textId="77777777" w:rsidR="000613F9" w:rsidRDefault="007C6191">
            <w:pPr>
              <w:pStyle w:val="Prrafodelista"/>
              <w:numPr>
                <w:ilvl w:val="0"/>
                <w:numId w:val="2"/>
              </w:numPr>
              <w:spacing w:after="60"/>
            </w:pPr>
            <w:r>
              <w:rPr>
                <w:sz w:val="20"/>
                <w:szCs w:val="20"/>
              </w:rPr>
              <w:t>Validar que ID_CXC existe en CXC_CARGOS.</w:t>
            </w:r>
          </w:p>
          <w:p w14:paraId="5384CDF2" w14:textId="77777777" w:rsidR="000613F9" w:rsidRDefault="007C6191">
            <w:pPr>
              <w:pStyle w:val="Prrafodelista"/>
              <w:numPr>
                <w:ilvl w:val="0"/>
                <w:numId w:val="2"/>
              </w:numPr>
              <w:spacing w:after="60"/>
            </w:pPr>
            <w:r>
              <w:rPr>
                <w:sz w:val="20"/>
                <w:szCs w:val="20"/>
              </w:rPr>
              <w:t>Generar ID_PAGO automáticamente.</w:t>
            </w:r>
          </w:p>
          <w:p w14:paraId="28DD993A" w14:textId="77777777" w:rsidR="000613F9" w:rsidRDefault="007C6191">
            <w:pPr>
              <w:pStyle w:val="Prrafodelista"/>
              <w:numPr>
                <w:ilvl w:val="0"/>
                <w:numId w:val="2"/>
              </w:numPr>
              <w:spacing w:after="60"/>
            </w:pPr>
            <w:r>
              <w:rPr>
                <w:sz w:val="20"/>
                <w:szCs w:val="20"/>
              </w:rPr>
              <w:t>Calcular APLICADO_A_MORA y APLICADO_A_PRINCIPAL según el saldo de mora del CxC.</w:t>
            </w:r>
          </w:p>
          <w:p w14:paraId="584C1784" w14:textId="77777777" w:rsidR="000613F9" w:rsidRDefault="007C6191">
            <w:pPr>
              <w:pStyle w:val="Prrafodelista"/>
              <w:numPr>
                <w:ilvl w:val="0"/>
                <w:numId w:val="2"/>
              </w:numPr>
              <w:spacing w:after="60"/>
            </w:pPr>
            <w:r>
              <w:rPr>
                <w:sz w:val="20"/>
                <w:szCs w:val="20"/>
              </w:rPr>
              <w:t>Insertar en CXC_PAGOS con el ESTADO_CUSTODIA indicado por el usuario.</w:t>
            </w:r>
          </w:p>
          <w:p w14:paraId="7A2F0DCC" w14:textId="77777777" w:rsidR="000613F9" w:rsidRDefault="007C6191">
            <w:pPr>
              <w:pStyle w:val="Prrafodelista"/>
              <w:numPr>
                <w:ilvl w:val="0"/>
                <w:numId w:val="2"/>
              </w:numPr>
              <w:spacing w:after="60"/>
            </w:pPr>
            <w:r>
              <w:rPr>
                <w:sz w:val="20"/>
                <w:szCs w:val="20"/>
              </w:rPr>
              <w:t>Actualizar el CxC correspondiente: MONTO_PAGADO, SALDO_PENDIENTE, ESTADO.</w:t>
            </w:r>
          </w:p>
          <w:p w14:paraId="7A314C0F" w14:textId="77777777" w:rsidR="000613F9" w:rsidRDefault="007C6191">
            <w:pPr>
              <w:pStyle w:val="Prrafodelista"/>
              <w:numPr>
                <w:ilvl w:val="0"/>
                <w:numId w:val="2"/>
              </w:numPr>
              <w:spacing w:after="60"/>
            </w:pPr>
            <w:r>
              <w:rPr>
                <w:sz w:val="20"/>
                <w:szCs w:val="20"/>
              </w:rPr>
              <w:t>Insertar en LOG_CUSTODIA con evento = REGISTRO_PAGO (migracion), estado_anterior = NULL, estado_nuevo = ESTADO_CUSTODIA_INICIAL.</w:t>
            </w:r>
          </w:p>
          <w:p w14:paraId="503FCC84" w14:textId="77777777" w:rsidR="000613F9" w:rsidRDefault="007C6191">
            <w:pPr>
              <w:pStyle w:val="Prrafodelista"/>
              <w:numPr>
                <w:ilvl w:val="0"/>
                <w:numId w:val="2"/>
              </w:numPr>
              <w:spacing w:after="60"/>
            </w:pPr>
            <w:r>
              <w:rPr>
                <w:sz w:val="20"/>
                <w:szCs w:val="20"/>
              </w:rPr>
              <w:t>Si ESTADO_CUSTODIA_INICIAL = EN_ADMINISTRACION: registrar también en LOG_CUSTODIA el evento CUADRE_CAJA con nota 'Migración histórica'.</w:t>
            </w:r>
          </w:p>
          <w:p w14:paraId="3A95C18A" w14:textId="77777777" w:rsidR="000613F9" w:rsidRDefault="007C6191">
            <w:pPr>
              <w:pStyle w:val="Prrafodelista"/>
              <w:numPr>
                <w:ilvl w:val="0"/>
                <w:numId w:val="2"/>
              </w:numPr>
              <w:spacing w:after="60"/>
            </w:pPr>
            <w:r>
              <w:rPr>
                <w:sz w:val="20"/>
                <w:szCs w:val="20"/>
              </w:rPr>
              <w:t>NO asignar a ninguna sesión de caja (ID_SESION_CAJA = 'MIGRACION').</w:t>
            </w:r>
          </w:p>
          <w:p w14:paraId="1E2E9FF4" w14:textId="77777777" w:rsidR="000613F9" w:rsidRDefault="007C6191">
            <w:pPr>
              <w:pStyle w:val="Prrafodelista"/>
              <w:numPr>
                <w:ilvl w:val="0"/>
                <w:numId w:val="2"/>
              </w:numPr>
              <w:spacing w:after="60"/>
            </w:pPr>
            <w:r>
              <w:rPr>
                <w:sz w:val="20"/>
                <w:szCs w:val="20"/>
              </w:rPr>
              <w:t>NO generar recibo PDF ni aviso WhatsApp.</w:t>
            </w:r>
          </w:p>
          <w:p w14:paraId="7DBB1ECA" w14:textId="77777777" w:rsidR="000613F9" w:rsidRDefault="007C6191">
            <w:pPr>
              <w:pStyle w:val="Prrafodelista"/>
              <w:numPr>
                <w:ilvl w:val="0"/>
                <w:numId w:val="2"/>
              </w:numPr>
              <w:spacing w:after="60"/>
            </w:pPr>
            <w:r>
              <w:rPr>
                <w:sz w:val="20"/>
                <w:szCs w:val="20"/>
              </w:rPr>
              <w:t>Actualizar el Dashboard al terminar.</w:t>
            </w:r>
          </w:p>
        </w:tc>
      </w:tr>
    </w:tbl>
    <w:p w14:paraId="263AFF08"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769FFE74" w14:textId="77777777">
        <w:tblPrEx>
          <w:tblCellMar>
            <w:top w:w="0" w:type="dxa"/>
            <w:bottom w:w="0" w:type="dxa"/>
          </w:tblCellMar>
        </w:tblPrEx>
        <w:tc>
          <w:tcPr>
            <w:tcW w:w="9360" w:type="dxa"/>
            <w:tcBorders>
              <w:top w:val="single" w:sz="6" w:space="0" w:color="006064"/>
              <w:left w:val="single" w:sz="14" w:space="0" w:color="006064"/>
              <w:bottom w:val="none" w:sz="0" w:space="0" w:color="FFFFFF"/>
              <w:right w:val="none" w:sz="0" w:space="0" w:color="FFFFFF"/>
            </w:tcBorders>
            <w:shd w:val="clear" w:color="auto" w:fill="E0F7FA"/>
            <w:tcMar>
              <w:top w:w="120" w:type="dxa"/>
              <w:left w:w="220" w:type="dxa"/>
              <w:bottom w:w="120" w:type="dxa"/>
              <w:right w:w="140" w:type="dxa"/>
            </w:tcMar>
          </w:tcPr>
          <w:p w14:paraId="40568F00" w14:textId="77777777" w:rsidR="000613F9" w:rsidRDefault="007C6191">
            <w:pPr>
              <w:spacing w:after="80"/>
            </w:pPr>
            <w:r>
              <w:rPr>
                <w:b/>
                <w:bCs/>
                <w:color w:val="006064"/>
              </w:rPr>
              <w:t>Plantilla de Carga — Pestaña Temporal CARGA_PAGOS</w:t>
            </w:r>
          </w:p>
          <w:p w14:paraId="53B8DC93" w14:textId="77777777" w:rsidR="000613F9" w:rsidRDefault="007C6191">
            <w:pPr>
              <w:pStyle w:val="Prrafodelista"/>
              <w:numPr>
                <w:ilvl w:val="0"/>
                <w:numId w:val="2"/>
              </w:numPr>
              <w:spacing w:after="60"/>
            </w:pPr>
            <w:r>
              <w:rPr>
                <w:sz w:val="20"/>
                <w:szCs w:val="20"/>
              </w:rPr>
              <w:t>Claude Code debe crear una pestaña temporal CARGA_PAGOS con estos encabezados:</w:t>
            </w:r>
          </w:p>
          <w:p w14:paraId="75F2CA9E" w14:textId="77777777" w:rsidR="000613F9" w:rsidRDefault="007C6191">
            <w:pPr>
              <w:pStyle w:val="Prrafodelista"/>
              <w:numPr>
                <w:ilvl w:val="0"/>
                <w:numId w:val="2"/>
              </w:numPr>
              <w:spacing w:after="60"/>
            </w:pPr>
            <w:r>
              <w:rPr>
                <w:sz w:val="20"/>
                <w:szCs w:val="20"/>
              </w:rPr>
              <w:t>ID_CXC | FECHA_PAGO | MONTO_PAGADO | FORMA_PAGO | REFERENCIA_PAGO | ESTADO_CUSTODIA_INICIAL | OBSERVACIONES_MIGRACION</w:t>
            </w:r>
          </w:p>
          <w:p w14:paraId="7E53F9B8" w14:textId="77777777" w:rsidR="000613F9" w:rsidRDefault="007C6191">
            <w:pPr>
              <w:pStyle w:val="Prrafodelista"/>
              <w:numPr>
                <w:ilvl w:val="0"/>
                <w:numId w:val="2"/>
              </w:numPr>
              <w:spacing w:after="60"/>
            </w:pPr>
            <w:r>
              <w:rPr>
                <w:sz w:val="20"/>
                <w:szCs w:val="20"/>
              </w:rPr>
              <w:t>Misma lógica de procesamiento por lotes que CARGA_CXC: leer, procesar, mover, marcar errores en rojo.</w:t>
            </w:r>
          </w:p>
        </w:tc>
      </w:tr>
    </w:tbl>
    <w:p w14:paraId="72F196A8" w14:textId="77777777" w:rsidR="000613F9" w:rsidRDefault="000613F9">
      <w:pPr>
        <w:spacing w:after="120"/>
      </w:pPr>
    </w:p>
    <w:p w14:paraId="392DA83D" w14:textId="77777777" w:rsidR="000613F9" w:rsidRDefault="007C6191">
      <w:pPr>
        <w:pStyle w:val="Ttulo2"/>
      </w:pPr>
      <w:r>
        <w:rPr>
          <w:color w:val="1A1A1A"/>
        </w:rPr>
        <w:t>5.3 Secuencia de Carga Inicial Recomendada</w:t>
      </w:r>
    </w:p>
    <w:p w14:paraId="279BF3B8" w14:textId="77777777" w:rsidR="000613F9" w:rsidRDefault="007C6191">
      <w:pPr>
        <w:pStyle w:val="Prrafodelista"/>
        <w:numPr>
          <w:ilvl w:val="0"/>
          <w:numId w:val="3"/>
        </w:numPr>
        <w:spacing w:after="80"/>
      </w:pPr>
      <w:r>
        <w:t>Crear el Sheet desde cero con Claude Code (todas las pestañas, formatos, validaciones).</w:t>
      </w:r>
    </w:p>
    <w:p w14:paraId="24E19F3B" w14:textId="77777777" w:rsidR="000613F9" w:rsidRDefault="007C6191">
      <w:pPr>
        <w:pStyle w:val="Prrafodelista"/>
        <w:numPr>
          <w:ilvl w:val="0"/>
          <w:numId w:val="3"/>
        </w:numPr>
        <w:spacing w:after="80"/>
      </w:pPr>
      <w:r>
        <w:t>Registrar los propietarios en la pestaña PROPIETARIOS.</w:t>
      </w:r>
    </w:p>
    <w:p w14:paraId="7EA6558C" w14:textId="77777777" w:rsidR="000613F9" w:rsidRDefault="007C6191">
      <w:pPr>
        <w:pStyle w:val="Prrafodelista"/>
        <w:numPr>
          <w:ilvl w:val="0"/>
          <w:numId w:val="3"/>
        </w:numPr>
        <w:spacing w:after="80"/>
      </w:pPr>
      <w:r>
        <w:t>Registrar los inmuebles en la pestaña INMUEBLES.</w:t>
      </w:r>
    </w:p>
    <w:p w14:paraId="4E2CE820" w14:textId="77777777" w:rsidR="000613F9" w:rsidRDefault="007C6191">
      <w:pPr>
        <w:pStyle w:val="Prrafodelista"/>
        <w:numPr>
          <w:ilvl w:val="0"/>
          <w:numId w:val="3"/>
        </w:numPr>
        <w:spacing w:after="80"/>
      </w:pPr>
      <w:r>
        <w:t>Registrar los inquilinos en la pestaña INQUILINOS.</w:t>
      </w:r>
    </w:p>
    <w:p w14:paraId="2BD1EEAA" w14:textId="77777777" w:rsidR="000613F9" w:rsidRDefault="007C6191">
      <w:pPr>
        <w:pStyle w:val="Prrafodelista"/>
        <w:numPr>
          <w:ilvl w:val="0"/>
          <w:numId w:val="3"/>
        </w:numPr>
        <w:spacing w:after="80"/>
      </w:pPr>
      <w:r>
        <w:t>Registrar los contratos activos en la pestaña CONTRATOS.</w:t>
      </w:r>
    </w:p>
    <w:p w14:paraId="2FBDBDD6" w14:textId="77777777" w:rsidR="000613F9" w:rsidRDefault="007C6191">
      <w:pPr>
        <w:pStyle w:val="Prrafodelista"/>
        <w:numPr>
          <w:ilvl w:val="0"/>
          <w:numId w:val="3"/>
        </w:numPr>
        <w:spacing w:after="80"/>
      </w:pPr>
      <w:r>
        <w:t>Registrar los cargos adicionales de cada contrato en CARGOS_ADICIONALES.</w:t>
      </w:r>
    </w:p>
    <w:p w14:paraId="1D28788F" w14:textId="77777777" w:rsidR="000613F9" w:rsidRDefault="007C6191">
      <w:pPr>
        <w:pStyle w:val="Prrafodelista"/>
        <w:numPr>
          <w:ilvl w:val="0"/>
          <w:numId w:val="3"/>
        </w:numPr>
        <w:spacing w:after="80"/>
      </w:pPr>
      <w:r>
        <w:t>Pegar los datos de CxC pendientes en la pestaña CARGA_CXC y ejecutar 'Cargar CxC Pendientes'.</w:t>
      </w:r>
    </w:p>
    <w:p w14:paraId="34A5DA2B" w14:textId="77777777" w:rsidR="000613F9" w:rsidRDefault="007C6191">
      <w:pPr>
        <w:pStyle w:val="Prrafodelista"/>
        <w:numPr>
          <w:ilvl w:val="0"/>
          <w:numId w:val="3"/>
        </w:numPr>
        <w:spacing w:after="80"/>
      </w:pPr>
      <w:r>
        <w:t>Pegar los datos de pagos sin liquidar en CARGA_PAGOS y ejecutar 'Cargar Pagos Históricos sin Liquidar'.</w:t>
      </w:r>
    </w:p>
    <w:p w14:paraId="59AF83C1" w14:textId="77777777" w:rsidR="000613F9" w:rsidRDefault="007C6191">
      <w:pPr>
        <w:pStyle w:val="Prrafodelista"/>
        <w:numPr>
          <w:ilvl w:val="0"/>
          <w:numId w:val="3"/>
        </w:numPr>
        <w:spacing w:after="80"/>
      </w:pPr>
      <w:r>
        <w:t>Revisar el Dashboard INICIO y verificar que los KPIs y alertas son coherentes.</w:t>
      </w:r>
    </w:p>
    <w:p w14:paraId="3D5E5EAD" w14:textId="77777777" w:rsidR="000613F9" w:rsidRDefault="007C6191">
      <w:pPr>
        <w:pStyle w:val="Prrafodelista"/>
        <w:numPr>
          <w:ilvl w:val="0"/>
          <w:numId w:val="3"/>
        </w:numPr>
        <w:spacing w:after="80"/>
      </w:pPr>
      <w:r>
        <w:t>Instalar los triggers automáticos: menú → Sistema → 'Instalar/Actualizar Triggers Automáticos'.</w:t>
      </w:r>
    </w:p>
    <w:p w14:paraId="6862EB56" w14:textId="77777777" w:rsidR="000613F9" w:rsidRDefault="007C6191">
      <w:pPr>
        <w:pStyle w:val="Prrafodelista"/>
        <w:numPr>
          <w:ilvl w:val="0"/>
          <w:numId w:val="3"/>
        </w:numPr>
        <w:spacing w:after="80"/>
      </w:pPr>
      <w:r>
        <w:t>El sistema queda operativo para registrar nuevos cobros del día en adelante.</w:t>
      </w:r>
    </w:p>
    <w:p w14:paraId="35EB2FF0" w14:textId="77777777" w:rsidR="000613F9" w:rsidRDefault="000613F9">
      <w:pPr>
        <w:spacing w:after="120"/>
      </w:pPr>
    </w:p>
    <w:p w14:paraId="1A9AE108" w14:textId="77777777" w:rsidR="000613F9" w:rsidRDefault="007C6191">
      <w:r>
        <w:br w:type="page"/>
      </w:r>
    </w:p>
    <w:p w14:paraId="42B7B763" w14:textId="77777777" w:rsidR="000613F9" w:rsidRDefault="007C6191">
      <w:pPr>
        <w:pStyle w:val="Ttulo1"/>
        <w:pBdr>
          <w:bottom w:val="single" w:sz="6" w:space="4" w:color="1B4F8C"/>
        </w:pBdr>
      </w:pPr>
      <w:r>
        <w:t>6. Control de Acceso y Roles</w:t>
      </w:r>
    </w:p>
    <w:p w14:paraId="1D0335BF" w14:textId="77777777" w:rsidR="000613F9" w:rsidRDefault="007C6191">
      <w:pPr>
        <w:pStyle w:val="Ttulo2"/>
      </w:pPr>
      <w:r>
        <w:rPr>
          <w:color w:val="1A1A1A"/>
        </w:rPr>
        <w:t>6.1 Pestaña ROLES</w:t>
      </w:r>
    </w:p>
    <w:p w14:paraId="1F319FA1" w14:textId="77777777" w:rsidR="000613F9" w:rsidRDefault="007C6191">
      <w:pPr>
        <w:spacing w:after="120" w:line="276" w:lineRule="auto"/>
      </w:pPr>
      <w:r>
        <w:t>La pestaña ROLES define quién puede hacer qué. Solo el Administrador puede editar esta pestaña.</w:t>
      </w:r>
    </w:p>
    <w:p w14:paraId="4DC5A2A7" w14:textId="77777777" w:rsidR="000613F9" w:rsidRDefault="000613F9">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0613F9" w14:paraId="2AC52CE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1FDBF3B" w14:textId="77777777" w:rsidR="000613F9" w:rsidRDefault="007C6191">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E9DF6C0" w14:textId="77777777" w:rsidR="000613F9" w:rsidRDefault="007C6191">
            <w:r>
              <w:rPr>
                <w:b/>
                <w:bCs/>
                <w:color w:val="FFFFFF"/>
                <w:sz w:val="20"/>
                <w:szCs w:val="20"/>
              </w:rPr>
              <w:t>Encabezado</w:t>
            </w:r>
          </w:p>
        </w:tc>
        <w:tc>
          <w:tcPr>
            <w:tcW w:w="4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D10060E" w14:textId="77777777" w:rsidR="000613F9" w:rsidRDefault="007C6191">
            <w:r>
              <w:rPr>
                <w:b/>
                <w:bCs/>
                <w:color w:val="FFFFFF"/>
                <w:sz w:val="20"/>
                <w:szCs w:val="20"/>
              </w:rPr>
              <w:t>Descripción</w:t>
            </w:r>
          </w:p>
        </w:tc>
      </w:tr>
      <w:tr w:rsidR="000613F9" w14:paraId="4C2A26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8E113" w14:textId="77777777" w:rsidR="000613F9" w:rsidRDefault="007C6191">
            <w:r>
              <w:rPr>
                <w:color w:val="1A1A1A"/>
                <w:sz w:val="19"/>
                <w:szCs w:val="19"/>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BF8E77" w14:textId="77777777" w:rsidR="000613F9" w:rsidRDefault="007C6191">
            <w:r>
              <w:rPr>
                <w:color w:val="1A1A1A"/>
                <w:sz w:val="19"/>
                <w:szCs w:val="19"/>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C928AB" w14:textId="77777777" w:rsidR="000613F9" w:rsidRDefault="007C6191">
            <w:r>
              <w:rPr>
                <w:color w:val="1A1A1A"/>
                <w:sz w:val="19"/>
                <w:szCs w:val="19"/>
              </w:rPr>
              <w:t>Email de Google del usuario</w:t>
            </w:r>
          </w:p>
        </w:tc>
      </w:tr>
      <w:tr w:rsidR="000613F9" w14:paraId="0A8D61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094D86" w14:textId="77777777" w:rsidR="000613F9" w:rsidRDefault="007C6191">
            <w:r>
              <w:rPr>
                <w:color w:val="1A1A1A"/>
                <w:sz w:val="19"/>
                <w:szCs w:val="19"/>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EFC7F9" w14:textId="77777777" w:rsidR="000613F9" w:rsidRDefault="007C6191">
            <w:r>
              <w:rPr>
                <w:color w:val="1A1A1A"/>
                <w:sz w:val="19"/>
                <w:szCs w:val="19"/>
              </w:rPr>
              <w:t>NOMBRE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D7816E" w14:textId="77777777" w:rsidR="000613F9" w:rsidRDefault="007C6191">
            <w:r>
              <w:rPr>
                <w:color w:val="1A1A1A"/>
                <w:sz w:val="19"/>
                <w:szCs w:val="19"/>
              </w:rPr>
              <w:t>Nombre del usuario</w:t>
            </w:r>
          </w:p>
        </w:tc>
      </w:tr>
      <w:tr w:rsidR="000613F9" w14:paraId="195B72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DBC3D5" w14:textId="77777777" w:rsidR="000613F9" w:rsidRDefault="007C6191">
            <w:r>
              <w:rPr>
                <w:color w:val="1A1A1A"/>
                <w:sz w:val="19"/>
                <w:szCs w:val="19"/>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F4A6EF" w14:textId="77777777" w:rsidR="000613F9" w:rsidRDefault="007C6191">
            <w:r>
              <w:rPr>
                <w:color w:val="1A1A1A"/>
                <w:sz w:val="19"/>
                <w:szCs w:val="19"/>
              </w:rPr>
              <w:t>ROL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B4EFAC" w14:textId="77777777" w:rsidR="000613F9" w:rsidRDefault="007C6191">
            <w:r>
              <w:rPr>
                <w:color w:val="1A1A1A"/>
                <w:sz w:val="19"/>
                <w:szCs w:val="19"/>
              </w:rPr>
              <w:t>ADMINISTRADOR / ASISTENTE / LECTURA</w:t>
            </w:r>
          </w:p>
        </w:tc>
      </w:tr>
      <w:tr w:rsidR="000613F9" w14:paraId="5A1FA5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55A978" w14:textId="77777777" w:rsidR="000613F9" w:rsidRDefault="007C6191">
            <w:r>
              <w:rPr>
                <w:color w:val="1A1A1A"/>
                <w:sz w:val="19"/>
                <w:szCs w:val="19"/>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534E97" w14:textId="77777777" w:rsidR="000613F9" w:rsidRDefault="007C6191">
            <w:r>
              <w:rPr>
                <w:color w:val="1A1A1A"/>
                <w:sz w:val="19"/>
                <w:szCs w:val="19"/>
              </w:rPr>
              <w:t>ACTIVO</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FAC336" w14:textId="77777777" w:rsidR="000613F9" w:rsidRDefault="007C6191">
            <w:r>
              <w:rPr>
                <w:color w:val="1A1A1A"/>
                <w:sz w:val="19"/>
                <w:szCs w:val="19"/>
              </w:rPr>
              <w:t>SI / NO</w:t>
            </w:r>
          </w:p>
        </w:tc>
      </w:tr>
    </w:tbl>
    <w:p w14:paraId="0B215E51" w14:textId="77777777" w:rsidR="000613F9" w:rsidRDefault="000613F9">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60"/>
        <w:gridCol w:w="2000"/>
        <w:gridCol w:w="2000"/>
      </w:tblGrid>
      <w:tr w:rsidR="000613F9" w14:paraId="1BE4A3D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A2BFA95" w14:textId="77777777" w:rsidR="000613F9" w:rsidRDefault="007C6191">
            <w:r>
              <w:rPr>
                <w:b/>
                <w:bCs/>
                <w:color w:val="FFFFFF"/>
                <w:sz w:val="20"/>
                <w:szCs w:val="20"/>
              </w:rPr>
              <w:t>Permiso</w:t>
            </w:r>
          </w:p>
        </w:tc>
        <w:tc>
          <w:tcPr>
            <w:tcW w:w="2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438DF9A" w14:textId="77777777" w:rsidR="000613F9" w:rsidRDefault="007C6191">
            <w:r>
              <w:rPr>
                <w:b/>
                <w:bCs/>
                <w:color w:val="FFFFFF"/>
                <w:sz w:val="20"/>
                <w:szCs w:val="20"/>
              </w:rPr>
              <w:t>ADMINISTRADOR</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4E6D6A3" w14:textId="77777777" w:rsidR="000613F9" w:rsidRDefault="007C6191">
            <w:r>
              <w:rPr>
                <w:b/>
                <w:bCs/>
                <w:color w:val="FFFFFF"/>
                <w:sz w:val="20"/>
                <w:szCs w:val="20"/>
              </w:rPr>
              <w:t>ASISTENTE</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6C4EDD4" w14:textId="77777777" w:rsidR="000613F9" w:rsidRDefault="007C6191">
            <w:r>
              <w:rPr>
                <w:b/>
                <w:bCs/>
                <w:color w:val="FFFFFF"/>
                <w:sz w:val="20"/>
                <w:szCs w:val="20"/>
              </w:rPr>
              <w:t>LECTURA</w:t>
            </w:r>
          </w:p>
        </w:tc>
      </w:tr>
      <w:tr w:rsidR="000613F9" w14:paraId="365136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6EA0C3" w14:textId="77777777" w:rsidR="000613F9" w:rsidRDefault="007C6191">
            <w:r>
              <w:rPr>
                <w:color w:val="1A1A1A"/>
                <w:sz w:val="19"/>
                <w:szCs w:val="19"/>
              </w:rPr>
              <w:t>Ver Dashboard INICIO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1A2605"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3144BD"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26E5F7" w14:textId="77777777" w:rsidR="000613F9" w:rsidRDefault="007C6191">
            <w:r>
              <w:rPr>
                <w:color w:val="1A1A1A"/>
                <w:sz w:val="19"/>
                <w:szCs w:val="19"/>
              </w:rPr>
              <w:t>✅</w:t>
            </w:r>
          </w:p>
        </w:tc>
      </w:tr>
      <w:tr w:rsidR="000613F9" w14:paraId="431577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AD8377" w14:textId="77777777" w:rsidR="000613F9" w:rsidRDefault="007C6191">
            <w:r>
              <w:rPr>
                <w:color w:val="1A1A1A"/>
                <w:sz w:val="19"/>
                <w:szCs w:val="19"/>
              </w:rPr>
              <w:t>Ver CxC y pagos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995CC5"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88EB06"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AD2FF4" w14:textId="77777777" w:rsidR="000613F9" w:rsidRDefault="007C6191">
            <w:r>
              <w:rPr>
                <w:color w:val="1A1A1A"/>
                <w:sz w:val="19"/>
                <w:szCs w:val="19"/>
              </w:rPr>
              <w:t>✅</w:t>
            </w:r>
          </w:p>
        </w:tc>
      </w:tr>
      <w:tr w:rsidR="000613F9" w14:paraId="4BD9C2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8D1417" w14:textId="77777777" w:rsidR="000613F9" w:rsidRDefault="007C6191">
            <w:r>
              <w:rPr>
                <w:color w:val="1A1A1A"/>
                <w:sz w:val="19"/>
                <w:szCs w:val="19"/>
              </w:rPr>
              <w:t>Registrar pagos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488C86"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43C62D"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16697D" w14:textId="77777777" w:rsidR="000613F9" w:rsidRDefault="007C6191">
            <w:r>
              <w:rPr>
                <w:color w:val="1A1A1A"/>
                <w:sz w:val="19"/>
                <w:szCs w:val="19"/>
              </w:rPr>
              <w:t>❌</w:t>
            </w:r>
          </w:p>
        </w:tc>
      </w:tr>
      <w:tr w:rsidR="000613F9" w14:paraId="6D3811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C0CEC6F" w14:textId="77777777" w:rsidR="000613F9" w:rsidRDefault="007C6191">
            <w:r>
              <w:rPr>
                <w:color w:val="1A1A1A"/>
                <w:sz w:val="19"/>
                <w:szCs w:val="19"/>
              </w:rPr>
              <w:t>Crear contratos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D75CE2"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12F5A2"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663625" w14:textId="77777777" w:rsidR="000613F9" w:rsidRDefault="007C6191">
            <w:r>
              <w:rPr>
                <w:color w:val="1A1A1A"/>
                <w:sz w:val="19"/>
                <w:szCs w:val="19"/>
              </w:rPr>
              <w:t>❌</w:t>
            </w:r>
          </w:p>
        </w:tc>
      </w:tr>
      <w:tr w:rsidR="000613F9" w14:paraId="762F3F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0A9A13" w14:textId="77777777" w:rsidR="000613F9" w:rsidRDefault="007C6191">
            <w:r>
              <w:rPr>
                <w:color w:val="1A1A1A"/>
                <w:sz w:val="19"/>
                <w:szCs w:val="19"/>
              </w:rPr>
              <w:t>Aprobar cuadre de caja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C5935D"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B2FCB3"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95356D" w14:textId="77777777" w:rsidR="000613F9" w:rsidRDefault="007C6191">
            <w:r>
              <w:rPr>
                <w:color w:val="1A1A1A"/>
                <w:sz w:val="19"/>
                <w:szCs w:val="19"/>
              </w:rPr>
              <w:t>❌</w:t>
            </w:r>
          </w:p>
        </w:tc>
      </w:tr>
      <w:tr w:rsidR="000613F9" w14:paraId="26536B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ACDE6D" w14:textId="77777777" w:rsidR="000613F9" w:rsidRDefault="007C6191">
            <w:r>
              <w:rPr>
                <w:color w:val="1A1A1A"/>
                <w:sz w:val="19"/>
                <w:szCs w:val="19"/>
              </w:rPr>
              <w:t>Procesar liquidaciones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DDA7E2"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7E49FD"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E9544A" w14:textId="77777777" w:rsidR="000613F9" w:rsidRDefault="007C6191">
            <w:r>
              <w:rPr>
                <w:color w:val="1A1A1A"/>
                <w:sz w:val="19"/>
                <w:szCs w:val="19"/>
              </w:rPr>
              <w:t>❌</w:t>
            </w:r>
          </w:p>
        </w:tc>
      </w:tr>
      <w:tr w:rsidR="000613F9" w14:paraId="27F2BA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01EC9" w14:textId="77777777" w:rsidR="000613F9" w:rsidRDefault="007C6191">
            <w:r>
              <w:rPr>
                <w:color w:val="1A1A1A"/>
                <w:sz w:val="19"/>
                <w:szCs w:val="19"/>
              </w:rPr>
              <w:t>Cargar datos de migración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B9E694"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CF8247"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C58E59" w14:textId="77777777" w:rsidR="000613F9" w:rsidRDefault="007C6191">
            <w:r>
              <w:rPr>
                <w:color w:val="1A1A1A"/>
                <w:sz w:val="19"/>
                <w:szCs w:val="19"/>
              </w:rPr>
              <w:t>❌</w:t>
            </w:r>
          </w:p>
        </w:tc>
      </w:tr>
      <w:tr w:rsidR="000613F9" w14:paraId="03D601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F46B51" w14:textId="77777777" w:rsidR="000613F9" w:rsidRDefault="007C6191">
            <w:r>
              <w:rPr>
                <w:color w:val="1A1A1A"/>
                <w:sz w:val="19"/>
                <w:szCs w:val="19"/>
              </w:rPr>
              <w:t>Editar CONFIG</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C5C20B"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B1DBA4"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43EC88" w14:textId="77777777" w:rsidR="000613F9" w:rsidRDefault="007C6191">
            <w:r>
              <w:rPr>
                <w:color w:val="1A1A1A"/>
                <w:sz w:val="19"/>
                <w:szCs w:val="19"/>
              </w:rPr>
              <w:t>❌</w:t>
            </w:r>
          </w:p>
        </w:tc>
      </w:tr>
      <w:tr w:rsidR="000613F9" w14:paraId="16372C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160B37" w14:textId="77777777" w:rsidR="000613F9" w:rsidRDefault="007C6191">
            <w:r>
              <w:rPr>
                <w:color w:val="1A1A1A"/>
                <w:sz w:val="19"/>
                <w:szCs w:val="19"/>
              </w:rPr>
              <w:t>Editar ROLES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B91673"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9EE89D"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4E704F" w14:textId="77777777" w:rsidR="000613F9" w:rsidRDefault="007C6191">
            <w:r>
              <w:rPr>
                <w:color w:val="1A1A1A"/>
                <w:sz w:val="19"/>
                <w:szCs w:val="19"/>
              </w:rPr>
              <w:t>❌</w:t>
            </w:r>
          </w:p>
        </w:tc>
      </w:tr>
      <w:tr w:rsidR="000613F9" w14:paraId="0168FF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DBA394D" w14:textId="77777777" w:rsidR="000613F9" w:rsidRDefault="007C6191">
            <w:r>
              <w:rPr>
                <w:color w:val="1A1A1A"/>
                <w:sz w:val="19"/>
                <w:szCs w:val="19"/>
              </w:rPr>
              <w:t>Ver LOG_CUSTODIA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C3515E4"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959A48" w14:textId="77777777" w:rsidR="000613F9" w:rsidRDefault="007C6191">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4C7674" w14:textId="77777777" w:rsidR="000613F9" w:rsidRDefault="007C6191">
            <w:r>
              <w:rPr>
                <w:color w:val="1A1A1A"/>
                <w:sz w:val="19"/>
                <w:szCs w:val="19"/>
              </w:rPr>
              <w:t>✅</w:t>
            </w:r>
          </w:p>
        </w:tc>
      </w:tr>
      <w:tr w:rsidR="000613F9" w14:paraId="61C05B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28711F" w14:textId="77777777" w:rsidR="000613F9" w:rsidRDefault="007C6191">
            <w:r>
              <w:rPr>
                <w:color w:val="1A1A1A"/>
                <w:sz w:val="19"/>
                <w:szCs w:val="19"/>
              </w:rPr>
              <w:t>Editar LOG_CUSTODIA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887C38" w14:textId="77777777" w:rsidR="000613F9" w:rsidRDefault="007C6191">
            <w:r>
              <w:rPr>
                <w:color w:val="1A1A1A"/>
                <w:sz w:val="19"/>
                <w:szCs w:val="19"/>
              </w:rPr>
              <w:t>❌</w:t>
            </w:r>
            <w:r>
              <w:rPr>
                <w:color w:val="1A1A1A"/>
                <w:sz w:val="19"/>
                <w:szCs w:val="19"/>
              </w:rPr>
              <w:t xml:space="preserve"> (nadie)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123A0A" w14:textId="77777777" w:rsidR="000613F9" w:rsidRDefault="007C6191">
            <w:r>
              <w:rPr>
                <w:color w:val="1A1A1A"/>
                <w:sz w:val="19"/>
                <w:szCs w:val="19"/>
              </w:rPr>
              <w:t>❌</w:t>
            </w:r>
            <w:r>
              <w:rPr>
                <w:color w:val="1A1A1A"/>
                <w:sz w:val="19"/>
                <w:szCs w:val="19"/>
              </w:rPr>
              <w:t xml:space="preserve"> (nadie)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494A9E" w14:textId="77777777" w:rsidR="000613F9" w:rsidRDefault="007C6191">
            <w:r>
              <w:rPr>
                <w:color w:val="1A1A1A"/>
                <w:sz w:val="19"/>
                <w:szCs w:val="19"/>
              </w:rPr>
              <w:t>❌</w:t>
            </w:r>
            <w:r>
              <w:rPr>
                <w:color w:val="1A1A1A"/>
                <w:sz w:val="19"/>
                <w:szCs w:val="19"/>
              </w:rPr>
              <w:t xml:space="preserve"> (nadie)</w:t>
            </w:r>
          </w:p>
        </w:tc>
      </w:tr>
    </w:tbl>
    <w:p w14:paraId="2B7CE2C9" w14:textId="77777777" w:rsidR="000613F9" w:rsidRDefault="000613F9">
      <w:pPr>
        <w:spacing w:after="120"/>
      </w:pPr>
    </w:p>
    <w:p w14:paraId="71150C1D" w14:textId="77777777" w:rsidR="000613F9" w:rsidRDefault="007C6191">
      <w:pPr>
        <w:pStyle w:val="Ttulo2"/>
      </w:pPr>
      <w:r>
        <w:rPr>
          <w:color w:val="1A1A1A"/>
        </w:rPr>
        <w:t>6.2 Implementación</w:t>
      </w:r>
    </w:p>
    <w:p w14:paraId="4F7E9F3C" w14:textId="77777777" w:rsidR="000613F9" w:rsidRDefault="007C6191">
      <w:pPr>
        <w:pStyle w:val="Prrafodelista"/>
        <w:numPr>
          <w:ilvl w:val="0"/>
          <w:numId w:val="2"/>
        </w:numPr>
        <w:spacing w:after="80"/>
      </w:pPr>
      <w:r>
        <w:t>La función verificarRol(rolRequerido) lee el email del usuario activo con Session.getActiveUser(</w:t>
      </w:r>
      <w:proofErr w:type="gramStart"/>
      <w:r>
        <w:t>).getEmail</w:t>
      </w:r>
      <w:proofErr w:type="gramEnd"/>
      <w:r>
        <w:t>(), lo busca en la pestaña ROLES y verifica si tiene el rol requerido.</w:t>
      </w:r>
    </w:p>
    <w:p w14:paraId="47AF8D73" w14:textId="77777777" w:rsidR="000613F9" w:rsidRDefault="007C6191">
      <w:pPr>
        <w:pStyle w:val="Prrafodelista"/>
        <w:numPr>
          <w:ilvl w:val="0"/>
          <w:numId w:val="2"/>
        </w:numPr>
        <w:spacing w:after="80"/>
      </w:pPr>
      <w:r>
        <w:t xml:space="preserve">Toda función crítica (aprobarCuadreCaja, procesarLiquidacion, cargarDatos) debe llamar </w:t>
      </w:r>
      <w:proofErr w:type="gramStart"/>
      <w:r>
        <w:t>verificarRol(</w:t>
      </w:r>
      <w:proofErr w:type="gramEnd"/>
      <w:r>
        <w:t>) como primera línea y lanzar un error si el usuario no tiene permiso.</w:t>
      </w:r>
    </w:p>
    <w:p w14:paraId="34D247A6" w14:textId="77777777" w:rsidR="000613F9" w:rsidRDefault="007C6191">
      <w:pPr>
        <w:pStyle w:val="Prrafodelista"/>
        <w:numPr>
          <w:ilvl w:val="0"/>
          <w:numId w:val="2"/>
        </w:numPr>
        <w:spacing w:after="80"/>
      </w:pPr>
      <w:r>
        <w:t>La pestaña LOG_CUSTODIA debe tener protección de rango para todos los usuarios (incluyendo el Administrador) que solo permite edición al script del sistema (owner).</w:t>
      </w:r>
    </w:p>
    <w:p w14:paraId="0213811A" w14:textId="77777777" w:rsidR="000613F9" w:rsidRDefault="007C6191">
      <w:pPr>
        <w:pStyle w:val="Prrafodelista"/>
        <w:numPr>
          <w:ilvl w:val="0"/>
          <w:numId w:val="2"/>
        </w:numPr>
        <w:spacing w:after="80"/>
      </w:pPr>
      <w:r>
        <w:t>Las pestañas CONFIG y ROLES deben tener protección que solo permite edición al Administrador.</w:t>
      </w:r>
    </w:p>
    <w:p w14:paraId="414C7519" w14:textId="77777777" w:rsidR="000613F9" w:rsidRDefault="000613F9">
      <w:pPr>
        <w:spacing w:after="120"/>
      </w:pPr>
    </w:p>
    <w:p w14:paraId="2D3511D5" w14:textId="77777777" w:rsidR="000613F9" w:rsidRDefault="007C6191">
      <w:r>
        <w:br w:type="page"/>
      </w:r>
    </w:p>
    <w:p w14:paraId="67F9E960" w14:textId="77777777" w:rsidR="000613F9" w:rsidRDefault="007C6191">
      <w:pPr>
        <w:pStyle w:val="Ttulo1"/>
        <w:pBdr>
          <w:bottom w:val="single" w:sz="6" w:space="4" w:color="1B4F8C"/>
        </w:pBdr>
      </w:pPr>
      <w:r>
        <w:t>7. Triggers Automáticos de Apps Script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1441"/>
        <w:gridCol w:w="2844"/>
        <w:gridCol w:w="2912"/>
      </w:tblGrid>
      <w:tr w:rsidR="000613F9" w14:paraId="16D8C5A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97AEF46" w14:textId="77777777" w:rsidR="000613F9" w:rsidRDefault="007C6191">
            <w:r>
              <w:rPr>
                <w:b/>
                <w:bCs/>
                <w:color w:val="FFFFFF"/>
                <w:sz w:val="20"/>
                <w:szCs w:val="20"/>
              </w:rPr>
              <w:t>Trigger</w:t>
            </w:r>
          </w:p>
        </w:tc>
        <w:tc>
          <w:tcPr>
            <w:tcW w:w="1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C3A43BE" w14:textId="77777777" w:rsidR="000613F9" w:rsidRDefault="007C6191">
            <w:r>
              <w:rPr>
                <w:b/>
                <w:bCs/>
                <w:color w:val="FFFFFF"/>
                <w:sz w:val="20"/>
                <w:szCs w:val="20"/>
              </w:rPr>
              <w:t>Tipo</w:t>
            </w:r>
          </w:p>
        </w:tc>
        <w:tc>
          <w:tcPr>
            <w:tcW w:w="3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245BED7" w14:textId="77777777" w:rsidR="000613F9" w:rsidRDefault="007C6191">
            <w:r>
              <w:rPr>
                <w:b/>
                <w:bCs/>
                <w:color w:val="FFFFFF"/>
                <w:sz w:val="20"/>
                <w:szCs w:val="20"/>
              </w:rPr>
              <w:t>Configuración</w:t>
            </w:r>
          </w:p>
        </w:tc>
        <w:tc>
          <w:tcPr>
            <w:tcW w:w="2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8B730D3" w14:textId="77777777" w:rsidR="000613F9" w:rsidRDefault="007C6191">
            <w:r>
              <w:rPr>
                <w:b/>
                <w:bCs/>
                <w:color w:val="FFFFFF"/>
                <w:sz w:val="20"/>
                <w:szCs w:val="20"/>
              </w:rPr>
              <w:t>Función</w:t>
            </w:r>
          </w:p>
        </w:tc>
      </w:tr>
      <w:tr w:rsidR="000613F9" w14:paraId="50CC3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235796" w14:textId="77777777" w:rsidR="000613F9" w:rsidRDefault="007C6191">
            <w:r>
              <w:rPr>
                <w:color w:val="1A1A1A"/>
                <w:sz w:val="19"/>
                <w:szCs w:val="19"/>
              </w:rPr>
              <w:t>Cron diario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E3C6A6" w14:textId="77777777" w:rsidR="000613F9" w:rsidRDefault="007C6191">
            <w:r>
              <w:rPr>
                <w:color w:val="1A1A1A"/>
                <w:sz w:val="19"/>
                <w:szCs w:val="19"/>
              </w:rPr>
              <w:t>Basado en tiempo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4887C6" w14:textId="77777777" w:rsidR="000613F9" w:rsidRDefault="007C6191">
            <w:r>
              <w:rPr>
                <w:color w:val="1A1A1A"/>
                <w:sz w:val="19"/>
                <w:szCs w:val="19"/>
              </w:rPr>
              <w:t>Cada día a la hora configurada en CONFIG (default: medianoche)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8D9CFC" w14:textId="77777777" w:rsidR="000613F9" w:rsidRDefault="007C6191">
            <w:proofErr w:type="gramStart"/>
            <w:r>
              <w:rPr>
                <w:color w:val="1A1A1A"/>
                <w:sz w:val="19"/>
                <w:szCs w:val="19"/>
              </w:rPr>
              <w:t>cronDiario(</w:t>
            </w:r>
            <w:proofErr w:type="gramEnd"/>
            <w:r>
              <w:rPr>
                <w:color w:val="1A1A1A"/>
                <w:sz w:val="19"/>
                <w:szCs w:val="19"/>
              </w:rPr>
              <w:t>)</w:t>
            </w:r>
          </w:p>
        </w:tc>
      </w:tr>
      <w:tr w:rsidR="000613F9" w14:paraId="08D594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AD14BA" w14:textId="77777777" w:rsidR="000613F9" w:rsidRDefault="007C6191">
            <w:r>
              <w:rPr>
                <w:color w:val="1A1A1A"/>
                <w:sz w:val="19"/>
                <w:szCs w:val="19"/>
              </w:rPr>
              <w:t>Al abrir el Sheet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F010880" w14:textId="77777777" w:rsidR="000613F9" w:rsidRDefault="007C6191">
            <w:r>
              <w:rPr>
                <w:color w:val="1A1A1A"/>
                <w:sz w:val="19"/>
                <w:szCs w:val="19"/>
              </w:rPr>
              <w:t>Al abrir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AFE3AE" w14:textId="77777777" w:rsidR="000613F9" w:rsidRDefault="007C6191">
            <w:r>
              <w:rPr>
                <w:color w:val="1A1A1A"/>
                <w:sz w:val="19"/>
                <w:szCs w:val="19"/>
              </w:rPr>
              <w:t>onOpen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BE4122" w14:textId="77777777" w:rsidR="000613F9" w:rsidRDefault="007C6191">
            <w:proofErr w:type="gramStart"/>
            <w:r>
              <w:rPr>
                <w:color w:val="1A1A1A"/>
                <w:sz w:val="19"/>
                <w:szCs w:val="19"/>
              </w:rPr>
              <w:t>onOpen(</w:t>
            </w:r>
            <w:proofErr w:type="gramEnd"/>
            <w:r>
              <w:rPr>
                <w:color w:val="1A1A1A"/>
                <w:sz w:val="19"/>
                <w:szCs w:val="19"/>
              </w:rPr>
              <w:t>) — crea el menú personalizado</w:t>
            </w:r>
          </w:p>
        </w:tc>
      </w:tr>
      <w:tr w:rsidR="000613F9" w14:paraId="49B095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B4F309" w14:textId="77777777" w:rsidR="000613F9" w:rsidRDefault="007C6191">
            <w:r>
              <w:rPr>
                <w:color w:val="1A1A1A"/>
                <w:sz w:val="19"/>
                <w:szCs w:val="19"/>
              </w:rPr>
              <w:t>Al editar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DC595E" w14:textId="77777777" w:rsidR="000613F9" w:rsidRDefault="007C6191">
            <w:r>
              <w:rPr>
                <w:color w:val="1A1A1A"/>
                <w:sz w:val="19"/>
                <w:szCs w:val="19"/>
              </w:rPr>
              <w:t>Al editar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5D2E5D" w14:textId="77777777" w:rsidR="000613F9" w:rsidRDefault="007C6191">
            <w:r>
              <w:rPr>
                <w:color w:val="1A1A1A"/>
                <w:sz w:val="19"/>
                <w:szCs w:val="19"/>
              </w:rPr>
              <w:t>onChange en hojas de datos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C856A4" w14:textId="77777777" w:rsidR="000613F9" w:rsidRDefault="007C6191">
            <w:proofErr w:type="gramStart"/>
            <w:r>
              <w:rPr>
                <w:color w:val="1A1A1A"/>
                <w:sz w:val="19"/>
                <w:szCs w:val="19"/>
              </w:rPr>
              <w:t>validarEdicion(</w:t>
            </w:r>
            <w:proofErr w:type="gramEnd"/>
            <w:r>
              <w:rPr>
                <w:color w:val="1A1A1A"/>
                <w:sz w:val="19"/>
                <w:szCs w:val="19"/>
              </w:rPr>
              <w:t>) — valida formatos y FK en tiempo real</w:t>
            </w:r>
          </w:p>
        </w:tc>
      </w:tr>
      <w:tr w:rsidR="000613F9" w14:paraId="6CE2EA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659F4F" w14:textId="77777777" w:rsidR="000613F9" w:rsidRDefault="007C6191">
            <w:r>
              <w:rPr>
                <w:color w:val="1A1A1A"/>
                <w:sz w:val="19"/>
                <w:szCs w:val="19"/>
              </w:rPr>
              <w:t>Recordatorio semanal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9D5AD0" w14:textId="77777777" w:rsidR="000613F9" w:rsidRDefault="007C6191">
            <w:r>
              <w:rPr>
                <w:color w:val="1A1A1A"/>
                <w:sz w:val="19"/>
                <w:szCs w:val="19"/>
              </w:rPr>
              <w:t>Basado en tiempo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B1B17B" w14:textId="77777777" w:rsidR="000613F9" w:rsidRDefault="007C6191">
            <w:r>
              <w:rPr>
                <w:color w:val="1A1A1A"/>
                <w:sz w:val="19"/>
                <w:szCs w:val="19"/>
              </w:rPr>
              <w:t>Cada lunes a las 8 AM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F2A64E" w14:textId="77777777" w:rsidR="000613F9" w:rsidRDefault="007C6191">
            <w:proofErr w:type="gramStart"/>
            <w:r>
              <w:rPr>
                <w:color w:val="1A1A1A"/>
                <w:sz w:val="19"/>
                <w:szCs w:val="19"/>
              </w:rPr>
              <w:t>generarRecordatoriosSemana(</w:t>
            </w:r>
            <w:proofErr w:type="gramEnd"/>
            <w:r>
              <w:rPr>
                <w:color w:val="1A1A1A"/>
                <w:sz w:val="19"/>
                <w:szCs w:val="19"/>
              </w:rPr>
              <w:t>) — genera links WA para mora activa</w:t>
            </w:r>
          </w:p>
        </w:tc>
      </w:tr>
    </w:tbl>
    <w:p w14:paraId="584688BE" w14:textId="77777777" w:rsidR="000613F9" w:rsidRDefault="000613F9">
      <w:pPr>
        <w:spacing w:after="120"/>
      </w:pPr>
    </w:p>
    <w:p w14:paraId="24F8C475" w14:textId="77777777" w:rsidR="000613F9" w:rsidRDefault="007C6191">
      <w:pPr>
        <w:spacing w:after="120" w:line="276" w:lineRule="auto"/>
      </w:pPr>
      <w:r>
        <w:t xml:space="preserve">Claude Code debe implementar la función </w:t>
      </w:r>
      <w:proofErr w:type="gramStart"/>
      <w:r>
        <w:t>instalarTriggers(</w:t>
      </w:r>
      <w:proofErr w:type="gramEnd"/>
      <w:r>
        <w:t>) en el menú Sistema → 'Instalar/Actualizar Triggers Automáticos'. Esta función elimina los triggers existentes del proyecto y los reinstala con la configuración actual de CONFIG, para evitar duplicados.</w:t>
      </w:r>
    </w:p>
    <w:p w14:paraId="76957166" w14:textId="77777777" w:rsidR="000613F9" w:rsidRDefault="000613F9">
      <w:pPr>
        <w:spacing w:after="120"/>
      </w:pPr>
    </w:p>
    <w:p w14:paraId="5E2C5F66" w14:textId="77777777" w:rsidR="000613F9" w:rsidRDefault="007C6191">
      <w:r>
        <w:br w:type="page"/>
      </w:r>
    </w:p>
    <w:p w14:paraId="6754A3F2" w14:textId="77777777" w:rsidR="000613F9" w:rsidRDefault="007C6191">
      <w:pPr>
        <w:pStyle w:val="Ttulo1"/>
        <w:pBdr>
          <w:bottom w:val="single" w:sz="6" w:space="4" w:color="1B4F8C"/>
        </w:pBdr>
      </w:pPr>
      <w:r>
        <w:t>8. Diseño del Dashboard INICIO</w:t>
      </w:r>
    </w:p>
    <w:p w14:paraId="3522573A" w14:textId="77777777" w:rsidR="000613F9" w:rsidRDefault="007C6191">
      <w:pPr>
        <w:spacing w:after="120" w:line="276" w:lineRule="auto"/>
      </w:pPr>
      <w:r>
        <w:t xml:space="preserve">La pestaña INICIO es la pantalla principal. Claude Code debe diseñarla como un dashboard visual usando celdas combinadas, bordes, colores y fórmulas. Se actualiza automáticamente con la función </w:t>
      </w:r>
      <w:proofErr w:type="gramStart"/>
      <w:r>
        <w:t>actualizarDashboard(</w:t>
      </w:r>
      <w:proofErr w:type="gramEnd"/>
      <w:r>
        <w:t>).</w:t>
      </w:r>
    </w:p>
    <w:p w14:paraId="01791D86"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65A91D68"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1E6E3BCE" w14:textId="77777777" w:rsidR="000613F9" w:rsidRDefault="007C6191">
            <w:pPr>
              <w:spacing w:after="80"/>
            </w:pPr>
            <w:r>
              <w:rPr>
                <w:b/>
                <w:bCs/>
                <w:color w:val="1B4F8C"/>
              </w:rPr>
              <w:t>Layout del Dashboard (de arriba hacia abajo)</w:t>
            </w:r>
          </w:p>
          <w:p w14:paraId="05F90211" w14:textId="77777777" w:rsidR="000613F9" w:rsidRDefault="007C6191">
            <w:pPr>
              <w:pStyle w:val="Prrafodelista"/>
              <w:numPr>
                <w:ilvl w:val="0"/>
                <w:numId w:val="2"/>
              </w:numPr>
              <w:spacing w:after="60"/>
            </w:pPr>
            <w:r>
              <w:rPr>
                <w:sz w:val="20"/>
                <w:szCs w:val="20"/>
              </w:rPr>
              <w:t>FILA 1-3: Encabezado con nombre de la empresa (desde CONFIG), logo placeholder, fecha de hoy (=</w:t>
            </w:r>
            <w:proofErr w:type="gramStart"/>
            <w:r>
              <w:rPr>
                <w:sz w:val="20"/>
                <w:szCs w:val="20"/>
              </w:rPr>
              <w:t>HOY(</w:t>
            </w:r>
            <w:proofErr w:type="gramEnd"/>
            <w:r>
              <w:rPr>
                <w:sz w:val="20"/>
                <w:szCs w:val="20"/>
              </w:rPr>
              <w:t>)), y versión del sistema.</w:t>
            </w:r>
          </w:p>
          <w:p w14:paraId="3CD0F5F1" w14:textId="77777777" w:rsidR="000613F9" w:rsidRDefault="007C6191">
            <w:pPr>
              <w:pStyle w:val="Prrafodelista"/>
              <w:numPr>
                <w:ilvl w:val="0"/>
                <w:numId w:val="2"/>
              </w:numPr>
              <w:spacing w:after="60"/>
            </w:pPr>
            <w:r>
              <w:rPr>
                <w:sz w:val="20"/>
                <w:szCs w:val="20"/>
              </w:rPr>
              <w:t>FILA 5-10: Panel de KPIs en 3 columnas. Cada KPI tiene: título en celda gris, valor en celda grande con formato moneda o porcentaje, y un indicador de color (verde/amarillo/rojo) basado en umbrales.</w:t>
            </w:r>
          </w:p>
          <w:p w14:paraId="377803BE" w14:textId="77777777" w:rsidR="000613F9" w:rsidRDefault="007C6191">
            <w:pPr>
              <w:pStyle w:val="Prrafodelista"/>
              <w:numPr>
                <w:ilvl w:val="0"/>
                <w:numId w:val="2"/>
              </w:numPr>
              <w:spacing w:after="60"/>
            </w:pPr>
            <w:r>
              <w:rPr>
                <w:sz w:val="20"/>
                <w:szCs w:val="20"/>
              </w:rPr>
              <w:t>FILA 12: Separador con texto 'ALERTAS DEL DÍA'.</w:t>
            </w:r>
          </w:p>
          <w:p w14:paraId="12346273" w14:textId="77777777" w:rsidR="000613F9" w:rsidRDefault="007C6191">
            <w:pPr>
              <w:pStyle w:val="Prrafodelista"/>
              <w:numPr>
                <w:ilvl w:val="0"/>
                <w:numId w:val="2"/>
              </w:numPr>
              <w:spacing w:after="60"/>
            </w:pPr>
            <w:r>
              <w:rPr>
                <w:sz w:val="20"/>
                <w:szCs w:val="20"/>
              </w:rPr>
              <w:t>FILA 13-30: Panel de alertas. Cada alerta ocupa 1-2 filas. Las críticas tienen fondo rojo, las de advertencia fondo amarillo. Si no hay alertas, mostrar '✅ Sin alertas pendientes' en verde.</w:t>
            </w:r>
          </w:p>
          <w:p w14:paraId="7EB181C2" w14:textId="77777777" w:rsidR="000613F9" w:rsidRDefault="007C6191">
            <w:pPr>
              <w:pStyle w:val="Prrafodelista"/>
              <w:numPr>
                <w:ilvl w:val="0"/>
                <w:numId w:val="2"/>
              </w:numPr>
              <w:spacing w:after="60"/>
            </w:pPr>
            <w:r>
              <w:rPr>
                <w:sz w:val="20"/>
                <w:szCs w:val="20"/>
              </w:rPr>
              <w:t>FILA 32: Separador 'SESIÓN DE CAJA HOY'.</w:t>
            </w:r>
          </w:p>
          <w:p w14:paraId="7ACBE137" w14:textId="77777777" w:rsidR="000613F9" w:rsidRDefault="007C6191">
            <w:pPr>
              <w:pStyle w:val="Prrafodelista"/>
              <w:numPr>
                <w:ilvl w:val="0"/>
                <w:numId w:val="2"/>
              </w:numPr>
              <w:spacing w:after="60"/>
            </w:pPr>
            <w:r>
              <w:rPr>
                <w:sz w:val="20"/>
                <w:szCs w:val="20"/>
              </w:rPr>
              <w:t>FILA 33-38: Resumen de la sesión de caja del día: estado, total por forma de pago, botón para abrir el cuadre.</w:t>
            </w:r>
          </w:p>
          <w:p w14:paraId="7A8BF0FD" w14:textId="77777777" w:rsidR="000613F9" w:rsidRDefault="007C6191">
            <w:pPr>
              <w:pStyle w:val="Prrafodelista"/>
              <w:numPr>
                <w:ilvl w:val="0"/>
                <w:numId w:val="2"/>
              </w:numPr>
              <w:spacing w:after="60"/>
            </w:pPr>
            <w:r>
              <w:rPr>
                <w:sz w:val="20"/>
                <w:szCs w:val="20"/>
              </w:rPr>
              <w:t>FILA 40+: Accesos rápidos: botones (imágenes con hipervínculos o checkboxes) para las acciones más comunes.</w:t>
            </w:r>
          </w:p>
        </w:tc>
      </w:tr>
    </w:tbl>
    <w:p w14:paraId="23DA1698" w14:textId="77777777" w:rsidR="000613F9" w:rsidRDefault="000613F9">
      <w:pPr>
        <w:spacing w:after="120"/>
      </w:pPr>
    </w:p>
    <w:p w14:paraId="00A189B5" w14:textId="77777777" w:rsidR="000613F9" w:rsidRDefault="007C6191">
      <w:r>
        <w:br w:type="page"/>
      </w:r>
    </w:p>
    <w:p w14:paraId="502C98FA" w14:textId="77777777" w:rsidR="000613F9" w:rsidRDefault="007C6191">
      <w:pPr>
        <w:pStyle w:val="Ttulo1"/>
        <w:pBdr>
          <w:bottom w:val="single" w:sz="6" w:space="4" w:color="1B4F8C"/>
        </w:pBdr>
      </w:pPr>
      <w:r>
        <w:t>9. Instrucciones de Construcción para Claude Code</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6B05079F"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59F59FD0" w14:textId="77777777" w:rsidR="000613F9" w:rsidRDefault="007C6191">
            <w:pPr>
              <w:spacing w:after="80"/>
            </w:pPr>
            <w:r>
              <w:rPr>
                <w:b/>
                <w:bCs/>
                <w:color w:val="E65100"/>
              </w:rPr>
              <w:t>IMPORTANTE — Leer antes de comenzar</w:t>
            </w:r>
          </w:p>
          <w:p w14:paraId="3F00D092" w14:textId="77777777" w:rsidR="000613F9" w:rsidRDefault="007C6191">
            <w:pPr>
              <w:pStyle w:val="Prrafodelista"/>
              <w:numPr>
                <w:ilvl w:val="0"/>
                <w:numId w:val="2"/>
              </w:numPr>
              <w:spacing w:after="60"/>
            </w:pPr>
            <w:r>
              <w:rPr>
                <w:sz w:val="20"/>
                <w:szCs w:val="20"/>
              </w:rPr>
              <w:t>Esta especificación es el documento único de construcción. Claude Code debe implementar TODO lo descrito aquí desde cero, sin asumir que existe ningún archivo previo.</w:t>
            </w:r>
          </w:p>
          <w:p w14:paraId="1D4E3AFF" w14:textId="77777777" w:rsidR="000613F9" w:rsidRDefault="007C6191">
            <w:pPr>
              <w:pStyle w:val="Prrafodelista"/>
              <w:numPr>
                <w:ilvl w:val="0"/>
                <w:numId w:val="2"/>
              </w:numPr>
              <w:spacing w:after="60"/>
            </w:pPr>
            <w:r>
              <w:rPr>
                <w:sz w:val="20"/>
                <w:szCs w:val="20"/>
              </w:rPr>
              <w:t>El orden de construcción debe ser: (1) Crear el Google Sheet con todas las pestañas y esquemas. (2) Configurar formatos, validaciones y formato condicional. (3) Configurar protecciones de rango. (4) Implementar Apps Script con todas las funciones. (5) Crear las plantillas de Google Docs para PDFs. (6) Instalar triggers. (7) Poblar CONFIG con los valores predeterminados. (8) Verificar el sistema con la función 'Verificar Integridad del Sistema'.</w:t>
            </w:r>
          </w:p>
          <w:p w14:paraId="5D3A06D3" w14:textId="77777777" w:rsidR="000613F9" w:rsidRDefault="007C6191">
            <w:pPr>
              <w:pStyle w:val="Prrafodelista"/>
              <w:numPr>
                <w:ilvl w:val="0"/>
                <w:numId w:val="2"/>
              </w:numPr>
              <w:spacing w:after="60"/>
            </w:pPr>
            <w:r>
              <w:rPr>
                <w:sz w:val="20"/>
                <w:szCs w:val="20"/>
              </w:rPr>
              <w:t>Todos los IDs son generados por el sistema (nunca por el usuario). El usuario nunca escribe directamente en CXC_CARGOS ni en LOG_CUSTODIA.</w:t>
            </w:r>
          </w:p>
          <w:p w14:paraId="1624C3B7" w14:textId="77777777" w:rsidR="000613F9" w:rsidRDefault="007C6191">
            <w:pPr>
              <w:pStyle w:val="Prrafodelista"/>
              <w:numPr>
                <w:ilvl w:val="0"/>
                <w:numId w:val="2"/>
              </w:numPr>
              <w:spacing w:after="60"/>
            </w:pPr>
            <w:r>
              <w:rPr>
                <w:sz w:val="20"/>
                <w:szCs w:val="20"/>
              </w:rPr>
              <w:t>Toda operación que modifique datos debe primero verificar el rol del usuario activo.</w:t>
            </w:r>
          </w:p>
          <w:p w14:paraId="1B750F03" w14:textId="77777777" w:rsidR="000613F9" w:rsidRDefault="007C6191">
            <w:pPr>
              <w:pStyle w:val="Prrafodelista"/>
              <w:numPr>
                <w:ilvl w:val="0"/>
                <w:numId w:val="2"/>
              </w:numPr>
              <w:spacing w:after="60"/>
            </w:pPr>
            <w:r>
              <w:rPr>
                <w:sz w:val="20"/>
                <w:szCs w:val="20"/>
              </w:rPr>
              <w:t>El sistema debe funcionar en español dominicano. Todos los mensajes, alertas y documentos en español.</w:t>
            </w:r>
          </w:p>
          <w:p w14:paraId="74CD9D29" w14:textId="77777777" w:rsidR="000613F9" w:rsidRDefault="007C6191">
            <w:pPr>
              <w:pStyle w:val="Prrafodelista"/>
              <w:numPr>
                <w:ilvl w:val="0"/>
                <w:numId w:val="2"/>
              </w:numPr>
              <w:spacing w:after="60"/>
            </w:pPr>
            <w:r>
              <w:rPr>
                <w:sz w:val="20"/>
                <w:szCs w:val="20"/>
              </w:rPr>
              <w:t>Los números monetarios siempre con separador de miles y 2 decimales: RD$ 1,234.56.</w:t>
            </w:r>
          </w:p>
          <w:p w14:paraId="0F131B25" w14:textId="77777777" w:rsidR="000613F9" w:rsidRDefault="007C6191">
            <w:pPr>
              <w:pStyle w:val="Prrafodelista"/>
              <w:numPr>
                <w:ilvl w:val="0"/>
                <w:numId w:val="2"/>
              </w:numPr>
              <w:spacing w:after="60"/>
            </w:pPr>
            <w:r>
              <w:rPr>
                <w:sz w:val="20"/>
                <w:szCs w:val="20"/>
              </w:rPr>
              <w:t>Las fechas siempre en formato DD/MM/YYYY en la interfaz.</w:t>
            </w:r>
          </w:p>
        </w:tc>
      </w:tr>
    </w:tbl>
    <w:p w14:paraId="3B024CE8" w14:textId="77777777" w:rsidR="000613F9" w:rsidRDefault="000613F9">
      <w:pPr>
        <w:spacing w:after="120"/>
      </w:pPr>
    </w:p>
    <w:p w14:paraId="624D3AB8" w14:textId="77777777" w:rsidR="000613F9" w:rsidRDefault="007C6191">
      <w:pPr>
        <w:pStyle w:val="Ttulo2"/>
      </w:pPr>
      <w:r>
        <w:rPr>
          <w:color w:val="1A1A1A"/>
        </w:rPr>
        <w:t>9.1 Estructura de Archivos Apps Script</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3A9F9258"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47D287E6" w14:textId="77777777" w:rsidR="000613F9" w:rsidRDefault="007C6191">
            <w:pPr>
              <w:spacing w:after="80"/>
            </w:pPr>
            <w:r>
              <w:rPr>
                <w:b/>
                <w:bCs/>
                <w:color w:val="1B4F8C"/>
              </w:rPr>
              <w:t>Archivos .gs recomendados</w:t>
            </w:r>
          </w:p>
          <w:p w14:paraId="72B46156" w14:textId="77777777" w:rsidR="000613F9" w:rsidRDefault="007C6191">
            <w:pPr>
              <w:pStyle w:val="Prrafodelista"/>
              <w:numPr>
                <w:ilvl w:val="0"/>
                <w:numId w:val="2"/>
              </w:numPr>
              <w:spacing w:after="60"/>
            </w:pPr>
            <w:r>
              <w:rPr>
                <w:sz w:val="20"/>
                <w:szCs w:val="20"/>
              </w:rPr>
              <w:t xml:space="preserve">Code.gs — </w:t>
            </w:r>
            <w:proofErr w:type="gramStart"/>
            <w:r>
              <w:rPr>
                <w:sz w:val="20"/>
                <w:szCs w:val="20"/>
              </w:rPr>
              <w:t>onOpen(</w:t>
            </w:r>
            <w:proofErr w:type="gramEnd"/>
            <w:r>
              <w:rPr>
                <w:sz w:val="20"/>
                <w:szCs w:val="20"/>
              </w:rPr>
              <w:t xml:space="preserve">), </w:t>
            </w:r>
            <w:proofErr w:type="gramStart"/>
            <w:r>
              <w:rPr>
                <w:sz w:val="20"/>
                <w:szCs w:val="20"/>
              </w:rPr>
              <w:t>onEdit(</w:t>
            </w:r>
            <w:proofErr w:type="gramEnd"/>
            <w:r>
              <w:rPr>
                <w:sz w:val="20"/>
                <w:szCs w:val="20"/>
              </w:rPr>
              <w:t>), instalación de triggers, función main.</w:t>
            </w:r>
          </w:p>
          <w:p w14:paraId="0D0717D5" w14:textId="77777777" w:rsidR="000613F9" w:rsidRDefault="007C6191">
            <w:pPr>
              <w:pStyle w:val="Prrafodelista"/>
              <w:numPr>
                <w:ilvl w:val="0"/>
                <w:numId w:val="2"/>
              </w:numPr>
              <w:spacing w:after="60"/>
            </w:pPr>
            <w:r>
              <w:rPr>
                <w:sz w:val="20"/>
                <w:szCs w:val="20"/>
              </w:rPr>
              <w:t>Maestros.gs — funciones de propietarios, inmuebles, inquilinos, contratos, cargos adicionales.</w:t>
            </w:r>
          </w:p>
          <w:p w14:paraId="6429F5F5" w14:textId="77777777" w:rsidR="000613F9" w:rsidRDefault="007C6191">
            <w:pPr>
              <w:pStyle w:val="Prrafodelista"/>
              <w:numPr>
                <w:ilvl w:val="0"/>
                <w:numId w:val="2"/>
              </w:numPr>
              <w:spacing w:after="60"/>
            </w:pPr>
            <w:r>
              <w:rPr>
                <w:sz w:val="20"/>
                <w:szCs w:val="20"/>
              </w:rPr>
              <w:t xml:space="preserve">CxC.gs — </w:t>
            </w:r>
            <w:proofErr w:type="gramStart"/>
            <w:r>
              <w:rPr>
                <w:sz w:val="20"/>
                <w:szCs w:val="20"/>
              </w:rPr>
              <w:t>generarCxC(</w:t>
            </w:r>
            <w:proofErr w:type="gramEnd"/>
            <w:r>
              <w:rPr>
                <w:sz w:val="20"/>
                <w:szCs w:val="20"/>
              </w:rPr>
              <w:t xml:space="preserve">), </w:t>
            </w:r>
            <w:proofErr w:type="gramStart"/>
            <w:r>
              <w:rPr>
                <w:sz w:val="20"/>
                <w:szCs w:val="20"/>
              </w:rPr>
              <w:t>cronDiario(</w:t>
            </w:r>
            <w:proofErr w:type="gramEnd"/>
            <w:r>
              <w:rPr>
                <w:sz w:val="20"/>
                <w:szCs w:val="20"/>
              </w:rPr>
              <w:t xml:space="preserve">), </w:t>
            </w:r>
            <w:proofErr w:type="gramStart"/>
            <w:r>
              <w:rPr>
                <w:sz w:val="20"/>
                <w:szCs w:val="20"/>
              </w:rPr>
              <w:t>calcularMora(</w:t>
            </w:r>
            <w:proofErr w:type="gramEnd"/>
            <w:r>
              <w:rPr>
                <w:sz w:val="20"/>
                <w:szCs w:val="20"/>
              </w:rPr>
              <w:t xml:space="preserve">), </w:t>
            </w:r>
            <w:proofErr w:type="gramStart"/>
            <w:r>
              <w:rPr>
                <w:sz w:val="20"/>
                <w:szCs w:val="20"/>
              </w:rPr>
              <w:t>actualizarEstadoCxC(</w:t>
            </w:r>
            <w:proofErr w:type="gramEnd"/>
            <w:r>
              <w:rPr>
                <w:sz w:val="20"/>
                <w:szCs w:val="20"/>
              </w:rPr>
              <w:t>).</w:t>
            </w:r>
          </w:p>
          <w:p w14:paraId="38CD9EF5" w14:textId="77777777" w:rsidR="000613F9" w:rsidRDefault="007C6191">
            <w:pPr>
              <w:pStyle w:val="Prrafodelista"/>
              <w:numPr>
                <w:ilvl w:val="0"/>
                <w:numId w:val="2"/>
              </w:numPr>
              <w:spacing w:after="60"/>
            </w:pPr>
            <w:r>
              <w:rPr>
                <w:sz w:val="20"/>
                <w:szCs w:val="20"/>
              </w:rPr>
              <w:t xml:space="preserve">Pagos.gs — </w:t>
            </w:r>
            <w:proofErr w:type="gramStart"/>
            <w:r>
              <w:rPr>
                <w:sz w:val="20"/>
                <w:szCs w:val="20"/>
              </w:rPr>
              <w:t>registrarPago(</w:t>
            </w:r>
            <w:proofErr w:type="gramEnd"/>
            <w:r>
              <w:rPr>
                <w:sz w:val="20"/>
                <w:szCs w:val="20"/>
              </w:rPr>
              <w:t xml:space="preserve">), </w:t>
            </w:r>
            <w:proofErr w:type="gramStart"/>
            <w:r>
              <w:rPr>
                <w:sz w:val="20"/>
                <w:szCs w:val="20"/>
              </w:rPr>
              <w:t>aplicarPago(</w:t>
            </w:r>
            <w:proofErr w:type="gramEnd"/>
            <w:r>
              <w:rPr>
                <w:sz w:val="20"/>
                <w:szCs w:val="20"/>
              </w:rPr>
              <w:t>).</w:t>
            </w:r>
          </w:p>
          <w:p w14:paraId="4357E682" w14:textId="77777777" w:rsidR="000613F9" w:rsidRDefault="007C6191">
            <w:pPr>
              <w:pStyle w:val="Prrafodelista"/>
              <w:numPr>
                <w:ilvl w:val="0"/>
                <w:numId w:val="2"/>
              </w:numPr>
              <w:spacing w:after="60"/>
            </w:pPr>
            <w:r>
              <w:rPr>
                <w:sz w:val="20"/>
                <w:szCs w:val="20"/>
              </w:rPr>
              <w:t xml:space="preserve">Caja.gs — </w:t>
            </w:r>
            <w:proofErr w:type="gramStart"/>
            <w:r>
              <w:rPr>
                <w:sz w:val="20"/>
                <w:szCs w:val="20"/>
              </w:rPr>
              <w:t>obtenerSesionCaja(</w:t>
            </w:r>
            <w:proofErr w:type="gramEnd"/>
            <w:r>
              <w:rPr>
                <w:sz w:val="20"/>
                <w:szCs w:val="20"/>
              </w:rPr>
              <w:t xml:space="preserve">), </w:t>
            </w:r>
            <w:proofErr w:type="gramStart"/>
            <w:r>
              <w:rPr>
                <w:sz w:val="20"/>
                <w:szCs w:val="20"/>
              </w:rPr>
              <w:t>aprobarCuadreCaja(</w:t>
            </w:r>
            <w:proofErr w:type="gramEnd"/>
            <w:r>
              <w:rPr>
                <w:sz w:val="20"/>
                <w:szCs w:val="20"/>
              </w:rPr>
              <w:t>).</w:t>
            </w:r>
          </w:p>
          <w:p w14:paraId="1E32EA56" w14:textId="77777777" w:rsidR="000613F9" w:rsidRDefault="007C6191">
            <w:pPr>
              <w:pStyle w:val="Prrafodelista"/>
              <w:numPr>
                <w:ilvl w:val="0"/>
                <w:numId w:val="2"/>
              </w:numPr>
              <w:spacing w:after="60"/>
            </w:pPr>
            <w:r>
              <w:rPr>
                <w:sz w:val="20"/>
                <w:szCs w:val="20"/>
              </w:rPr>
              <w:t xml:space="preserve">Liquidaciones.gs — </w:t>
            </w:r>
            <w:proofErr w:type="gramStart"/>
            <w:r>
              <w:rPr>
                <w:sz w:val="20"/>
                <w:szCs w:val="20"/>
              </w:rPr>
              <w:t>procesarLiquidacion(</w:t>
            </w:r>
            <w:proofErr w:type="gramEnd"/>
            <w:r>
              <w:rPr>
                <w:sz w:val="20"/>
                <w:szCs w:val="20"/>
              </w:rPr>
              <w:t>).</w:t>
            </w:r>
          </w:p>
          <w:p w14:paraId="2254A84E" w14:textId="77777777" w:rsidR="000613F9" w:rsidRDefault="007C6191">
            <w:pPr>
              <w:pStyle w:val="Prrafodelista"/>
              <w:numPr>
                <w:ilvl w:val="0"/>
                <w:numId w:val="2"/>
              </w:numPr>
              <w:spacing w:after="60"/>
            </w:pPr>
            <w:r>
              <w:rPr>
                <w:sz w:val="20"/>
                <w:szCs w:val="20"/>
              </w:rPr>
              <w:t xml:space="preserve">PDFs.gs — </w:t>
            </w:r>
            <w:proofErr w:type="gramStart"/>
            <w:r>
              <w:rPr>
                <w:sz w:val="20"/>
                <w:szCs w:val="20"/>
              </w:rPr>
              <w:t>generarReciboPDF(</w:t>
            </w:r>
            <w:proofErr w:type="gramEnd"/>
            <w:r>
              <w:rPr>
                <w:sz w:val="20"/>
                <w:szCs w:val="20"/>
              </w:rPr>
              <w:t xml:space="preserve">), </w:t>
            </w:r>
            <w:proofErr w:type="gramStart"/>
            <w:r>
              <w:rPr>
                <w:sz w:val="20"/>
                <w:szCs w:val="20"/>
              </w:rPr>
              <w:t>generarCierreCajaPDF(</w:t>
            </w:r>
            <w:proofErr w:type="gramEnd"/>
            <w:r>
              <w:rPr>
                <w:sz w:val="20"/>
                <w:szCs w:val="20"/>
              </w:rPr>
              <w:t xml:space="preserve">), </w:t>
            </w:r>
            <w:proofErr w:type="gramStart"/>
            <w:r>
              <w:rPr>
                <w:sz w:val="20"/>
                <w:szCs w:val="20"/>
              </w:rPr>
              <w:t>generarLiquidacionPDF(</w:t>
            </w:r>
            <w:proofErr w:type="gramEnd"/>
            <w:r>
              <w:rPr>
                <w:sz w:val="20"/>
                <w:szCs w:val="20"/>
              </w:rPr>
              <w:t>).</w:t>
            </w:r>
          </w:p>
          <w:p w14:paraId="24C9819E" w14:textId="77777777" w:rsidR="000613F9" w:rsidRDefault="007C6191">
            <w:pPr>
              <w:pStyle w:val="Prrafodelista"/>
              <w:numPr>
                <w:ilvl w:val="0"/>
                <w:numId w:val="2"/>
              </w:numPr>
              <w:spacing w:after="60"/>
            </w:pPr>
            <w:r>
              <w:rPr>
                <w:sz w:val="20"/>
                <w:szCs w:val="20"/>
              </w:rPr>
              <w:t xml:space="preserve">WhatsApp.gs — </w:t>
            </w:r>
            <w:proofErr w:type="gramStart"/>
            <w:r>
              <w:rPr>
                <w:sz w:val="20"/>
                <w:szCs w:val="20"/>
              </w:rPr>
              <w:t>generarLinkWhatsApp(</w:t>
            </w:r>
            <w:proofErr w:type="gramEnd"/>
            <w:r>
              <w:rPr>
                <w:sz w:val="20"/>
                <w:szCs w:val="20"/>
              </w:rPr>
              <w:t xml:space="preserve">), </w:t>
            </w:r>
            <w:proofErr w:type="gramStart"/>
            <w:r>
              <w:rPr>
                <w:sz w:val="20"/>
                <w:szCs w:val="20"/>
              </w:rPr>
              <w:t>registrarNotificacion(</w:t>
            </w:r>
            <w:proofErr w:type="gramEnd"/>
            <w:r>
              <w:rPr>
                <w:sz w:val="20"/>
                <w:szCs w:val="20"/>
              </w:rPr>
              <w:t>).</w:t>
            </w:r>
          </w:p>
          <w:p w14:paraId="617E5699" w14:textId="77777777" w:rsidR="000613F9" w:rsidRDefault="007C6191">
            <w:pPr>
              <w:pStyle w:val="Prrafodelista"/>
              <w:numPr>
                <w:ilvl w:val="0"/>
                <w:numId w:val="2"/>
              </w:numPr>
              <w:spacing w:after="60"/>
            </w:pPr>
            <w:r>
              <w:rPr>
                <w:sz w:val="20"/>
                <w:szCs w:val="20"/>
              </w:rPr>
              <w:t xml:space="preserve">Dashboard.gs — </w:t>
            </w:r>
            <w:proofErr w:type="gramStart"/>
            <w:r>
              <w:rPr>
                <w:sz w:val="20"/>
                <w:szCs w:val="20"/>
              </w:rPr>
              <w:t>actualizarDashboard(</w:t>
            </w:r>
            <w:proofErr w:type="gramEnd"/>
            <w:r>
              <w:rPr>
                <w:sz w:val="20"/>
                <w:szCs w:val="20"/>
              </w:rPr>
              <w:t xml:space="preserve">), </w:t>
            </w:r>
            <w:proofErr w:type="gramStart"/>
            <w:r>
              <w:rPr>
                <w:sz w:val="20"/>
                <w:szCs w:val="20"/>
              </w:rPr>
              <w:t>calcularKPIs(</w:t>
            </w:r>
            <w:proofErr w:type="gramEnd"/>
            <w:r>
              <w:rPr>
                <w:sz w:val="20"/>
                <w:szCs w:val="20"/>
              </w:rPr>
              <w:t xml:space="preserve">), </w:t>
            </w:r>
            <w:proofErr w:type="gramStart"/>
            <w:r>
              <w:rPr>
                <w:sz w:val="20"/>
                <w:szCs w:val="20"/>
              </w:rPr>
              <w:t>registrarAlerta(</w:t>
            </w:r>
            <w:proofErr w:type="gramEnd"/>
            <w:r>
              <w:rPr>
                <w:sz w:val="20"/>
                <w:szCs w:val="20"/>
              </w:rPr>
              <w:t>).</w:t>
            </w:r>
          </w:p>
          <w:p w14:paraId="46CD215F" w14:textId="77777777" w:rsidR="000613F9" w:rsidRDefault="007C6191">
            <w:pPr>
              <w:pStyle w:val="Prrafodelista"/>
              <w:numPr>
                <w:ilvl w:val="0"/>
                <w:numId w:val="2"/>
              </w:numPr>
              <w:spacing w:after="60"/>
            </w:pPr>
            <w:r>
              <w:rPr>
                <w:sz w:val="20"/>
                <w:szCs w:val="20"/>
              </w:rPr>
              <w:t xml:space="preserve">Migracion.gs — </w:t>
            </w:r>
            <w:proofErr w:type="gramStart"/>
            <w:r>
              <w:rPr>
                <w:sz w:val="20"/>
                <w:szCs w:val="20"/>
              </w:rPr>
              <w:t>cargarCxCPendientes(</w:t>
            </w:r>
            <w:proofErr w:type="gramEnd"/>
            <w:r>
              <w:rPr>
                <w:sz w:val="20"/>
                <w:szCs w:val="20"/>
              </w:rPr>
              <w:t xml:space="preserve">), </w:t>
            </w:r>
            <w:proofErr w:type="gramStart"/>
            <w:r>
              <w:rPr>
                <w:sz w:val="20"/>
                <w:szCs w:val="20"/>
              </w:rPr>
              <w:t>cargarPagosSinLiquidar(</w:t>
            </w:r>
            <w:proofErr w:type="gramEnd"/>
            <w:r>
              <w:rPr>
                <w:sz w:val="20"/>
                <w:szCs w:val="20"/>
              </w:rPr>
              <w:t xml:space="preserve">), </w:t>
            </w:r>
            <w:proofErr w:type="gramStart"/>
            <w:r>
              <w:rPr>
                <w:sz w:val="20"/>
                <w:szCs w:val="20"/>
              </w:rPr>
              <w:t>procesarHojaCarga(</w:t>
            </w:r>
            <w:proofErr w:type="gramEnd"/>
            <w:r>
              <w:rPr>
                <w:sz w:val="20"/>
                <w:szCs w:val="20"/>
              </w:rPr>
              <w:t>).</w:t>
            </w:r>
          </w:p>
          <w:p w14:paraId="468601AB" w14:textId="77777777" w:rsidR="000613F9" w:rsidRDefault="007C6191">
            <w:pPr>
              <w:pStyle w:val="Prrafodelista"/>
              <w:numPr>
                <w:ilvl w:val="0"/>
                <w:numId w:val="2"/>
              </w:numPr>
              <w:spacing w:after="60"/>
            </w:pPr>
            <w:r>
              <w:rPr>
                <w:sz w:val="20"/>
                <w:szCs w:val="20"/>
              </w:rPr>
              <w:t xml:space="preserve">Utils.gs — </w:t>
            </w:r>
            <w:proofErr w:type="gramStart"/>
            <w:r>
              <w:rPr>
                <w:sz w:val="20"/>
                <w:szCs w:val="20"/>
              </w:rPr>
              <w:t>generarIdUnico(</w:t>
            </w:r>
            <w:proofErr w:type="gramEnd"/>
            <w:r>
              <w:rPr>
                <w:sz w:val="20"/>
                <w:szCs w:val="20"/>
              </w:rPr>
              <w:t xml:space="preserve">), </w:t>
            </w:r>
            <w:proofErr w:type="gramStart"/>
            <w:r>
              <w:rPr>
                <w:sz w:val="20"/>
                <w:szCs w:val="20"/>
              </w:rPr>
              <w:t>verificarRol(</w:t>
            </w:r>
            <w:proofErr w:type="gramEnd"/>
            <w:r>
              <w:rPr>
                <w:sz w:val="20"/>
                <w:szCs w:val="20"/>
              </w:rPr>
              <w:t xml:space="preserve">), </w:t>
            </w:r>
            <w:proofErr w:type="gramStart"/>
            <w:r>
              <w:rPr>
                <w:sz w:val="20"/>
                <w:szCs w:val="20"/>
              </w:rPr>
              <w:t>formatearMoneda(</w:t>
            </w:r>
            <w:proofErr w:type="gramEnd"/>
            <w:r>
              <w:rPr>
                <w:sz w:val="20"/>
                <w:szCs w:val="20"/>
              </w:rPr>
              <w:t xml:space="preserve">), </w:t>
            </w:r>
            <w:proofErr w:type="gramStart"/>
            <w:r>
              <w:rPr>
                <w:sz w:val="20"/>
                <w:szCs w:val="20"/>
              </w:rPr>
              <w:t>formatearFecha(</w:t>
            </w:r>
            <w:proofErr w:type="gramEnd"/>
            <w:r>
              <w:rPr>
                <w:sz w:val="20"/>
                <w:szCs w:val="20"/>
              </w:rPr>
              <w:t xml:space="preserve">), </w:t>
            </w:r>
            <w:proofErr w:type="gramStart"/>
            <w:r>
              <w:rPr>
                <w:sz w:val="20"/>
                <w:szCs w:val="20"/>
              </w:rPr>
              <w:t>logError(</w:t>
            </w:r>
            <w:proofErr w:type="gramEnd"/>
            <w:r>
              <w:rPr>
                <w:sz w:val="20"/>
                <w:szCs w:val="20"/>
              </w:rPr>
              <w:t>).</w:t>
            </w:r>
          </w:p>
          <w:p w14:paraId="1DFAD3E4" w14:textId="77777777" w:rsidR="000613F9" w:rsidRDefault="007C6191">
            <w:pPr>
              <w:pStyle w:val="Prrafodelista"/>
              <w:numPr>
                <w:ilvl w:val="0"/>
                <w:numId w:val="2"/>
              </w:numPr>
              <w:spacing w:after="60"/>
            </w:pPr>
            <w:r>
              <w:rPr>
                <w:sz w:val="20"/>
                <w:szCs w:val="20"/>
              </w:rPr>
              <w:t>Sidebar.html — interfaz HTML para el panel lateral (formularios de registro de pago, nuevos registros).</w:t>
            </w:r>
          </w:p>
        </w:tc>
      </w:tr>
    </w:tbl>
    <w:p w14:paraId="16BDFC82" w14:textId="77777777" w:rsidR="000613F9" w:rsidRDefault="000613F9">
      <w:pPr>
        <w:spacing w:after="120"/>
      </w:pPr>
    </w:p>
    <w:p w14:paraId="118CC618" w14:textId="77777777" w:rsidR="000613F9" w:rsidRDefault="007C6191">
      <w:pPr>
        <w:pStyle w:val="Ttulo2"/>
      </w:pPr>
      <w:r>
        <w:rPr>
          <w:color w:val="1A1A1A"/>
        </w:rPr>
        <w:t xml:space="preserve">9.2 Función: </w:t>
      </w:r>
      <w:proofErr w:type="gramStart"/>
      <w:r>
        <w:rPr>
          <w:color w:val="1A1A1A"/>
        </w:rPr>
        <w:t>verificarIntegridad(</w:t>
      </w:r>
      <w:proofErr w:type="gramEnd"/>
      <w:r>
        <w:rPr>
          <w:color w:val="1A1A1A"/>
        </w:rPr>
        <w:t>)</w:t>
      </w:r>
    </w:p>
    <w:p w14:paraId="60984967" w14:textId="77777777" w:rsidR="000613F9" w:rsidRDefault="007C6191">
      <w:pPr>
        <w:spacing w:after="120" w:line="276" w:lineRule="auto"/>
      </w:pPr>
      <w:r>
        <w:t>Esta función de diagnóstico verifica que el sistema está correctamente configurado y muestra un reporte en el sidebar:</w:t>
      </w:r>
    </w:p>
    <w:p w14:paraId="4D44E795" w14:textId="77777777" w:rsidR="000613F9" w:rsidRDefault="007C6191">
      <w:pPr>
        <w:pStyle w:val="Prrafodelista"/>
        <w:numPr>
          <w:ilvl w:val="0"/>
          <w:numId w:val="2"/>
        </w:numPr>
        <w:spacing w:after="80"/>
      </w:pPr>
      <w:r>
        <w:t>Verificar que todas las pestañas requeridas existen con sus encabezados correctos.</w:t>
      </w:r>
    </w:p>
    <w:p w14:paraId="67751FEF" w14:textId="77777777" w:rsidR="000613F9" w:rsidRDefault="007C6191">
      <w:pPr>
        <w:pStyle w:val="Prrafodelista"/>
        <w:numPr>
          <w:ilvl w:val="0"/>
          <w:numId w:val="2"/>
        </w:numPr>
        <w:spacing w:after="80"/>
      </w:pPr>
      <w:r>
        <w:t>Verificar que los triggers están instalados y activos.</w:t>
      </w:r>
    </w:p>
    <w:p w14:paraId="135707BE" w14:textId="77777777" w:rsidR="000613F9" w:rsidRDefault="007C6191">
      <w:pPr>
        <w:pStyle w:val="Prrafodelista"/>
        <w:numPr>
          <w:ilvl w:val="0"/>
          <w:numId w:val="2"/>
        </w:numPr>
        <w:spacing w:after="80"/>
      </w:pPr>
      <w:r>
        <w:t>Verificar que la carpeta de Drive para PDFs está configurada y accesible.</w:t>
      </w:r>
    </w:p>
    <w:p w14:paraId="0CD0B76D" w14:textId="77777777" w:rsidR="000613F9" w:rsidRDefault="007C6191">
      <w:pPr>
        <w:pStyle w:val="Prrafodelista"/>
        <w:numPr>
          <w:ilvl w:val="0"/>
          <w:numId w:val="2"/>
        </w:numPr>
        <w:spacing w:after="80"/>
      </w:pPr>
      <w:r>
        <w:t>Contar registros en cada pestaña y mostrar el resumen.</w:t>
      </w:r>
    </w:p>
    <w:p w14:paraId="3E199B4D" w14:textId="77777777" w:rsidR="000613F9" w:rsidRDefault="007C6191">
      <w:pPr>
        <w:pStyle w:val="Prrafodelista"/>
        <w:numPr>
          <w:ilvl w:val="0"/>
          <w:numId w:val="2"/>
        </w:numPr>
        <w:spacing w:after="80"/>
      </w:pPr>
      <w:r>
        <w:t>Verificar que no hay FKs huérfanas (CxC sin contrato, pagos sin CxC, etc.).</w:t>
      </w:r>
    </w:p>
    <w:p w14:paraId="7767B67B" w14:textId="77777777" w:rsidR="000613F9" w:rsidRDefault="007C6191">
      <w:pPr>
        <w:pStyle w:val="Prrafodelista"/>
        <w:numPr>
          <w:ilvl w:val="0"/>
          <w:numId w:val="2"/>
        </w:numPr>
        <w:spacing w:after="80"/>
      </w:pPr>
      <w:r>
        <w:t>Mostrar la versión de Apps Script y el email del propietario del script.</w:t>
      </w:r>
    </w:p>
    <w:p w14:paraId="60D080E5" w14:textId="77777777" w:rsidR="000613F9" w:rsidRDefault="000613F9">
      <w:pPr>
        <w:spacing w:after="120"/>
      </w:pPr>
    </w:p>
    <w:p w14:paraId="39EDC6E8" w14:textId="77777777" w:rsidR="000613F9" w:rsidRDefault="007C6191">
      <w:pPr>
        <w:pStyle w:val="Ttulo2"/>
      </w:pPr>
      <w:r>
        <w:rPr>
          <w:color w:val="1A1A1A"/>
        </w:rPr>
        <w:t>9.3 Manejo de Errores</w:t>
      </w:r>
    </w:p>
    <w:p w14:paraId="71F47377" w14:textId="77777777" w:rsidR="000613F9" w:rsidRDefault="007C6191">
      <w:pPr>
        <w:pStyle w:val="Prrafodelista"/>
        <w:numPr>
          <w:ilvl w:val="0"/>
          <w:numId w:val="2"/>
        </w:numPr>
        <w:spacing w:after="80"/>
      </w:pPr>
      <w:r>
        <w:t xml:space="preserve">Toda función debe tener try/catch. Los errores deben loguearse con </w:t>
      </w:r>
      <w:proofErr w:type="gramStart"/>
      <w:r>
        <w:t>Logger.log(</w:t>
      </w:r>
      <w:proofErr w:type="gramEnd"/>
      <w:r>
        <w:t>) y mostrarse al usuario con un toast message o un alert según la gravedad.</w:t>
      </w:r>
    </w:p>
    <w:p w14:paraId="49FE9D7B" w14:textId="77777777" w:rsidR="000613F9" w:rsidRDefault="007C6191">
      <w:pPr>
        <w:pStyle w:val="Prrafodelista"/>
        <w:numPr>
          <w:ilvl w:val="0"/>
          <w:numId w:val="2"/>
        </w:numPr>
        <w:spacing w:after="80"/>
      </w:pPr>
      <w:r>
        <w:t>Las operaciones críticas (cuadre, liquidación) deben verificar el estado inicial antes de ejecutar y abortar si el estado ya fue procesado (idempotencia).</w:t>
      </w:r>
    </w:p>
    <w:p w14:paraId="47EC5E43" w14:textId="77777777" w:rsidR="000613F9" w:rsidRDefault="007C6191">
      <w:pPr>
        <w:pStyle w:val="Prrafodelista"/>
        <w:numPr>
          <w:ilvl w:val="0"/>
          <w:numId w:val="2"/>
        </w:numPr>
        <w:spacing w:after="80"/>
      </w:pPr>
      <w:r>
        <w:t xml:space="preserve">Si el </w:t>
      </w:r>
      <w:proofErr w:type="gramStart"/>
      <w:r>
        <w:t>cronDiario(</w:t>
      </w:r>
      <w:proofErr w:type="gramEnd"/>
      <w:r>
        <w:t>) falla, debe registrar el error en una celda de CONFIG (ULTIMO_ERROR_CRON) con timestamp para que el administrador pueda diagnosticar.</w:t>
      </w:r>
    </w:p>
    <w:p w14:paraId="51E8FD5E" w14:textId="77777777" w:rsidR="000613F9" w:rsidRDefault="000613F9">
      <w:pPr>
        <w:spacing w:after="120"/>
      </w:pPr>
    </w:p>
    <w:p w14:paraId="724CCE7F" w14:textId="77777777" w:rsidR="000613F9" w:rsidRDefault="007C6191">
      <w:r>
        <w:br w:type="page"/>
      </w:r>
    </w:p>
    <w:p w14:paraId="079AC5B1" w14:textId="77777777" w:rsidR="000613F9" w:rsidRDefault="007C6191">
      <w:pPr>
        <w:pStyle w:val="Ttulo1"/>
        <w:pBdr>
          <w:bottom w:val="single" w:sz="6" w:space="4" w:color="1B4F8C"/>
        </w:pBdr>
      </w:pPr>
      <w:r>
        <w:t>10. Plan de Trabajo Sugerido para Claude Code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4759"/>
        <w:gridCol w:w="3199"/>
      </w:tblGrid>
      <w:tr w:rsidR="000613F9" w14:paraId="457CACB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79ECBF9" w14:textId="77777777" w:rsidR="000613F9" w:rsidRDefault="007C6191">
            <w:r>
              <w:rPr>
                <w:b/>
                <w:bCs/>
                <w:color w:val="FFFFFF"/>
                <w:sz w:val="20"/>
                <w:szCs w:val="20"/>
              </w:rPr>
              <w:t>Etapa</w:t>
            </w:r>
          </w:p>
        </w:tc>
        <w:tc>
          <w:tcPr>
            <w:tcW w:w="47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20403E6" w14:textId="77777777" w:rsidR="000613F9" w:rsidRDefault="007C6191">
            <w:r>
              <w:rPr>
                <w:b/>
                <w:bCs/>
                <w:color w:val="FFFFFF"/>
                <w:sz w:val="20"/>
                <w:szCs w:val="20"/>
              </w:rPr>
              <w:t>Tareas</w:t>
            </w:r>
          </w:p>
        </w:tc>
        <w:tc>
          <w:tcPr>
            <w:tcW w:w="3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F164C5E" w14:textId="77777777" w:rsidR="000613F9" w:rsidRDefault="007C6191">
            <w:r>
              <w:rPr>
                <w:b/>
                <w:bCs/>
                <w:color w:val="FFFFFF"/>
                <w:sz w:val="20"/>
                <w:szCs w:val="20"/>
              </w:rPr>
              <w:t>Resultado Esperado</w:t>
            </w:r>
          </w:p>
        </w:tc>
      </w:tr>
      <w:tr w:rsidR="000613F9" w14:paraId="75D586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FB7925" w14:textId="77777777" w:rsidR="000613F9" w:rsidRDefault="007C6191">
            <w:r>
              <w:rPr>
                <w:color w:val="1A1A1A"/>
                <w:sz w:val="19"/>
                <w:szCs w:val="19"/>
              </w:rPr>
              <w:t>Etapa 1 — Estructura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6359E7" w14:textId="77777777" w:rsidR="000613F9" w:rsidRDefault="007C6191">
            <w:r>
              <w:rPr>
                <w:color w:val="1A1A1A"/>
                <w:sz w:val="19"/>
                <w:szCs w:val="19"/>
              </w:rPr>
              <w:t>Crear el Google Sheet. Crear todas las pestañas con nombres, colores y encabezados. Configurar formatos de columna (fecha, número, lista desplegable). Configurar formato condicional en CXC_CARGOS. Poblar CONFIG con valores predeterminados. Protecciones de rango iniciales.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7CEE7A" w14:textId="77777777" w:rsidR="000613F9" w:rsidRDefault="007C6191">
            <w:r>
              <w:rPr>
                <w:color w:val="1A1A1A"/>
                <w:sz w:val="19"/>
                <w:szCs w:val="19"/>
              </w:rPr>
              <w:t>Sheet listo para recibir datos. Todas las pestañas con su estructura correcta.</w:t>
            </w:r>
          </w:p>
        </w:tc>
      </w:tr>
      <w:tr w:rsidR="000613F9" w14:paraId="71826F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838DDE" w14:textId="77777777" w:rsidR="000613F9" w:rsidRDefault="007C6191">
            <w:r>
              <w:rPr>
                <w:color w:val="1A1A1A"/>
                <w:sz w:val="19"/>
                <w:szCs w:val="19"/>
              </w:rPr>
              <w:t>Etapa 2 — Utils y Maestros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E63087" w14:textId="77777777" w:rsidR="000613F9" w:rsidRDefault="007C6191">
            <w:r>
              <w:rPr>
                <w:color w:val="1A1A1A"/>
                <w:sz w:val="19"/>
                <w:szCs w:val="19"/>
              </w:rPr>
              <w:t xml:space="preserve">Implementar Utils.gs completo. Implementar </w:t>
            </w:r>
            <w:proofErr w:type="gramStart"/>
            <w:r>
              <w:rPr>
                <w:color w:val="1A1A1A"/>
                <w:sz w:val="19"/>
                <w:szCs w:val="19"/>
              </w:rPr>
              <w:t>onOpen(</w:t>
            </w:r>
            <w:proofErr w:type="gramEnd"/>
            <w:r>
              <w:rPr>
                <w:color w:val="1A1A1A"/>
                <w:sz w:val="19"/>
                <w:szCs w:val="19"/>
              </w:rPr>
              <w:t>) con el menú. Implementar Maestros.gs: funciones para crear propietarios, inmuebles, inquilinos, contratos y cargos adicionales desde el sidebar.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E06B55" w14:textId="77777777" w:rsidR="000613F9" w:rsidRDefault="007C6191">
            <w:r>
              <w:rPr>
                <w:color w:val="1A1A1A"/>
                <w:sz w:val="19"/>
                <w:szCs w:val="19"/>
              </w:rPr>
              <w:t>El administrador puede registrar los datos maestros desde el menú.</w:t>
            </w:r>
          </w:p>
        </w:tc>
      </w:tr>
      <w:tr w:rsidR="000613F9" w14:paraId="1731D3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0AAF9B" w14:textId="77777777" w:rsidR="000613F9" w:rsidRDefault="007C6191">
            <w:r>
              <w:rPr>
                <w:color w:val="1A1A1A"/>
                <w:sz w:val="19"/>
                <w:szCs w:val="19"/>
              </w:rPr>
              <w:t>Etapa 3 — CxC y Cron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FF8EE0" w14:textId="77777777" w:rsidR="000613F9" w:rsidRDefault="007C6191">
            <w:r>
              <w:rPr>
                <w:color w:val="1A1A1A"/>
                <w:sz w:val="19"/>
                <w:szCs w:val="19"/>
              </w:rPr>
              <w:t xml:space="preserve">Implementar CxC.gs: generación automática, cálculo de mora, cambio de estados. Implementar </w:t>
            </w:r>
            <w:proofErr w:type="gramStart"/>
            <w:r>
              <w:rPr>
                <w:color w:val="1A1A1A"/>
                <w:sz w:val="19"/>
                <w:szCs w:val="19"/>
              </w:rPr>
              <w:t>cronDiario(</w:t>
            </w:r>
            <w:proofErr w:type="gramEnd"/>
            <w:r>
              <w:rPr>
                <w:color w:val="1A1A1A"/>
                <w:sz w:val="19"/>
                <w:szCs w:val="19"/>
              </w:rPr>
              <w:t>). Instalar el trigger de tiempo. Prueba: crear un contrato, esperar al día siguiente, verificar que se generó el CxC.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18D861" w14:textId="77777777" w:rsidR="000613F9" w:rsidRDefault="007C6191">
            <w:r>
              <w:rPr>
                <w:color w:val="1A1A1A"/>
                <w:sz w:val="19"/>
                <w:szCs w:val="19"/>
              </w:rPr>
              <w:t>El ciclo automático de CxC funciona correctamente.</w:t>
            </w:r>
          </w:p>
        </w:tc>
      </w:tr>
      <w:tr w:rsidR="000613F9" w14:paraId="2D16E8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D7DADA5" w14:textId="77777777" w:rsidR="000613F9" w:rsidRDefault="007C6191">
            <w:r>
              <w:rPr>
                <w:color w:val="1A1A1A"/>
                <w:sz w:val="19"/>
                <w:szCs w:val="19"/>
              </w:rPr>
              <w:t>Etapa 4 — Pagos y Caja</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7B7B2C" w14:textId="77777777" w:rsidR="000613F9" w:rsidRDefault="007C6191">
            <w:r>
              <w:rPr>
                <w:color w:val="1A1A1A"/>
                <w:sz w:val="19"/>
                <w:szCs w:val="19"/>
              </w:rPr>
              <w:t>Implementar Pagos.gs y Caja.gs. Sidebar de registro de pago. Función de cuadre de caja. Prueba: registrar un pago, aprobar el cuadre, verificar LOG_CUSTODIA.</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30ED92" w14:textId="77777777" w:rsidR="000613F9" w:rsidRDefault="007C6191">
            <w:r>
              <w:rPr>
                <w:color w:val="1A1A1A"/>
                <w:sz w:val="19"/>
                <w:szCs w:val="19"/>
              </w:rPr>
              <w:t>El flujo de custodia COBRADO → EN_ADMINISTRACION funciona.</w:t>
            </w:r>
          </w:p>
        </w:tc>
      </w:tr>
      <w:tr w:rsidR="000613F9" w14:paraId="5D21885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ED2C54" w14:textId="77777777" w:rsidR="000613F9" w:rsidRDefault="007C6191">
            <w:r>
              <w:rPr>
                <w:color w:val="1A1A1A"/>
                <w:sz w:val="19"/>
                <w:szCs w:val="19"/>
              </w:rPr>
              <w:t>Etapa 5 — PDFs y WhatsApp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CA6D08" w14:textId="77777777" w:rsidR="000613F9" w:rsidRDefault="007C6191">
            <w:r>
              <w:rPr>
                <w:color w:val="1A1A1A"/>
                <w:sz w:val="19"/>
                <w:szCs w:val="19"/>
              </w:rPr>
              <w:t>Implementar PDFs.gs: crear plantillas en Drive, generar recibos y cierres de caja. Implementar WhatsApp.gs: generación de links wa.me.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C58F91" w14:textId="77777777" w:rsidR="000613F9" w:rsidRDefault="007C6191">
            <w:r>
              <w:rPr>
                <w:color w:val="1A1A1A"/>
                <w:sz w:val="19"/>
                <w:szCs w:val="19"/>
              </w:rPr>
              <w:t>Se generan PDFs descargables y links de WhatsApp funcionales.</w:t>
            </w:r>
          </w:p>
        </w:tc>
      </w:tr>
      <w:tr w:rsidR="000613F9" w14:paraId="01A34E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784333" w14:textId="77777777" w:rsidR="000613F9" w:rsidRDefault="007C6191">
            <w:r>
              <w:rPr>
                <w:color w:val="1A1A1A"/>
                <w:sz w:val="19"/>
                <w:szCs w:val="19"/>
              </w:rPr>
              <w:t>Etapa 6 — Liquidaciones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B6F450" w14:textId="77777777" w:rsidR="000613F9" w:rsidRDefault="007C6191">
            <w:r>
              <w:rPr>
                <w:color w:val="1A1A1A"/>
                <w:sz w:val="19"/>
                <w:szCs w:val="19"/>
              </w:rPr>
              <w:t>Implementar Liquidaciones.gs. Flujo completo EN_ADMINISTRACION → LIQUIDADO. Generar PDF de liquidación.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C77368" w14:textId="77777777" w:rsidR="000613F9" w:rsidRDefault="007C6191">
            <w:r>
              <w:rPr>
                <w:color w:val="1A1A1A"/>
                <w:sz w:val="19"/>
                <w:szCs w:val="19"/>
              </w:rPr>
              <w:t>El ciclo de custodia completo funciona de extremo a extremo.</w:t>
            </w:r>
          </w:p>
        </w:tc>
      </w:tr>
      <w:tr w:rsidR="000613F9" w14:paraId="7114EA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083A2D" w14:textId="77777777" w:rsidR="000613F9" w:rsidRDefault="007C6191">
            <w:r>
              <w:rPr>
                <w:color w:val="1A1A1A"/>
                <w:sz w:val="19"/>
                <w:szCs w:val="19"/>
              </w:rPr>
              <w:t>Etapa 7 — Dashboard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ACC5D6" w14:textId="77777777" w:rsidR="000613F9" w:rsidRDefault="007C6191">
            <w:r>
              <w:rPr>
                <w:color w:val="1A1A1A"/>
                <w:sz w:val="19"/>
                <w:szCs w:val="19"/>
              </w:rPr>
              <w:t>Implementar Dashboard.gs y diseñar la pestaña INICIO con KPIs y alertas. Trigger onOpen actualiza el 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2E80ED" w14:textId="77777777" w:rsidR="000613F9" w:rsidRDefault="007C6191">
            <w:r>
              <w:rPr>
                <w:color w:val="1A1A1A"/>
                <w:sz w:val="19"/>
                <w:szCs w:val="19"/>
              </w:rPr>
              <w:t>El administrador ve el estado del sistema al abrir el Sheet.</w:t>
            </w:r>
          </w:p>
        </w:tc>
      </w:tr>
      <w:tr w:rsidR="000613F9" w14:paraId="419A49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6D5C85" w14:textId="77777777" w:rsidR="000613F9" w:rsidRDefault="007C6191">
            <w:r>
              <w:rPr>
                <w:color w:val="1A1A1A"/>
                <w:sz w:val="19"/>
                <w:szCs w:val="19"/>
              </w:rPr>
              <w:t>Etapa 8 — Migración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833E58" w14:textId="77777777" w:rsidR="000613F9" w:rsidRDefault="007C6191">
            <w:r>
              <w:rPr>
                <w:color w:val="1A1A1A"/>
                <w:sz w:val="19"/>
                <w:szCs w:val="19"/>
              </w:rPr>
              <w:t xml:space="preserve">Implementar Migracion.gs: </w:t>
            </w:r>
            <w:proofErr w:type="gramStart"/>
            <w:r>
              <w:rPr>
                <w:color w:val="1A1A1A"/>
                <w:sz w:val="19"/>
                <w:szCs w:val="19"/>
              </w:rPr>
              <w:t>cargarCxCPendientes(</w:t>
            </w:r>
            <w:proofErr w:type="gramEnd"/>
            <w:r>
              <w:rPr>
                <w:color w:val="1A1A1A"/>
                <w:sz w:val="19"/>
                <w:szCs w:val="19"/>
              </w:rPr>
              <w:t xml:space="preserve">) y </w:t>
            </w:r>
            <w:proofErr w:type="gramStart"/>
            <w:r>
              <w:rPr>
                <w:color w:val="1A1A1A"/>
                <w:sz w:val="19"/>
                <w:szCs w:val="19"/>
              </w:rPr>
              <w:t>cargarPagosSinLiquidar(</w:t>
            </w:r>
            <w:proofErr w:type="gramEnd"/>
            <w:r>
              <w:rPr>
                <w:color w:val="1A1A1A"/>
                <w:sz w:val="19"/>
                <w:szCs w:val="19"/>
              </w:rPr>
              <w:t>). Crear pestañas temporales CARGA_CXC y CARGA_PAGOS.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FBA29E" w14:textId="77777777" w:rsidR="000613F9" w:rsidRDefault="007C6191">
            <w:r>
              <w:rPr>
                <w:color w:val="1A1A1A"/>
                <w:sz w:val="19"/>
                <w:szCs w:val="19"/>
              </w:rPr>
              <w:t>El cliente puede cargar su historial activo en una sesión de trabajo.</w:t>
            </w:r>
          </w:p>
        </w:tc>
      </w:tr>
      <w:tr w:rsidR="000613F9" w14:paraId="0ED1B5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FF1BF5" w14:textId="77777777" w:rsidR="000613F9" w:rsidRDefault="007C6191">
            <w:r>
              <w:rPr>
                <w:color w:val="1A1A1A"/>
                <w:sz w:val="19"/>
                <w:szCs w:val="19"/>
              </w:rPr>
              <w:t>Etapa 9 — Verificación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E0658A" w14:textId="77777777" w:rsidR="000613F9" w:rsidRDefault="007C6191">
            <w:r>
              <w:rPr>
                <w:color w:val="1A1A1A"/>
                <w:sz w:val="19"/>
                <w:szCs w:val="19"/>
              </w:rPr>
              <w:t xml:space="preserve">Implementar </w:t>
            </w:r>
            <w:proofErr w:type="gramStart"/>
            <w:r>
              <w:rPr>
                <w:color w:val="1A1A1A"/>
                <w:sz w:val="19"/>
                <w:szCs w:val="19"/>
              </w:rPr>
              <w:t>verificarIntegridad(</w:t>
            </w:r>
            <w:proofErr w:type="gramEnd"/>
            <w:r>
              <w:rPr>
                <w:color w:val="1A1A1A"/>
                <w:sz w:val="19"/>
                <w:szCs w:val="19"/>
              </w:rPr>
              <w:t>). Prueba de extremo a extremo con datos reales del cliente. Ajustes finales.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A42950" w14:textId="77777777" w:rsidR="000613F9" w:rsidRDefault="007C6191">
            <w:r>
              <w:rPr>
                <w:color w:val="1A1A1A"/>
                <w:sz w:val="19"/>
                <w:szCs w:val="19"/>
              </w:rPr>
              <w:t>Sistema listo para uso en producción.</w:t>
            </w:r>
          </w:p>
        </w:tc>
      </w:tr>
    </w:tbl>
    <w:p w14:paraId="1E1FAA3B" w14:textId="77777777" w:rsidR="000613F9" w:rsidRDefault="000613F9">
      <w:pPr>
        <w:spacing w:after="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3F9" w14:paraId="72230F0B" w14:textId="77777777">
        <w:tblPrEx>
          <w:tblCellMar>
            <w:top w:w="0" w:type="dxa"/>
            <w:bottom w:w="0" w:type="dxa"/>
          </w:tblCellMar>
        </w:tblPrEx>
        <w:tc>
          <w:tcPr>
            <w:tcW w:w="9360" w:type="dxa"/>
            <w:tcBorders>
              <w:top w:val="single" w:sz="6" w:space="0" w:color="2E7D32"/>
              <w:left w:val="single" w:sz="14" w:space="0" w:color="2E7D32"/>
              <w:bottom w:val="none" w:sz="0" w:space="0" w:color="FFFFFF"/>
              <w:right w:val="none" w:sz="0" w:space="0" w:color="FFFFFF"/>
            </w:tcBorders>
            <w:shd w:val="clear" w:color="auto" w:fill="E8F5E9"/>
            <w:tcMar>
              <w:top w:w="120" w:type="dxa"/>
              <w:left w:w="220" w:type="dxa"/>
              <w:bottom w:w="120" w:type="dxa"/>
              <w:right w:w="140" w:type="dxa"/>
            </w:tcMar>
          </w:tcPr>
          <w:p w14:paraId="3FD26616" w14:textId="77777777" w:rsidR="000613F9" w:rsidRDefault="007C6191">
            <w:pPr>
              <w:spacing w:after="80"/>
            </w:pPr>
            <w:r>
              <w:rPr>
                <w:b/>
                <w:bCs/>
                <w:color w:val="2E7D32"/>
              </w:rPr>
              <w:t>Entregables Finales de Claude Code</w:t>
            </w:r>
          </w:p>
          <w:p w14:paraId="05A32CDE" w14:textId="77777777" w:rsidR="000613F9" w:rsidRDefault="007C6191">
            <w:pPr>
              <w:pStyle w:val="Prrafodelista"/>
              <w:numPr>
                <w:ilvl w:val="0"/>
                <w:numId w:val="2"/>
              </w:numPr>
              <w:spacing w:after="60"/>
            </w:pPr>
            <w:r>
              <w:rPr>
                <w:sz w:val="20"/>
                <w:szCs w:val="20"/>
              </w:rPr>
              <w:t>URL del Google Sheet con el sistema completo y funcional.</w:t>
            </w:r>
          </w:p>
          <w:p w14:paraId="5FFCF014" w14:textId="77777777" w:rsidR="000613F9" w:rsidRDefault="007C6191">
            <w:pPr>
              <w:pStyle w:val="Prrafodelista"/>
              <w:numPr>
                <w:ilvl w:val="0"/>
                <w:numId w:val="2"/>
              </w:numPr>
              <w:spacing w:after="60"/>
            </w:pPr>
            <w:r>
              <w:rPr>
                <w:sz w:val="20"/>
                <w:szCs w:val="20"/>
              </w:rPr>
              <w:t>Instrucciones de uso de 1 página (pestaña INICIO o documento adjunto).</w:t>
            </w:r>
          </w:p>
          <w:p w14:paraId="05930849" w14:textId="77777777" w:rsidR="000613F9" w:rsidRDefault="007C6191">
            <w:pPr>
              <w:pStyle w:val="Prrafodelista"/>
              <w:numPr>
                <w:ilvl w:val="0"/>
                <w:numId w:val="2"/>
              </w:numPr>
              <w:spacing w:after="60"/>
            </w:pPr>
            <w:r>
              <w:rPr>
                <w:sz w:val="20"/>
                <w:szCs w:val="20"/>
              </w:rPr>
              <w:t>Confirmación de que los 9 triggers están instalados y activos.</w:t>
            </w:r>
          </w:p>
          <w:p w14:paraId="74B183E6" w14:textId="77777777" w:rsidR="000613F9" w:rsidRDefault="007C6191">
            <w:pPr>
              <w:pStyle w:val="Prrafodelista"/>
              <w:numPr>
                <w:ilvl w:val="0"/>
                <w:numId w:val="2"/>
              </w:numPr>
              <w:spacing w:after="60"/>
            </w:pPr>
            <w:r>
              <w:rPr>
                <w:sz w:val="20"/>
                <w:szCs w:val="20"/>
              </w:rPr>
              <w:t>IDs de las plantillas de Google Docs (recibo, cierre de caja, liquidación) almacenadas en CONFIG.</w:t>
            </w:r>
          </w:p>
          <w:p w14:paraId="591E1546" w14:textId="77777777" w:rsidR="000613F9" w:rsidRDefault="007C6191">
            <w:pPr>
              <w:pStyle w:val="Prrafodelista"/>
              <w:numPr>
                <w:ilvl w:val="0"/>
                <w:numId w:val="2"/>
              </w:numPr>
              <w:spacing w:after="60"/>
            </w:pPr>
            <w:r>
              <w:rPr>
                <w:sz w:val="20"/>
                <w:szCs w:val="20"/>
              </w:rPr>
              <w:t>Confirmación de la carpeta de Drive configurada para PDFs.</w:t>
            </w:r>
          </w:p>
        </w:tc>
      </w:tr>
    </w:tbl>
    <w:p w14:paraId="4605196C" w14:textId="77777777" w:rsidR="007C6191" w:rsidRDefault="007C6191"/>
    <w:sectPr w:rsidR="007C619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3C15" w14:textId="77777777" w:rsidR="007C6191" w:rsidRDefault="007C6191">
      <w:r>
        <w:separator/>
      </w:r>
    </w:p>
  </w:endnote>
  <w:endnote w:type="continuationSeparator" w:id="0">
    <w:p w14:paraId="4D1F8D5B" w14:textId="77777777" w:rsidR="007C6191" w:rsidRDefault="007C6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401D" w14:textId="77777777" w:rsidR="000613F9" w:rsidRDefault="007C6191">
    <w:pPr>
      <w:pBdr>
        <w:top w:val="single" w:sz="4" w:space="4" w:color="1B4F8C"/>
      </w:pBdr>
      <w:tabs>
        <w:tab w:val="right" w:pos="9360"/>
      </w:tabs>
      <w:spacing w:before="80"/>
    </w:pPr>
    <w:r>
      <w:rPr>
        <w:color w:val="888888"/>
        <w:sz w:val="18"/>
        <w:szCs w:val="18"/>
      </w:rPr>
      <w:t>Confidencial — Uso interno</w:t>
    </w:r>
    <w:r>
      <w:tab/>
    </w:r>
    <w:r>
      <w:rPr>
        <w:color w:val="888888"/>
        <w:sz w:val="18"/>
        <w:szCs w:val="18"/>
      </w:rPr>
      <w:t xml:space="preserve">Beta Sheets </w:t>
    </w:r>
    <w:proofErr w:type="gramStart"/>
    <w:r>
      <w:rPr>
        <w:color w:val="888888"/>
        <w:sz w:val="18"/>
        <w:szCs w:val="18"/>
      </w:rPr>
      <w:t>v1.0  |</w:t>
    </w:r>
    <w:proofErr w:type="gramEnd"/>
    <w:r>
      <w:rPr>
        <w:color w:val="888888"/>
        <w:sz w:val="18"/>
        <w:szCs w:val="18"/>
      </w:rPr>
      <w:t xml:space="preserve">  </w:t>
    </w:r>
    <w:proofErr w:type="gramStart"/>
    <w:r>
      <w:rPr>
        <w:color w:val="888888"/>
        <w:sz w:val="18"/>
        <w:szCs w:val="18"/>
      </w:rPr>
      <w:t>Junio</w:t>
    </w:r>
    <w:proofErr w:type="gramEnd"/>
    <w:r>
      <w:rPr>
        <w:color w:val="888888"/>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30FE" w14:textId="77777777" w:rsidR="007C6191" w:rsidRDefault="007C6191">
      <w:r>
        <w:separator/>
      </w:r>
    </w:p>
  </w:footnote>
  <w:footnote w:type="continuationSeparator" w:id="0">
    <w:p w14:paraId="6B616405" w14:textId="77777777" w:rsidR="007C6191" w:rsidRDefault="007C6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8519" w14:textId="77777777" w:rsidR="000613F9" w:rsidRDefault="007C6191">
    <w:pPr>
      <w:pBdr>
        <w:bottom w:val="single" w:sz="4" w:space="4" w:color="1B4F8C"/>
      </w:pBdr>
      <w:tabs>
        <w:tab w:val="right" w:pos="9360"/>
      </w:tabs>
      <w:spacing w:after="80"/>
    </w:pPr>
    <w:r>
      <w:rPr>
        <w:b/>
        <w:bCs/>
        <w:color w:val="1B4F8C"/>
        <w:sz w:val="18"/>
        <w:szCs w:val="18"/>
      </w:rPr>
      <w:t>SISTEMA DE ADMINISTRACIÓN DE INMUEBLES — BETA GOOGLE SHEETS</w:t>
    </w:r>
    <w:r>
      <w:tab/>
    </w:r>
    <w:r>
      <w:rPr>
        <w:color w:val="888888"/>
        <w:sz w:val="18"/>
        <w:szCs w:val="18"/>
      </w:rPr>
      <w:t xml:space="preserve">Especificación para Claude </w:t>
    </w:r>
    <w:proofErr w:type="gramStart"/>
    <w:r>
      <w:rPr>
        <w:color w:val="888888"/>
        <w:sz w:val="18"/>
        <w:szCs w:val="18"/>
      </w:rPr>
      <w:t>Code  |</w:t>
    </w:r>
    <w:proofErr w:type="gramEnd"/>
    <w:r>
      <w:rPr>
        <w:color w:val="888888"/>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23157"/>
    <w:multiLevelType w:val="hybridMultilevel"/>
    <w:tmpl w:val="1DB4C3AC"/>
    <w:lvl w:ilvl="0" w:tplc="1D3852FA">
      <w:start w:val="1"/>
      <w:numFmt w:val="bullet"/>
      <w:lvlText w:val="•"/>
      <w:lvlJc w:val="left"/>
      <w:pPr>
        <w:ind w:left="540" w:hanging="260"/>
      </w:pPr>
    </w:lvl>
    <w:lvl w:ilvl="1" w:tplc="C1B84D7C">
      <w:start w:val="1"/>
      <w:numFmt w:val="bullet"/>
      <w:lvlText w:val="–"/>
      <w:lvlJc w:val="left"/>
      <w:pPr>
        <w:ind w:left="900" w:hanging="260"/>
      </w:pPr>
    </w:lvl>
    <w:lvl w:ilvl="2" w:tplc="18E2DCC0">
      <w:numFmt w:val="decimal"/>
      <w:lvlText w:val=""/>
      <w:lvlJc w:val="left"/>
    </w:lvl>
    <w:lvl w:ilvl="3" w:tplc="4F1075E2">
      <w:numFmt w:val="decimal"/>
      <w:lvlText w:val=""/>
      <w:lvlJc w:val="left"/>
    </w:lvl>
    <w:lvl w:ilvl="4" w:tplc="C42E8B86">
      <w:numFmt w:val="decimal"/>
      <w:lvlText w:val=""/>
      <w:lvlJc w:val="left"/>
    </w:lvl>
    <w:lvl w:ilvl="5" w:tplc="139A56D6">
      <w:numFmt w:val="decimal"/>
      <w:lvlText w:val=""/>
      <w:lvlJc w:val="left"/>
    </w:lvl>
    <w:lvl w:ilvl="6" w:tplc="BC28BA4C">
      <w:numFmt w:val="decimal"/>
      <w:lvlText w:val=""/>
      <w:lvlJc w:val="left"/>
    </w:lvl>
    <w:lvl w:ilvl="7" w:tplc="6AB41AEC">
      <w:numFmt w:val="decimal"/>
      <w:lvlText w:val=""/>
      <w:lvlJc w:val="left"/>
    </w:lvl>
    <w:lvl w:ilvl="8" w:tplc="4C18C8D4">
      <w:numFmt w:val="decimal"/>
      <w:lvlText w:val=""/>
      <w:lvlJc w:val="left"/>
    </w:lvl>
  </w:abstractNum>
  <w:abstractNum w:abstractNumId="1" w15:restartNumberingAfterBreak="0">
    <w:nsid w:val="50230DF7"/>
    <w:multiLevelType w:val="hybridMultilevel"/>
    <w:tmpl w:val="EA821252"/>
    <w:lvl w:ilvl="0" w:tplc="1A7C58FA">
      <w:start w:val="1"/>
      <w:numFmt w:val="decimal"/>
      <w:lvlText w:val="%1."/>
      <w:lvlJc w:val="left"/>
      <w:pPr>
        <w:ind w:left="540" w:hanging="260"/>
      </w:pPr>
    </w:lvl>
    <w:lvl w:ilvl="1" w:tplc="EF8A2F36">
      <w:start w:val="1"/>
      <w:numFmt w:val="lowerLetter"/>
      <w:lvlText w:val="%2)"/>
      <w:lvlJc w:val="left"/>
      <w:pPr>
        <w:ind w:left="900" w:hanging="260"/>
      </w:pPr>
    </w:lvl>
    <w:lvl w:ilvl="2" w:tplc="9516D8C4">
      <w:numFmt w:val="decimal"/>
      <w:lvlText w:val=""/>
      <w:lvlJc w:val="left"/>
    </w:lvl>
    <w:lvl w:ilvl="3" w:tplc="84E27834">
      <w:numFmt w:val="decimal"/>
      <w:lvlText w:val=""/>
      <w:lvlJc w:val="left"/>
    </w:lvl>
    <w:lvl w:ilvl="4" w:tplc="F998D7A4">
      <w:numFmt w:val="decimal"/>
      <w:lvlText w:val=""/>
      <w:lvlJc w:val="left"/>
    </w:lvl>
    <w:lvl w:ilvl="5" w:tplc="6CF67E94">
      <w:numFmt w:val="decimal"/>
      <w:lvlText w:val=""/>
      <w:lvlJc w:val="left"/>
    </w:lvl>
    <w:lvl w:ilvl="6" w:tplc="8CE82D50">
      <w:numFmt w:val="decimal"/>
      <w:lvlText w:val=""/>
      <w:lvlJc w:val="left"/>
    </w:lvl>
    <w:lvl w:ilvl="7" w:tplc="A6383EE4">
      <w:numFmt w:val="decimal"/>
      <w:lvlText w:val=""/>
      <w:lvlJc w:val="left"/>
    </w:lvl>
    <w:lvl w:ilvl="8" w:tplc="01B035FC">
      <w:numFmt w:val="decimal"/>
      <w:lvlText w:val=""/>
      <w:lvlJc w:val="left"/>
    </w:lvl>
  </w:abstractNum>
  <w:abstractNum w:abstractNumId="2" w15:restartNumberingAfterBreak="0">
    <w:nsid w:val="704C65E8"/>
    <w:multiLevelType w:val="hybridMultilevel"/>
    <w:tmpl w:val="710E869A"/>
    <w:lvl w:ilvl="0" w:tplc="51907472">
      <w:start w:val="1"/>
      <w:numFmt w:val="bullet"/>
      <w:lvlText w:val="●"/>
      <w:lvlJc w:val="left"/>
      <w:pPr>
        <w:ind w:left="720" w:hanging="360"/>
      </w:pPr>
    </w:lvl>
    <w:lvl w:ilvl="1" w:tplc="9898AF2A">
      <w:start w:val="1"/>
      <w:numFmt w:val="bullet"/>
      <w:lvlText w:val="○"/>
      <w:lvlJc w:val="left"/>
      <w:pPr>
        <w:ind w:left="1440" w:hanging="360"/>
      </w:pPr>
    </w:lvl>
    <w:lvl w:ilvl="2" w:tplc="67DCF7E0">
      <w:start w:val="1"/>
      <w:numFmt w:val="bullet"/>
      <w:lvlText w:val="■"/>
      <w:lvlJc w:val="left"/>
      <w:pPr>
        <w:ind w:left="2160" w:hanging="360"/>
      </w:pPr>
    </w:lvl>
    <w:lvl w:ilvl="3" w:tplc="E586C4B4">
      <w:start w:val="1"/>
      <w:numFmt w:val="bullet"/>
      <w:lvlText w:val="●"/>
      <w:lvlJc w:val="left"/>
      <w:pPr>
        <w:ind w:left="2880" w:hanging="360"/>
      </w:pPr>
    </w:lvl>
    <w:lvl w:ilvl="4" w:tplc="A12CADAE">
      <w:start w:val="1"/>
      <w:numFmt w:val="bullet"/>
      <w:lvlText w:val="○"/>
      <w:lvlJc w:val="left"/>
      <w:pPr>
        <w:ind w:left="3600" w:hanging="360"/>
      </w:pPr>
    </w:lvl>
    <w:lvl w:ilvl="5" w:tplc="A1CCA9A2">
      <w:start w:val="1"/>
      <w:numFmt w:val="bullet"/>
      <w:lvlText w:val="■"/>
      <w:lvlJc w:val="left"/>
      <w:pPr>
        <w:ind w:left="4320" w:hanging="360"/>
      </w:pPr>
    </w:lvl>
    <w:lvl w:ilvl="6" w:tplc="469E8D4C">
      <w:start w:val="1"/>
      <w:numFmt w:val="bullet"/>
      <w:lvlText w:val="●"/>
      <w:lvlJc w:val="left"/>
      <w:pPr>
        <w:ind w:left="5040" w:hanging="360"/>
      </w:pPr>
    </w:lvl>
    <w:lvl w:ilvl="7" w:tplc="37D2DEB6">
      <w:start w:val="1"/>
      <w:numFmt w:val="bullet"/>
      <w:lvlText w:val="●"/>
      <w:lvlJc w:val="left"/>
      <w:pPr>
        <w:ind w:left="5760" w:hanging="360"/>
      </w:pPr>
    </w:lvl>
    <w:lvl w:ilvl="8" w:tplc="AEC09DE6">
      <w:start w:val="1"/>
      <w:numFmt w:val="bullet"/>
      <w:lvlText w:val="●"/>
      <w:lvlJc w:val="left"/>
      <w:pPr>
        <w:ind w:left="6480" w:hanging="360"/>
      </w:pPr>
    </w:lvl>
  </w:abstractNum>
  <w:num w:numId="1" w16cid:durableId="1558708234">
    <w:abstractNumId w:val="2"/>
    <w:lvlOverride w:ilvl="0">
      <w:startOverride w:val="1"/>
    </w:lvlOverride>
  </w:num>
  <w:num w:numId="2" w16cid:durableId="840513783">
    <w:abstractNumId w:val="0"/>
    <w:lvlOverride w:ilvl="0">
      <w:startOverride w:val="1"/>
    </w:lvlOverride>
  </w:num>
  <w:num w:numId="3" w16cid:durableId="687565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3F9"/>
    <w:rsid w:val="000613F9"/>
    <w:rsid w:val="00655743"/>
    <w:rsid w:val="007764B1"/>
    <w:rsid w:val="007C619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C7F2"/>
  <w15:docId w15:val="{978C1544-2462-4F6A-AF48-9D97BC829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B4F8C"/>
      <w:sz w:val="32"/>
      <w:szCs w:val="32"/>
    </w:rPr>
  </w:style>
  <w:style w:type="paragraph" w:styleId="Ttulo2">
    <w:name w:val="heading 2"/>
    <w:uiPriority w:val="9"/>
    <w:unhideWhenUsed/>
    <w:qFormat/>
    <w:pPr>
      <w:spacing w:before="280" w:after="120"/>
      <w:outlineLvl w:val="1"/>
    </w:pPr>
    <w:rPr>
      <w:b/>
      <w:bCs/>
      <w:sz w:val="26"/>
      <w:szCs w:val="26"/>
    </w:rPr>
  </w:style>
  <w:style w:type="paragraph" w:styleId="Ttulo3">
    <w:name w:val="heading 3"/>
    <w:uiPriority w:val="9"/>
    <w:semiHidden/>
    <w:unhideWhenUsed/>
    <w:qFormat/>
    <w:pPr>
      <w:spacing w:before="200" w:after="80"/>
      <w:outlineLvl w:val="2"/>
    </w:pPr>
    <w:rPr>
      <w:b/>
      <w:bCs/>
      <w:color w:val="1B4F8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6333</Words>
  <Characters>34834</Characters>
  <Application>Microsoft Office Word</Application>
  <DocSecurity>0</DocSecurity>
  <Lines>290</Lines>
  <Paragraphs>82</Paragraphs>
  <ScaleCrop>false</ScaleCrop>
  <Company/>
  <LinksUpToDate>false</LinksUpToDate>
  <CharactersWithSpaces>41085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Rudy Mercedes</cp:lastModifiedBy>
  <cp:revision>2</cp:revision>
  <dcterms:created xsi:type="dcterms:W3CDTF">2026-06-14T12:35:00Z</dcterms:created>
  <dcterms:modified xsi:type="dcterms:W3CDTF">2026-06-14T12:35:00Z</dcterms:modified>
</cp:coreProperties>
</file>