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9D03" w14:textId="35FE5640" w:rsidR="00C3692D" w:rsidRDefault="00C3692D" w:rsidP="00C3692D">
      <w:r>
        <w:t>Rand Smith (</w:t>
      </w:r>
      <w:hyperlink r:id="rId5" w:history="1">
        <w:r w:rsidRPr="00DF4FA4">
          <w:rPr>
            <w:rStyle w:val="Hyperlink"/>
          </w:rPr>
          <w:t>rms29511@uga.edu</w:t>
        </w:r>
      </w:hyperlink>
      <w:r>
        <w:t>)</w:t>
      </w:r>
    </w:p>
    <w:p w14:paraId="3744CB2D" w14:textId="77777777" w:rsidR="00C3692D" w:rsidRDefault="00C3692D" w:rsidP="00C3692D"/>
    <w:p w14:paraId="31769DA9" w14:textId="274D8D91" w:rsidR="00C3692D" w:rsidRDefault="00C3692D" w:rsidP="00C3692D">
      <w:r>
        <w:t>Tags</w:t>
      </w:r>
      <w:r>
        <w:t xml:space="preserve"> Used in HTML prompt</w:t>
      </w:r>
    </w:p>
    <w:p w14:paraId="2E8B21DB" w14:textId="77777777" w:rsidR="00C3692D" w:rsidRDefault="00C3692D" w:rsidP="00C3692D"/>
    <w:p w14:paraId="22BB3FE4" w14:textId="74678463" w:rsidR="00C3692D" w:rsidRDefault="00C3692D" w:rsidP="00C3692D">
      <w:pPr>
        <w:pStyle w:val="ListParagraph"/>
        <w:numPr>
          <w:ilvl w:val="0"/>
          <w:numId w:val="1"/>
        </w:numPr>
      </w:pPr>
      <w:r>
        <w:t xml:space="preserve">&lt;div&gt; </w:t>
      </w:r>
      <w:r>
        <w:t xml:space="preserve">- used to align text or images to a certain area of the webpage </w:t>
      </w:r>
    </w:p>
    <w:p w14:paraId="201FEBBA" w14:textId="10B87C45" w:rsidR="00C3692D" w:rsidRDefault="00C3692D" w:rsidP="00C3692D">
      <w:pPr>
        <w:pStyle w:val="ListParagraph"/>
        <w:numPr>
          <w:ilvl w:val="0"/>
          <w:numId w:val="1"/>
        </w:numPr>
      </w:pPr>
      <w:r>
        <w:t xml:space="preserve">&lt;h&gt; </w:t>
      </w:r>
      <w:r>
        <w:t xml:space="preserve">- used to size text or define HTML headings </w:t>
      </w:r>
    </w:p>
    <w:p w14:paraId="03A2F3A0" w14:textId="424EC60C" w:rsidR="00C3692D" w:rsidRDefault="00C3692D" w:rsidP="00C3692D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&gt; </w:t>
      </w:r>
      <w:r>
        <w:t xml:space="preserve">- defines an image </w:t>
      </w:r>
    </w:p>
    <w:p w14:paraId="63108C67" w14:textId="63DB3E21" w:rsidR="00C3692D" w:rsidRDefault="00C3692D" w:rsidP="00C3692D">
      <w:pPr>
        <w:pStyle w:val="ListParagraph"/>
        <w:numPr>
          <w:ilvl w:val="1"/>
          <w:numId w:val="1"/>
        </w:numPr>
      </w:pPr>
      <w:r>
        <w:t xml:space="preserve">Used when an image is on the webpage </w:t>
      </w:r>
    </w:p>
    <w:p w14:paraId="1D68E551" w14:textId="6CEB739E" w:rsidR="00C3692D" w:rsidRDefault="00C3692D" w:rsidP="00C3692D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fig</w:t>
      </w:r>
      <w:r>
        <w:t>caption</w:t>
      </w:r>
      <w:proofErr w:type="spellEnd"/>
      <w:r>
        <w:t xml:space="preserve">&gt; </w:t>
      </w:r>
      <w:r>
        <w:t xml:space="preserve">- defines a caption for a figure element </w:t>
      </w:r>
    </w:p>
    <w:p w14:paraId="1FBF695D" w14:textId="1FDEC7AB" w:rsidR="00C3692D" w:rsidRDefault="00C3692D" w:rsidP="00C3692D">
      <w:pPr>
        <w:pStyle w:val="ListParagraph"/>
        <w:numPr>
          <w:ilvl w:val="1"/>
          <w:numId w:val="1"/>
        </w:numPr>
      </w:pPr>
      <w:r>
        <w:t>Places a caption for the image underneath it</w:t>
      </w:r>
    </w:p>
    <w:p w14:paraId="5C322400" w14:textId="409E9B86" w:rsidR="00C3692D" w:rsidRDefault="00C3692D" w:rsidP="00C3692D">
      <w:pPr>
        <w:pStyle w:val="ListParagraph"/>
        <w:numPr>
          <w:ilvl w:val="0"/>
          <w:numId w:val="1"/>
        </w:numPr>
      </w:pPr>
      <w:r>
        <w:t>&lt;p&gt;</w:t>
      </w:r>
      <w:r>
        <w:t xml:space="preserve"> - defines a paragraph</w:t>
      </w:r>
    </w:p>
    <w:p w14:paraId="1FC14A8F" w14:textId="7D79CDBD" w:rsidR="00C3692D" w:rsidRDefault="00C3692D" w:rsidP="00C3692D">
      <w:pPr>
        <w:pStyle w:val="ListParagraph"/>
        <w:numPr>
          <w:ilvl w:val="1"/>
          <w:numId w:val="1"/>
        </w:numPr>
      </w:pPr>
      <w:r>
        <w:t>Used for text</w:t>
      </w:r>
    </w:p>
    <w:p w14:paraId="0A9BEA19" w14:textId="44D6C305" w:rsidR="00C3692D" w:rsidRDefault="00C3692D" w:rsidP="00C3692D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ul</w:t>
      </w:r>
      <w:proofErr w:type="spellEnd"/>
      <w:r>
        <w:t xml:space="preserve">&gt; - defines an un-ordered list </w:t>
      </w:r>
    </w:p>
    <w:p w14:paraId="7E047E4A" w14:textId="6C096262" w:rsidR="00C3692D" w:rsidRDefault="00C3692D" w:rsidP="00C3692D">
      <w:pPr>
        <w:pStyle w:val="ListParagraph"/>
        <w:numPr>
          <w:ilvl w:val="1"/>
          <w:numId w:val="1"/>
        </w:numPr>
      </w:pPr>
      <w:r>
        <w:t>Creates the heading for a list</w:t>
      </w:r>
    </w:p>
    <w:p w14:paraId="23CD7A5E" w14:textId="3F10276A" w:rsidR="00C3692D" w:rsidRDefault="00C3692D" w:rsidP="00C3692D">
      <w:pPr>
        <w:pStyle w:val="ListParagraph"/>
        <w:numPr>
          <w:ilvl w:val="0"/>
          <w:numId w:val="1"/>
        </w:numPr>
      </w:pPr>
      <w:r>
        <w:t>&lt;li&gt; - defines a list item</w:t>
      </w:r>
    </w:p>
    <w:p w14:paraId="69C4D0DE" w14:textId="423CF443" w:rsidR="00C3692D" w:rsidRDefault="00C3692D" w:rsidP="00C3692D">
      <w:pPr>
        <w:pStyle w:val="ListParagraph"/>
        <w:numPr>
          <w:ilvl w:val="1"/>
          <w:numId w:val="1"/>
        </w:numPr>
      </w:pPr>
      <w:r>
        <w:t xml:space="preserve">Lists items in a list </w:t>
      </w:r>
    </w:p>
    <w:p w14:paraId="1A70693F" w14:textId="37738F39" w:rsidR="00C3692D" w:rsidRDefault="00C3692D" w:rsidP="00C3692D">
      <w:pPr>
        <w:pStyle w:val="ListParagraph"/>
        <w:numPr>
          <w:ilvl w:val="0"/>
          <w:numId w:val="1"/>
        </w:numPr>
      </w:pPr>
      <w:r>
        <w:t>&lt;strong&gt;</w:t>
      </w:r>
      <w:r>
        <w:t xml:space="preserve"> - defines important text</w:t>
      </w:r>
    </w:p>
    <w:p w14:paraId="674A5239" w14:textId="4C842849" w:rsidR="00C3692D" w:rsidRDefault="00C3692D" w:rsidP="00C3692D">
      <w:pPr>
        <w:pStyle w:val="ListParagraph"/>
        <w:numPr>
          <w:ilvl w:val="1"/>
          <w:numId w:val="1"/>
        </w:numPr>
      </w:pPr>
      <w:r>
        <w:t xml:space="preserve">Used as </w:t>
      </w:r>
      <w:proofErr w:type="gramStart"/>
      <w:r>
        <w:t>a</w:t>
      </w:r>
      <w:proofErr w:type="gramEnd"/>
      <w:r>
        <w:t xml:space="preserve"> emphasizer for text</w:t>
      </w:r>
    </w:p>
    <w:p w14:paraId="65825726" w14:textId="050A543C" w:rsidR="00C3692D" w:rsidRDefault="00C3692D" w:rsidP="00C3692D">
      <w:pPr>
        <w:pStyle w:val="ListParagraph"/>
        <w:numPr>
          <w:ilvl w:val="0"/>
          <w:numId w:val="1"/>
        </w:numPr>
      </w:pPr>
      <w:r>
        <w:t>&lt;table&gt;</w:t>
      </w:r>
      <w:r>
        <w:t xml:space="preserve"> - defines a table </w:t>
      </w:r>
    </w:p>
    <w:p w14:paraId="784E41DC" w14:textId="5B7AA607" w:rsidR="00C3692D" w:rsidRDefault="00C3692D" w:rsidP="00C3692D">
      <w:pPr>
        <w:pStyle w:val="ListParagraph"/>
        <w:numPr>
          <w:ilvl w:val="1"/>
          <w:numId w:val="1"/>
        </w:numPr>
      </w:pPr>
      <w:r>
        <w:t xml:space="preserve">Is the layout for creating a </w:t>
      </w:r>
      <w:proofErr w:type="gramStart"/>
      <w:r>
        <w:t>table</w:t>
      </w:r>
      <w:proofErr w:type="gramEnd"/>
    </w:p>
    <w:p w14:paraId="54562EA9" w14:textId="0B405069" w:rsidR="00C3692D" w:rsidRDefault="00C3692D" w:rsidP="00C3692D">
      <w:pPr>
        <w:pStyle w:val="ListParagraph"/>
        <w:numPr>
          <w:ilvl w:val="0"/>
          <w:numId w:val="1"/>
        </w:numPr>
      </w:pPr>
      <w:r>
        <w:t>&lt;cite&gt;</w:t>
      </w:r>
      <w:r>
        <w:t xml:space="preserve"> - defines a title of work</w:t>
      </w:r>
    </w:p>
    <w:p w14:paraId="3D5974E8" w14:textId="21069919" w:rsidR="00C3692D" w:rsidRDefault="00C3692D" w:rsidP="00C3692D">
      <w:pPr>
        <w:pStyle w:val="ListParagraph"/>
        <w:numPr>
          <w:ilvl w:val="1"/>
          <w:numId w:val="1"/>
        </w:numPr>
      </w:pPr>
      <w:r>
        <w:t>To reference a certain thing</w:t>
      </w:r>
    </w:p>
    <w:p w14:paraId="0948EBC7" w14:textId="152C083C" w:rsidR="00C3692D" w:rsidRDefault="00C3692D" w:rsidP="00C3692D">
      <w:pPr>
        <w:pStyle w:val="ListParagraph"/>
        <w:numPr>
          <w:ilvl w:val="0"/>
          <w:numId w:val="1"/>
        </w:numPr>
      </w:pPr>
      <w:r>
        <w:t>&lt;font&gt;</w:t>
      </w:r>
      <w:r>
        <w:t xml:space="preserve"> - defines font, color, and size for text </w:t>
      </w:r>
    </w:p>
    <w:p w14:paraId="5544A975" w14:textId="088DC27B" w:rsidR="00C3692D" w:rsidRDefault="00C3692D" w:rsidP="00C3692D">
      <w:pPr>
        <w:pStyle w:val="ListParagraph"/>
        <w:numPr>
          <w:ilvl w:val="1"/>
          <w:numId w:val="1"/>
        </w:numPr>
      </w:pPr>
      <w:r>
        <w:t>To change or alter the font</w:t>
      </w:r>
    </w:p>
    <w:p w14:paraId="4D89F7BA" w14:textId="416A9916" w:rsidR="00C3692D" w:rsidRDefault="00C3692D" w:rsidP="00C3692D">
      <w:pPr>
        <w:pStyle w:val="ListParagraph"/>
        <w:numPr>
          <w:ilvl w:val="0"/>
          <w:numId w:val="1"/>
        </w:numPr>
      </w:pPr>
      <w:r>
        <w:t>&lt;b&gt;</w:t>
      </w:r>
      <w:r>
        <w:t xml:space="preserve"> - defines bold text </w:t>
      </w:r>
    </w:p>
    <w:p w14:paraId="317FC7DF" w14:textId="5AFFA8EA" w:rsidR="00C3692D" w:rsidRDefault="00C3692D" w:rsidP="00C3692D">
      <w:pPr>
        <w:pStyle w:val="ListParagraph"/>
        <w:numPr>
          <w:ilvl w:val="1"/>
          <w:numId w:val="1"/>
        </w:numPr>
      </w:pPr>
      <w:r>
        <w:t>Makes certain text bold</w:t>
      </w:r>
    </w:p>
    <w:p w14:paraId="40F16A85" w14:textId="1D0007D4" w:rsidR="00C3692D" w:rsidRDefault="00C3692D" w:rsidP="00C3692D">
      <w:pPr>
        <w:pStyle w:val="ListParagraph"/>
        <w:numPr>
          <w:ilvl w:val="0"/>
          <w:numId w:val="1"/>
        </w:numPr>
      </w:pPr>
      <w:r>
        <w:t xml:space="preserve">&lt;small&gt; </w:t>
      </w:r>
      <w:r>
        <w:t xml:space="preserve">- defines a smaller text </w:t>
      </w:r>
    </w:p>
    <w:p w14:paraId="25391C4B" w14:textId="61648170" w:rsidR="00C3692D" w:rsidRDefault="00C3692D" w:rsidP="00C3692D">
      <w:pPr>
        <w:pStyle w:val="ListParagraph"/>
        <w:numPr>
          <w:ilvl w:val="1"/>
          <w:numId w:val="1"/>
        </w:numPr>
      </w:pPr>
      <w:r>
        <w:t xml:space="preserve">Makes specified text smaller </w:t>
      </w:r>
    </w:p>
    <w:p w14:paraId="089042E4" w14:textId="67C6A0B8" w:rsidR="00C3692D" w:rsidRDefault="00C3692D" w:rsidP="00C3692D">
      <w:pPr>
        <w:pStyle w:val="ListParagraph"/>
        <w:numPr>
          <w:ilvl w:val="0"/>
          <w:numId w:val="1"/>
        </w:numPr>
      </w:pPr>
      <w:r>
        <w:t>&lt;address&gt;</w:t>
      </w:r>
      <w:r>
        <w:t xml:space="preserve"> - defines contact information for the author of a document </w:t>
      </w:r>
    </w:p>
    <w:p w14:paraId="4A10966C" w14:textId="7FC48A41" w:rsidR="00C3692D" w:rsidRDefault="00C3692D" w:rsidP="00C3692D">
      <w:pPr>
        <w:pStyle w:val="ListParagraph"/>
        <w:numPr>
          <w:ilvl w:val="1"/>
          <w:numId w:val="1"/>
        </w:numPr>
      </w:pPr>
      <w:r>
        <w:t>Provides a hyperlink to an email address</w:t>
      </w:r>
      <w:bookmarkStart w:id="0" w:name="_GoBack"/>
      <w:bookmarkEnd w:id="0"/>
    </w:p>
    <w:p w14:paraId="2D8DF024" w14:textId="77777777" w:rsidR="00D26253" w:rsidRDefault="00C3692D"/>
    <w:sectPr w:rsidR="00D26253" w:rsidSect="00C2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5FC0"/>
    <w:multiLevelType w:val="hybridMultilevel"/>
    <w:tmpl w:val="08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2D"/>
    <w:rsid w:val="00C218F6"/>
    <w:rsid w:val="00C3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516D7"/>
  <w15:chartTrackingRefBased/>
  <w15:docId w15:val="{F0B81634-608C-9F40-98B1-3B2D01A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s29511@ug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Markham Smith</dc:creator>
  <cp:keywords/>
  <dc:description/>
  <cp:lastModifiedBy>Randall Markham Smith</cp:lastModifiedBy>
  <cp:revision>1</cp:revision>
  <dcterms:created xsi:type="dcterms:W3CDTF">2019-04-20T03:10:00Z</dcterms:created>
  <dcterms:modified xsi:type="dcterms:W3CDTF">2019-04-20T03:19:00Z</dcterms:modified>
</cp:coreProperties>
</file>