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887" w:rsidRDefault="004F7887" w:rsidP="004F7887">
      <w:r>
        <w:rPr>
          <w:rFonts w:cs="Vrinda"/>
          <w:cs/>
        </w:rPr>
        <w:t>একটু ভালোকরে বাঁচবো বলে আর</w:t>
      </w:r>
    </w:p>
    <w:p w:rsidR="004F7887" w:rsidRDefault="004F7887" w:rsidP="004F7887">
      <w:r>
        <w:rPr>
          <w:rFonts w:cs="Vrinda"/>
          <w:cs/>
        </w:rPr>
        <w:t>একটু বেশি রোজগার</w:t>
      </w:r>
    </w:p>
    <w:p w:rsidR="004F7887" w:rsidRDefault="004F7887" w:rsidP="004F7887">
      <w:r>
        <w:rPr>
          <w:rFonts w:cs="Vrinda"/>
          <w:cs/>
        </w:rPr>
        <w:t>ছাড়লাম ঘর আমি</w:t>
      </w:r>
    </w:p>
    <w:p w:rsidR="004F7887" w:rsidRDefault="004F7887" w:rsidP="004F7887">
      <w:r>
        <w:rPr>
          <w:rFonts w:cs="Vrinda"/>
          <w:cs/>
        </w:rPr>
        <w:t>ছাড়লাম ভালোবাসা আমার নীলচে পাহাড় ।</w:t>
      </w:r>
    </w:p>
    <w:p w:rsidR="004F7887" w:rsidRDefault="004F7887" w:rsidP="004F7887"/>
    <w:p w:rsidR="004F7887" w:rsidRDefault="004F7887" w:rsidP="004F7887">
      <w:r>
        <w:rPr>
          <w:rFonts w:cs="Vrinda"/>
          <w:cs/>
        </w:rPr>
        <w:t>পারলোনা কিছুতেই তোমার কলকাতা</w:t>
      </w:r>
    </w:p>
    <w:p w:rsidR="004F7887" w:rsidRDefault="004F7887" w:rsidP="004F7887">
      <w:r>
        <w:rPr>
          <w:rFonts w:cs="Vrinda"/>
          <w:cs/>
        </w:rPr>
        <w:t>আমাকে ভুলিয়ে দিতে</w:t>
      </w:r>
    </w:p>
    <w:p w:rsidR="004F7887" w:rsidRDefault="004F7887" w:rsidP="004F7887">
      <w:r>
        <w:rPr>
          <w:rFonts w:cs="Vrinda"/>
          <w:cs/>
        </w:rPr>
        <w:t>পাহাড়ী রাস্তার ধারের বস্তির</w:t>
      </w:r>
    </w:p>
    <w:p w:rsidR="004F7887" w:rsidRDefault="004F7887" w:rsidP="004F7887">
      <w:r>
        <w:rPr>
          <w:rFonts w:cs="Vrinda"/>
          <w:cs/>
        </w:rPr>
        <w:t>আমার কাঞ্চনকে…..</w:t>
      </w:r>
    </w:p>
    <w:p w:rsidR="004F7887" w:rsidRDefault="004F7887" w:rsidP="004F7887">
      <w:r>
        <w:rPr>
          <w:rFonts w:cs="Vrinda"/>
          <w:cs/>
        </w:rPr>
        <w:t>কাঞ্চন জানা</w:t>
      </w:r>
      <w:r>
        <w:t xml:space="preserve">, </w:t>
      </w:r>
      <w:r>
        <w:rPr>
          <w:rFonts w:cs="Vrinda"/>
          <w:cs/>
        </w:rPr>
        <w:t>কাঞ্চন ঘর</w:t>
      </w:r>
    </w:p>
    <w:p w:rsidR="004F7887" w:rsidRDefault="004F7887" w:rsidP="004F7887">
      <w:r>
        <w:rPr>
          <w:rFonts w:cs="Vrinda"/>
          <w:cs/>
        </w:rPr>
        <w:t xml:space="preserve">কাঞ্চনজঙ্ঘা </w:t>
      </w:r>
      <w:r>
        <w:t xml:space="preserve">, </w:t>
      </w:r>
      <w:r>
        <w:rPr>
          <w:rFonts w:cs="Vrinda"/>
          <w:cs/>
        </w:rPr>
        <w:t>কাঞ্চন মন ।</w:t>
      </w:r>
    </w:p>
    <w:p w:rsidR="004F7887" w:rsidRDefault="004F7887" w:rsidP="004F7887">
      <w:r>
        <w:rPr>
          <w:rFonts w:cs="Vrinda"/>
          <w:cs/>
        </w:rPr>
        <w:t>তো পাইলে সোনা ……..</w:t>
      </w:r>
    </w:p>
    <w:p w:rsidR="004F7887" w:rsidRDefault="004F7887" w:rsidP="004F7887">
      <w:r>
        <w:rPr>
          <w:rFonts w:cs="Vrinda"/>
          <w:cs/>
        </w:rPr>
        <w:t>হনু হইয়্যো… ম উল্লা</w:t>
      </w:r>
    </w:p>
    <w:p w:rsidR="004F7887" w:rsidRDefault="004F7887" w:rsidP="004F7887">
      <w:r>
        <w:rPr>
          <w:rFonts w:cs="Vrinda"/>
          <w:cs/>
        </w:rPr>
        <w:t>ভাংচু কাঞ্চন ।</w:t>
      </w:r>
    </w:p>
    <w:p w:rsidR="004F7887" w:rsidRDefault="004F7887" w:rsidP="004F7887"/>
    <w:p w:rsidR="004F7887" w:rsidRDefault="004F7887" w:rsidP="004F7887">
      <w:r>
        <w:rPr>
          <w:rFonts w:cs="Vrinda"/>
          <w:cs/>
        </w:rPr>
        <w:t>সোনার খোঁজে কেউ</w:t>
      </w:r>
    </w:p>
    <w:p w:rsidR="004F7887" w:rsidRDefault="004F7887" w:rsidP="004F7887">
      <w:r>
        <w:rPr>
          <w:rFonts w:cs="Vrinda"/>
          <w:cs/>
        </w:rPr>
        <w:t>কত দূর দেশে যায়</w:t>
      </w:r>
    </w:p>
    <w:p w:rsidR="004F7887" w:rsidRDefault="004F7887" w:rsidP="004F7887">
      <w:r>
        <w:rPr>
          <w:rFonts w:cs="Vrinda"/>
          <w:cs/>
        </w:rPr>
        <w:t>আমি কলকাতায়</w:t>
      </w:r>
      <w:r>
        <w:t>,</w:t>
      </w:r>
    </w:p>
    <w:p w:rsidR="004F7887" w:rsidRDefault="004F7887" w:rsidP="004F7887">
      <w:r>
        <w:rPr>
          <w:rFonts w:cs="Vrinda"/>
          <w:cs/>
        </w:rPr>
        <w:t>সোনার স্বপ্ন খুঁজে ফিরি একা একা</w:t>
      </w:r>
    </w:p>
    <w:p w:rsidR="004F7887" w:rsidRDefault="004F7887" w:rsidP="004F7887">
      <w:r>
        <w:rPr>
          <w:rFonts w:cs="Vrinda"/>
          <w:cs/>
        </w:rPr>
        <w:t>তোমাদের ধর্মতলায়।</w:t>
      </w:r>
    </w:p>
    <w:p w:rsidR="004F7887" w:rsidRDefault="004F7887" w:rsidP="004F7887">
      <w:r>
        <w:rPr>
          <w:rFonts w:cs="Vrinda"/>
          <w:cs/>
        </w:rPr>
        <w:t>রাত্তির নেমে এলে তিন’শ বছরের</w:t>
      </w:r>
    </w:p>
    <w:p w:rsidR="004F7887" w:rsidRDefault="004F7887" w:rsidP="004F7887">
      <w:r>
        <w:rPr>
          <w:rFonts w:cs="Vrinda"/>
          <w:cs/>
        </w:rPr>
        <w:t>সিমেন্টের জঙ্গলে</w:t>
      </w:r>
    </w:p>
    <w:p w:rsidR="004F7887" w:rsidRDefault="004F7887" w:rsidP="004F7887">
      <w:r>
        <w:rPr>
          <w:rFonts w:cs="Vrinda"/>
          <w:cs/>
        </w:rPr>
        <w:lastRenderedPageBreak/>
        <w:t>ফিরে চলে যাই সেই</w:t>
      </w:r>
    </w:p>
    <w:p w:rsidR="004F7887" w:rsidRDefault="004F7887" w:rsidP="004F7887">
      <w:r>
        <w:rPr>
          <w:rFonts w:cs="Vrinda"/>
          <w:cs/>
        </w:rPr>
        <w:t>পাহাড়ী বস্তির কাঞ্চনের কোলে ।</w:t>
      </w:r>
    </w:p>
    <w:p w:rsidR="004F7887" w:rsidRDefault="004F7887" w:rsidP="004F7887">
      <w:r>
        <w:rPr>
          <w:rFonts w:cs="Vrinda"/>
          <w:cs/>
        </w:rPr>
        <w:t>জং ধরা রং চটা পার্কের বেঞ্চিটা</w:t>
      </w:r>
    </w:p>
    <w:p w:rsidR="004F7887" w:rsidRDefault="004F7887" w:rsidP="004F7887">
      <w:r>
        <w:rPr>
          <w:rFonts w:cs="Vrinda"/>
          <w:cs/>
        </w:rPr>
        <w:t>আমার বিছানা ।</w:t>
      </w:r>
    </w:p>
    <w:p w:rsidR="004F7887" w:rsidRDefault="004F7887" w:rsidP="004F7887">
      <w:r>
        <w:rPr>
          <w:rFonts w:cs="Vrinda"/>
          <w:cs/>
        </w:rPr>
        <w:t>কখন যে তুলে নিয়ে গিয়েছিল আমাকে</w:t>
      </w:r>
    </w:p>
    <w:p w:rsidR="004F7887" w:rsidRDefault="004F7887" w:rsidP="004F7887">
      <w:r>
        <w:rPr>
          <w:rFonts w:cs="Vrinda"/>
          <w:cs/>
        </w:rPr>
        <w:t>তোমাদের থানা ।</w:t>
      </w:r>
    </w:p>
    <w:p w:rsidR="004F7887" w:rsidRDefault="004F7887" w:rsidP="004F7887">
      <w:r>
        <w:rPr>
          <w:rFonts w:cs="Vrinda"/>
          <w:cs/>
        </w:rPr>
        <w:t>তিন মাস জেল খেটে</w:t>
      </w:r>
    </w:p>
    <w:p w:rsidR="004F7887" w:rsidRDefault="004F7887" w:rsidP="004F7887">
      <w:r>
        <w:rPr>
          <w:rFonts w:cs="Vrinda"/>
          <w:cs/>
        </w:rPr>
        <w:t>এখন আমি সেই থানার দারোয়ান</w:t>
      </w:r>
    </w:p>
    <w:p w:rsidR="004F7887" w:rsidRDefault="004F7887" w:rsidP="004F7887">
      <w:r>
        <w:rPr>
          <w:rFonts w:cs="Vrinda"/>
          <w:cs/>
        </w:rPr>
        <w:t>পারবোনা ফিরে পেতে হয়তো কোনদিন</w:t>
      </w:r>
    </w:p>
    <w:p w:rsidR="004F7887" w:rsidRDefault="004F7887" w:rsidP="004F7887">
      <w:r>
        <w:rPr>
          <w:rFonts w:cs="Vrinda"/>
          <w:cs/>
        </w:rPr>
        <w:t>আমার সেই কাঞ্চন…….</w:t>
      </w:r>
    </w:p>
    <w:p w:rsidR="004F7887" w:rsidRDefault="004F7887" w:rsidP="004F7887">
      <w:r>
        <w:rPr>
          <w:rFonts w:cs="Vrinda"/>
          <w:cs/>
        </w:rPr>
        <w:t>কাঞ্চন জানা</w:t>
      </w:r>
      <w:r>
        <w:t xml:space="preserve">, </w:t>
      </w:r>
      <w:r>
        <w:rPr>
          <w:rFonts w:cs="Vrinda"/>
          <w:cs/>
        </w:rPr>
        <w:t>কাঞ্চন ঘর</w:t>
      </w:r>
    </w:p>
    <w:p w:rsidR="004F7887" w:rsidRDefault="004F7887" w:rsidP="004F7887">
      <w:r>
        <w:rPr>
          <w:rFonts w:cs="Vrinda"/>
          <w:cs/>
        </w:rPr>
        <w:t>কাঞ্চনজঙ্ঘা</w:t>
      </w:r>
      <w:r>
        <w:t>,</w:t>
      </w:r>
      <w:r>
        <w:rPr>
          <w:rFonts w:cs="Vrinda"/>
          <w:cs/>
        </w:rPr>
        <w:t>কাঞ্চন মন ।</w:t>
      </w:r>
    </w:p>
    <w:p w:rsidR="004F7887" w:rsidRDefault="004F7887" w:rsidP="004F7887">
      <w:r>
        <w:rPr>
          <w:rFonts w:cs="Vrinda"/>
          <w:cs/>
        </w:rPr>
        <w:t>তো পাইলে সোনা ……..</w:t>
      </w:r>
    </w:p>
    <w:p w:rsidR="004F7887" w:rsidRDefault="004F7887" w:rsidP="004F7887">
      <w:r>
        <w:rPr>
          <w:rFonts w:cs="Vrinda"/>
          <w:cs/>
        </w:rPr>
        <w:t>হনু হইয়্যো… ম উল্লা</w:t>
      </w:r>
    </w:p>
    <w:p w:rsidR="004F7887" w:rsidRDefault="004F7887" w:rsidP="004F7887">
      <w:r>
        <w:rPr>
          <w:rFonts w:cs="Vrinda"/>
          <w:cs/>
        </w:rPr>
        <w:t>ভাংচু কাঞ্চন ।</w:t>
      </w:r>
    </w:p>
    <w:p w:rsidR="004F7887" w:rsidRDefault="004F7887" w:rsidP="004F7887"/>
    <w:p w:rsidR="004F7887" w:rsidRDefault="004F7887" w:rsidP="004F7887">
      <w:r>
        <w:rPr>
          <w:rFonts w:cs="Vrinda"/>
          <w:cs/>
        </w:rPr>
        <w:t>বেড়াতে যদি তুমি যাও কোনদিন</w:t>
      </w:r>
    </w:p>
    <w:p w:rsidR="004F7887" w:rsidRDefault="004F7887" w:rsidP="004F7887">
      <w:r>
        <w:rPr>
          <w:rFonts w:cs="Vrinda"/>
          <w:cs/>
        </w:rPr>
        <w:t>আমার ক্যালিম্পং</w:t>
      </w:r>
    </w:p>
    <w:p w:rsidR="004F7887" w:rsidRDefault="004F7887" w:rsidP="004F7887">
      <w:r>
        <w:rPr>
          <w:rFonts w:cs="Vrinda"/>
          <w:cs/>
        </w:rPr>
        <w:t>মনেরেখ শংকর হোটেলের ভাড়া</w:t>
      </w:r>
    </w:p>
    <w:p w:rsidR="004F7887" w:rsidRDefault="004F7887" w:rsidP="004F7887">
      <w:r>
        <w:rPr>
          <w:rFonts w:cs="Vrinda"/>
          <w:cs/>
        </w:rPr>
        <w:t>ট্যুরিস্ট লজের চেয়ে কম</w:t>
      </w:r>
    </w:p>
    <w:p w:rsidR="004F7887" w:rsidRDefault="004F7887" w:rsidP="004F7887">
      <w:r>
        <w:rPr>
          <w:rFonts w:cs="Vrinda"/>
          <w:cs/>
        </w:rPr>
        <w:t>রাত্তির নেমে এলে আসবে</w:t>
      </w:r>
    </w:p>
    <w:p w:rsidR="004F7887" w:rsidRDefault="004F7887" w:rsidP="004F7887">
      <w:r>
        <w:rPr>
          <w:rFonts w:cs="Vrinda"/>
          <w:cs/>
        </w:rPr>
        <w:t>তোমার ঘরে চুল্লিটা জ্বালিয়ে দিতে</w:t>
      </w:r>
    </w:p>
    <w:p w:rsidR="004F7887" w:rsidRDefault="004F7887" w:rsidP="004F7887">
      <w:r>
        <w:rPr>
          <w:rFonts w:cs="Vrinda"/>
          <w:cs/>
        </w:rPr>
        <w:lastRenderedPageBreak/>
        <w:t>আর কেউ নয় সে যে আমার ফেলে আসা</w:t>
      </w:r>
    </w:p>
    <w:p w:rsidR="004F7887" w:rsidRDefault="004F7887" w:rsidP="004F7887">
      <w:r>
        <w:rPr>
          <w:rFonts w:cs="Vrinda"/>
          <w:cs/>
        </w:rPr>
        <w:t>নীলচে পাহাড়ের মেয়ে</w:t>
      </w:r>
      <w:r>
        <w:t>,</w:t>
      </w:r>
    </w:p>
    <w:p w:rsidR="004F7887" w:rsidRDefault="004F7887" w:rsidP="004F7887">
      <w:r>
        <w:rPr>
          <w:rFonts w:cs="Vrinda"/>
          <w:cs/>
        </w:rPr>
        <w:t>বলোনা তাকে আমি দারোয়ান</w:t>
      </w:r>
    </w:p>
    <w:p w:rsidR="004F7887" w:rsidRDefault="004F7887" w:rsidP="004F7887">
      <w:r>
        <w:rPr>
          <w:rFonts w:cs="Vrinda"/>
          <w:cs/>
        </w:rPr>
        <w:t>শুধু বলো করছি ভালোই রোজগার</w:t>
      </w:r>
    </w:p>
    <w:p w:rsidR="004F7887" w:rsidRDefault="004F7887" w:rsidP="004F7887">
      <w:r>
        <w:rPr>
          <w:rFonts w:cs="Vrinda"/>
          <w:cs/>
        </w:rPr>
        <w:t>ঐ বস্তির ড্রাইভার চীগমীর সাথে</w:t>
      </w:r>
    </w:p>
    <w:p w:rsidR="004F7887" w:rsidRDefault="004F7887" w:rsidP="004F7887">
      <w:r>
        <w:rPr>
          <w:rFonts w:cs="Vrinda"/>
          <w:cs/>
        </w:rPr>
        <w:t>যেন বেঁধে না ফেলে সংসার</w:t>
      </w:r>
    </w:p>
    <w:p w:rsidR="004F7887" w:rsidRDefault="004F7887" w:rsidP="004F7887">
      <w:r>
        <w:rPr>
          <w:rFonts w:cs="Vrinda"/>
          <w:cs/>
        </w:rPr>
        <w:t>আর কিছু টাকা আমি জমাতে পারলে যাব যাব ফিরে</w:t>
      </w:r>
    </w:p>
    <w:p w:rsidR="004F7887" w:rsidRDefault="004F7887" w:rsidP="004F7887">
      <w:r>
        <w:rPr>
          <w:rFonts w:cs="Vrinda"/>
          <w:cs/>
        </w:rPr>
        <w:t>পাহাড়ী রাস্তার ধারের বস্তির আমার নিজের ঘরে ।</w:t>
      </w:r>
    </w:p>
    <w:p w:rsidR="004F7887" w:rsidRDefault="004F7887" w:rsidP="004F7887"/>
    <w:p w:rsidR="004F7887" w:rsidRDefault="004F7887" w:rsidP="004F7887">
      <w:r>
        <w:rPr>
          <w:rFonts w:cs="Vrinda"/>
          <w:cs/>
        </w:rPr>
        <w:t>আর যদি দেখ তার কপালে সিঁদুর</w:t>
      </w:r>
    </w:p>
    <w:p w:rsidR="004F7887" w:rsidRDefault="004F7887" w:rsidP="004F7887">
      <w:r>
        <w:rPr>
          <w:rFonts w:cs="Vrinda"/>
          <w:cs/>
        </w:rPr>
        <w:t>বলোনা কিছুই তাকে আর</w:t>
      </w:r>
    </w:p>
    <w:p w:rsidR="004F7887" w:rsidRDefault="004F7887" w:rsidP="004F7887">
      <w:r>
        <w:rPr>
          <w:rFonts w:cs="Vrinda"/>
          <w:cs/>
        </w:rPr>
        <w:t>শুধু এই সত্তর টাকা</w:t>
      </w:r>
    </w:p>
    <w:p w:rsidR="004F7887" w:rsidRDefault="004F7887" w:rsidP="004F7887">
      <w:r>
        <w:rPr>
          <w:rFonts w:cs="Vrinda"/>
          <w:cs/>
        </w:rPr>
        <w:t>তুমি যদি পার গুঁজে দিও হাতে তার ।</w:t>
      </w:r>
    </w:p>
    <w:p w:rsidR="004F7887" w:rsidRDefault="004F7887" w:rsidP="004F7887">
      <w:r>
        <w:rPr>
          <w:rFonts w:cs="Vrinda"/>
          <w:cs/>
        </w:rPr>
        <w:t>ট্রেনের টিকিটের ভাড়াটা সে দিয়েছিল</w:t>
      </w:r>
    </w:p>
    <w:p w:rsidR="004F7887" w:rsidRDefault="004F7887" w:rsidP="004F7887">
      <w:r>
        <w:rPr>
          <w:rFonts w:cs="Vrinda"/>
          <w:cs/>
        </w:rPr>
        <w:t>কানের মাঁকড়ি বেচে</w:t>
      </w:r>
    </w:p>
    <w:p w:rsidR="004F7887" w:rsidRDefault="004F7887" w:rsidP="004F7887">
      <w:r>
        <w:rPr>
          <w:rFonts w:cs="Vrinda"/>
          <w:cs/>
        </w:rPr>
        <w:t>ভালোবাসার সেই দাম তুমি দিয়ে দিও</w:t>
      </w:r>
    </w:p>
    <w:p w:rsidR="004F7887" w:rsidRDefault="004F7887" w:rsidP="004F7887">
      <w:r>
        <w:rPr>
          <w:rFonts w:cs="Vrinda"/>
          <w:cs/>
        </w:rPr>
        <w:t>আমার কাঞ্চনকে ……</w:t>
      </w:r>
    </w:p>
    <w:p w:rsidR="004F7887" w:rsidRDefault="004F7887" w:rsidP="004F7887">
      <w:r>
        <w:rPr>
          <w:rFonts w:cs="Vrinda"/>
          <w:cs/>
        </w:rPr>
        <w:t>কাঞ্চন জানা</w:t>
      </w:r>
      <w:r>
        <w:t xml:space="preserve">, </w:t>
      </w:r>
      <w:r>
        <w:rPr>
          <w:rFonts w:cs="Vrinda"/>
          <w:cs/>
        </w:rPr>
        <w:t>কাঞ্চন ঘর</w:t>
      </w:r>
    </w:p>
    <w:p w:rsidR="004F7887" w:rsidRDefault="004F7887" w:rsidP="004F7887">
      <w:r>
        <w:rPr>
          <w:rFonts w:cs="Vrinda"/>
          <w:cs/>
        </w:rPr>
        <w:t>কাঞ্চনজঙ্ঘা</w:t>
      </w:r>
      <w:r>
        <w:t xml:space="preserve">, </w:t>
      </w:r>
      <w:r>
        <w:rPr>
          <w:rFonts w:cs="Vrinda"/>
          <w:cs/>
        </w:rPr>
        <w:t>কাঞ্চন মন ।</w:t>
      </w:r>
    </w:p>
    <w:p w:rsidR="004F7887" w:rsidRDefault="004F7887" w:rsidP="004F7887">
      <w:r>
        <w:rPr>
          <w:rFonts w:cs="Vrinda"/>
          <w:cs/>
        </w:rPr>
        <w:t>তুমি যাকে বল সোনা</w:t>
      </w:r>
    </w:p>
    <w:p w:rsidR="004F7887" w:rsidRDefault="004F7887" w:rsidP="004F7887">
      <w:r>
        <w:rPr>
          <w:rFonts w:cs="Vrinda"/>
          <w:cs/>
        </w:rPr>
        <w:t>আমি তাকে বলি কাঞ্চন……</w:t>
      </w:r>
    </w:p>
    <w:p w:rsidR="004F7887" w:rsidRDefault="004F7887" w:rsidP="004F7887">
      <w:r>
        <w:rPr>
          <w:rFonts w:cs="Vrinda"/>
          <w:cs/>
        </w:rPr>
        <w:t>কাঞ্চন জানা</w:t>
      </w:r>
      <w:r>
        <w:t xml:space="preserve">, </w:t>
      </w:r>
      <w:r>
        <w:rPr>
          <w:rFonts w:cs="Vrinda"/>
          <w:cs/>
        </w:rPr>
        <w:t>কাঞ্চন ঘর</w:t>
      </w:r>
    </w:p>
    <w:p w:rsidR="004F7887" w:rsidRDefault="004F7887" w:rsidP="004F7887">
      <w:r>
        <w:rPr>
          <w:rFonts w:cs="Vrinda"/>
          <w:cs/>
        </w:rPr>
        <w:lastRenderedPageBreak/>
        <w:t>কাঞ্চনজঙ্ঘা</w:t>
      </w:r>
      <w:r>
        <w:t xml:space="preserve">, </w:t>
      </w:r>
      <w:r>
        <w:rPr>
          <w:rFonts w:cs="Vrinda"/>
          <w:cs/>
        </w:rPr>
        <w:t>কাঞ্চন মন ।</w:t>
      </w:r>
    </w:p>
    <w:p w:rsidR="004F7887" w:rsidRDefault="004F7887" w:rsidP="004F7887">
      <w:r>
        <w:rPr>
          <w:rFonts w:cs="Vrinda"/>
          <w:cs/>
        </w:rPr>
        <w:t>তো পাইলে সোনা ……..</w:t>
      </w:r>
    </w:p>
    <w:p w:rsidR="004F7887" w:rsidRDefault="004F7887" w:rsidP="004F7887">
      <w:r>
        <w:rPr>
          <w:rFonts w:cs="Vrinda"/>
          <w:cs/>
        </w:rPr>
        <w:t>হনু হইয়্যো… ম উল্লা</w:t>
      </w:r>
    </w:p>
    <w:p w:rsidR="004454A5" w:rsidRDefault="004F7887" w:rsidP="004F7887">
      <w:r>
        <w:rPr>
          <w:rFonts w:cs="Vrinda"/>
          <w:cs/>
        </w:rPr>
        <w:t>ভাংচু কাঞ্চন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7110"/>
    <w:rsid w:val="004454A5"/>
    <w:rsid w:val="004F7887"/>
    <w:rsid w:val="00AB7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262D0-333F-47AE-9595-1CF8BB9C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2018-06-12T18:53:00Z</dcterms:created>
  <dcterms:modified xsi:type="dcterms:W3CDTF">2018-06-12T18:53:00Z</dcterms:modified>
</cp:coreProperties>
</file>