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46" w:rsidRDefault="003A4546" w:rsidP="003A4546">
      <w:r>
        <w:rPr>
          <w:rFonts w:cs="Vrinda"/>
          <w:cs/>
        </w:rPr>
        <w:t>আজি নূতন রতনে ভূষণে যতনে প্রকৃতি সতীরে সাজিয়ে দাও।</w:t>
      </w:r>
    </w:p>
    <w:p w:rsidR="003A4546" w:rsidRDefault="003A4546" w:rsidP="003A4546">
      <w:r>
        <w:rPr>
          <w:rFonts w:cs="Vrinda"/>
          <w:cs/>
        </w:rPr>
        <w:t>আজি সাগরে ভুবনে আকাশে পবনে নূতন কিরণ ছড়িয়ে দাও।।</w:t>
      </w:r>
    </w:p>
    <w:p w:rsidR="003A4546" w:rsidRDefault="003A4546" w:rsidP="003A4546"/>
    <w:p w:rsidR="003A4546" w:rsidRDefault="003A4546" w:rsidP="003A4546">
      <w:r>
        <w:rPr>
          <w:rFonts w:cs="Vrinda"/>
          <w:cs/>
        </w:rPr>
        <w:t>আজি পুরানো যা কিছু দাও গো ঘুচিয়ে</w:t>
      </w:r>
      <w:r>
        <w:t>,</w:t>
      </w:r>
    </w:p>
    <w:p w:rsidR="003A4546" w:rsidRDefault="003A4546" w:rsidP="003A4546">
      <w:r>
        <w:rPr>
          <w:rFonts w:cs="Vrinda"/>
          <w:cs/>
        </w:rPr>
        <w:t>মলিন যা কিছু ফেলো গো মুছিয়ে।</w:t>
      </w:r>
    </w:p>
    <w:p w:rsidR="003A4546" w:rsidRDefault="003A4546" w:rsidP="003A4546">
      <w:r>
        <w:rPr>
          <w:rFonts w:cs="Vrinda"/>
          <w:cs/>
        </w:rPr>
        <w:t>শ্যামলে কোমলে কণকে হীরকে ভুবন ভূষিত করিয়ে দাও।।</w:t>
      </w:r>
    </w:p>
    <w:p w:rsidR="003A4546" w:rsidRDefault="003A4546" w:rsidP="003A4546"/>
    <w:p w:rsidR="003A4546" w:rsidRDefault="003A4546" w:rsidP="003A4546">
      <w:r>
        <w:rPr>
          <w:rFonts w:cs="Vrinda"/>
          <w:cs/>
        </w:rPr>
        <w:t>আজি বীণায় মুরজে স্বননে গরজে জাগিয়া উঠুক গীতি গো</w:t>
      </w:r>
    </w:p>
    <w:p w:rsidR="003A4546" w:rsidRDefault="003A4546" w:rsidP="003A4546">
      <w:r>
        <w:rPr>
          <w:rFonts w:cs="Vrinda"/>
          <w:cs/>
        </w:rPr>
        <w:t>আজি হিয়ার মাঝারে জগতে বাহিরে ভরিয়া উঠুক প্রীতি গো।</w:t>
      </w:r>
    </w:p>
    <w:p w:rsidR="003A4546" w:rsidRDefault="003A4546" w:rsidP="003A4546"/>
    <w:p w:rsidR="003A4546" w:rsidRDefault="003A4546" w:rsidP="003A4546">
      <w:r>
        <w:rPr>
          <w:rFonts w:cs="Vrinda"/>
          <w:cs/>
        </w:rPr>
        <w:t>আজি নূতন আলোকে নূতন পুলকে</w:t>
      </w:r>
    </w:p>
    <w:p w:rsidR="003A4546" w:rsidRDefault="003A4546" w:rsidP="003A4546">
      <w:r>
        <w:rPr>
          <w:rFonts w:cs="Vrinda"/>
          <w:cs/>
        </w:rPr>
        <w:t>দাও গো ভাসিয়ে ভূলোকে দ্যুলোকে</w:t>
      </w:r>
      <w:r>
        <w:t>,</w:t>
      </w:r>
    </w:p>
    <w:p w:rsidR="004454A5" w:rsidRDefault="003A4546" w:rsidP="003A4546">
      <w:r>
        <w:rPr>
          <w:rFonts w:cs="Vrinda"/>
          <w:cs/>
        </w:rPr>
        <w:t>নূতন হাসিতে বাসনারাশিতে জীবন মরণ ভরিয়ে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3BD5"/>
    <w:rsid w:val="003A4546"/>
    <w:rsid w:val="004454A5"/>
    <w:rsid w:val="00AF3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D01D-B0D9-41EC-BD17-F35DC5FE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2018-06-23T08:17:00Z</dcterms:created>
  <dcterms:modified xsi:type="dcterms:W3CDTF">2018-06-23T08:17:00Z</dcterms:modified>
</cp:coreProperties>
</file>