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33" w:rsidRDefault="00741233" w:rsidP="00741233">
      <w:r>
        <w:rPr>
          <w:rFonts w:cs="Vrinda"/>
          <w:cs/>
        </w:rPr>
        <w:t>কালো জাম রে ভাই! আম কি তোমার ভায়রা ভাই</w:t>
      </w:r>
      <w:r>
        <w:t>?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লাউ বুঝি তোর দিদি মা</w:t>
      </w:r>
      <w:r>
        <w:t xml:space="preserve">, </w:t>
      </w:r>
      <w:r>
        <w:rPr>
          <w:rFonts w:cs="Vrinda"/>
          <w:cs/>
        </w:rPr>
        <w:t>আর কুমড়ো তোর দাদা মশাই।।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তরমুজ তোমার ঠাকুমা বুঝি কাঁঠাল তোমার ঠাকুরদা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গোলাপজাম তোর মাসতুতো ভাই জামরুল কি ভাই তোর বোনাই।।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পেয়ারা কি তোর লাটিম রে ভাই চিচিঙ্গে তোর লাঠি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জাম্বুরা তোর ফুটবল আর লংকা চুষি কাঠি।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টোপা কুল তোর বৌ বুঝি আর বৈচি লেবু তোর বেহাই।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নোনা আতা সোনা ভাই তোর রাঙা দি তোর লাল মাকাল</w:t>
      </w:r>
      <w:r>
        <w:t>,</w:t>
      </w:r>
    </w:p>
    <w:p w:rsidR="00741233" w:rsidRDefault="00741233" w:rsidP="00741233"/>
    <w:p w:rsidR="00741233" w:rsidRDefault="00741233" w:rsidP="00741233">
      <w:r>
        <w:rPr>
          <w:rFonts w:cs="Vrinda"/>
          <w:cs/>
        </w:rPr>
        <w:t>ডাব বুঝি তোর পানি-পাঁড়ে ঢিল বুঝি ভাদুরে তাল।</w:t>
      </w:r>
    </w:p>
    <w:p w:rsidR="00741233" w:rsidRDefault="00741233" w:rsidP="00741233"/>
    <w:p w:rsidR="004454A5" w:rsidRDefault="00741233" w:rsidP="00741233">
      <w:r>
        <w:rPr>
          <w:rFonts w:cs="Vrinda"/>
          <w:cs/>
        </w:rPr>
        <w:t>গেছো দাদা আয় না নেমে গালে রেখে চুমু খাই।।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7A8D"/>
    <w:rsid w:val="004454A5"/>
    <w:rsid w:val="00741233"/>
    <w:rsid w:val="008C7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F77A1-BE94-4814-90F9-DFFC3D4D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2018-06-11T09:47:00Z</dcterms:created>
  <dcterms:modified xsi:type="dcterms:W3CDTF">2018-06-11T09:47:00Z</dcterms:modified>
</cp:coreProperties>
</file>