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D2" w:rsidRDefault="004141D2" w:rsidP="004141D2">
      <w:r>
        <w:rPr>
          <w:rFonts w:cs="Vrinda"/>
          <w:cs/>
        </w:rPr>
        <w:t>সেই তো আবার কাছে এলে।</w:t>
      </w:r>
    </w:p>
    <w:p w:rsidR="004141D2" w:rsidRDefault="004141D2" w:rsidP="004141D2">
      <w:r>
        <w:rPr>
          <w:rFonts w:cs="Vrinda"/>
          <w:cs/>
        </w:rPr>
        <w:t>এতদিন দূরে থেকে বলনা কি সুখ তুমি পেলে।।</w:t>
      </w:r>
    </w:p>
    <w:p w:rsidR="004141D2" w:rsidRDefault="004141D2" w:rsidP="004141D2"/>
    <w:p w:rsidR="004141D2" w:rsidRDefault="004141D2" w:rsidP="004141D2">
      <w:r>
        <w:rPr>
          <w:rFonts w:cs="Vrinda"/>
          <w:cs/>
        </w:rPr>
        <w:t>এ কেমন ভালবাসা কে জানে</w:t>
      </w:r>
    </w:p>
    <w:p w:rsidR="004141D2" w:rsidRDefault="004141D2" w:rsidP="004141D2">
      <w:r>
        <w:rPr>
          <w:rFonts w:cs="Vrinda"/>
          <w:cs/>
        </w:rPr>
        <w:t>কি ভেবে গো ব্যথা দিলে এ প্রাণে।</w:t>
      </w:r>
    </w:p>
    <w:p w:rsidR="004141D2" w:rsidRDefault="004141D2" w:rsidP="004141D2"/>
    <w:p w:rsidR="004141D2" w:rsidRDefault="004141D2" w:rsidP="004141D2">
      <w:r>
        <w:rPr>
          <w:rFonts w:cs="Vrinda"/>
          <w:cs/>
        </w:rPr>
        <w:t>নিজ হাতে মনি দ্বীপ নিভায়ে।</w:t>
      </w:r>
    </w:p>
    <w:p w:rsidR="004141D2" w:rsidRDefault="004141D2" w:rsidP="004141D2">
      <w:r>
        <w:rPr>
          <w:rFonts w:cs="Vrinda"/>
          <w:cs/>
        </w:rPr>
        <w:t>আবার নিজে দিলে জ্বেলে।।</w:t>
      </w:r>
    </w:p>
    <w:p w:rsidR="004141D2" w:rsidRDefault="004141D2" w:rsidP="004141D2"/>
    <w:p w:rsidR="004141D2" w:rsidRDefault="004141D2" w:rsidP="004141D2">
      <w:r>
        <w:rPr>
          <w:rFonts w:cs="Vrinda"/>
          <w:cs/>
        </w:rPr>
        <w:t>তুমি তো আমায় ভাল চেনো।</w:t>
      </w:r>
    </w:p>
    <w:p w:rsidR="004141D2" w:rsidRDefault="004141D2" w:rsidP="004141D2">
      <w:r>
        <w:rPr>
          <w:rFonts w:cs="Vrinda"/>
          <w:cs/>
        </w:rPr>
        <w:t>তুমি ছাড়া কোন গান ভাবতেও পারিনা তা জেনো।</w:t>
      </w:r>
    </w:p>
    <w:p w:rsidR="004141D2" w:rsidRDefault="004141D2" w:rsidP="004141D2"/>
    <w:p w:rsidR="004141D2" w:rsidRDefault="004141D2" w:rsidP="004141D2">
      <w:r>
        <w:rPr>
          <w:rFonts w:cs="Vrinda"/>
          <w:cs/>
        </w:rPr>
        <w:t>তবু যদি ভাব সবই ছলনা</w:t>
      </w:r>
    </w:p>
    <w:p w:rsidR="004141D2" w:rsidRDefault="004141D2" w:rsidP="004141D2">
      <w:r>
        <w:rPr>
          <w:rFonts w:cs="Vrinda"/>
          <w:cs/>
        </w:rPr>
        <w:t>সেই কথা মুখে কেন বলনা।</w:t>
      </w:r>
    </w:p>
    <w:p w:rsidR="004141D2" w:rsidRDefault="004141D2" w:rsidP="004141D2"/>
    <w:p w:rsidR="004141D2" w:rsidRDefault="004141D2" w:rsidP="004141D2">
      <w:r>
        <w:rPr>
          <w:rFonts w:cs="Vrinda"/>
          <w:cs/>
        </w:rPr>
        <w:t>ঝরা মালা কেন দাও পরায়ে।</w:t>
      </w:r>
    </w:p>
    <w:p w:rsidR="004454A5" w:rsidRDefault="004141D2" w:rsidP="004141D2">
      <w:r>
        <w:rPr>
          <w:rFonts w:cs="Vrinda"/>
          <w:cs/>
        </w:rPr>
        <w:t>খুলিতে দাও না তারে ফেলে।।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2841"/>
    <w:rsid w:val="004141D2"/>
    <w:rsid w:val="004454A5"/>
    <w:rsid w:val="00FF2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8E12A-89CE-4EB4-AD91-DF137431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2018-06-11T18:28:00Z</dcterms:created>
  <dcterms:modified xsi:type="dcterms:W3CDTF">2018-06-11T18:28:00Z</dcterms:modified>
</cp:coreProperties>
</file>