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6B" w:rsidRDefault="0076566B" w:rsidP="0076566B">
      <w:r>
        <w:rPr>
          <w:rFonts w:cs="Vrinda"/>
          <w:cs/>
        </w:rPr>
        <w:t>কে রঙ লাগালে বনে বনে।</w:t>
      </w:r>
    </w:p>
    <w:p w:rsidR="0076566B" w:rsidRDefault="0076566B" w:rsidP="0076566B">
      <w:r>
        <w:rPr>
          <w:rFonts w:cs="Vrinda"/>
          <w:cs/>
        </w:rPr>
        <w:t>ঢেউ জাগালে সমীরণে।।</w:t>
      </w:r>
    </w:p>
    <w:p w:rsidR="0076566B" w:rsidRDefault="0076566B" w:rsidP="0076566B"/>
    <w:p w:rsidR="0076566B" w:rsidRDefault="0076566B" w:rsidP="0076566B">
      <w:r>
        <w:rPr>
          <w:rFonts w:cs="Vrinda"/>
          <w:cs/>
        </w:rPr>
        <w:t>আজ ভুবনের দুয়ার খোলা দোল দিয়েছে বনের দোলা–</w:t>
      </w:r>
    </w:p>
    <w:p w:rsidR="0076566B" w:rsidRDefault="0076566B" w:rsidP="0076566B">
      <w:r>
        <w:rPr>
          <w:rFonts w:cs="Vrinda"/>
          <w:cs/>
        </w:rPr>
        <w:t>দে দোল! দে দোল! দে দোল!</w:t>
      </w:r>
    </w:p>
    <w:p w:rsidR="0076566B" w:rsidRDefault="0076566B" w:rsidP="0076566B"/>
    <w:p w:rsidR="0076566B" w:rsidRDefault="0076566B" w:rsidP="0076566B">
      <w:r>
        <w:rPr>
          <w:rFonts w:cs="Vrinda"/>
          <w:cs/>
        </w:rPr>
        <w:t>কোন্‌ ভোলা সে ভাবে-ভোলা খেলায় প্রাঙ্গণে।।</w:t>
      </w:r>
    </w:p>
    <w:p w:rsidR="0076566B" w:rsidRDefault="0076566B" w:rsidP="0076566B"/>
    <w:p w:rsidR="0076566B" w:rsidRDefault="0076566B" w:rsidP="0076566B">
      <w:r>
        <w:rPr>
          <w:rFonts w:cs="Vrinda"/>
          <w:cs/>
        </w:rPr>
        <w:t>আন্‌ বাঁশি– আন্‌ রে তোর আন্‌ রে বাঁশি</w:t>
      </w:r>
      <w:r>
        <w:t>,</w:t>
      </w:r>
    </w:p>
    <w:p w:rsidR="0076566B" w:rsidRDefault="0076566B" w:rsidP="0076566B">
      <w:r>
        <w:rPr>
          <w:rFonts w:cs="Vrinda"/>
          <w:cs/>
        </w:rPr>
        <w:t>উঠল সুর উচ্ছ্বাসি ফাগুন-বাতাসে</w:t>
      </w:r>
    </w:p>
    <w:p w:rsidR="0076566B" w:rsidRDefault="0076566B" w:rsidP="0076566B">
      <w:r>
        <w:rPr>
          <w:rFonts w:cs="Vrinda"/>
          <w:cs/>
        </w:rPr>
        <w:t>আজ দে ছড়িয়ে শেষ বেলাকার কান্না হাসি–</w:t>
      </w:r>
    </w:p>
    <w:p w:rsidR="0076566B" w:rsidRDefault="0076566B" w:rsidP="0076566B"/>
    <w:p w:rsidR="0076566B" w:rsidRDefault="0076566B" w:rsidP="0076566B">
      <w:r>
        <w:rPr>
          <w:rFonts w:cs="Vrinda"/>
          <w:cs/>
        </w:rPr>
        <w:t>সন্ধ্যাকাশের বুক-ফাটা সুর</w:t>
      </w:r>
    </w:p>
    <w:p w:rsidR="0076566B" w:rsidRDefault="0076566B" w:rsidP="0076566B">
      <w:r>
        <w:rPr>
          <w:rFonts w:cs="Vrinda"/>
          <w:cs/>
        </w:rPr>
        <w:t>বিদায়-রাতি করবে মধুর</w:t>
      </w:r>
      <w:r>
        <w:t>,</w:t>
      </w:r>
    </w:p>
    <w:p w:rsidR="004454A5" w:rsidRDefault="0076566B" w:rsidP="0076566B">
      <w:r>
        <w:rPr>
          <w:rFonts w:cs="Vrinda"/>
          <w:cs/>
        </w:rPr>
        <w:t>মাতল আজি অস্তসাগর সুরের প্লাবনে।।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4CF8"/>
    <w:rsid w:val="002E4CF8"/>
    <w:rsid w:val="004454A5"/>
    <w:rsid w:val="00765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9E563-7384-4B0A-95F2-A1C70F43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2018-06-26T21:04:00Z</dcterms:created>
  <dcterms:modified xsi:type="dcterms:W3CDTF">2018-06-26T21:04:00Z</dcterms:modified>
</cp:coreProperties>
</file>