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50728" w14:textId="77777777" w:rsidR="008F03FD" w:rsidRPr="008F03FD" w:rsidRDefault="008F03FD" w:rsidP="0093096C">
      <w:pPr>
        <w:jc w:val="center"/>
      </w:pPr>
      <w:r w:rsidRPr="008F03FD">
        <w:t>Wandering in the Woods</w:t>
      </w:r>
    </w:p>
    <w:p w14:paraId="32005DE7" w14:textId="554AACA9" w:rsidR="008F03FD" w:rsidRPr="008F03FD" w:rsidRDefault="008F03FD" w:rsidP="0093096C">
      <w:pPr>
        <w:jc w:val="center"/>
      </w:pPr>
      <w:r w:rsidRPr="008F03FD">
        <w:t>Software Design Document</w:t>
      </w:r>
      <w:r w:rsidRPr="008F03FD">
        <w:br/>
        <w:t>CPSC 44000 – Software Engineering</w:t>
      </w:r>
      <w:r w:rsidRPr="008F03FD">
        <w:br/>
        <w:t>Lewis University</w:t>
      </w:r>
    </w:p>
    <w:p w14:paraId="531F2EA0" w14:textId="31C0F4C1" w:rsidR="0093096C" w:rsidRPr="008439D3" w:rsidRDefault="008F03FD" w:rsidP="0093096C">
      <w:pPr>
        <w:jc w:val="center"/>
      </w:pPr>
      <w:r w:rsidRPr="008F03FD">
        <w:t>Ryan Sheehan</w:t>
      </w:r>
      <w:r w:rsidRPr="008F03FD">
        <w:br/>
        <w:t>Magdalena Massaro</w:t>
      </w:r>
      <w:r w:rsidRPr="008F03FD">
        <w:br/>
        <w:t>Dylan Cuatecontzi</w:t>
      </w:r>
    </w:p>
    <w:p w14:paraId="6D44ACF5" w14:textId="77777777" w:rsidR="0093096C" w:rsidRPr="008439D3" w:rsidRDefault="0093096C">
      <w:r w:rsidRPr="008439D3">
        <w:br w:type="page"/>
      </w:r>
    </w:p>
    <w:p w14:paraId="1BB381E2" w14:textId="77777777" w:rsidR="008F03FD" w:rsidRPr="008F03FD" w:rsidRDefault="008F03FD" w:rsidP="008F03FD"/>
    <w:p w14:paraId="73A1FD97" w14:textId="16EA9969" w:rsidR="0093096C" w:rsidRPr="008439D3" w:rsidRDefault="00000000" w:rsidP="0093096C">
      <w:r>
        <w:pict w14:anchorId="11826C05">
          <v:rect id="_x0000_i1025" style="width:0;height:1.5pt" o:hralign="center" o:hrstd="t" o:hr="t" fillcolor="#a0a0a0" stroked="f"/>
        </w:pict>
      </w:r>
    </w:p>
    <w:p w14:paraId="143A3A19" w14:textId="77777777" w:rsidR="008439D3" w:rsidRPr="00097AE8" w:rsidRDefault="008439D3" w:rsidP="008439D3">
      <w:pPr>
        <w:rPr>
          <w:b/>
          <w:bCs/>
        </w:rPr>
      </w:pPr>
      <w:r w:rsidRPr="00097AE8">
        <w:rPr>
          <w:b/>
          <w:bCs/>
        </w:rPr>
        <w:t>Table of Contents</w:t>
      </w:r>
    </w:p>
    <w:p w14:paraId="18D399FD" w14:textId="77777777" w:rsidR="008439D3" w:rsidRPr="008439D3" w:rsidRDefault="008439D3" w:rsidP="008439D3">
      <w:r w:rsidRPr="008439D3">
        <w:t>1.0 Introduction</w:t>
      </w:r>
      <w:r w:rsidRPr="008439D3">
        <w:br/>
        <w:t>1.1 Purpose</w:t>
      </w:r>
      <w:r w:rsidRPr="008439D3">
        <w:br/>
        <w:t>1.2 Project Overview</w:t>
      </w:r>
    </w:p>
    <w:p w14:paraId="08C74EA3" w14:textId="77777777" w:rsidR="008439D3" w:rsidRPr="008439D3" w:rsidRDefault="008439D3" w:rsidP="008439D3">
      <w:r w:rsidRPr="008439D3">
        <w:t>2.0 Process Model</w:t>
      </w:r>
    </w:p>
    <w:p w14:paraId="612080E1" w14:textId="77777777" w:rsidR="008439D3" w:rsidRPr="008439D3" w:rsidRDefault="008439D3" w:rsidP="008439D3">
      <w:r w:rsidRPr="008439D3">
        <w:t>3.0 Use Cases</w:t>
      </w:r>
      <w:r w:rsidRPr="008439D3">
        <w:br/>
        <w:t>3.1 Use Case 1: Select Grade Level</w:t>
      </w:r>
      <w:r w:rsidRPr="008439D3">
        <w:br/>
        <w:t>3.2 Use Case 2: Move Player</w:t>
      </w:r>
      <w:r w:rsidRPr="008439D3">
        <w:br/>
        <w:t>3.3 Use Case 3: Answer Educational Question</w:t>
      </w:r>
      <w:r w:rsidRPr="008439D3">
        <w:br/>
        <w:t>3.4 Use Case 4: Track Score</w:t>
      </w:r>
      <w:r w:rsidRPr="008439D3">
        <w:br/>
        <w:t>3.5 Use Case 5: End Simulation</w:t>
      </w:r>
    </w:p>
    <w:p w14:paraId="36FD2463" w14:textId="77777777" w:rsidR="008439D3" w:rsidRPr="008439D3" w:rsidRDefault="008439D3" w:rsidP="008439D3">
      <w:r w:rsidRPr="008439D3">
        <w:t>4.0 UML Model</w:t>
      </w:r>
      <w:r w:rsidRPr="008439D3">
        <w:br/>
        <w:t>4.1 Use Case Diagram</w:t>
      </w:r>
      <w:r w:rsidRPr="008439D3">
        <w:br/>
        <w:t>4.2 Deployment Diagram</w:t>
      </w:r>
      <w:r w:rsidRPr="008439D3">
        <w:br/>
        <w:t>4.3 Class Diagram</w:t>
      </w:r>
      <w:r w:rsidRPr="008439D3">
        <w:br/>
        <w:t>4.4 State Diagram</w:t>
      </w:r>
      <w:r w:rsidRPr="008439D3">
        <w:br/>
        <w:t>4.5 Activity Diagram</w:t>
      </w:r>
    </w:p>
    <w:p w14:paraId="2869ABFA" w14:textId="77777777" w:rsidR="008439D3" w:rsidRPr="008439D3" w:rsidRDefault="008439D3" w:rsidP="008439D3">
      <w:r w:rsidRPr="008439D3">
        <w:t>5.0 Customer Journey Map</w:t>
      </w:r>
    </w:p>
    <w:p w14:paraId="78F770A1" w14:textId="77777777" w:rsidR="008439D3" w:rsidRPr="008439D3" w:rsidRDefault="008439D3" w:rsidP="008439D3">
      <w:r w:rsidRPr="008439D3">
        <w:t>6.0 Personas</w:t>
      </w:r>
    </w:p>
    <w:p w14:paraId="47A8D663" w14:textId="77777777" w:rsidR="008439D3" w:rsidRPr="008439D3" w:rsidRDefault="008439D3" w:rsidP="008439D3">
      <w:r w:rsidRPr="008439D3">
        <w:t>7.0 UI Mock-up</w:t>
      </w:r>
    </w:p>
    <w:p w14:paraId="33355E38" w14:textId="77777777" w:rsidR="008439D3" w:rsidRPr="008439D3" w:rsidRDefault="008439D3" w:rsidP="008439D3">
      <w:r w:rsidRPr="008439D3">
        <w:t>8.0 Testing Strategy</w:t>
      </w:r>
      <w:r w:rsidRPr="008439D3">
        <w:br/>
        <w:t>8.1 Unit Testing</w:t>
      </w:r>
      <w:r w:rsidRPr="008439D3">
        <w:br/>
        <w:t>8.2 Integration Testing</w:t>
      </w:r>
      <w:r w:rsidRPr="008439D3">
        <w:br/>
        <w:t>8.3 Usability Testing</w:t>
      </w:r>
      <w:r w:rsidRPr="008439D3">
        <w:br/>
        <w:t>8.4 Validation Testing</w:t>
      </w:r>
    </w:p>
    <w:p w14:paraId="21A175FF" w14:textId="77777777" w:rsidR="00D139B9" w:rsidRDefault="00D139B9">
      <w:r>
        <w:br w:type="page"/>
      </w:r>
    </w:p>
    <w:p w14:paraId="216C6469" w14:textId="18C39114" w:rsidR="008439D3" w:rsidRPr="008439D3" w:rsidRDefault="00000000" w:rsidP="008439D3">
      <w:r>
        <w:lastRenderedPageBreak/>
        <w:pict w14:anchorId="1F4BC673">
          <v:rect id="_x0000_i1026" style="width:0;height:1.5pt" o:hralign="center" o:hrstd="t" o:hr="t" fillcolor="#a0a0a0" stroked="f"/>
        </w:pict>
      </w:r>
    </w:p>
    <w:p w14:paraId="5654D05B" w14:textId="77777777" w:rsidR="008439D3" w:rsidRPr="00097AE8" w:rsidRDefault="008439D3" w:rsidP="008439D3">
      <w:pPr>
        <w:rPr>
          <w:b/>
          <w:bCs/>
        </w:rPr>
      </w:pPr>
      <w:r w:rsidRPr="00097AE8">
        <w:rPr>
          <w:b/>
          <w:bCs/>
        </w:rPr>
        <w:t>1.0 Introduction</w:t>
      </w:r>
    </w:p>
    <w:p w14:paraId="049C3949" w14:textId="081BB4C5" w:rsidR="00C44749" w:rsidRPr="00C44749" w:rsidRDefault="008E623D" w:rsidP="00C44749">
      <w:r w:rsidRPr="008E623D">
        <w:t>The Wandering in the Woods Game is a Java-based computer simulation designed to model how people move within a rectangular grid representing a forest. The program includes a graphical game board that visually displays player movement within the grid and may include sound effects to enhance the simulation experience.</w:t>
      </w:r>
      <w:r w:rsidR="00C44749" w:rsidRPr="00C44749">
        <w:t xml:space="preserve"> The simulation demonstrates computational thinking concepts such as randomness, iteration, algorithm design, and statistical analysis.</w:t>
      </w:r>
    </w:p>
    <w:p w14:paraId="784E589E" w14:textId="77777777" w:rsidR="00C44749" w:rsidRPr="00C44749" w:rsidRDefault="00C44749" w:rsidP="00C44749">
      <w:r w:rsidRPr="00C44749">
        <w:t>The game is designed to support K–8 students by offering increasing levels of complexity across three grade bands.</w:t>
      </w:r>
    </w:p>
    <w:p w14:paraId="7C31D920" w14:textId="77777777" w:rsidR="008439D3" w:rsidRPr="008439D3" w:rsidRDefault="00000000" w:rsidP="008439D3">
      <w:r>
        <w:pict w14:anchorId="3908EAEE">
          <v:rect id="_x0000_i1027" style="width:0;height:1.5pt" o:hralign="center" o:hrstd="t" o:hr="t" fillcolor="#a0a0a0" stroked="f"/>
        </w:pict>
      </w:r>
    </w:p>
    <w:p w14:paraId="1F63882E" w14:textId="77777777" w:rsidR="008439D3" w:rsidRPr="00097AE8" w:rsidRDefault="008439D3" w:rsidP="008439D3">
      <w:pPr>
        <w:rPr>
          <w:b/>
          <w:bCs/>
        </w:rPr>
      </w:pPr>
      <w:r w:rsidRPr="00097AE8">
        <w:rPr>
          <w:b/>
          <w:bCs/>
        </w:rPr>
        <w:t>1.1 Purpose</w:t>
      </w:r>
    </w:p>
    <w:p w14:paraId="727E010A" w14:textId="1666A884" w:rsidR="008439D3" w:rsidRPr="008439D3" w:rsidRDefault="00862A24" w:rsidP="008439D3">
      <w:r w:rsidRPr="00862A24">
        <w:t>The purpose of this project is to create a grid-based simulation where players wander within a forest until they meet. The program allows experimentation with grid size, number of players, and movement strategies to analyze how these variables affect the time required for players to find each other.</w:t>
      </w:r>
      <w:r w:rsidR="00000000">
        <w:pict w14:anchorId="262970AF">
          <v:rect id="_x0000_i1028" style="width:0;height:1.5pt" o:hralign="center" o:hrstd="t" o:hr="t" fillcolor="#a0a0a0" stroked="f"/>
        </w:pict>
      </w:r>
    </w:p>
    <w:p w14:paraId="66FAC0CF" w14:textId="77777777" w:rsidR="008439D3" w:rsidRPr="00097AE8" w:rsidRDefault="008439D3" w:rsidP="008439D3">
      <w:pPr>
        <w:rPr>
          <w:b/>
          <w:bCs/>
        </w:rPr>
      </w:pPr>
      <w:r w:rsidRPr="00097AE8">
        <w:rPr>
          <w:b/>
          <w:bCs/>
        </w:rPr>
        <w:t>1.2 Project Overview</w:t>
      </w:r>
    </w:p>
    <w:p w14:paraId="4CA975A6" w14:textId="413317E1" w:rsidR="00862A24" w:rsidRPr="00862A24" w:rsidRDefault="008E623D" w:rsidP="00862A24">
      <w:r w:rsidRPr="008E623D">
        <w:t>The simulation represents a forest as a rectangular grid. Players are placed on the grid and move according to a selected movement strategy (random or systematic). The simulation counts the number of steps required for players to meet. The grid is visually represented using a game board interface that shows player movement during the simulation.</w:t>
      </w:r>
      <w:r>
        <w:t xml:space="preserve"> </w:t>
      </w:r>
      <w:r w:rsidR="00862A24">
        <w:t>Depending on grade level, u</w:t>
      </w:r>
      <w:r w:rsidR="00862A24" w:rsidRPr="00862A24">
        <w:t>sers can configure:</w:t>
      </w:r>
    </w:p>
    <w:p w14:paraId="1C134689" w14:textId="77777777" w:rsidR="00862A24" w:rsidRPr="00862A24" w:rsidRDefault="00862A24" w:rsidP="00862A24">
      <w:pPr>
        <w:numPr>
          <w:ilvl w:val="0"/>
          <w:numId w:val="20"/>
        </w:numPr>
      </w:pPr>
      <w:r w:rsidRPr="00862A24">
        <w:t>Number of rows and columns (grid size)</w:t>
      </w:r>
    </w:p>
    <w:p w14:paraId="2A85B875" w14:textId="77777777" w:rsidR="00862A24" w:rsidRPr="00862A24" w:rsidRDefault="00862A24" w:rsidP="00862A24">
      <w:pPr>
        <w:numPr>
          <w:ilvl w:val="0"/>
          <w:numId w:val="20"/>
        </w:numPr>
      </w:pPr>
      <w:r w:rsidRPr="00862A24">
        <w:t>Number of players (2–4)</w:t>
      </w:r>
    </w:p>
    <w:p w14:paraId="67022D4E" w14:textId="245320AF" w:rsidR="00862A24" w:rsidRPr="00862A24" w:rsidRDefault="00862A24" w:rsidP="00862A24">
      <w:pPr>
        <w:numPr>
          <w:ilvl w:val="0"/>
          <w:numId w:val="20"/>
        </w:numPr>
      </w:pPr>
      <w:r w:rsidRPr="00862A24">
        <w:t xml:space="preserve">Number of </w:t>
      </w:r>
      <w:proofErr w:type="gramStart"/>
      <w:r w:rsidRPr="00862A24">
        <w:t>simulation</w:t>
      </w:r>
      <w:proofErr w:type="gramEnd"/>
      <w:r w:rsidRPr="00862A24">
        <w:t xml:space="preserve"> runs</w:t>
      </w:r>
    </w:p>
    <w:p w14:paraId="5990EA24" w14:textId="77777777" w:rsidR="00862A24" w:rsidRPr="00862A24" w:rsidRDefault="00862A24" w:rsidP="00862A24">
      <w:pPr>
        <w:numPr>
          <w:ilvl w:val="0"/>
          <w:numId w:val="20"/>
        </w:numPr>
      </w:pPr>
      <w:r w:rsidRPr="00862A24">
        <w:t>Movement type (Random or Systematic)</w:t>
      </w:r>
    </w:p>
    <w:p w14:paraId="27735AFE" w14:textId="77777777" w:rsidR="00862A24" w:rsidRPr="00862A24" w:rsidRDefault="00862A24" w:rsidP="00862A24">
      <w:r w:rsidRPr="00862A24">
        <w:t>After running multiple simulations, the system calculates and displays:</w:t>
      </w:r>
    </w:p>
    <w:p w14:paraId="0F769C0A" w14:textId="77777777" w:rsidR="00862A24" w:rsidRPr="00862A24" w:rsidRDefault="00862A24" w:rsidP="00862A24">
      <w:pPr>
        <w:numPr>
          <w:ilvl w:val="0"/>
          <w:numId w:val="21"/>
        </w:numPr>
      </w:pPr>
      <w:r w:rsidRPr="00862A24">
        <w:t>Steps taken per simulation</w:t>
      </w:r>
    </w:p>
    <w:p w14:paraId="544CF656" w14:textId="77777777" w:rsidR="00862A24" w:rsidRPr="00862A24" w:rsidRDefault="00862A24" w:rsidP="00862A24">
      <w:pPr>
        <w:numPr>
          <w:ilvl w:val="0"/>
          <w:numId w:val="21"/>
        </w:numPr>
      </w:pPr>
      <w:r w:rsidRPr="00862A24">
        <w:t>Average number of steps</w:t>
      </w:r>
    </w:p>
    <w:p w14:paraId="27931EC1" w14:textId="77777777" w:rsidR="00862A24" w:rsidRPr="00862A24" w:rsidRDefault="00862A24" w:rsidP="00862A24">
      <w:pPr>
        <w:numPr>
          <w:ilvl w:val="0"/>
          <w:numId w:val="21"/>
        </w:numPr>
      </w:pPr>
      <w:r w:rsidRPr="00862A24">
        <w:lastRenderedPageBreak/>
        <w:t>Shortest run</w:t>
      </w:r>
    </w:p>
    <w:p w14:paraId="520F9FF7" w14:textId="77777777" w:rsidR="00862A24" w:rsidRPr="00862A24" w:rsidRDefault="00862A24" w:rsidP="00862A24">
      <w:pPr>
        <w:numPr>
          <w:ilvl w:val="0"/>
          <w:numId w:val="21"/>
        </w:numPr>
      </w:pPr>
      <w:r w:rsidRPr="00862A24">
        <w:t>Longest run</w:t>
      </w:r>
    </w:p>
    <w:p w14:paraId="3C789601" w14:textId="77777777" w:rsidR="00862A24" w:rsidRPr="00862A24" w:rsidRDefault="00862A24" w:rsidP="00862A24">
      <w:r w:rsidRPr="00862A24">
        <w:t>This allows students to analyze how grid size and movement strategy impact meeting time.</w:t>
      </w:r>
    </w:p>
    <w:p w14:paraId="3CA41BA9" w14:textId="3EB73260" w:rsidR="008439D3" w:rsidRPr="008439D3" w:rsidRDefault="00000000" w:rsidP="008439D3">
      <w:r>
        <w:pict w14:anchorId="1ED4BEFF">
          <v:rect id="_x0000_i1029" style="width:0;height:1.5pt" o:hralign="center" o:hrstd="t" o:hr="t" fillcolor="#a0a0a0" stroked="f"/>
        </w:pict>
      </w:r>
    </w:p>
    <w:p w14:paraId="7EC5F9D5" w14:textId="77777777" w:rsidR="008439D3" w:rsidRPr="00097AE8" w:rsidRDefault="008439D3" w:rsidP="008439D3">
      <w:pPr>
        <w:rPr>
          <w:b/>
          <w:bCs/>
        </w:rPr>
      </w:pPr>
      <w:r w:rsidRPr="00097AE8">
        <w:rPr>
          <w:b/>
          <w:bCs/>
        </w:rPr>
        <w:t>2.0 Process Model</w:t>
      </w:r>
    </w:p>
    <w:p w14:paraId="7CA6424C" w14:textId="77777777" w:rsidR="00862A24" w:rsidRPr="00862A24" w:rsidRDefault="00862A24" w:rsidP="00862A24">
      <w:r w:rsidRPr="00862A24">
        <w:t>This project follows the Waterfall Model:</w:t>
      </w:r>
    </w:p>
    <w:p w14:paraId="114A5AD1" w14:textId="77777777" w:rsidR="00862A24" w:rsidRPr="00862A24" w:rsidRDefault="00862A24" w:rsidP="00862A24">
      <w:pPr>
        <w:numPr>
          <w:ilvl w:val="0"/>
          <w:numId w:val="22"/>
        </w:numPr>
      </w:pPr>
      <w:r w:rsidRPr="00862A24">
        <w:t>Requirements analysis based on assignment specification</w:t>
      </w:r>
    </w:p>
    <w:p w14:paraId="6C8ACB7B" w14:textId="77777777" w:rsidR="00862A24" w:rsidRPr="00862A24" w:rsidRDefault="00862A24" w:rsidP="00862A24">
      <w:pPr>
        <w:numPr>
          <w:ilvl w:val="0"/>
          <w:numId w:val="22"/>
        </w:numPr>
      </w:pPr>
      <w:r w:rsidRPr="00862A24">
        <w:t>System design using UML diagrams</w:t>
      </w:r>
    </w:p>
    <w:p w14:paraId="23AD196F" w14:textId="77777777" w:rsidR="00862A24" w:rsidRPr="00862A24" w:rsidRDefault="00862A24" w:rsidP="00862A24">
      <w:pPr>
        <w:numPr>
          <w:ilvl w:val="0"/>
          <w:numId w:val="22"/>
        </w:numPr>
      </w:pPr>
      <w:r w:rsidRPr="00862A24">
        <w:t>Implementation in Java</w:t>
      </w:r>
    </w:p>
    <w:p w14:paraId="42B57298" w14:textId="77777777" w:rsidR="00862A24" w:rsidRPr="00862A24" w:rsidRDefault="00862A24" w:rsidP="00862A24">
      <w:pPr>
        <w:numPr>
          <w:ilvl w:val="0"/>
          <w:numId w:val="22"/>
        </w:numPr>
      </w:pPr>
      <w:r w:rsidRPr="00862A24">
        <w:t>Testing and validation</w:t>
      </w:r>
    </w:p>
    <w:p w14:paraId="45F9FEB2" w14:textId="77777777" w:rsidR="00862A24" w:rsidRPr="00862A24" w:rsidRDefault="00862A24" w:rsidP="00862A24">
      <w:pPr>
        <w:numPr>
          <w:ilvl w:val="0"/>
          <w:numId w:val="22"/>
        </w:numPr>
      </w:pPr>
      <w:r w:rsidRPr="00862A24">
        <w:t>Deployment as executable program</w:t>
      </w:r>
    </w:p>
    <w:p w14:paraId="14C9CD17" w14:textId="77777777" w:rsidR="008439D3" w:rsidRPr="008439D3" w:rsidRDefault="008439D3" w:rsidP="008439D3">
      <w:r w:rsidRPr="008439D3">
        <w:t>System requirements were defined first, followed by UML design. The application was then implemented in Java and tested for correctness and usability.</w:t>
      </w:r>
    </w:p>
    <w:p w14:paraId="1CCDA859" w14:textId="77777777" w:rsidR="008439D3" w:rsidRPr="008439D3" w:rsidRDefault="00000000" w:rsidP="008439D3">
      <w:r>
        <w:pict w14:anchorId="62AFF2CF">
          <v:rect id="_x0000_i1030" style="width:0;height:1.5pt" o:hralign="center" o:hrstd="t" o:hr="t" fillcolor="#a0a0a0" stroked="f"/>
        </w:pict>
      </w:r>
    </w:p>
    <w:p w14:paraId="18C032A1" w14:textId="77777777" w:rsidR="008439D3" w:rsidRPr="00097AE8" w:rsidRDefault="008439D3" w:rsidP="008439D3">
      <w:pPr>
        <w:rPr>
          <w:b/>
          <w:bCs/>
        </w:rPr>
      </w:pPr>
      <w:r w:rsidRPr="00097AE8">
        <w:rPr>
          <w:b/>
          <w:bCs/>
        </w:rPr>
        <w:t>3.0 Use Cases</w:t>
      </w:r>
    </w:p>
    <w:p w14:paraId="36C670B5" w14:textId="77777777" w:rsidR="00862A24" w:rsidRPr="00862A24" w:rsidRDefault="00862A24" w:rsidP="00862A24">
      <w:pPr>
        <w:rPr>
          <w:b/>
          <w:bCs/>
        </w:rPr>
      </w:pPr>
      <w:r w:rsidRPr="00862A24">
        <w:rPr>
          <w:b/>
          <w:bCs/>
        </w:rPr>
        <w:t>3.1 Use Case 1: Select Grade Level</w:t>
      </w:r>
    </w:p>
    <w:p w14:paraId="75DE9B21" w14:textId="77777777" w:rsidR="00862A24" w:rsidRPr="00862A24" w:rsidRDefault="00862A24" w:rsidP="00862A24">
      <w:r w:rsidRPr="00862A24">
        <w:t>Actor: User</w:t>
      </w:r>
      <w:r w:rsidRPr="00862A24">
        <w:br/>
        <w:t>Description: User selects grade level (K–2, 3–5, 6–8).</w:t>
      </w:r>
      <w:r w:rsidRPr="00862A24">
        <w:br/>
        <w:t>Postcondition: System configures simulation complexity.</w:t>
      </w:r>
    </w:p>
    <w:p w14:paraId="77F236D9" w14:textId="77777777" w:rsidR="00862A24" w:rsidRPr="00862A24" w:rsidRDefault="00000000" w:rsidP="00862A24">
      <w:r>
        <w:pict w14:anchorId="2094A031">
          <v:rect id="_x0000_i1031" style="width:0;height:1.5pt" o:hralign="center" o:hrstd="t" o:hr="t" fillcolor="#a0a0a0" stroked="f"/>
        </w:pict>
      </w:r>
    </w:p>
    <w:p w14:paraId="222F1866" w14:textId="77777777" w:rsidR="00862A24" w:rsidRPr="00862A24" w:rsidRDefault="00862A24" w:rsidP="00862A24">
      <w:pPr>
        <w:rPr>
          <w:b/>
          <w:bCs/>
        </w:rPr>
      </w:pPr>
      <w:r w:rsidRPr="00862A24">
        <w:rPr>
          <w:b/>
          <w:bCs/>
        </w:rPr>
        <w:t>3.2 Use Case 2: Configure Simulation Parameters</w:t>
      </w:r>
    </w:p>
    <w:p w14:paraId="03C7B462" w14:textId="77777777" w:rsidR="00862A24" w:rsidRPr="00862A24" w:rsidRDefault="00862A24" w:rsidP="00862A24">
      <w:r w:rsidRPr="00862A24">
        <w:t>Actor: User</w:t>
      </w:r>
      <w:r w:rsidRPr="00862A24">
        <w:br/>
        <w:t xml:space="preserve">Description: User inputs grid size, number of players, and number of </w:t>
      </w:r>
      <w:proofErr w:type="gramStart"/>
      <w:r w:rsidRPr="00862A24">
        <w:t>simulation</w:t>
      </w:r>
      <w:proofErr w:type="gramEnd"/>
      <w:r w:rsidRPr="00862A24">
        <w:t xml:space="preserve"> runs.</w:t>
      </w:r>
      <w:r w:rsidRPr="00862A24">
        <w:br/>
        <w:t>Postcondition: System stores configuration values.</w:t>
      </w:r>
    </w:p>
    <w:p w14:paraId="1F5FD757" w14:textId="77777777" w:rsidR="00862A24" w:rsidRPr="00862A24" w:rsidRDefault="00000000" w:rsidP="00862A24">
      <w:r>
        <w:pict w14:anchorId="00D24C40">
          <v:rect id="_x0000_i1032" style="width:0;height:1.5pt" o:hralign="center" o:hrstd="t" o:hr="t" fillcolor="#a0a0a0" stroked="f"/>
        </w:pict>
      </w:r>
    </w:p>
    <w:p w14:paraId="3AD4DFE0" w14:textId="77777777" w:rsidR="00862A24" w:rsidRPr="00862A24" w:rsidRDefault="00862A24" w:rsidP="00862A24">
      <w:pPr>
        <w:rPr>
          <w:b/>
          <w:bCs/>
        </w:rPr>
      </w:pPr>
      <w:r w:rsidRPr="00862A24">
        <w:rPr>
          <w:b/>
          <w:bCs/>
        </w:rPr>
        <w:t>3.3 Use Case 3: Select Movement Strategy</w:t>
      </w:r>
    </w:p>
    <w:p w14:paraId="139D61DB" w14:textId="77777777" w:rsidR="00862A24" w:rsidRPr="00862A24" w:rsidRDefault="00862A24" w:rsidP="00862A24">
      <w:r w:rsidRPr="00862A24">
        <w:lastRenderedPageBreak/>
        <w:t>Actor: User</w:t>
      </w:r>
      <w:r w:rsidRPr="00862A24">
        <w:br/>
        <w:t>Description: User selects random or systematic wandering.</w:t>
      </w:r>
      <w:r w:rsidRPr="00862A24">
        <w:br/>
        <w:t>Postcondition: Simulation uses chosen algorithm.</w:t>
      </w:r>
    </w:p>
    <w:p w14:paraId="624209DE" w14:textId="77777777" w:rsidR="00403F23" w:rsidRDefault="00403F23" w:rsidP="00862A24"/>
    <w:p w14:paraId="17BFBAFE" w14:textId="017AE223" w:rsidR="00862A24" w:rsidRPr="00862A24" w:rsidRDefault="00000000" w:rsidP="00862A24">
      <w:r>
        <w:pict w14:anchorId="1EC3DB90">
          <v:rect id="_x0000_i1033" style="width:0;height:1.5pt" o:hralign="center" o:hrstd="t" o:hr="t" fillcolor="#a0a0a0" stroked="f"/>
        </w:pict>
      </w:r>
    </w:p>
    <w:p w14:paraId="31757119" w14:textId="77777777" w:rsidR="00862A24" w:rsidRPr="00862A24" w:rsidRDefault="00862A24" w:rsidP="00862A24">
      <w:pPr>
        <w:rPr>
          <w:b/>
          <w:bCs/>
        </w:rPr>
      </w:pPr>
      <w:r w:rsidRPr="00862A24">
        <w:rPr>
          <w:b/>
          <w:bCs/>
        </w:rPr>
        <w:t>3.4 Use Case 4: Run Simulation</w:t>
      </w:r>
    </w:p>
    <w:p w14:paraId="0180A939" w14:textId="77777777" w:rsidR="00862A24" w:rsidRPr="00862A24" w:rsidRDefault="00862A24" w:rsidP="00862A24">
      <w:r w:rsidRPr="00862A24">
        <w:t>Actor: System</w:t>
      </w:r>
      <w:r w:rsidRPr="00862A24">
        <w:br/>
        <w:t>Description: System performs movement steps until players meet.</w:t>
      </w:r>
      <w:r w:rsidRPr="00862A24">
        <w:br/>
        <w:t>Postcondition: Step count recorded.</w:t>
      </w:r>
    </w:p>
    <w:p w14:paraId="3FE89AB7" w14:textId="77777777" w:rsidR="00862A24" w:rsidRPr="00862A24" w:rsidRDefault="00000000" w:rsidP="00862A24">
      <w:r>
        <w:pict w14:anchorId="5ACAF283">
          <v:rect id="_x0000_i1034" style="width:0;height:1.5pt" o:hralign="center" o:hrstd="t" o:hr="t" fillcolor="#a0a0a0" stroked="f"/>
        </w:pict>
      </w:r>
    </w:p>
    <w:p w14:paraId="5984425C" w14:textId="77777777" w:rsidR="00862A24" w:rsidRPr="00862A24" w:rsidRDefault="00862A24" w:rsidP="00862A24">
      <w:pPr>
        <w:rPr>
          <w:b/>
          <w:bCs/>
        </w:rPr>
      </w:pPr>
      <w:r w:rsidRPr="00862A24">
        <w:rPr>
          <w:b/>
          <w:bCs/>
        </w:rPr>
        <w:t>3.5 Use Case 5: Display Results</w:t>
      </w:r>
    </w:p>
    <w:p w14:paraId="41F2AD98" w14:textId="77777777" w:rsidR="00862A24" w:rsidRPr="00862A24" w:rsidRDefault="00862A24" w:rsidP="00862A24">
      <w:r w:rsidRPr="00862A24">
        <w:t>Actor: System</w:t>
      </w:r>
      <w:r w:rsidRPr="00862A24">
        <w:br/>
        <w:t>Description: System calculates and displays statistics including average, shortest, and longest run.</w:t>
      </w:r>
      <w:r w:rsidRPr="00862A24">
        <w:br/>
        <w:t>Postcondition: Results shown to user.</w:t>
      </w:r>
    </w:p>
    <w:p w14:paraId="2BE0F83B" w14:textId="17DCED70" w:rsidR="00D139B9" w:rsidRDefault="00000000" w:rsidP="008439D3">
      <w:r>
        <w:pict w14:anchorId="2DA9F48F">
          <v:rect id="_x0000_i1035" style="width:0;height:1.5pt" o:hralign="center" o:hrstd="t" o:hr="t" fillcolor="#a0a0a0" stroked="f"/>
        </w:pict>
      </w:r>
    </w:p>
    <w:p w14:paraId="7DC50F9B" w14:textId="7B955B6A" w:rsidR="008439D3" w:rsidRPr="00097AE8" w:rsidRDefault="008439D3" w:rsidP="008439D3">
      <w:pPr>
        <w:rPr>
          <w:b/>
          <w:bCs/>
        </w:rPr>
      </w:pPr>
      <w:r w:rsidRPr="00097AE8">
        <w:rPr>
          <w:b/>
          <w:bCs/>
        </w:rPr>
        <w:t>4.0 UML Model</w:t>
      </w:r>
    </w:p>
    <w:p w14:paraId="0B7006EB" w14:textId="56291797" w:rsidR="00D139B9" w:rsidRPr="008439D3" w:rsidRDefault="00D139B9" w:rsidP="008439D3">
      <w:r w:rsidRPr="00D139B9">
        <w:t>The following UML diagrams represent the structural and behavioral design of the Wandering in the Woods Educational Simulation. These diagrams illustrate system functionality, class structure, state transitions, and overall execution flow.</w:t>
      </w:r>
    </w:p>
    <w:p w14:paraId="0BF49EAE" w14:textId="77777777" w:rsidR="008439D3" w:rsidRPr="008439D3" w:rsidRDefault="00000000" w:rsidP="008439D3">
      <w:r>
        <w:pict w14:anchorId="6C17F082">
          <v:rect id="_x0000_i1036" style="width:0;height:1.5pt" o:hralign="center" o:hrstd="t" o:hr="t" fillcolor="#a0a0a0" stroked="f"/>
        </w:pict>
      </w:r>
    </w:p>
    <w:p w14:paraId="427825F1" w14:textId="77777777" w:rsidR="008439D3" w:rsidRPr="00097AE8" w:rsidRDefault="008439D3" w:rsidP="008439D3">
      <w:pPr>
        <w:rPr>
          <w:b/>
          <w:bCs/>
        </w:rPr>
      </w:pPr>
      <w:r w:rsidRPr="00097AE8">
        <w:rPr>
          <w:b/>
          <w:bCs/>
        </w:rPr>
        <w:t>4.1 Use Case Diagram</w:t>
      </w:r>
    </w:p>
    <w:p w14:paraId="16547940" w14:textId="20417092" w:rsidR="008439D3" w:rsidRPr="008439D3" w:rsidRDefault="008439D3" w:rsidP="008439D3">
      <w:pPr>
        <w:jc w:val="center"/>
      </w:pPr>
      <w:r>
        <w:t xml:space="preserve">           </w:t>
      </w:r>
      <w:r w:rsidRPr="008439D3">
        <w:t>+--------</w:t>
      </w:r>
      <w:r>
        <w:t>----</w:t>
      </w:r>
      <w:r w:rsidRPr="008439D3">
        <w:t>----------+</w:t>
      </w:r>
      <w:r w:rsidRPr="008439D3">
        <w:br/>
        <w:t xml:space="preserve">          |       Student    </w:t>
      </w:r>
      <w:r>
        <w:t xml:space="preserve">  </w:t>
      </w:r>
      <w:r w:rsidRPr="008439D3">
        <w:t xml:space="preserve">   |</w:t>
      </w:r>
      <w:r w:rsidRPr="008439D3">
        <w:br/>
        <w:t xml:space="preserve">          +--------------</w:t>
      </w:r>
      <w:r>
        <w:t>--</w:t>
      </w:r>
      <w:r w:rsidRPr="008439D3">
        <w:t>------+</w:t>
      </w:r>
      <w:r w:rsidRPr="008439D3">
        <w:br/>
        <w:t xml:space="preserve">           |</w:t>
      </w:r>
      <w:r w:rsidRPr="008439D3">
        <w:br/>
        <w:t xml:space="preserve">        ------------------</w:t>
      </w:r>
      <w:r>
        <w:t>-------------------</w:t>
      </w:r>
      <w:r w:rsidR="00862A24">
        <w:t>-------------------</w:t>
      </w:r>
      <w:r w:rsidRPr="008439D3">
        <w:t>---------------</w:t>
      </w:r>
      <w:r w:rsidRPr="008439D3">
        <w:br/>
      </w:r>
      <w:r w:rsidR="00862A24">
        <w:t xml:space="preserve">                   </w:t>
      </w:r>
      <w:r w:rsidRPr="008439D3">
        <w:t xml:space="preserve">|     </w:t>
      </w:r>
      <w:r>
        <w:t xml:space="preserve"> </w:t>
      </w:r>
      <w:r w:rsidR="00862A24">
        <w:t xml:space="preserve">         </w:t>
      </w:r>
      <w:r>
        <w:t xml:space="preserve"> </w:t>
      </w:r>
      <w:r w:rsidRPr="008439D3">
        <w:t xml:space="preserve"> </w:t>
      </w:r>
      <w:r>
        <w:t xml:space="preserve"> </w:t>
      </w:r>
      <w:r w:rsidRPr="008439D3">
        <w:t xml:space="preserve"> |      </w:t>
      </w:r>
      <w:r>
        <w:t xml:space="preserve"> </w:t>
      </w:r>
      <w:r w:rsidR="00862A24">
        <w:t xml:space="preserve">       </w:t>
      </w:r>
      <w:r>
        <w:t xml:space="preserve"> </w:t>
      </w:r>
      <w:r w:rsidR="00862A24">
        <w:t xml:space="preserve">  </w:t>
      </w:r>
      <w:r w:rsidRPr="008439D3">
        <w:t xml:space="preserve">  |    </w:t>
      </w:r>
      <w:r w:rsidR="00862A24">
        <w:t xml:space="preserve">   </w:t>
      </w:r>
      <w:r>
        <w:t xml:space="preserve">     </w:t>
      </w:r>
      <w:r w:rsidRPr="008439D3">
        <w:t xml:space="preserve"> </w:t>
      </w:r>
      <w:r w:rsidR="00862A24">
        <w:t xml:space="preserve">   </w:t>
      </w:r>
      <w:r>
        <w:t xml:space="preserve"> </w:t>
      </w:r>
      <w:r w:rsidR="00862A24">
        <w:t xml:space="preserve">     </w:t>
      </w:r>
      <w:r>
        <w:t xml:space="preserve">  </w:t>
      </w:r>
      <w:r w:rsidRPr="008439D3">
        <w:t>|</w:t>
      </w:r>
      <w:r w:rsidR="00862A24">
        <w:t xml:space="preserve">            |</w:t>
      </w:r>
      <w:r w:rsidRPr="008439D3">
        <w:br/>
      </w:r>
      <w:r w:rsidR="00862A24">
        <w:t xml:space="preserve">                   </w:t>
      </w:r>
      <w:r w:rsidRPr="008439D3">
        <w:t xml:space="preserve"> Select</w:t>
      </w:r>
      <w:r>
        <w:t xml:space="preserve"> </w:t>
      </w:r>
      <w:r w:rsidRPr="008439D3">
        <w:t xml:space="preserve">  </w:t>
      </w:r>
      <w:r w:rsidR="00862A24">
        <w:t>Configure</w:t>
      </w:r>
      <w:r w:rsidRPr="008439D3">
        <w:t xml:space="preserve">   </w:t>
      </w:r>
      <w:r w:rsidR="00862A24">
        <w:t xml:space="preserve">      Choose</w:t>
      </w:r>
      <w:r w:rsidRPr="008439D3">
        <w:t xml:space="preserve"> </w:t>
      </w:r>
      <w:r w:rsidR="00862A24">
        <w:t xml:space="preserve">             </w:t>
      </w:r>
      <w:r w:rsidRPr="008439D3">
        <w:t xml:space="preserve"> </w:t>
      </w:r>
      <w:r w:rsidR="00862A24">
        <w:t>Run</w:t>
      </w:r>
      <w:r w:rsidRPr="008439D3">
        <w:t xml:space="preserve">     </w:t>
      </w:r>
      <w:r w:rsidR="00862A24">
        <w:t>View</w:t>
      </w:r>
      <w:r w:rsidRPr="008439D3">
        <w:br/>
      </w:r>
      <w:r>
        <w:t xml:space="preserve">    </w:t>
      </w:r>
      <w:r w:rsidR="00862A24">
        <w:t xml:space="preserve">   </w:t>
      </w:r>
      <w:r>
        <w:t xml:space="preserve">  </w:t>
      </w:r>
      <w:r w:rsidR="00862A24">
        <w:t xml:space="preserve">           </w:t>
      </w:r>
      <w:r>
        <w:t xml:space="preserve"> </w:t>
      </w:r>
      <w:r w:rsidRPr="008439D3">
        <w:t xml:space="preserve">Grade   </w:t>
      </w:r>
      <w:r w:rsidR="00862A24">
        <w:t>Simulation</w:t>
      </w:r>
      <w:r>
        <w:t xml:space="preserve">  </w:t>
      </w:r>
      <w:r w:rsidR="00862A24">
        <w:t xml:space="preserve">  </w:t>
      </w:r>
      <w:r>
        <w:t xml:space="preserve"> </w:t>
      </w:r>
      <w:r w:rsidR="00862A24">
        <w:t>Movements</w:t>
      </w:r>
      <w:r w:rsidRPr="008439D3">
        <w:t xml:space="preserve"> </w:t>
      </w:r>
      <w:r>
        <w:t xml:space="preserve">  </w:t>
      </w:r>
      <w:r w:rsidR="00862A24">
        <w:t xml:space="preserve">       </w:t>
      </w:r>
      <w:r w:rsidRPr="008439D3">
        <w:t>S</w:t>
      </w:r>
      <w:r w:rsidR="00862A24">
        <w:t>im</w:t>
      </w:r>
      <w:r>
        <w:t xml:space="preserve"> </w:t>
      </w:r>
      <w:r w:rsidR="00862A24">
        <w:t xml:space="preserve">    Results</w:t>
      </w:r>
    </w:p>
    <w:p w14:paraId="1FAF363C" w14:textId="7660FECC" w:rsidR="00097AE8" w:rsidRDefault="008439D3">
      <w:r w:rsidRPr="008439D3">
        <w:t xml:space="preserve">This diagram shows the interaction between the </w:t>
      </w:r>
      <w:proofErr w:type="gramStart"/>
      <w:r w:rsidRPr="008439D3">
        <w:t>Student</w:t>
      </w:r>
      <w:proofErr w:type="gramEnd"/>
      <w:r w:rsidRPr="008439D3">
        <w:t xml:space="preserve"> and the main system functions.</w:t>
      </w:r>
    </w:p>
    <w:p w14:paraId="71AB68C9" w14:textId="4DA3CAFD" w:rsidR="008439D3" w:rsidRPr="008439D3" w:rsidRDefault="00000000" w:rsidP="008439D3">
      <w:r>
        <w:lastRenderedPageBreak/>
        <w:pict w14:anchorId="6D728DE8">
          <v:rect id="_x0000_i1037" style="width:0;height:1.5pt" o:hralign="center" o:hrstd="t" o:hr="t" fillcolor="#a0a0a0" stroked="f"/>
        </w:pict>
      </w:r>
    </w:p>
    <w:p w14:paraId="57DFE32D" w14:textId="33FAF092" w:rsidR="008439D3" w:rsidRPr="00097AE8" w:rsidRDefault="008439D3" w:rsidP="008439D3">
      <w:r w:rsidRPr="00097AE8">
        <w:rPr>
          <w:b/>
          <w:bCs/>
        </w:rPr>
        <w:t>4.2 Deployment Diagram</w:t>
      </w:r>
    </w:p>
    <w:p w14:paraId="1B7B9002" w14:textId="77777777" w:rsidR="008E623D" w:rsidRDefault="008439D3" w:rsidP="008E623D">
      <w:pPr>
        <w:jc w:val="center"/>
      </w:pPr>
      <w:r w:rsidRPr="008439D3">
        <w:t>+-----------</w:t>
      </w:r>
      <w:r>
        <w:t>---------------</w:t>
      </w:r>
      <w:r w:rsidRPr="008439D3">
        <w:t>-----------------------+</w:t>
      </w:r>
      <w:r w:rsidRPr="008439D3">
        <w:br/>
        <w:t xml:space="preserve">|         User Computer         </w:t>
      </w:r>
      <w:r>
        <w:t xml:space="preserve">                  </w:t>
      </w:r>
      <w:r w:rsidRPr="008439D3">
        <w:t xml:space="preserve">   |</w:t>
      </w:r>
      <w:r w:rsidRPr="008439D3">
        <w:br/>
      </w:r>
      <w:r>
        <w:t>+</w:t>
      </w:r>
      <w:r w:rsidRPr="008439D3">
        <w:t>-------</w:t>
      </w:r>
      <w:r>
        <w:t>------------</w:t>
      </w:r>
      <w:r w:rsidRPr="008439D3">
        <w:t>------------------------</w:t>
      </w:r>
      <w:r>
        <w:t>---</w:t>
      </w:r>
      <w:r w:rsidRPr="008439D3">
        <w:t>---</w:t>
      </w:r>
      <w:r>
        <w:t>+</w:t>
      </w:r>
    </w:p>
    <w:p w14:paraId="431B0E70" w14:textId="079BAE90" w:rsidR="008439D3" w:rsidRPr="008439D3" w:rsidRDefault="008E623D" w:rsidP="008E623D">
      <w:pPr>
        <w:jc w:val="center"/>
      </w:pPr>
      <w:r w:rsidRPr="008E623D">
        <w:t>| Java Runtime Environment (</w:t>
      </w:r>
      <w:proofErr w:type="gramStart"/>
      <w:r w:rsidRPr="008E623D">
        <w:t>JDK</w:t>
      </w:r>
      <w:r>
        <w:t xml:space="preserve">)   </w:t>
      </w:r>
      <w:proofErr w:type="gramEnd"/>
      <w:r>
        <w:t xml:space="preserve">      </w:t>
      </w:r>
      <w:r w:rsidRPr="008E623D">
        <w:t>|</w:t>
      </w:r>
      <w:r w:rsidRPr="008E623D">
        <w:br/>
        <w:t>| WanderingInTheWoods2 Program</w:t>
      </w:r>
      <w:r>
        <w:t xml:space="preserve">     </w:t>
      </w:r>
      <w:r w:rsidRPr="008E623D">
        <w:t xml:space="preserve"> |</w:t>
      </w:r>
      <w:r w:rsidRPr="008E623D">
        <w:br/>
        <w:t xml:space="preserve">| Graphics Display + Audio Output </w:t>
      </w:r>
      <w:r>
        <w:t xml:space="preserve">        </w:t>
      </w:r>
      <w:r w:rsidRPr="008E623D">
        <w:t>|</w:t>
      </w:r>
      <w:r w:rsidR="008439D3" w:rsidRPr="008439D3">
        <w:br/>
        <w:t>+----------------------------</w:t>
      </w:r>
      <w:r w:rsidR="008439D3">
        <w:t>----------------</w:t>
      </w:r>
      <w:r w:rsidR="008439D3" w:rsidRPr="008439D3">
        <w:t>------+</w:t>
      </w:r>
    </w:p>
    <w:p w14:paraId="0005B768" w14:textId="77777777" w:rsidR="008439D3" w:rsidRPr="008439D3" w:rsidRDefault="008439D3" w:rsidP="008439D3">
      <w:r w:rsidRPr="008439D3">
        <w:t>The application runs locally on a user’s computer within the Java Runtime Environment.</w:t>
      </w:r>
    </w:p>
    <w:p w14:paraId="53384FF4" w14:textId="2DEF3A7E" w:rsidR="00D139B9" w:rsidRDefault="00000000" w:rsidP="008439D3">
      <w:r>
        <w:pict w14:anchorId="5EBADFA9">
          <v:rect id="_x0000_i1038" style="width:0;height:1.5pt" o:hralign="center" o:hrstd="t" o:hr="t" fillcolor="#a0a0a0" stroked="f"/>
        </w:pict>
      </w:r>
    </w:p>
    <w:p w14:paraId="6D26E582" w14:textId="64BA1EB1" w:rsidR="008439D3" w:rsidRPr="00097AE8" w:rsidRDefault="008439D3" w:rsidP="008439D3">
      <w:pPr>
        <w:rPr>
          <w:b/>
          <w:bCs/>
        </w:rPr>
      </w:pPr>
      <w:r w:rsidRPr="00097AE8">
        <w:rPr>
          <w:b/>
          <w:bCs/>
        </w:rPr>
        <w:t>4.3 Class Diagram</w:t>
      </w:r>
    </w:p>
    <w:p w14:paraId="083FA923" w14:textId="76225061" w:rsidR="008439D3" w:rsidRPr="008439D3" w:rsidRDefault="008439D3" w:rsidP="008439D3">
      <w:pPr>
        <w:jc w:val="center"/>
        <w:rPr>
          <w:sz w:val="22"/>
          <w:szCs w:val="22"/>
        </w:rPr>
      </w:pPr>
      <w:r w:rsidRPr="008439D3">
        <w:rPr>
          <w:sz w:val="22"/>
          <w:szCs w:val="22"/>
        </w:rPr>
        <w:t>+--------------------------------------+</w:t>
      </w:r>
      <w:r w:rsidRPr="008439D3">
        <w:rPr>
          <w:sz w:val="22"/>
          <w:szCs w:val="22"/>
        </w:rPr>
        <w:br/>
        <w:t>|       WanderingInTheWoods2 |</w:t>
      </w:r>
      <w:r w:rsidRPr="008439D3">
        <w:rPr>
          <w:sz w:val="22"/>
          <w:szCs w:val="22"/>
        </w:rPr>
        <w:br/>
        <w:t>+--------------------------------------+</w:t>
      </w:r>
      <w:r w:rsidRPr="008439D3">
        <w:rPr>
          <w:sz w:val="22"/>
          <w:szCs w:val="22"/>
        </w:rPr>
        <w:br/>
        <w:t xml:space="preserve">| - </w:t>
      </w:r>
      <w:proofErr w:type="spellStart"/>
      <w:r w:rsidRPr="008439D3">
        <w:rPr>
          <w:sz w:val="22"/>
          <w:szCs w:val="22"/>
        </w:rPr>
        <w:t>gradeLevel</w:t>
      </w:r>
      <w:proofErr w:type="spellEnd"/>
      <w:r w:rsidRPr="008439D3">
        <w:rPr>
          <w:sz w:val="22"/>
          <w:szCs w:val="22"/>
        </w:rPr>
        <w:t xml:space="preserve"> : int                  </w:t>
      </w:r>
      <w:r>
        <w:rPr>
          <w:sz w:val="22"/>
          <w:szCs w:val="22"/>
        </w:rPr>
        <w:t xml:space="preserve">  </w:t>
      </w:r>
      <w:r w:rsidRPr="008439D3">
        <w:rPr>
          <w:sz w:val="22"/>
          <w:szCs w:val="22"/>
        </w:rPr>
        <w:t xml:space="preserve"> |</w:t>
      </w:r>
      <w:r w:rsidRPr="008439D3">
        <w:rPr>
          <w:sz w:val="22"/>
          <w:szCs w:val="22"/>
        </w:rPr>
        <w:br/>
        <w:t xml:space="preserve">| - score : int                   </w:t>
      </w:r>
      <w:r>
        <w:rPr>
          <w:sz w:val="22"/>
          <w:szCs w:val="22"/>
        </w:rPr>
        <w:t xml:space="preserve">       </w:t>
      </w:r>
      <w:r w:rsidRPr="008439D3">
        <w:rPr>
          <w:sz w:val="22"/>
          <w:szCs w:val="22"/>
        </w:rPr>
        <w:t xml:space="preserve">     |</w:t>
      </w:r>
      <w:r w:rsidRPr="008439D3">
        <w:rPr>
          <w:sz w:val="22"/>
          <w:szCs w:val="22"/>
        </w:rPr>
        <w:br/>
        <w:t>| - scanner : Scanner                 |</w:t>
      </w:r>
      <w:r w:rsidRPr="008439D3">
        <w:rPr>
          <w:sz w:val="22"/>
          <w:szCs w:val="22"/>
        </w:rPr>
        <w:br/>
        <w:t>+--------------------------------------+</w:t>
      </w:r>
      <w:r w:rsidRPr="008439D3">
        <w:rPr>
          <w:sz w:val="22"/>
          <w:szCs w:val="22"/>
        </w:rPr>
        <w:br/>
        <w:t>| + main(String[]) : void             |</w:t>
      </w:r>
      <w:r w:rsidRPr="008439D3">
        <w:rPr>
          <w:sz w:val="22"/>
          <w:szCs w:val="22"/>
        </w:rPr>
        <w:br/>
        <w:t xml:space="preserve">| + </w:t>
      </w:r>
      <w:proofErr w:type="spellStart"/>
      <w:r w:rsidRPr="008439D3">
        <w:rPr>
          <w:sz w:val="22"/>
          <w:szCs w:val="22"/>
        </w:rPr>
        <w:t>selectGradeLevel</w:t>
      </w:r>
      <w:proofErr w:type="spellEnd"/>
      <w:r w:rsidRPr="008439D3">
        <w:rPr>
          <w:sz w:val="22"/>
          <w:szCs w:val="22"/>
        </w:rPr>
        <w:t xml:space="preserve">() : void    </w:t>
      </w:r>
      <w:r>
        <w:rPr>
          <w:sz w:val="22"/>
          <w:szCs w:val="22"/>
        </w:rPr>
        <w:t xml:space="preserve"> </w:t>
      </w:r>
      <w:r w:rsidRPr="008439D3">
        <w:rPr>
          <w:sz w:val="22"/>
          <w:szCs w:val="22"/>
        </w:rPr>
        <w:t>|</w:t>
      </w:r>
      <w:r w:rsidRPr="008439D3">
        <w:rPr>
          <w:sz w:val="22"/>
          <w:szCs w:val="22"/>
        </w:rPr>
        <w:br/>
        <w:t xml:space="preserve">| + </w:t>
      </w:r>
      <w:proofErr w:type="spellStart"/>
      <w:r w:rsidRPr="008439D3">
        <w:rPr>
          <w:sz w:val="22"/>
          <w:szCs w:val="22"/>
        </w:rPr>
        <w:t>startSimulation</w:t>
      </w:r>
      <w:proofErr w:type="spellEnd"/>
      <w:r w:rsidRPr="008439D3">
        <w:rPr>
          <w:sz w:val="22"/>
          <w:szCs w:val="22"/>
        </w:rPr>
        <w:t>() : void        |</w:t>
      </w:r>
      <w:r w:rsidRPr="008439D3">
        <w:rPr>
          <w:sz w:val="22"/>
          <w:szCs w:val="22"/>
        </w:rPr>
        <w:br/>
        <w:t xml:space="preserve">| + </w:t>
      </w:r>
      <w:proofErr w:type="spellStart"/>
      <w:r w:rsidRPr="008439D3">
        <w:rPr>
          <w:sz w:val="22"/>
          <w:szCs w:val="22"/>
        </w:rPr>
        <w:t>askQuestion</w:t>
      </w:r>
      <w:proofErr w:type="spellEnd"/>
      <w:r w:rsidRPr="008439D3">
        <w:rPr>
          <w:sz w:val="22"/>
          <w:szCs w:val="22"/>
        </w:rPr>
        <w:t xml:space="preserve">() : void       </w:t>
      </w:r>
      <w:r>
        <w:rPr>
          <w:sz w:val="22"/>
          <w:szCs w:val="22"/>
        </w:rPr>
        <w:t xml:space="preserve"> </w:t>
      </w:r>
      <w:r w:rsidRPr="008439D3">
        <w:rPr>
          <w:sz w:val="22"/>
          <w:szCs w:val="22"/>
        </w:rPr>
        <w:t xml:space="preserve">      |</w:t>
      </w:r>
      <w:r w:rsidRPr="008439D3">
        <w:rPr>
          <w:sz w:val="22"/>
          <w:szCs w:val="22"/>
        </w:rPr>
        <w:br/>
        <w:t xml:space="preserve">| + </w:t>
      </w:r>
      <w:proofErr w:type="spellStart"/>
      <w:r w:rsidRPr="008439D3">
        <w:rPr>
          <w:sz w:val="22"/>
          <w:szCs w:val="22"/>
        </w:rPr>
        <w:t>updateScore</w:t>
      </w:r>
      <w:proofErr w:type="spellEnd"/>
      <w:r w:rsidRPr="008439D3">
        <w:rPr>
          <w:sz w:val="22"/>
          <w:szCs w:val="22"/>
        </w:rPr>
        <w:t>() : void              |</w:t>
      </w:r>
      <w:r w:rsidRPr="008439D3">
        <w:rPr>
          <w:sz w:val="22"/>
          <w:szCs w:val="22"/>
        </w:rPr>
        <w:br/>
        <w:t xml:space="preserve">| + </w:t>
      </w:r>
      <w:proofErr w:type="spellStart"/>
      <w:r w:rsidRPr="008439D3">
        <w:rPr>
          <w:sz w:val="22"/>
          <w:szCs w:val="22"/>
        </w:rPr>
        <w:t>endSimulation</w:t>
      </w:r>
      <w:proofErr w:type="spellEnd"/>
      <w:r w:rsidRPr="008439D3">
        <w:rPr>
          <w:sz w:val="22"/>
          <w:szCs w:val="22"/>
        </w:rPr>
        <w:t xml:space="preserve">() : void        </w:t>
      </w:r>
      <w:r>
        <w:rPr>
          <w:sz w:val="22"/>
          <w:szCs w:val="22"/>
        </w:rPr>
        <w:t xml:space="preserve"> </w:t>
      </w:r>
      <w:r w:rsidRPr="008439D3">
        <w:rPr>
          <w:sz w:val="22"/>
          <w:szCs w:val="22"/>
        </w:rPr>
        <w:t xml:space="preserve">  |</w:t>
      </w:r>
      <w:r w:rsidRPr="008439D3">
        <w:rPr>
          <w:sz w:val="22"/>
          <w:szCs w:val="22"/>
        </w:rPr>
        <w:br/>
        <w:t>+----------------------------------</w:t>
      </w:r>
      <w:r>
        <w:rPr>
          <w:sz w:val="22"/>
          <w:szCs w:val="22"/>
        </w:rPr>
        <w:t>---</w:t>
      </w:r>
      <w:r w:rsidRPr="008439D3">
        <w:rPr>
          <w:sz w:val="22"/>
          <w:szCs w:val="22"/>
        </w:rPr>
        <w:t>----+</w:t>
      </w:r>
    </w:p>
    <w:p w14:paraId="0D484F67" w14:textId="77777777" w:rsidR="008439D3" w:rsidRPr="008439D3" w:rsidRDefault="008439D3" w:rsidP="008439D3">
      <w:r w:rsidRPr="008439D3">
        <w:t>This diagram reflects the single-class structure of the console application.</w:t>
      </w:r>
    </w:p>
    <w:p w14:paraId="58DDC4C7" w14:textId="77777777" w:rsidR="004A0AD9" w:rsidRDefault="004A0AD9">
      <w:r>
        <w:br w:type="page"/>
      </w:r>
    </w:p>
    <w:p w14:paraId="2A1AD1ED" w14:textId="58EB6064" w:rsidR="008439D3" w:rsidRPr="008439D3" w:rsidRDefault="00000000" w:rsidP="008439D3">
      <w:r>
        <w:lastRenderedPageBreak/>
        <w:pict w14:anchorId="42234344">
          <v:rect id="_x0000_i1039" style="width:0;height:1.5pt" o:hralign="center" o:hrstd="t" o:hr="t" fillcolor="#a0a0a0" stroked="f"/>
        </w:pict>
      </w:r>
    </w:p>
    <w:p w14:paraId="61F42AB7" w14:textId="77777777" w:rsidR="008439D3" w:rsidRPr="00097AE8" w:rsidRDefault="008439D3" w:rsidP="008439D3">
      <w:pPr>
        <w:rPr>
          <w:b/>
          <w:bCs/>
        </w:rPr>
      </w:pPr>
      <w:r w:rsidRPr="00097AE8">
        <w:rPr>
          <w:b/>
          <w:bCs/>
        </w:rPr>
        <w:t>4.4 State Diagram</w:t>
      </w:r>
    </w:p>
    <w:p w14:paraId="7F331023" w14:textId="77777777" w:rsidR="00BD0391" w:rsidRDefault="00BD0391" w:rsidP="008439D3">
      <w:r w:rsidRPr="00BD0391">
        <w:t>[Start]</w:t>
      </w:r>
      <w:r w:rsidRPr="00BD0391">
        <w:br/>
        <w:t>↓</w:t>
      </w:r>
      <w:r w:rsidRPr="00BD0391">
        <w:br/>
        <w:t>[Grade Selected]</w:t>
      </w:r>
      <w:r w:rsidRPr="00BD0391">
        <w:br/>
        <w:t>↓</w:t>
      </w:r>
      <w:r w:rsidRPr="00BD0391">
        <w:br/>
        <w:t>[Parameters Configured]</w:t>
      </w:r>
      <w:r w:rsidRPr="00BD0391">
        <w:br/>
        <w:t>↓</w:t>
      </w:r>
      <w:r w:rsidRPr="00BD0391">
        <w:br/>
        <w:t>[Simulation Running]</w:t>
      </w:r>
      <w:r w:rsidRPr="00BD0391">
        <w:br/>
        <w:t>↓</w:t>
      </w:r>
      <w:r w:rsidRPr="00BD0391">
        <w:br/>
        <w:t>[Players Meet]</w:t>
      </w:r>
      <w:r w:rsidRPr="00BD0391">
        <w:br/>
        <w:t>↓</w:t>
      </w:r>
      <w:r w:rsidRPr="00BD0391">
        <w:br/>
        <w:t>[Statistics Calculated]</w:t>
      </w:r>
      <w:r w:rsidRPr="00BD0391">
        <w:br/>
        <w:t>↓</w:t>
      </w:r>
      <w:r w:rsidRPr="00BD0391">
        <w:br/>
        <w:t>[End]</w:t>
      </w:r>
    </w:p>
    <w:p w14:paraId="78C0B653" w14:textId="6CE74446" w:rsidR="008439D3" w:rsidRPr="008439D3" w:rsidRDefault="008439D3" w:rsidP="008439D3">
      <w:r w:rsidRPr="008439D3">
        <w:t>The state diagram illustrates the transitions between different phases of the simulation.</w:t>
      </w:r>
    </w:p>
    <w:p w14:paraId="141F7B2D" w14:textId="77777777" w:rsidR="008439D3" w:rsidRPr="008439D3" w:rsidRDefault="00000000" w:rsidP="008439D3">
      <w:r>
        <w:pict w14:anchorId="5DD85E9E">
          <v:rect id="_x0000_i1040" style="width:0;height:1.5pt" o:hralign="center" o:hrstd="t" o:hr="t" fillcolor="#a0a0a0" stroked="f"/>
        </w:pict>
      </w:r>
    </w:p>
    <w:p w14:paraId="16C52BEA" w14:textId="1CCBC4DE" w:rsidR="008439D3" w:rsidRPr="004A0AD9" w:rsidRDefault="008439D3" w:rsidP="008439D3">
      <w:pPr>
        <w:rPr>
          <w:b/>
          <w:bCs/>
        </w:rPr>
      </w:pPr>
      <w:r w:rsidRPr="004A0AD9">
        <w:rPr>
          <w:b/>
          <w:bCs/>
        </w:rPr>
        <w:t>4.5 Activity Diagram</w:t>
      </w:r>
    </w:p>
    <w:p w14:paraId="5179082C" w14:textId="77777777" w:rsidR="00BD0391" w:rsidRDefault="00BD0391" w:rsidP="008439D3">
      <w:r w:rsidRPr="00BD0391">
        <w:t>Start</w:t>
      </w:r>
      <w:r w:rsidRPr="00BD0391">
        <w:br/>
        <w:t>↓</w:t>
      </w:r>
      <w:r w:rsidRPr="00BD0391">
        <w:br/>
        <w:t>Select Grade Level</w:t>
      </w:r>
      <w:r w:rsidRPr="00BD0391">
        <w:br/>
        <w:t>↓</w:t>
      </w:r>
      <w:r w:rsidRPr="00BD0391">
        <w:br/>
        <w:t>Enter Grid Size</w:t>
      </w:r>
      <w:r w:rsidRPr="00BD0391">
        <w:br/>
        <w:t>↓</w:t>
      </w:r>
      <w:r w:rsidRPr="00BD0391">
        <w:br/>
        <w:t>Enter Players</w:t>
      </w:r>
      <w:r w:rsidRPr="00BD0391">
        <w:br/>
        <w:t>↓</w:t>
      </w:r>
      <w:r w:rsidRPr="00BD0391">
        <w:br/>
        <w:t>Choose Movement Type</w:t>
      </w:r>
      <w:r w:rsidRPr="00BD0391">
        <w:br/>
        <w:t>↓</w:t>
      </w:r>
      <w:r w:rsidRPr="00BD0391">
        <w:br/>
        <w:t>Run Simulation Loop</w:t>
      </w:r>
      <w:r w:rsidRPr="00BD0391">
        <w:br/>
        <w:t>↓</w:t>
      </w:r>
      <w:r w:rsidRPr="00BD0391">
        <w:br/>
        <w:t>Count Steps</w:t>
      </w:r>
      <w:r w:rsidRPr="00BD0391">
        <w:br/>
        <w:t>↓</w:t>
      </w:r>
      <w:r w:rsidRPr="00BD0391">
        <w:br/>
        <w:t>Repeat for N Simulations</w:t>
      </w:r>
      <w:r w:rsidRPr="00BD0391">
        <w:br/>
        <w:t>↓</w:t>
      </w:r>
      <w:r w:rsidRPr="00BD0391">
        <w:br/>
        <w:t>Calculate Statistics</w:t>
      </w:r>
      <w:r w:rsidRPr="00BD0391">
        <w:br/>
      </w:r>
      <w:r w:rsidRPr="00BD0391">
        <w:lastRenderedPageBreak/>
        <w:t>↓</w:t>
      </w:r>
      <w:r w:rsidRPr="00BD0391">
        <w:br/>
        <w:t>Display Results</w:t>
      </w:r>
      <w:r w:rsidRPr="00BD0391">
        <w:br/>
        <w:t>↓</w:t>
      </w:r>
      <w:r w:rsidRPr="00BD0391">
        <w:br/>
        <w:t>End</w:t>
      </w:r>
    </w:p>
    <w:p w14:paraId="1CF9515D" w14:textId="4D870FE1" w:rsidR="008439D3" w:rsidRPr="008439D3" w:rsidRDefault="008439D3" w:rsidP="008439D3">
      <w:r w:rsidRPr="008439D3">
        <w:t>The activity diagram represents the logical flow of execution within the system.</w:t>
      </w:r>
    </w:p>
    <w:p w14:paraId="23B315BC" w14:textId="77777777" w:rsidR="008439D3" w:rsidRPr="008439D3" w:rsidRDefault="00000000" w:rsidP="008439D3">
      <w:r>
        <w:pict w14:anchorId="50B2C836">
          <v:rect id="_x0000_i1041" style="width:0;height:1.5pt" o:hralign="center" o:hrstd="t" o:hr="t" fillcolor="#a0a0a0" stroked="f"/>
        </w:pict>
      </w:r>
    </w:p>
    <w:p w14:paraId="28558293" w14:textId="77777777" w:rsidR="008439D3" w:rsidRPr="004A0AD9" w:rsidRDefault="008439D3" w:rsidP="008439D3">
      <w:pPr>
        <w:rPr>
          <w:b/>
          <w:bCs/>
        </w:rPr>
      </w:pPr>
      <w:r w:rsidRPr="004A0AD9">
        <w:rPr>
          <w:b/>
          <w:bCs/>
        </w:rPr>
        <w:t>5.0 Customer Journey Map</w:t>
      </w:r>
    </w:p>
    <w:p w14:paraId="5192ED19" w14:textId="5EEB92E3" w:rsidR="00BD0391" w:rsidRPr="00BD0391" w:rsidRDefault="00BD0391" w:rsidP="00BD0391">
      <w:r>
        <w:t>1.</w:t>
      </w:r>
      <w:r w:rsidRPr="00BD0391">
        <w:t xml:space="preserve">  User launches program</w:t>
      </w:r>
    </w:p>
    <w:p w14:paraId="0C9EC961" w14:textId="190E9BCE" w:rsidR="00BD0391" w:rsidRPr="00BD0391" w:rsidRDefault="00BD0391" w:rsidP="00BD0391">
      <w:r>
        <w:t>2.</w:t>
      </w:r>
      <w:r w:rsidRPr="00BD0391">
        <w:t xml:space="preserve">  User selects grade level</w:t>
      </w:r>
    </w:p>
    <w:p w14:paraId="42A033ED" w14:textId="523D7202" w:rsidR="00BD0391" w:rsidRPr="00BD0391" w:rsidRDefault="00BD0391" w:rsidP="00BD0391">
      <w:r>
        <w:t>3.</w:t>
      </w:r>
      <w:r w:rsidRPr="00BD0391">
        <w:t xml:space="preserve">  User configures grid and simulation</w:t>
      </w:r>
    </w:p>
    <w:p w14:paraId="16F4F2F3" w14:textId="1F5A113E" w:rsidR="00BD0391" w:rsidRPr="00BD0391" w:rsidRDefault="00BD0391" w:rsidP="00BD0391">
      <w:r>
        <w:t>4.</w:t>
      </w:r>
      <w:r w:rsidRPr="00BD0391">
        <w:t xml:space="preserve"> Simulation runs</w:t>
      </w:r>
    </w:p>
    <w:p w14:paraId="4E1924AD" w14:textId="5F69FE68" w:rsidR="00BD0391" w:rsidRPr="00BD0391" w:rsidRDefault="00BD0391" w:rsidP="00BD0391">
      <w:r>
        <w:t>5.</w:t>
      </w:r>
      <w:r w:rsidRPr="00BD0391">
        <w:t xml:space="preserve">  User views statistical results</w:t>
      </w:r>
    </w:p>
    <w:p w14:paraId="35A0D6DE" w14:textId="738CA18A" w:rsidR="00BD0391" w:rsidRPr="00BD0391" w:rsidRDefault="00BD0391" w:rsidP="00BD0391">
      <w:r>
        <w:t>6.</w:t>
      </w:r>
      <w:r w:rsidRPr="00BD0391">
        <w:t xml:space="preserve">  User may rerun with new settings</w:t>
      </w:r>
    </w:p>
    <w:p w14:paraId="34C9E52C" w14:textId="77777777" w:rsidR="008439D3" w:rsidRPr="008439D3" w:rsidRDefault="008439D3" w:rsidP="008439D3">
      <w:r w:rsidRPr="008439D3">
        <w:t>The user experience is designed to be straightforward and educational.</w:t>
      </w:r>
    </w:p>
    <w:p w14:paraId="40699F01" w14:textId="77777777" w:rsidR="008439D3" w:rsidRPr="008439D3" w:rsidRDefault="00000000" w:rsidP="008439D3">
      <w:r>
        <w:pict w14:anchorId="75B7A046">
          <v:rect id="_x0000_i1042" style="width:0;height:1.5pt" o:hralign="center" o:hrstd="t" o:hr="t" fillcolor="#a0a0a0" stroked="f"/>
        </w:pict>
      </w:r>
    </w:p>
    <w:p w14:paraId="2F05B0EC" w14:textId="77777777" w:rsidR="008439D3" w:rsidRPr="004A0AD9" w:rsidRDefault="008439D3" w:rsidP="008439D3">
      <w:pPr>
        <w:rPr>
          <w:b/>
          <w:bCs/>
        </w:rPr>
      </w:pPr>
      <w:r w:rsidRPr="004A0AD9">
        <w:rPr>
          <w:b/>
          <w:bCs/>
        </w:rPr>
        <w:t>6.0 Personas</w:t>
      </w:r>
    </w:p>
    <w:p w14:paraId="58416423" w14:textId="77777777" w:rsidR="00BD0391" w:rsidRPr="00BD0391" w:rsidRDefault="00BD0391" w:rsidP="00BD0391">
      <w:r w:rsidRPr="00BD0391">
        <w:t>Persona 1: Elementary Student (K–2)</w:t>
      </w:r>
      <w:r w:rsidRPr="00BD0391">
        <w:br/>
        <w:t>Goal: Observe how two players wander and eventually meet.</w:t>
      </w:r>
    </w:p>
    <w:p w14:paraId="5FAB87D3" w14:textId="77777777" w:rsidR="00BD0391" w:rsidRPr="00BD0391" w:rsidRDefault="00BD0391" w:rsidP="00BD0391">
      <w:r w:rsidRPr="00BD0391">
        <w:t>Persona 2: Middle School Student (6–8)</w:t>
      </w:r>
      <w:r w:rsidRPr="00BD0391">
        <w:br/>
        <w:t>Goal: Run experiments and analyze how grid size and movement strategies affect meeting time.</w:t>
      </w:r>
    </w:p>
    <w:p w14:paraId="70EA3A23" w14:textId="77777777" w:rsidR="008439D3" w:rsidRPr="008439D3" w:rsidRDefault="00000000" w:rsidP="008439D3">
      <w:r>
        <w:pict w14:anchorId="208C8369">
          <v:rect id="_x0000_i1043" style="width:0;height:1.5pt" o:hralign="center" o:hrstd="t" o:hr="t" fillcolor="#a0a0a0" stroked="f"/>
        </w:pict>
      </w:r>
    </w:p>
    <w:p w14:paraId="64C5521D" w14:textId="77777777" w:rsidR="008439D3" w:rsidRPr="004A0AD9" w:rsidRDefault="008439D3" w:rsidP="008439D3">
      <w:pPr>
        <w:rPr>
          <w:b/>
          <w:bCs/>
        </w:rPr>
      </w:pPr>
      <w:r w:rsidRPr="004A0AD9">
        <w:rPr>
          <w:b/>
          <w:bCs/>
        </w:rPr>
        <w:t>7.0 UI Mock-up</w:t>
      </w:r>
    </w:p>
    <w:p w14:paraId="6B4055D6" w14:textId="4896B40A" w:rsidR="008E623D" w:rsidRDefault="008E623D" w:rsidP="008439D3">
      <w:pPr>
        <w:rPr>
          <w:i/>
          <w:iCs/>
        </w:rPr>
      </w:pPr>
      <w:r w:rsidRPr="008E623D">
        <w:t>The interface includes a graphical game board and console input prompts:</w:t>
      </w:r>
      <w:r w:rsidRPr="008E623D">
        <w:br/>
      </w:r>
      <w:r w:rsidRPr="008E623D">
        <w:br/>
        <w:t>• Title screen</w:t>
      </w:r>
      <w:r w:rsidRPr="008E623D">
        <w:br/>
        <w:t>• Grade selection menu</w:t>
      </w:r>
      <w:r w:rsidRPr="008E623D">
        <w:br/>
        <w:t>• Parameter input prompts</w:t>
      </w:r>
      <w:r w:rsidRPr="008E623D">
        <w:br/>
        <w:t xml:space="preserve">• </w:t>
      </w:r>
      <w:r w:rsidRPr="008E623D">
        <w:t>Graphical Forest</w:t>
      </w:r>
      <w:r w:rsidRPr="008E623D">
        <w:t xml:space="preserve"> grid game board</w:t>
      </w:r>
      <w:r w:rsidRPr="008E623D">
        <w:br/>
        <w:t>• Simulation progress display</w:t>
      </w:r>
      <w:r w:rsidRPr="008E623D">
        <w:br/>
        <w:t>• Results summary</w:t>
      </w:r>
      <w:r w:rsidRPr="008E623D">
        <w:rPr>
          <w:i/>
          <w:iCs/>
        </w:rPr>
        <w:t xml:space="preserve"> </w:t>
      </w:r>
    </w:p>
    <w:p w14:paraId="45DC7409" w14:textId="17747F32" w:rsidR="008439D3" w:rsidRPr="008439D3" w:rsidRDefault="008439D3" w:rsidP="008439D3">
      <w:pPr>
        <w:rPr>
          <w:i/>
          <w:iCs/>
          <w:color w:val="EE0000"/>
        </w:rPr>
      </w:pPr>
      <w:r w:rsidRPr="008439D3">
        <w:rPr>
          <w:i/>
          <w:iCs/>
          <w:color w:val="EE0000"/>
        </w:rPr>
        <w:lastRenderedPageBreak/>
        <w:t>(INSERT SCREENSHOT OF RUNNING PROGRAM</w:t>
      </w:r>
      <w:r w:rsidR="004A0AD9">
        <w:rPr>
          <w:i/>
          <w:iCs/>
          <w:color w:val="EE0000"/>
        </w:rPr>
        <w:t xml:space="preserve"> AFTER CODE IS PERFECTED.</w:t>
      </w:r>
      <w:r w:rsidRPr="008439D3">
        <w:rPr>
          <w:i/>
          <w:iCs/>
          <w:color w:val="EE0000"/>
        </w:rPr>
        <w:t>)</w:t>
      </w:r>
    </w:p>
    <w:p w14:paraId="355C601A" w14:textId="77777777" w:rsidR="008439D3" w:rsidRPr="008439D3" w:rsidRDefault="00000000" w:rsidP="008439D3">
      <w:r>
        <w:pict w14:anchorId="499A0EDD">
          <v:rect id="_x0000_i1044" style="width:0;height:1.5pt" o:hralign="center" o:hrstd="t" o:hr="t" fillcolor="#a0a0a0" stroked="f"/>
        </w:pict>
      </w:r>
    </w:p>
    <w:p w14:paraId="33DF8F53" w14:textId="77777777" w:rsidR="008439D3" w:rsidRPr="004A0AD9" w:rsidRDefault="008439D3" w:rsidP="008439D3">
      <w:pPr>
        <w:rPr>
          <w:b/>
          <w:bCs/>
        </w:rPr>
      </w:pPr>
      <w:r w:rsidRPr="004A0AD9">
        <w:rPr>
          <w:b/>
          <w:bCs/>
        </w:rPr>
        <w:t>8.0 Testing Strategy</w:t>
      </w:r>
    </w:p>
    <w:p w14:paraId="456935A4" w14:textId="77777777" w:rsidR="00BD0391" w:rsidRPr="00BD0391" w:rsidRDefault="00BD0391" w:rsidP="00BD0391">
      <w:pPr>
        <w:rPr>
          <w:b/>
          <w:bCs/>
        </w:rPr>
      </w:pPr>
      <w:r w:rsidRPr="00BD0391">
        <w:rPr>
          <w:b/>
          <w:bCs/>
        </w:rPr>
        <w:t>8.1 Unit Testing</w:t>
      </w:r>
    </w:p>
    <w:p w14:paraId="703BB6BB" w14:textId="77777777" w:rsidR="00BD0391" w:rsidRPr="00BD0391" w:rsidRDefault="00BD0391" w:rsidP="00BD0391">
      <w:r w:rsidRPr="00BD0391">
        <w:t>Each simulation function was tested independently.</w:t>
      </w:r>
    </w:p>
    <w:p w14:paraId="3DDE2230" w14:textId="77777777" w:rsidR="00BD0391" w:rsidRPr="00BD0391" w:rsidRDefault="00BD0391" w:rsidP="00BD0391">
      <w:pPr>
        <w:rPr>
          <w:b/>
          <w:bCs/>
        </w:rPr>
      </w:pPr>
      <w:r w:rsidRPr="00BD0391">
        <w:rPr>
          <w:b/>
          <w:bCs/>
        </w:rPr>
        <w:t>8.2 Integration Testing</w:t>
      </w:r>
    </w:p>
    <w:p w14:paraId="0DD267D4" w14:textId="77777777" w:rsidR="00BD0391" w:rsidRPr="00BD0391" w:rsidRDefault="00BD0391" w:rsidP="00BD0391">
      <w:r w:rsidRPr="00BD0391">
        <w:t>Verified correct interaction between configuration input and simulation logic.</w:t>
      </w:r>
    </w:p>
    <w:p w14:paraId="5BE5E211" w14:textId="77777777" w:rsidR="00BD0391" w:rsidRPr="00BD0391" w:rsidRDefault="00BD0391" w:rsidP="00BD0391">
      <w:pPr>
        <w:rPr>
          <w:b/>
          <w:bCs/>
        </w:rPr>
      </w:pPr>
      <w:r w:rsidRPr="00BD0391">
        <w:rPr>
          <w:b/>
          <w:bCs/>
        </w:rPr>
        <w:t>8.3 Usability Testing</w:t>
      </w:r>
    </w:p>
    <w:p w14:paraId="1D1E8CE8" w14:textId="77777777" w:rsidR="00BD0391" w:rsidRPr="00BD0391" w:rsidRDefault="00BD0391" w:rsidP="00BD0391">
      <w:r w:rsidRPr="00BD0391">
        <w:t>Ensured prompts are clear and inputs function properly.</w:t>
      </w:r>
    </w:p>
    <w:p w14:paraId="381054E2" w14:textId="77777777" w:rsidR="00BD0391" w:rsidRPr="00BD0391" w:rsidRDefault="00BD0391" w:rsidP="00BD0391">
      <w:pPr>
        <w:rPr>
          <w:b/>
          <w:bCs/>
        </w:rPr>
      </w:pPr>
      <w:r w:rsidRPr="00BD0391">
        <w:rPr>
          <w:b/>
          <w:bCs/>
        </w:rPr>
        <w:t>8.4 Validation Testing</w:t>
      </w:r>
    </w:p>
    <w:p w14:paraId="65952935" w14:textId="77777777" w:rsidR="00BD0391" w:rsidRPr="00BD0391" w:rsidRDefault="00BD0391" w:rsidP="00BD0391">
      <w:r w:rsidRPr="00BD0391">
        <w:t>Tested edge cases such as minimum and maximum grid sizes and player counts.</w:t>
      </w:r>
    </w:p>
    <w:p w14:paraId="6833BA90" w14:textId="77777777" w:rsidR="00B6511B" w:rsidRPr="008439D3" w:rsidRDefault="00B6511B" w:rsidP="008439D3"/>
    <w:sectPr w:rsidR="00B6511B" w:rsidRPr="00843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065"/>
    <w:multiLevelType w:val="multilevel"/>
    <w:tmpl w:val="7E1ED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9656D"/>
    <w:multiLevelType w:val="multilevel"/>
    <w:tmpl w:val="8D1C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2539A"/>
    <w:multiLevelType w:val="multilevel"/>
    <w:tmpl w:val="02DE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524EC"/>
    <w:multiLevelType w:val="multilevel"/>
    <w:tmpl w:val="780A9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3F0383"/>
    <w:multiLevelType w:val="multilevel"/>
    <w:tmpl w:val="AB9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80186"/>
    <w:multiLevelType w:val="multilevel"/>
    <w:tmpl w:val="4FD6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114FE"/>
    <w:multiLevelType w:val="multilevel"/>
    <w:tmpl w:val="1DD2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510C59"/>
    <w:multiLevelType w:val="multilevel"/>
    <w:tmpl w:val="C4F0A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556DE8"/>
    <w:multiLevelType w:val="multilevel"/>
    <w:tmpl w:val="32C04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42E60"/>
    <w:multiLevelType w:val="multilevel"/>
    <w:tmpl w:val="8824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E7AD9"/>
    <w:multiLevelType w:val="multilevel"/>
    <w:tmpl w:val="6398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D75DE"/>
    <w:multiLevelType w:val="multilevel"/>
    <w:tmpl w:val="54C4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F0942"/>
    <w:multiLevelType w:val="multilevel"/>
    <w:tmpl w:val="CDB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A0CB5"/>
    <w:multiLevelType w:val="multilevel"/>
    <w:tmpl w:val="73F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150AA"/>
    <w:multiLevelType w:val="multilevel"/>
    <w:tmpl w:val="87F6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79283E"/>
    <w:multiLevelType w:val="multilevel"/>
    <w:tmpl w:val="3A52C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27D02"/>
    <w:multiLevelType w:val="multilevel"/>
    <w:tmpl w:val="33A0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FD6990"/>
    <w:multiLevelType w:val="multilevel"/>
    <w:tmpl w:val="E854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27B4D"/>
    <w:multiLevelType w:val="multilevel"/>
    <w:tmpl w:val="F9CA7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7E0D89"/>
    <w:multiLevelType w:val="multilevel"/>
    <w:tmpl w:val="CF94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892E08"/>
    <w:multiLevelType w:val="multilevel"/>
    <w:tmpl w:val="487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148FE"/>
    <w:multiLevelType w:val="multilevel"/>
    <w:tmpl w:val="DF46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D13C7E"/>
    <w:multiLevelType w:val="multilevel"/>
    <w:tmpl w:val="F412E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440400">
    <w:abstractNumId w:val="21"/>
  </w:num>
  <w:num w:numId="2" w16cid:durableId="1616059063">
    <w:abstractNumId w:val="3"/>
  </w:num>
  <w:num w:numId="3" w16cid:durableId="1440103128">
    <w:abstractNumId w:val="4"/>
  </w:num>
  <w:num w:numId="4" w16cid:durableId="1110667719">
    <w:abstractNumId w:val="7"/>
  </w:num>
  <w:num w:numId="5" w16cid:durableId="1090927985">
    <w:abstractNumId w:val="8"/>
  </w:num>
  <w:num w:numId="6" w16cid:durableId="1216238654">
    <w:abstractNumId w:val="13"/>
  </w:num>
  <w:num w:numId="7" w16cid:durableId="309796520">
    <w:abstractNumId w:val="16"/>
  </w:num>
  <w:num w:numId="8" w16cid:durableId="1765876724">
    <w:abstractNumId w:val="14"/>
  </w:num>
  <w:num w:numId="9" w16cid:durableId="990523994">
    <w:abstractNumId w:val="0"/>
  </w:num>
  <w:num w:numId="10" w16cid:durableId="608969258">
    <w:abstractNumId w:val="20"/>
  </w:num>
  <w:num w:numId="11" w16cid:durableId="879511241">
    <w:abstractNumId w:val="17"/>
  </w:num>
  <w:num w:numId="12" w16cid:durableId="1721249575">
    <w:abstractNumId w:val="15"/>
  </w:num>
  <w:num w:numId="13" w16cid:durableId="130287958">
    <w:abstractNumId w:val="5"/>
  </w:num>
  <w:num w:numId="14" w16cid:durableId="81269025">
    <w:abstractNumId w:val="18"/>
  </w:num>
  <w:num w:numId="15" w16cid:durableId="1545100350">
    <w:abstractNumId w:val="12"/>
  </w:num>
  <w:num w:numId="16" w16cid:durableId="137117145">
    <w:abstractNumId w:val="1"/>
  </w:num>
  <w:num w:numId="17" w16cid:durableId="872229447">
    <w:abstractNumId w:val="22"/>
  </w:num>
  <w:num w:numId="18" w16cid:durableId="788624206">
    <w:abstractNumId w:val="6"/>
  </w:num>
  <w:num w:numId="19" w16cid:durableId="277680689">
    <w:abstractNumId w:val="9"/>
  </w:num>
  <w:num w:numId="20" w16cid:durableId="536624006">
    <w:abstractNumId w:val="11"/>
  </w:num>
  <w:num w:numId="21" w16cid:durableId="396368390">
    <w:abstractNumId w:val="10"/>
  </w:num>
  <w:num w:numId="22" w16cid:durableId="1987780556">
    <w:abstractNumId w:val="2"/>
  </w:num>
  <w:num w:numId="23" w16cid:durableId="2270318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4F"/>
    <w:rsid w:val="00062824"/>
    <w:rsid w:val="00097AE8"/>
    <w:rsid w:val="0012027E"/>
    <w:rsid w:val="002D3A67"/>
    <w:rsid w:val="00403F23"/>
    <w:rsid w:val="004A0AD9"/>
    <w:rsid w:val="0060061E"/>
    <w:rsid w:val="006335CB"/>
    <w:rsid w:val="00702D74"/>
    <w:rsid w:val="008439D3"/>
    <w:rsid w:val="00862A24"/>
    <w:rsid w:val="008B510C"/>
    <w:rsid w:val="008E623D"/>
    <w:rsid w:val="008F03FD"/>
    <w:rsid w:val="008F18D2"/>
    <w:rsid w:val="0093096C"/>
    <w:rsid w:val="00954939"/>
    <w:rsid w:val="009607B4"/>
    <w:rsid w:val="009859A3"/>
    <w:rsid w:val="00A84020"/>
    <w:rsid w:val="00B6511B"/>
    <w:rsid w:val="00BD0391"/>
    <w:rsid w:val="00C44749"/>
    <w:rsid w:val="00C628EA"/>
    <w:rsid w:val="00D139B9"/>
    <w:rsid w:val="00D97330"/>
    <w:rsid w:val="00E76331"/>
    <w:rsid w:val="00EA0181"/>
    <w:rsid w:val="00F01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BD677"/>
  <w15:chartTrackingRefBased/>
  <w15:docId w15:val="{E205C76C-BCB6-4F11-93C8-20F2C20C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5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5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5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5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5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5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5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5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5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54F"/>
    <w:rPr>
      <w:rFonts w:eastAsiaTheme="majorEastAsia" w:cstheme="majorBidi"/>
      <w:color w:val="272727" w:themeColor="text1" w:themeTint="D8"/>
    </w:rPr>
  </w:style>
  <w:style w:type="paragraph" w:styleId="Title">
    <w:name w:val="Title"/>
    <w:basedOn w:val="Normal"/>
    <w:next w:val="Normal"/>
    <w:link w:val="TitleChar"/>
    <w:uiPriority w:val="10"/>
    <w:qFormat/>
    <w:rsid w:val="00F01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54F"/>
    <w:pPr>
      <w:spacing w:before="160"/>
      <w:jc w:val="center"/>
    </w:pPr>
    <w:rPr>
      <w:i/>
      <w:iCs/>
      <w:color w:val="404040" w:themeColor="text1" w:themeTint="BF"/>
    </w:rPr>
  </w:style>
  <w:style w:type="character" w:customStyle="1" w:styleId="QuoteChar">
    <w:name w:val="Quote Char"/>
    <w:basedOn w:val="DefaultParagraphFont"/>
    <w:link w:val="Quote"/>
    <w:uiPriority w:val="29"/>
    <w:rsid w:val="00F0154F"/>
    <w:rPr>
      <w:i/>
      <w:iCs/>
      <w:color w:val="404040" w:themeColor="text1" w:themeTint="BF"/>
    </w:rPr>
  </w:style>
  <w:style w:type="paragraph" w:styleId="ListParagraph">
    <w:name w:val="List Paragraph"/>
    <w:basedOn w:val="Normal"/>
    <w:uiPriority w:val="34"/>
    <w:qFormat/>
    <w:rsid w:val="00F0154F"/>
    <w:pPr>
      <w:ind w:left="720"/>
      <w:contextualSpacing/>
    </w:pPr>
  </w:style>
  <w:style w:type="character" w:styleId="IntenseEmphasis">
    <w:name w:val="Intense Emphasis"/>
    <w:basedOn w:val="DefaultParagraphFont"/>
    <w:uiPriority w:val="21"/>
    <w:qFormat/>
    <w:rsid w:val="00F0154F"/>
    <w:rPr>
      <w:i/>
      <w:iCs/>
      <w:color w:val="2F5496" w:themeColor="accent1" w:themeShade="BF"/>
    </w:rPr>
  </w:style>
  <w:style w:type="paragraph" w:styleId="IntenseQuote">
    <w:name w:val="Intense Quote"/>
    <w:basedOn w:val="Normal"/>
    <w:next w:val="Normal"/>
    <w:link w:val="IntenseQuoteChar"/>
    <w:uiPriority w:val="30"/>
    <w:qFormat/>
    <w:rsid w:val="00F015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54F"/>
    <w:rPr>
      <w:i/>
      <w:iCs/>
      <w:color w:val="2F5496" w:themeColor="accent1" w:themeShade="BF"/>
    </w:rPr>
  </w:style>
  <w:style w:type="character" w:styleId="IntenseReference">
    <w:name w:val="Intense Reference"/>
    <w:basedOn w:val="DefaultParagraphFont"/>
    <w:uiPriority w:val="32"/>
    <w:qFormat/>
    <w:rsid w:val="00F0154F"/>
    <w:rPr>
      <w:b/>
      <w:bCs/>
      <w:smallCaps/>
      <w:color w:val="2F5496" w:themeColor="accent1" w:themeShade="BF"/>
      <w:spacing w:val="5"/>
    </w:rPr>
  </w:style>
  <w:style w:type="paragraph" w:styleId="TOCHeading">
    <w:name w:val="TOC Heading"/>
    <w:basedOn w:val="Heading1"/>
    <w:next w:val="Normal"/>
    <w:uiPriority w:val="39"/>
    <w:unhideWhenUsed/>
    <w:qFormat/>
    <w:rsid w:val="0093096C"/>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0E805-7521-4705-B571-BBF6428DD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9</Pages>
  <Words>1089</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Massaro</dc:creator>
  <cp:keywords/>
  <dc:description/>
  <cp:lastModifiedBy>Magdalena Massaro</cp:lastModifiedBy>
  <cp:revision>9</cp:revision>
  <dcterms:created xsi:type="dcterms:W3CDTF">2026-03-01T01:28:00Z</dcterms:created>
  <dcterms:modified xsi:type="dcterms:W3CDTF">2026-03-12T01:14:00Z</dcterms:modified>
</cp:coreProperties>
</file>