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B1640" w14:textId="77777777" w:rsidR="00982251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Dashboard (Customisable &amp; User role wise)</w:t>
      </w:r>
    </w:p>
    <w:p w14:paraId="16D14A27" w14:textId="22ED563B" w:rsidR="00982251" w:rsidRDefault="00982251">
      <w:pPr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761676C8" w14:textId="77777777" w:rsidR="00FA6B67" w:rsidRPr="00982251" w:rsidRDefault="00FA6B67" w:rsidP="00982251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982251">
        <w:rPr>
          <w:rFonts w:ascii="Helvetica" w:hAnsi="Helvetica" w:cs="Helvetica"/>
          <w:color w:val="000000"/>
          <w:sz w:val="32"/>
          <w:szCs w:val="32"/>
          <w:lang w:val="en-GB"/>
        </w:rPr>
        <w:t>Lead</w:t>
      </w:r>
    </w:p>
    <w:p w14:paraId="56D7D4D6" w14:textId="77777777" w:rsidR="00FA6B67" w:rsidRPr="00FA6B67" w:rsidRDefault="00FA6B67" w:rsidP="00FA6B67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Lead add</w:t>
      </w:r>
      <w:r w:rsidR="00D7575F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(Button) </w:t>
      </w:r>
      <w:r w:rsidR="00D7575F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Quick Lead</w:t>
      </w:r>
    </w:p>
    <w:p w14:paraId="310CEB16" w14:textId="33AD6C35" w:rsidR="005E527B" w:rsidRPr="00D7575F" w:rsidRDefault="00EE515C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Name</w:t>
      </w:r>
      <w:r w:rsidR="005E527B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*</w:t>
      </w:r>
      <w:r w:rsidR="00982251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982251" w:rsidRPr="00D7575F">
        <w:rPr>
          <w:rStyle w:val="SubtitleChar"/>
          <w:color w:val="FFD966" w:themeColor="accent4" w:themeTint="99"/>
        </w:rPr>
        <w:t>text</w:t>
      </w:r>
      <w:r w:rsidR="00C86146">
        <w:rPr>
          <w:rStyle w:val="SubtitleChar"/>
          <w:color w:val="FFD966" w:themeColor="accent4" w:themeTint="99"/>
        </w:rPr>
        <w:t xml:space="preserve"> </w:t>
      </w:r>
      <w:r w:rsidR="00C86146" w:rsidRPr="00C86146">
        <w:rPr>
          <w:rStyle w:val="SubtitleChar"/>
          <w:color w:val="ED7D31" w:themeColor="accent2"/>
        </w:rPr>
        <w:t>(done)</w:t>
      </w:r>
    </w:p>
    <w:p w14:paraId="57A3808F" w14:textId="4E378ADF" w:rsidR="005E527B" w:rsidRPr="00D7575F" w:rsidRDefault="00EE515C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ubtitleChar"/>
          <w:rFonts w:ascii="Helvetica" w:eastAsiaTheme="minorHAnsi" w:hAnsi="Helvetica" w:cs="Helvetica"/>
          <w:color w:val="FFD966" w:themeColor="accent4" w:themeTint="99"/>
          <w:spacing w:val="0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Surname</w:t>
      </w:r>
      <w:r w:rsidR="005E527B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*</w:t>
      </w:r>
      <w:r w:rsidR="00982251" w:rsidRPr="00D7575F">
        <w:rPr>
          <w:rStyle w:val="SubtitleChar"/>
          <w:color w:val="FFD966" w:themeColor="accent4" w:themeTint="99"/>
        </w:rPr>
        <w:t xml:space="preserve"> </w:t>
      </w:r>
      <w:proofErr w:type="gramStart"/>
      <w:r w:rsidR="00982251" w:rsidRPr="00D7575F">
        <w:rPr>
          <w:rStyle w:val="SubtitleChar"/>
          <w:color w:val="FFD966" w:themeColor="accent4" w:themeTint="99"/>
        </w:rPr>
        <w:t>text</w:t>
      </w:r>
      <w:r w:rsidR="00AA0139">
        <w:rPr>
          <w:rStyle w:val="SubtitleChar"/>
          <w:color w:val="FFD966" w:themeColor="accent4" w:themeTint="99"/>
        </w:rPr>
        <w:t xml:space="preserve">  </w:t>
      </w:r>
      <w:r w:rsidR="00C86146" w:rsidRPr="00C86146">
        <w:rPr>
          <w:rStyle w:val="SubtitleChar"/>
          <w:color w:val="ED7D31" w:themeColor="accent2"/>
        </w:rPr>
        <w:t>(</w:t>
      </w:r>
      <w:proofErr w:type="gramEnd"/>
      <w:r w:rsidR="00C86146" w:rsidRPr="00C86146">
        <w:rPr>
          <w:rStyle w:val="SubtitleChar"/>
          <w:color w:val="ED7D31" w:themeColor="accent2"/>
        </w:rPr>
        <w:t>done)</w:t>
      </w:r>
    </w:p>
    <w:p w14:paraId="3687D86C" w14:textId="7A9790A4" w:rsidR="00D7575F" w:rsidRPr="00D7575F" w:rsidRDefault="009A1EFD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>
        <w:rPr>
          <w:rFonts w:ascii="Helvetica" w:hAnsi="Helvetica" w:cs="Helvetica"/>
          <w:sz w:val="32"/>
          <w:szCs w:val="32"/>
          <w:lang w:val="en-GB"/>
        </w:rPr>
        <w:t>Ge</w:t>
      </w:r>
      <w:r w:rsidR="00D7575F" w:rsidRPr="00D7575F">
        <w:rPr>
          <w:rFonts w:ascii="Helvetica" w:hAnsi="Helvetica" w:cs="Helvetica"/>
          <w:sz w:val="32"/>
          <w:szCs w:val="32"/>
          <w:lang w:val="en-GB"/>
        </w:rPr>
        <w:t>nder</w:t>
      </w:r>
    </w:p>
    <w:p w14:paraId="32D76116" w14:textId="77777777" w:rsidR="00C86146" w:rsidRDefault="00EE515C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Mobile Number</w:t>
      </w:r>
      <w:r w:rsidR="00982251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982251" w:rsidRPr="00D7575F">
        <w:rPr>
          <w:rStyle w:val="SubtitleChar"/>
          <w:color w:val="FFD966" w:themeColor="accent4" w:themeTint="99"/>
        </w:rPr>
        <w:t>only number</w:t>
      </w:r>
      <w:r w:rsidR="005E527B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C86146" w:rsidRPr="00C86146">
        <w:rPr>
          <w:rStyle w:val="SubtitleChar"/>
          <w:color w:val="ED7D31" w:themeColor="accent2"/>
        </w:rPr>
        <w:t>(done)</w:t>
      </w:r>
      <w:r w:rsidR="00C86146">
        <w:rPr>
          <w:rStyle w:val="SubtitleChar"/>
          <w:color w:val="ED7D31" w:themeColor="accent2"/>
        </w:rPr>
        <w:t xml:space="preserve"> </w:t>
      </w:r>
    </w:p>
    <w:p w14:paraId="14868559" w14:textId="22C1B13C" w:rsidR="005E527B" w:rsidRPr="00D7575F" w:rsidRDefault="005E527B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ubtitleChar"/>
          <w:rFonts w:ascii="Helvetica" w:eastAsiaTheme="minorHAnsi" w:hAnsi="Helvetica" w:cs="Helvetica"/>
          <w:color w:val="FFD966" w:themeColor="accent4" w:themeTint="99"/>
          <w:spacing w:val="0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EE515C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Emai</w:t>
      </w: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l</w:t>
      </w:r>
      <w:r w:rsidR="00982251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982251" w:rsidRPr="00D7575F">
        <w:rPr>
          <w:rStyle w:val="SubtitleChar"/>
          <w:color w:val="FFD966" w:themeColor="accent4" w:themeTint="99"/>
        </w:rPr>
        <w:t>email text</w:t>
      </w: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Pr="00D7575F">
        <w:rPr>
          <w:rStyle w:val="SubtitleChar"/>
          <w:color w:val="FFD966" w:themeColor="accent4" w:themeTint="99"/>
        </w:rPr>
        <w:t>(any one compulsory)</w:t>
      </w:r>
      <w:r w:rsidR="00C86146">
        <w:rPr>
          <w:rStyle w:val="SubtitleChar"/>
          <w:color w:val="FFD966" w:themeColor="accent4" w:themeTint="99"/>
        </w:rPr>
        <w:t xml:space="preserve"> </w:t>
      </w:r>
      <w:r w:rsidR="00C86146" w:rsidRPr="00C86146">
        <w:rPr>
          <w:rStyle w:val="SubtitleChar"/>
          <w:color w:val="ED7D31" w:themeColor="accent2"/>
        </w:rPr>
        <w:t>(done)</w:t>
      </w:r>
    </w:p>
    <w:p w14:paraId="07B66035" w14:textId="77777777" w:rsidR="00D46200" w:rsidRPr="005E527B" w:rsidRDefault="00D46200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ubtitleChar"/>
          <w:rFonts w:ascii="Helvetica" w:eastAsiaTheme="minorHAnsi" w:hAnsi="Helvetica" w:cs="Helvetica"/>
          <w:color w:val="000000"/>
          <w:spacing w:val="0"/>
          <w:sz w:val="32"/>
          <w:szCs w:val="32"/>
          <w:lang w:val="en-GB"/>
        </w:rPr>
      </w:pPr>
      <w:r w:rsidRPr="00D46200">
        <w:rPr>
          <w:rFonts w:ascii="Helvetica" w:hAnsi="Helvetica" w:cs="Helvetica"/>
          <w:color w:val="000000"/>
          <w:sz w:val="32"/>
          <w:szCs w:val="32"/>
          <w:lang w:val="en-GB"/>
        </w:rPr>
        <w:t>State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E15212" w:rsidRPr="005E527B">
        <w:rPr>
          <w:rStyle w:val="SubtitleChar"/>
        </w:rPr>
        <w:t>Drop Down</w:t>
      </w:r>
      <w:r w:rsidR="00E15212">
        <w:rPr>
          <w:rStyle w:val="SubtitleChar"/>
        </w:rPr>
        <w:t>. Default &amp; custom by branch</w:t>
      </w:r>
    </w:p>
    <w:p w14:paraId="7A957F8E" w14:textId="77777777" w:rsidR="005E527B" w:rsidRDefault="005E527B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5E527B">
        <w:rPr>
          <w:rFonts w:ascii="Helvetica" w:hAnsi="Helvetica" w:cs="Helvetica"/>
          <w:color w:val="000000"/>
          <w:sz w:val="32"/>
          <w:szCs w:val="32"/>
          <w:lang w:val="en-GB"/>
        </w:rPr>
        <w:t>City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 xml:space="preserve">* </w:t>
      </w:r>
      <w:r w:rsidRPr="005E527B">
        <w:rPr>
          <w:rStyle w:val="SubtitleChar"/>
        </w:rPr>
        <w:t>Drop Down</w:t>
      </w:r>
      <w:r w:rsidR="00E15212">
        <w:rPr>
          <w:rStyle w:val="SubtitleChar"/>
        </w:rPr>
        <w:t>.</w:t>
      </w:r>
      <w:r>
        <w:rPr>
          <w:rStyle w:val="SubtitleChar"/>
        </w:rPr>
        <w:t xml:space="preserve"> Default </w:t>
      </w:r>
      <w:r w:rsidR="00E15212">
        <w:rPr>
          <w:rStyle w:val="SubtitleChar"/>
        </w:rPr>
        <w:t xml:space="preserve">&amp; </w:t>
      </w:r>
      <w:r>
        <w:rPr>
          <w:rStyle w:val="SubtitleChar"/>
        </w:rPr>
        <w:t>custom by branch</w:t>
      </w:r>
      <w:r w:rsidR="00D46200">
        <w:rPr>
          <w:rStyle w:val="SubtitleChar"/>
        </w:rPr>
        <w:t xml:space="preserve"> (link with state)</w:t>
      </w:r>
    </w:p>
    <w:p w14:paraId="544B7487" w14:textId="77777777" w:rsidR="005E527B" w:rsidRPr="00D7575F" w:rsidRDefault="005E527B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Area*</w:t>
      </w:r>
      <w:r w:rsidR="00EE515C"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Pr="00D7575F">
        <w:rPr>
          <w:rStyle w:val="SubtitleChar"/>
          <w:color w:val="FFD966" w:themeColor="accent4" w:themeTint="99"/>
        </w:rPr>
        <w:t>Drop Down</w:t>
      </w:r>
      <w:r w:rsidR="00D46200" w:rsidRPr="00D7575F">
        <w:rPr>
          <w:rStyle w:val="SubtitleChar"/>
          <w:color w:val="FFD966" w:themeColor="accent4" w:themeTint="99"/>
        </w:rPr>
        <w:t xml:space="preserve"> &amp; set area by branch &amp; admin city wise (link with city)</w:t>
      </w:r>
    </w:p>
    <w:p w14:paraId="6DC24851" w14:textId="075D3065" w:rsidR="00FA6B67" w:rsidRPr="00546D88" w:rsidRDefault="005E527B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ubtitleChar"/>
          <w:rFonts w:ascii="Helvetica" w:eastAsiaTheme="minorHAnsi" w:hAnsi="Helvetica" w:cs="Helvetica"/>
          <w:color w:val="000000"/>
          <w:spacing w:val="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Address</w:t>
      </w:r>
      <w:r w:rsidR="00982251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546D88">
        <w:rPr>
          <w:rFonts w:ascii="Helvetica" w:hAnsi="Helvetica" w:cs="Helvetica"/>
          <w:color w:val="000000"/>
          <w:sz w:val="32"/>
          <w:szCs w:val="32"/>
          <w:lang w:val="en-GB"/>
        </w:rPr>
        <w:t xml:space="preserve">&amp; Pin code </w:t>
      </w:r>
      <w:r w:rsidR="00982251" w:rsidRPr="00982251">
        <w:rPr>
          <w:rStyle w:val="SubtitleChar"/>
        </w:rPr>
        <w:t>area text</w:t>
      </w:r>
    </w:p>
    <w:p w14:paraId="72057DD6" w14:textId="307696D3" w:rsidR="00546D88" w:rsidRPr="00546D88" w:rsidRDefault="00546D88" w:rsidP="00546D88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 w:rsidRPr="00D7575F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Branch </w:t>
      </w:r>
      <w:r w:rsidRPr="00D7575F">
        <w:rPr>
          <w:rStyle w:val="SubtitleChar"/>
          <w:color w:val="FFD966" w:themeColor="accent4" w:themeTint="99"/>
        </w:rPr>
        <w:t>if multi branch user</w:t>
      </w:r>
    </w:p>
    <w:p w14:paraId="515D2D22" w14:textId="597CC8CF" w:rsidR="00D46200" w:rsidRDefault="00FA6B67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Department</w:t>
      </w:r>
      <w:r w:rsidR="00E15212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BD379A">
        <w:rPr>
          <w:rFonts w:ascii="Helvetica" w:hAnsi="Helvetica" w:cs="Helvetica"/>
          <w:color w:val="000000"/>
          <w:sz w:val="32"/>
          <w:szCs w:val="32"/>
          <w:lang w:val="en-GB"/>
        </w:rPr>
        <w:t>(</w:t>
      </w:r>
      <w:r w:rsidR="00546D88">
        <w:rPr>
          <w:rFonts w:ascii="Helvetica" w:hAnsi="Helvetica" w:cs="Helvetica"/>
          <w:color w:val="000000"/>
          <w:sz w:val="32"/>
          <w:szCs w:val="32"/>
          <w:lang w:val="en-GB"/>
        </w:rPr>
        <w:t>Multimedia</w:t>
      </w:r>
      <w:r w:rsidR="00BD379A">
        <w:rPr>
          <w:rFonts w:ascii="Helvetica" w:hAnsi="Helvetica" w:cs="Helvetica"/>
          <w:color w:val="000000"/>
          <w:sz w:val="32"/>
          <w:szCs w:val="32"/>
          <w:lang w:val="en-GB"/>
        </w:rPr>
        <w:t>,</w:t>
      </w:r>
      <w:r w:rsidR="00546D88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BD379A">
        <w:rPr>
          <w:rFonts w:ascii="Helvetica" w:hAnsi="Helvetica" w:cs="Helvetica"/>
          <w:color w:val="000000"/>
          <w:sz w:val="32"/>
          <w:szCs w:val="32"/>
          <w:lang w:val="en-GB"/>
        </w:rPr>
        <w:t>Designing,</w:t>
      </w:r>
      <w:r w:rsidR="00546D88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proofErr w:type="gramStart"/>
      <w:r w:rsidR="00BD379A">
        <w:rPr>
          <w:rFonts w:ascii="Helvetica" w:hAnsi="Helvetica" w:cs="Helvetica"/>
          <w:color w:val="000000"/>
          <w:sz w:val="32"/>
          <w:szCs w:val="32"/>
          <w:lang w:val="en-GB"/>
        </w:rPr>
        <w:t>College</w:t>
      </w:r>
      <w:r w:rsidR="00E15212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>)</w:t>
      </w:r>
      <w:proofErr w:type="gramEnd"/>
      <w:r w:rsidR="00D46200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D46200" w:rsidRPr="005E527B">
        <w:rPr>
          <w:rStyle w:val="SubtitleChar"/>
        </w:rPr>
        <w:t>Drop Down</w:t>
      </w:r>
      <w:r w:rsidR="00D46200">
        <w:rPr>
          <w:rStyle w:val="SubtitleChar"/>
        </w:rPr>
        <w:t xml:space="preserve"> &amp; customize by branch &amp; admin</w:t>
      </w:r>
    </w:p>
    <w:p w14:paraId="7E9945CB" w14:textId="77777777" w:rsidR="00FA6B67" w:rsidRPr="003339C1" w:rsidRDefault="00FA6B67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 w:rsidRPr="003339C1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>Course</w:t>
      </w:r>
      <w:r w:rsidR="00E15212" w:rsidRPr="003339C1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Package </w:t>
      </w:r>
      <w:r w:rsidR="00E15212" w:rsidRPr="003339C1">
        <w:rPr>
          <w:rStyle w:val="SubtitleChar"/>
          <w:color w:val="FFC000" w:themeColor="accent4"/>
        </w:rPr>
        <w:t>Radio Button (Package &amp; Single) (Link with Department)</w:t>
      </w:r>
    </w:p>
    <w:p w14:paraId="591771C8" w14:textId="13E51CC8" w:rsidR="00E15212" w:rsidRPr="003339C1" w:rsidRDefault="00E15212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 w:rsidRPr="003339C1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Course </w:t>
      </w:r>
      <w:r w:rsidRPr="003339C1">
        <w:rPr>
          <w:rStyle w:val="SubtitleChar"/>
          <w:color w:val="FFC000" w:themeColor="accent4"/>
        </w:rPr>
        <w:t>(Link with course package)</w:t>
      </w:r>
      <w:r w:rsidR="00AB77FE">
        <w:rPr>
          <w:rStyle w:val="SubtitleChar"/>
          <w:color w:val="FFC000" w:themeColor="accent4"/>
        </w:rPr>
        <w:t xml:space="preserve"> </w:t>
      </w:r>
      <w:r w:rsidR="00546D88">
        <w:rPr>
          <w:rStyle w:val="SubtitleChar"/>
          <w:color w:val="FFC000" w:themeColor="accent4"/>
        </w:rPr>
        <w:t>if course package not ava</w:t>
      </w:r>
      <w:r w:rsidR="006B3A31">
        <w:rPr>
          <w:rStyle w:val="SubtitleChar"/>
          <w:color w:val="FFC000" w:themeColor="accent4"/>
        </w:rPr>
        <w:t>ilable than connect with depart</w:t>
      </w:r>
      <w:r w:rsidR="00546D88">
        <w:rPr>
          <w:rStyle w:val="SubtitleChar"/>
          <w:color w:val="FFC000" w:themeColor="accent4"/>
        </w:rPr>
        <w:t>ment</w:t>
      </w:r>
    </w:p>
    <w:p w14:paraId="29CF0347" w14:textId="12CCAF7E" w:rsidR="007028F0" w:rsidRDefault="007028F0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>
        <w:rPr>
          <w:rFonts w:ascii="Helvetica" w:hAnsi="Helvetica" w:cs="Helvetica"/>
          <w:color w:val="FFC000" w:themeColor="accent4"/>
          <w:sz w:val="32"/>
          <w:szCs w:val="32"/>
          <w:lang w:val="en-GB"/>
        </w:rPr>
        <w:t>Campaign name</w:t>
      </w:r>
      <w:r w:rsidR="00C86146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</w:t>
      </w:r>
      <w:r w:rsidR="00C86146" w:rsidRPr="00C86146">
        <w:rPr>
          <w:rStyle w:val="SubtitleChar"/>
          <w:color w:val="ED7D31" w:themeColor="accent2"/>
        </w:rPr>
        <w:t>(done)</w:t>
      </w:r>
    </w:p>
    <w:p w14:paraId="3AC384CB" w14:textId="78E9FA3E" w:rsidR="00A15AF8" w:rsidRDefault="00A15AF8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>
        <w:rPr>
          <w:rFonts w:ascii="Helvetica" w:hAnsi="Helvetica" w:cs="Helvetica"/>
          <w:color w:val="FFC000" w:themeColor="accent4"/>
          <w:sz w:val="32"/>
          <w:szCs w:val="32"/>
          <w:lang w:val="en-GB"/>
        </w:rPr>
        <w:t>Chanel</w:t>
      </w:r>
      <w:r w:rsidR="00C86146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</w:t>
      </w:r>
      <w:r w:rsidR="00C86146" w:rsidRPr="00C86146">
        <w:rPr>
          <w:rStyle w:val="SubtitleChar"/>
          <w:color w:val="ED7D31" w:themeColor="accent2"/>
        </w:rPr>
        <w:t>(done)</w:t>
      </w:r>
    </w:p>
    <w:p w14:paraId="7374FB5E" w14:textId="7BB8C1DE" w:rsidR="00FA6B67" w:rsidRDefault="00FA6B67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 w:rsidRPr="003339C1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>Source</w:t>
      </w:r>
      <w:r w:rsidR="00546D88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(connected with channel)</w:t>
      </w:r>
      <w:r w:rsidR="001A07F8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</w:t>
      </w:r>
      <w:r w:rsidR="001A07F8" w:rsidRPr="00C86146">
        <w:rPr>
          <w:rStyle w:val="SubtitleChar"/>
          <w:color w:val="ED7D31" w:themeColor="accent2"/>
        </w:rPr>
        <w:t>(done)</w:t>
      </w:r>
    </w:p>
    <w:p w14:paraId="18C2193E" w14:textId="6EF1942B" w:rsidR="001D5588" w:rsidRPr="003339C1" w:rsidRDefault="001D5588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C000" w:themeColor="accent4"/>
          <w:sz w:val="32"/>
          <w:szCs w:val="32"/>
          <w:lang w:val="en-GB"/>
        </w:rPr>
      </w:pPr>
      <w:r>
        <w:rPr>
          <w:rFonts w:ascii="Helvetica" w:hAnsi="Helvetica" w:cs="Helvetica"/>
          <w:color w:val="FFC000" w:themeColor="accent4"/>
          <w:sz w:val="32"/>
          <w:szCs w:val="32"/>
          <w:lang w:val="en-GB"/>
        </w:rPr>
        <w:t>Source Remarks</w:t>
      </w:r>
      <w:r w:rsidR="00546D88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(Connected with sources)</w:t>
      </w:r>
      <w:r w:rsidR="00373DD0">
        <w:rPr>
          <w:rFonts w:ascii="Helvetica" w:hAnsi="Helvetica" w:cs="Helvetica"/>
          <w:color w:val="FFC000" w:themeColor="accent4"/>
          <w:sz w:val="32"/>
          <w:szCs w:val="32"/>
          <w:lang w:val="en-GB"/>
        </w:rPr>
        <w:t xml:space="preserve"> </w:t>
      </w:r>
      <w:r w:rsidR="00373DD0" w:rsidRPr="00C86146">
        <w:rPr>
          <w:rStyle w:val="SubtitleChar"/>
          <w:color w:val="ED7D31" w:themeColor="accent2"/>
        </w:rPr>
        <w:t>(done)</w:t>
      </w:r>
    </w:p>
    <w:p w14:paraId="1C93094D" w14:textId="52CF4758" w:rsidR="001D5588" w:rsidRPr="00D7575F" w:rsidRDefault="001D5588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</w:pPr>
      <w:r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>Priority</w:t>
      </w:r>
      <w:r w:rsidR="00AF38C2">
        <w:rPr>
          <w:rFonts w:ascii="Helvetica" w:hAnsi="Helvetica" w:cs="Helvetica"/>
          <w:color w:val="FFD966" w:themeColor="accent4" w:themeTint="99"/>
          <w:sz w:val="32"/>
          <w:szCs w:val="32"/>
          <w:lang w:val="en-GB"/>
        </w:rPr>
        <w:t xml:space="preserve"> </w:t>
      </w:r>
      <w:r w:rsidR="00AF38C2" w:rsidRPr="00C86146">
        <w:rPr>
          <w:rStyle w:val="SubtitleChar"/>
          <w:color w:val="ED7D31" w:themeColor="accent2"/>
        </w:rPr>
        <w:t>(done)</w:t>
      </w:r>
      <w:bookmarkStart w:id="0" w:name="_GoBack"/>
      <w:bookmarkEnd w:id="0"/>
    </w:p>
    <w:p w14:paraId="3EABAA11" w14:textId="77777777" w:rsidR="00FA6B67" w:rsidRDefault="00FA6B67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 xml:space="preserve">Status </w:t>
      </w:r>
      <w:r w:rsidR="00982251" w:rsidRPr="005E527B">
        <w:rPr>
          <w:rStyle w:val="SubtitleChar"/>
        </w:rPr>
        <w:t>Drop Down</w:t>
      </w:r>
      <w:r w:rsidR="00982251">
        <w:rPr>
          <w:rStyle w:val="SubtitleChar"/>
        </w:rPr>
        <w:t>. Default &amp; custom by branch (link with sub status)</w:t>
      </w:r>
    </w:p>
    <w:p w14:paraId="5AA81C40" w14:textId="77777777" w:rsidR="00FA6B67" w:rsidRDefault="00FA6B67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New</w:t>
      </w:r>
    </w:p>
    <w:p w14:paraId="7E50A76D" w14:textId="77777777" w:rsidR="00FA6B67" w:rsidRDefault="00FA6B67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Follow up</w:t>
      </w:r>
    </w:p>
    <w:p w14:paraId="7733FB2D" w14:textId="77777777" w:rsidR="00FA6B67" w:rsidRDefault="00FA6B67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Urgent Follow up</w:t>
      </w:r>
    </w:p>
    <w:p w14:paraId="2037F3D9" w14:textId="77777777" w:rsidR="00FA6B67" w:rsidRDefault="005E527B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Walking</w:t>
      </w:r>
    </w:p>
    <w:p w14:paraId="1D92811C" w14:textId="77777777" w:rsidR="005E527B" w:rsidRDefault="005E527B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Demo</w:t>
      </w:r>
    </w:p>
    <w:p w14:paraId="186FC845" w14:textId="77777777" w:rsidR="005E527B" w:rsidRDefault="005E527B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Enrolled</w:t>
      </w:r>
    </w:p>
    <w:p w14:paraId="1362C248" w14:textId="77777777" w:rsidR="005E527B" w:rsidRDefault="005E527B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Close</w:t>
      </w:r>
    </w:p>
    <w:p w14:paraId="4EC3F502" w14:textId="77777777" w:rsidR="005E527B" w:rsidRDefault="005E527B" w:rsidP="00FA6B67">
      <w:pPr>
        <w:pStyle w:val="ListParagraph"/>
        <w:widowControl w:val="0"/>
        <w:numPr>
          <w:ilvl w:val="3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Trash</w:t>
      </w:r>
    </w:p>
    <w:p w14:paraId="4E9B380D" w14:textId="77777777" w:rsidR="00FA6B67" w:rsidRPr="00D46DA2" w:rsidRDefault="00FA6B67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ubtitleChar"/>
          <w:rFonts w:ascii="Helvetica" w:eastAsiaTheme="minorHAnsi" w:hAnsi="Helvetica" w:cs="Helvetica"/>
          <w:color w:val="000000"/>
          <w:spacing w:val="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Sub Status</w:t>
      </w:r>
      <w:r w:rsidR="005E527B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5E527B" w:rsidRPr="005D2C59">
        <w:rPr>
          <w:rStyle w:val="SubtitleChar"/>
        </w:rPr>
        <w:t>(link with status)</w:t>
      </w:r>
      <w:r w:rsidR="005E527B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5E527B" w:rsidRPr="005E527B">
        <w:rPr>
          <w:rStyle w:val="SubtitleChar"/>
        </w:rPr>
        <w:t>Drop Down</w:t>
      </w:r>
      <w:r w:rsidR="005E527B">
        <w:rPr>
          <w:rStyle w:val="SubtitleChar"/>
        </w:rPr>
        <w:t xml:space="preserve"> with multi-selection</w:t>
      </w:r>
    </w:p>
    <w:p w14:paraId="744F6ECA" w14:textId="1B752E6E" w:rsidR="00D46DA2" w:rsidRPr="00D46DA2" w:rsidRDefault="00D46DA2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  <w:r w:rsidRPr="00D46DA2">
        <w:rPr>
          <w:rFonts w:ascii="Helvetica" w:hAnsi="Helvetica" w:cs="Helvetica"/>
          <w:color w:val="000000"/>
          <w:sz w:val="32"/>
          <w:szCs w:val="32"/>
          <w:lang w:val="en-GB"/>
        </w:rPr>
        <w:t>Follow up Mode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Pr="005E527B">
        <w:rPr>
          <w:rStyle w:val="SubtitleChar"/>
        </w:rPr>
        <w:t>Drop Down</w:t>
      </w:r>
    </w:p>
    <w:p w14:paraId="29F95713" w14:textId="64A79F64" w:rsidR="00693B3C" w:rsidRPr="00D46DA2" w:rsidRDefault="00693B3C" w:rsidP="00FA6B67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  <w:r w:rsidRPr="00D46DA2">
        <w:rPr>
          <w:rFonts w:ascii="Helvetica" w:hAnsi="Helvetica" w:cs="Helvetica"/>
          <w:color w:val="000000"/>
          <w:sz w:val="32"/>
          <w:szCs w:val="32"/>
          <w:lang w:val="en-GB"/>
        </w:rPr>
        <w:t>Next follow up date</w:t>
      </w:r>
      <w:r w:rsidR="00D46DA2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(</w:t>
      </w:r>
      <w:r w:rsidR="00D46DA2" w:rsidRPr="00D46DA2">
        <w:rPr>
          <w:rStyle w:val="SubtitleChar"/>
        </w:rPr>
        <w:t xml:space="preserve">Link </w:t>
      </w:r>
      <w:proofErr w:type="gramStart"/>
      <w:r w:rsidR="00D46DA2" w:rsidRPr="00D46DA2">
        <w:rPr>
          <w:rStyle w:val="SubtitleChar"/>
        </w:rPr>
        <w:t>With</w:t>
      </w:r>
      <w:proofErr w:type="gramEnd"/>
      <w:r w:rsidR="00D46DA2" w:rsidRPr="00D46DA2">
        <w:rPr>
          <w:rStyle w:val="SubtitleChar"/>
        </w:rPr>
        <w:t xml:space="preserve"> Sub Status</w:t>
      </w:r>
      <w:r w:rsidR="00D46DA2">
        <w:rPr>
          <w:rFonts w:ascii="Helvetica" w:hAnsi="Helvetica" w:cs="Helvetica"/>
          <w:color w:val="000000"/>
          <w:sz w:val="32"/>
          <w:szCs w:val="32"/>
          <w:lang w:val="en-GB"/>
        </w:rPr>
        <w:t>)</w:t>
      </w:r>
    </w:p>
    <w:p w14:paraId="0D9AB38C" w14:textId="10BE6C5A" w:rsidR="00D46DA2" w:rsidRPr="00D46DA2" w:rsidRDefault="00D46DA2" w:rsidP="00D46DA2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D46DA2">
        <w:rPr>
          <w:rFonts w:ascii="Helvetica" w:hAnsi="Helvetica" w:cs="Helvetica"/>
          <w:color w:val="000000"/>
          <w:sz w:val="32"/>
          <w:szCs w:val="32"/>
          <w:lang w:val="en-GB"/>
        </w:rPr>
        <w:t>Follow up remarks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 xml:space="preserve"> (</w:t>
      </w:r>
      <w:r w:rsidRPr="00D46DA2">
        <w:rPr>
          <w:rStyle w:val="SubtitleChar"/>
        </w:rPr>
        <w:t xml:space="preserve">Link </w:t>
      </w:r>
      <w:proofErr w:type="gramStart"/>
      <w:r w:rsidRPr="00D46DA2">
        <w:rPr>
          <w:rStyle w:val="SubtitleChar"/>
        </w:rPr>
        <w:t>With</w:t>
      </w:r>
      <w:proofErr w:type="gramEnd"/>
      <w:r w:rsidRPr="00D46DA2">
        <w:rPr>
          <w:rStyle w:val="SubtitleChar"/>
        </w:rPr>
        <w:t xml:space="preserve"> Sub Status</w:t>
      </w:r>
      <w:r>
        <w:rPr>
          <w:rFonts w:ascii="Helvetica" w:hAnsi="Helvetica" w:cs="Helvetica"/>
          <w:color w:val="000000"/>
          <w:sz w:val="32"/>
          <w:szCs w:val="32"/>
          <w:lang w:val="en-GB"/>
        </w:rPr>
        <w:t>)</w:t>
      </w:r>
    </w:p>
    <w:p w14:paraId="33C21AE6" w14:textId="77777777" w:rsidR="00D7575F" w:rsidRDefault="00EE515C" w:rsidP="00D7575F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Remarks</w:t>
      </w:r>
      <w:r w:rsidR="005D2C59">
        <w:rPr>
          <w:rFonts w:ascii="Helvetica" w:hAnsi="Helvetica" w:cs="Helvetica"/>
          <w:color w:val="000000"/>
          <w:sz w:val="32"/>
          <w:szCs w:val="32"/>
          <w:lang w:val="en-GB"/>
        </w:rPr>
        <w:t xml:space="preserve"> </w:t>
      </w:r>
      <w:r w:rsidR="00D7575F">
        <w:rPr>
          <w:rStyle w:val="SubtitleChar"/>
        </w:rPr>
        <w:t>area tex</w:t>
      </w:r>
      <w:r w:rsidR="005D2C59" w:rsidRPr="00982251">
        <w:rPr>
          <w:rStyle w:val="SubtitleChar"/>
        </w:rPr>
        <w:t>t</w:t>
      </w:r>
    </w:p>
    <w:p w14:paraId="388EAAAB" w14:textId="77777777" w:rsidR="00EE515C" w:rsidRPr="00D7575F" w:rsidRDefault="00D7575F" w:rsidP="00D7575F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color w:val="000000"/>
          <w:sz w:val="32"/>
          <w:szCs w:val="32"/>
          <w:lang w:val="en-GB"/>
        </w:rPr>
        <w:t>B</w:t>
      </w:r>
      <w:r w:rsidR="00EE515C" w:rsidRPr="00D7575F">
        <w:rPr>
          <w:rFonts w:ascii="Helvetica" w:hAnsi="Helvetica" w:cs="Helvetica"/>
          <w:color w:val="000000"/>
          <w:sz w:val="32"/>
          <w:szCs w:val="32"/>
          <w:lang w:val="en-GB"/>
        </w:rPr>
        <w:t xml:space="preserve">ulk upload </w:t>
      </w:r>
      <w:r w:rsidR="00E15212" w:rsidRPr="00D7575F">
        <w:rPr>
          <w:rStyle w:val="SubtitleChar"/>
        </w:rPr>
        <w:t>(CSV</w:t>
      </w:r>
      <w:r w:rsidR="00EE515C" w:rsidRPr="00D7575F">
        <w:rPr>
          <w:rStyle w:val="SubtitleChar"/>
        </w:rPr>
        <w:t xml:space="preserve"> sheet)</w:t>
      </w:r>
      <w:r>
        <w:rPr>
          <w:rStyle w:val="SubtitleChar"/>
        </w:rPr>
        <w:t xml:space="preserve"> For Selected User </w:t>
      </w:r>
      <w:proofErr w:type="gramStart"/>
      <w:r>
        <w:rPr>
          <w:rStyle w:val="SubtitleChar"/>
        </w:rPr>
        <w:t>role</w:t>
      </w:r>
      <w:proofErr w:type="gramEnd"/>
      <w:r>
        <w:rPr>
          <w:rStyle w:val="SubtitleChar"/>
        </w:rPr>
        <w:t xml:space="preserve"> Only</w:t>
      </w:r>
    </w:p>
    <w:p w14:paraId="5436360A" w14:textId="77777777" w:rsidR="00D7575F" w:rsidRDefault="00D7575F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3EC40842" w14:textId="77777777" w:rsidR="00D7575F" w:rsidRDefault="00D7575F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017D91AA" w14:textId="77777777" w:rsidR="00D7575F" w:rsidRDefault="00D7575F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949D763" w14:textId="7A9CCF00" w:rsidR="00D7575F" w:rsidRPr="00293D30" w:rsidRDefault="00D6543B" w:rsidP="00293D30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E360C" wp14:editId="582C5EB9">
                <wp:simplePos x="0" y="0"/>
                <wp:positionH relativeFrom="column">
                  <wp:posOffset>-62865</wp:posOffset>
                </wp:positionH>
                <wp:positionV relativeFrom="paragraph">
                  <wp:posOffset>8781415</wp:posOffset>
                </wp:positionV>
                <wp:extent cx="4914265" cy="2667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553BC" w14:textId="24D4D204" w:rsidR="00AA0139" w:rsidRPr="00A43399" w:rsidRDefault="00AA0139" w:rsidP="00D6543B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t>Add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E360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95pt;margin-top:691.45pt;width:386.9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" stroked="f">
                <v:textbox style="mso-fit-shape-to-text:t" inset="0,0,0,0">
                  <w:txbxContent>
                    <w:p w14:paraId="410553BC" w14:textId="24D4D204" w:rsidR="00AA0139" w:rsidRPr="00A43399" w:rsidRDefault="00AA0139" w:rsidP="00D6543B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000000"/>
                          <w:sz w:val="32"/>
                          <w:szCs w:val="32"/>
                        </w:rPr>
                      </w:pPr>
                      <w:r>
                        <w:t>Add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D30">
        <w:rPr>
          <w:rFonts w:ascii="Helvetica" w:hAnsi="Helvetica" w:cs="Helvetica"/>
          <w:noProof/>
          <w:color w:val="000000"/>
          <w:sz w:val="32"/>
          <w:szCs w:val="32"/>
          <w:lang w:val="en-IN" w:eastAsia="en-IN" w:bidi="gu-IN"/>
        </w:rPr>
        <w:drawing>
          <wp:anchor distT="0" distB="0" distL="114300" distR="114300" simplePos="0" relativeHeight="251658240" behindDoc="0" locked="0" layoutInCell="1" allowOverlap="1" wp14:anchorId="214168CB" wp14:editId="655DF468">
            <wp:simplePos x="0" y="0"/>
            <wp:positionH relativeFrom="column">
              <wp:posOffset>-62865</wp:posOffset>
            </wp:positionH>
            <wp:positionV relativeFrom="paragraph">
              <wp:posOffset>4573905</wp:posOffset>
            </wp:positionV>
            <wp:extent cx="4914265" cy="4150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11.36.02 AM.png"/>
                    <pic:cNvPicPr/>
                  </pic:nvPicPr>
                  <pic:blipFill rotWithShape="1"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" t="250" r="26075" b="-250"/>
                    <a:stretch/>
                  </pic:blipFill>
                  <pic:spPr bwMode="auto">
                    <a:xfrm>
                      <a:off x="0" y="0"/>
                      <a:ext cx="4914265" cy="415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75F">
        <w:rPr>
          <w:rFonts w:ascii="Helvetica" w:hAnsi="Helvetica" w:cs="Helvetica"/>
          <w:noProof/>
          <w:color w:val="000000"/>
          <w:sz w:val="32"/>
          <w:szCs w:val="32"/>
          <w:lang w:val="en-IN" w:eastAsia="en-IN" w:bidi="gu-IN"/>
        </w:rPr>
        <w:drawing>
          <wp:inline distT="0" distB="0" distL="0" distR="0" wp14:anchorId="45AB917A" wp14:editId="61F8CF9B">
            <wp:extent cx="6642100" cy="415163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11.19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D30">
        <w:t xml:space="preserve"> Quick Lead</w:t>
      </w:r>
    </w:p>
    <w:p w14:paraId="30D8C663" w14:textId="77777777" w:rsidR="007C6105" w:rsidRDefault="00293D30">
      <w:pPr>
        <w:rPr>
          <w:rFonts w:ascii="Helvetica" w:hAnsi="Helvetica" w:cs="Helvetica"/>
          <w:color w:val="000000"/>
          <w:sz w:val="32"/>
          <w:szCs w:val="32"/>
          <w:lang w:val="en-GB"/>
        </w:rPr>
      </w:pPr>
      <w:r>
        <w:rPr>
          <w:rFonts w:ascii="Helvetica" w:hAnsi="Helvetica" w:cs="Helvetica"/>
          <w:noProof/>
          <w:color w:val="000000"/>
          <w:sz w:val="32"/>
          <w:szCs w:val="32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4C0432A0" wp14:editId="58170E99">
            <wp:simplePos x="0" y="0"/>
            <wp:positionH relativeFrom="column">
              <wp:posOffset>4848225</wp:posOffset>
            </wp:positionH>
            <wp:positionV relativeFrom="paragraph">
              <wp:posOffset>233045</wp:posOffset>
            </wp:positionV>
            <wp:extent cx="1747520" cy="415163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11.36.02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83"/>
                    <a:stretch/>
                  </pic:blipFill>
                  <pic:spPr bwMode="auto">
                    <a:xfrm>
                      <a:off x="0" y="0"/>
                      <a:ext cx="1747520" cy="415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F859B" w14:textId="547B6C3F" w:rsidR="00293D30" w:rsidRPr="00293D30" w:rsidRDefault="00D6543B" w:rsidP="00293D30">
      <w:pPr>
        <w:keepNext/>
      </w:pPr>
      <w:r>
        <w:rPr>
          <w:noProof/>
          <w:lang w:val="en-IN" w:eastAsia="en-IN" w:bidi="gu-IN"/>
        </w:rPr>
        <w:drawing>
          <wp:anchor distT="0" distB="0" distL="114300" distR="114300" simplePos="0" relativeHeight="251663360" behindDoc="0" locked="0" layoutInCell="1" allowOverlap="1" wp14:anchorId="64839467" wp14:editId="4E1D8A6C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966335" cy="4151630"/>
            <wp:effectExtent l="0" t="0" r="1206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9.46.05 AM.png"/>
                    <pic:cNvPicPr/>
                  </pic:nvPicPr>
                  <pic:blipFill rotWithShape="1"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r="25218"/>
                    <a:stretch/>
                  </pic:blipFill>
                  <pic:spPr bwMode="auto">
                    <a:xfrm>
                      <a:off x="0" y="0"/>
                      <a:ext cx="4966335" cy="415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gu-IN"/>
        </w:rPr>
        <w:drawing>
          <wp:anchor distT="0" distB="0" distL="114300" distR="114300" simplePos="0" relativeHeight="251661312" behindDoc="0" locked="0" layoutInCell="1" allowOverlap="1" wp14:anchorId="32614EC3" wp14:editId="1E27DF8A">
            <wp:simplePos x="0" y="0"/>
            <wp:positionH relativeFrom="column">
              <wp:posOffset>4965700</wp:posOffset>
            </wp:positionH>
            <wp:positionV relativeFrom="paragraph">
              <wp:posOffset>345440</wp:posOffset>
            </wp:positionV>
            <wp:extent cx="1695450" cy="415163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9.46.05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65"/>
                    <a:stretch/>
                  </pic:blipFill>
                  <pic:spPr bwMode="auto">
                    <a:xfrm>
                      <a:off x="0" y="0"/>
                      <a:ext cx="1695450" cy="415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93D30">
        <w:rPr>
          <w:rFonts w:ascii="Helvetica" w:hAnsi="Helvetica" w:cs="Helvetica"/>
          <w:color w:val="000000"/>
          <w:sz w:val="32"/>
          <w:szCs w:val="32"/>
          <w:lang w:val="en-GB"/>
        </w:rPr>
        <w:br w:type="page"/>
      </w:r>
    </w:p>
    <w:p w14:paraId="2AF54348" w14:textId="77777777" w:rsidR="00D7575F" w:rsidRPr="00EE515C" w:rsidRDefault="00D7575F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1E22EEEF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Old Inquiry (hide)</w:t>
      </w:r>
    </w:p>
    <w:p w14:paraId="3D350F21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Demo</w:t>
      </w:r>
    </w:p>
    <w:p w14:paraId="379249B1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Admission</w:t>
      </w:r>
    </w:p>
    <w:p w14:paraId="0221E9F0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Task</w:t>
      </w:r>
    </w:p>
    <w:p w14:paraId="6A185F79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Informative (All are user role wise visibility)</w:t>
      </w:r>
    </w:p>
    <w:p w14:paraId="44138325" w14:textId="77777777" w:rsidR="00EE515C" w:rsidRPr="00EE515C" w:rsidRDefault="00EE515C" w:rsidP="00EE515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Form</w:t>
      </w:r>
    </w:p>
    <w:p w14:paraId="3B9AF949" w14:textId="77777777" w:rsidR="00EE515C" w:rsidRPr="00EE515C" w:rsidRDefault="00EE515C" w:rsidP="00EE515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FAQ</w:t>
      </w:r>
    </w:p>
    <w:p w14:paraId="435A2D00" w14:textId="77777777" w:rsidR="00EE515C" w:rsidRPr="00EE515C" w:rsidRDefault="00EE515C" w:rsidP="00EE515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Course Information</w:t>
      </w:r>
    </w:p>
    <w:p w14:paraId="757D3DC7" w14:textId="77777777" w:rsidR="00EE515C" w:rsidRPr="00EE515C" w:rsidRDefault="00EE515C" w:rsidP="00EE515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T&amp;C</w:t>
      </w:r>
    </w:p>
    <w:p w14:paraId="60B7E0E5" w14:textId="77777777" w:rsidR="00EE515C" w:rsidRPr="00EE515C" w:rsidRDefault="00EE515C" w:rsidP="00EE515C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Seat Available</w:t>
      </w:r>
    </w:p>
    <w:p w14:paraId="093B96B9" w14:textId="77777777" w:rsidR="00EE515C" w:rsidRPr="00EE515C" w:rsidRDefault="00EE515C" w:rsidP="00EE515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  <w:r w:rsidRPr="00EE515C">
        <w:rPr>
          <w:rFonts w:ascii="Helvetica" w:hAnsi="Helvetica" w:cs="Helvetica"/>
          <w:color w:val="000000"/>
          <w:sz w:val="32"/>
          <w:szCs w:val="32"/>
          <w:lang w:val="en-GB"/>
        </w:rPr>
        <w:t>Property</w:t>
      </w:r>
    </w:p>
    <w:p w14:paraId="4E11EF67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211A251A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030E1264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DE445CB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95650D1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0F674B21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08B9E55E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EA0F959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608ABFFE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5F46C5C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CEDCD47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9E8FE0C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A6709B8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3DECBF3F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3E71A0D7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2834207D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72CF20B7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0F270D5C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68384614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51E56E4B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69C504D7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4657A4E4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2B5D912D" w14:textId="77777777" w:rsidR="00EE515C" w:rsidRPr="00EE515C" w:rsidRDefault="00EE515C" w:rsidP="00EE5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lang w:val="en-GB"/>
        </w:rPr>
      </w:pPr>
    </w:p>
    <w:p w14:paraId="3F9736BA" w14:textId="77777777" w:rsidR="0026162B" w:rsidRPr="00EE515C" w:rsidRDefault="0026162B">
      <w:pPr>
        <w:rPr>
          <w:sz w:val="32"/>
          <w:szCs w:val="32"/>
        </w:rPr>
      </w:pPr>
    </w:p>
    <w:sectPr w:rsidR="0026162B" w:rsidRPr="00EE515C" w:rsidSect="00EE515C">
      <w:pgSz w:w="11900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B18"/>
    <w:multiLevelType w:val="hybridMultilevel"/>
    <w:tmpl w:val="787C9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5C"/>
    <w:rsid w:val="000B6DB0"/>
    <w:rsid w:val="001A07F8"/>
    <w:rsid w:val="001D5588"/>
    <w:rsid w:val="0026162B"/>
    <w:rsid w:val="00293D30"/>
    <w:rsid w:val="003339C1"/>
    <w:rsid w:val="00373DD0"/>
    <w:rsid w:val="00546D88"/>
    <w:rsid w:val="005D2C59"/>
    <w:rsid w:val="005E527B"/>
    <w:rsid w:val="00693B3C"/>
    <w:rsid w:val="006B3A31"/>
    <w:rsid w:val="007028F0"/>
    <w:rsid w:val="007C6105"/>
    <w:rsid w:val="007D15F7"/>
    <w:rsid w:val="00982251"/>
    <w:rsid w:val="009A1EFD"/>
    <w:rsid w:val="00A15AF8"/>
    <w:rsid w:val="00AA0139"/>
    <w:rsid w:val="00AB77FE"/>
    <w:rsid w:val="00AF38C2"/>
    <w:rsid w:val="00BD379A"/>
    <w:rsid w:val="00C86146"/>
    <w:rsid w:val="00D46200"/>
    <w:rsid w:val="00D46DA2"/>
    <w:rsid w:val="00D6543B"/>
    <w:rsid w:val="00D7575F"/>
    <w:rsid w:val="00E15212"/>
    <w:rsid w:val="00E21369"/>
    <w:rsid w:val="00EE515C"/>
    <w:rsid w:val="00FA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52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52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93D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L4</cp:lastModifiedBy>
  <cp:revision>7</cp:revision>
  <dcterms:created xsi:type="dcterms:W3CDTF">2020-04-26T02:48:00Z</dcterms:created>
  <dcterms:modified xsi:type="dcterms:W3CDTF">2020-05-08T11:36:00Z</dcterms:modified>
</cp:coreProperties>
</file>