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26F9" w14:textId="37EA70D7" w:rsidR="007F56BF" w:rsidRDefault="00370C42" w:rsidP="00370C42">
      <w:pPr>
        <w:pStyle w:val="Title"/>
      </w:pPr>
      <w:r w:rsidRPr="00370C42">
        <w:t>Документ №087-III</w:t>
      </w:r>
    </w:p>
    <w:p w14:paraId="3B5AE458" w14:textId="4089E235" w:rsidR="00370C42" w:rsidRDefault="00370C42" w:rsidP="00370C42">
      <w:r>
        <w:t xml:space="preserve">D-9884 - женщина, 23 года, среднего телосложения и внешности. В психологической карте есть записи о депрессии. Есть единственный случай минимального применения силы к [ДАННЫЕ УДАЛЕНЫ]. D-9884 снабжена 75-ваттным прожектором с батареей, рассчитанной на 24 часа беспрерывной работы, портативной видеокамерой с передатчиком сигнала и гарнитурой для связи с д-ром </w:t>
      </w:r>
      <w:r>
        <w:rPr>
          <w:rFonts w:ascii="Arial" w:hAnsi="Arial" w:cs="Arial"/>
        </w:rPr>
        <w:t>██████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Центре</w:t>
      </w:r>
      <w:r>
        <w:t xml:space="preserve"> </w:t>
      </w:r>
      <w:r>
        <w:rPr>
          <w:rFonts w:ascii="Calibri" w:hAnsi="Calibri" w:cs="Calibri"/>
        </w:rPr>
        <w:t>управления</w:t>
      </w:r>
      <w:r>
        <w:t xml:space="preserve">. </w:t>
      </w:r>
      <w:r>
        <w:rPr>
          <w:rFonts w:ascii="Calibri" w:hAnsi="Calibri" w:cs="Calibri"/>
        </w:rPr>
        <w:t>Также</w:t>
      </w:r>
      <w:r>
        <w:t xml:space="preserve"> D-9884 </w:t>
      </w:r>
      <w:r>
        <w:rPr>
          <w:rFonts w:ascii="Calibri" w:hAnsi="Calibri" w:cs="Calibri"/>
        </w:rPr>
        <w:t>выдан</w:t>
      </w:r>
      <w:r>
        <w:t xml:space="preserve"> </w:t>
      </w:r>
      <w:r>
        <w:rPr>
          <w:rFonts w:ascii="Calibri" w:hAnsi="Calibri" w:cs="Calibri"/>
        </w:rPr>
        <w:t>рюкзак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четырёхлитровой</w:t>
      </w:r>
      <w:r>
        <w:t xml:space="preserve"> </w:t>
      </w:r>
      <w:r>
        <w:rPr>
          <w:rFonts w:ascii="Calibri" w:hAnsi="Calibri" w:cs="Calibri"/>
        </w:rPr>
        <w:t>флягой</w:t>
      </w:r>
      <w:r>
        <w:t xml:space="preserve"> </w:t>
      </w:r>
      <w:r>
        <w:rPr>
          <w:rFonts w:ascii="Calibri" w:hAnsi="Calibri" w:cs="Calibri"/>
        </w:rPr>
        <w:t>воды</w:t>
      </w:r>
      <w:r>
        <w:t xml:space="preserve">, 15 </w:t>
      </w:r>
      <w:r>
        <w:rPr>
          <w:rFonts w:ascii="Calibri" w:hAnsi="Calibri" w:cs="Calibri"/>
        </w:rPr>
        <w:t>питательными</w:t>
      </w:r>
      <w:r>
        <w:t xml:space="preserve"> </w:t>
      </w:r>
      <w:r>
        <w:rPr>
          <w:rFonts w:ascii="Calibri" w:hAnsi="Calibri" w:cs="Calibri"/>
        </w:rPr>
        <w:t>батончиками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медицинская</w:t>
      </w:r>
      <w:r>
        <w:t xml:space="preserve"> </w:t>
      </w:r>
      <w:r>
        <w:rPr>
          <w:rFonts w:ascii="Calibri" w:hAnsi="Calibri" w:cs="Calibri"/>
        </w:rPr>
        <w:t>накидка</w:t>
      </w:r>
      <w:r>
        <w:t>-</w:t>
      </w:r>
      <w:r>
        <w:rPr>
          <w:rFonts w:ascii="Calibri" w:hAnsi="Calibri" w:cs="Calibri"/>
        </w:rPr>
        <w:t>одеяло</w:t>
      </w:r>
      <w:r>
        <w:t>.</w:t>
      </w:r>
    </w:p>
    <w:p w14:paraId="210FC6BA" w14:textId="04B7EC84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D-9884 стоит на входе в SCP-087. Прожектор освещает только первые 9 ступеней. Диодные фонарики, размещённые во время предыдущего опыта, не видны.</w:t>
      </w:r>
    </w:p>
    <w:p w14:paraId="5719ADE5" w14:textId="4D22B8BF" w:rsid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Пожалуйста, спуститесь на один пролёт и осмотрите стену на площадке.</w:t>
      </w:r>
    </w:p>
    <w:p w14:paraId="69545778" w14:textId="48165C64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D-9884 спускается на 13 ступенек, останавливается на площадке. Диодного фонарика из второго опыта нет на месте.</w:t>
      </w:r>
    </w:p>
    <w:p w14:paraId="6C30C3AA" w14:textId="1CE33C7A" w:rsid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 xml:space="preserve">D-9884: </w:t>
      </w:r>
      <w:r w:rsidRPr="00370C42">
        <w:rPr>
          <w:rStyle w:val="Emphasis"/>
        </w:rPr>
        <w:t>Ну, тут просто грязная бетонная стена. Пусто-пусто. Хотя нет, вот тут что-то липкое.</w:t>
      </w:r>
    </w:p>
    <w:p w14:paraId="1865788A" w14:textId="5493C71F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D-9884 указывает на то место, куда в прошлый раз был прилеплен фонарик.</w:t>
      </w:r>
    </w:p>
    <w:p w14:paraId="07CDF471" w14:textId="77777777" w:rsid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 xml:space="preserve">D-9884: </w:t>
      </w:r>
      <w:r w:rsidRPr="00370C42">
        <w:rPr>
          <w:rStyle w:val="Emphasis"/>
        </w:rPr>
        <w:t>Там внизу ребёнок плачет! Она [медлит] она просит о помощи и рыдает.</w:t>
      </w:r>
    </w:p>
    <w:p w14:paraId="163F29E8" w14:textId="444ACFF2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Спасибо. Пожалуйста, спускайтесь вниз, пока не заметите что-либо необычное.</w:t>
      </w:r>
    </w:p>
    <w:p w14:paraId="3710E59A" w14:textId="09D889C8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D-9884 спускается. На следующей площадке аппаратура улавливает звук детского плача, такой же, как и в прошлые 2 раза. На стенах площадок нет диодных фонарей. D-9884 продолжает спускаться без происшествий, пока не доходит до 17й площадки.</w:t>
      </w:r>
    </w:p>
    <w:p w14:paraId="59A45A41" w14:textId="532A70D5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Фиии, тут что-то на земле, пахнет противно. Оно липкое и прилипло мне к ботинку. Мерзость какая.</w:t>
      </w:r>
    </w:p>
    <w:p w14:paraId="2E44B5C4" w14:textId="1E37778B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На видео действительно видно пятно какого-то вещества, примерно 50 сантиметров в диаметре.</w:t>
      </w:r>
    </w:p>
    <w:p w14:paraId="1CFDF553" w14:textId="77777777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Запах описать сможете?</w:t>
      </w:r>
    </w:p>
    <w:p w14:paraId="55B931D1" w14:textId="77777777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Ну… Пахнет как будто мочой и ржавчиной.</w:t>
      </w:r>
    </w:p>
    <w:p w14:paraId="1DC4F90B" w14:textId="50F1D301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Благодарю. Пожалуйста, спускайтесь, покуда не заметите что-нибудь ещё.</w:t>
      </w:r>
    </w:p>
    <w:p w14:paraId="256C0E16" w14:textId="6838C073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D-9884 спускается до 51й площадки без происшествий. 51я площадка не изменилась со времени предыдущего опыта, D-9884 делает те же наблюдения. По указанию она спускается дальше и ищет что-нибудь необычное, пока не доходит до 89й площадки. Камера дрожит, подопытная вскрикивает.</w:t>
      </w:r>
    </w:p>
    <w:p w14:paraId="6A938727" w14:textId="643BFBFA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Ааа, чёрт! Да тут дыра в земле, я едва не провалилась.</w:t>
      </w:r>
    </w:p>
    <w:p w14:paraId="0939A21A" w14:textId="6C3E9DDA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На видео действительно видно отверстие диаметром примерно в 1 метр. Подопытная светит прожектором в отверстие, но там ничего не видно. Примерно через 4 секунды на неясном расстоянии внизу на 2 секунды включается свет, потом выключается.</w:t>
      </w:r>
    </w:p>
    <w:p w14:paraId="030C62F7" w14:textId="77777777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Там внизу был свет! Его сейчас не видно, но где-то секунду он светился! Вы это видели?</w:t>
      </w:r>
    </w:p>
    <w:p w14:paraId="0D3D54F5" w14:textId="77777777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lastRenderedPageBreak/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Да. Можете оценить глубину отверстия?</w:t>
      </w:r>
    </w:p>
    <w:p w14:paraId="04F0E977" w14:textId="77777777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Не выйдет, слишком уж глубоко. Минимум километр. Может, даже сильно побольше километра.</w:t>
      </w:r>
    </w:p>
    <w:p w14:paraId="29393604" w14:textId="77777777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Благодарю. Ребёнка всё ещё слышно?</w:t>
      </w:r>
    </w:p>
    <w:p w14:paraId="12DA0017" w14:textId="77777777" w:rsid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 xml:space="preserve">D-9884: </w:t>
      </w:r>
      <w:r w:rsidRPr="00370C42">
        <w:rPr>
          <w:rStyle w:val="Emphasis"/>
        </w:rPr>
        <w:t>Ага. Она всё равно как будто вдалеке. Кажется, что я к ней не приближаюсь. Как будто на каждый мой шаг она делает шаг вниз.</w:t>
      </w:r>
    </w:p>
    <w:p w14:paraId="15DD209B" w14:textId="393AB3F3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Пожалуйста спускайтесь, пока не обнаружите что-нибудь необычное.</w:t>
      </w:r>
    </w:p>
    <w:p w14:paraId="1695F5DA" w14:textId="1C163F94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D-9884 продолжает спуск по SCP-087 ещё приблизительно час, пройдя за это время ещё 164 пролёта. На 253й площадке она останавливается съесть питательный батончик и запить его несколькими глотками воды. D-9884 находится примерно на 1100 метров ниже входа, но голос ребёнка не стал громче. Отдохнув 4 минуты, D-9884 снова начинает спуск и проходит, не останавливаясь, 216 пролётов. Через полтора часа D-9884 находится на 469й площадке, на глубине примерно 1.8 километра.</w:t>
      </w:r>
    </w:p>
    <w:p w14:paraId="120562F9" w14:textId="77777777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Так я никуда не приду. Думаю, пора мне идти обратно. В смысле, спускаться-то легко, но наверх ещё долго лезть.</w:t>
      </w:r>
    </w:p>
    <w:p w14:paraId="73B29577" w14:textId="77777777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Вас обеспечили водой, едой и одеялом, чтобы можно было прожить 24 часа. Пожалуйста, продолжайте спуск.</w:t>
      </w:r>
    </w:p>
    <w:p w14:paraId="5EE842F4" w14:textId="1C91E37D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Нет, пойду-ка я наверх.</w:t>
      </w:r>
    </w:p>
    <w:p w14:paraId="1159C104" w14:textId="23D0FA45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D-9884 </w:t>
      </w:r>
      <w:r w:rsidRPr="00370C42">
        <w:rPr>
          <w:rStyle w:val="Emphasis"/>
        </w:rPr>
        <w:t>разворачивается к пролёту, ведущему наверх.</w:t>
      </w:r>
    </w:p>
    <w:p w14:paraId="4C39AA80" w14:textId="231DE3F6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Я - [кричит]</w:t>
      </w:r>
    </w:p>
    <w:p w14:paraId="79CC10BB" w14:textId="4CBF255D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SCP-087-1, лицо, находится прямо за D-9884, перекрывая ей путь наверх. Лицо находится в 30 сантиметрах от камеры, глаза неотрывно смотрят в объектив, в этот раз смотря не на подопытную, а на того, кто смотрит видео. Видео покрывается помехами и замирает на 4 секунды, в аудиоканале - скрежет и статика. Сигнал появляется снова, D-9884 бегом бежит вниз по лестнице.</w:t>
      </w:r>
    </w:p>
    <w:p w14:paraId="466A8B1E" w14:textId="5C09482F" w:rsid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 xml:space="preserve">D-9884: </w:t>
      </w:r>
      <w:r w:rsidRPr="00370C42">
        <w:rPr>
          <w:rStyle w:val="Emphasis"/>
        </w:rPr>
        <w:t>[в панике, истерически] Оно шло за мной! Оно всё это время было у меня за спиной, о Боже, оно прямо сзади, смотрело прямо на меня! Д-р ██████, сделайте что-нибудь, помогите мне, о Боже, уберите это, нет, а нет, я знала, оно идёт за мной, пусть оно отстанет, умоляю, нет, прямо на меня смотрело своими глазами, оно знало, что я тут, следило за мной с самого начала, о Боже, помогите, нет, пожалуйста [в таком же духе до самого конца.]</w:t>
      </w:r>
    </w:p>
    <w:p w14:paraId="37F7BB6D" w14:textId="010F8AF4" w:rsidR="00370C42" w:rsidRPr="00370C42" w:rsidRDefault="00370C42" w:rsidP="0008011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D-9884 продолжает истерически вопить и умолять, быстро спускаясь по лестнице. Ранее слышанные скрежет и статика снова частично перекрывают звук, но в фоне по-прежнему слышен плачущий ребёнок. Примерно через 14 пролётов камера разворачивается обратно и смотрит за спину D-9884. Лицо теперь находится примерно в 20 сантиметрах от объектива. Оно не смотрит на подопытную, его глаза, не моргая, смотрят в объектив, давая полную иллюзию контакта с наблюдателем глаза в глаза. Стоит отметить, что с момента появления SCP-087-1 детский плач и мольбы стали громче, что указывает на то, что D-9884 приближается к их источнику. Спустя 150 пролётов панического бега и 3 визуальных подтверждения, что SCP-087-1 продолжает погоню, D-9884 спотыкается, и, судя по всему, падает без сознания. Звук стал ещё сильнее, источник плача должен находиться совсем близко. Статика и скрежет не прекращаются. На видео виден уходящий вниз лестничный пролёт, следовательно D-</w:t>
      </w:r>
    </w:p>
    <w:sectPr w:rsidR="00370C42" w:rsidRPr="00370C42" w:rsidSect="00552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5CC20" w14:textId="77777777" w:rsidR="00212B27" w:rsidRDefault="00212B27" w:rsidP="00370C42">
      <w:pPr>
        <w:spacing w:after="0" w:line="240" w:lineRule="auto"/>
      </w:pPr>
      <w:r>
        <w:separator/>
      </w:r>
    </w:p>
  </w:endnote>
  <w:endnote w:type="continuationSeparator" w:id="0">
    <w:p w14:paraId="0BEE7309" w14:textId="77777777" w:rsidR="00212B27" w:rsidRDefault="00212B27" w:rsidP="00370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7C0CF" w14:textId="77777777" w:rsidR="00370C42" w:rsidRDefault="00370C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A250D" w14:textId="77777777" w:rsidR="00370C42" w:rsidRDefault="00370C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7088A" w14:textId="77777777" w:rsidR="00370C42" w:rsidRDefault="00370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1EFA6" w14:textId="77777777" w:rsidR="00212B27" w:rsidRDefault="00212B27" w:rsidP="00370C42">
      <w:pPr>
        <w:spacing w:after="0" w:line="240" w:lineRule="auto"/>
      </w:pPr>
      <w:r>
        <w:separator/>
      </w:r>
    </w:p>
  </w:footnote>
  <w:footnote w:type="continuationSeparator" w:id="0">
    <w:p w14:paraId="53ECE4CD" w14:textId="77777777" w:rsidR="00212B27" w:rsidRDefault="00212B27" w:rsidP="00370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37C6" w14:textId="21AE110D" w:rsidR="00370C42" w:rsidRDefault="00212B27">
    <w:pPr>
      <w:pStyle w:val="Header"/>
    </w:pPr>
    <w:r>
      <w:rPr>
        <w:noProof/>
      </w:rPr>
      <w:pict w14:anchorId="2DD0D7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0207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4C598" w14:textId="3FD89679" w:rsidR="00370C42" w:rsidRDefault="00212B27">
    <w:pPr>
      <w:pStyle w:val="Header"/>
    </w:pPr>
    <w:r>
      <w:rPr>
        <w:noProof/>
      </w:rPr>
      <w:pict w14:anchorId="731189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0208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B3AE5" w14:textId="389F6B67" w:rsidR="00370C42" w:rsidRDefault="00212B27">
    <w:pPr>
      <w:pStyle w:val="Header"/>
    </w:pPr>
    <w:r>
      <w:rPr>
        <w:noProof/>
      </w:rPr>
      <w:pict w14:anchorId="56E81D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0207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30"/>
    <w:rsid w:val="00080117"/>
    <w:rsid w:val="00142FA4"/>
    <w:rsid w:val="00212B27"/>
    <w:rsid w:val="00370C42"/>
    <w:rsid w:val="00552D81"/>
    <w:rsid w:val="00620104"/>
    <w:rsid w:val="00676105"/>
    <w:rsid w:val="006C538E"/>
    <w:rsid w:val="007C7130"/>
    <w:rsid w:val="00864C4E"/>
    <w:rsid w:val="00895AE7"/>
    <w:rsid w:val="008C247A"/>
    <w:rsid w:val="00947373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807378A"/>
  <w15:chartTrackingRefBased/>
  <w15:docId w15:val="{47F94F32-BC34-4E62-9121-633814BB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C4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C4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C4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C4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C4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C4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4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C4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C4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C4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C4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C4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0C4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C42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C4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C4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C4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4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C4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C4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C4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C4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C4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70C4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70C42"/>
    <w:rPr>
      <w:b/>
      <w:bCs/>
    </w:rPr>
  </w:style>
  <w:style w:type="character" w:styleId="Emphasis">
    <w:name w:val="Emphasis"/>
    <w:basedOn w:val="DefaultParagraphFont"/>
    <w:uiPriority w:val="20"/>
    <w:qFormat/>
    <w:rsid w:val="00370C42"/>
    <w:rPr>
      <w:i/>
      <w:iCs/>
    </w:rPr>
  </w:style>
  <w:style w:type="paragraph" w:styleId="NoSpacing">
    <w:name w:val="No Spacing"/>
    <w:link w:val="NoSpacingChar"/>
    <w:uiPriority w:val="1"/>
    <w:qFormat/>
    <w:rsid w:val="00370C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70C42"/>
  </w:style>
  <w:style w:type="paragraph" w:styleId="Quote">
    <w:name w:val="Quote"/>
    <w:basedOn w:val="Normal"/>
    <w:next w:val="Normal"/>
    <w:link w:val="QuoteChar"/>
    <w:uiPriority w:val="29"/>
    <w:qFormat/>
    <w:rsid w:val="00370C4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0C4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C4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C4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70C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C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0C4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70C4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70C4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C4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70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C42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70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C4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2022-06-08T17:21:00Z</dcterms:created>
  <dcterms:modified xsi:type="dcterms:W3CDTF">2022-06-08T17:21:00Z</dcterms:modified>
</cp:coreProperties>
</file>