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1DC3" w14:textId="6C040C96" w:rsidR="00297D6E" w:rsidRDefault="00184C9C">
      <w:r>
        <w:t>Robert Myers</w:t>
      </w:r>
    </w:p>
    <w:p w14:paraId="7263CBAD" w14:textId="2291D9F6" w:rsidR="00184C9C" w:rsidRDefault="00184C9C">
      <w:r>
        <w:t>CMPSC 121</w:t>
      </w:r>
    </w:p>
    <w:p w14:paraId="50637221" w14:textId="262B2B9A" w:rsidR="00184C9C" w:rsidRDefault="00184C9C">
      <w:r>
        <w:t>Activity 1</w:t>
      </w:r>
    </w:p>
    <w:p w14:paraId="61348B95" w14:textId="575ACD4D" w:rsidR="00184C9C" w:rsidRDefault="00184C9C">
      <w:r>
        <w:t>21 May 2021</w:t>
      </w:r>
    </w:p>
    <w:p w14:paraId="5182E3EE" w14:textId="256EFCF3" w:rsidR="00184C9C" w:rsidRDefault="00184C9C"/>
    <w:p w14:paraId="2DEAC7CD" w14:textId="404FF821" w:rsidR="00184C9C" w:rsidRDefault="00184C9C">
      <w:r>
        <w:t>Card Game Pseudocode Program</w:t>
      </w:r>
    </w:p>
    <w:p w14:paraId="1EC3DB14" w14:textId="77777777" w:rsidR="00184C9C" w:rsidRDefault="00184C9C"/>
    <w:p w14:paraId="09EA2E8C" w14:textId="74B4C5BF" w:rsidR="00184C9C" w:rsidRDefault="00184C9C" w:rsidP="00184C9C">
      <w:pPr>
        <w:pStyle w:val="ListParagraph"/>
        <w:numPr>
          <w:ilvl w:val="0"/>
          <w:numId w:val="2"/>
        </w:numPr>
      </w:pPr>
      <w:r>
        <w:t>Move the cards into a line from left to right</w:t>
      </w:r>
    </w:p>
    <w:p w14:paraId="4092E659" w14:textId="66F6E773" w:rsidR="00184C9C" w:rsidRDefault="00184C9C" w:rsidP="00184C9C">
      <w:pPr>
        <w:pStyle w:val="ListParagraph"/>
        <w:numPr>
          <w:ilvl w:val="0"/>
          <w:numId w:val="2"/>
        </w:numPr>
      </w:pPr>
      <w:r>
        <w:t>Starting on the left side of the list, pick up the card in the first position with left hand</w:t>
      </w:r>
    </w:p>
    <w:p w14:paraId="04854E4D" w14:textId="5A32C83C" w:rsidR="00184C9C" w:rsidRDefault="00184C9C" w:rsidP="00184C9C">
      <w:pPr>
        <w:pStyle w:val="ListParagraph"/>
        <w:numPr>
          <w:ilvl w:val="0"/>
          <w:numId w:val="2"/>
        </w:numPr>
      </w:pPr>
      <w:r>
        <w:t>Pick up the adjacent card (card in position 2) with right hand</w:t>
      </w:r>
    </w:p>
    <w:p w14:paraId="624463C7" w14:textId="7EDDAB9C" w:rsidR="00184C9C" w:rsidRDefault="00184C9C" w:rsidP="00184C9C">
      <w:pPr>
        <w:pStyle w:val="ListParagraph"/>
        <w:numPr>
          <w:ilvl w:val="0"/>
          <w:numId w:val="2"/>
        </w:numPr>
      </w:pPr>
      <w:r>
        <w:t>If card in left hand is higher value than card in right hand, switch cards</w:t>
      </w:r>
    </w:p>
    <w:p w14:paraId="190D698C" w14:textId="6301F033" w:rsidR="00184C9C" w:rsidRDefault="00184C9C" w:rsidP="00184C9C">
      <w:pPr>
        <w:pStyle w:val="ListParagraph"/>
        <w:numPr>
          <w:ilvl w:val="0"/>
          <w:numId w:val="2"/>
        </w:numPr>
      </w:pPr>
      <w:r>
        <w:t>If card in left hand is lesser valuer than card in right hand, move to the next two cards (positions 2 and 3)</w:t>
      </w:r>
    </w:p>
    <w:p w14:paraId="5C68C871" w14:textId="66FCC597" w:rsidR="00184C9C" w:rsidRDefault="00184C9C" w:rsidP="00184C9C">
      <w:pPr>
        <w:pStyle w:val="ListParagraph"/>
        <w:numPr>
          <w:ilvl w:val="0"/>
          <w:numId w:val="2"/>
        </w:numPr>
      </w:pPr>
      <w:r>
        <w:t>Repeat steps 4 and 5 six additional times</w:t>
      </w:r>
    </w:p>
    <w:p w14:paraId="4A7B20A9" w14:textId="47D197C8" w:rsidR="00184C9C" w:rsidRDefault="00184C9C" w:rsidP="00184C9C">
      <w:pPr>
        <w:pStyle w:val="ListParagraph"/>
        <w:numPr>
          <w:ilvl w:val="0"/>
          <w:numId w:val="2"/>
        </w:numPr>
      </w:pPr>
      <w:r>
        <w:t>Repeat steps 2-6 until no switches are made</w:t>
      </w:r>
    </w:p>
    <w:sectPr w:rsidR="00184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E530F4"/>
    <w:multiLevelType w:val="hybridMultilevel"/>
    <w:tmpl w:val="48C41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9C"/>
    <w:rsid w:val="00184C9C"/>
    <w:rsid w:val="002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C4CC5"/>
  <w15:chartTrackingRefBased/>
  <w15:docId w15:val="{83AC7978-320C-8442-BA73-73F5B498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1</cp:revision>
  <dcterms:created xsi:type="dcterms:W3CDTF">2021-05-21T04:08:00Z</dcterms:created>
  <dcterms:modified xsi:type="dcterms:W3CDTF">2021-05-21T04:10:00Z</dcterms:modified>
</cp:coreProperties>
</file>