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187B8437" w:rsidR="00F82952" w:rsidRDefault="00502531" w:rsidP="00722114">
      <w:pPr>
        <w:pStyle w:val="Heading1"/>
      </w:pPr>
      <w:r>
        <w:t xml:space="preserve"> </w:t>
      </w:r>
      <w:r w:rsidR="00722114">
        <w:t>Light Play 2 Blocks</w:t>
      </w:r>
      <w:r w:rsidR="00FF703F">
        <w:t xml:space="preserve"> for Scratch</w:t>
      </w:r>
    </w:p>
    <w:p w14:paraId="348CBE85" w14:textId="175BFDBB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a on</w:t>
      </w:r>
      <w:r w:rsidR="008973E1">
        <w:rPr>
          <w:rFonts w:asciiTheme="majorHAnsi" w:hAnsiTheme="majorHAnsi"/>
        </w:rPr>
        <w:t xml:space="preserve">e input for a resistive sensor, which can either be </w:t>
      </w:r>
      <w:r w:rsidR="001023F6">
        <w:rPr>
          <w:rFonts w:asciiTheme="majorHAnsi" w:hAnsiTheme="majorHAnsi"/>
        </w:rPr>
        <w:t xml:space="preserve">a pair of </w:t>
      </w:r>
      <w:r w:rsidR="008973E1">
        <w:rPr>
          <w:rFonts w:asciiTheme="majorHAnsi" w:hAnsiTheme="majorHAnsi"/>
        </w:rPr>
        <w:t>alligator clips or a light sensor.</w:t>
      </w:r>
    </w:p>
    <w:p w14:paraId="5E63C66B" w14:textId="73363A2B" w:rsidR="00722114" w:rsidRDefault="00AC06C8" w:rsidP="00722114">
      <w:pPr>
        <w:pStyle w:val="Heading2"/>
      </w:pPr>
      <w:r>
        <w:t>Light Blocks</w:t>
      </w:r>
    </w:p>
    <w:p w14:paraId="3DA288B2" w14:textId="492949C3" w:rsidR="00722114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</w:t>
      </w:r>
      <w:r w:rsidR="00722114" w:rsidRPr="00132184">
        <w:rPr>
          <w:rFonts w:asciiTheme="majorHAnsi" w:hAnsiTheme="majorHAnsi"/>
          <w:b/>
          <w:sz w:val="22"/>
          <w:szCs w:val="22"/>
        </w:rPr>
        <w:t>on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2FB0452F" w14:textId="1CF1AE4C" w:rsidR="003E252B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off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1F62E48A" w14:textId="019FBD94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toggle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10D2047" w14:textId="5CF6B45E" w:rsidR="003E252B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[red, orange, yellow, green, blue, purple, white, surprise]</w:t>
      </w:r>
    </w:p>
    <w:p w14:paraId="314109B4" w14:textId="3F340291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[red, orange, </w:t>
      </w:r>
      <w:r w:rsidR="00D805BE" w:rsidRPr="00132184">
        <w:rPr>
          <w:rFonts w:asciiTheme="majorHAnsi" w:hAnsiTheme="majorHAnsi"/>
          <w:sz w:val="22"/>
          <w:szCs w:val="22"/>
        </w:rPr>
        <w:t>yellow, green, blue, purple</w:t>
      </w:r>
      <w:r w:rsidR="00722114" w:rsidRPr="00132184">
        <w:rPr>
          <w:rFonts w:asciiTheme="majorHAnsi" w:hAnsiTheme="majorHAnsi"/>
          <w:sz w:val="22"/>
          <w:szCs w:val="22"/>
        </w:rPr>
        <w:t>, white, surprise]</w:t>
      </w:r>
    </w:p>
    <w:p w14:paraId="271E0127" w14:textId="6F38BAC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b/>
          <w:sz w:val="22"/>
          <w:szCs w:val="22"/>
        </w:rPr>
        <w:t>in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35F94C5F" w14:textId="18C9527E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slow</w:t>
      </w:r>
      <w:r>
        <w:rPr>
          <w:rFonts w:asciiTheme="majorHAnsi" w:hAnsiTheme="majorHAnsi"/>
          <w:sz w:val="22"/>
          <w:szCs w:val="22"/>
        </w:rPr>
        <w:t>, faster, fastest]</w:t>
      </w:r>
    </w:p>
    <w:p w14:paraId="61824E4C" w14:textId="0262828E" w:rsidR="00722114" w:rsidRDefault="00722114" w:rsidP="00722114">
      <w:pPr>
        <w:pStyle w:val="Heading2"/>
      </w:pPr>
      <w:r>
        <w:t>Motor</w:t>
      </w:r>
      <w:r w:rsidR="00AC06C8">
        <w:t xml:space="preserve"> Blocks</w:t>
      </w:r>
    </w:p>
    <w:p w14:paraId="5F02B637" w14:textId="38450F9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on motor</w:t>
      </w:r>
    </w:p>
    <w:p w14:paraId="06153872" w14:textId="3006B0B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off motor</w:t>
      </w:r>
    </w:p>
    <w:p w14:paraId="7723266E" w14:textId="00EB9DF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r</w:t>
      </w:r>
      <w:r w:rsidR="00722114" w:rsidRPr="00132184">
        <w:rPr>
          <w:rFonts w:asciiTheme="majorHAnsi" w:hAnsiTheme="majorHAnsi"/>
          <w:b/>
          <w:sz w:val="22"/>
          <w:szCs w:val="22"/>
        </w:rPr>
        <w:t>everse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1A8652EF" w14:textId="463117AB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</w:t>
      </w:r>
      <w:r w:rsidR="00722114" w:rsidRPr="00132184">
        <w:rPr>
          <w:rFonts w:asciiTheme="majorHAnsi" w:hAnsiTheme="majorHAnsi"/>
          <w:b/>
          <w:sz w:val="22"/>
          <w:szCs w:val="22"/>
        </w:rPr>
        <w:t>oggle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2E284FCD" w14:textId="7E6E799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722114" w:rsidRPr="00865E73">
        <w:rPr>
          <w:rFonts w:asciiTheme="majorHAnsi" w:hAnsiTheme="majorHAnsi"/>
          <w:sz w:val="22"/>
          <w:szCs w:val="22"/>
          <w:u w:val="single"/>
        </w:rPr>
        <w:t>slow</w:t>
      </w:r>
      <w:r w:rsidR="00722114" w:rsidRPr="00132184">
        <w:rPr>
          <w:rFonts w:asciiTheme="majorHAnsi" w:hAnsiTheme="majorHAnsi"/>
          <w:sz w:val="22"/>
          <w:szCs w:val="22"/>
        </w:rPr>
        <w:t>, faster, fastest]</w:t>
      </w:r>
    </w:p>
    <w:p w14:paraId="5B8A2F0E" w14:textId="183729AD" w:rsidR="00722114" w:rsidRDefault="00722114" w:rsidP="00722114">
      <w:pPr>
        <w:pStyle w:val="Heading2"/>
      </w:pPr>
      <w:r>
        <w:t>Sensor</w:t>
      </w:r>
      <w:r w:rsidR="00AC06C8">
        <w:t xml:space="preserve"> Blocks</w:t>
      </w:r>
    </w:p>
    <w:p w14:paraId="5F3C2624" w14:textId="71A2D8A2" w:rsidR="00722114" w:rsidRPr="00132184" w:rsidRDefault="00722114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when </w:t>
      </w:r>
      <w:r w:rsidR="003E252B" w:rsidRPr="00132184"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clips are connected</w:t>
      </w:r>
      <w:r w:rsidR="003E252B" w:rsidRPr="00132184">
        <w:rPr>
          <w:rFonts w:asciiTheme="majorHAnsi" w:hAnsiTheme="majorHAnsi"/>
          <w:sz w:val="22"/>
          <w:szCs w:val="22"/>
        </w:rPr>
        <w:t>, clips are disconnected, shadow falls on sensor, light shines on sensor]</w:t>
      </w:r>
    </w:p>
    <w:p w14:paraId="1F80386C" w14:textId="6A0EEA04" w:rsidR="003C7357" w:rsidRDefault="003C7357" w:rsidP="00722114">
      <w:pPr>
        <w:rPr>
          <w:rFonts w:asciiTheme="majorHAnsi" w:hAnsiTheme="majorHAnsi"/>
          <w:b/>
        </w:rPr>
      </w:pPr>
    </w:p>
    <w:p w14:paraId="36624EAF" w14:textId="77777777" w:rsidR="003C7357" w:rsidRDefault="003C735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3D106C1C" w14:textId="3A104A09" w:rsidR="001023F6" w:rsidRDefault="001023F6" w:rsidP="001023F6">
      <w:pPr>
        <w:pStyle w:val="Heading1"/>
      </w:pPr>
      <w:r>
        <w:lastRenderedPageBreak/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4A31E009" w:rsidR="001023F6" w:rsidRDefault="001023F6" w:rsidP="001023F6">
      <w:pPr>
        <w:pStyle w:val="Heading2"/>
      </w:pPr>
      <w:r>
        <w:t>Commands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[u u u x x y y y]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521CC66A" w14:textId="3BEE820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000 = </w:t>
      </w:r>
      <w:r w:rsidR="00B00FFC">
        <w:rPr>
          <w:rFonts w:asciiTheme="majorHAnsi" w:hAnsiTheme="majorHAnsi"/>
        </w:rPr>
        <w:t xml:space="preserve">one argument </w:t>
      </w:r>
      <w:r>
        <w:rPr>
          <w:rFonts w:asciiTheme="majorHAnsi" w:hAnsiTheme="majorHAnsi"/>
        </w:rPr>
        <w:t xml:space="preserve">light commands </w:t>
      </w:r>
    </w:p>
    <w:p w14:paraId="28EA4D7F" w14:textId="3F00E31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001 = </w:t>
      </w:r>
      <w:r w:rsidR="00502531">
        <w:rPr>
          <w:rFonts w:asciiTheme="majorHAnsi" w:hAnsiTheme="majorHAnsi"/>
        </w:rPr>
        <w:t>motor commands</w:t>
      </w:r>
      <w:r w:rsidR="0091367D">
        <w:rPr>
          <w:rFonts w:asciiTheme="majorHAnsi" w:hAnsiTheme="majorHAnsi"/>
        </w:rPr>
        <w:t xml:space="preserve"> </w:t>
      </w:r>
    </w:p>
    <w:p w14:paraId="3E58A1DD" w14:textId="20148B7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010 = fade</w:t>
      </w:r>
      <w:r w:rsidR="00502531">
        <w:rPr>
          <w:rFonts w:asciiTheme="majorHAnsi" w:hAnsiTheme="majorHAnsi"/>
        </w:rPr>
        <w:t xml:space="preserve"> light color</w:t>
      </w:r>
      <w:r>
        <w:rPr>
          <w:rFonts w:asciiTheme="majorHAnsi" w:hAnsiTheme="majorHAnsi"/>
        </w:rPr>
        <w:t xml:space="preserve"> to</w:t>
      </w:r>
    </w:p>
    <w:p w14:paraId="6C681F00" w14:textId="717A22AE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 = other/expansion</w:t>
      </w:r>
    </w:p>
    <w:p w14:paraId="2B3232EB" w14:textId="4F36870E" w:rsidR="00E56796" w:rsidRPr="00502531" w:rsidRDefault="00502531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100 = set light color to</w:t>
      </w:r>
    </w:p>
    <w:p w14:paraId="1323090E" w14:textId="77777777" w:rsidR="00E56796" w:rsidRDefault="00E56796" w:rsidP="00E56796">
      <w:pPr>
        <w:pStyle w:val="Heading3"/>
      </w:pPr>
      <w:r>
        <w:t>One argument l</w:t>
      </w:r>
      <w:r w:rsidR="0072427A">
        <w:t>ight commands</w:t>
      </w:r>
    </w:p>
    <w:p w14:paraId="65C5FADC" w14:textId="421F206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0 0 x x y y y]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03767A5D" w14:textId="1972A5B5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other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1FF54C1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F3BAF6F" w14:textId="4191E59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off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4FC60413" w14:textId="152218B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fade in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1F089C8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3063F97D" w14:textId="2E078D5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20FB0" w:rsidRPr="00D20FB0">
        <w:rPr>
          <w:rFonts w:asciiTheme="majorHAnsi" w:hAnsiTheme="majorHAnsi"/>
          <w:b/>
        </w:rPr>
        <w:t>set brightness low</w:t>
      </w:r>
    </w:p>
    <w:p w14:paraId="7C4565F3" w14:textId="1B67DBA5" w:rsidR="003C7357" w:rsidRDefault="00D20FB0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1 0 = </w:t>
      </w:r>
      <w:r w:rsidRPr="00D20FB0">
        <w:rPr>
          <w:rFonts w:asciiTheme="majorHAnsi" w:hAnsiTheme="majorHAnsi"/>
          <w:b/>
        </w:rPr>
        <w:t>set brightness medium</w:t>
      </w:r>
    </w:p>
    <w:p w14:paraId="6833C590" w14:textId="394E74B9" w:rsidR="0091367D" w:rsidRDefault="0091367D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1 1 = </w:t>
      </w:r>
      <w:r w:rsidR="00D20FB0" w:rsidRPr="00D20FB0">
        <w:rPr>
          <w:rFonts w:asciiTheme="majorHAnsi" w:hAnsiTheme="majorHAnsi"/>
          <w:b/>
        </w:rPr>
        <w:t>set brightness high</w:t>
      </w:r>
    </w:p>
    <w:p w14:paraId="65168D49" w14:textId="77777777" w:rsidR="00E56796" w:rsidRDefault="00E56796" w:rsidP="0072427A">
      <w:pPr>
        <w:rPr>
          <w:rFonts w:asciiTheme="majorHAnsi" w:hAnsiTheme="majorHAnsi"/>
          <w:b/>
        </w:rPr>
      </w:pPr>
    </w:p>
    <w:p w14:paraId="2D371B90" w14:textId="4307CCFE" w:rsidR="00E56796" w:rsidRDefault="00E56796" w:rsidP="00E56796">
      <w:pPr>
        <w:pStyle w:val="Heading3"/>
      </w:pPr>
      <w:r>
        <w:t>Two argument light commands</w:t>
      </w:r>
    </w:p>
    <w:p w14:paraId="22ED4DDD" w14:textId="77777777" w:rsidR="00E56796" w:rsidRDefault="0072427A" w:rsidP="00E56796">
      <w:pPr>
        <w:pStyle w:val="Heading4"/>
      </w:pPr>
      <w:r>
        <w:t>set color</w:t>
      </w:r>
      <w:r w:rsidR="0091367D">
        <w:t xml:space="preserve"> to</w:t>
      </w:r>
    </w:p>
    <w:p w14:paraId="5513C2E5" w14:textId="44B6EFE7" w:rsidR="0072427A" w:rsidRPr="003C7357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</w:t>
      </w:r>
      <w:r w:rsidR="00502531">
        <w:rPr>
          <w:rFonts w:asciiTheme="majorHAnsi" w:hAnsiTheme="majorHAnsi"/>
        </w:rPr>
        <w:t>0</w:t>
      </w:r>
      <w:r>
        <w:rPr>
          <w:rFonts w:asciiTheme="majorHAnsi" w:hAnsiTheme="majorHAnsi"/>
        </w:rPr>
        <w:t xml:space="preserve"> x x y y y]</w:t>
      </w:r>
    </w:p>
    <w:p w14:paraId="7228B5A9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1ECE18D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639CDBE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13AC41C6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52640625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624CA2A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3108485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0 = red</w:t>
      </w:r>
    </w:p>
    <w:p w14:paraId="25CB23FE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1 = orange</w:t>
      </w:r>
    </w:p>
    <w:p w14:paraId="7D309592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 = yellow</w:t>
      </w:r>
    </w:p>
    <w:p w14:paraId="4BE6FB1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1 = green</w:t>
      </w:r>
    </w:p>
    <w:p w14:paraId="773CC27A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/>
        </w:rPr>
        <w:tab/>
        <w:t>1 0 0 = blue</w:t>
      </w:r>
    </w:p>
    <w:p w14:paraId="70FDC9F0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1 = purple</w:t>
      </w:r>
    </w:p>
    <w:p w14:paraId="5338F3B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0 = white</w:t>
      </w:r>
    </w:p>
    <w:p w14:paraId="4AE9E914" w14:textId="77777777" w:rsidR="0072427A" w:rsidRPr="003C7357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1 = surprise</w:t>
      </w:r>
    </w:p>
    <w:p w14:paraId="5656A564" w14:textId="77777777" w:rsidR="0072427A" w:rsidRDefault="0072427A" w:rsidP="00722114">
      <w:pPr>
        <w:rPr>
          <w:rFonts w:asciiTheme="majorHAnsi" w:hAnsiTheme="majorHAnsi"/>
          <w:b/>
        </w:rPr>
      </w:pPr>
    </w:p>
    <w:p w14:paraId="22A3E47E" w14:textId="77777777" w:rsidR="00E56796" w:rsidRDefault="0072427A" w:rsidP="00E56796">
      <w:pPr>
        <w:pStyle w:val="Heading4"/>
      </w:pPr>
      <w:r>
        <w:t>fade</w:t>
      </w:r>
      <w:r w:rsidR="003C7357">
        <w:t xml:space="preserve"> to</w:t>
      </w:r>
    </w:p>
    <w:p w14:paraId="404D2134" w14:textId="04816EDF" w:rsidR="003C7357" w:rsidRPr="003C7357" w:rsidRDefault="003C7357" w:rsidP="0091367D">
      <w:pPr>
        <w:keepNext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[0 1 </w:t>
      </w:r>
      <w:r w:rsidR="0072427A">
        <w:rPr>
          <w:rFonts w:asciiTheme="majorHAnsi" w:hAnsiTheme="majorHAnsi"/>
        </w:rPr>
        <w:t>0</w:t>
      </w:r>
      <w:r>
        <w:rPr>
          <w:rFonts w:asciiTheme="majorHAnsi" w:hAnsiTheme="majorHAnsi"/>
        </w:rPr>
        <w:t xml:space="preserve"> x x y y y]</w:t>
      </w:r>
    </w:p>
    <w:p w14:paraId="3BBDD876" w14:textId="0E713AF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3294B85B" w14:textId="4BC57AC3" w:rsidR="003C7357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= all </w:t>
      </w:r>
      <w:r w:rsidR="003C7357">
        <w:rPr>
          <w:rFonts w:asciiTheme="majorHAnsi" w:hAnsiTheme="majorHAnsi"/>
        </w:rPr>
        <w:t>lights</w:t>
      </w:r>
    </w:p>
    <w:p w14:paraId="28F039FA" w14:textId="72036F8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</w:p>
    <w:p w14:paraId="75252DEF" w14:textId="08DB0622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</w:p>
    <w:p w14:paraId="4685D0C5" w14:textId="558709B6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</w:t>
      </w:r>
    </w:p>
    <w:p w14:paraId="1F9E8C72" w14:textId="3DBD871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207EA42E" w14:textId="0765425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0 = red</w:t>
      </w:r>
    </w:p>
    <w:p w14:paraId="356D41BB" w14:textId="4EBBEDA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1 = orange</w:t>
      </w:r>
    </w:p>
    <w:p w14:paraId="3B7F69EE" w14:textId="11F3033F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="00D805BE">
        <w:rPr>
          <w:rFonts w:asciiTheme="majorHAnsi" w:hAnsiTheme="majorHAnsi"/>
        </w:rPr>
        <w:t>yellow</w:t>
      </w:r>
    </w:p>
    <w:p w14:paraId="220F9A17" w14:textId="7AAA4322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="00D805BE">
        <w:rPr>
          <w:rFonts w:asciiTheme="majorHAnsi" w:hAnsiTheme="majorHAnsi"/>
        </w:rPr>
        <w:t>green</w:t>
      </w:r>
    </w:p>
    <w:p w14:paraId="2F0023B7" w14:textId="1FFA514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="00D805BE">
        <w:rPr>
          <w:rFonts w:asciiTheme="majorHAnsi" w:hAnsiTheme="majorHAnsi"/>
        </w:rPr>
        <w:t>blue</w:t>
      </w:r>
    </w:p>
    <w:p w14:paraId="3366E39F" w14:textId="6B190156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805BE">
        <w:rPr>
          <w:rFonts w:asciiTheme="majorHAnsi" w:hAnsiTheme="majorHAnsi"/>
        </w:rPr>
        <w:t>purple</w:t>
      </w:r>
    </w:p>
    <w:p w14:paraId="0D3710D3" w14:textId="37F254F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0 = white</w:t>
      </w:r>
    </w:p>
    <w:p w14:paraId="148D1BC3" w14:textId="1BE92C2D" w:rsidR="003C7357" w:rsidRP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1 = surprise</w:t>
      </w:r>
    </w:p>
    <w:p w14:paraId="3E88D82A" w14:textId="3DBD223B" w:rsidR="00237A90" w:rsidRDefault="00237A90" w:rsidP="00237A90">
      <w:pPr>
        <w:pStyle w:val="Heading3"/>
      </w:pPr>
      <w:r>
        <w:t>Other kinds of light commands / expansion</w:t>
      </w:r>
    </w:p>
    <w:p w14:paraId="212CDF16" w14:textId="2E4B60B0" w:rsidR="00237A90" w:rsidRDefault="00237A90" w:rsidP="00237A90">
      <w:pPr>
        <w:rPr>
          <w:rFonts w:asciiTheme="majorHAnsi" w:hAnsiTheme="majorHAnsi"/>
        </w:rPr>
      </w:pPr>
      <w:r>
        <w:rPr>
          <w:rFonts w:asciiTheme="majorHAnsi" w:hAnsiTheme="majorHAnsi"/>
        </w:rPr>
        <w:t>[0 1 1 x x y y y]</w:t>
      </w:r>
      <w:r>
        <w:rPr>
          <w:rFonts w:asciiTheme="majorHAnsi" w:hAnsiTheme="majorHAnsi"/>
        </w:rPr>
        <w:tab/>
      </w:r>
    </w:p>
    <w:p w14:paraId="683AAEA8" w14:textId="44271305" w:rsidR="00237A90" w:rsidRPr="00237A90" w:rsidRDefault="00237A90" w:rsidP="00237A90">
      <w:r>
        <w:rPr>
          <w:rFonts w:asciiTheme="majorHAnsi" w:hAnsiTheme="majorHAnsi"/>
        </w:rPr>
        <w:tab/>
        <w:t xml:space="preserve">the </w:t>
      </w:r>
      <w:r w:rsidRPr="00F53E72">
        <w:rPr>
          <w:rFonts w:asciiTheme="majorHAnsi" w:hAnsiTheme="majorHAnsi"/>
          <w:i/>
        </w:rPr>
        <w:t>y</w:t>
      </w:r>
      <w:r w:rsidR="00F53E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bits select which other command</w:t>
      </w:r>
    </w:p>
    <w:p w14:paraId="7F8575EC" w14:textId="77777777" w:rsidR="00E56796" w:rsidRDefault="0072427A" w:rsidP="00E56796">
      <w:pPr>
        <w:pStyle w:val="Heading4"/>
      </w:pPr>
      <w:r>
        <w:t>set fade speed</w:t>
      </w:r>
    </w:p>
    <w:p w14:paraId="187314B3" w14:textId="22B03B6D" w:rsidR="00E56796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1 x x </w:t>
      </w:r>
      <w:r w:rsidR="00237A90">
        <w:rPr>
          <w:rFonts w:asciiTheme="majorHAnsi" w:hAnsiTheme="majorHAnsi"/>
        </w:rPr>
        <w:t>0 0 0</w:t>
      </w:r>
      <w:r>
        <w:rPr>
          <w:rFonts w:asciiTheme="majorHAnsi" w:hAnsiTheme="majorHAnsi"/>
        </w:rPr>
        <w:t xml:space="preserve">] </w:t>
      </w:r>
    </w:p>
    <w:p w14:paraId="498EF706" w14:textId="0391E8A1" w:rsidR="0072427A" w:rsidRDefault="0072427A" w:rsidP="003C7357">
      <w:pPr>
        <w:rPr>
          <w:rFonts w:asciiTheme="majorHAnsi" w:hAnsiTheme="majorHAnsi"/>
        </w:rPr>
      </w:pPr>
      <w:r w:rsidRPr="00F8442F">
        <w:rPr>
          <w:rFonts w:asciiTheme="majorHAnsi" w:hAnsiTheme="majorHAnsi"/>
          <w:i/>
        </w:rPr>
        <w:t>x</w:t>
      </w:r>
      <w:r w:rsidR="00F844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bits select speed:</w:t>
      </w:r>
    </w:p>
    <w:p w14:paraId="66E01019" w14:textId="7ACDD1C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slow</w:t>
      </w:r>
    </w:p>
    <w:p w14:paraId="6430F9FE" w14:textId="26BF7440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faster</w:t>
      </w:r>
    </w:p>
    <w:p w14:paraId="45F36D93" w14:textId="50ABFE9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fastest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60031262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>0 0 1</w:t>
      </w:r>
      <w:r w:rsidR="0016207E">
        <w:rPr>
          <w:rFonts w:asciiTheme="majorHAnsi" w:hAnsiTheme="majorHAnsi"/>
        </w:rPr>
        <w:t xml:space="preserve"> x x y y y]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Adafruit BTLE </w:t>
      </w:r>
      <w:r w:rsidR="00F53E72">
        <w:rPr>
          <w:rFonts w:asciiTheme="majorHAnsi" w:hAnsiTheme="majorHAnsi"/>
        </w:rPr>
        <w:t xml:space="preserve">UART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0EF0EF4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</w:p>
    <w:p w14:paraId="5E61D3A3" w14:textId="317410DC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off</w:t>
      </w:r>
      <w:r w:rsidR="00D20FB0">
        <w:rPr>
          <w:rFonts w:asciiTheme="majorHAnsi" w:hAnsiTheme="majorHAnsi"/>
          <w:b/>
        </w:rPr>
        <w:t xml:space="preserve"> motor</w:t>
      </w:r>
    </w:p>
    <w:p w14:paraId="6A010C3F" w14:textId="4CB792ED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reverse</w:t>
      </w:r>
      <w:r w:rsidR="00D20FB0" w:rsidRPr="00D20FB0">
        <w:rPr>
          <w:rFonts w:asciiTheme="majorHAnsi" w:hAnsiTheme="majorHAnsi"/>
          <w:b/>
        </w:rPr>
        <w:t xml:space="preserve"> motor direction</w:t>
      </w:r>
    </w:p>
    <w:p w14:paraId="57E754C5" w14:textId="398C611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motor</w:t>
      </w:r>
    </w:p>
    <w:p w14:paraId="2403D3CE" w14:textId="59769FA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slow</w:t>
      </w:r>
    </w:p>
    <w:p w14:paraId="41E13FE8" w14:textId="65CE40D5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faster</w:t>
      </w:r>
    </w:p>
    <w:p w14:paraId="795D785A" w14:textId="349A2B0F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/>
        </w:rPr>
        <w:tab/>
      </w:r>
      <w:r w:rsidR="001023F6">
        <w:rPr>
          <w:rFonts w:asciiTheme="majorHAnsi" w:hAnsiTheme="majorHAnsi"/>
        </w:rPr>
        <w:t>1 1 0</w:t>
      </w:r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fastest</w:t>
      </w:r>
    </w:p>
    <w:p w14:paraId="71A68665" w14:textId="0DC3BC4C" w:rsidR="0016207E" w:rsidRDefault="001023F6" w:rsidP="001023F6">
      <w:pPr>
        <w:pStyle w:val="Heading2"/>
      </w:pPr>
      <w:r>
        <w:t>S</w:t>
      </w:r>
      <w:r w:rsidR="00AC06C8" w:rsidRPr="00AC06C8">
        <w:t>ensor</w:t>
      </w:r>
      <w:r>
        <w:t xml:space="preserve"> codes</w:t>
      </w:r>
    </w:p>
    <w:p w14:paraId="39BFF67C" w14:textId="55948B5C" w:rsidR="001023F6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AC06C8">
        <w:rPr>
          <w:rFonts w:asciiTheme="majorHAnsi" w:hAnsiTheme="majorHAnsi"/>
        </w:rPr>
        <w:t xml:space="preserve">o </w:t>
      </w:r>
      <w:r w:rsidR="001023F6">
        <w:rPr>
          <w:rFonts w:asciiTheme="majorHAnsi" w:hAnsiTheme="majorHAnsi"/>
        </w:rPr>
        <w:t xml:space="preserve">sensor related </w:t>
      </w:r>
      <w:r w:rsidR="00AC06C8">
        <w:rPr>
          <w:rFonts w:asciiTheme="majorHAnsi" w:hAnsiTheme="majorHAnsi"/>
        </w:rPr>
        <w:t xml:space="preserve">commands </w:t>
      </w:r>
      <w:r w:rsidR="001023F6">
        <w:rPr>
          <w:rFonts w:asciiTheme="majorHAnsi" w:hAnsiTheme="majorHAnsi"/>
        </w:rPr>
        <w:t xml:space="preserve">sent </w:t>
      </w:r>
      <w:r>
        <w:rPr>
          <w:rFonts w:asciiTheme="majorHAnsi" w:hAnsiTheme="majorHAnsi"/>
        </w:rPr>
        <w:t>from Scratch are necessary. The A</w:t>
      </w:r>
      <w:r w:rsidR="00AC06C8">
        <w:rPr>
          <w:rFonts w:asciiTheme="majorHAnsi" w:hAnsiTheme="majorHAnsi"/>
        </w:rPr>
        <w:t>rduino will do edge detection</w:t>
      </w:r>
      <w:r w:rsidR="001023F6">
        <w:rPr>
          <w:rFonts w:asciiTheme="majorHAnsi" w:hAnsiTheme="majorHAnsi"/>
        </w:rPr>
        <w:t xml:space="preserve"> in its main event loop</w:t>
      </w:r>
      <w:r w:rsidR="00AC06C8">
        <w:rPr>
          <w:rFonts w:asciiTheme="majorHAnsi" w:hAnsiTheme="majorHAnsi"/>
        </w:rPr>
        <w:t xml:space="preserve"> and transmit </w:t>
      </w:r>
      <w:r w:rsidR="001023F6">
        <w:rPr>
          <w:rFonts w:asciiTheme="majorHAnsi" w:hAnsiTheme="majorHAnsi"/>
        </w:rPr>
        <w:t>a byte to Scratch only when it detects an edge. The Scratch when blocks trigger on receipt of a byte.</w:t>
      </w:r>
    </w:p>
    <w:p w14:paraId="38FF20C0" w14:textId="77777777" w:rsidR="001023F6" w:rsidRDefault="001023F6" w:rsidP="00722114">
      <w:pPr>
        <w:rPr>
          <w:rFonts w:asciiTheme="majorHAnsi" w:hAnsiTheme="majorHAnsi"/>
        </w:rPr>
      </w:pPr>
    </w:p>
    <w:p w14:paraId="20043100" w14:textId="69DDE543" w:rsidR="00F53E72" w:rsidRPr="00AC06C8" w:rsidRDefault="00F53E72" w:rsidP="00F53E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the Arduino firmware only checks for </w:t>
      </w:r>
      <w:r w:rsidR="001023F6">
        <w:rPr>
          <w:rFonts w:asciiTheme="majorHAnsi" w:hAnsiTheme="majorHAnsi"/>
        </w:rPr>
        <w:t xml:space="preserve"> “falling </w:t>
      </w:r>
      <w:r w:rsidR="00AC06C8">
        <w:rPr>
          <w:rFonts w:asciiTheme="majorHAnsi" w:hAnsiTheme="majorHAnsi"/>
        </w:rPr>
        <w:t>edge</w:t>
      </w:r>
      <w:r>
        <w:rPr>
          <w:rFonts w:asciiTheme="majorHAnsi" w:hAnsiTheme="majorHAnsi"/>
        </w:rPr>
        <w:t>s</w:t>
      </w:r>
      <w:r w:rsidR="001023F6">
        <w:rPr>
          <w:rFonts w:asciiTheme="majorHAnsi" w:hAnsiTheme="majorHAnsi"/>
        </w:rPr>
        <w:t>” – a transition from a high resista</w:t>
      </w:r>
      <w:r>
        <w:rPr>
          <w:rFonts w:asciiTheme="majorHAnsi" w:hAnsiTheme="majorHAnsi"/>
        </w:rPr>
        <w:t xml:space="preserve">nce to a low resistance state -  </w:t>
      </w:r>
      <w:r w:rsidR="00F74DC7">
        <w:rPr>
          <w:rFonts w:asciiTheme="majorHAnsi" w:hAnsiTheme="majorHAnsi"/>
        </w:rPr>
        <w:t xml:space="preserve">that occurs </w:t>
      </w:r>
      <w:r w:rsidR="001023F6">
        <w:rPr>
          <w:rFonts w:asciiTheme="majorHAnsi" w:hAnsiTheme="majorHAnsi"/>
        </w:rPr>
        <w:t xml:space="preserve">when the metal clips are connected </w:t>
      </w:r>
      <w:r>
        <w:rPr>
          <w:rFonts w:asciiTheme="majorHAnsi" w:hAnsiTheme="majorHAnsi"/>
        </w:rPr>
        <w:t>. When it detects a falling edge it sends a zero. In Scratch there is a “when” block that is triggered upon receipt of a zero.</w:t>
      </w:r>
      <w:bookmarkStart w:id="0" w:name="_GoBack"/>
      <w:bookmarkEnd w:id="0"/>
    </w:p>
    <w:p w14:paraId="37BFFBA0" w14:textId="2A118CA5" w:rsidR="00252F2B" w:rsidRPr="00AC06C8" w:rsidRDefault="00252F2B" w:rsidP="00722114">
      <w:pPr>
        <w:rPr>
          <w:rFonts w:asciiTheme="majorHAnsi" w:hAnsiTheme="majorHAnsi"/>
        </w:rPr>
      </w:pPr>
    </w:p>
    <w:sectPr w:rsidR="00252F2B" w:rsidRPr="00AC06C8" w:rsidSect="00722114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3C7357"/>
    <w:rsid w:val="003E252B"/>
    <w:rsid w:val="00502531"/>
    <w:rsid w:val="00521154"/>
    <w:rsid w:val="006F0CE5"/>
    <w:rsid w:val="00722114"/>
    <w:rsid w:val="0072427A"/>
    <w:rsid w:val="00865E73"/>
    <w:rsid w:val="008973E1"/>
    <w:rsid w:val="0091367D"/>
    <w:rsid w:val="00AC06C8"/>
    <w:rsid w:val="00B00FFC"/>
    <w:rsid w:val="00D20FB0"/>
    <w:rsid w:val="00D805BE"/>
    <w:rsid w:val="00E56796"/>
    <w:rsid w:val="00ED18FB"/>
    <w:rsid w:val="00F53E72"/>
    <w:rsid w:val="00F74DC7"/>
    <w:rsid w:val="00F82952"/>
    <w:rsid w:val="00F8442F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522</Words>
  <Characters>2982</Characters>
  <Application>Microsoft Macintosh Word</Application>
  <DocSecurity>0</DocSecurity>
  <Lines>24</Lines>
  <Paragraphs>6</Paragraphs>
  <ScaleCrop>false</ScaleCrop>
  <Company>WELLESLEY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21</cp:revision>
  <cp:lastPrinted>2016-01-05T02:02:00Z</cp:lastPrinted>
  <dcterms:created xsi:type="dcterms:W3CDTF">2015-10-09T23:29:00Z</dcterms:created>
  <dcterms:modified xsi:type="dcterms:W3CDTF">2016-01-05T14:12:00Z</dcterms:modified>
</cp:coreProperties>
</file>