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-1119603967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:rsidR="00276A41" w:rsidRDefault="00276A41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-172085</wp:posOffset>
                    </wp:positionV>
                    <wp:extent cx="6723380" cy="265049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3380" cy="265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  <w:lang w:val="es-ES"/>
                                  </w:rPr>
                                  <w:alias w:val="Título"/>
                                  <w:tag w:val=""/>
                                  <w:id w:val="18192296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6A41" w:rsidRPr="00276A41" w:rsidRDefault="00C6694E" w:rsidP="00276A41">
                                    <w:pP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  <w:lang w:val="es-ES"/>
                                      </w:rPr>
                                      <w:t>Analizador Léxico Completo</w:t>
                                    </w:r>
                                  </w:p>
                                </w:sdtContent>
                              </w:sdt>
                              <w:p w:rsidR="00276A41" w:rsidRPr="00276A41" w:rsidRDefault="00276A41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-13.55pt;width:529.4pt;height:20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  <w:lang w:val="es-ES"/>
                            </w:rPr>
                            <w:alias w:val="Título"/>
                            <w:tag w:val=""/>
                            <w:id w:val="18192296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76A41" w:rsidRPr="00276A41" w:rsidRDefault="00C6694E" w:rsidP="00276A41">
                              <w:pPr>
                                <w:rPr>
                                  <w:rFonts w:ascii="Arial" w:hAnsi="Arial" w:cs="Arial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  <w:lang w:val="es-ES"/>
                                </w:rPr>
                                <w:t>Analizador Léxico Completo</w:t>
                              </w:r>
                            </w:p>
                          </w:sdtContent>
                        </w:sdt>
                        <w:p w:rsidR="00276A41" w:rsidRPr="00276A41" w:rsidRDefault="00276A41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-744855</wp:posOffset>
                </wp:positionV>
                <wp:extent cx="1647190" cy="225185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dg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190" cy="2251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276A41" w:rsidRDefault="00276A41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66090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A41" w:rsidRPr="00276A41" w:rsidRDefault="00F31438" w:rsidP="00276A41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68062620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6A41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  <w:alias w:val="Curso"/>
                                  <w:tag w:val="Curso"/>
                                  <w:id w:val="11302641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6A41" w:rsidRPr="00276A41" w:rsidRDefault="00276A41" w:rsidP="00276A41">
                                    <w:pPr>
                                      <w:jc w:val="right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w:t>CENTRO UNIVERISTARIO DE CIENCIAS EXACTAS E INGENIERIAS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276A41" w:rsidRPr="00276A41" w:rsidRDefault="003F5902" w:rsidP="00276A41">
                          <w:pPr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alias w:val="Escolar"/>
                              <w:tag w:val="Escolar"/>
                              <w:id w:val="168062620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76A4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  <w:alias w:val="Curso"/>
                            <w:tag w:val="Curso"/>
                            <w:id w:val="11302641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76A41" w:rsidRPr="00276A41" w:rsidRDefault="00276A41" w:rsidP="00276A41">
                              <w:pPr>
                                <w:jc w:val="righ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CENTRO UNIVERISTARIO DE CIENCIAS EXACTAS E INGENIERIAS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76A41" w:rsidRDefault="00A4168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>
                    <wp:simplePos x="0" y="0"/>
                    <wp:positionH relativeFrom="margin">
                      <wp:posOffset>-434340</wp:posOffset>
                    </wp:positionH>
                    <wp:positionV relativeFrom="paragraph">
                      <wp:posOffset>651510</wp:posOffset>
                    </wp:positionV>
                    <wp:extent cx="4221480" cy="2857500"/>
                    <wp:effectExtent l="0" t="0" r="26670" b="1905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21480" cy="2857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6A41" w:rsidRPr="00276A41" w:rsidRDefault="00F31438" w:rsidP="00276A4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-205907386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6A41" w:rsidRPr="00276A41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es-ES"/>
                                      </w:rPr>
                                      <w:t>CORONEL GONZALEZ ROBERTO MANUEL</w:t>
                                    </w:r>
                                  </w:sdtContent>
                                </w:sdt>
                              </w:p>
                              <w:p w:rsidR="00276A41" w:rsidRPr="00276A41" w:rsidRDefault="00276A41" w:rsidP="00276A4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276A41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  <w:t>214771077</w:t>
                                </w:r>
                              </w:p>
                              <w:p w:rsidR="00276A41" w:rsidRPr="00276A41" w:rsidRDefault="00276A41" w:rsidP="00276A4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276A41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  <w:t>INGENIERIA EN COMPUTACION</w:t>
                                </w:r>
                              </w:p>
                              <w:p w:rsidR="00276A41" w:rsidRPr="00276A41" w:rsidRDefault="00C6694E" w:rsidP="00276A4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  <w:t>SEMINARIO DE TRADUCTORES DE LENGUAJES 2</w:t>
                                </w:r>
                              </w:p>
                              <w:p w:rsidR="00276A41" w:rsidRPr="00A4168E" w:rsidRDefault="00C6694E" w:rsidP="00276A4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MICHEL EMANUEL LOPEZ FRANCO</w:t>
                                </w:r>
                              </w:p>
                              <w:p w:rsidR="00276A41" w:rsidRPr="00276A41" w:rsidRDefault="00C6694E" w:rsidP="00276A4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  <w:t>SECCION D02</w:t>
                                </w:r>
                              </w:p>
                              <w:p w:rsidR="00276A41" w:rsidRPr="00276A41" w:rsidRDefault="00A4168E" w:rsidP="00276A4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  <w:t>2021</w:t>
                                </w:r>
                                <w:r w:rsidR="00E0299E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  <w:t>B</w:t>
                                </w:r>
                                <w:r w:rsidR="00276A41" w:rsidRPr="00276A41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276A41" w:rsidRPr="00276A41" w:rsidRDefault="00276A41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28" type="#_x0000_t202" style="position:absolute;margin-left:-34.2pt;margin-top:51.3pt;width:332.4pt;height:2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" fillcolor="white [3212]" strokecolor="white [3212]">
                    <v:textbox>
                      <w:txbxContent>
                        <w:p w:rsidR="00276A41" w:rsidRPr="00276A41" w:rsidRDefault="00F31438" w:rsidP="00276A4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alias w:val="Subtítulo"/>
                              <w:tag w:val=""/>
                              <w:id w:val="-20590738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6A41" w:rsidRPr="00276A4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CORONEL GONZALEZ ROBERTO MANUEL</w:t>
                              </w:r>
                            </w:sdtContent>
                          </w:sdt>
                        </w:p>
                        <w:p w:rsidR="00276A41" w:rsidRPr="00276A41" w:rsidRDefault="00276A41" w:rsidP="00276A4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 w:rsidRPr="00276A41"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  <w:t>214771077</w:t>
                          </w:r>
                        </w:p>
                        <w:p w:rsidR="00276A41" w:rsidRPr="00276A41" w:rsidRDefault="00276A41" w:rsidP="00276A4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 w:rsidRPr="00276A41"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  <w:t>INGENIERIA EN COMPUTACION</w:t>
                          </w:r>
                        </w:p>
                        <w:p w:rsidR="00276A41" w:rsidRPr="00276A41" w:rsidRDefault="00C6694E" w:rsidP="00276A4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  <w:t>SEMINARIO DE TRADUCTORES DE LENGUAJES 2</w:t>
                          </w:r>
                        </w:p>
                        <w:p w:rsidR="00276A41" w:rsidRPr="00A4168E" w:rsidRDefault="00C6694E" w:rsidP="00276A4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val="es-MX"/>
                            </w:rPr>
                            <w:t>MICHEL EMANUEL LOPEZ FRANCO</w:t>
                          </w:r>
                        </w:p>
                        <w:p w:rsidR="00276A41" w:rsidRPr="00276A41" w:rsidRDefault="00C6694E" w:rsidP="00276A4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  <w:t>SECCION D02</w:t>
                          </w:r>
                        </w:p>
                        <w:p w:rsidR="00276A41" w:rsidRPr="00276A41" w:rsidRDefault="00A4168E" w:rsidP="00276A4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  <w:t>2021</w:t>
                          </w:r>
                          <w:r w:rsidR="00E0299E"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  <w:t>B</w:t>
                          </w:r>
                          <w:r w:rsidR="00276A41" w:rsidRPr="00276A41">
                            <w:rPr>
                              <w:rFonts w:ascii="Arial" w:hAnsi="Arial" w:cs="Arial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</w:p>
                        <w:p w:rsidR="00276A41" w:rsidRPr="00276A41" w:rsidRDefault="00276A41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76A41">
            <w:rPr>
              <w:noProof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6304915</wp:posOffset>
                </wp:positionV>
                <wp:extent cx="1647825" cy="2236944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ucei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2236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76A41">
            <w:br w:type="page"/>
          </w:r>
        </w:p>
      </w:sdtContent>
    </w:sdt>
    <w:p w:rsidR="00F751F9" w:rsidRDefault="00F751F9" w:rsidP="00A4168E">
      <w:pPr>
        <w:jc w:val="both"/>
        <w:rPr>
          <w:sz w:val="24"/>
          <w:szCs w:val="24"/>
          <w:lang w:val="es-MX"/>
        </w:rPr>
      </w:pPr>
    </w:p>
    <w:p w:rsidR="00F751F9" w:rsidRDefault="00F751F9" w:rsidP="00A4168E">
      <w:pPr>
        <w:jc w:val="both"/>
        <w:rPr>
          <w:sz w:val="24"/>
          <w:szCs w:val="24"/>
          <w:lang w:val="es-MX"/>
        </w:rPr>
      </w:pPr>
    </w:p>
    <w:p w:rsidR="00F751F9" w:rsidRDefault="00F751F9" w:rsidP="00A4168E">
      <w:pPr>
        <w:jc w:val="both"/>
        <w:rPr>
          <w:sz w:val="24"/>
          <w:szCs w:val="24"/>
          <w:lang w:val="es-MX"/>
        </w:rPr>
      </w:pPr>
    </w:p>
    <w:p w:rsidR="00A4168E" w:rsidRPr="00A4168E" w:rsidRDefault="00C6694E" w:rsidP="00A4168E">
      <w:pPr>
        <w:jc w:val="both"/>
        <w:rPr>
          <w:b/>
          <w:sz w:val="36"/>
          <w:szCs w:val="36"/>
          <w:lang w:val="es-MX"/>
        </w:rPr>
      </w:pPr>
      <w:r w:rsidRPr="00C6694E">
        <w:rPr>
          <w:b/>
          <w:sz w:val="36"/>
          <w:szCs w:val="36"/>
          <w:lang w:val="es-MX"/>
        </w:rPr>
        <w:t>https://github.com/robcor07/Sem.Traductores-2-D02/tree/main</w:t>
      </w:r>
    </w:p>
    <w:p w:rsidR="00A4168E" w:rsidRPr="00A4168E" w:rsidRDefault="00A4168E" w:rsidP="00A4168E">
      <w:pPr>
        <w:jc w:val="both"/>
        <w:rPr>
          <w:sz w:val="24"/>
          <w:szCs w:val="24"/>
          <w:lang w:val="es-MX"/>
        </w:rPr>
      </w:pPr>
    </w:p>
    <w:p w:rsidR="005F5D45" w:rsidRPr="005F5D45" w:rsidRDefault="005F5D45" w:rsidP="005F5D45">
      <w:pPr>
        <w:rPr>
          <w:lang w:val="es-ES"/>
        </w:rPr>
      </w:pPr>
      <w:bookmarkStart w:id="0" w:name="_GoBack"/>
      <w:bookmarkEnd w:id="0"/>
    </w:p>
    <w:sectPr w:rsidR="005F5D45" w:rsidRPr="005F5D45" w:rsidSect="00276A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54833"/>
    <w:multiLevelType w:val="multilevel"/>
    <w:tmpl w:val="0EF6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41"/>
    <w:rsid w:val="00111D52"/>
    <w:rsid w:val="001F49D1"/>
    <w:rsid w:val="00276A41"/>
    <w:rsid w:val="003F5902"/>
    <w:rsid w:val="004766FC"/>
    <w:rsid w:val="004D23DF"/>
    <w:rsid w:val="0054411D"/>
    <w:rsid w:val="005F5D45"/>
    <w:rsid w:val="006173DC"/>
    <w:rsid w:val="00A4168E"/>
    <w:rsid w:val="00BC65C9"/>
    <w:rsid w:val="00C03960"/>
    <w:rsid w:val="00C6694E"/>
    <w:rsid w:val="00E0299E"/>
    <w:rsid w:val="00E42FC6"/>
    <w:rsid w:val="00F31438"/>
    <w:rsid w:val="00F41CC1"/>
    <w:rsid w:val="00F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D127C-94F6-4167-BB4E-8207017E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3DF"/>
  </w:style>
  <w:style w:type="paragraph" w:styleId="Ttulo1">
    <w:name w:val="heading 1"/>
    <w:basedOn w:val="Normal"/>
    <w:next w:val="Normal"/>
    <w:link w:val="Ttulo1Car"/>
    <w:uiPriority w:val="9"/>
    <w:qFormat/>
    <w:rsid w:val="00544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2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6A4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6A4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544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4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751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23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D2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</vt:lpstr>
    </vt:vector>
  </TitlesOfParts>
  <Company>UNIVERSIDAD DE GUADALAJARA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Completo</dc:title>
  <dc:subject>CORONEL GONZALEZ ROBERTO MANUEL</dc:subject>
  <dc:creator>Cuenta Microsoft</dc:creator>
  <cp:keywords/>
  <dc:description/>
  <cp:lastModifiedBy>Cuenta Microsoft</cp:lastModifiedBy>
  <cp:revision>2</cp:revision>
  <dcterms:created xsi:type="dcterms:W3CDTF">2021-08-30T00:17:00Z</dcterms:created>
  <dcterms:modified xsi:type="dcterms:W3CDTF">2021-08-30T00:17:00Z</dcterms:modified>
  <cp:category>CENTRO UNIVERISTARIO DE CIENCIAS EXACTAS E INGENIERIAS</cp:category>
</cp:coreProperties>
</file>