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8: Under Pressure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Unity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spacing w:after="160"/>
      </w:pPr>
      <w:r>
        <w:rPr>
          <w:b/>
          <w:bCs/>
        </w:rPr>
        <w:t xml:space="preserve">This week: give the enemies you dodge last week actual stakes. An enemy reaching the bottom now costs a life - lose all 3, and "Game Over" appears.</w:t>
      </w:r>
    </w:p>
    <w:p>
      <w:pPr>
        <w:spacing w:after="160"/>
      </w:pPr>
      <w:r>
        <w:rPr>
          <w:b/>
          <w:bCs/>
        </w:rPr>
        <w:t xml:space="preserve">Open your own [YourName]Game project from Lesson 7 - don't start a new one.</w:t>
      </w:r>
    </w:p>
    <w:p>
      <w:pPr>
        <w:spacing w:after="160"/>
      </w:pPr>
      <w:r>
        <w:rPr>
          <w:i/>
          <w:iCs/>
          <w:color w:val="555555"/>
        </w:rPr>
        <w:t xml:space="preserve">Tip: the core exercise needs no new assets - this reuses last week's escape-cleanup code and just gives it a real consequence. For Level 3 sound, use the provided sfx_lifelost.wav and sfx_gameover.wav from the Lesson 8 Assets folder.</w:t>
      </w:r>
    </w:p>
    <w:p>
      <w:pPr>
        <w:pStyle w:val="Heading2"/>
      </w:pPr>
      <w:r>
        <w:t xml:space="preserve">Setup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your [YourName]Game project from Lesson 7.</w:t>
      </w:r>
    </w:p>
    <w:p>
      <w:pPr>
        <w:pStyle w:val="Heading2"/>
      </w:pPr>
      <w:r>
        <w:t xml:space="preserve">Level 1 - Minimal (MVP)</w:t>
      </w:r>
    </w:p>
    <w:p>
      <w:pPr>
        <w:spacing w:after="160"/>
      </w:pPr>
      <w:r>
        <w:rPr>
          <w:i/>
          <w:iCs/>
        </w:rPr>
        <w:t xml:space="preserve">Every enemy that reaches the bottom unshot now costs the player one life, tracked starting at 3. The moment lives reach zero, "Game Over" appears on screen.</w:t>
      </w:r>
    </w:p>
    <w:p>
      <w:pPr>
        <w:spacing w:after="40" w:before="120"/>
        <w:jc w:val="center"/>
      </w:pPr>
      <w:r>
        <w:drawing>
          <wp:inline distT="0" distB="0" distL="0" distR="0">
            <wp:extent cx="576072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88888"/>
          <w:sz w:val="16"/>
          <w:szCs w:val="16"/>
        </w:rPr>
        <w:t xml:space="preserve">The lose-condition logic behind this week's exercise - the same shape in every engine, whatever the exact code or blocks look like.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GameManager.cs, add a public static int lives = 3, a public static bool hasLost = false, and a static method RegisterEscape() that decrements lives and sets hasLost at zero (code below).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Enemy.cs's Update(), find the escape branch you built last week. Right before Destroy(gameObject), call GameManager.RegisterEscape().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GameManager.cs's OnGUI(), add a check that draws "Game Over" when hasLost is true, alongside the existing hasWon check.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Press Play and let all 3 lives run out by letting enemies escape unshot - "Game Over" should appear the instant the third one escapes.</w:t>
      </w:r>
    </w:p>
    <w:p>
      <w:pPr>
        <w:shd w:fill="F0F0F0" w:val="clear"/>
        <w:spacing w:after="160" w:before="80"/>
        <w:ind w:left="360"/>
      </w:pPr>
      <w:r>
        <w:rPr>
          <w:i/>
          <w:iCs/>
          <w:color w:val="555555"/>
          <w:sz w:val="18"/>
          <w:szCs w:val="18"/>
        </w:rPr>
        <w:t xml:space="preserve">Highlighted lines are new this week; everything else is code you already have.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GameManager.cs - add fields and a new method: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public static int lives = 3;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public static bool hasLost = false;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public static void RegisterEscape()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lives--;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if (lives &lt;= 0) hasLost = true;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GameManager.cs's OnGUI() - add alongside the hasWon check: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if (hasLost)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GUI.Label(new Rect(Screen.width/2 - 50, 90, 200, 30), "Game Over");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Enemy.cs's Update() - escape branch (revised):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if (transform.position.y &lt; -6f)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GameManager.RegisterEscape();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Destroy(gameObject);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2"/>
      </w:pPr>
      <w:r>
        <w:t xml:space="preserve">Alternate Path: Visual Scripting</w:t>
      </w:r>
    </w:p>
    <w:p>
      <w:pPr>
        <w:spacing w:after="160"/>
      </w:pPr>
      <w:r>
        <w:rPr>
          <w:i/>
          <w:iCs/>
          <w:color w:val="555555"/>
        </w:rPr>
        <w:t xml:space="preserve">The same lives-tracking pattern works in a Script Graph instead of C#.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the Enemy prefab's graph, find the escape Branch from Lesson 7, right before its Destroy node. Add a "Subtract" node (Math/Scalar category) taking the Lives graph variable and 1, feeding into a "Set Variable" node targeting Lives - the node-graph equivalent of lives--.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Feed Lives into a "Less Than or Equal" node (Comparison category) against 0, feeding a Branch node.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that Branch's True output, add an "On GUI" event node with a GUI Label node showing "Game Over", the same pattern already used for the win message.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this new logic only touches the Lives graph variable, never the separate variable used for enemies-remaining/win-tracking.</w:t>
      </w:r>
    </w:p>
    <w:p>
      <w:pPr>
        <w:spacing w:after="40" w:before="120"/>
        <w:jc w:val="center"/>
      </w:pPr>
      <w:r>
        <w:drawing>
          <wp:inline distT="0" distB="0" distL="0" distR="0">
            <wp:extent cx="5760720" cy="448056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88888"/>
          <w:sz w:val="16"/>
          <w:szCs w:val="16"/>
        </w:rPr>
        <w:t xml:space="preserve">The Enemy prefab's Script Graph - the node-for-node equivalent of the Level 1 lives-tracking logic.</w:t>
      </w:r>
    </w:p>
    <w:p>
      <w:pPr>
        <w:pStyle w:val="Heading2"/>
      </w:pPr>
      <w:r>
        <w:t xml:space="preserve">Level 2 - Complete (Alpha/Beta)</w:t>
      </w:r>
    </w:p>
    <w:p>
      <w:pPr>
        <w:spacing w:after="160"/>
      </w:pPr>
      <w:r>
        <w:rPr>
          <w:i/>
          <w:iCs/>
        </w:rPr>
        <w:t xml:space="preserve">Shooting an enemy never costs a life, and letting one escape never counts as a kill - the two counters stay completely independent.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Shoot an enemy and confirm lives does NOT change - only RegisterKill(), called from Bullet.cs, should run.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Let an enemy escape and confirm enemiesRemaining does NOT change - only RegisterEscape(), called from Enemy.cs's own Update(), should run.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Confirm "Game Over" appears exactly once, exactly when lives reaches zero.</w:t>
      </w:r>
    </w:p>
    <w:p>
      <w:pPr>
        <w:pStyle w:val="Heading2"/>
      </w:pPr>
      <w:r>
        <w:t xml:space="preserve">Level 3 - Refined (Ready to Publish) - pick any that interest you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Visual: add a GUI.Label in OnGUI() showing the current lives value, updated every frame - a nice touch, though the full scoreboard-style UI is coming properly in Lesson 9.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Sound: add two AudioClip fields to GameManager, assign the provided sfx_lifelost.wav and sfx_gameover.wav to them in the Inspector, and call AudioSource.PlayClipAtPoint() inside RegisterEscape() - the life-lost clip when a life is lost, the game-over clip instead the moment hasLost first becomes true.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Structure: notice RegisterKill() and RegisterEscape() are two separate static methods, each called from exactly one script - this mirrors the exact separation that made GameManager safe from the Lesson 7 bug in the first place.</w:t>
      </w:r>
    </w:p>
    <w:p>
      <w:pPr>
        <w:pStyle w:val="Heading2"/>
      </w:pPr>
      <w:r>
        <w:t xml:space="preserve">If Something's Wrong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Lives decreases when you shoot an enemy: confirm RegisterEscape() is called only from Enemy.cs's Update(), never from Bullet.cs.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"Game Over" never appears: confirm lives actually starts at 3 and RegisterEscape() is actually being called - add a temporary Debug.Log(lives) to check.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Compile errors: confirm hasLost is declared as public static bool, matching hasWon's declaration style exactly.</w:t>
      </w:r>
    </w:p>
    <w:p>
      <w:pPr>
        <w:pStyle w:val="Heading2"/>
      </w:pPr>
      <w:r>
        <w:t xml:space="preserve">Want More?</w:t>
      </w:r>
    </w:p>
    <w:p>
      <w:pPr>
        <w:spacing w:after="160"/>
      </w:pPr>
      <w:r>
        <w:t xml:space="preserve">Student Resource List &gt; Unity section, or learn.unity.com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8 Handout - Unity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image" Target="media/a06cc1e43c9bd7a533f2030b1320073218a08783.png"/><Relationship Id="rId11" Type="http://schemas.openxmlformats.org/officeDocument/2006/relationships/image" Target="media/c5c9a770978bd9f1ba0e80a8fd68d03f86201af2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2026-10-08T03:35:02.993Z</dcterms:created>
  <dcterms:modified xsi:type="dcterms:W3CDTF">2026-10-08T03:35:02.993Z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