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Scratch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your game finally sounds like a game. Four moments - firing, hitting, clearing a wave, and losing - each get their own distinct cue.</w:t>
      </w:r>
    </w:p>
    <w:p>
      <w:pPr>
        <w:spacing w:after="160"/>
      </w:pPr>
      <w:r>
        <w:rPr>
          <w:b/>
          <w:bCs/>
        </w:rPr>
        <w:t xml:space="preserve">Open your own [YourName]Game project from Lesson 11 -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If you already built an optional sound idea in an earlier lesson (Lessons 2, 3, 4, or 6), keep it - today reuses it directly instead of replacing it. If you didn't, today's steps are written as if starting fresh.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needed - today only adds sound blocks to code you already have.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sfx_wave is uploaded to GameManager's Sounds tab (today's one genuinely new sound asset) and sfx_hit is uploaded to the Enemy sprite's (Scratch sound assets are scoped per-sprite, so upload each to whichever sprite's script will play it). If you skipped Lesson 8's optional sound idea, also upload sfx_gameover from the Lesson 8 Assets folder to the Player sprite - it becomes mandatory starting today.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Four sounds fire at the correct moment, at least once each: a shot, a hit/explosion, a wave-clear (on any non-final wave), and a game over. No silence, no obviously wrong triggers.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Player sprite's space-key script, confirm "start sound [sfx_shoot]" already fires next to "create clone of [Bullet]" - if it's missing (you may have skipped this as an optional idea back in Lesson 3), add it now.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Enemy sprite's touching-Bullet branch, add "start sound [sfx_hit]" right before "broadcast [enemy hit]" - this plays once per hit, on the exact clone that was touched. Enemy never touches score or enemies_remaining itself (Rule 13) - that stays on GameManager.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GameManager's "when I receive [enemy hit]" script, add "start sound [sfx_wave]" to the else branch (the wave-advance case), right before "broadcast [spawn enemies]".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Player sprite's "when I receive [game over]" script, confirm "start sound [sfx_gameover]" already fires (optional idea from Lesson 8) - add it now if it's missing, right before the "say" block. This sound is mandatory starting today even if you skipped it before.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the stage and play through a full round - shooting, hitting, an early wave clear, and losing a life to zero should each sound distinct.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Enemy sprite's touching-Bullet branch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&lt;touching Bullet?&gt;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start sound [sfx_hit]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broadcast [enemy hit]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delete this clone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GameManager's "when I receive [enemy hit]" script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change enemies_remaining by -1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change score by 10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&lt;enemies_remaining = 0&gt;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if &lt;wave = total_waves&gt;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set game_active to 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broadcast [you win]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else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change wave by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set enemies_remaining to 5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start sound [sfx_wave]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broadcast [spawn enemies]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Player sprite's "when I receive [game over]" script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start sound [sfx_gameover]        // your Lesson 8 Level 3 sound, mandatory as of today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say [Game Over - Press R to Restart] for 3 seconds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All four sounds fire reliably every time, with no missing or duplicate playback, and each is clearly distinguishable from the others by 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shoot, hit an enemy, clear wave 1 or 2, and separately let lives hit 0 - all four sounds should be clearly different from each other.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you built Lesson 6's optional victory sound, confirm it still plays on the true win (wave 3's clear) and doesn't also play the wave-clear sound on the same frame.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Rapid shooting and a hit landing in the same instant should layer, not cut each other off - "start sound" doesn't block or loop, so this should already work correctly.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if you haven't already, add Lesson 6's optional win sound now - "start sound [sfx_win]" right where "broadcast [you win]" fires on GameManager. It slots into the exact same branch as today's wave-clear sound, just the opposite outcome.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design a second, alternate hit sound and randomly pick between the two each time (pick random 1 to 2), so repeated hits don't sound completely identical.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all four sounds live in the exact spot representing their event - shoot with the shot, hit with the hit (on Enemy), wave/win with the branch that decides them (on GameManager), lose with the Player's own game-over script. None of them live in a generic "forever" script, and none of them require Enemy to know about score, wave, or lives.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sound at all: confirm the correct sfx_ file was uploaded via the Sounds tab for the sprite the "start sound" block lives on - Scratch sound assets are scoped per-sprite, not shared automatically.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Wave-clear and win sounds both play on wave 3: confirm "start sound [sfx_wave]" is only inside the else branch, not before the if/else splits.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Game-over sound plays repeatedly, or doesn't play at all: confirm it lives on the Player's "when I receive [game over]" script (fires once per broadcast), not inside GameManager's per-frame checks.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Scratch section, or scratch.mit.edu/ideas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Handout - Scratch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2026-10-26T18:53:25.169Z</dcterms:created>
  <dcterms:modified xsi:type="dcterms:W3CDTF">2026-10-26T18:53:25.169Z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