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64" w:rsidRDefault="00B43F46" w:rsidP="00B43F46">
      <w:pPr>
        <w:pStyle w:val="Title"/>
      </w:pPr>
      <w:r>
        <w:t>Gulp 4 update notes</w:t>
      </w:r>
    </w:p>
    <w:p w:rsidR="00B43F46" w:rsidRDefault="00B43F46">
      <w:r>
        <w:t>These notes aren’t limited to Gulp 4.  They include changes coming in version 4 but also other content to enhance gulp understanding, in general.</w:t>
      </w:r>
    </w:p>
    <w:p w:rsidR="00B43F46" w:rsidRDefault="00B43F46"/>
    <w:p w:rsidR="00ED173D" w:rsidRDefault="003B52BF">
      <w:r>
        <w:t xml:space="preserve">NOTE: Create a task to serve up the application so you can code out of </w:t>
      </w:r>
      <w:proofErr w:type="spellStart"/>
      <w:r>
        <w:t>VSCode</w:t>
      </w:r>
      <w:proofErr w:type="spellEnd"/>
      <w:r>
        <w:t>.</w:t>
      </w:r>
    </w:p>
    <w:p w:rsidR="003B52BF" w:rsidRDefault="00E03F8A">
      <w:r>
        <w:t>NOTE: base is an option that defines the base of the file matching pattern.</w:t>
      </w:r>
    </w:p>
    <w:p w:rsidR="00E03F8A" w:rsidRDefault="00E03F8A">
      <w:r>
        <w:rPr>
          <w:noProof/>
        </w:rPr>
        <w:drawing>
          <wp:inline distT="0" distB="0" distL="0" distR="0" wp14:anchorId="03EEEE01" wp14:editId="1667D027">
            <wp:extent cx="4762500" cy="1452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435" cy="14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8A" w:rsidRDefault="00E03F8A">
      <w:bookmarkStart w:id="0" w:name="_GoBack"/>
      <w:bookmarkEnd w:id="0"/>
    </w:p>
    <w:p w:rsidR="00B43F46" w:rsidRDefault="00B43F46"/>
    <w:sectPr w:rsidR="00B4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18"/>
    <w:rsid w:val="003B52BF"/>
    <w:rsid w:val="005D4018"/>
    <w:rsid w:val="00B43F46"/>
    <w:rsid w:val="00DD2064"/>
    <w:rsid w:val="00E03F8A"/>
    <w:rsid w:val="00ED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EEDBC-19EC-4D8B-8B19-03C9FE40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F46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3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 IT Services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Dunaway, Robert</dc:creator>
  <cp:keywords/>
  <dc:description/>
  <cp:lastModifiedBy>Dunaway, Robert</cp:lastModifiedBy>
  <cp:revision>4</cp:revision>
  <dcterms:created xsi:type="dcterms:W3CDTF">2015-11-19T16:18:00Z</dcterms:created>
  <dcterms:modified xsi:type="dcterms:W3CDTF">2015-11-19T19:23:00Z</dcterms:modified>
</cp:coreProperties>
</file>