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1941B5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1941B5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1941B5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1941B5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1941B5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941B5" w:rsidRDefault="001941B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941B5" w:rsidRDefault="001941B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29-11-2018</w:t>
                                  </w:r>
                                </w:p>
                              </w:tc>
                            </w:tr>
                          </w:tbl>
                          <w:p w:rsidR="001941B5" w:rsidRDefault="001941B5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1941B5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1941B5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</w:rPr>
                              <w:t>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1941B5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1941B5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1941B5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941B5" w:rsidRDefault="001941B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941B5" w:rsidRDefault="001941B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29-11-2018</w:t>
                            </w:r>
                          </w:p>
                        </w:tc>
                      </w:tr>
                    </w:tbl>
                    <w:p w:rsidR="001941B5" w:rsidRDefault="001941B5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41B5" w:rsidRDefault="001941B5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1941B5" w:rsidRDefault="001941B5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41B5" w:rsidRDefault="001941B5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1941B5" w:rsidRDefault="001941B5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Vamos criar um sistema </w:t>
      </w:r>
      <w:r>
        <w:rPr>
          <w:rFonts w:cstheme="minorHAnsi"/>
        </w:rPr>
        <w:t>que permite gerar horários no Serviço de Esterilização num Hospital e também interagir com os respetivos materiais a esterilizar.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34D2E" w:rsidRPr="00092D51" w:rsidRDefault="00C34D2E" w:rsidP="00C34D2E">
      <w:pPr>
        <w:rPr>
          <w:rFonts w:ascii="Garamond" w:hAnsi="Garamond"/>
          <w:b/>
          <w:sz w:val="28"/>
        </w:rPr>
      </w:pPr>
      <w:r w:rsidRPr="00C34D2E">
        <w:rPr>
          <w:rFonts w:ascii="Garamond" w:hAnsi="Garamond"/>
          <w:b/>
          <w:sz w:val="36"/>
        </w:rPr>
        <w:lastRenderedPageBreak/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6265C5">
      <w:pPr>
        <w:jc w:val="both"/>
        <w:rPr>
          <w:rFonts w:ascii="Garamond" w:hAnsi="Garamond"/>
          <w:b/>
          <w:sz w:val="28"/>
        </w:rPr>
      </w:pPr>
      <w:r w:rsidRPr="006265C5">
        <w:rPr>
          <w:rFonts w:ascii="Garamond" w:hAnsi="Garamond"/>
          <w:b/>
          <w:sz w:val="28"/>
        </w:rPr>
        <w:t>O problema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Ao escrever casos de uso nem sempre é possível ou prático envolver todos os que precisamos em cada etapa do caminho.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contribuição de todas as partes interessadas é indispensável porque o objetivo é desenvolver um sistema que corresponda ao pedido.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Se o produto final não corresponder às suas necessidades, os clientes não ficarão satisfeitos, tendo o desenvolvimento sido um fracasso.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Um problema comum no desenvolvimento de software é que os desenvolvedores geralmente assumem que os utilizadores finais têm a mesma perspetiva do sistema.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A solução: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Conclusão: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r w:rsidRPr="00D677FD">
        <w:rPr>
          <w:rFonts w:cstheme="minorHAnsi"/>
          <w:i/>
          <w:iCs/>
        </w:rPr>
        <w:t>stakeholders</w:t>
      </w:r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1941B5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  <w:lang w:val="pt-PT"/>
        </w:rPr>
      </w:pPr>
      <w:r w:rsidRPr="00D677FD">
        <w:rPr>
          <w:rFonts w:ascii="Garamond" w:hAnsi="Garamond"/>
          <w:b/>
          <w:sz w:val="32"/>
        </w:rPr>
        <w:t>WritersLicense</w:t>
      </w:r>
      <w:r>
        <w:rPr>
          <w:rFonts w:ascii="Garamond" w:hAnsi="Garamond"/>
          <w:b/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jc w:val="both"/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Default="00D677FD" w:rsidP="00D677FD">
      <w:pPr>
        <w:rPr>
          <w:rFonts w:ascii="Garamond" w:hAnsi="Garamond"/>
        </w:rPr>
      </w:pPr>
      <w:r w:rsidRPr="00D677FD">
        <w:rPr>
          <w:rFonts w:ascii="Garamond" w:hAnsi="Garamond"/>
        </w:rPr>
        <w:t>O padrão de caso de uso ‘</w:t>
      </w:r>
      <w:proofErr w:type="spellStart"/>
      <w:r w:rsidRPr="00D677FD">
        <w:rPr>
          <w:rFonts w:ascii="Garamond" w:hAnsi="Garamond"/>
        </w:rPr>
        <w:t>WritersLicense</w:t>
      </w:r>
      <w:proofErr w:type="spellEnd"/>
      <w:r w:rsidRPr="00D677FD">
        <w:rPr>
          <w:rFonts w:ascii="Garamond" w:hAnsi="Garamond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Criar um documento padrão para que todos os elementos da equipa possam seguir, ou seja, em vez de escreverem o seguinte caso de uso ‘Médico gera horários. Medico marca consultas.’. Pode ser convertido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Cada caso de uso, para passar, tem de: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Diagrama de Casos de Uso</w:t>
      </w:r>
      <w:r w:rsidRPr="00DA19B2">
        <w:rPr>
          <w:rFonts w:ascii="Garamond" w:hAnsi="Garamond"/>
          <w:b/>
          <w:sz w:val="36"/>
        </w:rPr>
        <w:t>:</w:t>
      </w:r>
    </w:p>
    <w:p w:rsidR="00C34D2E" w:rsidRDefault="00766F14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4470400"/>
            <wp:effectExtent l="0" t="0" r="0" b="6350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D2E" w:rsidRPr="00C34D2E" w:rsidRDefault="00C34D2E" w:rsidP="00C34D2E">
      <w:pPr>
        <w:rPr>
          <w:rFonts w:ascii="Garamond" w:hAnsi="Garamond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BF548A" w:rsidRPr="00DA19B2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tbl>
      <w:tblPr>
        <w:tblStyle w:val="TabeladeLista7Colorida"/>
        <w:tblpPr w:leftFromText="141" w:rightFromText="141" w:vertAnchor="page" w:horzAnchor="margin" w:tblpY="2281"/>
        <w:tblW w:w="8199" w:type="dxa"/>
        <w:tblInd w:w="0" w:type="dxa"/>
        <w:tblLook w:val="04A0" w:firstRow="1" w:lastRow="0" w:firstColumn="1" w:lastColumn="0" w:noHBand="0" w:noVBand="1"/>
      </w:tblPr>
      <w:tblGrid>
        <w:gridCol w:w="1870"/>
        <w:gridCol w:w="6329"/>
      </w:tblGrid>
      <w:tr w:rsidR="00BF548A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top w:val="nil"/>
              <w:left w:val="nil"/>
            </w:tcBorders>
            <w:hideMark/>
          </w:tcPr>
          <w:p w:rsidR="00BF548A" w:rsidRDefault="00BF548A" w:rsidP="007A78BC">
            <w:r>
              <w:t>Actor Primário</w:t>
            </w:r>
          </w:p>
        </w:tc>
        <w:tc>
          <w:tcPr>
            <w:tcW w:w="6329" w:type="dxa"/>
            <w:tcBorders>
              <w:top w:val="nil"/>
              <w:left w:val="nil"/>
              <w:right w:val="nil"/>
            </w:tcBorders>
            <w:hideMark/>
          </w:tcPr>
          <w:p w:rsidR="00BF548A" w:rsidRDefault="00BF548A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Nome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Colaborador</w:t>
            </w:r>
          </w:p>
        </w:tc>
      </w:tr>
      <w:tr w:rsidR="00BF548A" w:rsidTr="007A78B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Descrição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ator acede ao sistema para inserir um novo colaborador no sistema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Pré-Condição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acede ao sistema pelo Login (Login efetuado com sucesso)</w:t>
            </w:r>
          </w:p>
        </w:tc>
      </w:tr>
      <w:tr w:rsidR="00BF548A" w:rsidTr="007A78BC">
        <w:trPr>
          <w:trHeight w:val="2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Principal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 aplicação (Site) e seleciona a opção ‘’Adicionar Colaborador’’.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menu. 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mostra formulário de preenchimento para inserir um novo colaborador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insere os dados de um novo colaborador e carrega no botão Inserir.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insere o colaborador no sistema e mostra uma mensagem de sucesso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Alternativo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1.a – Sistema Indisponível 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 – O ator sai do formulário de preenchimento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 – Se houver campos vazios mostra uma mensagem de erro</w:t>
            </w:r>
          </w:p>
        </w:tc>
      </w:tr>
    </w:tbl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C76C89" w:rsidRPr="00746045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tblpY="89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942E3D" w:rsidRPr="00AB7F5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Actor Primário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</w:t>
            </w:r>
            <w:r w:rsidR="008734CB">
              <w:t>/Enfermeiro/Assistente Operacional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Nome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942E3D" w:rsidRPr="00AB7F56" w:rsidTr="007A78BC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Descrição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Pré-Condição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942E3D" w:rsidRPr="00AB7F56" w:rsidTr="007A78BC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/>
          <w:p w:rsidR="00942E3D" w:rsidRPr="00AB7F56" w:rsidRDefault="00942E3D" w:rsidP="007A78BC">
            <w:r w:rsidRPr="00AB7F56">
              <w:t>Caminho Principal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Caminho Alternativo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942E3D" w:rsidRDefault="00942E3D" w:rsidP="00942E3D"/>
    <w:p w:rsidR="009E4EE6" w:rsidRDefault="009E4EE6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p w:rsidR="00C76C89" w:rsidRDefault="00C76C89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lastRenderedPageBreak/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Nome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Editar </w:t>
            </w:r>
            <w:r>
              <w:t>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Descrição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B43">
              <w:t xml:space="preserve">O ator acede ao sistema para editar os dados </w:t>
            </w:r>
            <w:r>
              <w:t>de um 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Pré-Condição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E5B43">
              <w:t xml:space="preserve">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Principal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abre a aplicação e seleciona a opção </w:t>
            </w:r>
            <w:r>
              <w:rPr>
                <w:lang w:val="pt-PT"/>
              </w:rPr>
              <w:t>Login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pede o </w:t>
            </w:r>
            <w:r>
              <w:rPr>
                <w:lang w:val="pt-PT"/>
              </w:rPr>
              <w:t>utilizar e a password</w:t>
            </w:r>
            <w:r w:rsidRPr="00DE5B43">
              <w:rPr>
                <w:lang w:val="pt-PT"/>
              </w:rPr>
              <w:t xml:space="preserve">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valida os dados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seleciona a opção </w:t>
            </w:r>
            <w:r>
              <w:rPr>
                <w:lang w:val="pt-PT"/>
              </w:rPr>
              <w:t>“Alterar horário”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menu.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</w:t>
            </w:r>
            <w:r>
              <w:rPr>
                <w:lang w:val="pt-PT"/>
              </w:rPr>
              <w:t>escolhe o horário.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mostra os </w:t>
            </w:r>
            <w:r>
              <w:rPr>
                <w:lang w:val="pt-PT"/>
              </w:rPr>
              <w:t>horários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 O ator escolhe </w:t>
            </w:r>
            <w:r>
              <w:rPr>
                <w:lang w:val="pt-PT"/>
              </w:rPr>
              <w:t>o horário editar e carrega</w:t>
            </w:r>
            <w:r w:rsidRPr="00DE5B43">
              <w:rPr>
                <w:lang w:val="pt-PT"/>
              </w:rPr>
              <w:t xml:space="preserve"> na opção Editar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formulário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ator preenche o formulário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 xml:space="preserve">o horário </w:t>
            </w:r>
            <w:r w:rsidRPr="00DE5B43">
              <w:rPr>
                <w:lang w:val="pt-PT"/>
              </w:rPr>
              <w:t>e mostra uma mensagem de sucesso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Alternativo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3.a – </w:t>
            </w:r>
            <w:r>
              <w:t>Dados incorretos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7.a- Horário indisponível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9.a – O ator sai do formulário de preenchimento</w:t>
            </w:r>
          </w:p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11.a – Se houver campos vazios mostra uma mensagem de erro</w:t>
            </w:r>
          </w:p>
        </w:tc>
      </w:tr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O ator acede ao sistema para </w:t>
            </w:r>
            <w:r w:rsidR="00512F94" w:rsidRPr="00AB047E">
              <w:rPr>
                <w:color w:val="auto"/>
              </w:rPr>
              <w:t xml:space="preserve">Gerar um </w:t>
            </w:r>
            <w:r w:rsidRPr="00AB047E">
              <w:rPr>
                <w:color w:val="auto"/>
              </w:rPr>
              <w:t>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095" w:type="dxa"/>
          </w:tcPr>
          <w:p w:rsidR="00942E3D" w:rsidRPr="00AB047E" w:rsidRDefault="00603F9E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47E">
              <w:t>1.</w:t>
            </w:r>
            <w:r w:rsidR="00942E3D" w:rsidRPr="00AB047E">
              <w:t>O ator abre a aplicação e seleciona a opção Login.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pede o utilizar e a password. 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47E">
              <w:t xml:space="preserve">O Sistema </w:t>
            </w:r>
            <w:proofErr w:type="spellStart"/>
            <w:r w:rsidRPr="00AB047E">
              <w:t>valida</w:t>
            </w:r>
            <w:proofErr w:type="spellEnd"/>
            <w:r w:rsidRPr="00AB047E">
              <w:t xml:space="preserve"> </w:t>
            </w:r>
            <w:proofErr w:type="spellStart"/>
            <w:r w:rsidRPr="00AB047E">
              <w:t>os</w:t>
            </w:r>
            <w:proofErr w:type="spellEnd"/>
            <w:r w:rsidRPr="00AB047E">
              <w:t xml:space="preserve"> dados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</w:t>
            </w:r>
            <w:r w:rsidR="00512F94" w:rsidRPr="00AB047E">
              <w:rPr>
                <w:lang w:val="pt-PT"/>
              </w:rPr>
              <w:t>gerar</w:t>
            </w:r>
            <w:r w:rsidRPr="00AB047E">
              <w:rPr>
                <w:lang w:val="pt-PT"/>
              </w:rPr>
              <w:t xml:space="preserve"> horário”</w:t>
            </w:r>
          </w:p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o menu. </w:t>
            </w:r>
          </w:p>
          <w:p w:rsidR="00512F94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ator </w:t>
            </w:r>
            <w:r w:rsidR="00603F9E" w:rsidRPr="00AB047E">
              <w:rPr>
                <w:lang w:val="pt-PT"/>
              </w:rPr>
              <w:t>fornece os dados…</w:t>
            </w:r>
            <w:r w:rsidRPr="00AB047E">
              <w:rPr>
                <w:lang w:val="pt-PT"/>
              </w:rPr>
              <w:t xml:space="preserve"> </w:t>
            </w:r>
          </w:p>
          <w:p w:rsidR="00942E3D" w:rsidRPr="00AB047E" w:rsidRDefault="00603F9E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47E">
              <w:t xml:space="preserve">7. </w:t>
            </w:r>
            <w:r w:rsidR="00F03ACF" w:rsidRPr="00AB047E">
              <w:t>O sistema gera o horário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Alternativo</w:t>
            </w:r>
          </w:p>
        </w:tc>
        <w:tc>
          <w:tcPr>
            <w:tcW w:w="6095" w:type="dxa"/>
          </w:tcPr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3.a – Dados incorretos</w:t>
            </w:r>
          </w:p>
          <w:p w:rsidR="00AB047E" w:rsidRPr="00AB047E" w:rsidRDefault="00AB047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7.a-Dados incorretos</w:t>
            </w:r>
            <w:bookmarkStart w:id="0" w:name="_GoBack"/>
            <w:bookmarkEnd w:id="0"/>
          </w:p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42E3D" w:rsidRDefault="00942E3D" w:rsidP="00942E3D"/>
    <w:p w:rsidR="00942E3D" w:rsidRDefault="00942E3D" w:rsidP="00942E3D"/>
    <w:p w:rsidR="00292038" w:rsidRDefault="00292038" w:rsidP="00942E3D"/>
    <w:p w:rsidR="00292038" w:rsidRDefault="00292038" w:rsidP="00942E3D"/>
    <w:p w:rsidR="00D51072" w:rsidRDefault="00D51072" w:rsidP="00942E3D"/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1" w:name="_Hlk530933322"/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9E4EE6" w:rsidRPr="00C76C89">
              <w:t>Colaborador</w:t>
            </w:r>
            <w:r w:rsidRPr="00C76C89"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9E4EE6" w:rsidRPr="00C76C89">
              <w:t>Colaborador</w:t>
            </w:r>
            <w:r w:rsidRPr="00C76C89">
              <w:t xml:space="preserve">. 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carrega na opção Adicionar </w:t>
            </w:r>
            <w:r w:rsidR="009E4EE6" w:rsidRPr="00C76C89">
              <w:t>Colaborador</w:t>
            </w:r>
            <w:r w:rsidRPr="00C76C89"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mostra formulário de preenchimento para inserir um novo </w:t>
            </w:r>
            <w:r w:rsidR="009E4EE6" w:rsidRPr="00C76C89">
              <w:t>Colaborador</w:t>
            </w:r>
            <w:r w:rsidRPr="00C76C89"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insere os dados de um novo </w:t>
            </w:r>
            <w:r w:rsidR="009E4EE6" w:rsidRPr="00C76C89">
              <w:t>colaborador</w:t>
            </w:r>
            <w:r w:rsidRPr="00C76C89">
              <w:t xml:space="preserve"> e carrega no botão Inserir.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insere o </w:t>
            </w:r>
            <w:r w:rsidR="009E4EE6" w:rsidRPr="00C76C89">
              <w:t>colaborador</w:t>
            </w:r>
            <w:r w:rsidRPr="00C76C89">
              <w:t xml:space="preserve"> no sistema</w:t>
            </w:r>
            <w:r w:rsidR="009E4EE6" w:rsidRPr="00C76C89">
              <w:t>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C76C89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</w:tc>
      </w:tr>
      <w:bookmarkEnd w:id="1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C95DA1" w:rsidRPr="00C76C89">
              <w:t>Colaborador</w:t>
            </w:r>
            <w:r w:rsidRPr="00C76C89"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</w:t>
            </w:r>
            <w:r w:rsidR="00C95DA1" w:rsidRPr="00C76C89">
              <w:t>abre o Menu colaborador.</w:t>
            </w:r>
            <w:r w:rsidRPr="00C76C89">
              <w:t xml:space="preserve"> 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seleciona o </w:t>
            </w:r>
            <w:r w:rsidR="00C95DA1" w:rsidRPr="00C76C89">
              <w:t>colaborador</w:t>
            </w:r>
            <w:r w:rsidRPr="00C76C89">
              <w:t xml:space="preserve"> desejado.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Editar</w:t>
            </w:r>
            <w:r w:rsidR="00C95DA1" w:rsidRPr="00C76C89"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altera os dados do </w:t>
            </w:r>
            <w:r w:rsidR="00C95DA1" w:rsidRPr="00C76C89"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03285" w:rsidRDefault="00103285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abre a aplicação (Site) e seleciona a opção Colaborador.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colaborador.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o colaborador desejado.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Eliminar.</w:t>
            </w:r>
          </w:p>
          <w:p w:rsidR="00D856F3" w:rsidRPr="00C76C89" w:rsidRDefault="00D33B9D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apresenta uma mensagem de confirmação.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</w:t>
            </w:r>
            <w:r w:rsidR="00C76C89">
              <w:t>.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C76C89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ator abre a aplicação (Site) e seleciona a opção </w:t>
            </w:r>
            <w:r w:rsidR="008734CB" w:rsidRPr="00C76C89">
              <w:rPr>
                <w:lang w:val="pt-PT"/>
              </w:rPr>
              <w:t>Material</w:t>
            </w:r>
            <w:r w:rsidRPr="00C76C89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 xml:space="preserve">. 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103285" w:rsidRDefault="00103285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8734CB" w:rsidRPr="00C76C89">
              <w:t>Material</w:t>
            </w:r>
            <w:r w:rsidRPr="00C76C89">
              <w:t>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8734CB" w:rsidRPr="00C76C89">
              <w:t>Material</w:t>
            </w:r>
            <w:r w:rsidRPr="00C76C89">
              <w:t xml:space="preserve">.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seleciona o </w:t>
            </w:r>
            <w:r w:rsidR="008734CB" w:rsidRPr="00C76C89">
              <w:t xml:space="preserve">Material </w:t>
            </w:r>
            <w:r w:rsidRPr="00C76C89">
              <w:t>desejado.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altera os dados do </w:t>
            </w:r>
            <w:r w:rsidR="008734CB" w:rsidRPr="00C76C89">
              <w:t>Material</w:t>
            </w:r>
            <w:r w:rsidRPr="00C76C89"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8734CB" w:rsidRPr="00C76C89">
              <w:t>Material</w:t>
            </w:r>
            <w:r w:rsidRPr="00C76C89">
              <w:t>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8734CB" w:rsidRPr="00C76C89">
              <w:t>Material</w:t>
            </w:r>
            <w:r w:rsidRPr="00C76C89">
              <w:t xml:space="preserve">.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seleciona o </w:t>
            </w:r>
            <w:r w:rsidR="008734CB" w:rsidRPr="00C76C89">
              <w:t xml:space="preserve">Material </w:t>
            </w:r>
            <w:r w:rsidRPr="00C76C89">
              <w:t>desejado.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Eliminar.</w:t>
            </w:r>
          </w:p>
          <w:p w:rsidR="00D856F3" w:rsidRPr="00C76C89" w:rsidRDefault="00C76C89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</w:t>
            </w:r>
            <w:r w:rsidR="00D33B9D" w:rsidRPr="00C76C89"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apresenta uma mensagem de confirmação.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apaga o </w:t>
            </w:r>
            <w:r w:rsidR="008734CB" w:rsidRPr="00C76C89">
              <w:t>Material</w:t>
            </w:r>
            <w:r w:rsidRPr="00C76C89"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C76C89" w:rsidRDefault="00C76C89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abre a aplicação (Site) e seleciona a opção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Função.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carrega na opção Adicionar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mostra formulário de preenchimento para inserir uma nova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insere os dados de uma nova Função e carrega no botão Inserir.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abre a aplicação (Site) e seleciona a opção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Função.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Função desejada.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Editar.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altera os dados da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abre a aplicação (Site) e seleciona a opção Função.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o Menu Função.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Função desejada.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130B5C" w:rsidRPr="00C76C89">
              <w:t>Equipamento</w:t>
            </w:r>
            <w:r w:rsidR="00130B5C" w:rsidRPr="00C76C89">
              <w:t>s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130B5C" w:rsidRPr="00C76C89">
              <w:t>Equipamento</w:t>
            </w:r>
            <w:r w:rsidR="00130B5C" w:rsidRPr="00C76C89">
              <w:t>s</w:t>
            </w:r>
            <w:r w:rsidRPr="00C76C89">
              <w:t xml:space="preserve">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carrega na opção Adicionar </w:t>
            </w:r>
            <w:r w:rsidR="00130B5C" w:rsidRPr="00C76C89">
              <w:t>Equipamento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mostra formulário de preenchimento para inserir um nov</w:t>
            </w:r>
            <w:r w:rsidR="00130B5C" w:rsidRPr="00C76C89">
              <w:t>o</w:t>
            </w:r>
            <w:r w:rsidRPr="00C76C89">
              <w:t xml:space="preserve"> </w:t>
            </w:r>
            <w:r w:rsidR="00130B5C" w:rsidRPr="00C76C89">
              <w:t>Equipamento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insere os dados de um nov</w:t>
            </w:r>
            <w:r w:rsidR="00130B5C" w:rsidRPr="00C76C89">
              <w:t>o</w:t>
            </w:r>
            <w:r w:rsidRPr="00C76C89">
              <w:t xml:space="preserve"> </w:t>
            </w:r>
            <w:r w:rsidR="00130B5C" w:rsidRPr="00C76C89">
              <w:t xml:space="preserve">Equipamento </w:t>
            </w:r>
            <w:r w:rsidRPr="00C76C89">
              <w:t>e carrega no botão Inserir.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insere </w:t>
            </w:r>
            <w:r w:rsidR="00130B5C" w:rsidRPr="00C76C89">
              <w:t>o</w:t>
            </w:r>
            <w:r w:rsidRPr="00C76C89">
              <w:t xml:space="preserve"> </w:t>
            </w:r>
            <w:r w:rsidR="00130B5C" w:rsidRPr="00C76C89">
              <w:t xml:space="preserve">Equipamento </w:t>
            </w:r>
            <w:r w:rsidRPr="00C76C89"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950D96" w:rsidRPr="00C76C89">
              <w:t>Equipamento</w:t>
            </w:r>
            <w:r w:rsidR="00950D96" w:rsidRPr="00C76C89">
              <w:t>s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950D96" w:rsidRPr="00C76C89">
              <w:t>Equipamento</w:t>
            </w:r>
            <w:r w:rsidR="00950D96" w:rsidRPr="00C76C89">
              <w:t>s</w:t>
            </w:r>
            <w:r w:rsidRPr="00C76C89">
              <w:t xml:space="preserve">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seleciona </w:t>
            </w:r>
            <w:r w:rsidR="00950D96" w:rsidRPr="00C76C89">
              <w:t>o</w:t>
            </w:r>
            <w:r w:rsidRPr="00C76C89">
              <w:t xml:space="preserve"> </w:t>
            </w:r>
            <w:r w:rsidR="00950D96" w:rsidRPr="00C76C89">
              <w:t xml:space="preserve">Equipamento </w:t>
            </w:r>
            <w:r w:rsidRPr="00C76C89">
              <w:t>desejad</w:t>
            </w:r>
            <w:r w:rsidR="00950D96" w:rsidRPr="00C76C89">
              <w:t>o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altera os dados d</w:t>
            </w:r>
            <w:r w:rsidR="00950D96" w:rsidRPr="00C76C89">
              <w:t>o</w:t>
            </w:r>
            <w:r w:rsidRPr="00C76C89">
              <w:t xml:space="preserve"> </w:t>
            </w:r>
            <w:r w:rsidR="00950D96" w:rsidRPr="00C76C89">
              <w:t>Equipamento</w:t>
            </w:r>
            <w:r w:rsidRPr="00C76C89"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abre a aplicação (Site) e seleciona a opção </w:t>
            </w:r>
            <w:r w:rsidR="00950D96" w:rsidRPr="00C76C89">
              <w:t>Equipamento</w:t>
            </w:r>
            <w:r w:rsidR="00950D96" w:rsidRPr="00C76C89">
              <w:t>s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Menu </w:t>
            </w:r>
            <w:r w:rsidR="00950D96" w:rsidRPr="00C76C89">
              <w:t>Equipamento</w:t>
            </w:r>
            <w:r w:rsidR="00950D96" w:rsidRPr="00C76C89">
              <w:t>s</w:t>
            </w:r>
            <w:r w:rsidRPr="00C76C89">
              <w:t xml:space="preserve">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ator seleciona </w:t>
            </w:r>
            <w:r w:rsidR="00950D96" w:rsidRPr="00C76C89">
              <w:t>o</w:t>
            </w:r>
            <w:r w:rsidRPr="00C76C89">
              <w:t xml:space="preserve"> </w:t>
            </w:r>
            <w:r w:rsidR="00950D96" w:rsidRPr="00C76C89">
              <w:t xml:space="preserve">Equipamento </w:t>
            </w:r>
            <w:r w:rsidRPr="00C76C89">
              <w:t>desejad</w:t>
            </w:r>
            <w:r w:rsidR="00950D96" w:rsidRPr="00C76C89">
              <w:t>o</w:t>
            </w:r>
            <w:r w:rsidRPr="00C76C89">
              <w:t>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a opção Eliminar.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sistema apresenta uma mensagem de confirmação.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apaga </w:t>
            </w:r>
            <w:r w:rsidR="00950D96" w:rsidRPr="00C76C89">
              <w:t xml:space="preserve">o </w:t>
            </w:r>
            <w:r w:rsidR="00950D96" w:rsidRPr="00C76C89">
              <w:t>Equipamento</w:t>
            </w:r>
            <w:r w:rsidRPr="00C76C89"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1941B5" w:rsidRDefault="001941B5" w:rsidP="001941B5"/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E55A97" w:rsidRPr="008E515D" w:rsidRDefault="008E515D" w:rsidP="008E515D">
      <w:pPr>
        <w:pStyle w:val="PargrafodaLista"/>
        <w:numPr>
          <w:ilvl w:val="0"/>
          <w:numId w:val="4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</w:rPr>
        <w:t>Gerar</w:t>
      </w:r>
      <w:r w:rsidRPr="008E515D"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 w:rsidRPr="008E515D">
        <w:rPr>
          <w:rFonts w:ascii="Garamond" w:hAnsi="Garamond" w:cstheme="minorHAnsi"/>
          <w:b/>
          <w:sz w:val="24"/>
        </w:rPr>
        <w:t>:</w:t>
      </w:r>
    </w:p>
    <w:p w:rsidR="00E55A97" w:rsidRDefault="008E515D" w:rsidP="00C34D2E">
      <w:pPr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184785</wp:posOffset>
            </wp:positionV>
            <wp:extent cx="5400040" cy="7130415"/>
            <wp:effectExtent l="0" t="0" r="0" b="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A97" w:rsidRDefault="00E55A97" w:rsidP="00C34D2E">
      <w:pPr>
        <w:rPr>
          <w:rFonts w:cstheme="minorHAnsi"/>
          <w:b/>
        </w:rPr>
      </w:pPr>
    </w:p>
    <w:p w:rsidR="00E55A97" w:rsidRPr="002123EB" w:rsidRDefault="00E55A97" w:rsidP="00C34D2E">
      <w:pPr>
        <w:rPr>
          <w:rFonts w:cstheme="minorHAnsi"/>
          <w:b/>
        </w:rPr>
      </w:pPr>
    </w:p>
    <w:p w:rsidR="00C34D2E" w:rsidRDefault="003D7E56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8E515D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342265</wp:posOffset>
            </wp:positionV>
            <wp:extent cx="5382260" cy="7316470"/>
            <wp:effectExtent l="0" t="0" r="8890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73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A5" w:rsidRPr="008E515D">
        <w:rPr>
          <w:rFonts w:ascii="Garamond" w:hAnsi="Garamond" w:cstheme="minorHAnsi"/>
          <w:b/>
          <w:sz w:val="28"/>
          <w:lang w:val="pt-PT"/>
        </w:rPr>
        <w:t>Visualizar</w:t>
      </w:r>
      <w:r w:rsidR="000C63A5">
        <w:rPr>
          <w:rFonts w:ascii="Garamond" w:hAnsi="Garamond" w:cstheme="minorHAnsi"/>
          <w:b/>
          <w:sz w:val="24"/>
        </w:rPr>
        <w:t xml:space="preserve"> </w:t>
      </w:r>
      <w:r w:rsidR="000C63A5" w:rsidRPr="008E515D">
        <w:rPr>
          <w:rFonts w:ascii="Garamond" w:hAnsi="Garamond" w:cstheme="minorHAnsi"/>
          <w:b/>
          <w:sz w:val="28"/>
        </w:rPr>
        <w:t>horário</w:t>
      </w:r>
      <w:r w:rsidR="000C63A5">
        <w:rPr>
          <w:rFonts w:ascii="Garamond" w:hAnsi="Garamond" w:cstheme="minorHAnsi"/>
          <w:b/>
          <w:sz w:val="24"/>
        </w:rPr>
        <w:t>:</w:t>
      </w:r>
    </w:p>
    <w:p w:rsidR="00E55A97" w:rsidRPr="00E55A97" w:rsidRDefault="00E55A97" w:rsidP="00E55A97">
      <w:pPr>
        <w:rPr>
          <w:rFonts w:ascii="Garamond" w:hAnsi="Garamond" w:cstheme="minorHAnsi"/>
          <w:b/>
          <w:sz w:val="24"/>
        </w:rPr>
      </w:pPr>
    </w:p>
    <w:p w:rsidR="00DA19B2" w:rsidRDefault="00DA19B2" w:rsidP="00C34D2E">
      <w:pPr>
        <w:rPr>
          <w:rFonts w:cstheme="minorHAnsi"/>
        </w:rPr>
      </w:pPr>
    </w:p>
    <w:p w:rsidR="008E515D" w:rsidRPr="00F320D7" w:rsidRDefault="008E515D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8E515D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-88169</wp:posOffset>
            </wp:positionH>
            <wp:positionV relativeFrom="paragraph">
              <wp:posOffset>200756</wp:posOffset>
            </wp:positionV>
            <wp:extent cx="5400040" cy="5878830"/>
            <wp:effectExtent l="0" t="0" r="0" b="7620"/>
            <wp:wrapTight wrapText="bothSides">
              <wp:wrapPolygon edited="0">
                <wp:start x="0" y="0"/>
                <wp:lineTo x="0" y="21558"/>
                <wp:lineTo x="21488" y="2155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F320D7" w:rsidRDefault="00F320D7" w:rsidP="00C34D2E">
      <w:pPr>
        <w:rPr>
          <w:rFonts w:cstheme="minorHAnsi"/>
        </w:rPr>
      </w:pPr>
    </w:p>
    <w:p w:rsidR="003D7E56" w:rsidRPr="00F320D7" w:rsidRDefault="003D7E56" w:rsidP="00C34D2E">
      <w:pPr>
        <w:rPr>
          <w:rFonts w:cstheme="minorHAnsi"/>
        </w:rPr>
      </w:pPr>
    </w:p>
    <w:p w:rsidR="00F320D7" w:rsidRPr="00F320D7" w:rsidRDefault="00F320D7" w:rsidP="00C34D2E">
      <w:pPr>
        <w:rPr>
          <w:rFonts w:cstheme="minorHAnsi"/>
        </w:rPr>
      </w:pPr>
    </w:p>
    <w:p w:rsidR="00F320D7" w:rsidRPr="002123EB" w:rsidRDefault="00F320D7" w:rsidP="00C34D2E">
      <w:pPr>
        <w:rPr>
          <w:rFonts w:cstheme="minorHAnsi"/>
          <w:sz w:val="16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Pr="002123EB" w:rsidRDefault="00433478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453156</wp:posOffset>
            </wp:positionV>
            <wp:extent cx="7223071" cy="4981575"/>
            <wp:effectExtent l="0" t="0" r="0" b="0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071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Diagrama de Classes</w:t>
      </w:r>
      <w:r w:rsidR="00C34D2E">
        <w:rPr>
          <w:rFonts w:ascii="Garamond" w:hAnsi="Garamond"/>
        </w:rPr>
        <w:t>:</w:t>
      </w:r>
    </w:p>
    <w:p w:rsidR="00C34D2E" w:rsidRDefault="00C34D2E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Pr="002123EB" w:rsidRDefault="003A0CD4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p w:rsidR="00C34D2E" w:rsidRPr="001D7CBF" w:rsidRDefault="00C34D2E" w:rsidP="00C34D2E">
      <w:pPr>
        <w:rPr>
          <w:rFonts w:cstheme="minorHAnsi"/>
        </w:rPr>
      </w:pPr>
      <w:r w:rsidRPr="00C34D2E">
        <w:rPr>
          <w:rFonts w:ascii="Garamond" w:hAnsi="Garamond"/>
          <w:b/>
          <w:sz w:val="32"/>
        </w:rPr>
        <w:lastRenderedPageBreak/>
        <w:t>Protótipos</w:t>
      </w:r>
      <w:r w:rsidRPr="009F0237">
        <w:rPr>
          <w:rFonts w:ascii="Garamond" w:hAnsi="Garamond"/>
          <w:b/>
          <w:sz w:val="32"/>
        </w:rPr>
        <w:t>:</w:t>
      </w:r>
    </w:p>
    <w:p w:rsidR="00C34D2E" w:rsidRDefault="00C34D2E" w:rsidP="00C34D2E">
      <w:pPr>
        <w:rPr>
          <w:rFonts w:cstheme="minorHAnsi"/>
        </w:rPr>
      </w:pPr>
    </w:p>
    <w:p w:rsidR="001941B5" w:rsidRDefault="001941B5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615192" w:rsidRPr="001D7CBF" w:rsidRDefault="00615192" w:rsidP="00C34D2E">
      <w:pPr>
        <w:rPr>
          <w:rFonts w:cstheme="minorHAnsi"/>
        </w:rPr>
      </w:pPr>
    </w:p>
    <w:p w:rsidR="001D7CBF" w:rsidRPr="001D7CBF" w:rsidRDefault="001D7CBF" w:rsidP="00C34D2E">
      <w:pPr>
        <w:rPr>
          <w:rFonts w:cstheme="minorHAnsi"/>
        </w:rPr>
      </w:pPr>
    </w:p>
    <w:p w:rsidR="001D7CBF" w:rsidRPr="001D7CBF" w:rsidRDefault="001D7CBF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175C4" w:rsidRPr="001D7CBF" w:rsidRDefault="00C34D2E" w:rsidP="00C34D2E">
      <w:pPr>
        <w:rPr>
          <w:rFonts w:cstheme="minorHAnsi"/>
        </w:rPr>
      </w:pPr>
      <w:r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sectPr w:rsidR="00E04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4250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954F8"/>
    <w:multiLevelType w:val="hybridMultilevel"/>
    <w:tmpl w:val="0D722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0"/>
  </w:num>
  <w:num w:numId="4">
    <w:abstractNumId w:val="5"/>
  </w:num>
  <w:num w:numId="5">
    <w:abstractNumId w:val="4"/>
  </w:num>
  <w:num w:numId="6">
    <w:abstractNumId w:val="26"/>
  </w:num>
  <w:num w:numId="7">
    <w:abstractNumId w:val="3"/>
  </w:num>
  <w:num w:numId="8">
    <w:abstractNumId w:val="16"/>
  </w:num>
  <w:num w:numId="9">
    <w:abstractNumId w:val="29"/>
  </w:num>
  <w:num w:numId="10">
    <w:abstractNumId w:val="11"/>
  </w:num>
  <w:num w:numId="11">
    <w:abstractNumId w:val="28"/>
  </w:num>
  <w:num w:numId="12">
    <w:abstractNumId w:val="18"/>
  </w:num>
  <w:num w:numId="13">
    <w:abstractNumId w:val="15"/>
  </w:num>
  <w:num w:numId="14">
    <w:abstractNumId w:val="32"/>
  </w:num>
  <w:num w:numId="15">
    <w:abstractNumId w:val="30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0"/>
  </w:num>
  <w:num w:numId="26">
    <w:abstractNumId w:val="8"/>
  </w:num>
  <w:num w:numId="27">
    <w:abstractNumId w:val="33"/>
  </w:num>
  <w:num w:numId="28">
    <w:abstractNumId w:val="1"/>
  </w:num>
  <w:num w:numId="29">
    <w:abstractNumId w:val="17"/>
  </w:num>
  <w:num w:numId="30">
    <w:abstractNumId w:val="9"/>
  </w:num>
  <w:num w:numId="31">
    <w:abstractNumId w:val="27"/>
  </w:num>
  <w:num w:numId="32">
    <w:abstractNumId w:val="6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92D51"/>
    <w:rsid w:val="00097591"/>
    <w:rsid w:val="000C1A21"/>
    <w:rsid w:val="000C63A5"/>
    <w:rsid w:val="00103285"/>
    <w:rsid w:val="00130B5C"/>
    <w:rsid w:val="001941B5"/>
    <w:rsid w:val="001C3DF9"/>
    <w:rsid w:val="001D7CBF"/>
    <w:rsid w:val="002123EB"/>
    <w:rsid w:val="00292038"/>
    <w:rsid w:val="002A13E6"/>
    <w:rsid w:val="003239D4"/>
    <w:rsid w:val="00370C7B"/>
    <w:rsid w:val="003A0CD4"/>
    <w:rsid w:val="003D7E56"/>
    <w:rsid w:val="00407F12"/>
    <w:rsid w:val="00433478"/>
    <w:rsid w:val="00480675"/>
    <w:rsid w:val="005051C3"/>
    <w:rsid w:val="00512F94"/>
    <w:rsid w:val="005614F9"/>
    <w:rsid w:val="005F6B00"/>
    <w:rsid w:val="00603F9E"/>
    <w:rsid w:val="00615192"/>
    <w:rsid w:val="006265C5"/>
    <w:rsid w:val="0065289D"/>
    <w:rsid w:val="006C1D78"/>
    <w:rsid w:val="00700012"/>
    <w:rsid w:val="00746045"/>
    <w:rsid w:val="00766F14"/>
    <w:rsid w:val="00792CAB"/>
    <w:rsid w:val="007A78BC"/>
    <w:rsid w:val="00866AAD"/>
    <w:rsid w:val="008734CB"/>
    <w:rsid w:val="008E515D"/>
    <w:rsid w:val="008F4E6E"/>
    <w:rsid w:val="00942E3D"/>
    <w:rsid w:val="00950D96"/>
    <w:rsid w:val="00996050"/>
    <w:rsid w:val="009E4EE6"/>
    <w:rsid w:val="009F0237"/>
    <w:rsid w:val="00A22BB2"/>
    <w:rsid w:val="00AB047E"/>
    <w:rsid w:val="00B23201"/>
    <w:rsid w:val="00B37503"/>
    <w:rsid w:val="00BF548A"/>
    <w:rsid w:val="00C175C4"/>
    <w:rsid w:val="00C34D2E"/>
    <w:rsid w:val="00C4397A"/>
    <w:rsid w:val="00C76C89"/>
    <w:rsid w:val="00C95DA1"/>
    <w:rsid w:val="00D00BE2"/>
    <w:rsid w:val="00D079C0"/>
    <w:rsid w:val="00D33B9D"/>
    <w:rsid w:val="00D51072"/>
    <w:rsid w:val="00D55339"/>
    <w:rsid w:val="00D61B84"/>
    <w:rsid w:val="00D677FD"/>
    <w:rsid w:val="00D856F3"/>
    <w:rsid w:val="00DA19B2"/>
    <w:rsid w:val="00E047BB"/>
    <w:rsid w:val="00E27AE7"/>
    <w:rsid w:val="00E55A97"/>
    <w:rsid w:val="00EC5526"/>
    <w:rsid w:val="00F03ACF"/>
    <w:rsid w:val="00F3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8CBF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21</Pages>
  <Words>2690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45</cp:revision>
  <dcterms:created xsi:type="dcterms:W3CDTF">2018-11-23T11:28:00Z</dcterms:created>
  <dcterms:modified xsi:type="dcterms:W3CDTF">2018-11-28T22:18:00Z</dcterms:modified>
</cp:coreProperties>
</file>