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MANUAL DE USUARIO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EGRESADOS Y BOLSA DE TRABAJO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DE INGENIERIA EN INFORMATICA Y SISTEMAS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INFORMACIÓN GENERAL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describirán los objetivos e información clara y concisa de cómo utilizar el Entorno Web.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Entorno Web Bolsa de Trabajo para Egresados de la universidad Jorge Basadre Grohmann en Línea y su funcionamiento.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Entorno Web Bolsa de Trabajo para Egresados de la universidad Jorge Basadre Grohmann de Tacna, fue creado por los estudiantes del 7mo ciclo de la escuela de Ingeniería en Informática y Sistemas en la materia de Ingeniería del Software II con el objetivo de brindar facilidades a los Egresados de dicha Universidad, para consultar ofertas de trabajo de acuerdo a sus necesidad, entre otras opciones.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de mucha importancia consultar este manual antes y/o durante la visualización del entorno Web, ya que lo guiará paso a paso en el manejo de las funciones en él. Con el fin de facilitar la comprensión del manual, se incluye gráficos explicativos.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 ESTE MANUAL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primordial de éste Manual es ayudar y guiar al usuario a utilizar el Entorno Web Bolsa de Trabajo para Egresados de la UNJBG, obteniendo información sobre empleos adecuados para cada una de las escuelas que ofrece la UNJBG.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Comprende: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•Guía de registro para Egresados de la UNJBG.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•Conocer cómo utilizar el sistema, mediante una descripción detallada e ilustrada de las opciones.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•Conocer el alcance de toda la información por medio de una explicación detallada e ilustrada de cada una de las páginas que lo conforman.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DIRIGIDO 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manual está orientado a una parte de los Usuarios Finales involucrados en la etapa de finalización de estudios y visitantes, es decir para Egresados y/o empresas interesadas en negocios con la página Web, que van a interactuar con el Web Site.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 QUE DEBE CONOCER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conocimientos mínimos que deben tener las personas que operarán las páginas y deberán utilizar este manual son: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•Conocimientos básicos acerca de Programas Utilitarios.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•Conocimientos básicos de Navegación en Web.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•Conocimiento básico de Internet.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•Conocimiento básico de Windows.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CONVENCIONES Y ESTÁNDARES A UTILIZAR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las Convenciones y estándares a utilizar tenemos las siguientes: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Convenciones de Formato de Texto.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TIPO DE INFORMACIÓN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Viñeta Numérica: Numeración de procedimiento paso a paso.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Negrita: Términos a resaltar su importancia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Menor que ( &lt; ), Mayor que ( &gt; ): Nombres de opciones que puede elegir el usuario, ya sea haciendo uso del mouse o teclado.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 del botón: Palabra botón y a su lado irá la representación gráfica.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CONVENCIONES DEL USO DEL MOUSE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Señalar: Colocar el extremo superior del Mouse sobre el elemento que se desea señalar.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Clic: Presionar el botón principal del Mouse (generalmente el botón izquierdo) y soltarlo inmediatamente.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CONVENCIONES DEL USO DEL TECLADO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TECLA SIGNIFICADO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Teclas de método Abreviado: Teclas que se utilizan como método abreviado para ejecutar un proceso.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Ejemplo: F1 para mostrar la ayuda.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Tecla Enter: Tecla utilizada para ejecutar un proceso.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en el manual dice “Presionar Enter”.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Teclas Direccionales: Puede utilizar las teclas direccionales para moverse (Izquierda, Derecha, Arriba, Abajo) en los diferentes elementos de un control de la pantalla, un elemento a la vez.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ESPECIFICACIONES TÉCNICAS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la Implementación del Entorno Web Bolsa de Trabajo de Egresados en Línea de la UNJBG,  para el web requerimos lo siguiente: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Hardware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Navegador Requerido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Software soporta la mayoría de navegadores de internet. Es recomendable utilizar los navegadores que permitan utilizar JavaScript y Cookies.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CÓMO ACCEDER A LA PÁGINA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acceder al entorno web, primero debemos ejecutar el navegador web de nuestra preferencia, después ubicarse en la barra de direcciones y escribir la dirección web y presionar enter.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REGISTRARSE COMO EGRESADO EN LA WEB BOLSA DE TRABAJO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procedemos a llenar cuidadosamente el formulario de registro, indicando apellidos y nombres verdaderos, código de estudiante. Agregando una nueva contraseña que nos servirá para posteriormente ingresar a la web  de bolsa de trabajo para egresados.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463888" cy="22408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888" cy="224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Ventana de registros de egresados.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Continuando con el registro indicaremos el domicilio actual, el país al que pertenecemos, un número celular de preferencia el que usamos, nuestra fecha de nacimiento, mes, dia y año en ese mismo orden, también indicaremos nuestro sexo y por último aceptamos las condiciones y términos de usuarios que tendremos y damos clic en enviar, con esto ya estará registrado el egresado.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413536" cy="28863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536" cy="288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Ventana de registro de egresados.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OPCIONES QUE OFRECE LA PÁGINA WEB PARA EGRESADOS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AYUDA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