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50867" w14:textId="7E2CB50D" w:rsidR="004F646B" w:rsidRDefault="004F646B" w:rsidP="004F646B">
      <w:pPr>
        <w:jc w:val="center"/>
        <w:rPr>
          <w:b/>
          <w:bCs/>
        </w:rPr>
      </w:pPr>
      <w:r>
        <w:rPr>
          <w:b/>
          <w:bCs/>
        </w:rPr>
        <w:t>ALGORITMO DE BUSCA – LABIRINTO BRESAN</w:t>
      </w:r>
    </w:p>
    <w:p w14:paraId="420F41D5" w14:textId="77777777" w:rsidR="004F646B" w:rsidRPr="004F646B" w:rsidRDefault="004F646B" w:rsidP="004F646B">
      <w:pPr>
        <w:jc w:val="center"/>
        <w:rPr>
          <w:b/>
          <w:bCs/>
        </w:rPr>
      </w:pPr>
    </w:p>
    <w:p w14:paraId="46152031" w14:textId="77777777" w:rsidR="004F646B" w:rsidRDefault="004F646B" w:rsidP="004F646B">
      <w:pPr>
        <w:rPr>
          <w:b/>
          <w:bCs/>
        </w:rPr>
      </w:pPr>
      <w:r w:rsidRPr="004F646B">
        <w:rPr>
          <w:b/>
          <w:bCs/>
        </w:rPr>
        <w:t>1. Introdução</w:t>
      </w:r>
    </w:p>
    <w:p w14:paraId="2A053969" w14:textId="3D067167" w:rsidR="00E93A1F" w:rsidRPr="00E93A1F" w:rsidRDefault="00E93A1F" w:rsidP="003C6D97">
      <w:pPr>
        <w:jc w:val="both"/>
      </w:pPr>
      <w:r w:rsidRPr="00E93A1F">
        <w:t>Os algoritmos de busca são fundamentais para encontrar elementos ou caminhos em estruturas como listas,</w:t>
      </w:r>
      <w:r>
        <w:t xml:space="preserve"> matrizes,</w:t>
      </w:r>
      <w:r w:rsidRPr="00E93A1F">
        <w:t xml:space="preserve"> árvores e grafos. Dentre as principais abordagens, destacam-se a busca em largura (BFS) e a busca em profundidade (DFS), amplamente utilizadas na exploração de grafos.</w:t>
      </w:r>
    </w:p>
    <w:p w14:paraId="5404B092" w14:textId="7B6CAE72" w:rsidR="00E93A1F" w:rsidRPr="00E93A1F" w:rsidRDefault="00E93A1F" w:rsidP="003C6D97">
      <w:pPr>
        <w:jc w:val="both"/>
      </w:pPr>
      <w:r w:rsidRPr="00E93A1F">
        <w:t xml:space="preserve">A BFS explora os nós de um grafo por níveis, analisando todos os vizinhos antes de avançar, o que a torna ideal para encontrar caminhos mais curtos em grafos não ponderados. Já a DFS segue um caminho até não poder mais avançar, voltando apenas quando necessário, sendo útil para explorar todas as possibilidades, como em problemas de </w:t>
      </w:r>
      <w:proofErr w:type="spellStart"/>
      <w:r w:rsidRPr="00E93A1F">
        <w:t>backtracking</w:t>
      </w:r>
      <w:proofErr w:type="spellEnd"/>
      <w:r w:rsidRPr="00E93A1F">
        <w:t>. Além disso, algoritmos como a busca gulosa e o A* usam heurísticas para tornar a busca mais eficiente.</w:t>
      </w:r>
    </w:p>
    <w:p w14:paraId="5C393BE0" w14:textId="295F3DD2" w:rsidR="00681F2D" w:rsidRPr="00957F94" w:rsidRDefault="004F646B" w:rsidP="00957F94">
      <w:pPr>
        <w:pStyle w:val="PargrafodaLista"/>
        <w:numPr>
          <w:ilvl w:val="1"/>
          <w:numId w:val="13"/>
        </w:numPr>
        <w:rPr>
          <w:b/>
          <w:bCs/>
        </w:rPr>
      </w:pPr>
      <w:r w:rsidRPr="00681F2D">
        <w:rPr>
          <w:b/>
          <w:bCs/>
        </w:rPr>
        <w:t>Explicação do problema escolhido</w:t>
      </w:r>
    </w:p>
    <w:p w14:paraId="08FC8C84" w14:textId="77777777" w:rsidR="00957F94" w:rsidRPr="00957F94" w:rsidRDefault="00957F94" w:rsidP="003C6D97">
      <w:pPr>
        <w:jc w:val="both"/>
      </w:pPr>
      <w:r w:rsidRPr="00957F94">
        <w:t>O algoritmo desenvolvido resolve o problema de encontrar um valor específico (-1) dentro de uma matriz n × n, onde a movimentação é restrita a caminhos formados pelo valor 1. Células com o valor 0 representam obstáculos, impedindo a passagem. O valor -1 está localizado na última linha e última coluna da matriz. O algoritmo utiliza a busca em profundidade (DFS) para explorar os caminhos possíveis até alcançar o destino ou concluir que ele é inacessível.</w:t>
      </w:r>
    </w:p>
    <w:p w14:paraId="5BA74E23" w14:textId="77777777" w:rsidR="00957F94" w:rsidRPr="00957F94" w:rsidRDefault="00957F94" w:rsidP="003C6D97">
      <w:pPr>
        <w:jc w:val="both"/>
      </w:pPr>
      <w:r w:rsidRPr="00957F94">
        <w:t>Esse tipo de problema é fundamental em diversas áreas que envolvem navegação em espaços estruturados, como análise de conectividade, planejamento de rotas e reconhecimento de padrões em imagens. Resolver essa questão permite encontrar caminhos viáveis em ambientes restritos, garantindo a eficiência em buscas estruturadas e otimizando o uso de recursos computacionais.</w:t>
      </w:r>
    </w:p>
    <w:p w14:paraId="796F200C" w14:textId="0AE7C043" w:rsidR="00681F2D" w:rsidRPr="003C6D97" w:rsidRDefault="00957F94" w:rsidP="003C6D97">
      <w:pPr>
        <w:jc w:val="both"/>
      </w:pPr>
      <w:r w:rsidRPr="00957F94">
        <w:t>No campo da navegação e robótica, por exemplo, um robô autônomo pode utilizar esse algoritmo para identificar trajetos acessíveis e desviar de obstáculos. Em jogos e labirintos, a busca em profundidade é amplamente empregada para movimentação de personagens e resolução de desafios que envolvem encontrar saídas em cenários complexos.</w:t>
      </w:r>
    </w:p>
    <w:p w14:paraId="34677A5E" w14:textId="77777777" w:rsidR="004F646B" w:rsidRPr="004F646B" w:rsidRDefault="004F646B" w:rsidP="004F646B">
      <w:pPr>
        <w:rPr>
          <w:b/>
          <w:bCs/>
        </w:rPr>
      </w:pPr>
      <w:r w:rsidRPr="004F646B">
        <w:rPr>
          <w:b/>
          <w:bCs/>
        </w:rPr>
        <w:t>1.2 Principais desafios e dificuldades da solução</w:t>
      </w:r>
    </w:p>
    <w:p w14:paraId="339B888D" w14:textId="77777777" w:rsidR="00681F2D" w:rsidRPr="00681F2D" w:rsidRDefault="00681F2D" w:rsidP="003C6D97">
      <w:pPr>
        <w:jc w:val="both"/>
      </w:pPr>
      <w:r w:rsidRPr="00681F2D">
        <w:t xml:space="preserve">Durante o desenvolvimento do algoritmo, o maior desafio técnico foi implementar a busca em profundidade (DFS) de forma eficiente, levando em consideração as restrições da matriz, como as células bloqueadas (valor 0) e a necessidade de encontrar o valor -1, que sempre está na última linha e última coluna. O algoritmo precisava garantir que </w:t>
      </w:r>
      <w:proofErr w:type="spellStart"/>
      <w:r w:rsidRPr="00681F2D">
        <w:t>seguisse</w:t>
      </w:r>
      <w:proofErr w:type="spellEnd"/>
      <w:r w:rsidRPr="00681F2D">
        <w:t xml:space="preserve"> apenas os caminhos válidos (células com valor 1) e retrocedesse corretamente ao encontrar um bloqueio. Outro desafio foi escolher a estrutura de dados ideal, como pilhas ou recursão, para armazenar os caminhos de forma eficiente, sem sobrecarregar a memória ou causar falhas.</w:t>
      </w:r>
    </w:p>
    <w:p w14:paraId="01B1E7C4" w14:textId="77C771C0" w:rsidR="00681F2D" w:rsidRPr="004F646B" w:rsidRDefault="00681F2D" w:rsidP="003C6D97">
      <w:pPr>
        <w:jc w:val="both"/>
      </w:pPr>
      <w:r w:rsidRPr="00681F2D">
        <w:t xml:space="preserve">Do ponto de vista conceitual, o maior desafio foi definir claramente as regras de movimentação na matriz e como o algoritmo deveria lidar com os bloqueios. Era necessário pensar cuidadosamente sobre como explorar os caminhos e retroceder de forma eficiente, </w:t>
      </w:r>
      <w:r w:rsidRPr="00681F2D">
        <w:lastRenderedPageBreak/>
        <w:t>especialmente em matrizes maiores, onde há múltiplas opções de movimento, sem perder o objetivo de chegar ao valor -1.</w:t>
      </w:r>
    </w:p>
    <w:p w14:paraId="3FF55155" w14:textId="77777777" w:rsidR="004F646B" w:rsidRPr="004F646B" w:rsidRDefault="004F646B" w:rsidP="004F646B">
      <w:pPr>
        <w:rPr>
          <w:b/>
          <w:bCs/>
        </w:rPr>
      </w:pPr>
      <w:r w:rsidRPr="004F646B">
        <w:rPr>
          <w:b/>
          <w:bCs/>
        </w:rPr>
        <w:t>1.3 Possibilidades de abordagem utilizando sistemas de busca</w:t>
      </w:r>
    </w:p>
    <w:p w14:paraId="651316A3" w14:textId="77777777" w:rsidR="00957F94" w:rsidRPr="00957F94" w:rsidRDefault="00957F94" w:rsidP="003C6D97">
      <w:pPr>
        <w:jc w:val="both"/>
      </w:pPr>
      <w:r w:rsidRPr="00957F94">
        <w:t xml:space="preserve">Existem vários métodos alternativos para resolver o problema de encontrar o valor -1 na matriz, além da busca em profundidade (DFS). A Busca em Largura (BFS) garante o caminho mais curto, mas consome mais memória. A Busca A*, por sua vez, utiliza uma heurística para otimizar a busca e pode ser mais eficiente, embora dependa da definição de uma boa heurística. O Algoritmo de </w:t>
      </w:r>
      <w:proofErr w:type="spellStart"/>
      <w:r w:rsidRPr="00957F94">
        <w:t>Dijkstra</w:t>
      </w:r>
      <w:proofErr w:type="spellEnd"/>
      <w:r w:rsidRPr="00957F94">
        <w:t xml:space="preserve"> é preciso na busca do caminho mais curto, mas também é mais lento e exige mais memória. Em comparação com essas abordagens, a DFS é simples e eficiente em termos de memória, mas pode ser mais lenta e não garante o caminho mais curto.</w:t>
      </w:r>
    </w:p>
    <w:p w14:paraId="2858450E" w14:textId="77777777" w:rsidR="00957F94" w:rsidRPr="00957F94" w:rsidRDefault="00957F94" w:rsidP="003C6D97">
      <w:pPr>
        <w:jc w:val="both"/>
      </w:pPr>
      <w:r w:rsidRPr="00957F94">
        <w:t>A escolha pela DFS foi motivada por sua simplicidade e eficiência em cenários onde a memória é uma preocupação, já que o algoritmo não precisa manter muitos estados simultaneamente. Como o valor -1 está localizado na última linha e última coluna da matriz, a DFS é adequada para explorar os caminhos até esse ponto sem a necessidade de garantir o caminho mais curto. Além disso, a DFS permite uma exploração controlada, retrocedendo quando encontra um bloqueio (célula 0) e tentando diferentes caminhos, o que se alinha com o objetivo de resolver o problema de forma simples e sem sobrecarregar a memória, mesmo em matrizes grandes.</w:t>
      </w:r>
    </w:p>
    <w:p w14:paraId="6D453722" w14:textId="77777777" w:rsidR="00957F94" w:rsidRDefault="00957F94" w:rsidP="004F646B"/>
    <w:p w14:paraId="53A27BB0" w14:textId="481F2116" w:rsidR="004F646B" w:rsidRPr="004F646B" w:rsidRDefault="004F646B" w:rsidP="004F646B">
      <w:pPr>
        <w:rPr>
          <w:b/>
          <w:bCs/>
        </w:rPr>
      </w:pPr>
      <w:r w:rsidRPr="004F646B">
        <w:rPr>
          <w:b/>
          <w:bCs/>
        </w:rPr>
        <w:t>2. Fundamentação Teórica</w:t>
      </w:r>
    </w:p>
    <w:p w14:paraId="1B6FF0DF" w14:textId="77777777" w:rsidR="004F646B" w:rsidRPr="004F646B" w:rsidRDefault="004F646B" w:rsidP="004F646B">
      <w:pPr>
        <w:rPr>
          <w:b/>
          <w:bCs/>
        </w:rPr>
      </w:pPr>
      <w:r w:rsidRPr="004F646B">
        <w:rPr>
          <w:b/>
          <w:bCs/>
        </w:rPr>
        <w:t>2.1 Descrição detalhada da técnica de busca escolhida</w:t>
      </w:r>
    </w:p>
    <w:p w14:paraId="6465F633" w14:textId="6F8E86D4" w:rsidR="00957F94" w:rsidRDefault="00957F94" w:rsidP="003C6D97">
      <w:pPr>
        <w:jc w:val="both"/>
      </w:pPr>
      <w:r w:rsidRPr="00957F94">
        <w:t xml:space="preserve">A técnica de busca escolhida para resolver o problema é a Busca em Profundidade (DFS - </w:t>
      </w:r>
      <w:proofErr w:type="spellStart"/>
      <w:r w:rsidRPr="00957F94">
        <w:t>Depth</w:t>
      </w:r>
      <w:proofErr w:type="spellEnd"/>
      <w:r w:rsidRPr="00957F94">
        <w:t xml:space="preserve"> </w:t>
      </w:r>
      <w:proofErr w:type="spellStart"/>
      <w:r w:rsidRPr="00957F94">
        <w:t>First</w:t>
      </w:r>
      <w:proofErr w:type="spellEnd"/>
      <w:r w:rsidRPr="00957F94">
        <w:t xml:space="preserve"> Search). A DFS é um algoritmo de busca utilizado para explorar todos os vértices de um grafo ou elementos de uma estrutura como uma matriz, começando do nó de origem e explorando o máximo possível ao longo de um caminho antes de retroceder. Em outras palavras, o algoritmo segue um caminho até atingir um ponto sem saída ou até encontrar a solução desejada, retrocedendo para tentar outras possibilidades.</w:t>
      </w:r>
    </w:p>
    <w:p w14:paraId="5BCBC1BB" w14:textId="77777777" w:rsidR="00957F94" w:rsidRPr="00957F94" w:rsidRDefault="00957F94" w:rsidP="003C6D97">
      <w:pPr>
        <w:jc w:val="both"/>
      </w:pPr>
      <w:r w:rsidRPr="00957F94">
        <w:t>O algoritmo de busca em profundidade segue um simples processo de exploração, no qual, dado um grafo ou matriz, ele começa em um nó (ou célula) e vai explorando as conexões (ou vizinhos) de maneira recursiva ou utilizando uma pilha, até atingir o objetivo ou não haver mais caminhos a explorar. Quando uma célula (ou nó) não pode ser mais explorada devido a um bloqueio ou falta de caminhos possíveis, o algoritmo retrocede para o último ponto onde foi possível explorar novas opções, repetindo o processo até encontrar uma solução ou concluir que o objetivo não é alcançável.</w:t>
      </w:r>
    </w:p>
    <w:p w14:paraId="25B84810" w14:textId="3963C16B" w:rsidR="00957F94" w:rsidRDefault="00957F94" w:rsidP="003C6D97">
      <w:pPr>
        <w:jc w:val="both"/>
      </w:pPr>
      <w:r w:rsidRPr="00957F94">
        <w:t>A DFS é adequada para esse tipo de problema porque permite uma exploração controlada, onde o algoritmo tenta um caminho até o fim antes de tentar alternativas, tornando-o eficaz para navegar em estruturas complexas e em espaços de soluções que não exigem o caminho mais curto.</w:t>
      </w:r>
    </w:p>
    <w:p w14:paraId="616F1562" w14:textId="36A2FC5D" w:rsidR="004F646B" w:rsidRPr="004F646B" w:rsidRDefault="004F646B" w:rsidP="004F646B">
      <w:pPr>
        <w:rPr>
          <w:b/>
          <w:bCs/>
        </w:rPr>
      </w:pPr>
      <w:r w:rsidRPr="004F646B">
        <w:rPr>
          <w:b/>
          <w:bCs/>
        </w:rPr>
        <w:t>2.2 Explicação do funcionamento do algoritmo aplicado</w:t>
      </w:r>
    </w:p>
    <w:p w14:paraId="650585CB" w14:textId="77777777" w:rsidR="00673503" w:rsidRPr="00673503" w:rsidRDefault="00673503" w:rsidP="003C6D97">
      <w:pPr>
        <w:jc w:val="both"/>
      </w:pPr>
      <w:r w:rsidRPr="00673503">
        <w:t xml:space="preserve">O algoritmo inicia a busca a partir da célula definida como ponto de partida na matriz. Para cada célula visitada, ele explora os vizinhos, mas a ordem de exploração é determinada </w:t>
      </w:r>
      <w:r w:rsidRPr="00673503">
        <w:lastRenderedPageBreak/>
        <w:t>pela estratégia de adjacência escolhida. O algoritmo considera 8 direções possíveis: para cima (N), para baixo (S), para a esquerda (O), para a direita (L), além das 4 diagonais (NO, NL, SO, SL). Essas direções são representadas por pares de coordenadas que indicam a posição de cada vizinho em relação à célula atual.</w:t>
      </w:r>
    </w:p>
    <w:p w14:paraId="1FEAB48F" w14:textId="77777777" w:rsidR="00673503" w:rsidRPr="00673503" w:rsidRDefault="00673503" w:rsidP="003C6D97">
      <w:pPr>
        <w:jc w:val="both"/>
      </w:pPr>
      <w:r w:rsidRPr="00673503">
        <w:t xml:space="preserve">A ordem em que as direções são exploradas é controlada pela função </w:t>
      </w:r>
      <w:proofErr w:type="gramStart"/>
      <w:r w:rsidRPr="00673503">
        <w:t>estrategiaAdjacencia(</w:t>
      </w:r>
      <w:proofErr w:type="gramEnd"/>
      <w:r w:rsidRPr="00673503">
        <w:t>), que recebe a posição atual e a estratégia selecionada, retornando a sequência das direções a serem seguidas. O algoritmo oferece 10 estratégias diferentes de priorização de movimentos, e cada uma delas organiza as direções de forma distinta:</w:t>
      </w:r>
    </w:p>
    <w:p w14:paraId="0A1D9670" w14:textId="77777777" w:rsidR="00673503" w:rsidRPr="00673503" w:rsidRDefault="00673503" w:rsidP="003C6D97">
      <w:pPr>
        <w:numPr>
          <w:ilvl w:val="0"/>
          <w:numId w:val="14"/>
        </w:numPr>
        <w:jc w:val="both"/>
      </w:pPr>
      <w:r w:rsidRPr="00673503">
        <w:rPr>
          <w:b/>
          <w:bCs/>
        </w:rPr>
        <w:t>ea1</w:t>
      </w:r>
      <w:r w:rsidRPr="00673503">
        <w:t xml:space="preserve"> prioriza o movimento diagonal e para o lado esquerdo (SL, L, NL, N, NO, O, SO, S).</w:t>
      </w:r>
    </w:p>
    <w:p w14:paraId="2C20FAEA" w14:textId="77777777" w:rsidR="00673503" w:rsidRPr="00673503" w:rsidRDefault="00673503" w:rsidP="003C6D97">
      <w:pPr>
        <w:numPr>
          <w:ilvl w:val="0"/>
          <w:numId w:val="14"/>
        </w:numPr>
        <w:jc w:val="both"/>
      </w:pPr>
      <w:r w:rsidRPr="00673503">
        <w:rPr>
          <w:b/>
          <w:bCs/>
        </w:rPr>
        <w:t>ea2</w:t>
      </w:r>
      <w:r w:rsidRPr="00673503">
        <w:t xml:space="preserve"> dá preferência ao movimento para baixo e em diagonal para a esquerda (S, SL, L, NL, N, NO, O, SO).</w:t>
      </w:r>
    </w:p>
    <w:p w14:paraId="0846ADA4" w14:textId="77777777" w:rsidR="00673503" w:rsidRPr="00673503" w:rsidRDefault="00673503" w:rsidP="003C6D97">
      <w:pPr>
        <w:numPr>
          <w:ilvl w:val="0"/>
          <w:numId w:val="14"/>
        </w:numPr>
        <w:jc w:val="both"/>
      </w:pPr>
      <w:r w:rsidRPr="00673503">
        <w:rPr>
          <w:b/>
          <w:bCs/>
        </w:rPr>
        <w:t>ea3</w:t>
      </w:r>
      <w:r w:rsidRPr="00673503">
        <w:t xml:space="preserve"> prioriza o movimento para a esquerda, seguido de baixo e depois para cima (L, SL, S, NL, N, SO, O, NO).</w:t>
      </w:r>
    </w:p>
    <w:p w14:paraId="1A801CC2" w14:textId="77777777" w:rsidR="00673503" w:rsidRPr="00673503" w:rsidRDefault="00673503" w:rsidP="003C6D97">
      <w:pPr>
        <w:numPr>
          <w:ilvl w:val="0"/>
          <w:numId w:val="14"/>
        </w:numPr>
        <w:jc w:val="both"/>
      </w:pPr>
      <w:r w:rsidRPr="00673503">
        <w:rPr>
          <w:b/>
          <w:bCs/>
        </w:rPr>
        <w:t>ea4</w:t>
      </w:r>
      <w:r w:rsidRPr="00673503">
        <w:t xml:space="preserve"> organiza as direções para dar maior ênfase ao movimento para baixo e para a esquerda, mas variando a ordem das diagonais e verticais (SL, L, S, NL, N, SO, O, NO).</w:t>
      </w:r>
    </w:p>
    <w:p w14:paraId="3FDC1073" w14:textId="77777777" w:rsidR="00673503" w:rsidRPr="00673503" w:rsidRDefault="00673503" w:rsidP="003C6D97">
      <w:pPr>
        <w:numPr>
          <w:ilvl w:val="0"/>
          <w:numId w:val="14"/>
        </w:numPr>
        <w:jc w:val="both"/>
      </w:pPr>
      <w:r w:rsidRPr="00673503">
        <w:rPr>
          <w:b/>
          <w:bCs/>
        </w:rPr>
        <w:t>ea5</w:t>
      </w:r>
      <w:r w:rsidRPr="00673503">
        <w:t xml:space="preserve"> começa com o movimento diagonal para a esquerda, seguido do movimento para a esquerda, depois para baixo, e continua com as diagonais e verticais (SL, L, S, NL, N, SO, NO, O).</w:t>
      </w:r>
    </w:p>
    <w:p w14:paraId="786FDAAC" w14:textId="77777777" w:rsidR="00673503" w:rsidRPr="00673503" w:rsidRDefault="00673503" w:rsidP="003C6D97">
      <w:pPr>
        <w:numPr>
          <w:ilvl w:val="0"/>
          <w:numId w:val="14"/>
        </w:numPr>
        <w:jc w:val="both"/>
      </w:pPr>
      <w:r w:rsidRPr="00673503">
        <w:rPr>
          <w:b/>
          <w:bCs/>
        </w:rPr>
        <w:t>ea6</w:t>
      </w:r>
      <w:r w:rsidRPr="00673503">
        <w:t xml:space="preserve"> começa com o movimento diagonal para a esquerda e para baixo, seguido por outras direções verticais e diagonais (SL, L, S, NL, N, O, NO, SO).</w:t>
      </w:r>
    </w:p>
    <w:p w14:paraId="762502F3" w14:textId="77777777" w:rsidR="00673503" w:rsidRPr="00673503" w:rsidRDefault="00673503" w:rsidP="003C6D97">
      <w:pPr>
        <w:numPr>
          <w:ilvl w:val="0"/>
          <w:numId w:val="14"/>
        </w:numPr>
        <w:jc w:val="both"/>
      </w:pPr>
      <w:r w:rsidRPr="00673503">
        <w:rPr>
          <w:b/>
          <w:bCs/>
        </w:rPr>
        <w:t>ea7</w:t>
      </w:r>
      <w:r w:rsidRPr="00673503">
        <w:t xml:space="preserve"> dá preferência ao movimento para a esquerda e depois para baixo, com uma ordem alternativa de direção para a direita e as diagonais (SL, L, S, N, NL, SO, O, NO).</w:t>
      </w:r>
    </w:p>
    <w:p w14:paraId="04EF17E5" w14:textId="77777777" w:rsidR="00673503" w:rsidRPr="00673503" w:rsidRDefault="00673503" w:rsidP="003C6D97">
      <w:pPr>
        <w:numPr>
          <w:ilvl w:val="0"/>
          <w:numId w:val="14"/>
        </w:numPr>
        <w:jc w:val="both"/>
      </w:pPr>
      <w:r w:rsidRPr="00673503">
        <w:rPr>
          <w:b/>
          <w:bCs/>
        </w:rPr>
        <w:t>ea8</w:t>
      </w:r>
      <w:r w:rsidRPr="00673503">
        <w:t xml:space="preserve"> prioriza o movimento para a esquerda, seguido por uma diagonal para cima, e depois as direções verticais e diagonais (SL, L, NL, S, N, SO, O, NO).</w:t>
      </w:r>
    </w:p>
    <w:p w14:paraId="63746A28" w14:textId="77777777" w:rsidR="00673503" w:rsidRPr="00673503" w:rsidRDefault="00673503" w:rsidP="003C6D97">
      <w:pPr>
        <w:numPr>
          <w:ilvl w:val="0"/>
          <w:numId w:val="14"/>
        </w:numPr>
        <w:jc w:val="both"/>
      </w:pPr>
      <w:r w:rsidRPr="00673503">
        <w:rPr>
          <w:b/>
          <w:bCs/>
        </w:rPr>
        <w:t>ea9</w:t>
      </w:r>
      <w:r w:rsidRPr="00673503">
        <w:t xml:space="preserve"> começa com o movimento diagonal para a esquerda e continua com a exploração para baixo e as direções restantes em uma ordem mais alternada (SL, L, S, NL, N, NO, SO, O).</w:t>
      </w:r>
    </w:p>
    <w:p w14:paraId="041962B1" w14:textId="77777777" w:rsidR="00673503" w:rsidRPr="00673503" w:rsidRDefault="00673503" w:rsidP="003C6D97">
      <w:pPr>
        <w:numPr>
          <w:ilvl w:val="0"/>
          <w:numId w:val="14"/>
        </w:numPr>
        <w:jc w:val="both"/>
      </w:pPr>
      <w:r w:rsidRPr="00673503">
        <w:rPr>
          <w:b/>
          <w:bCs/>
        </w:rPr>
        <w:t>ea10</w:t>
      </w:r>
      <w:r w:rsidRPr="00673503">
        <w:t xml:space="preserve"> prioriza o movimento para a esquerda e para baixo, seguindo com o movimento para a direita e outras direções, ajustando a prioridade conforme a situação (SL, L, S, N, NL, NO, O, SO).</w:t>
      </w:r>
    </w:p>
    <w:p w14:paraId="5CEBD1D4" w14:textId="77777777" w:rsidR="00673503" w:rsidRPr="00673503" w:rsidRDefault="00673503" w:rsidP="003C6D97">
      <w:pPr>
        <w:jc w:val="both"/>
      </w:pPr>
      <w:r w:rsidRPr="00673503">
        <w:t>O algoritmo explora as direções conforme a ordem definida pela estratégia escolhida. Quando um movimento é válido, ou seja, quando a célula não está bloqueada e não é um retrocesso, a célula é marcada como visitada e o algoritmo continua a busca. Caso o valor -1 seja encontrado, o caminho é retornado como resultado. Se, durante a exploração, o caminho se tornar inviável devido a bloqueios ou limites da matriz, o algoritmo retrocede para a célula anterior e tenta uma nova direção.</w:t>
      </w:r>
    </w:p>
    <w:p w14:paraId="5DDD8E53" w14:textId="77777777" w:rsidR="00673503" w:rsidRPr="00673503" w:rsidRDefault="00673503" w:rsidP="003C6D97">
      <w:pPr>
        <w:jc w:val="both"/>
      </w:pPr>
      <w:r w:rsidRPr="00673503">
        <w:lastRenderedPageBreak/>
        <w:t>O processo continua até que o valor -1 seja encontrado ou até que todas as possibilidades tenham sido exploradas sem sucesso, quando o algoritmo retorna uma mensagem indicando que a solução não é possível.</w:t>
      </w:r>
    </w:p>
    <w:p w14:paraId="74DE72A2" w14:textId="77777777" w:rsidR="00957F94" w:rsidRDefault="00957F94" w:rsidP="00957F94"/>
    <w:p w14:paraId="6591E4DB" w14:textId="77777777" w:rsidR="004F646B" w:rsidRPr="004F646B" w:rsidRDefault="004F646B" w:rsidP="004F646B">
      <w:pPr>
        <w:rPr>
          <w:b/>
          <w:bCs/>
        </w:rPr>
      </w:pPr>
      <w:r w:rsidRPr="004F646B">
        <w:rPr>
          <w:b/>
          <w:bCs/>
        </w:rPr>
        <w:t>3. Desenvolvimento e Experimentação</w:t>
      </w:r>
    </w:p>
    <w:p w14:paraId="2905A131" w14:textId="77777777" w:rsidR="004F646B" w:rsidRPr="004F646B" w:rsidRDefault="004F646B" w:rsidP="004F646B">
      <w:pPr>
        <w:rPr>
          <w:b/>
          <w:bCs/>
        </w:rPr>
      </w:pPr>
      <w:r w:rsidRPr="004F646B">
        <w:rPr>
          <w:b/>
          <w:bCs/>
        </w:rPr>
        <w:t>3.1 Detalhamento da implementação</w:t>
      </w:r>
    </w:p>
    <w:p w14:paraId="0617D05D" w14:textId="77777777" w:rsidR="00673503" w:rsidRPr="00673503" w:rsidRDefault="00673503" w:rsidP="003C6D97">
      <w:pPr>
        <w:jc w:val="both"/>
      </w:pPr>
      <w:r w:rsidRPr="00673503">
        <w:t>O código foi implementado utilizando a linguagem Python, conhecida por sua facilidade de leitura e escrita, e amplamente utilizada para resolver problemas relacionados a algoritmos de busca e manipulação de dados.</w:t>
      </w:r>
    </w:p>
    <w:p w14:paraId="5AA13A9A" w14:textId="77777777" w:rsidR="00673503" w:rsidRPr="00673503" w:rsidRDefault="00673503" w:rsidP="003C6D97">
      <w:pPr>
        <w:jc w:val="both"/>
      </w:pPr>
      <w:r w:rsidRPr="00673503">
        <w:t>A biblioteca pandas foi aplicada para manipulação e leitura dos dados, especialmente para carregar o arquivo de entrada que contém o labirinto. A biblioteca libs_roberto_junior é personalizada e inclui a função estrategiaAdjacencia, responsável por definir a ordem de exploração das direções com base na estratégia escolhida (ea1 a ea10).</w:t>
      </w:r>
    </w:p>
    <w:p w14:paraId="76521656" w14:textId="77777777" w:rsidR="00673503" w:rsidRPr="00673503" w:rsidRDefault="00673503" w:rsidP="003C6D97">
      <w:pPr>
        <w:jc w:val="both"/>
      </w:pPr>
      <w:r w:rsidRPr="00673503">
        <w:t>A estrutura do código começa pela leitura do labirinto, que é carregado a partir de um arquivo de texto usando o pandas. Cada célula do labirinto contém valores representando um espaço vazio (valor 1) ou o objetivo (valor -1).</w:t>
      </w:r>
    </w:p>
    <w:p w14:paraId="462FCCC4" w14:textId="77777777" w:rsidR="00673503" w:rsidRPr="00673503" w:rsidRDefault="00673503" w:rsidP="003C6D97">
      <w:pPr>
        <w:jc w:val="both"/>
      </w:pPr>
      <w:r w:rsidRPr="00673503">
        <w:t>A função estrategiaAdjacencia recebe a posição atual e a estratégia de adjacência escolhida, retornando uma lista de direções prioritárias para a exploração. O algoritmo implementa uma busca iterativa, onde a cada iteração ele explora as células adjacentes de acordo com a ordem fornecida pela estratégia de adjacência.</w:t>
      </w:r>
    </w:p>
    <w:p w14:paraId="32CF47DB" w14:textId="77777777" w:rsidR="00673503" w:rsidRPr="00673503" w:rsidRDefault="00673503" w:rsidP="003C6D97">
      <w:pPr>
        <w:jc w:val="both"/>
      </w:pPr>
      <w:r w:rsidRPr="00673503">
        <w:t>Caso o valor -1 seja encontrado, o algoritmo imprime a posição e interrompe a busca. Caso contrário, continua explorando as células, adicionando as válidas a uma fila (pilha) e marcando as células visitadas.</w:t>
      </w:r>
    </w:p>
    <w:p w14:paraId="4481827F" w14:textId="43000AA6" w:rsidR="00673503" w:rsidRDefault="00673503" w:rsidP="003C6D97">
      <w:pPr>
        <w:jc w:val="both"/>
      </w:pPr>
      <w:r w:rsidRPr="00673503">
        <w:t>A matriz visitas mantém o controle das células já visitadas, evitando retrocessos e loops infinitos. Além disso, as células visitadas são marcadas diretamente no labirinto com o valor 255.</w:t>
      </w:r>
    </w:p>
    <w:p w14:paraId="312EC677" w14:textId="2C39E7E2" w:rsidR="004F646B" w:rsidRPr="004F646B" w:rsidRDefault="004F646B" w:rsidP="004F646B">
      <w:pPr>
        <w:rPr>
          <w:b/>
          <w:bCs/>
        </w:rPr>
      </w:pPr>
      <w:r w:rsidRPr="004F646B">
        <w:rPr>
          <w:b/>
          <w:bCs/>
        </w:rPr>
        <w:t>3.2 Etapas da construção da solução</w:t>
      </w:r>
    </w:p>
    <w:p w14:paraId="72ABD959" w14:textId="77777777" w:rsidR="00673503" w:rsidRPr="00EA1739" w:rsidRDefault="00673503" w:rsidP="003C6D97">
      <w:pPr>
        <w:jc w:val="both"/>
      </w:pPr>
      <w:r w:rsidRPr="00673503">
        <w:t xml:space="preserve">O desenvolvimento do código seguiu uma abordagem iterativa, começando pela definição </w:t>
      </w:r>
      <w:r w:rsidRPr="00EA1739">
        <w:t>do problema e a escolha da técnica de busca adequada. A primeira etapa foi entender a estrutura do labirinto e as direções de movimentação possíveis. A partir disso, a função estrategiaAdjacencia foi criada, permitindo a definição de diferentes padrões de prioridade para explorar as células adjacentes.</w:t>
      </w:r>
    </w:p>
    <w:p w14:paraId="45BE18CD" w14:textId="77777777" w:rsidR="00673503" w:rsidRPr="00EA1739" w:rsidRDefault="00673503" w:rsidP="003C6D97">
      <w:pPr>
        <w:jc w:val="both"/>
      </w:pPr>
      <w:r w:rsidRPr="00EA1739">
        <w:t>Inicialmente, a função estrategiaAdjacencia foi desenvolvida com a capacidade de suportar 10 estratégias diferentes, definindo a ordem das direções (como cima, baixo, esquerda, direita e diagonais). Isso foi essencial para garantir</w:t>
      </w:r>
      <w:r w:rsidRPr="00673503">
        <w:t xml:space="preserve"> flexibilidade na busca, permitindo ao algoritmo explorar diferentes caminhos com base nas prioridades de </w:t>
      </w:r>
      <w:r w:rsidRPr="00EA1739">
        <w:t>movimentação.</w:t>
      </w:r>
    </w:p>
    <w:p w14:paraId="28CA58D9" w14:textId="77777777" w:rsidR="00673503" w:rsidRPr="00673503" w:rsidRDefault="00673503" w:rsidP="003C6D97">
      <w:pPr>
        <w:jc w:val="both"/>
      </w:pPr>
      <w:r w:rsidRPr="00EA1739">
        <w:t xml:space="preserve">O código foi desenvolvido para carregar o labirinto a partir de um arquivo de texto utilizando </w:t>
      </w:r>
      <w:proofErr w:type="gramStart"/>
      <w:r w:rsidRPr="00EA1739">
        <w:t>o pandas</w:t>
      </w:r>
      <w:proofErr w:type="gramEnd"/>
      <w:r w:rsidRPr="00EA1739">
        <w:t>. Isso facilitou o manuseio dos dados do labirinto, especialmente considerando que ele pode</w:t>
      </w:r>
      <w:r w:rsidRPr="00673503">
        <w:t xml:space="preserve"> ter grandes dimensões. Após essa implementação inicial, o algoritmo foi </w:t>
      </w:r>
      <w:r w:rsidRPr="00673503">
        <w:lastRenderedPageBreak/>
        <w:t>ajustado para permitir que o movimento fosse controlado por um loop infinito, que buscava explorar as células até encontrar o valor de -1 ou esgotar as possibilidades.</w:t>
      </w:r>
    </w:p>
    <w:p w14:paraId="75BF57A4" w14:textId="77777777" w:rsidR="00673503" w:rsidRPr="00673503" w:rsidRDefault="00673503" w:rsidP="003C6D97">
      <w:pPr>
        <w:jc w:val="both"/>
      </w:pPr>
      <w:r w:rsidRPr="00673503">
        <w:t xml:space="preserve">Durante o desenvolvimento, foram feitos ajustes no controle das visitas, criando a matriz </w:t>
      </w:r>
      <w:r w:rsidRPr="00EA1739">
        <w:t xml:space="preserve">visitas para </w:t>
      </w:r>
      <w:r w:rsidRPr="00673503">
        <w:t>garantir que as células não fossem revisitadas, evitando loops infinitos. Além disso, as células visitadas foram marcadas com o valor 255 diretamente no labirinto para visualização e controle.</w:t>
      </w:r>
    </w:p>
    <w:p w14:paraId="4892347A" w14:textId="77777777" w:rsidR="00673503" w:rsidRPr="00673503" w:rsidRDefault="00673503" w:rsidP="003C6D97">
      <w:pPr>
        <w:jc w:val="both"/>
      </w:pPr>
      <w:r w:rsidRPr="00673503">
        <w:t>A implementação passou por alguns ajustes finos, especialmente na parte de como as células eram armazenadas e ordenadas para explorar a próxima célula. A pilha foi implementada para manter as células a serem exploradas, com a exploração dos vizinhos sendo realizada conforme a ordem dada pela estratégia escolhida.</w:t>
      </w:r>
    </w:p>
    <w:p w14:paraId="364A5112" w14:textId="73A567E8" w:rsidR="00673503" w:rsidRDefault="00673503" w:rsidP="003C6D97">
      <w:pPr>
        <w:jc w:val="both"/>
      </w:pPr>
      <w:r w:rsidRPr="00673503">
        <w:t>Ao longo do processo, o código foi testado com diferentes labirintos e estratégias de adjacência, ajustando a lógica de busca para garantir que o algoritmo fosse robusto e eficiente. Esse processo iterativo permitiu melhorar a funcionalidade e corrigir erros conforme surgiam, refinando a abordagem até que a busca fosse realizada corretamente, com a capacidade de encontrar o valor -1 e exibir o número de iterações necessárias para a solução.</w:t>
      </w:r>
    </w:p>
    <w:p w14:paraId="329E0F4C" w14:textId="45ED28FD" w:rsidR="004F646B" w:rsidRPr="004F646B" w:rsidRDefault="004F646B" w:rsidP="004F646B">
      <w:pPr>
        <w:rPr>
          <w:b/>
          <w:bCs/>
        </w:rPr>
      </w:pPr>
      <w:r w:rsidRPr="004F646B">
        <w:rPr>
          <w:b/>
          <w:bCs/>
        </w:rPr>
        <w:t>3.3 Testes realizados e análise dos resultados</w:t>
      </w:r>
    </w:p>
    <w:p w14:paraId="79E902A4" w14:textId="77777777" w:rsidR="007050D7" w:rsidRPr="007050D7" w:rsidRDefault="007050D7" w:rsidP="003C6D97">
      <w:pPr>
        <w:jc w:val="both"/>
      </w:pPr>
      <w:r w:rsidRPr="007050D7">
        <w:t>O código foi testado em diferentes cenários de labirintos com o objetivo de avaliar o desempenho e a eficácia das 10 estratégias de adjacência implementadas. Para cada cenário, foi considerado um labirinto com uma célula inicial e uma célula de objetivo (-1). Os testes consistiram em medir o número de iterações necessárias para o algoritmo encontrar o objetivo, levando em conta as diferentes configurações das estratégias de adjacência.</w:t>
      </w:r>
    </w:p>
    <w:p w14:paraId="15D68816" w14:textId="77777777" w:rsidR="007050D7" w:rsidRDefault="007050D7" w:rsidP="003C6D97">
      <w:pPr>
        <w:jc w:val="both"/>
      </w:pPr>
      <w:r w:rsidRPr="007050D7">
        <w:t>Os casos de teste foram desenhados para verificar a eficiência e o comportamento do algoritmo em uma série de situações. Em cada caso, as entradas consistiam em uma matriz de labirinto carregada a partir de um arquivo e a estratégia de adjacência a ser aplicada. A saída esperada era o número de iterações necessárias para encontrar o objetivo ou determinar que o objetivo não era alcançável.</w:t>
      </w:r>
    </w:p>
    <w:p w14:paraId="47AE07CD" w14:textId="666A4499" w:rsidR="007050D7" w:rsidRPr="007050D7" w:rsidRDefault="007050D7" w:rsidP="003C6D97">
      <w:pPr>
        <w:jc w:val="both"/>
      </w:pPr>
      <w:r w:rsidRPr="007050D7">
        <w:br/>
        <w:t>O desempenho do algoritmo variou significativamente de acordo com a estratégia de adjacência escolhida. Abaixo estão os resultados do número de iterações necessárias para encontrar a solução com cada estratégia:</w:t>
      </w:r>
    </w:p>
    <w:p w14:paraId="7A6E1691" w14:textId="77777777" w:rsidR="007050D7" w:rsidRPr="007050D7" w:rsidRDefault="007050D7" w:rsidP="003C6D97">
      <w:pPr>
        <w:numPr>
          <w:ilvl w:val="0"/>
          <w:numId w:val="15"/>
        </w:numPr>
        <w:jc w:val="both"/>
      </w:pPr>
      <w:r w:rsidRPr="007050D7">
        <w:rPr>
          <w:b/>
          <w:bCs/>
        </w:rPr>
        <w:t>Ea01</w:t>
      </w:r>
      <w:r w:rsidRPr="007050D7">
        <w:t>: 24.388 iterações</w:t>
      </w:r>
    </w:p>
    <w:p w14:paraId="6C64A35F" w14:textId="77777777" w:rsidR="007050D7" w:rsidRPr="007050D7" w:rsidRDefault="007050D7" w:rsidP="003C6D97">
      <w:pPr>
        <w:numPr>
          <w:ilvl w:val="0"/>
          <w:numId w:val="15"/>
        </w:numPr>
        <w:jc w:val="both"/>
      </w:pPr>
      <w:r w:rsidRPr="007050D7">
        <w:rPr>
          <w:b/>
          <w:bCs/>
        </w:rPr>
        <w:t>Ea02</w:t>
      </w:r>
      <w:r w:rsidRPr="007050D7">
        <w:t>: 3.444 iterações</w:t>
      </w:r>
    </w:p>
    <w:p w14:paraId="6BDC6686" w14:textId="77777777" w:rsidR="007050D7" w:rsidRPr="007050D7" w:rsidRDefault="007050D7" w:rsidP="003C6D97">
      <w:pPr>
        <w:numPr>
          <w:ilvl w:val="0"/>
          <w:numId w:val="15"/>
        </w:numPr>
        <w:jc w:val="both"/>
      </w:pPr>
      <w:r w:rsidRPr="007050D7">
        <w:rPr>
          <w:b/>
          <w:bCs/>
        </w:rPr>
        <w:t>Ea03</w:t>
      </w:r>
      <w:r w:rsidRPr="007050D7">
        <w:t>: 542 iterações</w:t>
      </w:r>
    </w:p>
    <w:p w14:paraId="01561BFE" w14:textId="77777777" w:rsidR="007050D7" w:rsidRPr="007050D7" w:rsidRDefault="007050D7" w:rsidP="003C6D97">
      <w:pPr>
        <w:numPr>
          <w:ilvl w:val="0"/>
          <w:numId w:val="15"/>
        </w:numPr>
        <w:jc w:val="both"/>
      </w:pPr>
      <w:r w:rsidRPr="007050D7">
        <w:rPr>
          <w:b/>
          <w:bCs/>
        </w:rPr>
        <w:t>Ea04</w:t>
      </w:r>
      <w:r w:rsidRPr="007050D7">
        <w:t>: 324 iterações</w:t>
      </w:r>
    </w:p>
    <w:p w14:paraId="5F7C95BF" w14:textId="77777777" w:rsidR="007050D7" w:rsidRPr="007050D7" w:rsidRDefault="007050D7" w:rsidP="003C6D97">
      <w:pPr>
        <w:numPr>
          <w:ilvl w:val="0"/>
          <w:numId w:val="15"/>
        </w:numPr>
        <w:jc w:val="both"/>
      </w:pPr>
      <w:r w:rsidRPr="007050D7">
        <w:rPr>
          <w:b/>
          <w:bCs/>
        </w:rPr>
        <w:t>Ea05</w:t>
      </w:r>
      <w:r w:rsidRPr="007050D7">
        <w:t>: 324 iterações</w:t>
      </w:r>
    </w:p>
    <w:p w14:paraId="49899C40" w14:textId="77777777" w:rsidR="007050D7" w:rsidRPr="007050D7" w:rsidRDefault="007050D7" w:rsidP="003C6D97">
      <w:pPr>
        <w:numPr>
          <w:ilvl w:val="0"/>
          <w:numId w:val="15"/>
        </w:numPr>
        <w:jc w:val="both"/>
      </w:pPr>
      <w:r w:rsidRPr="007050D7">
        <w:rPr>
          <w:b/>
          <w:bCs/>
        </w:rPr>
        <w:t>Ea06</w:t>
      </w:r>
      <w:r w:rsidRPr="007050D7">
        <w:t>: 340 iterações</w:t>
      </w:r>
    </w:p>
    <w:p w14:paraId="3F3C1CB7" w14:textId="77777777" w:rsidR="007050D7" w:rsidRPr="007050D7" w:rsidRDefault="007050D7" w:rsidP="003C6D97">
      <w:pPr>
        <w:numPr>
          <w:ilvl w:val="0"/>
          <w:numId w:val="15"/>
        </w:numPr>
        <w:jc w:val="both"/>
      </w:pPr>
      <w:r w:rsidRPr="007050D7">
        <w:rPr>
          <w:b/>
          <w:bCs/>
        </w:rPr>
        <w:t>Ea07</w:t>
      </w:r>
      <w:r w:rsidRPr="007050D7">
        <w:t>: 371 iterações</w:t>
      </w:r>
    </w:p>
    <w:p w14:paraId="00266DAE" w14:textId="77777777" w:rsidR="007050D7" w:rsidRPr="007050D7" w:rsidRDefault="007050D7" w:rsidP="003C6D97">
      <w:pPr>
        <w:numPr>
          <w:ilvl w:val="0"/>
          <w:numId w:val="15"/>
        </w:numPr>
        <w:jc w:val="both"/>
      </w:pPr>
      <w:r w:rsidRPr="007050D7">
        <w:rPr>
          <w:b/>
          <w:bCs/>
        </w:rPr>
        <w:t>Ea08</w:t>
      </w:r>
      <w:r w:rsidRPr="007050D7">
        <w:t>: 377 iterações</w:t>
      </w:r>
    </w:p>
    <w:p w14:paraId="5D4A4D7A" w14:textId="77777777" w:rsidR="007050D7" w:rsidRPr="007050D7" w:rsidRDefault="007050D7" w:rsidP="003C6D97">
      <w:pPr>
        <w:numPr>
          <w:ilvl w:val="0"/>
          <w:numId w:val="15"/>
        </w:numPr>
        <w:jc w:val="both"/>
      </w:pPr>
      <w:r w:rsidRPr="007050D7">
        <w:rPr>
          <w:b/>
          <w:bCs/>
        </w:rPr>
        <w:lastRenderedPageBreak/>
        <w:t>Ea09</w:t>
      </w:r>
      <w:r w:rsidRPr="007050D7">
        <w:t>: 418 iterações</w:t>
      </w:r>
    </w:p>
    <w:p w14:paraId="068B340A" w14:textId="77777777" w:rsidR="007050D7" w:rsidRPr="007050D7" w:rsidRDefault="007050D7" w:rsidP="003C6D97">
      <w:pPr>
        <w:numPr>
          <w:ilvl w:val="0"/>
          <w:numId w:val="15"/>
        </w:numPr>
        <w:jc w:val="both"/>
      </w:pPr>
      <w:r w:rsidRPr="007050D7">
        <w:rPr>
          <w:b/>
          <w:bCs/>
        </w:rPr>
        <w:t>Ea10</w:t>
      </w:r>
      <w:r w:rsidRPr="007050D7">
        <w:t>: 1.006 iterações</w:t>
      </w:r>
    </w:p>
    <w:p w14:paraId="25582905" w14:textId="77777777" w:rsidR="007050D7" w:rsidRPr="007050D7" w:rsidRDefault="007050D7" w:rsidP="003C6D97">
      <w:pPr>
        <w:jc w:val="both"/>
      </w:pPr>
      <w:r w:rsidRPr="007050D7">
        <w:t>A análise mostra que as estratégias Ea04 e Ea05 foram as mais eficientes, exigindo apenas 324 iterações para encontrar o objetivo. Em contrapartida, a estratégia Ea01, que prioriza uma movimentação mais complexa (com mais direções diagonais), teve um desempenho significativamente inferior, resultando em 24.388 iterações.</w:t>
      </w:r>
    </w:p>
    <w:p w14:paraId="242F742C" w14:textId="77777777" w:rsidR="007050D7" w:rsidRPr="004F646B" w:rsidRDefault="007050D7" w:rsidP="004F646B"/>
    <w:p w14:paraId="1A77910C" w14:textId="77777777" w:rsidR="004F646B" w:rsidRPr="004F646B" w:rsidRDefault="004F646B" w:rsidP="004F646B">
      <w:pPr>
        <w:rPr>
          <w:b/>
          <w:bCs/>
        </w:rPr>
      </w:pPr>
      <w:r w:rsidRPr="004F646B">
        <w:rPr>
          <w:b/>
          <w:bCs/>
        </w:rPr>
        <w:t>4. Conclusão</w:t>
      </w:r>
    </w:p>
    <w:p w14:paraId="780435B6" w14:textId="77777777" w:rsidR="004F646B" w:rsidRPr="004F646B" w:rsidRDefault="004F646B" w:rsidP="004F646B">
      <w:pPr>
        <w:rPr>
          <w:b/>
          <w:bCs/>
        </w:rPr>
      </w:pPr>
      <w:r w:rsidRPr="004F646B">
        <w:rPr>
          <w:b/>
          <w:bCs/>
        </w:rPr>
        <w:t>4.1 Discussão sobre a eficácia da solução</w:t>
      </w:r>
    </w:p>
    <w:p w14:paraId="2A8B756E" w14:textId="27AE006E" w:rsidR="007050D7" w:rsidRPr="007050D7" w:rsidRDefault="007050D7" w:rsidP="003C6D97">
      <w:pPr>
        <w:jc w:val="both"/>
      </w:pPr>
      <w:r>
        <w:t>Conforme apresentado acima o</w:t>
      </w:r>
      <w:r w:rsidRPr="007050D7">
        <w:t xml:space="preserve"> algoritmo resolveu o problema de maneira eficiente, mas sua eficácia depende diretamente da estratégia de adjacência utilizada. As estratégias Ea04 e Ea05 foram as mais eficientes em termos de número de iterações, com apenas 324 iterações necessárias para encontrar o objetivo, o que demonstra uma solução rápida. No entanto, estratégias mais complexas, como a Ea01, tiveram um desempenho muito inferior, com 24.388 iterações. Isso indica que a escolha da estratégia de adjacência tem um impacto significativo na eficiência do algoritmo. As estratégias mais simples e diretas (como a Ea04 e Ea05) foram mais eficazes para este tipo de problema específico.</w:t>
      </w:r>
    </w:p>
    <w:p w14:paraId="67775CDF" w14:textId="77777777" w:rsidR="007050D7" w:rsidRDefault="007050D7" w:rsidP="003C6D97">
      <w:pPr>
        <w:jc w:val="both"/>
      </w:pPr>
      <w:r w:rsidRPr="007050D7">
        <w:t>O algoritmo foi projetado para explorar todas as direções de maneira controlada e iterativa, utilizando as estratégias de adjacência para guiar a busca. Embora tenha funcionado bem em termos de encontrar o objetivo, o desempenho poderia ser otimizado ainda mais com o uso de heurísticas, como no caso de algoritmos A*.</w:t>
      </w:r>
    </w:p>
    <w:p w14:paraId="76A4CFE7" w14:textId="7E0A2D43" w:rsidR="007050D7" w:rsidRPr="007050D7" w:rsidRDefault="007050D7" w:rsidP="003C6D97">
      <w:pPr>
        <w:jc w:val="both"/>
      </w:pPr>
      <w:r w:rsidRPr="007050D7">
        <w:t>As expectativas eram de que o algoritmo, com a aplicação das 10 diferentes estratégias de adjacência, pudesse encontrar o objetivo de maneira eficiente em um número reduzido de iterações, sem recorrer a processos excessivamente demorados. De fato, as estratégias Ea04 e Ea05 superaram as expectativas ao necessitar apenas de 324 iterações, o que está em linha com a expectativa de uma solução eficiente.</w:t>
      </w:r>
    </w:p>
    <w:p w14:paraId="2BC8BB65" w14:textId="77777777" w:rsidR="007050D7" w:rsidRPr="007050D7" w:rsidRDefault="007050D7" w:rsidP="003C6D97">
      <w:pPr>
        <w:jc w:val="both"/>
      </w:pPr>
      <w:r w:rsidRPr="007050D7">
        <w:t>Por outro lado, a expectativa de que a estratégia Ea01, que prioriza movimentos diagonais, resultaria em um número razoável de iterações foi superada negativamente, com o algoritmo realizando 24.388 iterações, muito mais do que o esperado. Esse resultado trouxe a percepção de que estratégias muito complexas podem resultar em uma exploração menos eficiente do espaço de busca, em vez de reduzir a quantidade de iterações.</w:t>
      </w:r>
    </w:p>
    <w:p w14:paraId="4EC9C983" w14:textId="77777777" w:rsidR="007050D7" w:rsidRPr="007050D7" w:rsidRDefault="007050D7" w:rsidP="003C6D97">
      <w:pPr>
        <w:jc w:val="both"/>
      </w:pPr>
      <w:r w:rsidRPr="007050D7">
        <w:t>Em resumo, o algoritmo cumpriu o objetivo de resolver o problema, mas os resultados mostram que a escolha da estratégia de adjacência tem um papel crucial na eficiência da solução. A expectativa de uma solução rápida foi atendida com as estratégias mais simples, enquanto as mais complexas não cumpriram as expectativas em termos de número de iterações. A experiência revela que uma abordagem mais focada e direta nas direções é preferível, especialmente em problemas com tamanhos de matriz moderados a grandes.</w:t>
      </w:r>
    </w:p>
    <w:p w14:paraId="1B58DAF3" w14:textId="77777777" w:rsidR="007050D7" w:rsidRDefault="007050D7" w:rsidP="004F646B"/>
    <w:p w14:paraId="517B27D5" w14:textId="77777777" w:rsidR="003C6D97" w:rsidRDefault="003C6D97" w:rsidP="004F646B"/>
    <w:p w14:paraId="3482BB9D" w14:textId="5FB0C3EA" w:rsidR="004F646B" w:rsidRPr="004F646B" w:rsidRDefault="004F646B" w:rsidP="004F646B">
      <w:pPr>
        <w:rPr>
          <w:b/>
          <w:bCs/>
        </w:rPr>
      </w:pPr>
      <w:r w:rsidRPr="004F646B">
        <w:rPr>
          <w:b/>
          <w:bCs/>
        </w:rPr>
        <w:lastRenderedPageBreak/>
        <w:t>4.2 Possíveis melhorias e otimizações futuras</w:t>
      </w:r>
    </w:p>
    <w:p w14:paraId="2088B0F5" w14:textId="426E8C29" w:rsidR="007050D7" w:rsidRPr="007050D7" w:rsidRDefault="007050D7" w:rsidP="003C6D97">
      <w:pPr>
        <w:jc w:val="both"/>
      </w:pPr>
      <w:r w:rsidRPr="007050D7">
        <w:t xml:space="preserve">Uma das principais melhorias que podem ser implementadas </w:t>
      </w:r>
      <w:r>
        <w:t xml:space="preserve">é a </w:t>
      </w:r>
      <w:r w:rsidRPr="007050D7">
        <w:t>introdução de heurísticas, como o algoritmo A*, para otimizar a busca. Ao utilizar uma heurística, o algoritmo poderia direcionar a busca de maneira mais eficiente para o objetivo, reduzindo o número de iterações e o tempo de execução. Alternativamente, técnicas de busca em largura ou profundidade com retrocesso controlado também poderiam melhorar a eficiência, evitando explorar áreas desnecessárias do labirinto.</w:t>
      </w:r>
    </w:p>
    <w:p w14:paraId="36F9712F" w14:textId="77777777" w:rsidR="007050D7" w:rsidRPr="007050D7" w:rsidRDefault="007050D7" w:rsidP="003C6D97">
      <w:pPr>
        <w:jc w:val="both"/>
      </w:pPr>
      <w:r w:rsidRPr="007050D7">
        <w:t>Para aumentar a eficiência e precisão, um controle mais rigoroso das células visitadas, como o uso de conjuntos em vez de listas, aceleraria a verificação. A implementação de estratégias adaptativas também poderia tornar a busca mais direcionada, ajustando a prioridade das direções conforme o progresso do algoritmo.</w:t>
      </w:r>
    </w:p>
    <w:p w14:paraId="40EC4EF5" w14:textId="449DEDBD" w:rsidR="003C6D97" w:rsidRDefault="007050D7" w:rsidP="003C6D97">
      <w:pPr>
        <w:jc w:val="both"/>
      </w:pPr>
      <w:r w:rsidRPr="007050D7">
        <w:t>Além disso, o algoritmo tem grande potencial de aplicação em robótica, resolução de problemas de roteamento em redes, jogos de labirinto, sistemas de transporte e análise geoespacial. Também poderia ser adaptado para diagnósticos médicos, onde a matriz representaria uma rede de sintomas, ajudando na identificação de condições específicas com base em prioridades. Essas melhorias e aplicações mostram que o algoritmo pode ser utilizado em diversos campos além do labirinto.</w:t>
      </w:r>
    </w:p>
    <w:p w14:paraId="5DB25268" w14:textId="77777777" w:rsidR="003C6D97" w:rsidRPr="003C6D97" w:rsidRDefault="003C6D97" w:rsidP="004F646B"/>
    <w:p w14:paraId="61AAEC73" w14:textId="15EEF2DD" w:rsidR="003C6D97" w:rsidRPr="004F646B" w:rsidRDefault="003C6D97" w:rsidP="004F646B">
      <w:pPr>
        <w:rPr>
          <w:b/>
          <w:bCs/>
        </w:rPr>
      </w:pPr>
      <w:r>
        <w:rPr>
          <w:b/>
          <w:bCs/>
        </w:rPr>
        <w:t xml:space="preserve">5. Anexos </w:t>
      </w:r>
    </w:p>
    <w:p w14:paraId="40C052CD" w14:textId="196DBA8D" w:rsidR="003C6D97" w:rsidRPr="004F646B" w:rsidRDefault="003C6D97" w:rsidP="003C6D97">
      <w:pPr>
        <w:jc w:val="both"/>
      </w:pPr>
      <w:r w:rsidRPr="003C6D97">
        <w:t xml:space="preserve">O código utilizado para a implementação do algoritmo </w:t>
      </w:r>
      <w:r w:rsidR="00FC4626">
        <w:t>genético</w:t>
      </w:r>
      <w:r w:rsidRPr="003C6D97">
        <w:t xml:space="preserve"> está disponível no GitHub, acessível por meio do seguinte link: </w:t>
      </w:r>
      <w:r w:rsidRPr="003C6D97">
        <w:rPr>
          <w:b/>
          <w:bCs/>
        </w:rPr>
        <w:t xml:space="preserve">ROBERTO JUNIOR, 2025. Algoritmo </w:t>
      </w:r>
      <w:proofErr w:type="spellStart"/>
      <w:r w:rsidR="00FC4626">
        <w:rPr>
          <w:b/>
          <w:bCs/>
        </w:rPr>
        <w:t>Genetico</w:t>
      </w:r>
      <w:proofErr w:type="spellEnd"/>
      <w:r w:rsidRPr="003C6D97">
        <w:rPr>
          <w:b/>
          <w:bCs/>
        </w:rPr>
        <w:t xml:space="preserve"> </w:t>
      </w:r>
      <w:r w:rsidRPr="00FC4626">
        <w:t>Disponível em:</w:t>
      </w:r>
      <w:r w:rsidRPr="003C6D97">
        <w:rPr>
          <w:b/>
          <w:bCs/>
        </w:rPr>
        <w:t xml:space="preserve"> </w:t>
      </w:r>
      <w:r w:rsidR="000E3031" w:rsidRPr="00FC4626">
        <w:rPr>
          <w:b/>
          <w:bCs/>
        </w:rPr>
        <w:t>https://github.com/robertojunior1202/Residencia-em-IA---UniSenai/blob/main/2.%20Inteligencia%20Artificial/Algoritmo%20de%20Busca%20Profunda%20(DFS)</w:t>
      </w:r>
      <w:r w:rsidRPr="003C6D97">
        <w:rPr>
          <w:b/>
          <w:bCs/>
        </w:rPr>
        <w:t xml:space="preserve"> </w:t>
      </w:r>
      <w:r w:rsidRPr="00FC4626">
        <w:t>Acesso em: 30 mar. 2025.</w:t>
      </w:r>
    </w:p>
    <w:p w14:paraId="5E39C8E1" w14:textId="77777777" w:rsidR="00C40EA8" w:rsidRDefault="00C40EA8"/>
    <w:sectPr w:rsidR="00C40E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E76E0"/>
    <w:multiLevelType w:val="multilevel"/>
    <w:tmpl w:val="689A420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BFD15D9"/>
    <w:multiLevelType w:val="multilevel"/>
    <w:tmpl w:val="9FD8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573A6"/>
    <w:multiLevelType w:val="multilevel"/>
    <w:tmpl w:val="FAAA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A65486"/>
    <w:multiLevelType w:val="multilevel"/>
    <w:tmpl w:val="D070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350D79"/>
    <w:multiLevelType w:val="multilevel"/>
    <w:tmpl w:val="1A8A7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E80322"/>
    <w:multiLevelType w:val="multilevel"/>
    <w:tmpl w:val="B5E6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5E2E09"/>
    <w:multiLevelType w:val="multilevel"/>
    <w:tmpl w:val="AF40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9F6499"/>
    <w:multiLevelType w:val="multilevel"/>
    <w:tmpl w:val="3F4E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EC7A7C"/>
    <w:multiLevelType w:val="multilevel"/>
    <w:tmpl w:val="8AD6C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BB2653"/>
    <w:multiLevelType w:val="multilevel"/>
    <w:tmpl w:val="D4F6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C450F4"/>
    <w:multiLevelType w:val="multilevel"/>
    <w:tmpl w:val="D538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D93961"/>
    <w:multiLevelType w:val="multilevel"/>
    <w:tmpl w:val="EF260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5864B5"/>
    <w:multiLevelType w:val="multilevel"/>
    <w:tmpl w:val="71C0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840634"/>
    <w:multiLevelType w:val="multilevel"/>
    <w:tmpl w:val="3296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3E62C9"/>
    <w:multiLevelType w:val="multilevel"/>
    <w:tmpl w:val="F740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4921176">
    <w:abstractNumId w:val="5"/>
  </w:num>
  <w:num w:numId="2" w16cid:durableId="2136830751">
    <w:abstractNumId w:val="12"/>
  </w:num>
  <w:num w:numId="3" w16cid:durableId="1078214167">
    <w:abstractNumId w:val="10"/>
  </w:num>
  <w:num w:numId="4" w16cid:durableId="1619021758">
    <w:abstractNumId w:val="7"/>
  </w:num>
  <w:num w:numId="5" w16cid:durableId="2113353571">
    <w:abstractNumId w:val="14"/>
  </w:num>
  <w:num w:numId="6" w16cid:durableId="1104106388">
    <w:abstractNumId w:val="3"/>
  </w:num>
  <w:num w:numId="7" w16cid:durableId="1169098189">
    <w:abstractNumId w:val="4"/>
  </w:num>
  <w:num w:numId="8" w16cid:durableId="1383479109">
    <w:abstractNumId w:val="6"/>
  </w:num>
  <w:num w:numId="9" w16cid:durableId="366953040">
    <w:abstractNumId w:val="1"/>
  </w:num>
  <w:num w:numId="10" w16cid:durableId="33652716">
    <w:abstractNumId w:val="8"/>
  </w:num>
  <w:num w:numId="11" w16cid:durableId="378751911">
    <w:abstractNumId w:val="11"/>
  </w:num>
  <w:num w:numId="12" w16cid:durableId="1405764314">
    <w:abstractNumId w:val="2"/>
  </w:num>
  <w:num w:numId="13" w16cid:durableId="928391357">
    <w:abstractNumId w:val="0"/>
  </w:num>
  <w:num w:numId="14" w16cid:durableId="1358312449">
    <w:abstractNumId w:val="13"/>
  </w:num>
  <w:num w:numId="15" w16cid:durableId="530899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3AF"/>
    <w:rsid w:val="0004448A"/>
    <w:rsid w:val="000E3031"/>
    <w:rsid w:val="00140411"/>
    <w:rsid w:val="003C6D97"/>
    <w:rsid w:val="004F646B"/>
    <w:rsid w:val="00673503"/>
    <w:rsid w:val="00681F2D"/>
    <w:rsid w:val="007050D7"/>
    <w:rsid w:val="00957F94"/>
    <w:rsid w:val="0097323C"/>
    <w:rsid w:val="00AD1155"/>
    <w:rsid w:val="00C40EA8"/>
    <w:rsid w:val="00DB43AF"/>
    <w:rsid w:val="00E179BF"/>
    <w:rsid w:val="00E93A1F"/>
    <w:rsid w:val="00EA1739"/>
    <w:rsid w:val="00EF4823"/>
    <w:rsid w:val="00FC4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3B161"/>
  <w15:chartTrackingRefBased/>
  <w15:docId w15:val="{B685D15F-D618-4277-AA0D-1C71BE93F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B4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B4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B43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B4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B43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B4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B4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B4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B4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B43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B43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B43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B43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B43A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B43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B43A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B43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B43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B4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B4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B4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B4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B4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B43A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B43A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B43A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B43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B43A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B43A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3C6D9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C6D97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0E303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22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3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3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5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8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9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3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1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8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4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2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1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9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3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7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2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6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7</Pages>
  <Words>2871</Words>
  <Characters>15506</Characters>
  <Application>Microsoft Office Word</Application>
  <DocSecurity>0</DocSecurity>
  <Lines>129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de Assis de Souza Junior</dc:creator>
  <cp:keywords/>
  <dc:description/>
  <cp:lastModifiedBy>Roberto de Assis de Souza Junior</cp:lastModifiedBy>
  <cp:revision>5</cp:revision>
  <dcterms:created xsi:type="dcterms:W3CDTF">2025-03-18T22:35:00Z</dcterms:created>
  <dcterms:modified xsi:type="dcterms:W3CDTF">2025-04-01T09:52:00Z</dcterms:modified>
</cp:coreProperties>
</file>