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552825" cy="12096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left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Objetivos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siguiente ejercicio vamos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trabajar con 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592529296875" w:line="240" w:lineRule="auto"/>
        <w:ind w:left="1842.51968503937" w:right="0" w:firstLine="0"/>
        <w:jc w:val="both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07">
      <w:pPr>
        <w:widowControl w:val="0"/>
        <w:spacing w:before="213.99169921875" w:line="240" w:lineRule="auto"/>
        <w:ind w:left="1842.51968503937" w:firstLine="0"/>
        <w:jc w:val="both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Ejercicio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8">
      <w:pPr>
        <w:widowControl w:val="0"/>
        <w:spacing w:before="446.2646484375" w:line="240" w:lineRule="auto"/>
        <w:ind w:left="1842.51968503937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d174c"/>
          <w:rtl w:val="0"/>
        </w:rPr>
        <w:t xml:space="preserve">1)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base a lo visto y trabajado, armar un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documento de word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la mochila del viajero las siguientes consignas.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before="446.2646484375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nuestra tarea en Debian, vamos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instalar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el programa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LibreOffice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desde el siguiente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, el cual será donde realizaremos la documentación de todas las tareas. (opcional si se demora mucho tiempo la instalación)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after="0" w:before="446.2646484375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Instalamos VLC </w:t>
      </w:r>
    </w:p>
    <w:p w:rsidR="00000000" w:rsidDel="00000000" w:rsidP="00000000" w:rsidRDefault="00000000" w:rsidRPr="00000000" w14:paraId="0000000B">
      <w:pPr>
        <w:widowControl w:val="0"/>
        <w:spacing w:after="0" w:before="446.2646484375" w:line="240" w:lineRule="auto"/>
        <w:ind w:left="360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947935" cy="36988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935" cy="369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before="446.2646484375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comandos terminal: 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after="0" w:before="446.2646484375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after="0" w:before="446.2646484375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sudo apt update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after="0" w:before="446.2646484375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sudo apt install vlc</w:t>
      </w:r>
    </w:p>
    <w:p w:rsidR="00000000" w:rsidDel="00000000" w:rsidP="00000000" w:rsidRDefault="00000000" w:rsidRPr="00000000" w14:paraId="00000010">
      <w:pPr>
        <w:widowControl w:val="0"/>
        <w:spacing w:after="0" w:before="446.2646484375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(interfaz gráfica de debian) actual es GNOME,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 través de la terminal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sus comandos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cómo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cambiar el 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otro diferente,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escribir los comandos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utilizados en el documento de word de libre office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before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instalacion tema mate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after="0" w:before="0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sudo apt install mate</w:t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left="425.1968503937008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Realizar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cambio de tema, sacando capturas de pantalla del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antes y el después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luego colocarlos en el documento de LibreOffice.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360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before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Antes: </w:t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822987" cy="363910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2987" cy="363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before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Después:</w:t>
      </w:r>
    </w:p>
    <w:p w:rsidR="00000000" w:rsidDel="00000000" w:rsidP="00000000" w:rsidRDefault="00000000" w:rsidRPr="00000000" w14:paraId="0000001A">
      <w:pPr>
        <w:widowControl w:val="0"/>
        <w:spacing w:after="0" w:before="0" w:line="240" w:lineRule="auto"/>
        <w:ind w:left="360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791237" cy="360958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237" cy="3609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gsettings set org.gnome.desktop.interface gtk-theme "mate"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gsettings set org.gnome.desktop.wm.preferences theme "mate"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gsettings set org.gnome.desktop.interface icon-theme "mate"</w:t>
      </w:r>
    </w:p>
    <w:p w:rsidR="00000000" w:rsidDel="00000000" w:rsidP="00000000" w:rsidRDefault="00000000" w:rsidRPr="00000000" w14:paraId="0000001E">
      <w:pPr>
        <w:widowControl w:val="0"/>
        <w:spacing w:after="0" w:before="0" w:line="240" w:lineRule="auto"/>
        <w:ind w:left="360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 cómo actualizar el sistema operativo a través de línea de comando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 en word los comandos utilizados y una captura de pantalla de la terminal.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after="0" w:before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Comando para actualizar sistema operativo desde terminal: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1"/>
        </w:numPr>
        <w:spacing w:after="0" w:before="0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sudo apt-get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update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1"/>
        </w:numPr>
        <w:spacing w:after="0" w:before="0" w:line="240" w:lineRule="auto"/>
        <w:ind w:left="4320" w:hanging="360"/>
        <w:jc w:val="both"/>
        <w:rPr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1"/>
          <w:szCs w:val="21"/>
          <w:highlight w:val="white"/>
          <w:rtl w:val="0"/>
        </w:rPr>
        <w:t xml:space="preserve">sudo apt-get upgrade</w:t>
      </w:r>
    </w:p>
    <w:p w:rsidR="00000000" w:rsidDel="00000000" w:rsidP="00000000" w:rsidRDefault="00000000" w:rsidRPr="00000000" w14:paraId="00000023">
      <w:pPr>
        <w:widowControl w:val="0"/>
        <w:numPr>
          <w:ilvl w:val="2"/>
          <w:numId w:val="1"/>
        </w:numPr>
        <w:spacing w:after="0" w:before="0" w:line="240" w:lineRule="auto"/>
        <w:ind w:left="4320" w:hanging="360"/>
        <w:jc w:val="both"/>
        <w:rPr>
          <w:rFonts w:ascii="Verdana" w:cs="Verdana" w:eastAsia="Verdana" w:hAnsi="Verdana"/>
          <w:b w:val="1"/>
          <w:color w:val="11111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1"/>
          <w:szCs w:val="21"/>
          <w:highlight w:val="white"/>
          <w:rtl w:val="0"/>
        </w:rPr>
        <w:t xml:space="preserve">sudo reboot</w:t>
      </w:r>
    </w:p>
    <w:p w:rsidR="00000000" w:rsidDel="00000000" w:rsidP="00000000" w:rsidRDefault="00000000" w:rsidRPr="00000000" w14:paraId="00000024">
      <w:pPr>
        <w:widowControl w:val="0"/>
        <w:spacing w:after="0" w:before="0" w:line="240" w:lineRule="auto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comando comando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sudo rm -r /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Sacar una captura de pantalla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colocarlo en el documento de LibreOffice.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after="0" w:before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3911438" cy="295944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438" cy="2959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Subir el documento con el formato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nombre_apellido,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la clase correspondiente dentro de la mochila del viajero.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 el comando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sudo -rm -fr / --no-preserve-root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Utilizado este comando la MV quedó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inutilizable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 el ejercicio finaliza.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40" w:lineRule="auto"/>
        <w:ind w:left="360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sudo rm -rf --no-preserve-root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line="240" w:lineRule="auto"/>
        <w:ind w:left="850.3937007874015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6347550" cy="475402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7550" cy="4754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2880" w:firstLine="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0" w:line="24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0" w:line="24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breoffice.org/" TargetMode="External"/><Relationship Id="rId15" Type="http://schemas.openxmlformats.org/officeDocument/2006/relationships/footer" Target="foot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kfcAwp2oN6BOu4bxL6FYgCd2yw==">AMUW2mWvG8crVcc/UXFOYjI3vkERAt1zXOp44nqY+mpgPpfmr8ylrTwPEfTXRE63cKmBRzk+G+9RWBup/nBYccar/rhvoQmrwOgRRckknTiQUtuclhyINEE=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